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C15" w:rsidRPr="00674E9F" w:rsidRDefault="00FE4AA7">
      <w:pPr>
        <w:pStyle w:val="Balk2"/>
        <w:spacing w:before="66"/>
        <w:ind w:left="882" w:right="920"/>
        <w:jc w:val="center"/>
        <w:rPr>
          <w:sz w:val="44"/>
          <w:szCs w:val="44"/>
        </w:rPr>
      </w:pPr>
      <w:r w:rsidRPr="00674E9F">
        <w:rPr>
          <w:sz w:val="44"/>
          <w:szCs w:val="44"/>
        </w:rPr>
        <w:t>T.C</w:t>
      </w:r>
    </w:p>
    <w:p w:rsidR="000B2C15" w:rsidRPr="00674E9F" w:rsidRDefault="00D654B7">
      <w:pPr>
        <w:spacing w:before="228"/>
        <w:ind w:left="882" w:right="920"/>
        <w:jc w:val="center"/>
        <w:rPr>
          <w:b/>
          <w:sz w:val="44"/>
          <w:szCs w:val="44"/>
        </w:rPr>
      </w:pPr>
      <w:r w:rsidRPr="00674E9F">
        <w:rPr>
          <w:b/>
          <w:sz w:val="44"/>
          <w:szCs w:val="44"/>
        </w:rPr>
        <w:t>DARGEÇİT</w:t>
      </w:r>
      <w:r w:rsidR="00FE4AA7" w:rsidRPr="00674E9F">
        <w:rPr>
          <w:b/>
          <w:sz w:val="44"/>
          <w:szCs w:val="44"/>
        </w:rPr>
        <w:t xml:space="preserve"> KAYMAKAMLIĞI</w:t>
      </w:r>
    </w:p>
    <w:p w:rsidR="000B2C15" w:rsidRPr="00674E9F" w:rsidRDefault="0055659A">
      <w:pPr>
        <w:spacing w:before="228"/>
        <w:ind w:left="882" w:right="920"/>
        <w:jc w:val="center"/>
        <w:rPr>
          <w:b/>
          <w:sz w:val="44"/>
          <w:szCs w:val="44"/>
        </w:rPr>
      </w:pPr>
      <w:r w:rsidRPr="00674E9F">
        <w:rPr>
          <w:b/>
          <w:sz w:val="44"/>
          <w:szCs w:val="44"/>
        </w:rPr>
        <w:t>GAZİ ORTAOKULU</w:t>
      </w:r>
      <w:r w:rsidR="00FE4AA7" w:rsidRPr="00674E9F">
        <w:rPr>
          <w:b/>
          <w:sz w:val="44"/>
          <w:szCs w:val="44"/>
        </w:rPr>
        <w:t xml:space="preserve"> MÜDÜRLÜĞÜ</w:t>
      </w:r>
    </w:p>
    <w:p w:rsidR="000B2C15" w:rsidRPr="00674E9F" w:rsidRDefault="000B2C15">
      <w:pPr>
        <w:pStyle w:val="GvdeMetni"/>
        <w:rPr>
          <w:b/>
          <w:sz w:val="44"/>
          <w:szCs w:val="44"/>
        </w:rPr>
      </w:pPr>
    </w:p>
    <w:p w:rsidR="000B2C15" w:rsidRDefault="000B2C15">
      <w:pPr>
        <w:pStyle w:val="GvdeMetni"/>
        <w:rPr>
          <w:b/>
          <w:sz w:val="26"/>
        </w:rPr>
      </w:pPr>
    </w:p>
    <w:p w:rsidR="000B2C15" w:rsidRPr="000B4E2C" w:rsidRDefault="000B4E2C" w:rsidP="000B4E2C">
      <w:pPr>
        <w:pStyle w:val="GvdeMetni"/>
        <w:jc w:val="center"/>
        <w:rPr>
          <w:b/>
          <w:sz w:val="36"/>
          <w:szCs w:val="36"/>
        </w:rPr>
      </w:pPr>
      <w:r w:rsidRPr="000B4E2C">
        <w:rPr>
          <w:b/>
          <w:sz w:val="36"/>
          <w:szCs w:val="36"/>
        </w:rPr>
        <w:t>2019-2023 STRATEJİK PLAN</w:t>
      </w:r>
      <w:r w:rsidR="00AF0558">
        <w:rPr>
          <w:b/>
          <w:sz w:val="36"/>
          <w:szCs w:val="36"/>
        </w:rPr>
        <w:t>I</w:t>
      </w:r>
    </w:p>
    <w:p w:rsidR="000B2C15" w:rsidRDefault="000B2C15">
      <w:pPr>
        <w:pStyle w:val="GvdeMetni"/>
        <w:rPr>
          <w:b/>
          <w:sz w:val="26"/>
        </w:rPr>
      </w:pPr>
    </w:p>
    <w:p w:rsidR="000B2C15" w:rsidRDefault="000B4E2C">
      <w:pPr>
        <w:pStyle w:val="GvdeMetni"/>
        <w:rPr>
          <w:b/>
          <w:sz w:val="26"/>
        </w:rPr>
      </w:pPr>
      <w:r w:rsidRPr="000B4E2C">
        <w:rPr>
          <w:b/>
          <w:noProof/>
          <w:sz w:val="26"/>
          <w:lang w:bidi="ar-SA"/>
        </w:rPr>
        <w:drawing>
          <wp:inline distT="0" distB="0" distL="0" distR="0">
            <wp:extent cx="6742706" cy="5041127"/>
            <wp:effectExtent l="0" t="0" r="0" b="0"/>
            <wp:docPr id="8" name="Resim 1" descr="F:\sp\foto\WhatsApp Image 2019-02-07 at 15.18.0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foto\WhatsApp Image 2019-02-07 at 15.18.08 (3).jpeg"/>
                    <pic:cNvPicPr>
                      <a:picLocks noChangeAspect="1" noChangeArrowheads="1"/>
                    </pic:cNvPicPr>
                  </pic:nvPicPr>
                  <pic:blipFill>
                    <a:blip r:embed="rId9"/>
                    <a:srcRect/>
                    <a:stretch>
                      <a:fillRect/>
                    </a:stretch>
                  </pic:blipFill>
                  <pic:spPr bwMode="auto">
                    <a:xfrm>
                      <a:off x="0" y="0"/>
                      <a:ext cx="6747363" cy="5044609"/>
                    </a:xfrm>
                    <a:prstGeom prst="rect">
                      <a:avLst/>
                    </a:prstGeom>
                    <a:noFill/>
                    <a:ln w="9525">
                      <a:noFill/>
                      <a:miter lim="800000"/>
                      <a:headEnd/>
                      <a:tailEnd/>
                    </a:ln>
                  </pic:spPr>
                </pic:pic>
              </a:graphicData>
            </a:graphic>
          </wp:inline>
        </w:drawing>
      </w:r>
    </w:p>
    <w:p w:rsidR="000B2C15" w:rsidRDefault="000B2C15">
      <w:pPr>
        <w:pStyle w:val="GvdeMetni"/>
        <w:rPr>
          <w:b/>
          <w:sz w:val="26"/>
        </w:rPr>
      </w:pPr>
    </w:p>
    <w:p w:rsidR="000B2C15" w:rsidRDefault="000B2C15">
      <w:pPr>
        <w:pStyle w:val="GvdeMetni"/>
        <w:rPr>
          <w:b/>
          <w:sz w:val="26"/>
        </w:rPr>
      </w:pPr>
    </w:p>
    <w:p w:rsidR="000B2C15" w:rsidRDefault="000B2C15">
      <w:pPr>
        <w:pStyle w:val="GvdeMetni"/>
        <w:rPr>
          <w:b/>
          <w:sz w:val="26"/>
        </w:rPr>
      </w:pPr>
    </w:p>
    <w:p w:rsidR="000B2C15" w:rsidRDefault="000B2C15">
      <w:pPr>
        <w:pStyle w:val="GvdeMetni"/>
        <w:rPr>
          <w:b/>
          <w:sz w:val="26"/>
        </w:rPr>
      </w:pPr>
    </w:p>
    <w:p w:rsidR="000B2C15" w:rsidRDefault="000B2C15">
      <w:pPr>
        <w:pStyle w:val="GvdeMetni"/>
        <w:rPr>
          <w:b/>
          <w:sz w:val="26"/>
        </w:rPr>
      </w:pPr>
    </w:p>
    <w:p w:rsidR="000B2C15" w:rsidRDefault="000B2C15">
      <w:pPr>
        <w:pStyle w:val="GvdeMetni"/>
        <w:spacing w:before="6"/>
        <w:rPr>
          <w:b/>
          <w:sz w:val="23"/>
        </w:rPr>
      </w:pPr>
    </w:p>
    <w:p w:rsidR="000B4E2C" w:rsidRDefault="000B4E2C" w:rsidP="000B4E2C">
      <w:pPr>
        <w:pStyle w:val="GvdeMetni"/>
        <w:spacing w:before="3"/>
        <w:rPr>
          <w:b/>
          <w:sz w:val="27"/>
        </w:rPr>
      </w:pPr>
    </w:p>
    <w:p w:rsidR="000B4E2C" w:rsidRDefault="000B4E2C" w:rsidP="000B4E2C">
      <w:pPr>
        <w:ind w:left="882" w:right="922"/>
        <w:jc w:val="center"/>
        <w:rPr>
          <w:b/>
          <w:sz w:val="24"/>
        </w:rPr>
      </w:pPr>
      <w:r>
        <w:rPr>
          <w:b/>
          <w:sz w:val="24"/>
        </w:rPr>
        <w:t>GAZİ</w:t>
      </w:r>
      <w:r w:rsidR="003D4C6F">
        <w:rPr>
          <w:b/>
          <w:sz w:val="24"/>
        </w:rPr>
        <w:t xml:space="preserve"> </w:t>
      </w:r>
      <w:r>
        <w:rPr>
          <w:b/>
          <w:sz w:val="24"/>
        </w:rPr>
        <w:t>ORTAOKULU 2019</w:t>
      </w:r>
    </w:p>
    <w:p w:rsidR="000B2C15" w:rsidRDefault="000B2C15">
      <w:pPr>
        <w:pStyle w:val="GvdeMetni"/>
        <w:rPr>
          <w:b/>
          <w:sz w:val="20"/>
        </w:rPr>
      </w:pPr>
    </w:p>
    <w:p w:rsidR="000B2C15" w:rsidRDefault="000B2C15">
      <w:pPr>
        <w:pStyle w:val="GvdeMetni"/>
        <w:spacing w:before="3"/>
        <w:rPr>
          <w:b/>
          <w:sz w:val="29"/>
        </w:rPr>
      </w:pPr>
    </w:p>
    <w:p w:rsidR="000B2C15" w:rsidRDefault="000B2C15">
      <w:pPr>
        <w:pStyle w:val="GvdeMetni"/>
        <w:rPr>
          <w:b/>
          <w:sz w:val="26"/>
        </w:rPr>
      </w:pPr>
    </w:p>
    <w:p w:rsidR="000B2C15" w:rsidRDefault="000B2C15">
      <w:pPr>
        <w:jc w:val="center"/>
        <w:rPr>
          <w:sz w:val="24"/>
        </w:rPr>
        <w:sectPr w:rsidR="000B2C15">
          <w:headerReference w:type="even" r:id="rId10"/>
          <w:headerReference w:type="default" r:id="rId11"/>
          <w:footerReference w:type="even" r:id="rId12"/>
          <w:footerReference w:type="default" r:id="rId13"/>
          <w:headerReference w:type="first" r:id="rId14"/>
          <w:footerReference w:type="first" r:id="rId15"/>
          <w:type w:val="continuous"/>
          <w:pgSz w:w="11910" w:h="16840"/>
          <w:pgMar w:top="920" w:right="580" w:bottom="1100" w:left="620" w:header="708" w:footer="917" w:gutter="0"/>
          <w:pgBorders w:offsetFrom="page">
            <w:top w:val="single" w:sz="18" w:space="24" w:color="528135"/>
            <w:left w:val="single" w:sz="18" w:space="24" w:color="528135"/>
            <w:bottom w:val="single" w:sz="18" w:space="24" w:color="528135"/>
            <w:right w:val="single" w:sz="18" w:space="24" w:color="528135"/>
          </w:pgBorders>
          <w:pgNumType w:start="1"/>
          <w:cols w:space="708"/>
        </w:sectPr>
      </w:pPr>
    </w:p>
    <w:p w:rsidR="000B2C15" w:rsidRDefault="00FE4AA7">
      <w:pPr>
        <w:tabs>
          <w:tab w:val="left" w:pos="7210"/>
        </w:tabs>
        <w:ind w:left="100"/>
        <w:rPr>
          <w:sz w:val="20"/>
        </w:rPr>
      </w:pPr>
      <w:r>
        <w:rPr>
          <w:noProof/>
          <w:sz w:val="20"/>
          <w:lang w:bidi="ar-SA"/>
        </w:rPr>
        <w:lastRenderedPageBreak/>
        <w:drawing>
          <wp:inline distT="0" distB="0" distL="0" distR="0" wp14:anchorId="7E1DE61C" wp14:editId="5C11C05F">
            <wp:extent cx="1515755" cy="1509426"/>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1515755" cy="1509426"/>
                    </a:xfrm>
                    <a:prstGeom prst="rect">
                      <a:avLst/>
                    </a:prstGeom>
                  </pic:spPr>
                </pic:pic>
              </a:graphicData>
            </a:graphic>
          </wp:inline>
        </w:drawing>
      </w:r>
      <w:r>
        <w:rPr>
          <w:sz w:val="20"/>
        </w:rPr>
        <w:tab/>
      </w:r>
      <w:r w:rsidR="00BA1A46">
        <w:rPr>
          <w:noProof/>
          <w:sz w:val="20"/>
          <w:lang w:bidi="ar-SA"/>
        </w:rPr>
        <w:drawing>
          <wp:inline distT="0" distB="0" distL="0" distR="0" wp14:anchorId="4C732CCD" wp14:editId="798A9E45">
            <wp:extent cx="2170706" cy="1709530"/>
            <wp:effectExtent l="0" t="0" r="0" b="0"/>
            <wp:docPr id="17" name="Resim 17" descr="C:\Users\GAZİ ORTAOKULU\Downloads\WhatsApp Image 2019-02-13 at 09.2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Zİ ORTAOKULU\Downloads\WhatsApp Image 2019-02-13 at 09.29.0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0707" cy="1709531"/>
                    </a:xfrm>
                    <a:prstGeom prst="rect">
                      <a:avLst/>
                    </a:prstGeom>
                    <a:noFill/>
                    <a:ln>
                      <a:noFill/>
                    </a:ln>
                  </pic:spPr>
                </pic:pic>
              </a:graphicData>
            </a:graphic>
          </wp:inline>
        </w:drawing>
      </w:r>
    </w:p>
    <w:p w:rsidR="00320F65" w:rsidRDefault="00320F65">
      <w:pPr>
        <w:pStyle w:val="GvdeMetni"/>
        <w:spacing w:before="1"/>
        <w:rPr>
          <w:noProof/>
          <w:lang w:bidi="ar-SA"/>
        </w:rPr>
      </w:pPr>
    </w:p>
    <w:p w:rsidR="00320F65" w:rsidRDefault="00320F65">
      <w:pPr>
        <w:pStyle w:val="GvdeMetni"/>
        <w:spacing w:before="1"/>
        <w:rPr>
          <w:noProof/>
          <w:lang w:bidi="ar-SA"/>
        </w:rPr>
      </w:pPr>
    </w:p>
    <w:p w:rsidR="000B2C15" w:rsidRDefault="000B2C15">
      <w:pPr>
        <w:pStyle w:val="GvdeMetni"/>
        <w:spacing w:before="1"/>
        <w:rPr>
          <w:b/>
          <w:noProof/>
          <w:sz w:val="16"/>
          <w:lang w:bidi="ar-SA"/>
        </w:rPr>
      </w:pPr>
    </w:p>
    <w:p w:rsidR="00F73EBD" w:rsidRDefault="00F73EBD">
      <w:pPr>
        <w:pStyle w:val="GvdeMetni"/>
        <w:spacing w:before="1"/>
        <w:rPr>
          <w:b/>
          <w:noProof/>
          <w:sz w:val="16"/>
          <w:lang w:bidi="ar-SA"/>
        </w:rPr>
      </w:pPr>
      <w:r>
        <w:rPr>
          <w:noProof/>
          <w:lang w:bidi="ar-SA"/>
        </w:rPr>
        <w:drawing>
          <wp:inline distT="0" distB="0" distL="0" distR="0" wp14:anchorId="1FB9916D" wp14:editId="2D0CB7F3">
            <wp:extent cx="2152650" cy="1435075"/>
            <wp:effectExtent l="0" t="0" r="0" b="0"/>
            <wp:docPr id="4" name="Resim 4" descr="C:\Users\GAZİ ORTAOKULU\Desktop\foto\WhatsApp Image 2019-02-07 at 15.1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Zİ ORTAOKULU\Desktop\foto\WhatsApp Image 2019-02-07 at 15.18.0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6849" cy="1437874"/>
                    </a:xfrm>
                    <a:prstGeom prst="rect">
                      <a:avLst/>
                    </a:prstGeom>
                    <a:noFill/>
                    <a:ln>
                      <a:noFill/>
                    </a:ln>
                  </pic:spPr>
                </pic:pic>
              </a:graphicData>
            </a:graphic>
          </wp:inline>
        </w:drawing>
      </w:r>
      <w:r>
        <w:rPr>
          <w:noProof/>
          <w:lang w:bidi="ar-SA"/>
        </w:rPr>
        <w:drawing>
          <wp:inline distT="0" distB="0" distL="0" distR="0" wp14:anchorId="5215E3B0" wp14:editId="2CCCB6FF">
            <wp:extent cx="2103905" cy="1439186"/>
            <wp:effectExtent l="0" t="0" r="0" b="0"/>
            <wp:docPr id="6" name="Resim 6" descr="C:\Users\GAZİ ORTAOKULU\Desktop\foto\WhatsApp Image 2019-02-08 at 08.4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Zİ ORTAOKULU\Desktop\foto\WhatsApp Image 2019-02-08 at 08.48.4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9684" cy="1443139"/>
                    </a:xfrm>
                    <a:prstGeom prst="rect">
                      <a:avLst/>
                    </a:prstGeom>
                    <a:noFill/>
                    <a:ln>
                      <a:noFill/>
                    </a:ln>
                  </pic:spPr>
                </pic:pic>
              </a:graphicData>
            </a:graphic>
          </wp:inline>
        </w:drawing>
      </w:r>
      <w:r>
        <w:rPr>
          <w:noProof/>
          <w:lang w:bidi="ar-SA"/>
        </w:rPr>
        <w:drawing>
          <wp:inline distT="0" distB="0" distL="0" distR="0" wp14:anchorId="75328CF7" wp14:editId="2F56D272">
            <wp:extent cx="2124075" cy="1447800"/>
            <wp:effectExtent l="0" t="0" r="9525" b="0"/>
            <wp:docPr id="2" name="Resim 2" descr="C:\Users\GAZİ ORTAOKULU\Desktop\foto\WhatsApp Image 2019-02-07 at 15.18.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Zİ ORTAOKULU\Desktop\foto\WhatsApp Image 2019-02-07 at 15.18.08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0363" cy="1452086"/>
                    </a:xfrm>
                    <a:prstGeom prst="rect">
                      <a:avLst/>
                    </a:prstGeom>
                    <a:noFill/>
                    <a:ln>
                      <a:noFill/>
                    </a:ln>
                  </pic:spPr>
                </pic:pic>
              </a:graphicData>
            </a:graphic>
          </wp:inline>
        </w:drawing>
      </w:r>
    </w:p>
    <w:p w:rsidR="00F73EBD" w:rsidRDefault="00BC7D67">
      <w:pPr>
        <w:pStyle w:val="GvdeMetni"/>
        <w:spacing w:before="1"/>
        <w:rPr>
          <w:b/>
          <w:noProof/>
          <w:sz w:val="16"/>
          <w:lang w:bidi="ar-SA"/>
        </w:rPr>
      </w:pPr>
      <w:r>
        <w:rPr>
          <w:noProof/>
          <w:lang w:bidi="ar-SA"/>
        </w:rPr>
        <w:drawing>
          <wp:inline distT="0" distB="0" distL="0" distR="0" wp14:anchorId="6A3B3DC3" wp14:editId="7DBD56F3">
            <wp:extent cx="2159000" cy="1619250"/>
            <wp:effectExtent l="0" t="0" r="0" b="0"/>
            <wp:docPr id="7" name="Resim 7" descr="C:\Users\GAZİ ORTAOKULU\Desktop\foto\WhatsApp Image 2019-02-08 at 08.5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Zİ ORTAOKULU\Desktop\foto\WhatsApp Image 2019-02-08 at 08.51.0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8077" cy="1618558"/>
                    </a:xfrm>
                    <a:prstGeom prst="rect">
                      <a:avLst/>
                    </a:prstGeom>
                    <a:noFill/>
                    <a:ln>
                      <a:noFill/>
                    </a:ln>
                  </pic:spPr>
                </pic:pic>
              </a:graphicData>
            </a:graphic>
          </wp:inline>
        </w:drawing>
      </w:r>
      <w:r>
        <w:rPr>
          <w:noProof/>
          <w:lang w:bidi="ar-SA"/>
        </w:rPr>
        <w:drawing>
          <wp:inline distT="0" distB="0" distL="0" distR="0" wp14:anchorId="7F2AA4C3" wp14:editId="21FFBB23">
            <wp:extent cx="2105025" cy="1644097"/>
            <wp:effectExtent l="0" t="0" r="0" b="0"/>
            <wp:docPr id="9" name="Resim 9" descr="C:\Users\GAZİ ORTAOKULU\Desktop\foto\WhatsApp Image 2019-02-07 at 15.18.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Zİ ORTAOKULU\Desktop\foto\WhatsApp Image 2019-02-07 at 15.18.08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8620" cy="1646904"/>
                    </a:xfrm>
                    <a:prstGeom prst="rect">
                      <a:avLst/>
                    </a:prstGeom>
                    <a:noFill/>
                    <a:ln>
                      <a:noFill/>
                    </a:ln>
                  </pic:spPr>
                </pic:pic>
              </a:graphicData>
            </a:graphic>
          </wp:inline>
        </w:drawing>
      </w:r>
      <w:r>
        <w:rPr>
          <w:noProof/>
          <w:lang w:bidi="ar-SA"/>
        </w:rPr>
        <w:drawing>
          <wp:inline distT="0" distB="0" distL="0" distR="0" wp14:anchorId="482EF45B" wp14:editId="4C61107D">
            <wp:extent cx="2133600" cy="1654970"/>
            <wp:effectExtent l="0" t="0" r="0" b="2540"/>
            <wp:docPr id="10" name="Resim 10" descr="C:\Users\GAZİ ORTAOKULU\Desktop\foto\WhatsApp Image 2019-02-08 at 09.2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Zİ ORTAOKULU\Desktop\foto\WhatsApp Image 2019-02-08 at 09.26.50.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6111" cy="1656918"/>
                    </a:xfrm>
                    <a:prstGeom prst="rect">
                      <a:avLst/>
                    </a:prstGeom>
                    <a:noFill/>
                    <a:ln>
                      <a:noFill/>
                    </a:ln>
                  </pic:spPr>
                </pic:pic>
              </a:graphicData>
            </a:graphic>
          </wp:inline>
        </w:drawing>
      </w:r>
      <w:r>
        <w:rPr>
          <w:noProof/>
          <w:lang w:bidi="ar-SA"/>
        </w:rPr>
        <w:drawing>
          <wp:inline distT="0" distB="0" distL="0" distR="0" wp14:anchorId="490FF3B0" wp14:editId="040476AA">
            <wp:extent cx="2162754" cy="1963972"/>
            <wp:effectExtent l="0" t="0" r="0" b="0"/>
            <wp:docPr id="12" name="Resim 12" descr="C:\Users\GAZİ ORTAOKULU\Desktop\foto\WhatsApp Image 2019-02-08 at 08.5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Zİ ORTAOKULU\Desktop\foto\WhatsApp Image 2019-02-08 at 08.51.0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8077" cy="1959724"/>
                    </a:xfrm>
                    <a:prstGeom prst="rect">
                      <a:avLst/>
                    </a:prstGeom>
                    <a:noFill/>
                    <a:ln>
                      <a:noFill/>
                    </a:ln>
                  </pic:spPr>
                </pic:pic>
              </a:graphicData>
            </a:graphic>
          </wp:inline>
        </w:drawing>
      </w:r>
      <w:r>
        <w:rPr>
          <w:noProof/>
          <w:lang w:bidi="ar-SA"/>
        </w:rPr>
        <w:drawing>
          <wp:inline distT="0" distB="0" distL="0" distR="0" wp14:anchorId="7D2A2347" wp14:editId="54985A2C">
            <wp:extent cx="2114550" cy="1962149"/>
            <wp:effectExtent l="0" t="0" r="0" b="635"/>
            <wp:docPr id="13" name="Resim 13" descr="C:\Users\GAZİ ORTAOKULU\Desktop\foto\WhatsApp Image 2019-02-07 at 15.18.0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Zİ ORTAOKULU\Desktop\foto\WhatsApp Image 2019-02-07 at 15.18.08 (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4148" cy="1971055"/>
                    </a:xfrm>
                    <a:prstGeom prst="rect">
                      <a:avLst/>
                    </a:prstGeom>
                    <a:noFill/>
                    <a:ln>
                      <a:noFill/>
                    </a:ln>
                  </pic:spPr>
                </pic:pic>
              </a:graphicData>
            </a:graphic>
          </wp:inline>
        </w:drawing>
      </w:r>
      <w:r w:rsidR="00237BC8">
        <w:rPr>
          <w:noProof/>
          <w:color w:val="000000"/>
          <w:w w:val="0"/>
          <w:sz w:val="0"/>
          <w:szCs w:val="0"/>
          <w:u w:color="000000"/>
          <w:bdr w:val="none" w:sz="0" w:space="0" w:color="000000"/>
          <w:shd w:val="clear" w:color="000000" w:fill="000000"/>
          <w:lang w:bidi="ar-SA"/>
        </w:rPr>
        <w:drawing>
          <wp:inline distT="0" distB="0" distL="0" distR="0" wp14:anchorId="6B5AC70A" wp14:editId="1492B0EA">
            <wp:extent cx="2114550" cy="1971674"/>
            <wp:effectExtent l="0" t="0" r="0" b="0"/>
            <wp:docPr id="14" name="Resim 14" descr="F:\Foto tel\20161208_10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 tel\20161208_1036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3647" cy="1970832"/>
                    </a:xfrm>
                    <a:prstGeom prst="rect">
                      <a:avLst/>
                    </a:prstGeom>
                    <a:noFill/>
                    <a:ln>
                      <a:noFill/>
                    </a:ln>
                  </pic:spPr>
                </pic:pic>
              </a:graphicData>
            </a:graphic>
          </wp:inline>
        </w:drawing>
      </w:r>
      <w:r w:rsidR="00237BC8">
        <w:rPr>
          <w:noProof/>
          <w:color w:val="000000"/>
          <w:w w:val="0"/>
          <w:sz w:val="0"/>
          <w:szCs w:val="0"/>
          <w:u w:color="000000"/>
          <w:bdr w:val="none" w:sz="0" w:space="0" w:color="000000"/>
          <w:shd w:val="clear" w:color="000000" w:fill="000000"/>
          <w:lang w:bidi="ar-SA"/>
        </w:rPr>
        <w:drawing>
          <wp:inline distT="0" distB="0" distL="0" distR="0" wp14:anchorId="1B066584" wp14:editId="5F713BF0">
            <wp:extent cx="2146852" cy="2025421"/>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6422" cy="2025015"/>
                    </a:xfrm>
                    <a:prstGeom prst="rect">
                      <a:avLst/>
                    </a:prstGeom>
                    <a:noFill/>
                  </pic:spPr>
                </pic:pic>
              </a:graphicData>
            </a:graphic>
          </wp:inline>
        </w:drawing>
      </w:r>
      <w:r w:rsidR="00237BC8">
        <w:rPr>
          <w:noProof/>
          <w:color w:val="000000"/>
          <w:w w:val="0"/>
          <w:sz w:val="0"/>
          <w:szCs w:val="0"/>
          <w:u w:color="000000"/>
          <w:bdr w:val="none" w:sz="0" w:space="0" w:color="000000"/>
          <w:shd w:val="clear" w:color="000000" w:fill="000000"/>
          <w:lang w:bidi="ar-SA"/>
        </w:rPr>
        <w:drawing>
          <wp:inline distT="0" distB="0" distL="0" distR="0" wp14:anchorId="0F77E3B9" wp14:editId="0567FBE3">
            <wp:extent cx="2130950" cy="2027583"/>
            <wp:effectExtent l="0" t="0" r="0" b="0"/>
            <wp:docPr id="15" name="Resim 15" descr="C:\Users\GAZİ ORTAOKULU\Desktop\sp\foto\WhatsApp Image 2019-02-08 at 09.2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Zİ ORTAOKULU\Desktop\sp\foto\WhatsApp Image 2019-02-08 at 09.26.4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2255" cy="2028825"/>
                    </a:xfrm>
                    <a:prstGeom prst="rect">
                      <a:avLst/>
                    </a:prstGeom>
                    <a:noFill/>
                    <a:ln>
                      <a:noFill/>
                    </a:ln>
                  </pic:spPr>
                </pic:pic>
              </a:graphicData>
            </a:graphic>
          </wp:inline>
        </w:drawing>
      </w:r>
      <w:r w:rsidR="00237BC8">
        <w:rPr>
          <w:noProof/>
          <w:color w:val="000000"/>
          <w:w w:val="0"/>
          <w:sz w:val="0"/>
          <w:szCs w:val="0"/>
          <w:u w:color="000000"/>
          <w:bdr w:val="none" w:sz="0" w:space="0" w:color="000000"/>
          <w:shd w:val="clear" w:color="000000" w:fill="000000"/>
          <w:lang w:bidi="ar-SA"/>
        </w:rPr>
        <w:drawing>
          <wp:inline distT="0" distB="0" distL="0" distR="0" wp14:anchorId="219B9784" wp14:editId="69106141">
            <wp:extent cx="2124075" cy="2028825"/>
            <wp:effectExtent l="0" t="0" r="9525" b="9525"/>
            <wp:docPr id="16" name="Resim 16" descr="C:\Users\GAZİ ORTAOKULU\Desktop\sp\foto\WhatsApp Image 2019-02-08 at 08.48.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Zİ ORTAOKULU\Desktop\sp\foto\WhatsApp Image 2019-02-08 at 08.48.4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4075" cy="2028825"/>
                    </a:xfrm>
                    <a:prstGeom prst="rect">
                      <a:avLst/>
                    </a:prstGeom>
                    <a:noFill/>
                    <a:ln>
                      <a:noFill/>
                    </a:ln>
                  </pic:spPr>
                </pic:pic>
              </a:graphicData>
            </a:graphic>
          </wp:inline>
        </w:drawing>
      </w:r>
    </w:p>
    <w:p w:rsidR="00F73EBD" w:rsidRDefault="00F73EBD">
      <w:pPr>
        <w:pStyle w:val="GvdeMetni"/>
        <w:spacing w:before="1"/>
        <w:rPr>
          <w:b/>
          <w:noProof/>
          <w:sz w:val="16"/>
          <w:lang w:bidi="ar-SA"/>
        </w:rPr>
      </w:pPr>
    </w:p>
    <w:p w:rsidR="00F73EBD" w:rsidRDefault="00F73EBD">
      <w:pPr>
        <w:pStyle w:val="GvdeMetni"/>
        <w:spacing w:before="1"/>
        <w:rPr>
          <w:b/>
          <w:noProof/>
          <w:sz w:val="16"/>
          <w:lang w:bidi="ar-SA"/>
        </w:rPr>
      </w:pPr>
    </w:p>
    <w:p w:rsidR="00F73EBD" w:rsidRDefault="00F73EBD">
      <w:pPr>
        <w:pStyle w:val="GvdeMetni"/>
        <w:spacing w:before="1"/>
        <w:rPr>
          <w:b/>
          <w:noProof/>
          <w:sz w:val="16"/>
          <w:lang w:bidi="ar-SA"/>
        </w:rPr>
      </w:pPr>
    </w:p>
    <w:p w:rsidR="00F73EBD" w:rsidRDefault="00F73EBD">
      <w:pPr>
        <w:pStyle w:val="GvdeMetni"/>
        <w:spacing w:before="1"/>
        <w:rPr>
          <w:b/>
          <w:noProof/>
          <w:sz w:val="16"/>
          <w:lang w:bidi="ar-SA"/>
        </w:rPr>
      </w:pPr>
    </w:p>
    <w:p w:rsidR="00F73EBD" w:rsidRDefault="00F73EBD">
      <w:pPr>
        <w:pStyle w:val="GvdeMetni"/>
        <w:spacing w:before="1"/>
        <w:rPr>
          <w:b/>
          <w:sz w:val="16"/>
        </w:rPr>
      </w:pPr>
    </w:p>
    <w:p w:rsidR="000B2C15" w:rsidRDefault="000B2C15">
      <w:pPr>
        <w:pStyle w:val="GvdeMetni"/>
        <w:rPr>
          <w:b/>
          <w:sz w:val="20"/>
        </w:rPr>
      </w:pPr>
    </w:p>
    <w:p w:rsidR="000B2C15" w:rsidRDefault="000B2C15">
      <w:pPr>
        <w:pStyle w:val="GvdeMetni"/>
        <w:rPr>
          <w:b/>
          <w:sz w:val="20"/>
        </w:rPr>
      </w:pPr>
    </w:p>
    <w:p w:rsidR="000B2C15" w:rsidRDefault="000B2C15">
      <w:pPr>
        <w:pStyle w:val="GvdeMetni"/>
        <w:spacing w:before="6"/>
        <w:rPr>
          <w:b/>
          <w:sz w:val="20"/>
        </w:rPr>
      </w:pPr>
    </w:p>
    <w:p w:rsidR="000B2C15" w:rsidRDefault="00587471">
      <w:pPr>
        <w:pStyle w:val="GvdeMetni"/>
        <w:ind w:left="669"/>
        <w:rPr>
          <w:sz w:val="20"/>
        </w:rPr>
      </w:pPr>
      <w:r>
        <w:rPr>
          <w:noProof/>
          <w:sz w:val="20"/>
          <w:lang w:bidi="ar-SA"/>
        </w:rPr>
      </w:r>
      <w:r>
        <w:rPr>
          <w:noProof/>
          <w:sz w:val="20"/>
          <w:lang w:bidi="ar-SA"/>
        </w:rPr>
        <w:pict>
          <v:group id="Group 36" o:spid="_x0000_s1038" style="width:465.7pt;height:496.8pt;mso-position-horizontal-relative:char;mso-position-vertical-relative:line" coordsize="9314,9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H6tjKAwAAeQ0AAA4AAABkcnMvZTJvRG9jLnhtbOxX227jNhB9L9B/&#10;IPSu6GrrgtiLxLKCAmkb9PIBNEVZxEqkQNJ2gqL/3iElOXIcdNvdpxYxYIHX4cw5Z0bU7afnrkVH&#10;KhUTfOUEN76DKCeiYny/cn7/rXRTBymNeYVbwenKeaHK+bT+/rvbU5/TUDSirahEYISr/NSvnEbr&#10;Pvc8RRraYXUjesphshaywxq6cu9VEp/Aetd6oe8vvZOQVS8FoUrBaDFMOmtrv64p0T/XtaIatSsH&#10;fNP2Ke1zZ57e+hbne4n7hpHRDfwVXnSYcTj0bKrAGqODZFemOkakUKLWN0R0nqhrRqiNAaIJ/DfR&#10;PEhx6G0s+/y0788wAbRvcPpqs+Sn45NErFo5SeggjjvgyB6LoqUB59Tvc1jzIPtf+yc5RAjNR0E+&#10;K5j23s6b/n5YjHanH0UF9vBBCwvOcy07YwLCRs+Wg5czB/RZIwKDiyyIowyoIjC3jPwsWo4skQao&#10;vNpHmu24M4uCeNiWwSbjvIfz4Ujr5ujW+rZnJIf/CCe0ruD8suxglz5I6oxGun9ko8Py86F3gfke&#10;a7ZjLdMvVsWAjnGKH58YMSibzoyZaGIGps2pKEpNeNOqYQ82MVleEBebBvM9vVM9JACkJeyfhqQU&#10;p4biSplhg9GlFdu98GPXsr5kbWuIM+0xYsihNxp8B7RB34Ugh45yPSSspC0EL7hqWK8cJHPa7Sjo&#10;T/5QBVYloIRHpc1xRhM2if4I0zvfz8J7d7PwN27sJ1v3LosTN/G3SezHabAJNn+a3UGcHxQFGHBb&#10;9Gz0FUavvH03Y8baMuSizWl0xLZyDGoCh6yqJhdBYAYS46uS5BcAG9ZBW0uqSWOaNSA3jsPi84SF&#10;+RVZw4GC/PpiyoTLaOEgyIxFHEaGvgEkkzixD6qwWRMlSXwhf5CGVPqBig6ZBmANnlqs8RGgHmKb&#10;lhibXBjGrfmWXwxAEMPIBMGcpczPtuk2jd04XG6BpaJw78pN7C7LIFkUUbHZFMHEUsOqinJzzLeT&#10;ZDxUomXVpFMl97tNKwfySvsbAZkt84xYXt2YiJ0wHYSXBWHs34eZWy7TxI3LeOFmiZ+6fpDdZ0s/&#10;zuKivAzpkXH67SGh08rJFuHCsjRz2ghtFptvf9ex4bxjGl6sLetWTnpehHOT+lteWWo1Zu3QnkFh&#10;3H+FAuieiLaSNSIdawZo9j9YSuENMbzknqZSmhj0Lovg/6CUhlY4E3fzJP0ope/cIgAoe/v4mzvE&#10;RxEty+tCM6scQ/EdKsZHEf0XRdTeTuF+b8vu+C1iPiDmfWjPv5jWfwE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AoCoRL3AAAAAUBAAAPAAAAZHJzL2Rvd25yZXYueG1s&#10;TI9BS8NAEIXvgv9hGcGb3cRosTGbUop6KkJbQbxNk2kSmp0N2W2S/ntHL3oZ3vCG977JlpNt1UC9&#10;bxwbiGcRKOLClQ1XBj72r3dPoHxALrF1TAYu5GGZX19lmJZu5C0Nu1ApCWGfooE6hC7V2hc1WfQz&#10;1xGLd3S9xSBrX+myx1HCbavvo2iuLTYsDTV2tK6pOO3O1sDbiOMqiV+Gzem4vnztH98/NzEZc3sz&#10;rZ5BBZrC3zH84As65MJ0cGcuvWoNyCPhd4q3SOIHUAcRi2QOOs/0f/r8GwAA//8DAFBLAwQKAAAA&#10;AAAAACEANly07pgvAQCYLwEAFQAAAGRycy9tZWRpYS9pbWFnZTEuanBlZ//Y/+AAEEpGSUYAAQEB&#10;AGAAYAAA/9sAQwADAgIDAgIDAwMDBAMDBAUIBQUEBAUKBwcGCAwKDAwLCgsLDQ4SEA0OEQ4LCxAW&#10;EBETFBUVFQwPFxgWFBgSFBUU/9sAQwEDBAQFBAUJBQUJFA0LDRQUFBQUFBQUFBQUFBQUFBQUFBQU&#10;FBQUFBQUFBQUFBQUFBQUFBQUFBQUFBQUFBQUFBQU/8AAEQgCdQK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SG5Xzbj5ZPv/8APJv7q0Nc&#10;r9qibbJ9xv8Alk3+zU0P+uuP97/2VaRv+P2L/df/ANloAiuLhfLX5ZPvr/yyb+9U32kf3Zf+/TUt&#10;x/q1/wCui/8AoVWKAKFtcr9miXbJ91f+WTUQ3K+bcfLJ9/8A55N/dWpbH/j0h/3Fp0H+uuf+ug/9&#10;BWgCD7Qv2qJtsn3G/wCWTf7NFxcr5f3ZPvL/AMsm/vVM3/H3F/1zf/2Wluf9Un/XVf8A0IUAJ9pH&#10;92X/AL9NUNtcL9miX9591f8Alk1X6rWP/HpB/wBc1oAhhuV824+WT7//ADyb+6tDXK/aom2yfcb/&#10;AJZN/s1ND/rrj/e/9lWkb/j9i/3X/wDZaAIri4Xy1+WT76/8sm/vVN9pH92X/v01Lcf6tf8Arov/&#10;AKFVigChbXK/Zol2yfdX/lk1ENyvm3Hyyff/AOeTf3VqWx/49If9xadB/rrn/roP/QVoAg+0L9qi&#10;bbJ9xv8Alk3+zRcXK+X92T7y/wDLJv71TN/x9xf9c3/9lpbn/VJ/11X/ANCFACfaR/dl/wC/TVDb&#10;XC/Zol/efdX/AJZNV+q1j/x6Qf8AXNaAIYblfNuPlk+//wA8m/urQ1yv2qJtsn3G/wCWTf7NTQ/6&#10;64/3v/ZVpG/4/Yv91/8A2WgCK4uF8tflk++v/LJv71TfaR/dl/79NS3H+rX/AK6L/wChVYoAoW1y&#10;v2aJdsn3V/5ZNRDcr5tx8sn3/wDnk391alsf+PSH/cWnQf665/66D/0FaAIPtC/aom2yfcb/AJZN&#10;/s0XFyvl/dk+8v8Ayyb+9Uzf8fcX/XN//ZaW5/1Sf9dV/wDQhQAn2kf3Zf8Av01Q21wv2aJf3n3V&#10;/wCWTVfqtY/8ekH/AFzWgCGG5Xzbj5ZPv/8APJv7q0Pcr9qibbJ9xv8Alk3+zU0P+uuP97/2VaR2&#10;AvYskfcf/wBlovYghuJ18vpJ95f+Wbf3qm+0j0k/79tWD4k8c+HvDUQOra1Y6d8yti6uEj/i9681&#10;1/8Aa8+Hmillh1C51eVR9yytm/8AQn2r+tedWzDCYf8Ai1YxMpVqUPikexW1yiW0S7ZPur/yzaiG&#10;5UTXHyyff/55t/dWvlbU/wBuaCCMRaV4VklVV2pLdXWw/wDfKqf/AEKuG1b9s/xzetItla6XpyHo&#10;6wO7/wDjz/8AsleBX4pyul8MuY45ZjQh9o+4TcL9rjbbIPkb/lm3+zS3N1E0fJb7y/8ALNv71fnX&#10;qH7SHxJ1NsTeKrlB/wBO8UUX/oKVzGo/EfxXq42XvifWLtH/AIJb6Vk/743V5FTjbCR/h05HLLNq&#10;X2Yn6eNqVsq7jIyr7q1Yx8ceH9MtoludZsrfav8Ay1nRa/Lya5luX3SyNM/9923U38K8yXHEvs0P&#10;/Jjmlm0v5T9ND8YPA8EknmeLtFTc3fUIv7v+9UEvxu8BJOrnxhom1Ub/AJf4v9n/AGq/NGisP9dq&#10;/wDz6iT/AGvU/lP0pl+OXw/lXavi7R925f8Al8T+9VtPjT4Cf7vjHRD/ANxGL/4qvzLoqf8AXav/&#10;AM+oh/a9T+U/TvTvih4SuIIo4fEulTuqqv7q9ib/ANmrYsNf0+8aZ7e7inDN1iO7+Fa/K3j3o4re&#10;PHEvtUSv7Xl/Kfq39thN1G24/cb+Fv8AZpbi6jeNeCfnX/lm396vyysPEOq6U26x1O9s3X+O3nZK&#10;6Ww+NXj7TdnkeLtWf/r4uWl/9Crup8bUH/Epm8c2h9qJ+l/2oekn/ftqht7hPs0S/vPur/yzavgX&#10;Sv2s/iRpznzdWg1FV/hurOIf+gbK7TQv249ctI1j1Tw5YX235d1pO0A/8f3169Hi7La3xc0Tphml&#10;CZ9jQ3C+dNxJ9/8A55N/dWh7lftUbbZPuN/yyb/Zr540H9tjwneOU1PS9T0x5G++qLOi/l83/jle&#10;j6H+0B4A8TTRmx8UaejlGUJdv9nb+H+GTaa96jnGX4j+HVidkcTSn8Mj0G4uVaNflk++n/LJv71S&#10;/aF/uy/9+mqAXkF7bRywzJLE7LtZW3K3zVoAg168ZxnqjoKNtcr9miXbJ91f+WTUQ3K+bcfLJ9//&#10;AJ5N/dWprH/jyg/3FpYP9dc/9dB/6CtUWQfaF+1RNtk+43/LJv8AZouLlfL+7J95f+WTf3qmb/j7&#10;i/65v/NaW6/1S/8AXRf/AEIUAJ9pH92X/v01Q21wv2aJf3n3V/5ZNV+q1j/x6Qf9c1oAhhuV824+&#10;WT7/APzyb+6tDXK/aom2yfcb/lk3+zU0P+uuP97/ANlWkb/j9i/3X/8AZaAIri4Xy1+WT76/8sm/&#10;vVN9pH92X/v01Lcf6tf+ui/+hVYoAoW1yv2aJdsn3V/5ZNRDcr5tx8sn3/8Ank391alsf+PSH/cW&#10;nQf665/66D/0FaAIPtC/aom2yfcb/lk3+zRcXK+X92T7y/8ALJv71TN/x9xf9c3/APZaW5/1Sf8A&#10;XVf/AEIUAJ9pH92X/v01Q21wv2aJf3n3V/5ZNV+q1j/x6Qf9c1oAhhuV824+WT7/APzyb+6tDXK/&#10;aom2yfcb/lk3+zU0P+uuP97/ANlWkb/j9i/3X/8AZaAIri4Xy1+WT76/8sm/vVN9pH92X/v01Lcf&#10;6tf+ui/+hVYoAoW1yv2aJdsn3V/5ZNRDcr5tx8sn3/8Ank391alsf+PSH/cWnQf665/66D/0FaAI&#10;PtC/aom2yfcb/lk3+zRcXK+X92T7y/8ALJv71TN/x9xf9c3/APZaW5/1Sf8AXVf/AEIUAJ9pH92X&#10;/v01Q21wv2aJf3n3V/5ZNV+q1j/x6Qf9c1oAhhuV824+WT7/APzyb+6tDXK/aom2yfcb/lk3+zU0&#10;P+uuP97/ANlWkb/j9i/3X/8AZaAIri4Xy1+WT76/8sm/vVN9pH92X/v01Lcf6tf+ui/+hVYoA4+i&#10;iitTI6GG1gMtx+5j+9/d/wBhaHtoPtcS+VH9xv4f92iGJ/NuP30n3/8AZ/urR5T/AGqL99J9xv7v&#10;+zUFBcW0CR/6mP76/wAH+1U/2KD/AJ4x/wDfNQXET+Uv76T76/3f71TeRJ/z8y/kv/xNSBDbW0H2&#10;aJmij+4v8NENrAZbj9zH97+7/sLRaxP9li/fSL8i/wB2iGJ/NuP30n3/APZ/urVADWkH2uJfKj+4&#10;38P+7RcW0CR/6mP76/wf7VDxP9qi/fSfcb+7/s0XET+Uv76T76/3f71AE/2KD/njH/3zUFvaQPbQ&#10;s0Uf3F/hqbyJP+fmX8l/+JqG1if7LF++kX5F/u1JYQ2sBluP3Mf3v7v+wtD20H2uJfKj+438P+7R&#10;DE/m3H76T7/+z/dWjyn+1RfvpPuN/d/2aogLi2gSP/Ux/fX+D/aqf7FB/wA8Y/8AvmoLiJ/KX99J&#10;99f7v96pvIk/5+ZfyX/4mpAhtraD7NEzRR/cX+GiG1gMtx+5j+9/d/2FotYn+yxfvpF+Rf7tEMT+&#10;bcfvpPv/AOz/AHVqgBrSD7XEvlR/cb+H/douLaBI/wDUx/fX+D/aoeJ/tUX76T7jf3f9mi4ifyl/&#10;fSffX+7/AHqAJ/sUH/PGP/vmoLe0ge2hZoo/uL/DU3kSf8/Mv5L/APE1DaxP9li/fSL8i/3aksIb&#10;WAy3H7mP7393/YWh7aD7XEvlR/cb+H/dohifzbj99J9//Z/urR5T/aov30n3G/u/7NUQFxbQJH/q&#10;Y/vr/B/tVP8AYoP+eMf/AHzUFxE/lL++k++v93+9U3kSf8/Mv5L/APE1IENtbQfZomaKP7i/w0Q2&#10;sBluP3Mf3v7v+wtFrE/2WL99IvyL/dpIY2Etx++k+/8A7P8AdWqAV7aD7VEvlR/cb+H/AHaS4tYf&#10;K+WGP7y/w/7VcB4++NvhL4eTFNV15Deqrf6FBtln/wC+V+7/AMCr558c/travfiW28Lab9hj3fLd&#10;3+2WX/vhflX/AMer57G55gsB/Eqe8cdbF0KPxH2HcNY2MDST+TDCq7mZtqqteT+Kf2mvh14QhMT6&#10;lHq94i/Nb6ZF9o/8f+7/AOPV8N+KfiB4k8cTtJr2s3eo/Nv2Sy/In+4n3VrAr4LF8bVJe7hY/wDg&#10;R5FXNv8An1E+lfEv7a2o3DSL4f8ADdlYqzfLLqDeaxT/AHF27f8Ax6vJPE3xu8ceLAyX3iG5SFv+&#10;WNp/o6/+Qtu6uEpa+KxWd4/FfxKsjx6uMr1fikI7s7bmbe70UUV4c5ue7OW4UUUVABRRRQAUUUUA&#10;FFFFABRRRQAUUUUAFFFFABRRRQAUUUU07AamieJ9X8Nz+fpGp3mmzf3rSdot/wD8VXq3hn9rTx1o&#10;RVb57DXYj/z+2yo//fS7f/Hq8W4pK9TD5ni8L/Bqyib0q9Wl8Mj7M8IftmeGNQSKDxFpE+jy/ca4&#10;iX7VD/8AF/8AjrV7X4R8d+FPGyPLouq2Go4O7yoXUuny/wB37y1+ZNPimktpUlileGZG3K6Ntda+&#10;wwfGWKpe7XjzHq0s0qR+M/Vr7PB9qiAjj+438P8Au0XFtAsf+pT7y/w/7Vfn34K/ad8eeDmiR9V/&#10;tu0T/ljqf71/+/v3q+gPBf7YnhfX0SDXRd+H7p2X5mKzwfe7Oq7v++lFfd4HifAY33ZS5Zf3j2KW&#10;YUKp9F/YYP8AnjH/AN81Db2kP2aFmijb5F521V0jVrLXrGK707VI7+0k+5Nbyq6N/wACWrNrE/2W&#10;L99IvyL/AHa+shOE480GejuLDawGW4/cx/e/u/7C0PbQfa4l8qP7jfw/7tEMT+bcfvpPv/7P91aP&#10;Kf7VF++k+4393/ZrYAuLaBI/9TH99f4P9qp/sUH/ADxj/wC+aguIn8pf30n31/u/3qm8iT/n5l/J&#10;f/iakCG2toPs0TNFH9xf4aIbWAy3H7mP7393/YWi1if7LF++kX5F/u0QxP5tx++k+/8A7P8AdWqA&#10;GtIPtcS+VH9xv4f92i4toEj/ANTH99f4P9qh4n+1RfvpPuN/d/2aLiJ/KX99J99f7v8AeoAn+xQf&#10;88Y/++agt7SB7aFmij+4v8NTeRJ/z8y/kv8A8TUNrE/2WL99IvyL/dqSwhtYDLcfuY/vf3f9haHt&#10;oPtcS+VH9xv4f92iGJ/NuP30n3/9n+6tHlP9qi/fSfcb+7/s1RAXFtAkf+pj++v8H+1U/wBig/54&#10;x/8AfNQXET+Uv76T76/3f71TeRJ/z8y/kv8A8TUgQ21tB9miZoo/uL/DRDawGW4/cx/e/u/7C0Ws&#10;T/ZYv30i/Iv92iGJ/NuP30n3/wDZ/urVADWkH2uJfKj+438P+7RcW0CR/wCpj++v8H+1Q8T/AGqL&#10;99J9xv7v+zRcRP5S/vpPvr/d/vUAT/YoP+eMf/fNQW9pA9tCzRR/cX+GpvIk/wCfmX8l/wDiahtY&#10;n+yxfvpF+Rf7tSWENrAZbj9zH97+7/sLQ9tB9riXyo/uN/D/ALtEMT+bcfvpPv8A+z/dWjyn+1Rf&#10;vpPuN/d/2aogLi2gSP8A1Mf31/g/2qn+xQf88Y/++aguIn8pf30n31/u/wB6pvIk/wCfmX8l/wDi&#10;akDmKKKK1JOhhefzbj92n3/73+ytDPP9qi/dx79j/wAX+7RDcr5tx8sn3/8Ank391aGuV+1RNtk+&#10;43/LJv8AZqChLhp/LXdHH99f4/8Aa/3am3XP/POL/v7/APY1FcXK+Wv+s++v/LJv71Tfa1/uy/8A&#10;fpqkshtGn+yxbY4/uL/H/wDY0QvP5tx+7T7/APe/2Votrhfs0S7ZPlVf+WTUQ3K+bcfLJ9//AJ5N&#10;/dWqIBmn+1Rfu492xv4/93/ZpLhp/LXdHH99f4/9r/dpWuV+1RNtk+43/LJv9mi4uF8tflk++v8A&#10;yyb+9QBLuuP+ecX/AH9/+xqK2af7NF+7j+6v8f8A9jU32kf3Zf8Av01Q21wv2aJf3n3V/wCWTVJY&#10;QvP5tx+7T7/97/ZWhnn+1Rfu49+x/wCL/dohuV824+WT7/8Azyb+6tDXK/aom2yfcb/lk3+zVECX&#10;DT+Wu6OP76/x/wC1/u1Nuuf+ecX/AH9/+xqK4uV8tf8AWffX/lk396pvta/3Zf8Av01SWQ2jT/ZY&#10;tscf3F/j/wDsaIXn824/dp9/+9/srRbXC/Zol2yfKq/8smohuV824+WT7/8Azyb+6tUQDNP9qi/d&#10;x7tjfx/7v+zSXDT+Wu6OP76/x/7X+7Stcr9qibbJ9xv+WTf7NFxcL5a/LJ99f+WTf3qAJd1x/wA8&#10;4v8Av7/9jUVs0/2aL93H91f4/wD7GpvtI/uy/wDfpqhtrhfs0S/vPur/AMsmqSwhefzbj92n3/73&#10;+ytDvP8Aaov3ce/Y/wDF/u0Q3K+dcf6z7/8Azyb+6tD3Ki6jb959xv8Alm3+zT2IEnaby/mjj+8v&#10;8f8Atf7tSNJMv3liH/bU/wDxNeRfFb9pDwr8N0msxOdW1lT/AMeFoclD/wBNG/g/9Cr5L+Jf7RHi&#10;/wCJRltrm9/srS3/AOXCybar/wC8/wB5q+RzTiPCZf7t+aX8pwV8fSw59UeP/wBqXwn4AiNpbyrr&#10;mqxrt+zWEmUX/fl+6n/j1fM3xB/af8aeOHnhgvP7B02RseRp7bX/AOBS/e/9AryDGKOtfleY8S43&#10;Hvk5uWP90+cr5hXq7CO7O+5m3u9FFFfJOd9zzNwoooqQCiiigAooooAKKKKdmAUVVm1ixtv9ZeQJ&#10;/vtV6zt7zVV3afpWpal/16adLL/6CldMcPVn8MS+SciOium034X+OtVTdaeCNddP+m1t5X/o3ZWr&#10;B8AvijdNtTwRdw/7ct5ar/7PXRHL8TP7Jv7Cr/KcJRXqEP7LvxSmTd/Yenw/9ddTX/4irafsnfE9&#10;/wDlx0RP9/U3/wDjVa/2Xi/5Svqlf+U8kor13/hkz4nn/lz0J/8Ad1N//jVV2/ZU+J6f8wrSX/3d&#10;T/8AsKf9l4z+UPqlf+U8qpQM16Jd/s2/FG06eFkuf+vbUYv/AGbZWbN8EfiVbLun8C6sn/XKW3l/&#10;9BlrKWW4rrEj6tV/lOMorUv/AAn4m0p9t94T8QW2z7zvpkrp/wB9qlYNzqttaS+Vcy/Y5f7lwvlP&#10;/wCPVjLC14/FEylSnAtUVFDNFN80Uqv/ALjVLXLyTM7BRRRUAFFFFABRRRQAUUUUAbvhPxv4g8EX&#10;32vQtUuNOl/i8pvkb/fT7rf8Dr6N+HP7a0tukFj4u0sOi/L/AGhYfL/31F/8T/3zXytRmvcwWc4z&#10;AS/czO2hiquH+E/Tzwd470bxvZyX+hX9pqNu7Dc8UmGU7f4l27lP+9XQPJN9pT92m7a38f8Au1+W&#10;vh/xFqnhfUI7/SdQuNOvI+Flt22t/wDZV9K/DD9s+aOWCz8a2olG3b/a1knzf8Di/wDiP++a/U8r&#10;4vw2ItDFe7L8D6ChmlKfu1D63uHm8td0cf31/i/2qk3XP/POP/v6f/iaxtF8XaT4s0mHUNJvotRs&#10;pWXbNbnep+atr7SvpJ/36avvYThUjzwPYjKM9iK0af7LFtjj+4v8f/2NELz+bcfu0+//AHv9laLa&#10;4X7NEu2T5VX/AJZNRDcr51x8sn3/APnk391a2AGaf7VF+7j3bG/j/wB3/ZpLhp/LXdHH99f4/wDa&#10;/wB2la5X7VE22T7jf8sm/wBmi4uF8tflk++v/LJv71AEu64/55xf9/f/ALGorZp/s0X7uP7q/wAf&#10;/wBjU32kf3Zf+/TVDbXC/Zol/efdX/lk1SWELz+bcfu0+/8A3v8AZWhnn+1Rfu49+x/4v92iG5Xz&#10;bj5ZPv8A/PJv7q0Ncr9qibbJ9xv+WTf7NUQJcNP5a7o4/vr/AB/7X+7U265/55xf9/f/ALGori5X&#10;y1/1n31/5ZN/eqb7Wv8Adl/79NUlkNo0/wBli2xx/cX+P/7GiF5/NuP3aff/AL3+ytFtcL9miXbJ&#10;8qr/AMsmohuV824+WT7/APzyb+6tUQDNP9qi/dx7tjfx/wC7/s0lw0/lrujj++v8f+1/u0rXK/ao&#10;m2yfcb/lk3+zRcXC+WvyyffX/lk396gCXdcf884v+/v/ANjUVs0/2aL93H91f4//ALGpvtI/uy/9&#10;+mqG2uF+zRL+8+6v/LJqksIXn824/dp9/wDvf7K0M8/2qL93Hv2P/F/u0Q3K+bcfLJ9//nk391aG&#10;uV+1RNtk+43/ACyb/ZqiBLhp/LXdHH99f4/9r/dqbdc/884v+/v/ANjUVxcr5a/6z76/8sm/vVN9&#10;rX+7L/36apLOYooorUyOmh/11z/10/8AZVob/j9i/wB1/wD2WoobWAy3H7mP7393/YWh7aD7XEvl&#10;R/cb+H/drIonuP8AVr/10X/0KrFULi2gSP8A1Mf31/g/2qn+xQf88Y/++aCxLT/jzg/3FpYP9dc/&#10;9dB/6CtQWltC9rCzRR/cX+GiG1gMtx+5j+9/d/2FoAmb/j7i/wCub/8AstLP/qh/10X/ANDFQNaQ&#10;fa4l8qP7jfw/7tFxbQJH/qY/vr/B/tUAX6rWP/HpB/1zWl+xQf8APGP/AL5qC0toXtYt0Uf3F/ho&#10;Alh/11z/ANdP/ZVob/j9i/3X/wDZaihtYDLcfuY/vf3f9haHtoPtcS+VH9xv4f8AdoIJ7j/Vr/10&#10;X/0KrFULi2gSP/Ux/fX+D/aqf7FB/wA8Y/8AvmgsS0/484P9xaWD/XXP/XQf+grUFpbQvaws0Uf3&#10;F/hohtYDLcfuY/vf3f8AYWgCZv8Aj7i/65v/AOy0s/8Aqh/10X/0MVA1pB9riXyo/uN/D/u0XFtA&#10;kf8AqY/vr/D/ALVAFztUFof9Eh/3Fokt4I/mMcY/4DXzJ8YP2rNK8MJJpHhSODV9TVdkt+y7reBv&#10;r/y0b6fL715mNzDDZfT9pXkc1avDDx5pHuHjb4k6B8NtLn1DXb9bVC37uIHdJK21flRf4jXx18V/&#10;2r/E3jeSWz0Rn8O6R8y5ib/SJV/2m/g/4DXj3iDxHqnivU5dS1e9kvr2X70srf52VmV+PZtxViMb&#10;7lD3YnzOJzKpW9yHuh8z/O1FFFfDNt6s8bcKKKKgAooooAXOaBUU08VtF5ssiQp/fdq6rwZ8MvGP&#10;xBeJvD3h27ubVv8Al9u1+z2n/fbfe/4BurrpYariHy04lxpTn8BzNRTXMFsu6eVYU/222V9L+E/2&#10;Jry58qfxX4naI/eay0SLZ/5Ff/4ha9s8H/s9+AfA5WXTfDts96v/AC+3qefcf99y179DIq0/4vun&#10;pUsvqT+M+FPD3hXxH4wdP+Ee8OaprCMvyzW9rsh/7+vtWvUNB/ZG+I2s7Gvm0nw9Cy/8tp3upV/4&#10;Avy/+PV9vpEkK7VVUX+6q1JXvUMjw0Pi94744KlH4j5k0H9h7TUWJte8Walfsv3otPiW1ib/ANDb&#10;/wAerudI/ZQ+GOjsWbw7/aT/AN/U7mW6/wDHXevYqTB9a9SnhKFL4YHZGjSh8MTntE+H/hrwvF5W&#10;keH9N05F/htbNEreSJU+VVVf91akorp5IGomBS0UVVgCiiimAUUUUAFFFFACYHpVa6020vE2z20M&#10;yN95ZYt9WqKVkFjz3W/gD8OvETPLe+DdIaZ/vSxWqxP/AN9JXB6z+xd4Fvoj/Zk2saE3ZrS+eVf+&#10;+Zd9e/UVlLDUp/FAzlShP4kfH2vfsU+IbMytofiy0vl/hh1O18p/++4v/ia818R/AP4keElZrvwt&#10;Lf26r81xo863S/8AfHyP/wCOV+hdFeXUyjCVdonLLBUpn5aTXK2d19jvFksLtf8Al3u4mil/74ap&#10;q/S3XvCGjeKrJ7XWNLstUt3+9FdwJKv614v4r/Y18F6wzT6JNe+Fbl234spd9vn/AK5S/wDsm2vE&#10;r5BL/l1I4amXy+wfHNFeu+MP2UviD4VVp9PW08WWq/xWT/Z7j/v03y/+P15Feebpt+1jqFtc6bqC&#10;/etL6J4pf++Wr56tga+H+KJ59ShVpfEFFFFeacwUUUUAFFFFAHR+DfHuveANU+26DqU1jLu+dFb9&#10;zL/vp/FX138JP2uNG8WmHTfEyx6Dqx+VZwx+yzt7M33P+Bf99V8RfSkr6bLM9xeWy/dyvH+U76GM&#10;qYeXun6xWEivaQnI5jX+VOh4muP9/wD9lWvz3+Ev7RuvfDN4rK4B1zQE/wCXKf78X/XJv4f937tf&#10;a3w3+Ifhv4l6WdQ0S4jmTdiWB12SwHb911r9kynPsNmkfdfLP+U+qw2Lp4g7Nv8Aj7i/65v/AOy0&#10;s/8Aqh/10X/0MVA1pB9riXyo/uN/D/u0XFtAkX+pj++v8P8AtV9Md5fqtY/8ekH/AFzWl+xQf88Y&#10;/wDvmoLS2he1i3RR/cX+GgCWH/XXP/XT/wBlWhv+P2L/AHX/APZaihtYDLcfuY/vf3f9haHtoPtc&#10;S+VH9xv4f92ggnuP9Wv/AF0X/wBCqxVC4toEj/1Mf31/g/2qn+xQf88Y/wDvmgsS0/484P8AcWlg&#10;/wBdc/8AXQf+grUFpbQvaws0Uf3F/hohtYDLcfuY/vf3f9haAJm/4+4v+ub/APstLP8A6of9dF/9&#10;DFQNaQfa4l8qP7jfw/7tFxbQJH/qY/vr/B/tUAX6rWP/AB6Qf9c1pfsUH/PGP/vmoLS2he1i3RR/&#10;cX+GgCWH/XXP/XT/ANlWhv8Aj9i/3X/9lqKG1gMtx+5j+9/d/wBhaHtoPtcS+VH9xv4f92ggnuP9&#10;Wv8A10X/ANCqxVC4toEj/wBTH99f4P8Aaqf7FB/zxj/75oLOXooorU5zoYYn824/fSff/wBn+6tH&#10;lP8Aaov30n3G/u/7NELz+bcfu0+//e/2VoZ5/tUX7uPfsf8Ai/3ag1C4ify/9dJ95f7v96pfIl/5&#10;+Zf/ABz/AOJqK4afy/mjj+8v8f8Atf7tS7rn/nnF/wB/f/sakCK2if7NF++k+6v92iGJ/NuP30n3&#10;/wDZ/urRaNP9li2xx/cX+P8A+xohefzbj92n3/73+ytAB5T/AGqL99J9xv7v+zRcRP5S/vpPvr/d&#10;/vUM0/2qL93Hu2N/H/u/7NFw0/l/NHH95f4/9r/dqgJvIm/5+JP/AB3/AOJqG2if7NF++k+6v92p&#10;d1z/AM84v+/v/wBjUVs0/wBli2xx/dX+P/7GpAIYn824/fSff/2f7q0eU/2qL99J9xv7v+zRC8/m&#10;3H7tPv8A97/ZWhnn+1Rfu49+x/4v92qALiJ/L/10n3l/u/3ql8iX/n5l/wDHP/iaiuGn8v5o4/vL&#10;/H/tf7tS7rn/AJ5xf9/f/sakCK2if7NF++k+6v8Adohifzbj99J9/wD2f7i0WjT/AGWLbHH9xf4/&#10;/saSFp/NuP3cf3/7/wDsr/s1QCSRsLmL99J91v7v+zWD448YaV4E0SXVtb1P7HbRFfvbfmbsqr/E&#10;1cv8YPjlo3wltFa8ZbvV5Y28jToZMu/+0391a+FfiL8TNd+J2tNqWt3O8J/qLRPligX+6q/+z18Z&#10;nXEdHLY+zpe9UPNxeNhh/dj8R3nxm/aW1r4lPPp2myTaP4eb5BFu2y3P/XRl6f7n/oVeLkYpKK/E&#10;cbjq+Oqe0ry5j5OrVnWlzTCiiivOMAooooAKKa7/AL2KBEkmuJW2RW8Kb5ZW/uoq/er234dfsmeK&#10;vGaxXfiWf/hE9Kb/AJd02y3sq/8AoMX/AI9Xp4bA18VL93E6aVCdX4TxLzt91DbRLJc3cv8AqrS3&#10;iaWWX/cRfvV7D4E/ZT8b+MvKn1fyvCentzi4Xzbtv+AL8q/8D/74r6x+Hvwe8J/DG18rQtKjtp3/&#10;ANbey/vbiX/fdvmrteg6V9fhsjp0feq+8ezSy+MPemeSfD/9mXwL4FaK6XSv7Z1WLn+0dW/0ibd/&#10;s5+Vf+A162kaxptVdq/3VpaK+jjShR92B6UYxj8IUUUVYxMUYozUM11FaxPLLIsUSr8zO3yrQHuk&#10;9JiuR0z4p+Etb8Q/2JYeItNv9VdXf7JbXKSvhfvfdrrgcimKNSlV+AWivnb9qr4/a58G5NAtNAis&#10;prrUVnaZ7uN28tU2bdvzf7TVpfsofGHWfiv4T1e58QTxXOpWmoeUvlRLEqxMibP/AB7fRc83+08N&#10;LF/U/tHu9FFFI9MKKKKBiAYGKxP+Ey0Iax/ZX9s2H9pbtn2T7Snm7v7u371bQzvPpXwQieb+3N7j&#10;Wv8A2lTPJzHH/UvZcsfilyn3zTHcR8mndwK+S/29fEt9o9n4Ogsbuezmlnupd9vKyP8AKsX/AMVS&#10;OjHYuODw0q8vsn1mrbhmlH3jXDfBFrk/Cfwi93PJc3Uuk28sktw252Zolau5702dFOp7WlGYtNJI&#10;7UvQV5j8S/2g/B/wr12x0rX72a2uLyLzx5ULy+Wu7bvbZ8397/vmgdatSoR5qsuU9OwKOlcz4H+I&#10;Hh/4iaY+peHtSi1WyV/KaSLcu1v7vzf71dMelIuMozjzwFooooGJisTxT4I0HxrYNZ69pFpqtu38&#10;F3Er1t5ozSsnuP3WfL3jz9iu0lM1z4K1eTSpP+gbqO6e3b/db7y/+PV87eNfAniX4az+X4n0abTo&#10;t3yXyfvbR/8Atr/D/wAD21+ldQXNtBe27QTxRzRSrtZHXcjV42JynDYj+6cFXBUqp+YMbiRNytR0&#10;r68+JH7HPh/XfNvvCNz/AMIrqD/N9nRN9lL/ANsv4f8AgFfMHjnwD4l+GV59m8UaU1nC7bItQibz&#10;bSX/AHZf4f8AcfbXx2LymthfeXvRPHr4SrSMGiiivCOAKKKKACtfwv4r1bwXrEWqaJeyWN5H92WN&#10;vv8A+w/99ayKK3pVZ0Zc8C4TlD3oH3L8Ef2ntO+IM9npOuyf2T4hZNi5K+Rct/sf3W/2K94mRmiy&#10;JpCNy8jb/er8o/8Abr6X+CP7V11oy2+g+MpXvLLcqQ6q7b5Y/wDrr/eX/a+9/vV+sZFxXz2oY7/w&#10;I+iweZc/uVT7M+zyf8/Ev5L/APE1FbxP9li/fSfdX+7UVjqA1K2jubVre4glXdHLFNuRlqS38/7L&#10;Ftjj+6v8f/2Nfp6kpxuj6AWGJ/NuP30n3/8AZ/urR5T/AGqL99J9xv7v+zRC8/m3H7tPv/3v9laG&#10;ef7VF+7j37H/AIv92tAC4ify/wDXSfeX+7/eqXyJf+fmX/xz/wCJqK4afy/mjj+8v8f+1/u1Luuf&#10;+ecX/f3/AOxqQIraJ/s0X76T7q/3aIYn824/fSff/wBn+6tFo0/2WLbHH9xf4/8A7GiF5/NuP3af&#10;f/vf7K0AHlP9qi/fSfcb+7/s0XET+Uv76T76/wB3+9QzT/aov3ce7Y38f+7/ALNFw0/l/NHH95f4&#10;/wDa/wB2qAm8ib/n4k/8d/8Aiahton+zRfvpPur/AHal3XP/ADzi/wC/v/2NRWzT/ZYtscf3V/j/&#10;APsakAhifzbj99J9/wD2f7q0eU/2qL99J9xv7v8As0QvP5tx+7T7/wDe/wBlaGef7VF+7j37H/i/&#10;3aoAuIn8v/XSfeX+7/eqXyJf+fmX/wAc/wDiaiuGn8v5o4/vL/H/ALX+7Uu65/55x/8Af3/7GpA5&#10;miiitSDoYblfNuPlk+//AM8m/urQ1yv2qJtsn3G/5ZN/s1ND/rrj/e/9lWkb/j9i/wB1/wD2WsjY&#10;iuLhfLX5ZPvr/wAsm/vVN9pH92X/AL9NS3H+rX/rov8A6FVigChbXK/Zol2yfdX/AJZNRDcr5tx8&#10;sn3/APnk391alsf+PSH/AHFp0H+uuf8AroP/AEFaAIPtC/aom2yfcb/lk3+zRcXK+X92T7y/8sm/&#10;vVM3/H3F/wBc3/8AZaW5/wBUn/XVf/QhQAn2kf3Zf+/TVDbXC/Zol/efdX/lk1X6rWP/AB6Qf9c1&#10;oAhhuV864/1n3/8Ank391aGuV+1RNtk+43/LJv8AZqaH/XXH+9/7KtI3/H7F/uv/AOy0ARXFwvlr&#10;8sn31/5ZN/eqb7SP7sv/AH6aluP9Wv8A10X/ANCqckAGgChBcolrF/rPur/yzavDPjv+0nZfDiO6&#10;0nRnS/8AEcv8DH5LT5F+Z/8Aa/2a5z9ob9pb/hG4H8MeFblX1gLtu79PmS1/2F/6af8AoP8Avfd+&#10;OpZpbmaWeeVppZW3s7tvdmr804g4njh+bDYT4v5j5/HY/k/d0i1rOsX/AIi1KfUdRu5L2/uW3STy&#10;tuZqpUUV+QTnOpLnmfMTncKKKKxEFFFTaXp2oa9q1vpGkWM+q6rP/qrS3X5/99/7i/7b1tSpSrS5&#10;YFxhKfwld3WFWZm2In3nr0L4WfAvxV8WfKvLOL+xPD7f8xW7i/1q/wDTJP4/9/7v+9XuPwj/AGSd&#10;P0VrfWPGjRa3qqfvYtPUf6Jat/u/8tW/36+j0jWBUVV2Kv3VWvs8FksY+/XPYoYD7VU88+FvwJ8K&#10;fCmLzNNs/teqsv73Vr397cy/8C/h/wB1a9Gpm+jfX1kYQhHlge3GKh7o+imb6N9WIfQTimb+a80/&#10;aQ8U614K+EGua1oFwLTVbbynSUxK+1WlRX4b/ZZqDKtW9hSlVl9k9NDq3Qg0pOK/MvwP8b/Gng3x&#10;rpnjTUr6/wBatJ5GtZxdTsyzRfJ5sSf3WTcr/wDfNfo74X8Uaf4x8P2Gs6Xcrc6feRebFMnenzHk&#10;5Zm9LMubl92UTXrj/i14S/4Tj4b+ItC275by0lSLn/lr96L/AMe211u+kYZUikexUj7WlKMj8j/D&#10;eu6h4V1uz1rTZzbX9hIssbH+Fq/T74RfEvT/AIq+BtP1+yO1pV23Fv3gnX76V8Pa54QsPCv7UWp+&#10;GNUhzo2rXzWrR/3YrpP3TL/uO6f981ufCDxbqX7Lvxpv/CniKRl0W8lSCaZ/uH/nldL/AOz/AP2F&#10;TD3D8tybFVcrrzjV/h83L/hL/wC2Mk/jT9oDQ/Ddk+6X7HBaqv8Aclllb/2RlrT/AOCf+tiLxL4s&#10;0l25uraC6Rf+uTsp/wDRqVWs5V8c/t0zSfft7a7f/gPkWu3/ANDWqH7P6f8ACBftd6pof3Irie/s&#10;EH+x80qf+OxLR9sKUv8AhUjjv5qkon3jRTN9G+qP1UfRTN9G+gB56V+eWseLdN8D/tg6hr2rNJHY&#10;WeqSvI8Sbm/1TpX6FGSvz8Hg3TviJ+2Hqug6vE0+m3Wo3nnojMjfLEzL8y/7SrUs+R4i9pP2Hsvi&#10;5j6ctP2xfhTOOdflt3/6bWM//sqV81ftjfFTQPiXqnhh/DuqRapa2cFx5rIrLtZmT+9/uV7refsN&#10;/Dq6X90+sWZ/6ZXat/6GrV8zfGH4N6T8N/jH4e8J6PcXd3BeLas73zo7bpbh02/Kq/3Foex5ObVM&#10;0+rqliox5Zfyn6F+FNM/sfw5pdj/AM+tpFD/AN8ptrYpkQxEB7Ub6o/QaMeSmolXVtWtdE0i61K8&#10;mW3tbWJriaV/uKq/MzV+b+sRan+0H4t8f+NJ/Mg0/TLGW9H/AEyVU2wRf+Ob/wDgL19F/tv/ABS/&#10;sDwlaeC7GX/iYax+9udjfOlqrf8Aszf+gvWt4L+EP/Cuv2WvEmnzQ7Nb1PSLq6vv76yvbttT/gC7&#10;V/BqR8Zm3NmuJ+rQ+CnHml/iMT9gGbf4B8Qw/wBzU9//AJCT/wCJr6nr5I/4J/S/8SHxdB/cuYH/&#10;APHG/wDia+tN9VH4T2si/wBwpnG/Fr4l2Xwl8FXniG9ha7W3aKNLdG2vKzPt/ru/4DXJ+Af2qPh7&#10;46MUUesrpF+w/wCPTVf9Hf8A76+63/AGr0bxP4S0bxnprabrem22p2bMG8q6i3pu/vf71fHH7Vn7&#10;P/gb4XeGYta0T7Xp17c3KQQWHn+bC38TN83zfwf36DLNMTjcF/tNLl9nE+3o5FkXcrKyt/EtPOe1&#10;fm98M7n4yeE/CcXiXwcdTm8PeY0fkRf6VFhfvf6P/wCzotfTv7NH7Q2v/GK+1PTdW0OG3m0yNXmv&#10;7Z2VN7NtRPLbo3D/AMX8NRcjAZ3Txco05QlGUj6Fopm+gyYFUfSbD/wqnqWlWes2EtjqFtHeWk67&#10;JYpV3I9eF/Cv9rKz+KPxNuvC0GjSW1mFkeyvvM3NLs67k2/JXvu/NFjloYqnio81GXMfLvxN/Y8i&#10;/fah4CuVspvvtol23+jv/wBcn+9F/wCPLXzPqNhfaFq0ulavZT6VqsH+ttLtdr/7/wDtL/tpX6db&#10;65H4i/Crw58UdK+w69YLME+aC6T5LiB/76PXz+NyeliPeh7sjGvgoVfhPzupK9G+LXwF8R/CJ5bx&#10;t2veGl/5icMX72D/AK+E/wDZ0/8AHa86R1ddyNvRvu7K+DxOFq4WXLUPAqUpUpcshKKKK4zEKKKK&#10;APYfgT+0PqvwnvIrC78zUfDcrYktf47f/ai/+Ir7p8JeLNL8V6DZ6lpNz9usZo8pLErc1+W2K9A+&#10;D/xm1n4Ra359oz3Glzt/pens/wAsn+3/ALLf7VfoeQcSzwbVDE+9T/8AST3MJmEqT5J/Cfo7Dcr5&#10;tx8sn3/+ebf3Voe5X7VE22T7jf8ALJv9mue+HnjnSPiHoa6xo1yLi2nPzL0aNtq7kdf4Wrpm5u4v&#10;+ub/AM1r9opVYVoc8D6mMlOPNEjuLlfL+7J95f8Alk396pvtI/uy/wDfpqW4/wBWv/XRf/QqsVqW&#10;ULa5X7NEu2T7q/8ALJqIblfNuPlk+/8A88m/urUtj/x6Q/7i06D/AF1z/wBdB/6CtAEH2hftUTbZ&#10;PuN/yyb/AGaLi5Xy/uyfeX/lk396pm/4+4v+ub/+y0tz/qk/66r/AOhCgBPtI/uy/wDfpqhtrhfs&#10;0S/vPur/AMsmq/Vax/49IP8ArmtAEMNyvnXH+s+//wA8m/urQ1yv2qJtsn3G/wCWTf7NTQ/664/3&#10;v/ZVpG/4/Yv91/8A2WgCK4uF8tflk++v/LJv71TfaR/dl/79NS3H+rX/AK6L/wChVYoA4+iiitTn&#10;OhhtYDLcfuY/vf3f9haHtoPtcS+VH9xv4f8Adohifzbj99J9/wD2f7q0eU/2qL99J9xv7v8As1Bq&#10;FxbQJH/qY/vr/B/tVP8AYoP+eMf/AHzUFxE/lL++k++v93+9U3kSf8/Mv5L/APE1IENtbQfZomaK&#10;P7i/w0Q2sBluP3Mf3v7v+wtFrE/2WL99IvyL/dohifzbj99J9/8A2f7q1QA1pB9riXyo/uN/D/u0&#10;XFtAkf8AqY/vr/B/tUPE/wBqi/fSfcb+7/s0XET+Uv76T76/3f71AE/2KD/njH/3zUFvaQPbQs0U&#10;f3F/hqbyJP8An5l/Jf8A4mobWJ/ssX76RfkX+7UlhDawGW4/cx/e/u/7C0PbQ/aol8qP7jfw/wC7&#10;SQxP5tx++k+//s/3VoeNhdRnzpB8jf3f9mggLi3gji5jj+8v8P8AtV8u/tHftIRaRJd+FPCUifb/&#10;APVXuoxf8u//AEyi/wBv/a/g/wDQZ/2mf2jP7DSfwl4Zvi2qNlL6+idCbX/ZT/b/ANr+D/e+78ej&#10;nivy7iTiP2X+x4OX+KR8/mGO5P3VIT5n+dqKKK/IW76nzQUUUUgCimzTLDE8krbEX7zvXtPwU/Zq&#10;1H4imHWfFMU+leGvvx2X3Li//wB7/nlF/wCPNXfhMHUxcuWJtSoSrS5YnF/Cz4R+IPi/qO3Sl+wa&#10;LE+y51mVPkT/AGIv+erf+OrX2v8ADH4SeHfhTpP2PRrb/SJf+Pm9l+e4nb+8710ujaNY6Bp1vp+n&#10;20dpZQL5UVvEuxEWr9fomCwFLCx934j6Whho0YjqKbRXqnUOoPAptVNUtRfaddW3mND58Tx70b5l&#10;3f3aCJz9y5iP8S/DC+LrfwsNYtn8QTqzrYq+5/lXd8392uor8kLHVNU8G+KYtQhlaHWNOvPN3H/n&#10;qrV+oPwx8d2XxH8D6V4hsT+6u4g8kW7/AFUn8a/8Bap5j5vKM6WZTlSlHllE66uE+Omk/wBt/CHx&#10;habd7tplw6p/tKm5P/QRXc1V1Wzi1HTLu1l/1U0Txt/wKrR9DiI+1pTifFP7MXgDTfjF8HvGPhG/&#10;OyaC+W8trrb88ErRbUf/AMhUfs5fEvVPgX8Qr34ceMf9E0+e58qNpX+S2n/gf/rnL/8AEf7dUf2N&#10;fHGmfDrxB4wh1/UrbS4Gt4nZ7uVE+aJnTb/vfPWd+1X8XPAXxUu7CXw7DdXOsWbeU2p+V5UUsX9z&#10;5vmepPzOnWpYfB08XCXLVj/5NE/QEEMARRXzf+yP8eD470L/AIRjWroPr+mxgRzO/wA95B/f/wB5&#10;f4q+jqZ+iYLF08bQjXpnxT+3Z4cl0fxn4Z8V2m5Hnh+ztKv8EsTb0f8A3vn/APHK779oT4ax/HL4&#10;R6P410W33a3a2K3kSKvzzwMm9ov95fvL/wAC/vV1H7YXhH/hJvglqVwibrjSZYr+L/gPyt/467/9&#10;81F+xx4jbXvgdYWsu7zdMnlst7/xJv3J/wCOvt/4DSPl5YSM8fXw1T4akeY+ff2GtObUfjBqN/Lu&#10;f7Npsrb3/vtKq/8AxdaXxeU+BP2ztF1VT5Md/dWF03+63+jt/wCgNX0n8OfgtZfDn4h+L9esPLFh&#10;rS27xwL/AMsH3S+av+786NWH8cP2bYfjD4q0fXBrr6NNp0PlOIbbzXk+fcv8Xy/xUrGUMmrUsDCl&#10;D4oy5j3AHIBoplLVH3S2HUVxPxV+LXhz4O+Gn1nxBeeTEzeVbW6fPLdS/wByJP71dmDmgXNHm5R+&#10;Oc18R/DFPO/bi1p/+eV5fv8A+OstfbVc9Z+APDun69LrltounW+sys3mahFbIsrbvvfP1oPLx+Cl&#10;ipUpR+zLmOjr4k+LX/E8/ba0C0+99lvNOO3/AHdstfbB6V4n8VvDvw8+F/ie3+KviG1uIL9b6CCW&#10;9ild1V2TyFd4/wC6q/3alE5phpYqnCMfsyjI9vqnqep2uj6bdXt5cLDa20TSySv91VX77U6yvoNR&#10;torm2mjuLedVkjlibcrL/erzv4/eBvEvxE+H93oPhq9tLG4vJES5lu3dUaL+NNyq/wDs/wDj1Weh&#10;WqThSlKlHmPgXxt8Vb3xd8WLrxs1qswhvEltbe7TfEiL/qlf/vn/ANDr2iH9um+1TQLzSfEHhmGY&#10;Xds8D3GnTsm3cu37jbv/AEKvoH9n34LRfCn4ff2RqiW13qt5I1xfsnzI7/wr/u7V/wDQqv8Ai39n&#10;X4d+KIJmufCtgkzKzGSzX7M+76xban3j4WllOY0qU8RTq8spfFE8L/4J8S/8jzH/AHPsbf8Ao+vs&#10;QV8W/wDBP2bZrPjKD+/Bat/49L/8XX2eKmJ73Dt1l9O/94fjnNfB37a3iyfxh8WNN8LWO64OmRLC&#10;sS/xXU+1v/QfKr7g1zV7bQtHvtSvJPJtbOB7iV/7iKu56+D/ANmzRbj4w/tD3PiXUU3Q2s8urTbv&#10;uCVm/dJ/3027/tlTObP5yqxpYGP/AC8kfbPw08HW/gLwJo3h2AKVsbZImdf4m/ib/gTbq3bfTrSz&#10;ubi4ht44rifb5sqR7Wk2/wB6rNFWfT0qUIQjGP2R1eXfGv47aT8E7XSJNRtpr59RnMQggZd6xr96&#10;X5v+A/8AfVenNJ5al2boK/PvxZc3X7UX7SEOn2krPosUvkRyof8AVWcX35f+B/P/AN9pUHj5vjZY&#10;WnGFH+JL4T6w+DXw88AWif8ACbeEdHFo+tx+as8qOjKjfwqjfcX/AHa9Xqlp2nW2lWFvZWkSw20E&#10;SRRxJ91VX7q1bq2ethqcaVLl5R1FM8ylpHQn2CZEniaOVVdH+Vkda+YPjL+yhHMbrW/AKR212f3s&#10;+iM+23n/AOuX/PJv/Ha+n6K5q9CliI8tUyqU4VY8sj8wXSWG6uLa5gls7q3byp7e4XZLE/8AcdKX&#10;Ffcnxo/Z90b4rW730TLpXiSKPbBqcS/e/wBiX++tfFXiXw1rPgjXZdE8QWf2DUo/nTa26KdP78Tf&#10;xLX5/j8rqYX3o/CfP4nDSpGfRRRXgHnhRRRQB2vws+KesfCrxEuoaeVuLSX5bqyl/wBVOv8A8V/t&#10;V9//AA+8daF8TdDttZ0Zo3t5FZZY3XDQy/L8jr/er8zK7T4VfFXVvhR4lTVNPZpLdvlvLTd8k8X/&#10;AMV/tV93w/xDUy+fsav8P8j1sDjpYeXJP4T9Kri2gSNf3Mf30/h/2qm+xwf88Y/++a5LwV450r4i&#10;eHLXV9JvmuLaVlyrbVaNtw+Vl7NXVCBwP+PmX/vlf/ia/cKVWNaKnCR9fGUZx5ojLa2g+zRM0Uf3&#10;F/hohtYDLcfuY/vf3f8AYWi1if7LF++kX5F/u0QxP5tx++k+/wD7P91a3AGtIPtcS+VH9xv4f92i&#10;4toEj/1Mf31/g/2qHif7VF++k+4393/ZouIn8pf30n31/u/3qAJ/sUH/ADxj/wC+agt7SB7aFmij&#10;+4v8NTeRJ/z8y/kv/wATUNrE/wBli/fSL8i/3aksIbWAy3H7mP7393/YWh7aD7XEvlR/cb+H/doh&#10;ifzbj99J9/8A2f7q0eU/2qL99J9xv7v+zVEBcW0CR/6mP76/wf7VT/YoP+eMf/fNQXET+Uv76T76&#10;/wB3+9U3kSf8/Mv5L/8AE1IHMUUUVqQdDC8/m3H7tPv/AN7/AGVoZ5/tUX7uPfsf+L/dohuV824+&#10;WT7/APzyb+6tDXK/aom2yfcb/lk3+zUFiXDT+Wu6OP76/wAf+1/u1Nuuf+ecX/f3/wCxqK4uV8tf&#10;9Z99f+WTf3qm+1r/AHZf+/TVJZDaNP8AZYtscf3F/j/+xohefzbj92n3/wC9/srRbXC/Zol2yfKq&#10;/wDLJqIblfNuPlk+/wD88m/urVEAzT/aov3ce7Y38f8Au/7NJcNP5a7o4/vr/H/tf7tK1yv2qJts&#10;n3G/5ZN/s0XFwvlr8sn31/5ZN/eoAl3XH/POL/v7/wDY1FbNP9mi/dx/dX+P/wCxqX7SvpL/AN+m&#10;qK2uF+zRL+8+6v8AyyapLGQtL5sw8tPvf3v9la+ev2mPj6fA9q3hvQZ1TxFPH++uIju+xxMf/Rjd&#10;v++v7tdN8ffjrafCzRZLaxZJ/Ed9kWsLDIiXb/rX/wBkY/4FXwXf6hc6rfXF3eTyXN3O/myzTNvd&#10;2r864nz/AOrR+qYZ+99ryPCzDG+xj7OluVndnZ3dt7t953ooor8Wc77nym4UUUVICgZpk0ywLubd&#10;8/yKiLud3/uJRJNs2LtaaWVtkUMK73lb+4i/3q+rf2e/2cv+Ebe38VeLoFm8QMu+z0776WCf+zS/&#10;7dezl+AljJf3TsoYaWIkZPwI/ZiZ7i08T+OIP3q/vbPRH+dIv+msv95v9n+GvqNNqLtWm76N9fod&#10;ChSw8eWkfSU6UaUeWJL5mKN9fLX7Vi/Fa28VaLf+DJNWbRYokXydG3M5n3tzKifeTbt/2a+i/C02&#10;oTeG9JbV1WHVGtonvET7iy7Pm/8AHq6jko432teVDl+E2t9eOftOfFLxL8LPAy6j4d0+K4MknkT3&#10;svz/AGMfwvs/jr17fWdr+hWPijRr3S9TgS8s7yJ4p4n/AIloNcXTq1aE40pcsj4Z+D/7XniPwbqz&#10;QeKbq58R6LdS75ZJW33Fu395P9n/AGP++dtfcPhbxfpHjjQ4NV0O+i1GxuB8ksTZ/wCA/wCy1fnL&#10;49+GsPwd+KT6J4jgnvNAkbfHdRfLK1q3/LVf+mqf+hJXUxReOf2WNdtNc0W7XV/CWqbZI7uL5rW+&#10;i/h3r/BLt/z96pPzvLM1xmDc6OK96Mfi/miLrPw/tr/9prxb4NvNkC6xJdJbzN/y7yyr9qgf/vrb&#10;/wB9V137H3xCu/h/4+1X4ea8Gt1vJ2SNJf8AlleJ99P+BKv/AI6tcJ48+LWkeJvjd4Y8e6Yslp/x&#10;53F9bzffjljfa6bv4l2qvzV6Z+2b8NZ9A1vTPiPohaF/MiivHi/5ZTp/qpf/AGX/AIClBy0H7KdX&#10;GYX/AJdy/wDJZH2ZvpC2QR61wHwX+JcHxT+Hum67GypdMvlXcSf8sp1++v8A7N/utXd76o/U6dWO&#10;IpRqR+0fm3e/Cq58b/tD+IfCFpdw6bLLqd40UtxuK7Vd2/8AQa+pPAX7FngnwsYZ9ZM3ia9X/n7H&#10;lW+//rkv/s7NU1t+zrf/APDRl18RjqsFnYLOlxBaQqzyy/6P5T7/AO7/ABf3q9630HyWWZLSjKrU&#10;xVP3ub3f8J8pfEz9mTxHo/xV0vxT8MYrTTlaTzZYnkWKG0kX/Z/55N/cT/ar6o05rkadbtdrGl15&#10;S+ekTblVv4ttS76N9Fz6TD4GnhJSlS+0E0MVzbtFOqzRMuxkdd6PTkRYURVXYi/wJTd9G+kd9vfJ&#10;d9fPWn/tHeLNJ8Z+LfD+u+Ab3WLfw/eLDJqHhn9/N5EvzW8r2rtv2sn8Ss/3Hr6A314l8XYB4B+K&#10;XhXxzHJJb6bqi/8ACLa7LF8uxJX/ANEuP9nZP8m7/prWkDlxHNCPPGR3fgT40+CviQ7x6B4htL29&#10;QfvNOmZoruL/AHon+Zf++arfFX4vaf8ADKytIPs8+teJNUbyNK0Kx/4+LyX/ANlX+8/8NfCXjn4/&#10;3uheOdV8I/F7wXpPju40m5a3TWYYvsGpbP4JUli/2NrbfkrM8X/tJ+G/DOkzy/DUeIZPFWsQeRee&#10;I/FFz597p1t/z62rfw/73+U29mjx5ZpDlsezfFDw5b+IfAXjfXvFms2viP4lWU+l2txb2nz2Xh9J&#10;72L/AEW3/wBrbu3v9/8A9m+2Q+BX5k/AKRpv2f8AxlJPJve98W6JFK7t97/S0av0y31FT3TpwE/a&#10;+8S76N9Rb6N9YHsku+vFv2nIY7/Sfh/p08aTW95400mKWKVd6SpvZmX/AMcr2TfXjHx8uYLnxj8I&#10;NL85ftMviuK98ot8+yK1uPm21cPiOfE/wjk/CXjTTvgZq91b2Wof2p8I5dTl037Rv3P4Xv1l2Pby&#10;7v8Al1dvut/Bu/utvr6VSZXRGVt6Ov30r8mdG+Od98MPjb42vmhXV/DWs6rexavotx88V5A0r/8A&#10;j/z/AHq9jvfjH8NfDOjRafb/ABb8e6p4diXfYeGtAj+yy2cTfN5Et0/zSqv3fv1vKlc8bD5lGMT7&#10;o8UePfDngmDz/EGvabosX8L3t0kW7/vusD4dfGzwl8WtQ1W28KahJq8WnKoubtLZ1t1ZvuJvf738&#10;X3a+TvhT418AzeE/FXjnT/hRaQ2ensllpl3rEz6lqGrapJ/qok837n303bf79fVHwQ+HMnw08C29&#10;pfSrc+Ib+R9S1i7T/lveS/O//AV+4v8AspUSjyHo0cRLES934Tc8NfDPwt4M1a61LRNDtNLurpfK&#10;ne0TykZf937tdVvqLfRvrE7oxjSjywPEP2yPFVz4f+DN5b2kUzy6pOtrJLCv+qi+8+7/AL52/wDA&#10;6zf2KPAZ8MfCp9ani2XuvT/aP+2C/LF/7M3/AAOvfnRZkdW+dG/gemW0EVlbxQQRrDFEu1Yol2It&#10;B5csBz4765KX2eUt76N9Rb6N9I9bZHiv7WnxRHw/+GFxZW0mzVtaLWUAVvmVf+Wr/wDfP/oS1zP7&#10;FHwt/wCEX8Ey+LL6DZqWt/6jevzrar9z/vtvm/75ryLxpc3H7T37Slvo1m7PoFi3kLKn3FtYn/ey&#10;/wDAm+7/AMAr7msbWDS7KCzto1hggjWOOJPuKq/w0z5LB/8AClmEsZP4Y+7Eub6xfF3ivT/BHhu/&#10;1vUpfJsrGJ5ZX/8AZf8AerV318X/ALYnxRuvGXinT/hzoTNc+VOv2tIv+W9y33Iv+A7v++m/2KD1&#10;szx8cBhpVPtfZPMLH40/ESfxr4g+IejNd+V56PfRIjS2kUX/ACyilX+7tX7/AP8AF19afBH9qTQP&#10;i01vpd6BoniNl/485W+Sf+95T/8Asv3q6f4LfCew+F/w8tNCKxXN3Kvm3823/Xyt97/gP8NfOn7W&#10;XwE0nwFY2/jfwt/xKG+2Is9rbNsRXf7ksX935v4UqT5ilSzDK6P1rn5o/FKJ9qb6N9ea/ADxzefE&#10;H4SaBrN9/wAf7xPBO/8AfeJ3i3/8C2b69F30z7mhXjiKUasftEu+uO+J3wt0T4r6A+m6zA25fntr&#10;uL5ZbZ/76PXWb6N9RKMJx5Jly98/O74ifDjXPhTryabriebFK/8AoepxJ+6uv/iW/wBiuar9F/G3&#10;gvR/iF4dutG1y2W7sp1/i++rf3l/utXwn8UfhbrHwf8AEKafqDNeaVdN/wAS7VtvyS/9Mm/uy/8A&#10;oVfD5plfsv3tL4TwsXhOT3oHKUUUV8qeSFFFFAHf/B/4u6l8JfEi3cDtcaXOy/bbLd8si+v+/X6G&#10;+GPFNt4v0O11bSpYbywuU3xzJJwf/Ha/LQ9a9g/Z4+Otz8J9e+x30ks3hu8l/wBJi+99nf8A56r/&#10;AOz1+h8NZ88HP6tX/hy/8lPZy/HeylyT+E+/rRp/ssW2OP7i/wAf/wBjSQtP5tx+7T7/APe/2VqH&#10;StStr7TLWe1lFxbyxKyyRKzI67f4anhuF824/wBZ8z/882/urX7Ympq6PrAZp/tUX7uPdsb+P/d/&#10;2aS4afy13Rx/fX+P/a/3aVrlftUTbZPuN/yyb/ZouLhfLX5ZPvr/AMsm/vVYEu64/wCecX/f3/7G&#10;orZp/s0X7uP7q/x//Y1N9pH92X/v01Q21wv2aJf3n3V/5ZNUlhC8/m3H7tPv/wB7/ZWhnn+1Rfu4&#10;9+x/4v8AdohuV824+WT7/wDzyb+6tDXK/aom2yfcb/lk3+zVECXDT+Wu6OP76/x/7X+7U265/wCe&#10;cX/f3/7Gori5Xy1/1n31/wCWTf3qm+1r/dl/79NUlnMUUUVqZHTQ/wCuuf8Arp/7KtDf8fsX+6//&#10;ALLUUNrAZbj9zH97+7/sLQ9tB9riXyo/uN/D/u1kUT3H+rX/AK6L/wChVYqhcW0CR/6mP76/wf7V&#10;T/YoP+eMf/fNBYlp/wAecH+4tLB/rrn/AK6D/wBBWoLS2he1hZoo/uL/AA0Q2sBluP3Mf3v7v+wt&#10;AEzf8fcX/XN//ZaW4/1Q/wCui/8AoYqBrSD7XEvlR/cb+H/douLaBI/9TH99f4P9qgC1woPeuH+J&#10;HxK034WeCX1i/O9lRVtrfd808u35UX610ur3lhoemXOoXfk29rbRtJJK6/KirX51fGj4rXXxW8VN&#10;eNuh0q1/dWNp/dX++3+01fK5/nEcrwz5f4kvhPNxuLWGh/eOY8X+LNS8ceIr3W9Xn869um3N/cX+&#10;4if7KVi0UV+AVas60+eZ8ZOcpz55BRRRWBAoGaZNN5C/dZ2dtioi73dv7iJTZpltYnllfYifer6k&#10;/Zv+An9lfZ/GPii1/wCJwy77GxmX/jzT++3/AE1b/wAdr1sBgpYyp/dOmhQlVkaH7O37Pn/CKpD4&#10;q8UwI/iKVf8ARrR/nTTk/wDjv95/+A19B76ior9GoUoYePLE+qpUowjyxJd9G+oqK3KJd/tXw18U&#10;/F3xA+Bvx+PiPVNQn1eyuT/o275Leez3/wDHvs/hdf8A0L5q+4K5D4q/DTTPit4PvNF1JNm757a7&#10;2/PBL/A60HjZrhKmJp3w8uWUfeNjwb4x03x54asNb0mf7TYXkW5X/iX/AGW/2lrc318G/CH4g6z+&#10;zP8AEm98JeKdyaLcT7bn+JIm/guov9j/AD/BX3VFdLcwxSxss0Mqb1dG+RqAyzMfrtO0/dlH4jzL&#10;9of4Ox/F/wAES29uqx65Yb59Plf+/wD88m/2X/8Aia8N/ZQ+IkOpWuofCfxhAs0T+alpbXy/9/bd&#10;v/Qv++6+wq+Q/wBrn4S3PhrWbf4meGd1tLFOr332f/llL/Bcf/Ff8AoPKzXCyoVfr9D/ALe/vROU&#10;+Pv7Jt94INxrvhGKbUtAX5pbH71xZ/8Axa/+Pf8AoVfVHhOOx+LfwS0qHVV+022saPEtz/vbPn/4&#10;ErVpfCnxXfeNfAGj6zqenzaXf3MH763mi2/N/eX/AGW+9XSWGn22lWiW1nBHbW6MzJFEu1Pmfc//&#10;AI9QdmCyuhSlKvR+GpH4TxP9mf4G+Jfg5c64uq6tb3On3jfurK3Rmxsf5Zd38Pyfw/7v92vet9ZP&#10;iW/1DTfD2p3mlWa6lqcEDywWTNt891T/AFW7+HfXjXgn9sDwn4h0bT9Q8Q2OqeCYb9f3F3q1s/2K&#10;Vt+35Lpfl/772VfKelRp0cBGNCJ73vo31R0zVrPW7OK80+8gv7SVd0VxaSLKj/8AA1rzv4p/GGXw&#10;rqVr4W8MWK+I/HmoputtMR/3Vqv/AD8XTf8ALKJf/HqDrlVjGPMdhrHj7QtF8T6F4du76JNa1tpU&#10;sbJPmd9kTyu3+7tT71dFvr5L8N+CbLSvjh8JfEcviD/hMPEusyazLqevI37qV4rfyvKiT7qxIzsi&#10;V9X0SIoVZVebmJd9G+oqKg6CXfXmH7SmpaDbfBzxBZ66slzFqkH9n2dpbpvuLi6b/j3SJP4n3bW/&#10;4DXoOq6xZ6Bpd1qOoXMVnp9rE1xPcStsSJV++9fNd7N4z+IcNz8VdN8NTaxfojWvgfQbl0iS1R/v&#10;alceayfM/wDCv93Z/f31tA5MTV5Y8p8uftmpbp4i8GrqNzHN4+i0OCLxLFbtvRZ1T5HZ/wDnrt+9&#10;/wAAr51IzX0RqX7G/wAW9Z1G61PxK2kabe3krXE9xq2sRb3Zv4/l314z8QPAOtfDLxfqHhrXYPs2&#10;pWbbW2tuSVP4HX/ZavRjKPwn5/i4VHP2ko8p1Xwk+OF58MrLU9DvtGsPFPhDVnV9R0S/j/1v+2j/&#10;AHlavr34MfFm5ktvM+FeuS+LNJiXfP8ADzxNc+VqVkv/AE53Df6xP9l91eV/Cn4EeErTwn4Iub7w&#10;ZqnxA8beJbOfUotH/tNLKytoIpdqSyt8jfddP79fSnhT4P8AxBhtPs1neeFfhTpj/ftPCOmJcXbJ&#10;/tzy/Lu/29lc9SUT3cDTrwPSvhz8ZvDXxKa4s7KefTddtf8Aj80HU4vs99a/78T/AMP+0vy1Z+J/&#10;xd8LfB/RE1XxTqX2C3lfZAiRvLLO391ESuX8L/s1+EPD/iK28RX7ap4p8T2/+q1jxBqMt1cJ/ufw&#10;r/3xXpuoafZ6zZS2d9bw3drKu2W3uIvNR/8AgFcfuH0cfbez974jwTXviX498ZeFbnxFE0fwu8BJ&#10;F5ratcQf2lrE8X99IIt6xf8AAt7V8o+If2ptB8G6hdz/AA10Ge81+X5J/G3i+X7bqcv+6rfLF/n5&#10;K+0bz9mzStHuZtQ+H2uap8ONQdt7ppMnm6fK3+3ay/uv++NteM/Er4RQXGtaRZ/FHwVol6ut6jFp&#10;cHjbwdcfYLhbiV9qefA/3m/2vnrojKJ5GLp4nlPgG7uZb26luZ386aVvNlf+81Fpa/a7uKDzI4fN&#10;lVfNmbai/wC9W78QvDP/AAhXj7xL4eR2mTS9RuLJHf77pFK6I9dCP2ePiXJoVnrEXgvWLqwu4PPh&#10;ltLbzXZf72xPmrr5onxypz5z7s+GPgHSrP4raB4EWQR6F8OtKh1W1hk/5i1/dbt9/wD7SxfP/uu9&#10;fUG+vz7+CHjbxHrPhvT4Gs7mH4n/AA9ia40+0u4mil1nSf8Al4sn/wBpf4f+Af7dfcvgrxjpnj3w&#10;tpXiDSJ/tOm6jAlxA/8A7K3+0tefV1PvcvqRlA399G+oqKxPWJd9G+uE+MHxX0/4OeFYvEOqwS3O&#10;n/bre1l8n76LK+3d/tbf7tdXo2uWPiLSLXU9Mu47/T7qNZYLiJt6SpVE+0jzcpob6oa1p66zpd7Y&#10;mee2W6gaBpbd9kq7k+8v+1VqipCUef3Tyj4G/s/ab8FLjWbiG9bVLi/kVY7iaLa8UC/wf99f+yV6&#10;5vqKigyw9Gnhafs6cfdPP/jr8U4PhL4AvdXDK+pzf6PZRP8AxTt/7Kv3q+M/Av7Ovi74r+Cb/wAY&#10;292v2ya6Z7aK7ba19/z1ff8A7/8A7NXr/wAefhR45+Lvxs0XTrm2aHwcvyw31u25Yl+9K7/3ZW/+&#10;Ir6h0bSbPw7pFrpmnwLb2VnGkEESfwqtP1Pk6+Cnm+Ll7f3acfh/xdz4z+HX7VXir4U3beG/iBpt&#10;7qMVt8heb5b2D/vr/Wr/AJ3VkfGT41ar+0vrWkeFPCmk3a2Rn81beX/Wzy/3m/hREWvtDxV4F8Pe&#10;NYIode0ay1VIv9V9rgR3X/cpvhL4eeGvAysug6HZaV5v3nt4vnf/AIF96kEsox0o/VpV/wB1/wCT&#10;EHws8DQ/DjwDo3h2Ft32ODEjL/FK3zO//fTNXW76iooPrqVKNGlGlEl30b6iooNSXfWN4s8I6T44&#10;8P3ejazZreafdLseJ/8A0L/e/wBqtSipnroB+fnxR+F2q/CLxH/ZmoM15pV03/Eu1N1/1qf88n/6&#10;ap/49XKV+iHjbwXpXj/w7daNrNstzZTr/wADVv7y/wC1Xwl8RPh9qXws8VPoepO1zE372xvtvyXU&#10;X/xSfxV8LmmW+z/e0vhPn8XhuX34nOUUUV8weUFFFFAH03+yh8czot7B4M1yf/QJ3xps7t/q5P8A&#10;nl/ut/D/ALWa+x7Zg0txjkGQf+grX5PV9x/st/GNPiJoj6FrLpN4g05cFn+9cwfdEn+9/e+v+1X6&#10;/wAKZ7z/AOw1/wDt0+oy3Gc/7qZ9At/x9xf9c3/9lpZ/9UP+ui/+hioGtIPtcS+VH9xv4f8AdouL&#10;aBIv9TH99f4f9qv1E+gL9VrH/j0g/wCua0v2KD/njH/3zUFpbQvaxboo/uL/AA0ASw/665/66f8A&#10;sq0N/wAfsX+6/wD7LUUNrAZbj9zH97+7/sLQ9tB9riXyo/uN/D/u0EE9x/q1/wCui/8AoVWKoXFt&#10;Akf+pj++v8H+1U/2KD/njH/3zQWcvRRRWpznQwxP5tx++k+//s/3Vo8p/tUX76T7jf3f9miF5/Nu&#10;P3aff/vf7K0M8/2qL93Hv2P/ABf7tQahcRP5f+uk+8v93+9UvkS/8/Mv/jn/AMTUVw0/l/NHH95f&#10;4/8Aa/3al3XP/POL/v7/APY1IEVtE/2aL99J91f7tEMT+bcfvpPv/wCz/dWi0af7LFtjj+4v8f8A&#10;9jRC8/m3H7tPv/3v9laoBDE32qP99J9xv7v+zRcxt5f+uk+8v93+9Qxm+0xfu492xv4v92vKf2iv&#10;i43wu8FSPbui6zf/ALmyQHdt4+aX/gOf/Qa4sXiaeEoSr1fhiRUqRpR5pHiP7XHxobVLyTwVpN0x&#10;srVs6lKhz5sn8EX/AAH+L/a/3a+ZafLM00ryyszuzb2d2+9TK/nPNMfUzLEyrVD4evXliKvNIKKK&#10;K8Y5QpZH2LuZvu0leh/A34RS/FbxJ599F/xSumy/6S7/APL5L/zy/wB3+9/3zXZhcNLFVOWJtSpS&#10;qy5YnZ/s2fBD/hJ7i08beIYP+JZE3m6TYzL/AK1/+fhk/wDQP++q+tarwottEkUS7IkTYqJ/DT99&#10;fpWGoRw9LlifU0qcaUeWJLvo31Fvo312GxLvo31Fvo30wJd9G+ot9G+gDyb9of4IW3xf8L77ZUh8&#10;SWCb7G4f/lr/ANMm/wBl/wDx2vJ/2UvjZc6Nf/8ACt/FjyW11byvb6c9x8jxP/z7v/7J/wB8/wBy&#10;vrHfXhfxs/Zms/ih4o0zX9Mvl0LUFlVNQmRP9aq/cdf+mqf5+7QfNY/A1KVeOLwfxfaj/Me876Y6&#10;LMjrKu9G+8jrVSwhazsreBp5bl4okRpZm+eX/berO+g+iWsPfJd9G+ot9G+gsl318yazNr3wx1L4&#10;m+D/AA9FbTS3UD+LtAsb2DzbedN/+m2Wz/f+ZUT/AJ619Lb68T/aCvFs/Fvwyn0jdc+OIta/0Gyi&#10;+/PZMm293f3IvK/j/vKlVCXvHDi4+7znyj4M/aJ+HV3e/aptK1r4R67K/wC91bwXdbrKVv8Aprat&#10;8m3/AIA1c58Vvj5p+kaTqXhf4d6hd3g1NvN1/wAaXqut7rD/ANxP4oov9n/L+c/H3RND8PfGPxbp&#10;/h27ivNHivm8hofuRbvmeL/gD70/4BXAMMV6UacfiPhamMqx/dn6B/s9Q4f9nOD/AJ4aLr1x/wB9&#10;SpX2Jvr8v/hf+0DoM2g+HfDXjWC/0R9BV4tF8XeHJXivbBW+/vX/AJar/e/9Ar658L/HrWfCWk29&#10;74sa28ZeDZf9R488Mxeai/8AX7bp80Tf7afLXHUjI+pwGLp8vKfQ++jfWVoPiHTPE+kW+p6RqEGp&#10;afcLviu7SXzUetDfXOe7zc5x3xX+FOnfGPw3/YWr6lqlnpbSLLPFpk6Reft+6kvyP8lckn7KngeZ&#10;EXVbnxJr3/YQ8RXj/wDoLpXr2+jfS5pESo05y5pRPJk/ZN+EkdrcQL4KsSZYmR5XZpZf++mf71fN&#10;nxi+Deq+PdFu/B1zuv8A4leCYPN0m7f7/iDRN/y/78sX3f8Af/36+7N9ebfGrwFqHijTdP8AEHhp&#10;1h8a+HJftulSv9yf/nrat/syr8v/AHxVxqe8cOJwsZ0/dicv8IdAitfjX4ggg/49fBvhvS/C1s6f&#10;c+558v8A7Sr3bfXin7Lr3mseCNb8WahZy2F74o1+91JrSb79uu/7OkT/AO4sVezb6JfEdGEh+7Jd&#10;9G+ot9G+pOsl314/+1d/o3wdu9XX/W6Nqenakv8A2yuot/8A45vr1vfXn/x+0r+3vgj47s9u930W&#10;6ZU/2lidk/8AQKUfiOet/DkfKvxD+C2m6L8f/HHxA8YWUlx4WtdQt20rSY1/fa7fyxRMkCJ/Gu9v&#10;m/8A26918L/ATWvEGnt4g8W+MfEmj+MtTl+0Tp4f1Z4LezT+C1SL51dUX/Z+9UPwV8Pa18UdS0r4&#10;m+NbVrb7PapF4b0SX/l1i2fPdP8A9NZf/HVr3vfW0qpwYbCR+L+Y8jk+HHxT0Jkk0b4m22tpH/q7&#10;TxNosUv/AJFt9jVmfAnwZ8Q/AHi/xLaa9YaKPC+rTtfwf2JdO0VldN/rdqS/Mqy/f2/wtXt++jfU&#10;cx2/VoqXNEl30b6i30b6k6jyT9o399F8NLZv+W/jfS9yf7u+X/2SuB8N+OdK+Eut67qvhWeS/wDh&#10;hFqtxZa/pKL++8NXiSsr3ESf8+r/AHtn8P3k/jSut+NOv6bqvxO+E/hqDULabVYvEP8AaE9kku+W&#10;KKK1uPnZP4Pv18BaR8ZdZ+Fnxt8TeItKdbm3vdTukvtPl/497yBpW3RN/wDF10U480T53FYn6vV5&#10;j9ZrO/g1KyivLaeK5tJ4vNilhfejL/f/ANquJ8W/Hv4feBm8rWvFmmw3at/x6W8v2i4/79Rb3r4e&#10;1v40fBewsPIs9P8AHXiTTHHmweFrvWGtdKsN3ztEiq+773+/XpHwc+Lktt8Odd8WaJ8PPD3ha3ln&#10;TRfDNlp1tuu9R1GX+/K33lT/AOL/ALlHsjVZjz+7A+kPhf8AG/Rvi/f63FoOn6slrpLpDPfaha/Z&#10;0eX+4iP827/eX+Ja9H31xPwk8AR/DTwNp+jef9s1D5rrUb1/v3V1L80sv/fddjvrmmexQ5uX3iXf&#10;RvqLfRvpmpLvo31Fvo30AS76N9Rb6N9AEu+jfUW+jfQBLvo31Fvo30Ec62uS764/4o/DTSvip4Xl&#10;0jUl2N/rbW7T/W2sv8DpXV76N9Zzhzw5JD+M/OnxH4c1Lwb4jvdB1mPydStf40+5PF/BKv8AstWf&#10;X2n8e/g/F8UfDnm2flQ+JbBWlsbh/wCP/pk/+y9fFmyWGWWC5gktru3l8qe3m+/E6/wV+fZlgPqs&#10;+aPwnzeLoeykFFFFeCcAVr+FfFF/4M16z1jTJhBeWkm6Nj0P+x/uVkUVvRqzoz54GkJcnvxP0x+G&#10;nj+y+KHhqw1vT52USRsk0WVLQS/JuirrbiJvK/10n3l/u/3q/P8A/Zt+LTfDHxskF3LjQtTKQXJZ&#10;/kif+GX/AD/DX3/JLI8KttT7yH7/APtV/QmQ5tHNMNzS+KPxH2eExH1imT+RL/z8y/8Ajn/xNRW0&#10;T/Zov30n3V/u1Luuf+ecf/f3/wCxqK2af7LFtjj+6v8AH/8AY19KdwQxP5tx++k+/wD7P91aPKf7&#10;VF++k+4393/Zohefzbj92n3/AO9/srQzz/aov3ce/Y/8X+7VAFxE/l/66T7y/wB3+9UvkS/8/Mv/&#10;AI5/8TUVw0/l/NHH95f4/wDa/wB2pd1z/wA84/8Av7/9jUgczRRRWpB0MNyvm3Hyyff/AOeTf3Vo&#10;a5X7VE22T7jf8sm/2amh/wBdcf73/sq0jf8AH7F/uv8A+y1kbEVxcL5a/LJ99f8Alk396pvtI/uy&#10;/wDfpqW4/wBWv/XRf/QqsUAULa5X7NEu2T7q/wDLJqIblfNuPlk+/wD88m/urU1l/wAeUH+4tLB/&#10;rbn/AK6D/wBBWgDL1fWrPSLWa/u5fItbWGWWSR1b5FX7zV+cnxg+Jdz8U/G95rM25LRP3Vnbv/yz&#10;g/h/4F/HX0P+2Z8UvsNpb+DNPm/f3a+bf7TnbF/DF/wLaW/4B/tV8hdcCvxzi3Nva1PqdL4Y/EfK&#10;5pieaXsoiUUUV+ZHghRRTZ3eJflVppWZUWFF+dm/gSrhCU5cgGx4S8H6h8QvFFj4e0r5JZ/mnuP+&#10;fW3/AI5f/if9qvvLwf4V0/wT4cstD0qBbays12qn/s/+9XBfAH4UJ8NPC/n3yxv4j1LbLfSp/B/c&#10;iT/ZSvUN9fomW4SOFp/3j6fC0fZRJd9G+ot9ed/HD4x2nwf8JNfN5Vzq91+6sbR2++395v8AZSvZ&#10;Nq9enhqcqtX4TtNe8W6H4ViSXWdXstKib7r31ysW7/vqrGj6/pniG1+06VqFpqVru2+baTrKn/jl&#10;fE3w7+Bfif8AaJuLvxh4k1mWxtbpv3V1LF5rz/7ifwKtVPFPgzxn+yh4os9Z0rVTd6VdS7FlRdkU&#10;+3/llLFv+9/laD5T+28TFfWZUP3J9476N9YXgvxVbeM/Cmla9aJst7+1S4RH/h/2a2N9B9hSqwrQ&#10;54Eu+jfUW+jfQWS76N9Rb6N9AEu+jfUW+jfQBLvo31Fvo30AYnxA8eaZ8N/Cl7r2ryMlpar8sMS7&#10;pZ2/giRP42dq+XviLD8TNK0O+1nT/DWqal8T/GVv5UtxYwO9v4c07+G0il+75v8Ae/2/m/uV7T8V&#10;/ghefFTxNompy+MdS0S00ZvNs7TT4Ivkn/5+N7b/AJv7vyfLVX/hnVbn/kIfEb4g6l/eR9f8pH/4&#10;BEiVrGUYHl4mNSrLkPgdP2Rvi9NZS3n/AAhlykUStK2+6gR/++N+5mryO3t5bq6itokZ7iVvKVP9&#10;qv0+8T/szafo+l/214JvNUtvHGnN9q06+1HVbi4SV1/5ZSrK+3a/3f8AgdeCR/By0+IXxv8Ah/4/&#10;8O6e1vouraxv13SXT59L1GD97cRP/dV/Kf8Ay6V2Rrcx81icu5JR5R2k/sz+BfC3iS98PweGvFPx&#10;W8Uad5S30MUi6fpUDOivseXd/cf+81e6eEvhX8QbPTXsdK/4RL4S6PL88tp4esft983/AF1ll2Lu&#10;/wBvY1bv7Nn/ABNfC/iPxU3z/wDCS+Ir/UIn/wCmCy+RF/45FXre+uOpVkfRYbCU+XmPOvhF8AfD&#10;3wcn1C50q81S8vb9t91Nd3nySv8A3/Ki2Rf+OV6VvqLfRvrGUuY9KMY0o8sSXfRvqLfRvpmpLvo3&#10;1Fvo30ASoiwptVVT5t/yL/eo31Fvo30AS76N9Rb6N9AEu+mzItzE8UqrNE67GR13o1M30b6AJf8A&#10;Yo31Fvo30AS76N9Rb6N9AHGfF34u6V8HPDL61qtnqV/F/CmnWby/99v92L/gbV5PP4q8afFfwbd+&#10;J7nXG0Hwgi7/AOw/ADrqmsXH+w9wvyxN/wBcv++6+i/9lq8x8Sfs8eENY1F9X0qC78H+IH/5i3hm&#10;f7FK/wDvovyt/wADSrjKJw16dWXwnwz4m/aguvCQvdD+GvhmHwBbu+y61C4Xz9Yn/wCussv3W/zv&#10;rwCSSSeV5ZXZ5Xbczv8AxV+iHxM8Aahp9/4ftPiXY6B8SPD+rana6RFrb2v2DWLNp32I7tF8rL/3&#10;zXwh8SvDEXgz4jeKNBgLfZ9O1O4tYt/3tiyuqf8AjtejTlE+Lx9OrF+/IwbOGO5ureKedbaKWVUa&#10;Z13+Uv8Af21+k/w28OaLb/GjRPDSssGheDfDsVx4Ztt+9dR8/wD4+L//AGv7n/A3avjg/se/FafR&#10;LXU7bw19piuIEuPs6XUSXESt/eiZt26vavg/ZeP38JWug6loGqaP478Eu2peF7vULOWJL2D/AJeL&#10;De33ldP8/JUVPeidGAjKlL3on3Xvo31zXgDxzp/xI8H6Z4h0xm+y3kW9oX+/E/8AHE/+0jfJXQb6&#10;84+4jKMo80SXfRvqLfRvoKJd9G+ot9G+gCXfRvqLfRvoAl315J8dv2g9M+EGnpaxKupeIrhN0Fjv&#10;+SJP78v+z/6FXbfELxnB4A8F6x4gul3xWEG9E3ffb7qJ/wADbZXyd+zz8L5fjf4w1Xxz4xf+0rKK&#10;5/1Uv3Lmf72z/rki7fk/3aD5zNMbUjKODw38SX/kpm2Hhj4zftE/8TSe+nttHlb909xP9ltP+AxL&#10;9/8A39tV9W8MfF39m2W31ddRkm01W/evaTvPaf7kqtX3WiLDEkUSKkSLsVEX7lZ/iHSrHxDoeoaZ&#10;qcSzafdQPFOj/wB2g86eQqNL2rqy9p/Mcz8HPivY/F3wdFq9sn2a7ibyry03f6qX/wCJru99fGX7&#10;DF5cp4w8S2at/oktisrf76v8n/ob19kb6D28nxUsZhI1KvxEu+vm39qL4Rb0fx1ott/pduu3VreF&#10;f9bF/wA9f95P/Qa+jd9Dos0TxMu9GX5keuWvQjiKXLI9SrTjVhyyPzkR1dEZG3o/3HorvPjZ8Lm+&#10;FfjDbZxf8U5qjM9jsX/UN/Hb/wDsy/8A2FcJX5riaEsPU9nI+Vq0vZS5ZCUUUVxmIV9s/sn/ABeP&#10;izwt/wAIzqMpbWNKVPJaT789ruXkf7v3P++a+J/eui8B+Mr3wB4v03XbIMZLSTc8O7/Wp/GlfS5F&#10;mcstxcan2X8R34OvLD1OY/UH7Qv92X/v01RW1wqW0S7ZPur/AMsmqn4X8RWPivQbHVrCXzrK8iWW&#10;J/Zq0bT/AI84f+ua/wAq/oeE41Ic8D7a9yKG5Xzbj5ZPv/8APJv7q0Ncr9qibbJ9xv8Alk3+zU0P&#10;+uuP97/2VaRv+P2L/df/ANlrQsiuLhfLX5ZPvr/yyb+9U32kf3Zf+/TUtx/q1/66L/6FVigDj6KK&#10;K1Oc6GG1gMtx+5j+9/d/2Foe2g+1xL5Uf3G/h/3aIYn824/fSff/ANn+6tHlP9qi/fSfcb+7/s1B&#10;qFxbQJH/AKmP76/wf7VT/YoP+eMf/fNQXET+Uv76T76/3f71TeRJ/wA/Mv5L/wDE1JZBb2kDWsX7&#10;qM/Kv8NYHjHxFp3gjwtrWt34jNrZRmTbt6/Ku1P+BN/6FW/axN9mhHnSL8q/3a+R/wBsz4kG4vrb&#10;wXZzFliZby+/2m2/uk/9m/75rxM4x8cuwk6z3+yceJrRw9LnPm/xN4ju/FviDUNZ1Bt91eStK39x&#10;P9isyn7KNlfzjVqSrTc5nw8/f98ZRT9lGyszMYDivY/2Y/hp/wAJP4hfxfqMW/StLlaLTkf/AJaz&#10;/wAcv/APu/72+vKtB8N3njDxDp/h/T9yXV/LsaZF/wBRF/HL/wAAX/x7ZX3f4b0Gz8K6DZaRp8Xk&#10;2NnEsUSJX0+T4Tml7aR6uCoc8uaRsb6N9Rb6N9fZnvDndtvy1+e/xg1jXL/4vPc/EPTbu2gSdf8A&#10;iXxN9yz3/cib7r/71foNvrmfHvw80H4l6M2m69Yrcxf8spU+WWBv76PQfP5xgKuPo8tKXwj/AIc+&#10;LfDni3wrZXPhiaJtKijWJbeFdvkf9MnT+Gvm/wDbM+KljqSWngnT2W5mtZ/tV9Kn/LJtj7Iv/H//&#10;AECuM8Z/DPx1+zVrMut+HdQnn0eX5f7Qt0+4v9y4Sr37J/hjwv4t8W6hqHiW8g1LWl3vbaZfLv8A&#10;P3ffl+b/AFtWfL4jH4nEwhlso8spfEeifAr9pXwLoPgnRfDWpT3ej3FnB5TS3EG+Jm/31/8AZq+h&#10;tB8UaP4ntftOkanaalb/AN+0nWWvMvE/7Lvw78T72XSG0e4b/ltpkvlf+Ofd/wDHK4zwr+x5aeGP&#10;GllqsXii7m023be1ui+RK3+x5qv92pPcwv8AamF5KUoxlE+k99G+ot9G+kfVku+jfUW+jfQMl30b&#10;6i31wnxd+M2g/Bnwy+q61Ozyur/Y9Phb/SLp/wDY/wDi/wCGl8ZEpRhHmkegb6N9Zug6k2saJp98&#10;0XkvdWsVx5O77m5N1Xd9MvmJd9G+ot9G+gCXfXzv8dm1P4G3XiD4g+HLaW50fW7FrXWrKH/l3uvK&#10;2Wt6n/AtqP8A8Ar6D31Xv7ODUrK4s7yCO5tLhfKlimXcjp/cqoy5DGtS9rE5/wCEvhj/AIQn4Y+F&#10;NDZdkthplvFKn/TXZ8//AI/vrrd9Rb6N9RzFwjyR5SXfRvqLfRvplku+jfUW+jfQBLvo31Fvo30A&#10;S76N9Rb6N9AEu+jfUW+jfQBLvo31Fvo30AS76N9Rb6N9AEu+jfUW+jfQBLvo31Fvo30AeVftS/uf&#10;g3qGqr/rdJvrDUl/7ZXUX/su+vDPHPwotPBPx48S/EPWdP8A7blutRiTwp4eT7+qX7RRNvf/AKZR&#10;N/6B/wB9/SHxy0r+3vgx41sdu95dHuvKT/bWJ3T/AMfrjPgh4J1zWLq0+InjyPZ4luLNbfTNMf7m&#10;k2uz/wBGy/ed/wDgNdEZ8kTx8TQ9rX5Q8N/sx6Hf2D6v42a51jx3fy/ar7WbS+uLV4pW/wCWUXlO&#10;n7pPurWt/wAKT8Q6J83hr4reKbD+7DrLRarEn/f1N3/j9eq76N9Y+1kd31ameRfB/wCGPjb4b+NP&#10;EdzqutaTrHh/W5ftssVpA1q8V5/HKkXzr+9/i+evYt9Rb6N9EpcxrTpxpR5Yku+jfXD+Pfivofw2&#10;1Pw7aa9N9ki1u5e1gu2/1UT7P4v9muz30yoyjKXKS76N9Rb6N9QWS76N9Rb6N9AHi/7YH2l/gtd+&#10;Ru8pLyDz/wDc3/8AxWyrH7JGpWNz8FNKgtHX7Raz3EV0ifwS+a7pu/4C616h4h0Sz8T6HqGkahF5&#10;1lewPFKn+w1fGV18Pvil+zz4murvwwt3qWmS/wDLxYwfaIpU/wCmsX8LUHyGP9rgMwjjuXmjy8sv&#10;7p9xb6+b/wBp/wDaAs9C0m98H6DOt5rF5E8F5cRN8lrF/Gv+9/6DXnVz4/8Ajv8AFGL+zLPT72wt&#10;5V2SvaWP2VG/7ay/d/77r1D4J/stWPga6i1zxNLFrGuxNvghT/j3tW/v/wC01WRWxuJzWPsMJDlj&#10;/NI1f2VPhRc/DrwVNqGqxNDrGsskrRP9+KJfuJ/vfO717hvqLfRvqD6bCYaOFoRoU/sku+jfWbea&#10;3Y2F/ZWNzeQQ3t4zpa27y7Hl2/M+yru+g6FPnOa+JfgOz+Jfg+90O8+R5V3wXCfft5V+49fC9zZ3&#10;mlX93pmpxeTqdhL9nuof7r//ABL/AHq/Q3fXzl+1X8PdiW/jixj+e3VLfU0T+OL+CX/gDf8AjrV4&#10;eaYRYilzw+KJw4uh7WPNE+fKKfRsr4E+eGUU/ZRsoA+o/wBjD4lqLm78Fak6usu670/f/e/5ap/7&#10;N/33X1rbW0H2aJvKj+4v8Nflt4d1278L67p+rWEgivLOdZY2PfbX6WeAvE1v418I6VrdncHyLyBX&#10;2AqdjfxJ/wABb5a/a+Es0+sYb6rL4o/+kn1uW1+ePspfZN6G1gMtx+5j+9/d/wBhaHtoPtcS+VH9&#10;xv4f92iGJ/NuP30n3/8AZ/urR5T/AGqL99J9xv7v+zX6IewFxbQJH/qY/vr/AAf7VT/YoP8AnjH/&#10;AN81BcRP5S/vpPvr/d/vVN5En/PzL+S//E1IHMUUUVqQdDC8/m3H7tPv/wB7/ZWhnn+1Rfu49+x/&#10;4v8AdohuV824+WT7/wDzyb+6tDXK/aom2yfcb/lk3+zUFiXDT+Wu6OP76/x/7X+7U265/wCecf8A&#10;39/+xqK4uV8tf9Z99f8Alk396pvta/3Zf+/TVJZg+I/EkXhDwnfaxeqBbWFq1w53/M21a/NLxFrt&#10;34o8QX+rXrBrq8naeQD/AGq+qv2xfiCbbw9pHhG2lbzb1UurvH/PJfup/wADf/0GvkvZX4zxhmH1&#10;jEfVY7R/9KPlc0r88vZEVFS7KNlfnXKeIRUfIi7mqXZWj4V8JS+P/GGmeHIt3lXTebeOn8Fqv3/+&#10;+/u/8DrehS9tV5Ylwjzy5T3X9lrwH9g0OXxjfRf6bqy7LNH/AOWVr/B/3397/vivdd9VLaGKzgig&#10;gVUiiXYiJ/DU2+v0ehSjRhyxPqqUeSPKS76N9YnirxPY+DPDmoa1qEuy0sovNb/b/wBivnrw3+2x&#10;YzNt1/w5PbfN/rtPn83/AMcbZWpwYnNMNgpxpV5cvMfUG+jfXnXhj49+BfFuxbPxHbQ3D/8ALG+b&#10;7O//AI9XoCTK6oysro33HSg6KWKo1481KfMOmhiubeaCdVmhlXYyOu9Gr5i+MH7Kjw3T+Ifh8zWd&#10;3E/mtpiNs2t/ft3/AIP9yvpvfRvp8xzYzAUMbG0zwn9m/wCM3iPxtcXvhzxHpk76hpcX73U/K2bP&#10;9iVP71e976qQ20EMss8UUSSyt+9dF+d6m30jTBUKmHo+yqS5iXfRvqLfRvoO48Mv/iF8T/D3xk8Q&#10;eGrOx0nxVpiWq6vp1jcT/YruWBn2OkUv+q/dN8vz/wCx89dRpX7RXhr7ZFpniiDUPAeqv8i2/iSD&#10;7Oj/AO5cf6p/++6pfHuGXw9b+H/iJZxM934UvPNvERfnlsJfku0/742P/wAAr5X+KPxj8dfBH4ia&#10;r4akvrbxb4Mutt7YWPiGL7bby2cvzJ8zfP8AJ93738FdsY+1PCrYmWFl70j7F+Ivxhs/B9vp9jpU&#10;H/CSeKNWX/iU6NYy/Pcf9NXf+GL/AG6+fvEz6RdeEvi3daxq8fiz4kWehump6hEv+haWkvyfYrX/&#10;AHf4q8O1v9o/T7Hw1e2vgDwZbeA9Y1Zdmp6naTtK/lf3Lf8A55K3+zTPgaH/AOFJfHCdfnf+zrBP&#10;++pXraNHkicNTH/WKnKfpRoKfZtB0+L/AJ5WsSf+OVd31n6PqtjrGl2l5pl5Bf6fLFvguLeXejJ/&#10;vVb31wn1MPgJd9G+ot9G+siyXfRvqLfRvoAl30b6i30b6AJd9G+uE1v4zeGvCt+9n4hubnw8+7Ys&#10;up2ssVvL/uXH+q/8frwr4hfHhn1R9R8OeKGsElbbF/pyxI+3/Yuke1l/34rha3jGUzjr4unRPqV9&#10;b09NS/s9r62/tDbv+yeanm7P7+yre+vzk8c/F3xRrz7dcntr+3uG3wRatYqiP/flTz/NiX/t3uFr&#10;F8PfG/xV4VnT+ytc1LRN/wA0Vv8AbPNt9n9/7PdO6t/wCWtvq0jzf7WjzfCfprvo318VeEv26tc0&#10;a4S18W6DBqqfxPpyta3y/wC/by/I7f7j19FfDf8AaH8C/FTZFouuRpqD/wDMMvv9HuP++G+9/wAA&#10;3VjKlKJ30cbQr/DI9L30b6i30b6wO8l30b6i30b6AJd9G+vP/iR8cvBnwogdvEetQQ3e3eunxfvb&#10;hv8AgC/+z18n/EL/AIKA67qzTWngvRYtHhb5VvtR/wBIuP8Avj7q/wDj1bxpSkefWx9Ch8Uj7tmu&#10;YraJ5ZZVhiRN7O7bEVa838Q/tJ/Dfw3P9ml8VWl/eu2xbTSd17Kz/wBz91vr84vEvxF8S+Nrjz/F&#10;/iG71X5vlt7udpdn+5bptVW/36foMza2HsY7mW2t5V/e28KyyvL/ALaWtrsXd/11euyOG/mPGnnE&#10;pfwon3g/7Wmi3N15FnotzZvu2b/EN9b6b/5C3vO3/fqvQLb4zeEE023n1DxDpum3EvyfZLifyn3/&#10;AOwkqJK3/fFfBXhW28GabP5E9rfak8q7GW+1NdPR/wDfsrBJZ/8Ax+vo/wCD/wAUfhT4Mt3gW20T&#10;RNQ/h/szTHS4b/pls3vdM3+26JWMqcYHRhsbVnL3pRPpawv4tSs4rmBm8qVd674nR/8Avhql31ie&#10;HvE8fie1e5gs9Qtrfd8r6jZvavL/AMAb5v8AvtK1t9cR70Ze6S0b6i30b6CiXfRvqLfRvoGS76N9&#10;Rb6N9AHjnxm0fT/E/wAXfhfpGr20V/pksGsy3VvMvyOn2VE/9q1mfCr4kx+Chomi3+r/ANteBdZ+&#10;Twv4mlf7n/UPuv7sqfwf3tm2pvijrED/ABs0dYp43l0bwprN7KiN88W7yl+eviL4KfGKHwSL7w14&#10;ntm1vwFrPyajp7/fif8A5+Iv7rJ/n+GvQjHmgfOYjFxoVz9Ut9cp4t+LXg7wHv8A7e8Uabpsqf8A&#10;LvNdL5v/AHx96vjXxJ8ZvhzYWqWOoeOvH/xIit18qK0huvsFoyL9xJfuM3+/XZeCdesZvhfaXnhP&#10;4faN4P8AEXiq+/srwzsX7Rdon/LW9llb5tsS72/4B/t1j7I6/wC0Of3YH0x8OvidofxU0u41Xw9L&#10;c3OmRT/Z1u5YHiSV/wCPZu+b/gddXvrn/A3hLT/AHhLSvD2mLssrCBYld/vt/fd/9p2+atvfWMvi&#10;PVpc3L7xLvo31Fvo31mVa5Lvo31FvrJ8SeKtK8H6TLqetX0dhZRfemmb/wAc/wBtqCJShQhzyNvf&#10;XhPxm/al0rwN9o0rw55Wsa6vyPLu329r/vf3m/2K8q+Ivx+8VfGPUZfDXgexvrbT5Vbeluv+lzp/&#10;t/8APJazf2UtB8Ja341u7bxBZ/adaiXzdOhuf9U237/y/wB6tT4jGZzLFV44bCe7zfaOR16w+I1z&#10;a2/xN1X7b/x9L5GozfI6t/A6J/DF/wCO19rfB/4mW3xR8FWmrx7Uu1/dXlun/LKX+Oug17RLHxJo&#10;l7pWoQLNZXkXlSxf7FfJn7Pd5efDH4+6r4MaRrm0upZ7Jn/24t7JL/3wr/8AfdAU6NXJsXC8+aNT&#10;/wBKPsjfVfUrCDWLC4sbyJZrS4ieKWJ1+R1p++jfWW591ufCnirwlP4A8W6n4cndn+ytvs5X/wCW&#10;tq33H/8AZf8AgFZ9fR37UXgltS8OWniqzi33uif6/Z/Fat/rf++Pvf8AAK+d0+dNyt9+vgsyw3sK&#10;1z5zE0/ZSIaKl2UbK8nlOMir6l/Yu+ITwSal4QuJFYN/ptnub/v6v/oLf9918v7K2vBHiW58E+K9&#10;L1203eZYzrLs3ffT+NP+BpXuZNjZYDGRrM7cLX+r1eY/TWFp/Nm/dp97+9/srSO8xuov3cf3G/i/&#10;3ap6BrdprWmw6haO01reIk8TqrfMjIvNXXuV+1RNtk+43/LJv9mv6NhJVFzRPtVqJcNP5a7o4/vr&#10;/H/tf7tTbrn/AJ5xf9/f/saiuLlfLX/WffX/AJZN/eqb7Wv92X/v01UWcxRRRWpkdND/AK65/wCu&#10;n/sq0P8A8fsX+4//ALLUUNrAZbj9zH97+7/sLQ9tB9riXyo/uN/D/u1kUTXH+rH++n/oVOlkWNCz&#10;dqr3FtAsX+pj+8v8H+1XmH7R/ipPBfww1IwBEvNQAsYdq9d/3v8Ax3fXJi68cLQnVl9kipLkhzHx&#10;l8VvGDePPH2q6vuZ7d5fKtf+uS/Kn/xdclsqxso2V/NmIqyxFadWX2j4ScuefMV9lGyrGyjZWHKS&#10;V9le+/su+Evsfh+98VXK/wCl6y2y13/wWq/c/wC+/nb/AIHXhUOiT+J9X0zQbZmS41Sf7PvT+CL/&#10;AJav/wB8b6+0tNs4NH020sbZVht4IkiiRP4VWvpMpof8vT1sFS+0aG+jfUW+jfX0x7BzXxR+Htn8&#10;UfB9xod5PJbbm82KWJvuyr9z5P4lr40sdKtvhL40uPDnxD8OQajpcrfNMqbZUX/nrFKvz7f9ivvD&#10;fXH/ABO+GmkfFHw++n6mmyVfntbtF+e3f/P8FaRkfMZtlKxf7+n/ABI/+THk95+yX4M8W6bFqfhf&#10;Xruzt7pfNgfcl1b/APsjf+P14/458PeLf2ddWsrSx8Y/8fStKsVjPKnyf33i+7XQeD/G3ib9mPxf&#10;L4e8QQSXnh+Vt2yL7jL/AM9bf/4iua0Gw1P9o34wtPebkt55ftF06f8ALrar/B/7LWh8XiJ4epGE&#10;MNT5a/NynYaD+1R8QfDdna3OvaRFqun3C74ru4tmtXl/3HX5f/HK+ovAfiqfxn4S0/Wp9Mk0d7yL&#10;zVtJZd77f4HrQh02zttOi09baL+z4ovKW32/Jt/uVZTaibV+RE+6iVnzH3uX4TE4X+LU5ok++jfU&#10;W+jfWZ7xLvo31FvqprGsWeg6Xd6jqF0tnZWsTyz3EzfIiLQHMc/8V/GeleDPBd7Pqtt/aX2xf7Pt&#10;dJT79/LL8qW6f79fCX7TL2eg+F/h54M1C5XUvG3h+xaLUbiF/kt4m+eK1f8AvMi7P8vX0b/aWq+N&#10;vtvxGnn0vTdQWB7fwfpmvXS28VhE3/L7L/01f+5/d2V81X/7P1nNf3F94j+MXgn7bcSvLO8WovdS&#10;uzffevToe58R8tmEpVo+7E8IJLGuu+HPxT8S/CvVmvvD2oNbeauy5tJl3290v9yVP4qt/Fn4W3nw&#10;q161s5buLWNMv7VL3TtWtl/dXUTfxLXuPwT+HWlWfgjwPPF4Q0jxJ418Wz3r2sviGVvslrawfxvF&#10;8+7/AL4/jrulUjynz9GjUdXl+HlOl+CHjaLx/fy3Pw7S58AeLf8AW3mjfZZbrw9qLf8AAf8Aj1b/&#10;AL5/4FXvfhv48Waa9F4X8cWP/CE+K3X91b3cu+0vP9u3uPut/uP81Zln8IvFmsWsUHiHx7Ppunp9&#10;3SfBtqmm28X+x5vzy7f++a6Xwr8EPAvg+f7Tp/hy0fUN29r6+/0q4Z/7/my72ryKkon2NCnXiegb&#10;6N9Rb6N9cp65Lvo31Fvo30DJd9G+ot9G+gB9zDFeQPBPFHNE6bGR13o1fI/7Rvwog8PfbdT0j4V+&#10;dYsvz6n4T1h7W4VP+mtr5Tr/AMD2NX1rvo31pTqygceJoRxEeQ/Iiz8WG0luFijlht5W+dLefynd&#10;f7j7V8pv+BRU+eaG+if7M0Tu3ztEi/Z3d/8Arl/qm/u/J81fof8AF39lfwT8V/NvGtv7B11/n/tP&#10;T02bn/6ap92X/wBC/wBuviX4tfs1eM/hE8tzeWP9q6Iv3dWsUZ4k/wCuv8UX/A69enXjM+OxOAr4&#10;f+9E83TVbmzT7M/763V/+Pe4Xei//Et/u1C7o+yWB2hlX+B2/wDQWqL7Szrtl+fb93f/AA1DXaeN&#10;zWPfvhN+2J42+G7Q2mqzt4r0RPk+z6hL/pEX/XKX73/fe6vt34S/Hvwh8ZrDdod9s1BF3z6Zd/Jc&#10;Rf8AAP41/wBtK/KUSFT0qxp2p3ekX9vfWNzNZ3du2+K5t5djxN/stXHUw0Zns4TNK2H92XvRP1v8&#10;efEjw58MdEfVfEeqwabaf8skdvnlb+4ifeZq+Jfi/wDtxeJvF32jT/B0beGNJb5fte/dfS/8D/5Z&#10;f8A/76r598W+M9b8c6u+p69qtzqt6y7PNuG37P8AZX+6tYhOaKWGjH4i8XmtXEe7T92JNc3Mt7cS&#10;z3M8k1xK26WWVtzM1MSVk+WP5P8AdqOnpMyfd+T/AHa7Nj5+99zRs7OOB914yQ/7Dr5sv/fH/wAV&#10;V258RjyvIig3xK29UuG3Ij/30iXZEv8Au7GrqvhR+z94z+LtwjaRp/2bSt2yXVr791br/uf3v+AV&#10;9sfCL9kXwZ8MfJvr6L/hJ9eT5/td9F+6if8A6ZRf/F7q46leMD2cNgK9f4fhPD/2cvgnL48it7zX&#10;PAV3Nokrea93q2sNa2j/AO3b2sUSb/8A0GvtDwx4J8OeDIPI0HQ9P0eLb832G1SLfWrvo315VSrK&#10;cj7LDYOnh4ku+jfUW+jfWB3Eu+jfUW+jfQMl30b6i30b6AOE+Knx18L/AAiitItannm1C8/49bG0&#10;i3vL/wAD+6v/AAN6838f+MPGL+F38Q+MdVn+HvhJl+XT/Cy/b9TnX/bul/dRf8A/77r3bWNH0/xD&#10;YS2Oq2NtqVlL963u4klR/wDgDV5jN8AYvDzPP4A8R6l4Jldt7WKN9q0xv9+3l/8AZNtbxlE82vGv&#10;I+NfE/7ScVnpeoaH8O/Dlp4V0y/iaK81G4/0rU7xG+/5srf3/wDL14bjivt/xV8GdP8AE/jDT/C/&#10;jjwdpGla7rMV0+neJ/CF19niuJYot7pLbv8AxV8RJDLNOkEUbPMzbFiVfnZq9ijKMvhPisbSqxn7&#10;x0Pw88MweNPHWhaDd30em2+o3kVvLds33FZv/Qq/Qz4P6bZ638TfFeoNAtmnhLZ4Y0fRn+/Z2qoj&#10;faP+2v8AA/8AdSvhfWP2dfib4eiWe68Gaps2799pF9o2f9+t9fRvw6+J2pvp1l4/ura5h8S+HIk0&#10;rxhpzxMkt/pv/LK92f3ov/i6xxPvR9078u/dz5ZxPsjfRvqlZ38GpWVveW063NpcRJLFMjb0dG/j&#10;qxvrxz7jmJd9G+ot9G+kBLvrwr4wfs/av8VPiJZXza80Ph/yP3sLtveB/wDpkn+3/fr3DfRvp8xw&#10;4rC08bT9nU+E5/wT4D0H4aaN9h0Wzis4tm+e4f8A1sv+2718T+PPEaan8YdW8R+BbaaFLWf7akto&#10;m/7v37j/AHXb/wBCr3P9qj4ry6VYJ4M0hmfU9SX/AEx4fvpE3/LL/ef/ANB/367D9n74SxfDHwv5&#10;99Er+IL9Ve8f/nkn8EVX8B8jjKEcfXjgcL7safxSPL7z9tW5fw/5Vt4cWHW3i2PK8++3R/7+3/2S&#10;rH7M3wu1zUvF8vxB8SrIm7zZbX7R8ks8sv35dn93Y719AJ4G8NQ3/wBuXw9pCXu7f9oSxi83/vvZ&#10;W7vo5j0qGU15V41MXV5uX4SXfRvqLfRv3/xVmfU+Q+5hivIJYJ1V4pV2Oj/xV8Q694Yl8E+KNV8O&#10;S7tlhLvtXf8AjtW/1X/xP/AK+299eD/tOeGNkWleLIF/49W+xX3/AFylf5H/AOAN/wChvXl5hQ9r&#10;ROHF0+emeJbKNlWNlGyvieU8Ar7KNlWNlGyjlA+yv2PPGf8AbPgO60SeXfdaTPsXd/zyb7v/AI9v&#10;r3tv+PuL/rm/81r4L/Zv8Xr4T+KOmpN/x56p/oEm9f733P8Ax/bX3f8AZ4PtUY8qP7jfw/7tfu/D&#10;WO+tYGMZ/FH3T7LAVfa0Ce4/1af9dF/9CqzVC4toFi/1Mf3k/h/2qn+xQf8APGP/AL5r649E5eii&#10;itTnOhhifzbj99J9/wD2f7q0eU/2qL99J9xv7v8As0QvP5tx+7T7/wDe/wBlaGef7VF+7j37H/i/&#10;3ag1EuYm8v8A10n3l/u/3q+Rv2wvE51DxbpehpMWi06DzpSP+ekn/wBiq/8AfdfW17LIluzSLGiq&#10;ytu3f7Vfnd498RN4w8Z6vrEjPi7uWZP9lP4E/wC+NlfCcWYv2OEjQj9o8vMqvJS5Tm9lGypdlGyv&#10;xnlPkyLZRsqXZVfUrldNsLi8l+5BEztWihcaPSP2dfD39peLdY8Qyr+602L+z7X/AK6t80r/APoC&#10;/wDfdfRG+uH+EXhhvB/w+0fT5V/0tovtF0/9+WX5n/8AHq7PfX2tCn7KlGJ9NQjyQ5SXfRvrP1W8&#10;ns9Lu57a2a8uIomeK3Rv9a39yvlLR/2lvHXgPVHsfFumNfpu3tFdxfZbhf8Aceuz4zz8bmdHASjG&#10;p9o+vd9G+vN/A3x+8IeOfKig1D7BqDf8uOo/un/4B/C1eh76g66GJoYiPNSlzHOfEX4e6R8S/D8u&#10;larF/twXCffgf++lfL/hbU/Ef7MnxGl0zUdP/tLT9RZEZ7eL/j6T+B4n/vfP9z/9qvsPfVHUtE0/&#10;W3tGvrOK8eynS4geZf8AVSr/ABp/tVfMeVjsrhXqxr0vdqR+0aaPvTdRvqLfRvqD6BbEu+jfUW+j&#10;fQMl31znjzw34e8Z6Tb6H4li+2WV7OqRWnnyxfaHXe+z90/zfc3f8BrW1LVbbR7C7vr6dba0tYml&#10;nml+VERf46+efgn4/vPjx8ZvEHizbJD4a8PWv9n6Pbv/AH5X+eVv9ran/j9bRj9s461WMJRpfzHp&#10;1h+zx8MtN/1HgnRn/wCviD7R/wCh11Fh4A8K6Um2z8NaNZ/9e9jEn/slbG+jfUc0jb2dOP2T5X+J&#10;Hwigdbv4YXjLDp9+0upeCNRl+5az/el093/u/wB3/Z/3K7X4V+G/7N+Ken6Rt/deCvB9rpsqf3Lq&#10;d97v/wB8Rf8Aj9el/EjwNbfEXwrcaVLK1ndoyXFjfRffsrpf9VKn+5XGfs96V4hS18W614vtltvE&#10;uqatsuti/I6QRJEmz/Z+R/8Avuun2vunm/VuWuewb6N9Rb6N9cZ65Lvo31Fvo30DJd9G+ot9G+gC&#10;XfRvqLfRvoAl30b6i30b6AJd9D7XTa3zo/3keot9G+gR4F8Xf2NvCHj/AO0X2g7fCutv8++3i/0S&#10;Vv8Aai/h/wCAV8YfE/4I+LvhNe+Vr2mMLRm2xahb/vbeX/gX8P8AuP8ANX6mb6r3lnbalZTWd5BH&#10;eWkq7JYpot6Ov+5XZSxconi4vK6eI96HuyPx74NLjNfdHxd/Yh0XxClxqHgeddB1D7/9nS/PaS/7&#10;n8UX/oNfHfjj4deJPh1qn9n+I9HudKuG+75qfupf9x/ut/wGvVpV41fhPkMTgquF+I5oKTTiMVt+&#10;EvBWv+P9WTTPD2lXOq3b/wAEK/c/2mf7q/8AAq+vPhL+wxp+m+VqHj27/tK4++uk2LbLdP8Arq/3&#10;m/4Bt/4FV1K8aXxBh8HWxT9w+WPh18JvFXxT1H7J4b0qS8VW2S3b/Lbxf7719m/CL9ifw14P8rUf&#10;Fsq+J9WX5/s7rssov+Af8tf+B/8AfFfQWj6VY6Dp0Wn6ZZwWFlAuyK3t4vKRat768epi5T+E+swm&#10;VU6HvT96Q6GGK2t4oIIlhiiXYiIuxFp++ot9G+uM91aEu+jfUW+jfQMl30b6i30b6AJd9G+ot9G+&#10;gCXfRvqLfRvoAl30b6i30b6APMfjT/oHiv4Wav8Ax2/iRLLf/sz28sX/AMRXzr4T+FEnwr8Zahr1&#10;zpq6l4yv9VurLwfok33Pllf/AImEv/TJF+b/ACjV9BftLPLZ/DH+14IGvLvRtWsNQiiiX52dbqL7&#10;n/fdWfhR4J1OG/vfG3i9VfxhrK7PJT500u1/gtU/9m/vNXZGpyUjxK1D2tco6P8As8LZ6dFLP428&#10;Vw+I5f3t9qenas8SXVw3zO/lNvi2/wDAKtzeA/iXpsUsWneP7HXrdl2fYfEmjo+9f7jyxbG/8cr1&#10;DfRvrH2kju+rUjyn4A6J4o8B2ep+EPEbaa8Vm32rTP7Ounl8q3ld/wB1+9+bajo+2vW99eBftRa9&#10;qvw3/wCEU+Imirvl0i8eyvrf+C4tZ/4H/wCBon/Anr1rwN420r4heF9P17RZ/Osr2Lev99H/AI0f&#10;/aSiXw8xNGcYy9h/KdHvo31Fvo31id5Lvo31Fvo30gOf1j4daHrfjTSvFF5bedqenRMkD/wf7Dv/&#10;ALnz7f8Afrpd9Rb6N9MxhSpQlKUftEu+jfUW+qOt+IdO8N2D32q30FhaJ96a4bYlBU5wpx5pnFft&#10;A6brWq/DHU30W+ubO7tf9IlS0bY9xEv30/75/wDQK5r9lHx5/wAJJ4DfRbqXfe6M/lLv/jgb7n/s&#10;6f8AfFc54/8A2udPs0mtPCtj/aUv3Pt18myL/vn7z/8AjteNfBPxzL4A+JOmahcr9m0+/wD9Huvl&#10;2J5TP9//AHUb/wBArbl90+DxObUoZjCrQlzR+GR9676yvFugweLfDOpaNc/8e95A1u3/AAKtDfRv&#10;rG1z7z+Ij4ssEnS3e2vP+P21la1uk/6aq+x6t7K634waIvh74p3cqLst9btftqf9dV+WX/xzyq5f&#10;ZXxOJoeyqyifOVY8kuUi2UbKl2UbK5OUxIoXa2liliZklRt6un8Nfor4B8QDxj4W0PWEmYG7tBK2&#10;3b8rfLuX7v8Ae/lX537K+s/2QfFEl/4a1DQ3+eXTpWliDt/yyk/+zR/++q++4RxXscVKhL7R7eW1&#10;eWpyH0DcRP5f+uk+8v8Ad/vVL5Ev/PzL/wCOf/E1FcNP5fzRx/eX+P8A2v8AdqXdc/8APOP/AL+/&#10;/Y1+wH0hzNFFFakHQw3K+bcfLJ9//nk391aHuV+1Rttk+43/ACyb/ZqaH/XXH+9/7KtI/wDx+xf7&#10;j/8AstZGx5/8cvEw0D4X69dRuySvB5Efysvzu2z+tfCOyvqn9r/WxBpGiaOpA+0TvdSf8BXav/of&#10;/jtfL2yvx/imv7bGey/lPmMylzVOQr7KNlWNlGyvieU8sr7KdpWj/wDCSeMPD+jbfkuLz7RP/wBc&#10;ovnf/wAe2L/wOptldb8DdN+3+N9d1Vl+Swgi0+J/9pv3sv8A455VdmEpc9U1oR55Hve+jfUO+jfX&#10;1R7uyJt9Z+veHtK8T2X2PV9PttSt/wC5cRb9tfInjv8AaM8WXXibVYtF1r7Ho6TslqkUEX3V/j37&#10;N1UvD158TfiW+yx8UXM396L+2Eif/v1v3f8AjlbezkfFYniHDVKnsFS5j1jxt+yXpF+ktz4c1CXS&#10;pf8An0u/3tv/AN9/eX/x6vNIfG3xG+BV7FYz30d/p6tsW3mnW6t2/wBz+KL/AMdrQ/4Zm8f6382o&#10;arY/9vd5LK//AKBWnZ/sf6m//Hz4ltIf+uVq0v8A8RV80ftnhVMPiasva4OjKnL/ABHoHgP9qTw/&#10;4nlis9Ygl0TUJW2Lv/e27t/vV7RvrwnwT+y1pnhXxHp+sXWtT6q9nL5qw/ZfKR2/g/jevcN9Yy5f&#10;sn3GV/XfZf7d8RNvo31Dvo31B7ZNvo31DvryL9pP4zL8JfAcv2OX/ioNS329in9z+/L/AMA/9C2V&#10;cYynLliY16saMOeR4V+2T8e21vUrjwHoc/8AxL7Jv+JnMjf8fEq/8sv91P8A0L/cr239j/wf/wAI&#10;l8FNMnli2Xesyy6hL/uN8if+OIn/AH3X59aFo114s8S6fpUDNNe6leJbq7/P8ztt+av1g0fTYNE0&#10;ix0+zXZaWUCW8Sf3UVNqV34n91TjSifP5dKWKryryNDfRvqHfRvrzT6Ym30b6h30b6AJt9G+od9G&#10;+gCbfRvqHfRvoAm30b6h30b6AJt9G+od9G+gCbfRvqHfRvoAm30b6h31Fc3kFhay3NzOttbxLvlm&#10;mbYi0Bfk1Zb31R1vxDp3hvTptQ1W+ttNsol/e3FxLsRa+cviv+2roPhjzdP8IRL4h1NPk+3P8lpF&#10;/wCzS/5+evnq28PfFb9p7WVvpftOpWit8t3dt9n0+3/3P4f++Pmrsp4eXLzT908itmMYy5aHvSPa&#10;/iz+3NBbGXTvAdp9ol+5/a19F8n/AGyi/wDi/wDvivn/AETwT8SP2hvEL6gkd7rcrNsl1S9bZbxf&#10;7O77v/AEr6l+GP7FvhXwr5V54ol/4SfU1+fyXXZaJ/wD+L/gf/fFfQtnbQWFrFbW0EVtbxLsiiiX&#10;YiVt7anR/hHH9Sr4uXPiZf8Abp+bt/oPxN/Zo8SfbCb3Q3dti3du3m2l1/vfwt/uPX0V8Jv24NI1&#10;rytO8bWy6Je/d/tO3+e0f/eX70X/AI9X0rf2FtqtlLZ31tHeWkq7Jbe4i3o//AK+bfin+xPoHiAy&#10;33g65/sHUH+f7DN89o//ALNF/wCPf7lHtqdX+IH1TE4L38NLmj/KfTFhqtnrFlFeWN1BeWlwu+K4&#10;t5d6P/wOrG+vzatdU+KX7LuveUy3OlRSt/x7zfvdPuv/AGX/AL5+avp34Uftk+F/G3lWPiPb4Y1h&#10;/k3yv/okv+4/8P8AwP8A77rGphpR96B2Ucxpyly1fdkfRG+jfVdJlmRGVt6Mu9XRvv07fXGete5N&#10;vo31Dvo30DJt9G+od9G+gCbfRvqHfRvoAm30b6Ibae5/1UEs3+4taEPhvVZvu2zf8DbZWkaVWfwx&#10;L5TP30b63YfA2oP96WCH/gVXYfAa/wDLW8b/AIAtdccFXl9kOWZyr7Zl2sqv82/51o313CeCdPT7&#10;zTv/AL7VbTwrpkP/AC7b/wDfdq6Y5bXL9lI88305NzvtVd/+5XpaaVZw/ds4E/7ZVbRFT5VraOV/&#10;zSL9meA/F34e3nxC+F/iXQ1sZ5pbqzbyP3T/AOtX54v/AB5Er4S/Zd+Osvwl8VJpupTt/wAIvqkq&#10;JdI7f8esv/Px/wDF/wCz/uV+tdfjr+034D/4Vx8dvGGjrFstftj3Vqv8HlS/vU2/7m/Z/wAArp+p&#10;RpR5T5nN4yw844mB+pkPhXU5lRlWPYy/K/mrVhPBN8/3pYE/4FXz5+wN+0H/AMJx4T/4QLWrnfru&#10;iRf6C8r/ADXVn/d/3ovuf7uyvrmrhgKHKe7hqtPEUo1YnIp4Gl/ivF/4AtTJ4DT+K8b/AL9V1FFb&#10;fUKP8p2csTnE8DW38VzLVTX9K0Hwrol7q+qXc1tp9nF5s8v3ti/7qpXXVW1LT7XWdOu7G8iWa1uo&#10;ninif+JW++lX9UofZiROHue4fE/xH/a9tHaWx8DaRJn7i6nqf3n/ANyJf/Z/++a5nwx+zt8U/jfq&#10;EWq+IJZ9OtW/5ftbZlfb/wBMrf8A/ZWvsP4efs/+CfhgFk0bSI3v1/5iF9+9uP8Avr+H/gO2vRK5&#10;o4KHNzSPkY5HXxk+fMKvN/dieG/Dv9jvwJ4KEM+oW7eJtST/AJeNQH7pX/2Yvu/99bq4/wDbP+DR&#10;1fwnpOvaDpss9/pk/wBnkt7SJmdoJfu/L/sts/76r6iorslhqXLynszyfByw8sNShynmvwM03UNQ&#10;+F2hv4q0STTtaig8qdLj77bPkVv+BrXef2Dp/wDz6Rf981eoq40KUY/CerQoeypRpHg/7WPgmB/h&#10;9aeIbO2VLjQbxLiXyV+/bt+6l/8AHX3f8Ar5v2V95eLdBg8VeF9V0W5Xfb39rLbyp/vJXwLoKT/2&#10;XFBef8fdrutJ/wDrrE+x/wDx5K+D4jw0YVI1YHj4+l73MWNlGyrGyjZXxnKeWV9leufsv+IV0H4o&#10;29tIcRajBLa/8C++v/oH/j9eV7K0vDmqN4f8QabqkfMtncrP/wB8vXo5dW+q4qFX+U2oS9lVjI/Q&#10;+4uVaNf9Z99P+Wbf3qm+0j+7L/36aojKl1ZwyRtvRmjZW9fmFXq/oRO6TPtTj6KKK3Oc6GG1gMtx&#10;+5j+9/d/2Foe2gF1EvlR/cb+H/dohifzbj99J9//AGf7q0jo32hf30n3G/u/7NYPTU1PkP8Aaa1N&#10;dQ+JktpEv7qxtYoPl/vff/8AZ0ryXya6jx9qTa74z1q+3b0nvJWR/wDY3/J/45WFsr8GzCp9YxVW&#10;r/ePkK8uerKRU8mjyat7KNleZymJU2bPmavTvgJYfZvh9b6gy/vdWnl1Bv8AdZ/k/wDHNleSeKnl&#10;h8Oah5H/AB8SxeVF/vN8if8Aj719EaDYRaJomn6fEuyK1gWJU/3Ur1cFH7R3YSP2jY30b6r76N9e&#10;qekcZ4q+C3gzxbvlvNFgtrhv+Xix/wBHf/x373/A68i8Sfsl3ls/n+HNcWbZ86w3y7H/AO+1/i/4&#10;BX0hvo31cakjxMTk+ExWsonykni34u/CL5dQgu7zT4v+f5ftVv8A9/V+7/31Xe+Ff2tNFv8AZFr2&#10;nz6VL/FLF+9i/wDiq9w31xXif4P+DvFu9r7RYEuG/wCXi0/dP/479/8A4HV80Z/EedDLcbhH/s1f&#10;m/uyOy03VbbWLC3vrOXzrS4i82KVP41q3vrPs4YrCyt7aBdlvBEkUSJ/Ci/cqxvrE+ohz8nvljfR&#10;vqvvo30GgXl/BptlcXlzKsNvbxPLLK7fIiL/AB1+Zfxq+Jtz8W/iFqGuSs32JW8qxhf/AJZQL9z/&#10;AOK/4HX0/wDtn/Ff/hHvC9v4O0+f/iYauvm3mx/uWv8Ac/4G3/oD18Skba9vBUPd9qfIZvi+eXsY&#10;nuX7G/hVfEPxlt76Rd8WjWst7839/wD1Sf8Aoe7/AIBX6C76+NP2DLDfqnjC+/55QWtuv/Anlb/2&#10;SvsPfXHjZfvD1cpjyYbmLG+jfVffRvrgPaLG+jfVffRvoAsb6N9V99G+gCxvo31X30b6ALG+jfVf&#10;fRvoAsb6N9V99G+gCxvo3/xM1V99eOfFT4OeLPij5ttL8RG0fRG/5hljpOxH/wB9/tH73/0Crjyy&#10;l75jVlKEfdjzFX4r/tdeE/AHm2OlP/wk+tr8nlWkv+jxN/ty/wDxFfPklt8YP2qr1JZFkh8P7vk3&#10;/wCi6fF/8d/8eavffhp+yR4M8DPFeamreKtTX7st9Fst1/3Iv/i91e4JthRFVVRFX5URfuV2e2p0&#10;v4Z5f1aviv48uWP8p4V8Mf2OfCHgzyrzXm/4SrU1+f8A0hdlon/bL+L/AIHXvcKRW1vFBBEsMUS7&#10;FRF2IlM30b646lWc/iPRo0KWHjy04ljfRvqvvo31B0ljfRvqvvo30wItV0qx16wlsdTs4L+ylXZL&#10;b3EXmo9fM/xU/Yk0zVfNvvBN5/ZV39/+zLtt9u3+4/3l/wDHq+qLbTby8/1FtJN/tota9t4J1Ob/&#10;AFqx23++1dlGFf8A5dnNWwdLER96J+bWg/EX4pfszaumlahBcpp+7/kGamvm2kv/AFydf/ZHr6o+&#10;FH7UvhD4l+TZyz/2Drb/APLjfS/I7f8ATKX+L/0KvoPVfg5o3ifTZdP8QLFqtlL963mgVk/8er53&#10;8c/8E1vDGtasbnw14nu/Dlq33rG4tftqL/uPvRtv+/ur1/qksRH3o8sjzo4TF4X+B70T2hNzvtVW&#10;dv7iVoW3h7U7n7lnL/wP5KxPgj8EvG3wfWLT5/ib/wAJToCf8w/UNH+eL/rlL9o3L/wPcte10Ryu&#10;P2pHu0oynH348pwVt4G1B/8AWywQ/wDAt1aVt4Ai/wCW95I/+4uyurorshl9CB0+ziY9t4S0qH/l&#10;h53++1acNhZ23+qtok/3FqWiuuNClD4Yl8sR9FMorewx9FMopgPoplFAD6KZRQA+vgH/AIKY+Clt&#10;vEPhDxfAv/H5BLpt1/2yben/AKG//fFffdfJ/wDwUj0r7Z8EdHvFX57LXYt3+40Uq/8AxFZ1PhPJ&#10;zanz4SR+fHgDxtqvw48Y6V4m0WfydQ02fzYv7j/30f8A2XXctfst8OfHmm/E7wRovijS232WowLK&#10;qb/nib+JH/2kbcv/AAGvxJPFfaX/AATs+Nf9j69e/DrVZ/8ARNSZ7rTHdvuz7fni/wCBqm7/AIB/&#10;t1zUpcp8nkuL9jV9lP4ZH6EUUyiu0/Qh9FMooAfRXPeOp9Yg8Ha1L4eZTrUds8tmrxbt0q/cXZ/t&#10;18Z6z8b/ANobT9KuNRvtOvtKsLdN8txLoawqn/f1axqVo0jxMfmdPL/ijKX+E+7aK/P7wd8Yvj78&#10;T2uk8OaxPqQtdvnpBbWcXlbvufwr/ceujk8N/tR3wy82qJ/3ELOL/wBnrmji+f4YnlR4jjVjzUqE&#10;pf8Abp9vUV+cHxG1b4wfDxoo/EnjPVLC6lPy2sOubpdv9/ZE3yrX1x+yj48uvHnwgsJ768kvNRsJ&#10;5bK5uLiXe7fxL8/8XyOlVTxHPLkOjL89jjsT9W5ZRkez18SfEvQf+EY+L/jDT1RUiuJ01WBE/uzp&#10;8/8A5FSWvtivmL9qLR/sfxD8L6uq/Jf2Nxp8r/7Sukqf+OebXlZ3Q9thOf8AlPYxseameU+TR5NW&#10;9lGyvzTlPnyp5NHk1b2UbKajZgfavwi1SPXfhd4evPLR5RBFAzbf4lbyn/8AQa7z7HDz+5j/AO+a&#10;8P8A2X9Ua68FX1i8jbrO+Xav+y2z/wBm317f5Ev/AD8y/kn/AMTX7xllb6xg6cz6+hLnpRkc1RRR&#10;Xu2LOghebzbj92n3v73+ytZvibVZNF0jUdQZV/0Wzml+/wD3V3f3a0YLhfOn+WT73/PNv7q1w/xt&#10;1QWfw61h03I0kHkDcrL991X+teXiansqE5f3Qqy5I8x8cbWo8mrWyjZX4U43Z8mVfJo8mrWyjZS5&#10;RGLeWa3/AIj8KaY33LrU0dv92JHl/wDQ0Svfd9eNeGIftnxV0pdvyWWnXFw3++zoif8As9ewb69K&#10;hHkid9D3Iku+vn3xn+0hrXhLx5qunrplteaZaz+VEk2+KX5fv/P/AL+/+Cvfd9VL/TbPVYPIvrOC&#10;8i/uXESuldkZRic2PoV8RH/Z6nKeVaD+1L4av9i6nZ32lS/xPt81P/Hfm/8AHK9F0H4i+GfEmxdM&#10;1yyuZX+7F5ux/wDvhvmrl9b+A/gnW97f2V9gmf8AjsZWi/8AHPu15/rf7KMD720jXpU/uxX0W/8A&#10;8fX/AOIq/wB3M8f2mcYT4oxqH0Rvo318uJ8Pfi34D/5BGoS3lun8Fpeean/fqX/4ivbvhXqXiPVf&#10;CSXPiiLydTad02PB5T7P9tKiUTvwWYyxFT2dWlKMjtd9G+ot9G+pPeJd9RXl/BYWdxc3Mqw28ETy&#10;yzP9xFWjfXgn7YHxCbwr8OU0O2l2X2vN9nbY33Ldf9b/AOhov/A6qlHnnynNXrRw9KVQ+Qvih44n&#10;+JHjzWPEM+7ZdT/uEf8AgiX5UT/vmuVbtSZo619ZCPJHlPzapOU580j7Q/YVsPJ8F+Jb7/n41FLf&#10;/vmL/wCzr6Y314P+xzZ/Y/gxFL/z9X1xcf8AoCf+yV7nvr5nEy5qkj9Ay+PLhoku+jfUW+jfXMek&#10;S76N9Rb6N9MCXfRvqLfRvoAl30b6i30b6AJd9G+ot9G+gCXfRvqLfRvoAl30b6i30b6AJd9G+ot9&#10;ath4Y1W/+ZbNkT+/L8lVGlOfwgZ++jfXZ2Hw6/iu7z/gEK10Vh4Y0yw/1Vmrt/fl+evSpZdWn8Rt&#10;7OR5rZ2F5f8A+oglm/3Fras/Aep3PzS+Vbf77b3r0ajfXq08rpx+Mv2cTlLP4e2cPzXM8s3+wnyJ&#10;W7Z6Dp9h/qLOLf8A33Xe9Xt9G+u+nhqVL4Ym3IG+jfRvo312WQw30b6N9G+mAb6N9G+jfQAb6N9G&#10;+jfQAb6N9G+jfQAb6N9G+jfQAb6N9G+jfQAb6N9G+jfQAb6N9G+jfQAb68C/bq03+0v2afEsu3e9&#10;nLa3C/8AgQi/+z177vry/wDac03+2P2ffiBBs37NHnuP+/Seb/7JWcjlxkeehKP90/HytDQdbvPD&#10;Gvafq+nz+TqFhOl1BMn8MqvuSs+iuA/J4z5Gftb8MfHlp8TvAGheKNP/AOPfVLVbjZ/zyb+NP+AN&#10;vX/gFdNvr4Z/4Jv/ABWd49d+H19L/qv+Jrp2/wD75lT/ANAb/vuvubfXfGXun6lgcR9YoRqBvo30&#10;b6N9aHoBvrJ8W6DB4t8L6ro1z/qtRtZbV/8AZ3JsrW315X8e/jrB8ENBsrltNn1W9v2aK2TdtiV1&#10;/vt/wKsJSjGPvnBi506dCcq3wnyZ+yt42i+Fvxiu7HXLiPT7K6gnsrxrh9ixSxfPvb/vh1/4FXpf&#10;xW/bD1HxDf8A/CNfDCzmuLi4fyl1PyN8srf9O8X/ALM//fNeaeB/gF4w/aB8S3via/to/Dmlanct&#10;dSXbx7Vl3Nubyov4q+y/hd8FfCvwlsPL0Sx/0112T6hcfPcS/wDA/wD2VK86jGpOPLH4T8/yvDZj&#10;Vo+wpy5aX832j56+Ff7G+oa/enxB8TL+d5p281tMSffcS/8AXWX/AOI/77r6z0DQNP8AC+lxaZpF&#10;jDp2n2/+qt7eLYi1e30b67qVKNI+5wGWUcBH93H3v5g314v+1dpqzfD7TNV/j0nWLWXf/sSv9nf/&#10;AMdlr2jfXA/HjSm1v4O+MLOJd9x/Z0ssX++qbk/9ArPGR9rQlE9KrHnpHzL5NHk06wmW/sre5X7k&#10;sSSrVjZX5a4HzJV8mjyatbKNlLlEew/svai1trutaeu1zPFFcfe/uy//AG2vprNx/wA84v8Av7/9&#10;jXyN8B782HxJ05R926R4m/8AQv8A2Svrn7SPST/v21frPDtXnwSh/KfQ4KX7o5qiiivreY6bnS2/&#10;+vn/AN//ANkWvK/2krjyfBMEP/Pxcon/ALN/7LXp8FtC0s/7mP7/APd/2Frxr9pgpDY6FbKqoZJJ&#10;H+Vf7u3/AOKrxM1ly4OoTif4Uj588mjyateTR5NfkHKfNcpV8mjyateTR5NHKHKZ/wAPUab4g+JZ&#10;/wCC3s7W1X/yK/8A7PXpe+vPPhdue/8AGF43/LXVvKX/ALZW8S//ABdd9vraPwnpUvhJd9G+uU8f&#10;+ObPwB4cl1O5XzpfuQW+/wD1rf3K8Nh+LXxP8SNLfaRYyfYt3ypaad5qL/wOumNOUjx8bm1DBVPZ&#10;S96X90+nd9G+vD/hp8e7nW9ci0PxLZrZ3sreVFLEuz5v7jpXte+olGUDswmNp42n7SmS76N9Rb6N&#10;9Sd5Lvo31Fvo30AS76+B/wBqjxt/wlvxa1CCKXfaaQv9nxf7y/63/wAf3p/wCvtjxz4nXwf4Q1vW&#10;pfn+wWr3Co/8b7PkT/vuvzOu7iW/uZrqd2muJXaWV3/iZq9rLqXNLnPm86rcsY0iCiiivePj1ufo&#10;b+zfZ/2b8EfCkX96Bpf++pXb/wBnr0vfXBfBCbzvhF4SZf8AoHRJ/wCOV3G+vja8v3sj9Kw38CJL&#10;vo31Fvo31idRLvo31Fvo30AS76N9Rb6N9AEu+jfUW+jfQBLvo31FvrQ03RNR1h/9GtpZk/v7fkq4&#10;wnP4BlTfXjmsfGOf4UeJtY0/xVpGpXOn3V01xpmp2MHmpKjf8sn/ANpK+m9N+Gjfe1C5/wC2Vv8A&#10;/F187/tz/E2f4R6R4X0Pwjdz6RrV7O9/cXtpLtlW3i+RE3f3XZ//ACFXr0MBU/5enLjealT9p/Kd&#10;h8GdN8X+P4tV8Q6hpE+g6ZqM6f2Zaaj8kqQKn+tdP9uvZbD4b2cPzXk8ly/9xPkSsL9mv4j3fxZ+&#10;C3hrxLqTR/2lPE8V55S7d0sUrxb/APgW3d/wOvTa9ull9CHvHfhoxdKMyrYaPY6b/wAe1tHD/tov&#10;z1dplFejGEIfCdo+imUVQD6KZRQA+imUUAPoplFAD6KZRQBiePbPVb/wR4gs9DlWHW7jTp4rF3+4&#10;lx5T7P8Ax6vBf+G4fD39l/2Y3hrX/wDhYu37P/wif2F/N+1f3N393d/wLb/BX0rX5+/EL9rDxDov&#10;7XEraZqcv/CKWF/Fos+nyt/o8sSvtuH2f3t7P8/+wlZylyHj4+t9XcZc3xH3R4AttVsPA3h+216V&#10;Ztbt9OgS+dPufaPKTf8A+PVu0yitD1ofAPoplFBQ+imUUAPoplFAD6KZRQA+imUUAPrC8eab/b3g&#10;XxHpn3/tunXFvs/3onWtqormZba1llb7iLvagyrfAz8N6KKK4D8fnud98CviG3ws+LXhfxLvZLez&#10;vFS62f8APBvll/8AHGav2PR1dEZW3o6/K6V+GgXKk1+s37IXj9viF8AvDV3PLvvbCL+yrl/9qL5E&#10;/wCBeVsf/gddFKR9fkOI96VA9ooplFbn2w+sfxJ4P0Pxg+n/ANtaZBqX2Cf7RapcJvRG2bd9atFB&#10;nKEZx5JD/l+7RXOeOvHuh/Dfw/LrOvXy2lqvyL/G8rf3VT+Jq+UvEn7ZPjPxnqj6f4A8OeSjfdfy&#10;Gvbtv9vYvyr/AOPVhUrRgeVjM1w2A9yfxfyn2hRXw/JdftOX26826wm1d2zyrWL/AMcrU8G/teeM&#10;vBviO30b4k6W0dv/AMt7h7NoLqL/AG9n3XT/AIDWX1iP2jzIcRUeb99SlH/EfZlVNStlvNNu4G+d&#10;JYnR6ZpupWet6daahYzx3lldRLLFLE3yOrVbrqfwH1XP7SHPA+JfAcMqeD9Kgl/1tvB9nb/fi+X/&#10;ANkroPJqpols1ndeILFv+XXWr+LZ/s/aHdP/AEOtXya/M6tPlnM+cnH3ir5NHk1a8mjyaz5SOU1/&#10;hzM1n490CX/p+iT/AL6bZX2kvb6V8Q6U/wBj1Syn/wCeU6v/AOP19sLaQFB+5j/75r9C4al+6lE9&#10;vAfBI5qiiivubHadBDE/m3H76T7/APs/3VrxD9o7/j90OJpGbZHK/wA3/AP/AImvcIXn86b92n3/&#10;AO9/srXhXx/aSbxRYRttTbab/vf7TV89nX+6SM8V/CPINlGyrvk0eTX5jynzxS2UbKu+TR5NHKBh&#10;fCh9+g6hP/z11i/f/wAmHSuz31w/wl+TwNaS/wDPeW4uP++pXeuw31gd8fhPAf2n9Slm1bRNMVvk&#10;WB7jZ/vPt/8AZK940HTYNB0ay0+BdkVrAkSolfNvx7v5f+FlpP5W9bOCJF3p8j/x/wDs9att+05q&#10;Cf8AHzodtN/1ynZP/i69CUZSpx5T4Shj8PhcfXliUV/2gUitvidpUtsuy7aCJ2dPvs/mvsr6T318&#10;eeJ/H6eLfH1jr9zZtbW8TwbrdJdz7FevaLb9pDwvN/rYNStv9+Bf/ZXpVIy5YhleY4SGIrVJS5ea&#10;R63vo31ynhL4haL42+0LpVy0z26/vUeJ0210e+uT4D7ilWpVY81KXMWN9G+q++jfWZseKftgeJ/7&#10;K+GMOlK377VrxImT/pkvzv8A+P7K+KB1r6A/bI15r/x7pWlK2+KwsN//AAOV/n/8dRK+fj1r67Ax&#10;5KJ8BmdT2uJkFFFFd55SP0F/Z4ufO+DPhdv+nV0/8ivXo2+vIf2Xb9bz4LaJErfPayzxP/39dv8A&#10;2evVt9fGV/4sj9KwsuehEsb6N9V99G+uU6ixvo31X30b6ALG+jfTLaGe8lSKCJppW+6iLXYaP8Mb&#10;y52S6hKtnF/cT53rrpUKtX4YlxjKRyW+ui0fwNquq7GaL7HF/fm/+Ir0bR/DGmaJ81tAvm/89n+d&#10;61a+goZT/wA/TpjS/nOc0fwHpmm7GlX7ZL/fm+5/3xXTfcXatMor2qdCFH3Ym3JGI+vzE/b48YW3&#10;iv49y21ncrcxaNYRWDeS25El3O7r/wCRdv8AwCvuX9p34oz/AAl+DGu65Yts1VlSysX/ALssvy7/&#10;APgC73/4BX5HySyXMryyu0srtuZ3b5mp1ZHyOe4vlXsD9Fv+Ccviq21L4RaroLXK/wBoadqrS/Z9&#10;3zpBKibH/wC+/Nr6wr8c/gj8VdQ+DPxF0zxNYvIYYm8q8t0/5b2rffT/AD/Fsr9hoblbmCKeJt8U&#10;q71erpSPQyfFe3ocn8pNRTKK0PfH0UyigB9FMooAfRTKKAH0UyigB9FMooAqa9r1j4Y0O91fU7mO&#10;z0+zga4nllb5EVa/FDWNVn1jWb7U5W/0i8ne4d/9pn3V9sf8FGfiteRTaJ8PrGdobeeL+1dR2f8A&#10;LX52SJP/ABxn/wC+K+Ga5akvePgM6xfta/s4/ZP2t8AeKrXxt4I0TXrOeO5t7+ziuPNh/v7Pn/8A&#10;H63q/P8A/wCCeXxfvtP8V3vw7vJWm0y/ia9sUf8A5YTr99P910/9A/26+/a2jL3T6/L8RHFUOYfR&#10;TKK0PQH0UyigB9FMooAfRTKKAH0UyigB9Y/jO5+x+D9dn/55WM7/APkJ61a4r42aquifB7xxfS/8&#10;stFvHX/e8p9lKRlVly0pyPxsooorgPx17hX3L/wTW8Z/N4w8Jyy/88tVtU/8hS/+0q+G+9e4fsY+&#10;Km8K/tFeF337LfUml02f/a81Pk/8i7KqHxHp5bW9liYyP1aoplFdx+qD6KZRQJnw/wDFqe++P37T&#10;Vv4M+2NbaZZ3LafEn/PJYk3XD/73yt/3ylfYvgvwTonw/wBDi0rQdPisbVf4E+8z/wB9m/iavjL4&#10;qjUPgJ+06ni5rOSbT7q8bUInT/lvFKm24T/e+Z//AByvsDwZ8UfC/j/TorzRdatLzeu9rfzUSWL/&#10;AH0+8tefR5eaXP8AEfDZPKh9br/WP4nN/wCSnV14b+194K0/xH8JL/V54o01LR9s9rcbPn27lV1/&#10;8er1nWfGeg+Hrfz9V1mw02L+9d3SRV8mftMftIaf490l/BXg9pNRiup1S8vUi+Wf5/kiiX7z/NW1&#10;aUOX3j1M5xWFWEqUpy96R6d+xVr0+sfBt7admf8As3UZbWLf/c2JL/7Vevfq8x/Z1+HVz8MfhZp+&#10;m3y7NTnZr28T+7K38H/AF2V6XV0eb2UeY9DKadSlgqcanxcp8tXiLD8RviBB/d1rf/31a27VLsqx&#10;4htvJ+MXjtf+estlcf8AfVvs/wDZKl8mvh68f3sjmqfEUtlGyrvk0eTWHKYlLZX2jp4e5soJBPJ8&#10;0at/D/8AE18d+TX1v4Vmmm8NaXJ5cfzWkTff/wBgf7NfZ8Pe7KR62B+0Z1FFFfe3O06CG4XzZ/8A&#10;WfM//PNv7q14X8c9s3i60zuH+hr95dv8b171D/rrj/f/APZVrw342pv8Yw/7Nmv/AKG9fNZ1/uxO&#10;I/hHmfk0eTVryaPJr4DlPDKvk0eTVryaHTYrvUcoHBfCh/8Ai3ehN/fg311u+uN+Fb/8W58Of9eM&#10;X/oFdVvrzeY6o/CWN9UrnR9PvP8AX2NtN/vxK9S76N9PnZMqNOfxox7nwB4auf8AW+HtN/30tUSs&#10;25+D/g65+9ocf/AJXT/0F66rfRvqvaSOWWBw0vipRMfwr4G0XwS922kWzW32rZ5u+Vn+7/vf71dB&#10;vqvvo31HMdNKnSpR5aUeUsb6N9V99NebYu5m+5QtzZ7Hwb8edb/t74u+JZ929Irr7Kv/AGyXyv8A&#10;2SvPupq5q9+2q6ve30nzvdTvM3/AmqoOtfd0o8kIxPzOvLnqykJRRRWhzH17+xtqvneBdYsWb57f&#10;UfN/4A0Sf/EV9Ab6+Tf2N9YWHX/EelM3z3VtFcKn/XJ9v/tWvqrfXx+N9ytI/QMulzYaJY30b6ih&#10;SW5lSKJWmlb7qIvzvXcaD8Lry82S6nL9ji/55J9+saFCriPhPYjHnOPtoZ7yVIoImmlf7qIu+u40&#10;H4Y3Nzsl1OX7NF/zyR/nrvtK0Sx0SLyrO2WH+8/8b1f319JhspjH3qptGmUtK0ex0SLyrOBYf7z/&#10;AMbVob6Zvo3170YRhHlgdQ/fRvpm+jfWgHC/GbU/Eeh+D4ta8NafJrF1pd/b3t1pkX+tvIFf96if&#10;7W35v+AV5NP+1TbfF+Wx8K/DnSNYm1+9uovtVxd2flRaTEsqNLLL/tba+k99fH/wQ/al17x5+1L4&#10;i8NT3izeFb+W4XTLd4l3weQnyOj/AO2qu9ZyPKxdX2NWMeb4j0j9tvwTfeNv2f8AWF0+JprvS54t&#10;S8pF+d1X7/8A447v/wAAr8sy2QBX7f3L7LeVv7i/x1+JeqajLrOp3d9OkEMs8rSslvAkUX/AEX5V&#10;rGqfNZ9SjGpGoT+H9BvPFXiHTNF0+JrnUL+5S1gRP42ZttftVpVgmlaXaWMTb4rWBYld/wDZSvyo&#10;/ZK8VN4Z+OvhdItO0+8lv7yKy+0XcTO9qj/K7xfN8rf7Vfq/vq6R25DTj7OUh++jfTN9G+tz60fv&#10;o30zfRvoAfvo30zfRvoAfvo30zfRvoAfvo30zfRvoAfvo30zfRvoA/Pj/goz4KvrL4iaF4qSJn0y&#10;/sFsml2/Ik8TO2z/AL4f/wAcevkGv07/AG89Uk034A3SxxwTfar6C3b7RAsuxPm+7u+63+3X5iVw&#10;1PiPzbOKcaWLlyn0z+wD4Sudb+Oya0it9k0Oxllll/g3Sp5SJ/4+/wD3xX2/8T/jBbfCXxl4abxG&#10;7WfhLUoLi1bU9rvFBeb4miSXb/C6+bXz7/wTk8UtfaP4u0P+z9PtorD7PL9rt4ttxO7+b/rW3fN9&#10;1NtfSXx78Saf4V+DvivV9TsbbUre1sXdbS+gSWKWX7sSOjf7bpW8PhPpMuj7HAc0Zf3jB0r4/aL8&#10;QvidoXhrwTeLr1vEst7rWoWnz28EHlOsSb/7zysn/fFevb6+V/8Agn745/4Sr4b63p89jptne6Xf&#10;Ijy6dYxWvnoyfI7pEiKzfI/z19S76uJ7GEqSq0/ay+0P30b6Zvo31odo/fRvpm+jfQA/fRvpm+jf&#10;QA/fRvpm+jfQA/fXhn7aut/2J+zd4r2tsluvItV/4FcJv/8AHd9e4b6+Sv8Ago74kWw+FXh/RVb/&#10;AEjUtW+0bP70UUT7/wDx+VKzn8J52YVPZYaUj876KKK4z8oAda2PBviF/CvjDQtcX7+m30F6u3/p&#10;k6P/AOyVj0UG1OXJNSP3FSZZoklVt6Ou9XSn764T4Ia23iH4N+B9QlbfLcaLa+a/+35Sb/8Ax+u4&#10;311n67SlzwhIfvo30zfRvrU1MLx14F0P4i6DLpGvWKXlk7bl+ba8Tf31b+GvnLxD+wfp8168ujeK&#10;p7O0f/llfWv2h0/4GrpX1Vvo31hKlGfxHk4rLMJjJc9aPvHyLZ/sEy+f/pfjNfK/6d9O+d//ACLX&#10;tXwx/Zy8HfCudL6xs5dS1VPu6jqDb3X/AHP4Vr1DfRvqY0KcfhMsPk2Cw0uanT94fvo30zfRvrpP&#10;bPnrxan/ABezxb/t2OnP/wClFP8AJqXxb/yXHxQv/UH03/0O6qXya+Lrx/eyPGq/EVfJo8mrXk0e&#10;TWPKYFXya+ovBdwv/CJaL/rP+PGL/lm39xa+Z/Jr6e8Df8ijov8A16Rf+gCvqsi92pI9TCbmfRRR&#10;X3VzuOghtoPNn/cx/K/93/ZWvG/jJbqvimLaqp/oa/d/33r2SGJ/Nn/fSff/ANn+6teTfF62b/hI&#10;7VgzN/oy/e/32rwM2jz4YyxP8I848mjyau+TR5NfDch5RS8mjyau+TR5NHKB458Ln/4t94fX+5Zq&#10;ldRvrj/ho+zwVpi/88leL/vl66jfXzktytoFjfWbrHifStBXdqGoW1n/ALEsvz188+M/HniO/wDF&#10;Gp6Z/a8tnaRXktuqI3lIqq/8b1seFfgzZ69+/vPEdtc7/naHT5fNf/vv/wCwrrVDljzSkfHzz2pW&#10;qypYSnzf4js9b/aB0Gw3rYwXOqy/wui+Un/j3/xFce/xg8aeMLl7bQbFYfl3f6PF5rp/wNvlrtdS&#10;+GPhzw94V1iW205ZrhLGXbcXH71/uPXD/s8P/wAVHqa/9Ov/ALPVx9nyylE83EVcxniaVCvU5eb+&#10;U9T+Glnr1hoMq+I5ZZtQlunl/fS+bsTYldbvqvvo31wSlzSPvKNP6vTjTZY31j+M9S/s3whrt5u/&#10;497G4l/75ietDfXG/Ga5aH4WeKGVv+XF0/76+StKX8WIq8uSlKR8GUUUV98j81e4UUUUCPQ/gD4g&#10;/wCEe+LGhSu2yG6l+xS/9tflT/x7ZX6MeG/h1qGt7J5/9AtP77r87/8AAK/K3TtQn0u/tb62fZcW&#10;sqyxP/ddfuV+z/g/xPbeM/Cmj69ZvvtNSs4rqL/gSbq45YKniKnNI+0yOXNGUJEug+G9P8PRbbOD&#10;5/4pX++9a2+mb6N9erGEIR5YH2g/fRvpm+jfW4D99G+mb6N9AD99G+mb6N9AHCfG/wCK+n/Bn4c6&#10;n4jvm/eovlWdvu+ee4b7if5/hSvyy+CfxBX4XfFfw54qnikubewut86I3ztEyOj7f+Au1fWH/BSl&#10;777B4BVf+QZ5t7u/66/utn/jm/8A8fr4YPWuWpL3j4DOMXL63y/yn7X2Gt2PiHw5FqumXK3mn3tr&#10;9oguIfuSqyfI9fiifuCv0+/Yq+3f8Mz6I14zOjtdfZd//PLzX/8AZt9fmD/AfrSkXnNT2tKjUPRv&#10;2bP+S/eAf+wxb/8AoVfr3vr8hf2bP+S9+Af+wxb/APodfrvvrSkejkH8GY/fRvpm+jfW59WP30b6&#10;Zvo30AP30b65Twf42g8Z6p4ois2V7fQ9T/sh3/vyrFE0v/j8u3/gFdRvrIzjLnH76N9M31y/w68b&#10;QeP/AArFqsDL5qyy2t0ifwzxO8Uv/AdyUBzR5uU6vfRvpm+jfWpoP30b6Zvo30AfNn/BQL/kgP8A&#10;3Frf/wBnr80u1fpX/wAFAv8AkgP/AHFrf/2evzV9K5avxH51nn+8n2v/AME0P+Qj8QP+udh/7cV2&#10;3/BQX4tafpHw+h8BQS+drGsyxXE8KN/qIIn373/33T/x164r/gmp/wAhP4g/9c7D/wBuK8W/bSe+&#10;f9pHxX9u/wCnfyP7nlfZ4tlL7B2e2lSyyKj9o7X9gj4s6f4D+ImpeHNVbybfxMsUUFw7fIs8W/Yj&#10;f7+9l/3tlfo9vr8QrYT/AGmJ7Z2+07/3TQ/f3fw7a/bKw89LC3W5f/S/KTzdn9+tKUjvyGvKdOVP&#10;+Ut76N9M30b63Pqh++jfTN9G+gB++jfTN9G+gB++jfTN9G+gB++vzl/4KG+MP7a+MGmaHG2+HRtO&#10;Xcn92WVt7/8AjvlV+im9EV2evx6+NfjNfiF8WvFfiGKXzre81GX7K/8A0wX5Iv8AxxFrCp8J8xnl&#10;fko+z/mOHooormPz4KKKKAP1Y/Y21X+1f2bvB7M3zxRXFu3/AAG4lX/0Gva99fNP7AF4037P6Rbv&#10;9Rq11Ev/AI43/s9fSe+uyPwn6xgZc+Gh/hH76N9M30b60PQOS8bfGHwh8N7m3tvEWtLptxPF5sSP&#10;BK+5f+AJXKP+1j8LU/5mff8A7mnXX/xqtX4l/A3wv8V9RtL7Xku3ltYvKi+zz+V8teJfFH9iu2Fh&#10;9s8C3Un2qJPn0/UZd/m/7r/wN/v1xVZVofCfKZhic2w0pToRjKJ6a/7XvwyT7utXL/7ljL/8RVV/&#10;2yfhun3bzUH/ANyxavj7wRD4U0HxJcaR8RNIv0jWXypZrWXbLav/ALa/xJ/n56+sNB/ZX+E/iHS7&#10;fU9MW51KynXfFcQ6i7o9c1OvWq/CeDg83zbHv91ynYfDr9orwl8UfEf9i6N/aH2ryGuP9Jg2JtWv&#10;Ud9ebeA/gD4L+Gmt/wBr6DYzw6h5TRb5rlpflb/gdejb676fNye8fc4L637L/bOXm/unhmvfvvjZ&#10;4tb+5pmmp/6VVe8mqNz/AKT8YfHDf3YLCL/xyV//AGetvya+cqR5pyMZ/EUvJo8mrvk0eTWfISUv&#10;Jr6N8H2kJ8K6QGijb/RIv4f9gV8/+TX0L4YiZfDulr50i4toh/D/AHa+kyWPLUkd2G+IzaKKK+1O&#10;o6CF5vNuP3aff/vf7K15r8W4mOpWEkiqm6Nk+Vv9qvSoblfNuPlk+/8A882/urXB/FYrMdNZVb5f&#10;N+8rL/drxcxjfDSFW/hnmfk0eTV3yaPJr4zlPLKXk0eTV3yaPJocQPnrwMjW2l3ts3/Lvqd7F/3z&#10;cS10W+sLSv8ARte8W2f8cWtXT/8Af1/N/wDZ62N9fH1fcmKPwnGa98IvD2vXVxctFPbXU7ebLNby&#10;/ff/AIFXH3/wBnhfzdM1pd/8KXEWz/x9a9j30b6uNepE8Wtk+Drz55RPDbjw38RtEtbi2We5v7GW&#10;JonRJ/tCbP8Adb5q5/wn4h1D4aavLPNpUu+WLynhuFaKvpLfUUyJMu2VVdH+8j1rHF/zRPKq8P8A&#10;vRq0KsuaJj+A/G0XjbS5bxbZrPypfKZHbfXRb6z7DTbPTVlWztoLPzW3skK7N1W99ck5fyn1OGhU&#10;hSjGrLmkS764L46zeT8JfEbf3oFT/wAipXcb68/+Pe5/hH4gVf7sX/o1K2w38WJnif4Ej4nooor7&#10;8/NwooooAD1r9GP+CfvxF/4ST4T3fhqeXfd+H7rZEm7/AJYS/Mn/AI95tfnOOte7/sZfEpPhz8bd&#10;Piu5/J0zW0/s2ff9xXb/AFT/APfar/301XGXvHtZXiPq+IifqNvo31Fvo310H6duS76N9Rb6N9AE&#10;u+jfUW+jfQBLvo31Fvo30AeFftvfZP8AhnjxBPeafbX8sUsHkPcf8sHaVE81Nv8AF89fmDE6Rywt&#10;KrTRK3zIjbd1fpx+3H/ybh4g/wCu9r/6UJX5iN90VzS+I/Ps7/3mJ+wPwcubO5+C3hKfTtPi0qyl&#10;0WCWKxhbekSNF9zf/FX4/fwH61+uPwHf/iwXgf8A7AFr/wCk6V+R38B+tXI0zn+DQPR/2b/+S9+A&#10;f+wxb/8AoVfrpvr8i/2b/wDkvfgH/sMW/wD6FX6376dI9DIf4MyXfRvqLfRvrU+tJd9G+ot9G+gN&#10;z40+AnxftPhX+0F8TvAvie7js7fVtfnvbO+uG2J57u3yv/11XZ/3zX2hvr5V/a5/ZSuvitdJ4s8J&#10;LAniWKLyry0d9n29F+5sf/nqv+3/AOy18jp8QvjT8MYk0VtV8W6JFt+zxWl2sqbf9iLd93/gFZc3&#10;KfKvF1ctlKnVj7v2T9Gvjr8bNG+Cfgm61e+mgm1V4tunaY8vz3Uv/wAT/eevPf2D7a8T4CRX15K0&#10;39patdXUTv8A3N+3/wBDR6+T/hj+zf8AEj9oPxMmq+J5NUs9J3L9q1nW2le4lT+5F5vzN/6DX6S+&#10;G9B0/wAJaDp+i6VarZ6fYQJbwQp/Ci1cffOjCVKuLre3lHliau+jfUW+jfVH0RLvo31Fvo30AfN/&#10;7f8A/wAkB/7i1v8A+z1+a/av0o/b/wD+SA/9xa3/APZ6/NftXPI/Os8/3k+1f+Ca3/IS+IH/AFys&#10;P/bioP8AgpB9jTxD4P26fbJqEtrcebqCf611V02Rf7vz1P8A8E1/+P8A+IH/AFysP/biqX/BSP8A&#10;5GjwV/153H/oaVf2Du/5lP8AXc+ff2ebnT7b43eCf7R0xdVil1a1t4oXl2IjtKipL/tbP7lfrvvr&#10;8d/gh/yWr4f/APYw2H/pQlfsHvopHTkP8ORLvo31Fvo31qfXEu+jfUW+jfQBLvo31Fvo30AS76N9&#10;Rb6N9AHkn7V3xF/4Vv8AAzxHeRS7NQv4v7Ns/m/5ay/J/wCOLvb/AIBX5R54Ar67/wCChPxKTXPG&#10;ej+C7SffFo0X2u8RG/5eJfuJ/wAAT5v+2tfIh61zyl7x+b5xifbYjl/lEoooqD58KKKKAP0b/wCC&#10;d02/4H6qv/PLX7hP/Je3r6i318pf8E6EZPg3rrfwPr8u3/wHt6+qN9dMfhP1LLf90pEu+jfUW+jf&#10;VHrHA/FT46+F/hFEkWrzyTalLF5sGn2i75XX+/8A3VWvmLW/jT8Uf2gb+XSvCen3Om6Y3yNFpn93&#10;/prcf/s19J+M/gJ4a+IfjqLxL4h8+/8AItUtYrHdsi+V3f5/4m+/Xe6VpVjoNhFY6ZZwWFpF/qre&#10;3i8pFrklTqVZHymLwWNzCrKFSpy0/wC6fLngb9h6N7N5/F+uS/a5VbbaaZ9yJv8AadvvVxF/pvxD&#10;/ZI8TefZz/b/AA/PL9/bvtLr/YdP+WUtfcu+q+q6ZZ63p1xp+oW0V5ZXCbJbeZN6NRLDx+yY1OHa&#10;MKUfqvu1I/aOB+D/AMeNB+MFk62O6z1i3i33OmSv86r/AH0/vLXpe+vH/hn+z9Y/Cj4kalr2jXTf&#10;2VeWDW62UvzPA/mo33v4k+SvW99bU+bk949vASxKof7X8R4poKNc/Eb4kXLf9BaK3X/gNrF/8XXT&#10;eTXOeAH+33vjO+/guvEV1s/7ZIkX/tKuw8mvH5ecZS8mjyau+TR5NHKBS8mvoTTEni061i8uP5Y1&#10;X/Wf7P8Au14QkO99u379fQEdyqovyyf9+2r6LKY/Ed2G2Oaooor6g6jp4f8AXXH+9/7Ktcb8T4vM&#10;srNv7srV1kNrAZbj9zH97+7/ALC1heOLOP8Asd2WNV2fN8q/7a1wYmPNSkKp8J5X5NHk1d8mjya+&#10;N5TzeUpeTR5NXfJo8mjlDlPnLXofsHxV8Zwf892tbpf+BW6L/wC0ql31d+K9t/Zvxfhn/wCgloq/&#10;99QSv/8AHUrK318Ti48leRkWN9G+szWNYttE06W+vJdlvEvzvXk958adXv7p4tK0yPZ/cdXlesad&#10;OVX4TycVmeGwcuSpL3j2vfRvryzwl8XXv9STT9agis5WbYsyfIm7/bSpvFvxgttN322iqt/d/wDP&#10;b/lkn/xdX7Cpzcpzf23hPY+05tT0rzl37d3zU/fXl/w30fxC+sy69rUsv7+DylSX7/3/AO5/DXsf&#10;hjwlqHi268qzi/dJ/rbh/uJQqE+blh7x6GCxEsXT9ry8pRs7ae/uIoLaJppZW+VEWrfxp+FDWHwF&#10;8Z6hqcu+7i05pYreL7ifPXvHhXwZp/hK12wL5123+tuHX52rn/2gbb7T8DPHq/3NCvH/AO+Ynevq&#10;sFlcaXv1PiPQr0/3Ej8h6KKK9g/LHuFFFFAgp6O0b7lbY6/ddaZRQNO2p+sf7NPxXT4wfCXStYnl&#10;36rar9i1FP8Apuv33/4Gmx/+B16rX5pfsUfGaL4afEv+xdTn8nRPEOy3Z3b5Irhf9U//ALJ/wP8A&#10;2a/SqumMj9Oy3F/WqFvtD6KZRSPWH0UyigB9FMooA8H/AG4/+TcPEH/Xe1/9KEr8xG+6K/Tn9uH/&#10;AJNz8Qf9d7P/ANKEr8xm+6Kxn8R8Bnf+8xP1x+BP/JAvA/8A2ALX/wBJ0r8jf4fxr9b/AIE/8kC8&#10;D/8AYAtf/SdK/JD+H8auRtnH8Kgekfs3/wDJePAn/YYt/wD0Kv1vr8kP2b/+S8eBP+wxb/8AoVfr&#10;ZTielkP8GY+imUVR9OPoplFAD6+Ff+Ckv/IZ8Cf9cLz/ANDir668T/F3wT4JuPI1zxZpGm3af8u8&#10;t4vm/wDfH3q+Gv25vin4T+J+teEW8L61FrCWEFwty8StsXc8Wz7yf7FTKXungZvVpTw8o8x9QfsS&#10;P/xjZ4X/ANiW8/8ASqWvda+Jf2Sf2ofAfw/+GWn+EvE2oT6VqFvPKyyzWrtbsrPuT5l319e+FfG2&#10;g+ObD7d4e1qy1i3/AInsZ1l2/wC//dqoSOvAV6UqEYRkbtFMooPUH0UyigZ83/t+f8kE/wC4tB/7&#10;PX5tnoK/ST9vz/kgn/cWg/8AZ6/Ns9BWUviPzvPP97PtT/gmz/x//EH/AK5Wf/txVL/gpH/yNHgr&#10;/rzuP/Q0q1/wTa/5CHxA/wCuVh/7cVS/4KQf8jR4K/687j/0NKv7B3/8yj+u583/AAQ/5LV8P/8A&#10;sYbD/wBKEr9g6/H34If8lq+H/wD2H7D/ANKEr9f6InTkP8OQ+imUVR9WPoplFAD6KZRQA+uc+IXj&#10;ax+G/gjW/EuoN/omnWrSsm7/AFr/AMCf8DbYv/A66Cvhj/goD8ZY9QvbH4d6ZPvW1Zb3VnRv4tn7&#10;qL/x/f8A8DSnKR5+NxMcLQlI+RPE/iG+8YeI9T1zUpfO1DUZ3uJ3/wBtnrMzQaUDNcx+XylzvnkJ&#10;RRRQZBRRRQB+kH/BP228n4D3Df8APXWLh/8AxyJf/ZK+mK+ev2Fbbyf2eNKb/nreXT/+Rdv/ALJX&#10;0FXTH4T9Vy//AHaI+imUUj0B9Fc54t8f+HPAcCT69rVppqOvypNL87f7ifeauCT9rH4ZO2xtekT/&#10;AG3sZ/8A4iplVicNTMMJQlyVasYnsFFeeab8fvh3qv8AqPF+mpv/AOfuX7P/AOjdlddpvifRdb/5&#10;B2r2N/u+79nukl/9Bq+eBVPG4Wr/AA58xq0x3VInb+6u+isLx5ra+HvBWu6rK3yWdjLK3/AUpSl7&#10;h2bnnnwcTzvAFpef8/8AdXV7v/v+bdSun/oddt5NY/w30T+wfh94a09vke1063ib/f8AKTfXS+TX&#10;nRj7pxFLyaPJq75NHk0cocoaPbebq9lG/wDFOi/+P17iPu15B4Zt/N12yD/PiSvWPsUGP9TH/wB8&#10;19JlseWMjto/CcxRRRXulnQQxP5tx++k+/8A7P8AcWqWu2rTWM8TSM+YH/u/7NXYTP5tx+7j+/8A&#10;3/8AZX/ZpJPNa4RWjj/1bfx/7v8As1hKPNHlNZHlHk0eTV2a2aGV4m/gfZTPJr5RxPNKvk0eTVry&#10;aPJqOUDwr9oqza21HwVqu37l5Pp7P/11i3f+29cVvr139pDSvtPwq1C+X/W6RPBqSv8A7Kypv/8A&#10;ITvXi6Tb0Rv71fE5tS5K/Mc0viOF+NkzDw1aKjfI1183/fD1u/DeztrPwhp7QKu+WLzZX/vvVL4q&#10;Wf2zwbdt/Hbssq/+g/8As9cd4P8AidZ+G/DUVjPBPNcRM+1E+5tauaEZSo+4fE161LC5tKpX+1Eu&#10;/G/Sov8AiX6gq/vWZ7eV/wC//c/9nrZ+G/gnSrPSrLVWX7Ze3EW9Xl/5Zf7lcP4q8fXPjm3i0+DT&#10;dn73fEiN5ru1dR4P+G/xe1WztLbSNK1SwtIv9U9xstdn+3vbY1d8MNXnT5TyI18PLMZV6VL2kf8A&#10;D9o+ivB/w1bU1i1DXJf7N09m/dI77Xl/76r3GwsLbSrWK2s4Fht4vuolfJOifsheNtY1G31PxH4t&#10;gtruJvNV0aW9lT/vrZX13X0OCw0cPH4T9Hy2tWrxlKpS5Q31k+M9H/4STwhrekMu/wC32M9ps/3o&#10;nWtaivUPXn78GfiZRXS/E7RP+Eb+I/irStuz7Hq11bp/urK9c2Riuc/IqseSbiJRRRQYhRRRQApy&#10;xr9PP2Qvjl/wt34cpZ6jPv8AEuiKtveb2+edf+WVx/wP7r/7SV+Yi/Ka7r4MfFbUPgx4/wBP8R2K&#10;tNCv7q8tN3+vgb76f5/iWqgexluM+q1v7p+u++jfWP4P8W6V488M6fr2i3K3mmX8XmwTJ/6B/vfw&#10;VsVsfpkJxnDngG+jfRRQMN9G+iigDwf9uH/k3PxB/wBd7X/0oSvzF/hFfpv+3D/ybn4g/wCu9r/6&#10;UJX5kfwispnwGd/7zE/W/wCBX/JAfA//AGALX/0Utfkh2r9bPgV/yQHwP/2ALX/0Utfkn2pSNs4/&#10;hUD0j9m//kvHgT/sMW//AKFX61b6/JT9nL/kvHgT/sMW/wD6FX611pE9HIP4Mw30b6K80+Pfxp0/&#10;4G+A5dauUW81Cdvs+nWO/wD18v8A8Sn8VUfSVasaMOeZL8afj34X+CGifbNan+06nKv+h6Tbt/pF&#10;x/8AEr/t1+ffxa/aw8f/ABXllgl1NtB0d2+XTNLZokb/AK6t96X/ANB/2K8y8ZeM9X8f+Jr3Xteu&#10;2v8AU7xt8sz/APoKf3VrFIz0rKUj8/xua1MRLlh7sRtFFFQfP3bAnNaGia9qvhjUodQ0jULvSr2L&#10;7txaTtE6f8DWs+ig0jNw+E+yPgh+3zqNhLaaR8Rovt9l9xNbt1/exf8AXWL+P/gHzf71fcGj63Y+&#10;IdLtNT0y8gv9Pul82C4t23o6V+LQ+fivc/2X/wBpK++CXiFdO1KWW58H38v+lW/3vsr/APPwn/s/&#10;96q5z6jLs3lCXs6x+nu+jfUNtcwXlrFPBKs1vKu+KZG3o6f7FTVsfcJ31Pm79vz/AJIJ/wBxaD/2&#10;evzePQV+kP7fP/JBD/2Frf8A9nr83j0FZS+I/PM8/wB7PtL/AIJs/wDH/wDEH/rlZ/8AtxVH/gpB&#10;/wAjR4K/687j/wBDSr3/AATc/wCP/wCIH/XKy/8Abis//go7/wAjR4J/685//Q0o+yd//Mo/rufO&#10;XwQ/5LV8P/8AsP2H/pQlfr7vr8gvgh/yWr4f/wDYfsP/AEoSv19q4nTkP8OQb6N9FFUfVhvo30UU&#10;AG+jfRUN5eQWFrLc3M6w29uvmyyzNsRV/v0Be2pwvx1+LVn8GfhzqHiGfa93t+z2Nu//AC3uG+4n&#10;/s3+6lfk1rGsXmu6te6nqE7Xl7eyvcT3D/fd2++1evftTfHqX44eOv8AQXZPDOlb4NOi/wCev9+4&#10;Zf8Ab2/9814p1NZSkfnebY361U5Y/DESiiioPngooooAKKKKY1ufq3+ydo/9g/s8eCoNvzy2bXTf&#10;9tZXl/8AZ69Y31g+A9H/AOEb8C+HNI27PsGnQWuz/diRK3q3P1zDx5KUIhvqpresQaDo2oanc7vs&#10;9lA1xLs/uKm+rdZPirR/+Ek8L6xo/m+T9vs5bTztn3dybN9TIqtz+ynyHxr8IvAd5+0z8Qdb17xZ&#10;fXL6fa7HlSJvnbdv2RJ/dVK+g7n9k74ZTRbYtDntn/57RX8+/wD8eevAf2fvidB8BPFfiDw54vtp&#10;7CK4lRJZvK3/AGeVd/8A30r19ceHviR4V8VKjaR4h02/d/uxRXSb/wDvj71clGNOUffPh8no4CvR&#10;/wBo5ZVPtcx4vqv7EPhW53tp+tatYP8A3JfKlT/0BK4rVf2G9Xh/5Bniixuf7v2u1a3/APQd9fYF&#10;Fayo05ntTyHLqvwo4T4J+Br74dfDnTND1WeK51CJpXneKV3T5pX2bP8AgGyovjw7TfDe70xV3vq9&#10;1a6Uqf8AXe4SL/0B69Arzn4hf8Tjx98P9D3fJ9sl1WdP9iCJ9n/kWWKip7lPlPajTjQoRpR+ydt5&#10;H+zR5NWvJo8mr5QKvk0eTVryaPJo5QNPwfZ79U835v3S/wDs6V6B5D/8/Mv/AHyv/wATXJ+EYmSC&#10;4kVV+aSJfmb/AGq6zdcf884v+/n/ANjX0mEjy0zvp/Cc1RRRXoknQw3K+bcfLJ9//nk391aHuV+1&#10;Rttk+43/ACyb/ZqaH/XXH+9/7KtI/wDx+xf7j/8AstZGpw2vWypqdxtVsu2/7tZ+yun8WW3+lRS/&#10;312Vh+TXg16XvHNKPvFTZRsq35NHk1jymZg+J9Bi8SeGdV0if/VX9nLat/wJNtfG/hW8lufD1k9y&#10;uy7SLyp0/uOvyP8A+PV9zeTXxv4z0f8A4RX4p+MNI27InvP7SgT/AGZ/m/8ARvm18rntD93Gqc9c&#10;zNSs4tV024s593lXEWxtlUvB/wAENP1jUYrOx0+W/uP4nuJfkT/beu48E+A9Q8Z3m2Bfs1kjfvbt&#10;1+RP/imr6F8N+G9O8K6alnp8GxP4nf78r/7dePl+Cq1/en7sTjll9DES9rViYnw9+GOi/D2z/wBD&#10;toPtzr+9uEi2f8ASuzpm+jfX21OnClHlienClCjHlhAfRXn/AMUfjT4c+FFlu1O587UHXfBplv8A&#10;NLL/APEr/t1xn7Pfxj8S/FfXPEdzqumfZtERU+wvDF+6if8AjTzf4m+5/wB8Ue0jzcp57zHDRxMc&#10;Mpe9I9zopm+jfWp6x+XH7X/h5/D37QvitduyK8livYn/AL3mxJv/APH99eMivsX/AIKL+EvI17wj&#10;4liX/j6tpdPnf/rk+5P/AEa//fFfHWK55H5dmVP2WJlEKKKKDywooooAKKKKAPpH9jv9ol/hV4n/&#10;AOEa1+62eFNWl++7fJZzt/y1/wB1v4/++q/R/f8Ax7q/FH79fa37HP7VH/Hl4A8Y3n/TLR9Tmb/v&#10;i3f/ANl/75/uVcZH1+UZjyfuKh9sUUzfRvrU+2H0UzfRvoA8K/be/wCTc/EH/Xe1/wDShK/Mj+EV&#10;+mn7b3/JuviD/r4tf/ShK/Mv+EVlM+Azv/eYn62fAr/kgvgf/sAWv/opK/JPtX6z/Az/AJIJ4K/7&#10;AFr/AOilr8mO1KRtnH8Kgei/s5f8l48Cf9hi3/8AQq/WqvyV/Zz/AOS6+BP+wrb/APodfrPvrSJ6&#10;WQfwZj6/ML9sL4nS/Eb406tbRTtNpWht/Ztqn8G5f9a//A2/9ASv0631+MGs3kt/rOoXM6sJbid5&#10;ZV/2maiRGfVJRpxgUaKKKxPhAooooAKKKKACiiigD9GP2DPiRL4t+FV34evJ2mvvD0/lRb2/5dW+&#10;aL/2df8AgCV9MV8Ff8E6bqdPGvjCBU/0dtOiZn/2vN+T/wBCevvLfW0ZH6hldSVXCR5j5y/b5/5I&#10;P/3FoP8A2evzf7V+jv7ez/8AFh/+4ta/+z1+cXaokfJZ5/vJ9of8E3/+P/x7/wBcrL/24ql/wUd/&#10;5GjwT/15z/8AoaVa/wCCb/8Ax/8Aj3/rlZf+3FVf+CjX/I0eCv8ArzuP/Q0o+wd3/Mo/rufOPwT/&#10;AOSz+Af+w/Yf+lCV+vdfkD8E/wDks/gH/sP2H/pQlfr3vq4nTkP8OQ+imb6N9UfVj6KZvo30APr4&#10;i/bh/aK8+WX4beHrn90jf8Tq7hb7z/8APv8A/F/98/369F/a0/aiX4XabL4X8NTq/i26i/e3Cf8A&#10;MOib+P8A66/3P++q/OuSaW4leWV2mmlbczu252aspSPks3zLlj7CkR0UUVB8OFFFFABRRRQAd66T&#10;4c+H28W/ELw1oqLv+36jb27J/sNKm6ubHWvob9hnwl/wkPx4tL5032+jWct63+//AKpP/Rv/AI5Q&#10;dmDp+1rxifpVRTN9G+ug/WVsPopm+jfQBx/xC+EXhX4nRRLr2mLNcRLsiu4WeKVP+B14P4k/Yeid&#10;nl0HxQyJ/Bb6jBv/APH1/wDiK+qN9G+spUoy+I8bFZTgsZLmnE+LX+DPxw+HXzaLqF3c28X/AECd&#10;T3p/36bZ/wCgVu/DT4wfGBPH+heHPENtJ5V7crFK+p6Z5T+V/HsdUT5tu+vrXfRvrH2HJ8Mjy6eQ&#10;/V6sZUK8oj64LQf+J98bvEF59+LRNJg0+J/+ms7vLL/47FFXcPNsR2f+BfmrkfgVbNf+EtQ8Ry/6&#10;3xHqc+pK/wD0y3+Vb/8AkKKKtvjlGJ9TI7vZRsq35NHk12coipso2Vb8mjyaOUDpNCjW30iH5XDN&#10;IrN8rf362vtI/uy/9+mqBofs1jBH/caJf/HlrRr6CnHkjynbHY4+iiiuqxkdDDawGW4/cx/e/u/7&#10;C0PbQfa4l8qP7jfw/wC7RDE/m3H76T7/APs/3Vo8p/tUX76T7jf3f9mszUqa7Yx/YdyxqrK2flWu&#10;b2V1l9btJbMrTO+5lXov96ue8lvutXnYiPvcxEypso2VY2UbK4+UyK+yvCvjT4Gtr/4teCtVvGaG&#10;y1KKXSLp0X77rvuLdP8A0or33ZXBfHLQZ9Y+G+pz2K79T0vZq9miffeWB/N2f8DVHT/gdceLoRq0&#10;+WRnKPuluws4NKsorWzgWG3iXYqJUu+qWiaxBr2jWWpW0vnW97AlxE6fxqyVS8beJ18GeFNV1xra&#10;S/Swga4a3i++/wD31XNDkhAU6sacOeZq3l/BptrLc3k8VtaRLvlmlbaiLXzP8Uf2rp7+8/4R74dw&#10;SXl3K3lf2n5W92f/AKd0/i/33ryfxD8QvEv7QniH7HqGtaf4e0RW3+Vd3i29pbr/AH33f61v8/LX&#10;uvw0m+DvwZst8HifTb/WHTbPqbt5szf7uz7q1x+19r8J8JVzepmU/ZUJ+zp/zSPl/wCIvg3xP4G1&#10;2yn8WL52qajF9vb7RL5rv833Gf8AvfLX6EeDL/T9V8JaPeaVBHbaZPaxSwW8S7EiVk+5Xy1+1L8S&#10;PA/xI8P6U2h60t/rFhP8qJaypuiZPn+d0/2Eo+Cf7T+i/D34eW+h65Z6leXVrO/2X7JErp5TfN/E&#10;6fx76inKNKoedlmJwmV5hUpupzxl9o+vd9G+uU+GnxF0/wCJ3hSLXNPWSGJ5XiaGb78TL/n/AMfr&#10;q69LmP02nUjVj7SPwngn7b3hX/hJPgJqF0q77jRrqLUF/wC+/Kf/AMcl/wDHK/NRjlR7V+yPifQb&#10;Pxb4c1XRb5d9pqNrLay/7jJtr8f/ABHoN34V8Qanot8uy+065ltZ0/2kbbWcz4rPqPLUjUMyiiip&#10;PkwooooAKKKKACl6GkooGj74/ZI/aui8VWtp4J8Y32zXov3WnahcN/x+p/zyd/8Anr/6H/vff+sN&#10;9fi0G2urK3zrX27+y3+2H9u+yeEPH95su/8AVWOuSv8A63/plcP/AHv9v/vur5j7bK82/wCXFc+y&#10;N9G+iirPrjwr9tv/AJN28Qf9d7X/ANKEr8zf4RX6Y/tt/wDJu2u/9d7X/wBKEr8zv4RUSPgM7/3m&#10;J+s/wN/5IP4K/wCwBa/+ikr8mO1frJ8Df+SD+Cv+wFa/+ikr8m+1KRtnH8Kgeifs7f8AJc/An/YV&#10;t/8A0Ov1j31+Tn7O3Px28C/9hW3/APQ6/Ujxtr0vhXwX4g1qCJZrjTtOuL2KJ/uO0UTvTid2Ry5K&#10;E5yNvfX5O/tCeCZPh78ZPFWjtHst/tj3Ft/1wl/ep/6Ht/4BXvOn/wDBRXX1lU33g7TblP40t7qW&#10;L/2Vq8j/AGi/jppvx51LR9Vg8NNoOp2cDW88z3n2jz0+8i/cT7nz/wDfdEjlzTFYbF0/dl70Txyi&#10;iioPjwooooAKKKKACiiigD7+/wCCe/gxtH+Hmt+JZ4tkus3nlQf7cUH/ANm7r/wCvqrfXxV8L/24&#10;fBngLwRonhx/Cer20Wm2q2/+iSxS7n/jf+D77fNXtHwi/a08K/GbxanhzSNK1mzu/Ia486+iiRNi&#10;/wC7K9bH6Tl+Jw0KcaUZGF+3t/yQf/uK2/8A7PX5w9q/Rv8Abz/5IP8A9xa3/wDZ6/OTtUSPmc8/&#10;3k+zv+CcX/H/AOPv+uVn/wC3FUf+Ci//ACM/gr/rzn/9CSr3/BOL/j/8ff8AXKz/APbiqP8AwUX/&#10;AORp8G/9edx/6GlH2Du/5lH9dz5x+Cf/ACWfwD/2H7D/ANKEr9dt9fkT8E/+Sz+Af+w/Yf8ApQlf&#10;rtRE6ch/hyDfRvooqz6sN9eD/tOftOWPwZ0aXStKljvPGd1F+4h++lmv/PWX/wBlSsf9p/8AaxtP&#10;hXb3HhzwzLFf+MHXZLL9+HTf9/8AvS/7H/ff+1+emq6peaxqV3qOo3Ml5fXUnmz3EzbnleolI+Xz&#10;TNY0/wB1Q+ITUtSvNY1G61C+uZLy9upWlluJW3PK7ffeqdFFQfBt31YUUUUCCiiigAooooAXPOa+&#10;6v8Agnf4V+z+FfFfiaVPnvbyKwif/YiTe/8A6N/8cr4U7V+svwB8Af8ACtPhH4a0GVdl3FbfaLz/&#10;AK+Jfnf/AND2f8Aq4n0uR0OfEe0/lPQ99G+iirP0AxPHPiqLwT4N1jXJ/uWFq8qo/wDG38Cf9918&#10;YeA/i78YILO71PSp9S8Q6Zby/v8A7RB9qRH/APQlr1r9s/xn9g8K6V4agl/fajP9onRP+eUX/wBn&#10;/wCgV6L+zr4M/wCEJ+FGjwSrsu71f7Quv9+X/wCw2Vxy5qtTlPhsX9YzLMvq1Kryxpx+yeUeGP22&#10;13pB4l8ONC6/euNLl/8AaUv/AMXXsXhX9oHwF4w2LaeIba2uG/5d77/R3/8AHvvf8ArY8VfDTwr4&#10;5V/7c0Oyv5m+Tzni2Tf99r81eL+Lf2LdDv8AfL4c1q50qX+C3u1+0Rf/ABX/AKFR++h/eOjkzrBf&#10;DKNSP/kx9II6uqOjb0b7rpRvr4nf4S/Gf4Sy7tBnu7m0Vv8AmDXXmxN/2yb/AOIr7N0dLyHSLKLU&#10;J/tOoLAiTzbdnmy7PnetqdSUj1cux9TF80atKUZROa+LusXOleAdTWx/5Ct/s02x/wCvid/KT/x5&#10;69F8PaDB4b8P6ZpFsv8AolhaxWsX+4qbK81vIf8AhLfjJ4X0j79pokEuu3Sbv+Wv+qt0/wC+ndv+&#10;2VexbK7KEOeUpHsfaK+yjZVjZRsrs5TQr7Ktafb/AGi+iVuV3fNTdlaWjQZuXbLL8v3lq6UfeKga&#10;txbQJH/qY/vr/B/tVP8AYoP+eMf/AHzUFxE/lL++k++v93+9U3kSf8/Mv5L/APE17B0nMUUUVqZH&#10;QwvP5tx+7T7/APe/2VoZ5/tUX7uPfsf+L/dohuV824+WT7//ADyb+6tDXK/aom2yfcb/AJZN/s1B&#10;QXDz+Wu6OP76/wAX+1WXfQsly+5dm75vkrUuLhWjX/WffT/lm396oNRCyqrKrnb/ALLVz1I88QkY&#10;+yjZVvZRsrj5TIqbKNn8LVb2UbKOQDwT4b2zeFbzxB4Jk/5gN5/oaP8A8+Uv723/AO+P9V/2yrsL&#10;+wg1KwuLO5Xzre4ieKVP7yNWP8XbP/hFfH/hTxevyWl5/wASDU3/AN599o7/AO5LvT/t4rerxHHl&#10;lymDhf3JnzJbfsQ2KN/pPiy5mT+5FYIn/s9b1n+xb4Oh+a51XW7n/cliRP8A0CvfaKx9hSPCjkOX&#10;R/5dnj9n+yX8Obb/AFun3d5/11vH/wDZdlbtn+zx8ObD/VeFbR/+uzSy/wDoT16HRV+yid0crwUP&#10;hpRM/QfDGkeFbJ7bRdMtNKt2be8NpAkSM39960qa77F3M2xF+871U0fWLPXtOt9Q0+5ivLG4XfFN&#10;E3yPVHfHkh7kC7X54ft3+Af+EX+Ldvr8EWy08QWvmu//AE3i+R//ABzym/4HX6G14Z+2N8NJfiL8&#10;G72ezi87U9Db+0oERfnZVT96n/fHz/8AAEqZHm5pR9vhpH5n0UUVB+YBRRRQAUUUUAFFFFABRRRQ&#10;B9Tfs7ftmX3gVbTw542aTVfD6fuoNRT5riyX/wBmX/x7/wBBr7y0TXtP8T6RaanpV5BqWn3S74Li&#10;3bej1+NGc9a9N+C37QHib4Iav5ulT/bNHlfddaTcN+6l/wBpP7r/AO1VxkfU4DOJUv3db4T7K/bY&#10;8Z6D/wAKd13w9/bWn/8ACQebav8A2Z9qT7Rt81H/ANV977tfnP2r0j9oH4j6f8Wvidd+KNMgntre&#10;6ggRorj76OsSK9eb1B5uY4n61X50fph8EPjT4Atvgx4U0+58Z6JZ31ro9vbz293fRW7oyxbXTY1f&#10;mh2pAM0UGeKxssVGMJfZO2+CetWPhz4ueEdV1K5Wz0+z1OCWe4dflVN1fpV428YaD42+DHju80DV&#10;7HWLRNHvYnmsZ0lRX+zv8ny1+UB44r3L4P8A7Q+n/DT4QeM/B11pV3eXevLcJFcQyoiRebb+V81X&#10;GR2Zdjfq8JUpfDI8MoooqDwXuFFFFAgooooAKKKKACiiigA6GvpP9gNN/wAcbt/7ujzv/wCRYq+b&#10;Dya9J+Afxfl+B/j9PEI07+1oWtXtJ7fzdj7G2/db/eRKDuwVSNKtGcj61/bh8eeF9b+Ecuj6f4j0&#10;i/1WDVovNsbe+iluE279+9Ffd8lfAPatjxfrS+J/GGt6xFE0KajfT3SxO33N0rvs/wDH6xz1oNsf&#10;ifrVbmPqj9hD4i+GvA2r+MIvEeuWOifb4rXyHvpfKRtvm7/m+7/GtN/bw8a6D408R+FJdB1zT9bh&#10;t7adJX0+6S48r50+/tr5ZAzT5Bh3/wB6rL+vy+rfVjpvhXqtpoXxQ8H6nqE621jZaxZ3E8z/APLJ&#10;EuEd3/8AHK/Wrw34n0jxhpaanoep22q6e7bFuLSVJU3V+Nvavuz9mP4weFfhF+zdaX3iPU1tna+u&#10;vItIvnuJ/n/gT/K0RPUyXF+xlKMvhPraaaK2t5Z55VhiiXezu+1EWvjT9of9ttYftfh74cz73/1U&#10;+vf3f+vf/wCL/wC+P71eNfH39qrxD8ZpZdMs/M0TwujfLp8Uvzz/AO3K/wDF/ufdrw0HbRzmmPzi&#10;U/3dAfNNLczyzzytNNK253dtzM1R0UVB8i3fVhRRRQIKKKKACiiigAooooA9W/Zk8A/8LG+NPhzT&#10;5YvOsrWX+0Lz5fk8qL5/n/322J/wOv1Pr5K/YD+GkmieFNV8Z3kWyXVm+y2e9f8AlhE/zv8A8Df/&#10;ANFV9Z1cT9HyfDexw/P/ADDqKbRVnvHGePPg54V+JE9vc65p/nXcC7IrhJXR9m/7n+7Xa/cXatNo&#10;qOUwhQpQnKcY/EOoptFWbjqa7qi7m/horjvipf3g8ORaNpsuzW/EE6aVZun30aX78v8AwBd7/wDA&#10;KiXuikbPwHs21i18QeNp/v8AiC8/0Pf/AA2UH7qL/vt/Nl/7a16lsqLRNEs/D2jafpVjF5NlYQJb&#10;wJ/cVU2pWhsr2KVPljylxiVNlGyreyjZW3KMqbK2LFJITFtVTuVn+9/u1SRN7Iv/AKAlaguV+0xf&#10;LJ9xv+Wbf7NdNGJURLhp/LXdHH99f4/9r/dqbdc/884v+/v/ANjUVxcr5a/6z76/8sm/vVN9rX+7&#10;L/36auk2OYooorUyOmh/11z/ANdP/ZVob/j9i/3X/wDZaihtYDLcfuY/vf3f9haHtoPtcS+VH9xv&#10;4f8AdrIonuP9Wv8A10X/ANCqR0EqMv8AeqpcW0CR/wCpj++v8H+1U/2KD/njH/3zQWZOz+KjZVjy&#10;swW7f3lSm7K5pR94yIdlGyptlGyo5QOb8e+D7Xx54O1XQblmhjv4GhWZPvxN/BKv+0jKrf8AAa8r&#10;+HXiG517wtF/aC+TrFnK+n6jF/dnifbL/wCPfPXvGyvC/Gunf8K++LsWpL8mi+L/AN1L8vyRajEn&#10;yf8Af2JP/IX+1Xm4uly/vTOX8x0m+jfTK4fxz8Y/DXw31a0sfEM9zZ/aovNiuPsryxP/AN815spR&#10;OapWp4ePPVlynd76N9cDpvx18Aax/qPFmmpv/wCfiX7P/wCjdlUvij8bNF8DeC7jVbG+tNVvZf3V&#10;jb286S75W/3f4Uo9rHlOSWZ4WFKVX2sTzz9qv4xtpVl/whOiys+p3q/6c8P34om/5Zf7z/8AoP8A&#10;v16X8BPBOofD34aaZpWpzs96zNcNC/8Ayw3fN5Sf5+9vrwr9mP4aXXjnxRd/EHxHuvEind7Z5v8A&#10;l4uP45f+Af8AoX+5X074n8W6R4M0t9Q1rUINNtE/jlb73+5/eauan7/7yR8/llR4irLMsTPl/l/w&#10;m3vpnyumxlrM8MeJNP8AFug2Wr6VP9p0+6i3xPWnXYfXRlCpDmiflf8AtIfCtvhL8WNV0qCLZpV0&#10;323Tv+uDfwf8Aben/AK8xI2V+i37avwlbx98Mv7c0+DztY8PbrhURfnlgb/Wp/7N/wAAr86CS1Qf&#10;m2ZYf6vX5fsiUUUVB44UUUUAFFFFABRRRQAUUUUAFFFFABRRRQAUUUUAFFFFABRRRQAUUUUAFFFF&#10;ABRRRQAUUUUAFFFFABT3++1MpefvUAJS72/vfdpKKBhRRRQIKKKKACiiigAooooAKKKKACuk+H/g&#10;2++I3jTR/DOnf8fGozrFv2/6pf43/wCApuaubr7Y/YG+ErW1rqfj/UIPnuF+xaZvX+D/AJay/wDs&#10;n/AHoPSwOH+tV4wPrjw3oNj4V8PafounxeTp9hAtvAn+wqVp76ZRWx+owUYLkiP318+fFr9qhfCu&#10;vS+HvCumR6xqsUvlS3E294ll/uIi/eavXfiLqtzongDxLqFnu+12unXEsTp/A6xP89fOv7GHhXT7&#10;+/13xDcqs2oWey3g3/8ALLdv3v8A5/265qkpc3LE+WzbF1/b0sDhpcspfaD/AIal+I3hWeKfxR4M&#10;jhspfuo9ncWTv/uO++vVfAf7Tngzxt5UE942g6g//LvqPyI/+5L92vVbm2ivIJYJ4lmilXY0Uy70&#10;avD/AIhfsl+F/FXm3Ohs3hvUG/ghTfbt/wAA/h/4BUctWHwkSw2aYL36FX2n92R7mjq6blbejfdd&#10;Kfvr4keH4t/s5S/K0k2iK330/wBKsn/+Nf8AjtfSvwQ+KN58V/Ckuq3mkf2a8U/2feku9J2/jdKu&#10;FbmlySO3BZvHFVPYVYSjUPRt9c98O7H/AITb4t6prr/PpXheL+y7P+495Ku64f8A4BFsX/tq9ReP&#10;PE8vhXw1cXNtB9s1OVktbG0T79xPK+yJP++q9N+GHgdfh94G0rRBL9puol828u9v/HxcM+6WX/gT&#10;s7V30Kftan+E+g+KR0eyjZU2yjZXt8puQ7KNlTbKNlHKBPp0PzPJ61O//H3F/wBc3/mtRQW0Z8zz&#10;I1dlbqy/7ND2kH2uJfKj+43G3/drriuUsnuP9Wv/AF0X/wBCqxVC4toEj/1Mf31/g/2qn+xQf88Y&#10;/wDvmmUcvRRRWpznQwxP5tx++k+//s/3Vo8p/tUX76T7jf3f9miF5/NuP3aff/vf7K0M8/2qL93H&#10;v2P/ABf7tQahcRP5f+uk+8v93+9UvkS/8/Mv/jn/AMTUVw0/l/NHH95f4/8Aa/3al3XP/POL/v7/&#10;APY1IEVtAzWkbGRm+X7tR7KfatP9li2xx/cX+P8A+xpyHLNuX51+9taokBFso2VYoqQK+yuV+KXg&#10;OP4ieCdS0ZpPs13Kvm2l3t/49bpPmil/4AyrXZUVnKMZx5ZB8R8+eAPFEnifw5DPdxfY9SgZrW+t&#10;P44LqJ9sqf8AfVZ/xL+Feh/FfS7Sx1rz0+yy+bFcWjIkqf8AjlavxQ0g/Df4jWviaFdnh/xLKllq&#10;ewfJb3v3bef/ALar+6b/AGli/vVt18xOHJP2Ujgq0o1Y+yqx5j51v/2KvDz/APHn4h1KH/r4iil/&#10;9kSuX1v9jNtKtZbz/hM7SG0iXe8t9Z+Ui/8AA99e1fGb42WPwisLTzbGe/1C9V/ssSfJF8v996+a&#10;o4fiX+05qm5mZNHSX7/+qsbf/wCKb/vpq4Kkacfd5T8/zLDZbTqewpUeap/LE8y1J5/DGrzWekeI&#10;Wv4om2Ld6c0sSP8A7leweAP2dfF/xOe01DxdqF9pulIv7r7dK8t26f7CP93/AIHXuvwu/Z48NfDT&#10;yrx4v7Y1tf8Al+u1+5/1yT+H/f8AvV6rRSo/zF5bwy/jxf8A4CYngzwZpXgDQYtF0WBobKL59jy7&#10;3Zv79bdFFd5+gUoRow5IA/zptb50f7yPX5l/tT/BZvg/8R5WsYNnhzV911p+z7kX9+L/AIB/6C6V&#10;+mledfHj4UW3xj+HOoaHLtTUE/0jTrh/+WVwv3P+Av8Ad/4HQeVmWE+tUL/aPynoq5qWm3Oj6jda&#10;ffQSW19aytFPDKvzo6/fVqp1B+aNW0CiiigQUUUUAFFFFABRRRQAUUUUAFFFFABRRRQAUUUUAFFF&#10;FABRRRQAUUUUAFFFFABRRRQAUUUUAFFFFABRRRQAUUUUAFFFFABRRRQAUUUUAFFFFA0dz8HPhjff&#10;F34gaZ4cs9yRSt5t1cIv/HvAv33/AM/xOlfqvoOiWfhjRrLStMgW20+ygW3giT+BFrxL9kL4Lf8A&#10;Cq/h8mp6nBs8R62q3F0jr88EX/LKL/2d/wDf/wBiveqs/Rcpwn1elzz+KQUUUUHvjbmGK8t5YJ1W&#10;aKVdkqP9x0r4/wDFvgnxf+zT4wu/EfhVWufDUrfNvXzUVf8AnlL/APF19hU2ZFmieKVVeJ/kZHX7&#10;1RUjzHjZjl0cbGMubllH4ZHkPw0/ac8L+PPKs76X/hHtYb/lldt+6f8A3Jf/AIuvYN9eC/E79k7Q&#10;fE/m33hpl0HU3+f7Pt/0SX/gH/LL/gH/AHxXkmlfEL4l/s66lFpWtW0lzpSN+6tL5t9uyf8ATKX+&#10;H/PyVj7SUPiPFWZ4vLp8mYR93+aJ9qvtdXVl3o/3kequm6VZ6PZpZ6fZwWdojs6w28WxE3fNXOfD&#10;H4i23xO8KRa5Z2dzYRNK0TQ3C/xL/c/vLU/j3xFd6NpUFppMaXGv6tOthplu/wDFO38f+4n33/2E&#10;eum9/ePqKU6VWMa8Cx4F0z/hY3xZl1KRd+heEP3UH9yXUZU+dv8AtlE//fUv+xXvOyuf+HXgmz+H&#10;Xg/T9BtHM32VMzXD/fuJW+aWVv8AadizV1Fe/hqHsqZ6MYlfZRsqxRXYUV9lSww72+9T6VfMX7qx&#10;srf7VVGIEUMT+bcfvpPv/wCz/dWjyn+1RfvpPuN/d/2aIXn824/dp9/+9/srQzz/AGqL93Hv2P8A&#10;xf7tagFxE/l/66T7y/3f71S+RL/z8y/+Of8AxNRXDT+X80cf3l/j/wBr/dqXdc/884/+/v8A9jUg&#10;czRRRWpB0MNyvm3Hyyff/wCeTf3Voa5X7VE22T7jf8sm/wBmpof9dcf73/sq0jf8fsX+6/8A7LWR&#10;sRXFwvlr8sn31/5ZN/eqb7SP7sv/AH6aluP9Wv8A10X/ANCqxQBQtrhfs0S/vPur/wAsmpI5laWb&#10;hvmk/wCebf3Vqex/48oP9xaWD/XXP/XQf+grQAUVLspmyoAbRTtlGygDnfGfhXT/ABv4Y1LQtVj8&#10;2wvoWik2nDLn+Jf9pTht1eF+CNQ1C0kv/C3iB1fxFoTJBO//AD9Rf8srhf8AZdP/AB7en8FfSxXF&#10;eOfHjwddNFa+NtAgabXdCVvPtYV+a/sf+W0P+06/fT/aXb/FXm42hzx9pExqR+0c14w8DaH48tbS&#10;216xiv4rWf7REjt/FWxZ2cFhaxW1rFFbW8S7Iool2IlV9H1iz17S7TULGdbm0uollilT+Nat14Pu&#10;nFGlDn9rGI+imUVZ0D6KZRQA+imUUAfJX7aX7Pf9t2UvxC8PW3/EwtV/4m1vEv8Ax8RL/wAvH+8n&#10;8X+z/uV8OnLGv2XdFdNrLvRvvI9fnR+1n+z+/wAJ/FP9uaLB/wAUpqkn7pEX5LOX/nl/u/xL/wDY&#10;0Hxmb5fyf7TTPn6iiioPjQooooAKKKKACiiigAooooAKKKKACiiigAooooAKKKKACiiigAooooAK&#10;KKKACiiigAooooAKKKKACiiigAooooAKKKKACiiigAooooAUGvqT9jT9nv8A4TDV4vHGvW2/RLCX&#10;/QbeZfkup1/j/wB1P/Qv9yvKPgF8Fr742eOItOXzIdHtf3uo3af8sov7n+89fp7omj2Ph7SLTStM&#10;torPT7OJIoIol+RVWg+pyfL/AGsvbT+E0KKZRVn3g+imUUAPoplFAD6o6xomn+IdNlsdTs4L+0l+&#10;9b3C70q3RQTOEJx5ZlLR9H0/wro1vp+nwLZ6fZRbIoUf7iUfBLQm8b+JLj4iXiH+zERrLw9E38UX&#10;/LW6/wC2v3V/2F/2q53XrK5+I3im08B6dJIsEsf2rXLqJ/ntbP8A55f70v3V/wCBv/BX0fYafb6X&#10;ZQWdpAtvawRrHHFEu1VVfuqtd+Eo88ub7MSqUIot0U7ZRsr3jrG0U7ZRsoAYzhByGP8AuruqG2uF&#10;+zRL+8+6v/LJquJ8tQ2P/HpB/wBc1qwIYblfNuPlk+//AM8m/urQ1yv2qJtsn3G/5ZN/s1ND/rrj&#10;/e/9lWkb/j9i/wB1/wD2WgCK4uF8tflk++v/ACyb+9U32kf3Zf8Av01Lcf6tf+ui/wDoVWKAOPoo&#10;orU5zoYbWAy3H7mP7393/YWh7aD7XEvlR/cb+H/dohifzbj99J9//Z/urR5T/aov30n3G/u/7NQa&#10;hcW0CR/6mP76/wAH+1U/2KD/AJ4x/wDfNQXET+Uv76T76/3f71TeRJ/z8y/kv/xNSBDbW0H2aJmi&#10;j+4v8NENrAZbj9zH97+7/sLRaxP9li/fSL8i/wB2iGJ/NuP30n3/APZ/urVAOEKR3S7Y1TcjfdX/&#10;AHatVTeJ/tUX76T7jf3f9mrKJs/iZ/8AeqSx9FFFABR1oooA+bPFOgH4NeNt0a7fBXiO5/0fb93T&#10;r5/vRf8AXOX7y/7e9f40roK9S8YeFbDxx4evtF1W3FxY3cZhkXow6/Mp/hZeGVq8E8P3GpeFNduP&#10;BXiSfz9Xs4vNs9Rddn9qWv8ABL/vJ91l/vf76V83i6Hspc8fhOSUeWR1NFFFcYBRRRQAUUUUAFZX&#10;irwxpnjPw9e6LrVmt/pt5F5UsT1q0UGcoc8eSR+Xvx++BWq/BDxW9tL5t5oV02/TtQ2/fX+4/wDt&#10;JXlpGK/XHx/4D0X4l+FLvQdcg+02U6/fT78TfwOn+1X5l/GL4Qa18GfF0ukamvnW7fPZ3yL+6uov&#10;73+9/eWoPgczy2WFlzR+E4Giiig+cCiiigAooooAKKKKACiiigAooooAKKKKACiiigAooooAKKKK&#10;ACiiigAooooAKKKKACiiigAooooAKKKKACiiigAooooAUDNdb8L/AIZa18WvFtroGixb5X+ee4df&#10;3VvF/HK9Z/gfwTrHxE8TWWgaHbNeahdN8v8AcRf77/7Nfpr8E/gzpHwW8JRaVp/+k6hL899qDr89&#10;xL/8T/dSg97LsBLFS5pfCavwr+GOi/CLwhaaDosXyL889w6fvbqX+N3rraKKs/Q6UI04ckAooooN&#10;AooooAKKKKACsLxj4o/4RrSleGBr7VbyVbXT7KL791O33F/+z/uVp6rqtnomm3GoX0621paxebLN&#10;K2xFSrXwW8F3niHV1+IXiGFoJJYvK0PTZl+eytW/5at/01l/8dT5f4nq6VOVWfLEXx+6dl8JPhz/&#10;AMK98Nut3Ot/4g1GT7XquoKv+vuG/u/9M0+4q9lWvQTQKK+phTjSjyxOyIUUUVoAVDN/q/8Agaf+&#10;h1NVW4jbG7zn+8vy4X+9QBL9ig/54x/981Bb2kD20LNFH9xf4am8iT/n5l/Jf/iahtYn+yxfvpF+&#10;Rf7tABDawGW4/cx/e/u/7C0PbQfa4l8qP7jfw/7tEMT+bcfvpPv/AOz/AHVo8p/tUX76T7jf3f8A&#10;ZqiAuLaBI/8AUx/fX+D/AGqn+xQf88Y/++aguIn8pf30n31/u/3qm8iT/n5l/Jf/AImpA5iiiitS&#10;DoYXn824/dp9/wDvf7K0M8/2qL93Hv2P/F/u0Q3K+bcfLJ9//nk391aGuV+1RNtk+43/ACyb/ZqC&#10;xLhp/LXdHH99f4/9r/dqbdc/884v+/v/ANjUVxcr5a/6z76/8sm/vVN9rX+7L/36apLIbRp/ssW2&#10;OP7i/wAf/wBjRC8/m3H7tPv/AN7/AGVotrhfs0S7ZPlVf+WTUQ3K+bcfLJ9//nk391aogGaf7VF+&#10;7j3bG/j/AN3/AGadcNPt+5H95f4/9r/dprXK/aom2yfcb/lk3+zRcXC+WvyyffX/AJZN/eoAuJu2&#10;/NT6rfaR/dl/79NUyv5iblqSx9FFFACE4xXnnxY+G6/EbRo47acaf4g09/tek6iUz5Evo396NuFd&#10;PT/gNehkZoxisqlONWPLID5n8I+JZtchurTUrRtL1/Tpfs+p6ez/ADwS/wCx/fV/vo/8a10NbXxj&#10;+GN3rb23irwuqQeLtPjK+UzbE1G372sv80f+Fv8AZZ643wx4ntvFWlpeWyywurPFPbyrsmt5V+/E&#10;6fwslfL1qcsPLlkccvc902KKN9G+sRhRRvo30AFFG+jfQAVy/wASPhvoPxU8NXGh69Z/abd/nimT&#10;/WwN/fR/71dRvo30Gc4RnHkmflp8a/gbr3wT8Q/Y9QX7ZpU7f6DqcKfJcJ/7K3+xXnGPSv138YeD&#10;9I8f+H7rQ9esY7/T7pfmif8Ag/20/utX50fH79nPWvgtqktzEsmpeF5W/wBF1NV+7/sS/wBxv/Qq&#10;D4LMcrlQ/e0vhPHqKKKD5sKKKKACiiigAooooAKKKKACiiigAooooAKKKKACiiigAooooAKKKKAC&#10;iiigAooooAKKKKACiiigAooooAUDNdR8OPhxr3xU8TW+h6BZ+dcP80sz/wCqgT++7fwrWr8Ivgz4&#10;j+MfiBNO0WDZaRN/pmpyr+5tV/8Aiv8AZr9H/hX8KNB+EHhqLSNDg+d/nuruX/W3T/33eg97AZdL&#10;FS5pfCZvwT+Bug/BPw/9k09ftmqzr/p2pzL89w//ALKv+xXpFG+jfQfoFKlCjHkgFFG+jfQbhRRv&#10;o30AFFG+jfQAUfcXc1G+uUi02++MHiWfw1pU8ln4asX8vXNWhba7/wDTlE399v42/hRv7zLQlKc+&#10;SIy34K8NN8a/E/225j3+ANHn+RW+5rF6rf8Aj0ETf99v/utv+lAMDFUNK0iz0LTLXT7C1jtLG2jW&#10;KC3iXakaL91VFaR4r6fDUI0Im8Y8otFFFdhYUUVXaURj5t3/AAFWagBsryJMqoqt8v8AE1Q3DT+W&#10;u6OP76/x/wC1/u0rXK/aom2yfcb/AJZN/s0XFyvlr/rPvr/yyb+9VEEu64/55xf9/f8A7GorZp/s&#10;0X7uP7q/x/8A2NTfaR/dl/79NUNtcL9miX9591f+WTVJYQvP5tx+7T7/APe/2VoZ5/tUX7uPfsf+&#10;L/dohuV824+WT7//ADyb+6tDXK/aom2yfcb/AJZN/s1RAlw0/lrujj++v8f+1/u1Nuuf+ecX/f3/&#10;AOxqK4uV8tf9Z99f+WTf3qm+1r/dl/79NUlnMUUUVqZHTQ/665/66f8Asq0N/wAfsX+6/wD7LUUN&#10;rAZbj9zH97+7/sLQ9tB9riXyo/uN/D/u1kUT3H+rX/rov/oVWKoXFtAkf+pj++v8H+1U/wBig/54&#10;x/8AfNBYlp/x5wf7i0sH+uuf+ug/9BWoLS2he1hZoo/uL/DRDawGW4/cx/e/u/7C0ATN/wAfcX/X&#10;N/8A2Wln/wBUP+ui/wDoYqBrSD7XEvlR/cb+H/douLaBI/8AUx/fX+D/AGqAL9VrH/j0g/65rS/Y&#10;oP8AnjH/AN81BaW0L2sLNFH9xf4aAL9FQRyeY0i/3W21PQAUUUUAIRkYrxD4sfDK+stVm8beD7US&#10;6wF/4mujJ8qatEv8S/8ATwn8Lfxfcb+Hb7hSEA9a5q1GNaPLIiUeY+cvDfiSx8VaRFqGnz+dby/3&#10;12Or/wAaOn8LJWnT/if8LNR0DWbrxr4LtvPupcvq+gx/Kmoj/nrH/cnX8pOjVk+G/EmneKtIi1DT&#10;5/Ot5f767HV/40dP4WT+5XzFWlKlLlkc3w+7I06KKKgYUUUUAFFFFABVe/sLbVbK4s76CO8tLhXS&#10;WGZd6OlWKKAavoz4k/aB/Ywn0f7X4h8ARy3ll9+fRPvyxf8AXL+8v+z97/fr5NdGR3R/kdfvI9fs&#10;bXhnxy/ZR8OfFp5dV0510HxK33ruGL91df8AXVP/AGf/ANCoPkcwyfn/AHtA/OTFNrs/iV8I/FHw&#10;n1T7D4j0xrZHb9xdxfPbz/7jf5auMPNB8dOlKlLlkFFFFBiFFFFABRRRQAUUUUAFFFFABRRRQAUU&#10;UUAFFFFABRRRQAUUUUAFFFFABRRRQAUuKQda3vCHgfXviBrKaV4e0yfVb1v4IV+RP9t3/hX/AHqD&#10;WEJTlyxMLoa+h/gF+yRrHxM+z654j8/RPC7fOqbdtxe/7n91f9uvbfgh+xbpHgyW01rxjLHr2sJ8&#10;8Vii/wCiW7f+1W/8dr6b/goPrcBk/wDy8rmV4Y8K6R4J0O30jQ9Pg03T4F/dQwr/AJ+atWiig+vh&#10;CEI8sAooooNAooooAKKKKACiiuVub3VvH/iGXwl4RfyZo/8AkK6267otLRv4f9udv4V/4E9CTfwD&#10;HTvqvxE8STeEfDE7Wywf8hjW1XcmnI3/ACyX+9O38K/wffb+Df774N8I6Z4E8PWei6PAtrYWq4Vc&#10;Zd8/ed2/iZmO5m96j8DeBdJ+Hfhu30XR7doraP53eQ7pZ5W+9LK+PndjyzV09fQ4TDeyjzS+I1px&#10;5B1LRRXpGoUUUUAFVof9dcf73/sq0oWK5jjZkV8r8u9aghtoPNuP3Mfyv/d/2FoAmb/j7i/65v8A&#10;+y0s/wDqh/10X/0MVA1pB9riXyo/uN/D/u0XFtAkf+pj++v8H+1QBfqtY/8AHpB/1zWl+xQf88Y/&#10;++agtLaF7WLdFH9xf4aAJYf9dc/9dP8A2VaG/wCP2L/df/2WoobWAy3H7mP7393/AGFoe2g+1xL5&#10;Uf3G/h/3aCCe4/1a/wDXRf8A0KrFULi2gSP/AFMf31/g/wBqp/sUH/PGP/vmgs5eiiitTnOhhifz&#10;bj99J9//AGf7q0eU/wBqi/fSfcb+7/s0QvP5tx+7T7/97/ZWhnn+1Rfu49+x/wCL/dqDULiJ/L/1&#10;0n3l/u/3ql8iX/n5l/8AHP8A4morhp/L+aOP7y/x/wC1/u1Luuf+ecX/AH9/+xqQIraJ/s0X76T7&#10;q/3aIYn824/fSff/ANn+6tFo0/2WLbHH9xf4/wD7GiF5/NuP3aff/vf7K0AHlP8Aaov30n3G/u/7&#10;NFxE/lL++k++v93+9QzT/aov3ce7Y38f+7/s0XDT+X80cf3l/j/2v92qAm8ib/n4k/8AHf8A4mob&#10;aJ/s0X76T7q/3al3XP8Azzi/7+//AGNRWzT/AGWLbHH91f4//sakAhifzbj99J9//Z/urVzH8O6q&#10;cLz+bcfu0+//AHv9laGaf7VF+7j3bG/j/wB3/ZoLL9FMTdt+an0AFFFFADCOK8R+JvwmvrPVrjxh&#10;4IhVdWk+bU9H3bIdTUfxL/cn/wBv+P7rdmX3GkIBHNc1ajGtHlkRKPMfNvhvxVY+KrD7TZsyPE3l&#10;T28q7JreX+OJ0/hatjfW58T/AINvr+pt4o8LTppHi6JdrM4It9RRekVxt/8AHZfvJ/tL8tcB4a8X&#10;JrNzdabd20mka/YfLfaTd/62D/4tH/gdPkevm6lCWHlyyOe3J8R0e+jfTKKxAfvo30yigB++jfTK&#10;KAH76N9MooApa9oOmeJ9IuNM1exg1LT512S29xFvR6+QPjF+wzPA8up/D2fzovvPo19L86/9cpW/&#10;9n/76r7MooPOxOBo4qP7w/IbxD4c1Xwlqkun61p1zpV9F963u4tj1lk5r9cPGHgPw94/0v8As/xD&#10;pFtqtp/Clwvzr/uP95f+AV8q/FH9hBx5t94E1Pf/AB/2Tqbf+gy//F/990HyOJyWrS96l7x8dEYp&#10;OldN4y+Gvij4e3HkeI9BvdK+fas00X7pv9x/utXM0Hz04Th7sgooooMgooooAKKKKACiiigAoooo&#10;AKKKKACiiigAooooAKMZorZ8N+E9c8Z3/wBj0PSL3Vbv+JLSBpdn+9QawhKfwmNVmwsLnVb2Kzsb&#10;ae8u5W2RW9vFvd/+A19QfDL9hPXdZeK88bXy6Daf8+Noyy3Df7z/AHU/8er60+Hvwi8J/C6y8jw5&#10;osFnKy7Jbt133Ev++7fNQe9hsnrVfeqe6fIHwj/Yi8Q+JZor7xpK3h7Svv8A2GFke7l/9li/9D/2&#10;K+0vBPgPw98OtGTSvDmmQabaJ97yV+eX/bd/vM1btFB9fhsvoYWPuj99G+mUUHpj99G+mUUAP30b&#10;6ZRQA/fRvplFAD99M302aZYYnllZURV+Z3rnPD2k6n8crgpptxNo/gZG23Wrw/LNqP8AeitW/hT+&#10;9L/3x/eUhGU5csBiQNq/xS1u48PeE52s7KB/K1XxGi7ktf8AplF/en/8dX+L+4/v3grwTpXgLw5b&#10;6Potr9msoRxk7nkb+J3b+Jm/vVd8NeGdM8JaJbaTo1jDp2m2qeXBbW67URa1c46V9Hh8NGh70viN&#10;Yx5CSiiivQNQooooAKhkjMg+WRl/3ahu/M2rtVfvp/F/tU7dcf8APOL/AL+//Y0ARW0T/Zov30n3&#10;V/u0QxP5tx++k+//ALP91aLRp/ssW2OP7i/x/wD2NELz+bcfu0+//e/2VoIDyn+1RfvpPuN/d/2a&#10;LiJ/KX99J99f7v8AeoZp/tUX7uPdsb+P/d/2aLhp/L+aOP7y/wAf+1/u1QE3kTf8/En/AI7/APE1&#10;DbRP9mi/fSfdX+7Uu65/55xf9/f/ALGorZp/ssW2OP7q/wAf/wBjUgEMT+bcfvpPv/7P91aPKf7V&#10;F++k+4393/Zohefzbj92n3/73+ytDPP9qi/dx79j/wAX+7VAFxE/l/66T7y/3f71S+RL/wA/Mv8A&#10;45/8TUVw0/l/NHH95f4/9r/dqXdc/wDPOP8A7+//AGNSBzNFFFakHQw3K+bcfLJ9/wD55N/dWhrl&#10;ftUTbZPuN/yyb/ZqaH/XXH+9/wCyrSN/x+xf7r/+y1kbEVxcL5a/LJ99f+WTf3qm+0j+7L/36alu&#10;P9Wv/XRf/QqsUAULa5X7NEu2T7q/8smohuV824+WT7//ADyb+6tS2P8Ax6Q/7i06D/XXP/XQf+gr&#10;QBB9oX7VE22T7jf8sm/2aLi5Xy/uyfeX/lk396pm/wCPuL/rm/8A7LS3P+qT/rqv/oQoAT7SP7sv&#10;/fpqhtrhfs0S/vPur/yyar9VrH/j0g/65rQBDDcr51x/rPv/APPJv7q0Ncr9qibbJ9xv+WTf7NTQ&#10;/wCuuP8Ae/8AZVpG/wCP2L/df/2WgBk10qrwJPvL/wAsm/vVYjcuOA3/AAJdtMuP9Wv/AF0X/wBC&#10;qxQAUVFDJ50Ubf3l3VLQAUUUUANHFed/Er4T6Z8RI7ed3k0rXrMH7DrVqP8ASIM/w/7cZJ+ZG4/9&#10;Cr0Q800k5rOdONWPLITjzHy/Fruq+FNah8NeNYI9P1WX/jz1CL/jy1T/AK5N/C3/AEyf5v8Af+/X&#10;TV654o8HaP410ebSdbsIdRsZ/vRTr/F/eX+63P3lrwXxJ4R8SfBzdMv2vxh4KX/l42ebqGmr6Ov/&#10;AC3j/wBpfn/v7vvV87icJKl70PhOSUZR2N6iquj6xY69p0V9p95FeWlwu+KaFt6NVquAYUUUUAFF&#10;FFABRRRQAUUUUARXNtBf28sFzAtzby/I0Uy70avF/Hn7H/w58bebPBpjeG75/wDltpLeUn/fr7te&#10;20UHJUoUqvu1Inwh4t/YN8X6U0smg6xp+vW/8CTf6Lcf/Ef+PV414n+B3j3wbvbWPCepQxJ964hg&#10;82L/AL7i3rX6qUVR41XI6M/h90/HKlCk1+rnjbwB4H8Q2st54o0PRpokXfLfX0Co6/8AbX+GvnXx&#10;P4S/Zce6eD+14LCXdt36ZeXUqf8As60Hg18nlS/5exPizOaK+y9K/Y/+GXxCtZZ/Bnj+7uUi+9sl&#10;iuvK/wB9F2NWZef8E+tVRn+x+M7SZP4fOsXi/wDZ3oOX+zMQ/gifI9FfUc37Afi9P9R4j0R/9/zU&#10;/wDZK8y8W/AJ/BN7LZ6n498F/a4vvW8N9PK6/wC+qxfLQc1TBVqPxxPKaMV654M/Z3vPHl0ltpHj&#10;bwbNdv8Adt31GVZX/wB1PK3V6JbfsCeM3/1/iHQk/wBxp2/9koClgsRV+CJ8v4xS5NfWVt/wT71p&#10;2/0nxjp8P97yrN3/APZ0qp4Y/Zs+E154qTw1c/FC51LXfPa3a0sbX7O/mr99PmR/7tBt/ZmJT96J&#10;8sAkUhOa/RjR/wBi34Xabs8/TL3Vdv8Az93z/wDtLZW3c6J8GPgm6Nc23hvQbv76/aFR7v8A4Bu3&#10;y0Hof2NVj71WcYn58eGPhZ4x8bbG0LwzqmpRP92aK1byv++/u17F4V/YZ8f635T6vPpvh63/AIlm&#10;n+0Sr/wGL5f/AB+vrXSv2k/hhrE/kW3jHT0l3bP9I326f99yolekJMs0SMrq6Mu9XRvvUHo4bKMN&#10;P7fMfP8A4D/Yn8BeFfKn1dbnxVer/Hdt5Vv/AMAiX/2dmr3XR9E0/wAPWEVjpljbabaRfdt7SJYk&#10;X/gC1doqT6GlhqGHj7sAooooO0KKKKACiiigAooooAKKKKACs3xD4k0/wrpcuoalcrbW6f3/AL7P&#10;/Aif3mrL1TxZNPrH/CP+G7JvEHiVl3fZIm2xQL/z1nl/5ZL/AJTfXovw6+CEWh6nD4i8V3a+I/FI&#10;A8qRk22un9fktoui/wDXVvnb/Z+7XRQoSry90Lc/wnJ+E/hLqvxPuItV8bW0ml+GuHtvDL/LLdf7&#10;d5/s/wDTD/vv+5Xv9raxWNvHBBGsUUa7VjRdqqtW8elMOK+hoYeNCPunRGMYklFFFdhYUUUUAFUn&#10;ulWbbtf7rfwNViOUOXH91ttRt/x9xf8AXN//AGWgCG4uV8v7sn3l/wCWTf3qm+0j+7L/AN+mpbj/&#10;AFa/9dF/9CqxQBQtrlfs0S7ZPur/AMsmohuV824+WT7/APzyb+6tS2P/AB6Q/wC4tOg/11z/ANdB&#10;/wCgrQBB9oX7VE22T7jf8sm/2aLi5Xy/uyfeX/lk396pm/4+4v8Arm//ALLS3P8Aqk/66r/6EKAE&#10;+0j+7L/36aoba4X7NEv7z7q/8smq/Vax/wCPSD/rmtAEMNyvnXH+s+//AM8m/urQ1yv2qJtsn3G/&#10;5ZN/s1ND/rrj/e/9lWkb/j9i/wB1/wD2WgCK4uF8tflk++v/ACyb+9U32kf3Zf8Av01Lcf6tf+ui&#10;/wDoVWKAOPooorU5zoYbWAy3H7mP7393/YWh7aD7XEvlR/cb+H/dohifzbj99J9//Z/urR5T/aov&#10;30n3G/u/7NQahcW0CR/6mP76/wAH+1U/2KD/AJ4x/wDfNQXET+Uv76T76/3f71TeRJ/z8y/kv/xN&#10;SBDbW0H2aJmij+4v8NENrAZbj9zH97+7/sLRaxP9li/fSL8i/wB2iGJ/NuP30n3/APZ/urVADWkH&#10;2uJfKj+438P+7RcW0CR/6mP76/wf7VDxP9qi/fSfcb+7/s0XET+Uv76T76/3f71AE/2KD/njH/3z&#10;UFvaQPbQs0Uf3F/hqbyJP+fmX8l/+JqG1if7LF++kX5F/u1JYQ2sBluP3Mf3v7v+wtD20H2uJfKj&#10;+438P+7RDE/m3H76T7/+z/dWjyn+1RfvpPuN/d/2aogLi2gSP/Ux/fX+D/aqf7FB/wA8Y/8AvmoL&#10;iJ/KX99J99f7v96pvIk/5+ZfyX/4mpLGWcMSwRMsa7tv3ttWEbezD+61VLWJ/ssX76RfkX+7RDE/&#10;m3H76T7/APs/3VoIL9FR7grKmfm21JQWFJS0UAFIRwaWigDxfxr8Aop72fW/Bd6vhvXZG824gKbr&#10;C/b/AKaxfwv/ANNU+b+9urgbLxfNZawnh/xTp8nhnxE/3be4ffDdf7dvL92Vf/H/AO+iV9R4rn/F&#10;PgvRPHGkS6ZrumW+qWMvzeVcpu2t2Zf7rc/eWvKrYKM/ep+6Yyp/ynkVFU9d+Eniz4dbrnwpcTeL&#10;tCX5m0TUZ/8ATbdf+mFw3+t/3Zfm/wBusrw9450rxJPLZxSyWepwf6/TL6Jre7g/34m+avCqQnSl&#10;yyMv8R0NFFFQAUUUUAFFFFABRRRQAUUUUAfCP7Z//Ce3/wAS7TSLzz7nw/dbf7FtLFX2Tt/HvT+K&#10;Xd/7JWFon7EPxI1Wz8+ddI0p3XclvfXjb/8AyEj1+gdzptnfz2k9zbQXMtrL5sDyxb3ibZt3p/wF&#10;6sVR87UyqnVqSq1ZH5ZX+m+M/wBnX4jRJP5mj69ZMssTwy7op4v/AGaJ6/S3wB4ti8eeCNE8QxRe&#10;SmpWaXDQ7t/lP/GlfD/7cfi3TvEPxXsrHT5Y7l9LsPs9zLC33Zd7N5X/AAD5f++6+tf2bNKk0f4G&#10;eDIJ93mtY/aPn/6au8v/ALNQceWP2WIqUY/CeKftmfH6+8PXCeBfDl41ndyxebqd3E2x0VvuRJ/d&#10;+X53/wCAV4r8LP2TvGfxU0aHWomtNH0qdv3VxqDPvlX++iqv3a5/W/N+Lv7Q93BLO2zXNf8As6y/&#10;3Iml2p/3wlfp1bW0VnaxW0ESwxRLsiRP4VoJoUf7SryqVPhifm78V/2XvGfwe0v+2rprbUtMil+a&#10;70xn3wf3GdGT5a+kP2Ofj3feP7C48J+IblrnW9Oi821u5X+e6g/j3/7SfJX0VrelW2vaNqGmXi+d&#10;aXsD286f3kZNj1+bXwNvJ/h7+0T4ftml+aDVv7KldP49z/Z//Z6AqU/7NxMZU/hkfUf7Z/xU8UfD&#10;fSfDUXhrVW0r+1GukunhiV3fb5WzY7/d+/8AwV8r/syM83x98Hszs7vePud/+uT1+mU1nBc7PPgi&#10;m2fd3rvr8zf2YP8AkvXgz/r6b/0U9AZjTnDF0p83xH6G/FH/AISVPh9rb+EPL/4SNIP9D85f/QP9&#10;rZ93/ar85fBPwi8dfGzWNQn0+zub+4il/wBO1HUJdiLL/tu33mr9Rar2Gm2elLKtnbR232iV7iXy&#10;Ytm+Vvvv/vUHr4rL44yUZSkfnf43/Y68f+B/DlxrM6abqtvaxebPDp07PLEi/fba6J/47XdfsPfF&#10;3U7bxQ/gW+nlvNNvInuLHzm3/Z5VTe6J/suv/oFfW3xR8Vaf4J8Aa7q+pzxQ28VnLsSZv9a2z5E/&#10;4G1fBH7HulSal8fPD0sW7ZZxXFxK6f3fs7p/6E6UHjVKMcBi6caH2j9H6KKKk+yCiiigAooooAKK&#10;KKACimXNzFZ27zzyrDEi/O7tsRK5jSfEOt/EWX7L4D01dSt922XxBeh49Ni/3G/5eG/65f8AAnWj&#10;V+7ADa17xDp/hjTZb7VbyKztIvvTStsqroHg7xf8Wdsg+0+CvCbf8vc0WzU7xf8AplE3/Huv+2/z&#10;f7H8VeheBvgFpPh7U4dc166m8WeJIjuS/wBQXEVs3rbwfdi/3vmf/ar1QAY4r1qGAlL3qpcaf8xz&#10;PgjwFoPw+0cadoWnx2MGd8r43Szv/fkdvmdv9pq6enYpte3CMYR5YnQPooorQAoopjvtoAfUPyzR&#10;bvvIy0SRmQfLIy/7tVrWJ/ssX76RfkX+7QAQ2sBluP3Mf3v7v+wtD20H2uJfKj+438P+7RDE/m3H&#10;76T7/wDs/wB1aPKf7VF++k+4393/AGaogLi2gSP/AFMf31/g/wBqp/sUH/PGP/vmoLiJ/KX99J99&#10;f7v96pvIk/5+ZfyX/wCJqQIba2g+zRM0Uf3F/hohtYDLcfuY/vf3f9haLWJ/ssX76RfkX+7RDE/m&#10;3H76T7/+z/dWqAGtIPtcS+VH9xv4f92i4toEj/1Mf31/g/2qHif7VF++k+4393/ZouIn8pf30n31&#10;/u/3qAJ/sUH/ADxj/wC+agt7SB7aFmij+4v8NTeRJ/z8y/kv/wATUNrE/wBli/fSL8i/3aksIbWA&#10;y3H7mP7393/YWh7aD7XEvlR/cb+H/dohifzbj99J9/8A2f7q0eU/2qL99J9xv7v+zVEBcW0CR/6m&#10;P76/wf7VT/YoP+eMf/fNQXET+Uv76T76/wB3+9U3kSf8/Mv5L/8AE1IHMUUUVqQdDC8/m3H7tPv/&#10;AN7/AGVoZ5/tUX7uPfsf+L/dohuV824+WT7/APzyb+6tDXK/aom2yfcb/lk3+zUFiXDT+Wu6OP76&#10;/wAf+1/u1Nuuf+ecX/f3/wCxqK4uV8tf9Z99f+WTf3qm+1r/AHZf+/TVJZDaNP8AZYtscf3F/j/+&#10;xohefzbj92n3/wC9/srRbXC/Zol2yfKq/wDLJqIblfNuPlk+/wD88m/urVEAzT/aov3ce7Y38f8A&#10;u/7NJcNP5a7o4/vr/H/tf7tK1yv2qJtsn3G/5ZN/s0XFwvlr8sn31/5ZN/eoAl3XH/POL/v7/wDY&#10;1FbNP9mi/dx/dX+P/wCxqb7SP7sv/fpqhtrhfs0S/vPur/yyapLCF5/NuP3aff8A73+ytDPP9qi/&#10;dx79j/xf7tENyvm3Hyyff/55N/dWhrlftUTbZPuN/wAsm/2aogS4afy13Rx/fX+P/a/3am3XP/PO&#10;L/v7/wDY1FcXK+Wv+s++v/LJv71Tfa1/uy/9+mqSyG0af7LFtjj+4v8AH/8AY0QvP5tx+7T7/wDe&#10;/wBlaLa4X7NEu2T5VX/lk1ENyvm3Hyyff/55N/dWqIBmn+1Rfu492xv4/wDd/wBmpVmkUZkRUX/Z&#10;bdUTXK/aom2yfcb/AJZN/s0XFyvlr/rPvr/yyb+9QBfoqt9pH92X/v01OimE0Qdd3zf7NSWT0UUU&#10;AFFFFADK43x78KvDPxHtoV1vTRNcW/8Ax63sLNFdWx9YpVwy12tJgCspQjOPLID5w1n4aePvAIaX&#10;S5f+E/0VePs1yyW+pxL/AL3yxT/+Qv8AgVZmieP9I1i/bTGll03WIv8AW6ZqcT292v8AwBv4f9uv&#10;qE4biuX8ZfD7w94/sFsvEGkW+qwoS8TTp80Lf3kf7yN/tLXk1cu/59nO6f8AKeU0U7VPgF4l8N/v&#10;fBvin7XZp9zR/EytKn+6l0n71B/vrLXJaj4x1Lwb8njXw7qHhtf+ggi/atP/APAiL7n/AG1215dS&#10;lVpfFExtyfEdXRVHStb0/XrVLnT76C/t3+7Nby70/wDHavVgSFFFFM1CiiigDC8beNtF+Hvhy71z&#10;XrxbPT4PvPt3u7f3E/vNXwv8Xf2yfFXjmW7sfDksnhjQn+VfJb/S5U/23/h/4B/49U37a/xIm8T/&#10;ABNPhyCdv7K0SJEaFPuNcMu53/8AH1T/AIA1exfso/s2aV4e8M6Z4x8R2a3/AIgv1S6s4rhd6WUX&#10;8Hyf3v4/9mqPkq9atja8qFD3YxPH/wBn/wDZR1zx/qtpr3iq2m0rwyjLceVcJsuL/wD2Nn8K/wC3&#10;/wB8199IiwxJFEqoiLsVEX7lPoqT2cLgo4WHLE/Mf4CJv/aD8KLP9/8Atb5v975q/TivzF8Seb8H&#10;/wBou7nkiZE0bX/tap/ft/N81P8AvqKv0ysL+21Wwt76znW5tLiJJYpkb5HRv46o8zJvcdWl/eLF&#10;fmTfps/anuFg/wChyfyv/A2v0j8Sa9Z+FdB1DWtQlWGysIGuJ3/2Fr84vgJYXPxF/aK8P3MsW+WX&#10;U31ef/Y2v5//AKHQGay56tKkfphX5j/swf8AJevBv/X03/op6/TivzH/AGYP+S9eDf8Ar6b/ANFP&#10;QLNf49A/TivB/j9+1XpXwlll0XSol1jxRt+aF/8Aj3tf+uv/AMRXovxg8c/8K3+GniDxDu/e2Vr+&#10;43/89W+SL/x50r86/hP8PNT+OHxNh0qW8m33bNe6jqDfM6J/G/8Avfw/7zVBtmOMqUpRoUPikS6t&#10;4k+I37RviiK2le98Q3u7fFY2y7beD/gP3V/33r7a/Zs/Z+i+Ceg3E99PHeeJdRVftU0X3Ldf+eSV&#10;6L4G+Hug/DfQ4tK8PafHYWi/e2L88r/33f8AiaujpmmCy72Uva1Zc0gooooPeCiij/fpAFFcvrHx&#10;I0DSr9NPW8bUtVb7umaZE91dt/2yi+atPS/CvxK8alTa6bZ+B9Ob/l61h/tV5/wG3ifb/wB9y/8A&#10;AKuMJz+AzsXNS1Kz0e1lub65js7eJd7zStsRK57TPEmu+PGEfgbw9PrFu5x/beoD7Lp6/wC3vb5p&#10;f+2SNXpXhf8AZy8Oabew6h4gkuvGmrx/Ml3rhWWKJv8AplbqBEh/2tu7/ar1pYgo4r06WAlL+Kbe&#10;zl1PFPD37OVrdzR6h461F/GWoo29LGRPK0yB/wDYg/5af9tWf/gNezwW8drEkUSqkartVVX5Vqwf&#10;rScV69KhTpfCbRioj6KKK6SwooooAKZT6q/bIyzLiTKn/nm1AEhf+H+L+Gqtw0/lrujj++v8f+1/&#10;u0rXK/aom2yfcb/lk3+zRcXC+WvyyffX/lk396ggl3XH/POL/v7/APY1FbNP9mi/dx/dX+P/AOxq&#10;b7SP7sv/AH6aoba4X7NEv7z7q/8ALJqCwhefzbj92n3/AO9/srQzz/aov3ce/Y/8X+7RDcr5tx8s&#10;n3/+eTf3Voa5X7VE22T7jf8ALJv9mqIEuGn8td0cf31/j/2v92pt1z/zzi/7+/8A2NRXFyvlr/rP&#10;vr/yyb+9U32tf7sv/fpqkshtGn+yxbY4/uL/AB//AGNELz+bcfu0+/8A3v8AZWi2uF+zRLtk+VV/&#10;5ZNRDcr5tx8sn3/+eTf3VqiAZp/tUX7uPdsb+P8A3f8AZpLhp/LXdHH99f4/9r/dpWuV+1RNtk+4&#10;3/LJv9mi4uF8tflk++v/ACyb+9QBLuuP+ecX/f3/AOxqK2af7NF+7j+6v8f/ANjU32kf3Zf+/TVD&#10;bXC/Zol/efdX/lk1SWELz+bcfu0+/wD3v9laGef7VF+7j37H/i/3aIblfNuPlk+//wA8m/urQ1yv&#10;2qJtsn3G/wCWTf7NUQJcNP5a7o4/vr/H/tf7tTbrn/nnF/39/wDsaiuLlfLX/WffX/lk396pvta/&#10;3Zf+/TVJZzFFFFamR00P+uuf+un/ALKtDf8AH7F/uv8A+y1FDawGW4/cx/e/u/7C0PbQfa4l8qP7&#10;jfw/7tZFE9x/q1/66L/6FViqFxbQJH/qY/vr/B/tVP8AYoP+eMf/AHzQWJaf8ecH+4tLB/rrn/ro&#10;P/QVqC0toXtYWaKP7i/w0Q2sBluP3Mf3v7v+wtAEzf8AH3F/1zf/ANlpZ/8AVD/rov8A6GKga0g+&#10;1xL5Uf3G/h/3aLi2gSP/AFMf31/g/wBqgC/Vax/49IP+ua0v2KD/AJ4x/wDfNQWltC9rFuij+4v8&#10;NAEsP+uuf+un/sq0N/x+xf7r/wDstRQ2sBluP3Mf3v7v+wtD20H2uJfKj+438P8Au0EE9x/q1/66&#10;L/6FViqFxbQJH/qY/vr/AAf7VT/YoP8AnjH/AN80FiWn/HnB/uLSwf665/66D/0FagtLaF7WFmij&#10;+4v8NENrAZbj9zH97+7/ALC0ATN/x9xf9c3/APZaWf8A1Q/66L/6GKga0g+1xL5Uf3G/h/3aLi2g&#10;SP8A1Mf31/g/2qAL9VrH/j0g/wCua0v2KD/njH/3zUFpbQvaxboo/uL/AA0AWI5PMaRf7rbanqhD&#10;awGW4/cx/e/u/wCwtSKEhuIo1UKrI3yr/wABoAt0Uyn0AFFFFABRRRQAUzZv+8KfRQB5d4n/AGe/&#10;A/iK4kv10f8AsTVGGTqOiSNZXDt/tmLHmf8AA91cdffBLx34efHh/wAXWmu2q/dtPEdv5Uv/AIEQ&#10;f/Gq+gM0lcFTCUau8TGVOMj5eu9U8YeGcf8ACR+AdWhiX713omzUrf8A74i/e/8AkKo9K+KPhXWL&#10;r7LBrlol7/HaXDeVcJ/wBvmr6lKA1i+IvBuieLLX7PrWjafq8P8Azyv7VJ1/JhXDLLf5JE+zPGUm&#10;WZdysr/7aNT66C//AGX/AAMw36VaX/hqb+FtE1CW2RfpFu8r/wAcrGn/AGevEOnsf7I+JOolQPlT&#10;W9OgvP1j8lq4pYKtHaJm4TPyl+N941/8ZPG0r/8AQYuk/wC+ZXT/ANkr07T/ANuH4g6dY29rBaaE&#10;kMESRRL9jl+4v/bWvsbVv2UNbF1cXkvhH4b+KbqeV5Zbia1eyllZv4/9VL83/A6yZvgI+mqDdfAD&#10;Rrsr95tMlsJT/wCRdlZSpVYfFE+T/svFxnKcJcvMfKh/bt+Iw/5dNBP0s5f/AI7X2F8B/HOofEj4&#10;UaF4j1dYE1C9W481LddifLcOv/slc5/wrzwjb/8AH98Cb+zb/Y8Mpdf+it9dHpXjbw54S02LTLXw&#10;5rvh7T7f/VW7+G7y3ii3fN/zyrGSZ6WEoYmjLmr1OY8a/bD/AGeL7xr5XjHwzZtearaxeVfWMK/P&#10;cRL9x0/vsn/oH+5Xzh8NP2k/HXwjsf7I0y8iudPil+XTtTi81In/AIv9pf8Adr79/wCFzeDk/wBb&#10;rS23+xLBLF/6Elcp4k1j4I+MLjz9cl8L392337i7iTzf++/vUrxObE5c5VPb0Jcsj4i+JHx+8dfG&#10;hbfTNVuVe083fFpmnQbEZv4Pl+81fVv7IXwBvPhrpd34l8Q232bxBqMXlRWj/ftbf/a/2n+X/viu&#10;z8N+Ifgp4Ml8/Q7zwpptx/z1tPKSX/vv71dR/wALp8Ev93xHaTf9cn30+dF4TActT29eXNI7WvzH&#10;/ZgP/F+vBn/X0/8A6Kev0C/4XB4am/49ZdQv/wDrx0ye4/8AQUrnNE0TwTpN/b6jofwp1aG9ibfB&#10;cWng2eJ0/wB12iou+x043CfWqtKcfsnNftvXjW3wMuIl/wCXrUYIm/8AH2/9kr4r+FHxf1z4Oazd&#10;6roMFjNd3UH2d/t0TP8AJv3f31/u1+jut6brXj+yNjd/CHWNbsg6yrDrC2UUW/8AvbJZayIf2ZdU&#10;1Nv3Hwb8BaUjfx6ndK7r/wABit3/APQ6uMKv8pxY3L69et7WlI+Sv+G7viN/z56F/wCAcv8A8dru&#10;fgn+1142+IXxQ8P+HtVttGTT7+V0le3tWR/9U7f3/wDYr6Ot/wBiD+0fm1CLwPo6/wDPHTPCyXD/&#10;APf2V/8A2Sug8OfsIfD/AEe/hvrmbULy9jbcklutvYbD/stbRI6/99V0Rwlef2S6WAx8ZxlKqWtV&#10;8Q6ZoNu8+oahbWEKfee4nRK562+J+na03l+GrHVPFsv/AFBLF7iH/wACP9Uv/fde26B8Bvh94ZnS&#10;ay8I6Y12v/L5dwfarj/v7Luf/wAervEhRFAVQqrXTHLan2pH0nspHzraeD/in4n/ANVo2k+ELdv+&#10;Wuq3n2q4X/tlB8n/AJFro7D9mmzvMS+L/EuseKZPvNaJJ9gss/8AXKDDH/gbtXtY+tOxXdTwFGHx&#10;e8XGnFGB4X8FaD4L0/7F4f0Wx0a0/wCeVjAsSt/3zXQYoApa74wjH4TYKKKK0AKKKKACiiigAoqv&#10;OSqZH95f/QqV7eJ/maNXP+7QAQyedFG395d1JB/rrn/roP8A0FagtLaF7WLdFH9xf4aIbWAy3H7m&#10;P7393/YWgCZv+PuL/rm//stLP/qh/wBdF/8AQxUDWkH2uJfKj+438P8Au0XFtAkf+pj++v8AB/tU&#10;AX6rWP8Ax6Qf9c1pfsUH/PGP/vmoLS2he1i3RR/cX+GgCWH/AF1z/wBdP/ZVob/j9i/3X/8AZaih&#10;tYDLcfuY/vf3f9haHtoPtcS+VH9xv4f92ggnuP8AVr/10X/0KrFULi2gSP8A1Mf31/g/2qn+xQf8&#10;8Y/++aCxLT/jzg/3FpYP9dc/9dB/6CtQWltC9rCzRR/cX+GiG1gMtx+5j+9/d/2FoAmb/j7i/wCu&#10;b/8AstLP/qh/10X/ANDFQNaQfa4l8qP7jfw/7tFxbQJH/qY/vr/B/tUAX6rWP/HpB/1zWl+xQf8A&#10;PGP/AL5qC0toXtYt0Uf3F/hoAlh/11z/ANdP/ZVob/j9i/3X/wDZaihtYDLcfuY/vf3f9haHtoPt&#10;cS+VH9xv4f8AdoIJ7j/Vr/10X/0KrFULi2gSP/Ux/fX+D/aqf7FB/wA8Y/8Avmgs5eiiitTnOjht&#10;n824/fyff9B/dX2oa2f7TGPPk+43Yf7PtRRWdzUW4tn8tf8ASJPvr2H94e1O8qT/AJ+ZfyT/AOJo&#10;opFjba2c2sWJ5B8i9AP8KSG2fzbj9/J9/wBB/dX2oop3IBrZ/tMY8+T7jdh/s+1LcWz+Wv8ApEn3&#10;17D+8Paiii4DvKk/5+ZfyT/4mm21s5tYsTyD5F6Af4UUUixIbZ/NuP38n3/Qf3V9qGtn+0xjz5Pu&#10;N2H+z7UUU7kC3Fs/lr/pEn317D+8PaneVJ/z8y/kn/xNFFIsbbWzm1ixPIPkXoB/hSQ2z+bcfv5P&#10;v+g/ur7UUU7kA1s/2mMefJ9xuw/2faluLZ/LX/SJPvr2H94e1FFFwHeVJ/z8y/kn/wATTba2c2sW&#10;J5B8i9AP8KKKRYkNs/m3H7+T7/oP7q+1DWz/AGmMefJ9xuw/2faiincBbi2fy1/0iT769h/eHtVi&#10;OJk6yM/1oopAKp3Jn1oSiigB9FFFABRRRQAUUUUAFFFFABRRRQAUmBRRQAYHoKMD0FFFKyATYvoK&#10;PLX0FFFFkA1YVT7qqP8AgNO2L6CiiosgDYKXA9KKKuyAMCloopgJS0UUAFFFFABRRRQAUUUUAFFF&#10;FABRRRQAyqrWz/ao/wB/J9xuw/2faiigBbi2fy1/0iT769h/eHtTvKk/5+ZfyT/4miigBttbObWL&#10;E8g+RegH+FJDbP5tx+/k+/6D+6vtRRTuQDWz/aYx58n3G7D/AGfaluLZ/LX/AEiT769h/eHtRRRc&#10;B3lSf8/Mv5J/8TTba2c2sWJ5B8i9AP8ACiikWJDbP5tx+/k+/wCg/ur7UNbP9pjHnyfcbsP9n2oo&#10;p3IFuLZ/LX/SJPvr2H94e1O8qT/n5l/JP/iaKKRY22tnNrFieQfIvQD/AApIbZ/NuP38n3/Qf3V9&#10;qKKdyAa2f7TGPPk+43Yf7PtS3Fs/lr/pEn317D+8Paiii4DvKk/5+ZfyT/4mm21s5tYsTyD5F6Af&#10;4UUUixIbZ/NuP38n3/Qf3V9qGtn+0xjz5PuN2H+z7UUU7kC3Fs/lr/pEn317D+8PaneVJ/z8y/kn&#10;/wATRRSLOZooorU5z//ZUEsDBAoAAAAAAAAAIQAjhL7R3hwAAN4cAAAVAAAAZHJzL21lZGlhL2lt&#10;YWdlMi5qcGVn/9j/4AAQSkZJRgABAQEAsQCFAAD/2wBDAAMCAgMCAgMDAwMEAwMEBQgFBQQEBQoH&#10;BwYIDAoMDAsKCwsNDhIQDQ4RDgsLEBYQERMUFRUVDA8XGBYUGBIUFRT/2wBDAQMEBAUEBQkFBQkU&#10;DQsNFBQUFBQUFBQUFBQUFBQUFBQUFBQUFBQUFBQUFBQUFBQUFBQUFBQUFBQUFBQUFBQUFBT/wAAR&#10;CAELAL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9PNk/wCesVP3yf8ATKs/fRvr0zzC3v8A+mVMd6r76ZvoAm87/rpUv2n/AKaS1U303fUA&#10;SvNTN3/XL/v1TfOpm+gB9MejfTN9QacoU/ZUVOSgOUfso2UyigQ/ZT0plP30AFOSm7v+mtG7/prV&#10;gFOSm76cj/520EBvo30/f/1zp6P/ANc6AGU/yafv/wCudO3n/nlFVgVN9PqLfTt9QWD02pUplADa&#10;ZsqWm1ADKZT6KBxGU2nUbKDQbTqbTqACiiigAp6UynpQAUyn0UGQUJRQlWA+nbKKEegAp9FS0EFW&#10;imb6fQWO30b6alD0AG+imUVABRRRQahsplPplABRU1tbS38/lW0Uk0sv3UT53eu1T4IeKpre0lis&#10;47nzYvN2W7bvKX/bf7v/AI/VcsgOEorev/Bmq6V/x82csP8AwF/++6yXsJf+eUtHLIz5ivT6NklF&#10;SaBRT6KDIZT6KZVgPp1Np1ABRT6KCCvvoSjZT6gsHplPooAZTKfRQaRCiiigYUUV9I/sWeArfXPH&#10;lr4jk8Pz+IJtGvFZbdvksrVvvLLL/e2srsqf3l/2aXxDPpf9kj9hLT/Dekaf4o8e2kVz4jv4vNg0&#10;y4VWhsEbZsR/70v97+793/ar6w1XwNpVhB+6s4If7v7hdn/2C10aaxZ2Ggy337v/AFXm/I38X8Hz&#10;18s+MP2xtF+0ar9u8Pa7pX2Dck7+Rvil/wBtJV+X79THmmdsvZxML4qa3Z6VcXf26zgv4ovk/wCP&#10;VN//AADf96vjz4neEv7V+161Y+XDaeaqMiLs+8/3K9m+J37QPhXxnb+bovmzfwbHVot/yfcevnHX&#10;viFefZ4oov3MXz7rf+Ddvr1Pd5DyKvxHH6lo/k28Uv8Arov7+3+P+5WK6V1GseMJb+38r91+9+dt&#10;n8X9+uZmrjkVEbRRRUlBRRRQA5KKEp9ABsqVU4pqPUu+rIKVFFFYlhRRRQAyih6KDSIUUUUDCvt3&#10;/gm58No9e/4SjxRqV5qH9j6XLFEtik7RQy3TROySu/8AE8SN9z/br4ir9JbPx/4J/Zy/Zi8D+HNQ&#10;vJLDW7/TIr3elq7o8s6ea8u9fvfM/wD44lBUDW+K/wAWpfiFYah4C8HReddxb92p7vk837iI+3+F&#10;GdN3+5XQf8M5S/DT4W+I9V1XWtb8SeI7qJ0s009t9pF8ibE+zt8rLv8A4/l376+dP2fviX4a8N/t&#10;LeF7a21mTXtH1mfymu3gRNsrb0RHT+Jd2yvuP42fFrw94DsPsNzLBNL5X3Jv7lVKXLKMYlx5Zc0p&#10;H5j+Kvg/4l/sjUPFFzpX9g/vU+1Wn3/vfxpt+4u+vLPENtFbfuq99/aN/aH/AOEtt5dB0qL7NpUu&#10;122fIjNXzlqV/wDb4K6ZHB9szN9NrV0qHyZ4pJbP7TL/AMsLd93lStv/AIv7y0a3psthf3UUvled&#10;FLsbYuxP+AVzcpRlUU6m0ywplP2UbKABKclCJT9lABUtRUVZBFRRRWJYUUUUAMop9MoNIhRRRQMZ&#10;N/x7zf8AXJq/U6w03wL4t8FaPovjjT9S1X+wbOyZvs+k3V1FbyqifI7qj/M6Inyf3a/LGb/j3m/6&#10;5NX7EeEvD2oar4Z0e+ufP/1ETt8yo8T7E+5VmsTwqwh+BWg+NZdV0H7JNrtrEzWqPuiffs3/AHG+&#10;63/AK8s/aZ168v8AxraX0ss/+nxLLsdvu7k+5X0j488Q+DvCXiW0vr6XT7mWL7txqcCSyq/8f3vu&#10;18LfHv4o/wDCwvHl3qsUv+ifcgRPuIipWsfdMah5pr1z51/LVKmvN51Q76xkYHpPjPR/sHhLQrm+&#10;lkhu4v3S6YkCeVEn33d3+8zO3+xXE+IdY/t7VpbnyorbzdnyJ9xdqIv/ALJVK5v7y/8A+PmWSb/f&#10;bfVdKuUuYB1Np1D1JYUU1KKAHJT6YlPoAKKZT6CCKiiioLCmb6fRQAyin0UGoyn0UUAMevdU/bJ+&#10;I32CK2/tCKH91s3w/wAfybd9eG0IlWZ8xu694z1XxJcebfXk9zL/ABb2esTfX33+xP8AAHwT+05+&#10;zF4j8Oa1H9m13Qdflez1a3VftFqk9vE6J/tK7o/yP/c/havBP2hP2S/FXwBuJZda0+W50rzdkGrW&#10;677eX+58/wDC3+w9Z8/MXKnL4j5/orb8MeD9a8eat/Z/hzRdQ1jUP+ffT4Glf/ffb91f9t6+g/Df&#10;7D3iCw0/+0/HFzHpVr/0DLSVJZf9yWX/AFS/7qea3+7V8pHKfL9Fd78Y9Hs9B8WxW1jF9mtIoF8h&#10;P9ne9cFRy8khDqKfRTAZRvoooAKfRRQAUUUygBtMop9QPlCmU+irEGynUUUANop1FADaclFFAH19&#10;/wAExPi7eeA/2h/+Ec/12j+LYHsp0/uTxI8sUv8A6Gv/AAP/AGK+v/8AgpL8atQ+H3w003wXov2S&#10;2u/GMd0l5cXCo/lWcSJv27vlRnaVF3/w7W2fNsr81f2XfFsXgz9of4f61cy+TaRaxBFdO/3Eilfy&#10;nf8A8f8A/HK97/b3+M/h743ftDWWlaDdx3+leHbNbKK9t1a4iv5XffKkW11+Xa7pv/iZP9xq5ZU/&#10;3kTqjU/dyPRf2Cf2h9Qm+Fmr+Ermzhmm0GeL7JceQkTvBKr/ACNt+8yMrfN9/ay/3a634ka34q+I&#10;V/5UtnP9ki+RUhWvBf2Cb/RrD4l6hpcuoQQ6h9jaJdJ2o6XSq6MkqTr8rsnz71/i37l/i2/ZXxUh&#10;1rQfCWn6VoNn/wAVRr2+KB7f/l1i2fPL/st8+xf9+uyPLGQR9+J+Wvx7m/4uVqFt+68212W77G3o&#10;jr99Ny/Lu3V5zXqH7Rvw9/4Vd8S5fDn7r7XawRSzun3N7fN/6Ds/77ry+iXxHKFPSmUJUgPooooA&#10;ZRRRQAUUUUARUUUVBqFS01KKsyB6EoehKAHJRRT6AGUUUUACVt2l/c6Dq/8AbVrZ+RFLKzxb4F8r&#10;azts2I6OrL/D/F92sSvS/DDxTeGvKl/1Xlf8e7/xRNv+dH/vI/8A6H/d30oknH+DPE914M8S6fr1&#10;t++lsJd2z5/nTZtdN/8AtqzL/wADr9SNH8VahqsGheKLHVZ/Elp/ZypavcbfOWJvmTe/8X3/AL/3&#10;vkr84PB3gi8+IXjvT/DFt5lt+9Zrx9ux4FXYsuzd8/8AAqqr/wB9Pl+9X2JN8Tovgh4L1aOKz8m0&#10;sLP7PZ2/911Taif+OJW0Ym0ZHxv8fvGEvjz40+Ldall87zdRaJX/ANiJEiT/ANArz+jf5372X/W/&#10;fb/fq3pVn9vv/s37z97E+3Z9/cqOyf8Aj22sjMqUUUUAPoplPoAZTXqWoqAHU2nU2gBlFD0VBqPo&#10;oo31ZkFCPRQlAEtFFFADKKKbQA6u78L6hjw1Lbeb53391vc79m1kdX2bfu7P9bu3L9z+LytrcJWt&#10;Z38v9kS2MX76WWX5U+f7zbPuJ/wBP++Eqokn1F+xnYRaDpGq69Lp/natfz/Z4Lt1XYkS/wACJ/ed&#10;/wD0BKf+2e8ug6Dp9jL/AK3VNkv+w+13317r8AfhjFpVhp+leV+6tYkRv99fvv8A99147/wUjSKw&#10;1f4f20X/AD538uz/AGPNREf/AND/AO+Kv4Dp5fdPjGtbwdcxWHi3R5ZIpZooryLeiJvdk3pvVU/i&#10;bburJqazvPsF/aXP/LW1lWVdjbH+V91ZGBXRKK2/GemHSfFupW2IxEZ3dNibEWJk81F2/wAPystY&#10;nnxf89Yv++koAdT6Y6f89f3P+/8AJT6AGUUU16ADfRTqKAIqeiUyn0AFMSpdlRVAD6EplPSrAdT6&#10;ZRQAPTaHooAdXZ/Bi0ivvi14StrmLzopdTi+T/aVtyf+PVxVel/s0/Zv+F/+BJb7/j0i1NH2f7ao&#10;+z/x7ZQB+s/gbQYtKsLSXyo4fNi3tX5u/t5+MP8AhLfjhFbeb50WjaPa2X/A2R7h/wD0oT/viv0y&#10;fWIodI1CX/U/ZbN5f+AKn3/++6/F/wAeeIZPFvjXWNVl/ffap2df9xdiJ/44iUHVUl7pz9FNod/3&#10;FByn3b+x98FfC37SHizRNS8Z+Ff7Q0iw8HxWSut5cRL9qs7tIN8roy/8sGi2xM23av8As1+jv2nw&#10;1pXm21tpWm21paxO67IERIk+98m1PlrivgJ8HPDXwH+Etp4c0WL91LBu1O7dVSW/l2bHl+X7u/8A&#10;g/2dm6vnL9pv4l6pYeC/Fugmz03UJYoJdQsf7QgZre9t4HTzUZVZf3sSP5u198Uqo/3dmyuLl9rI&#10;9L+FEh/4Kcalovi34D6FqsXkXOoaXr8ES31vsf70VwrxI/8AF9xG2f7H+xX5f12fxB+M/jH4o2+l&#10;WvifWpb/AE/S932OxSCKK3g3ffZYkRF3fw7/AL1cZXTGPIcMpc4U2nUVoZhRRRQA1KKKNlQAb6ZQ&#10;9FABT0qGnpQBLRTd9OqwG0yn0UACVu+BdV/sHxr4dvvN8n7LqNrLv/u7ZU3/APjtYVD0ogfsEmsR&#10;eEvgP471rVbyK5ltdMurj7uxH2xPs+T+9v2JX4/1+l37Sfiqz/4YPtNejl/0vxRFp1l977+50ll/&#10;3/lievzPemb1NohRRRQYH7G/su/FeX40/sw+F7n7Z52saXB/ZGp/3/NgRER3/wB+Lypf+B1y/wC1&#10;vpui/D34D6x4j1ry/wC0P7OutI0m3/juLq8ieL5P9xHeV/8AZSvzv+A/7SfjX9nLVtVufCd5aeVq&#10;kSJeWOpwNLbyur/I+3ejIyb3XcjfxvWf8Z/jv41+Pmuxal4x1X+0Psu9bO0gVYrS1V/vpFEv3Pur&#10;ub52bYm5mrDlkdXtI8p54lFFPrc5RlD0U+gBmyin0ygBuymVLRQBFTKmdKY9QajKelMp6UGciWii&#10;irENooo30AFG+nVE71AH0L8UfidLqv7Kfwa8Jeb532WfUr2dP9iJ/Ii/9DuK+fac837iKL/KU2rA&#10;NlOptOoAKKKKACn0yn0AMp9GyigAo2UU/ZQAzZRUtPRKsgqbKbsqxMlQo/k3Hm1BZFT6lvE/f/uv&#10;9VL89RJQA6in0UAMo2U+igBlNqWmPQA16Eo2U7ZQAUbKEp9ADKKfso2UAGyin7K+mNJ/Zdu/AXwI&#10;v/HvjGzni1XVItumaGZ1ilgsPk+0XT7v+Wqo25Yv+BNu+7Vgcp8Jf2RfHXxa0G71q2itNB0eLftv&#10;tZZ4klZfvoiKjs3+/wDdqL4tfsqeMfg/4a/t6+1DRNV0fzUT7Rp15ul3N9z5WRGZf9yvtXxn8PfG&#10;3xp8F+DLH4fXkHhvwvdaZFe/Z7tpYnsIlRNkUqL80rJ86fw/c3P/ALXwP8b/AA34q8GeLZfDnijW&#10;pdY+wbvstxDO727J/fRH+5VDkef0UU/ZUmYy2Svdfh7+xh8YPiXfxW1t4Qu9H0+WLe2p64v2WJIv&#10;7/zfM3+4iVhfskabZ69+0t8NLG+/49JdYidkdfkZl3uif8DZEWv27udV/wCWsv8AsI/9/wC/XLVq&#10;ch1UqfOfFPw6/wCCYng7QdJl/wCEx1CfxJq3lfLsZre3X5Pvoi/M3/A3r4v/AGgfhX4a+HvxEl0G&#10;KL7B+6T57edvlb5/ndGf7tfsXcvL/wAJNL5sv+if2d9z/b3p8/8A3zvr8bP2xr+Kb9ofxR5UvnRR&#10;T7N/+79+ihKU/iCvGMPhPHdSsJbD91/rovN+W4/gas9Er7I8QzaLpX7LVpFr2iwQ6xqkHy27r+9i&#10;/uSpu+633H/4HXxzsrplE5ohT6PIk/55S0eRJ/zylqSgoRKfskqHyZaAHzJ5NMq3s/cf9NaiS2l/&#10;55UEENPSpvscv/PKSmJbS/8APKgsNlOqZLOX/nlJR9guv+eUtWAyjZViHSryb/VWck1W/wDhG9V/&#10;6B8//fNBB9UfsT/szWfjPyviF4jlih0ewvNljaOqbJZV2M8r7vlZUf5FT+8n+xX2R42+LvwUm1fT&#10;7HxjqGia99llfbb3bLKiy7P7jfLu+SvAfEPxX8HWH7LWheF7bVYNH1WLQoLe6sU3yyq2xN/3fl3b&#10;97f8Dr5d/Zy+IWlfC74xRa9cxafc2kVndRQXGsq7xRSsnyS/Kjtu3L/4/S5fdN/acvwn0h4n/bDi&#10;8E+NPHEui6LPYeF9Zgt/7MS7RreWLajq+xG/hf5P+B18f/EvXtV8W6vDrWq/626i3wInz7It/wD6&#10;FVrxz45l8Z+LbvWr68/tW7uvn+75USOz7n2J/CtYt+n2+f8A5a3915Tv/o/3IkVNz/8AAU+9/wAA&#10;rb3Tm5uc5ypaPs8v/PKn1kUdR4G8VS/D34ieF/FEf76XRtTtdQ2bdm7bKjun/fKPX7B3Px70Xxb4&#10;D1jxH4cllv8AT5Ylls3RX3zp/G6J/D9x0b/cr8rPGHwW0rQbCWWL4jaJfy/8++1Yt3/j9Uvgz+0D&#10;4h+CGreVFL/auhea26x3fuVZvvun/fH3KzlT5/iNI1OQ/Wib4nafqvjXw59m/faPqkE8X2v+B5V+&#10;aLZ/e+RJf/HK/Nf9qLwH537XeoW3mwW1pf7L1Xf/AFSIqO/z/wDfFeq+DPjlqs2k6fqsX9mzaP8A&#10;2wlxpKf2innRNv3vEyf3fv8A/fe2vIv28Jor/wCPH7rWoNVi+xq63CKsWyJk3Inyv/t0Rp8htKpz&#10;xPNPi78Y9a+JdxFa315HcxWEX2eC4RdiPEv8deboldBD4e0r915niGD/AIAqO6p/33V228K6L9n/&#10;AORqgh+5/rrb5/4/4N9bfEcZyqJ/0y/8dqx5R/6ZV2s3gbwz/wAu3j+0/wBbsX7RZuj7f43fa9WL&#10;zwN4O+zy+V8RoLmX+5/ZyJ/4/wCbUcoHBJbf9cv++alhs/OuP+WX/fNbth4S0+a4m/4rG0h8r+/A&#10;/wA9bE3gDRfs9p5Xj/T5pZZdjI9rKnlLs++9Xygckmlf9NLSH/P+/Wm9nbfZ/wB1/ZEMsX9xX+b/&#10;AL6f562P+Fbxfvf+K68O/ZIvvXDzsv8A3wmymf8ACARTXEVtbeOvDtzLLKif69ovvf76VYGP/wBc&#10;v7P/APAVK6jw9fxfZ/Kl0/wtN/Bv1DTm3/f/ANl69ts/+Cb/AMV/I+032oaJpWleR5rXdxdLsRP+&#10;A18/+LfDFn4S8TTaVbeMdP1jyt6Nd6ds8r5f7js9EZFyjKJ0d5r1nYXF3FF4V8JX/wD08W9nPs/3&#10;PnlSqKeIYof3X/CHeHf+B2sr/wDtxXKvDF5H/IVl/wDIX/xdMeaz/wCgrP5v+xAr/wDs9XzEHXPc&#10;/wDUtab/AMAglT/2rQlzF+9/4prSIf8Ab2t/8drl7O/s/wDoNXcP/brvqx9p0/yP3viHUP8AZ/0X&#10;/wCzq+Yg6WHyv+WvhrSJv7r/AL3/AOSK3dN1izsL+0+3eGtE/s/zV8+3+yrveLf8+x2lf5tn8deW&#10;zX8X/LK8u5v++KdDqUX/AD+Xf/jlRzAdb4qufDX2+7li0rybTzX2/Z2Xf/wD90lZum3OleRL5Wny&#10;+VL/ABuu+VGVH+RHT5drv87o6/dT5Hrn5rmL7P8A62fzf9vZW6miafDpMVz/AMJD++liR2t0++r/&#10;ANx/9pKgD1DR/HPgWG41D/imtNtpfId7X7Ra/aEeXZ8iOnyff/366rTvi/8ADdbf/TfhqtzN/fbT&#10;bBf/AGevBdB0Sz16/wDK/tDUIf4N/wBlXZ/6HXUXXwhtNRkxYeKb6fyvkl3aZ91v++6r3pF8xw+m&#10;/CvxLqthd3MVnFNFFFvbzbyJH/7431sXPwcvLDQbS51W8isNQupX22jtE/7pYt6Pv83+P7tfRMXw&#10;68Orccaao+V/+Wr/APxVed3Ph7T76/uvtFuJfKiwm52+X9anlDmPI/hv4/1D4XeJvt1tZ2mqxeQ9&#10;vPaXarLDLEyfP/ut8i/OlX/HmpS+PLfR5YvCun6PqFrZpFdXGnMiRXW37jvF/C23+P8AirpNX8La&#10;TF9ywhX6CuI163isfN+zoIv92o5Q5jItvDGqzf6qz/8AH0rQT4deIZvNiis4/wB197/Sov8A4usk&#10;3c37n96//fRpZmfyvO8yTzf73mHP86kvmNX/AIV74h8jzfKg/uf8fUW//wBDq3f/AAu1qw8mOW70&#10;ibzYvN32+rW8qRL/ALbo77G/3/79ZVtqFzb39lNHPIkqyphg3Iq1/beoX91NNcXk0ss+7zGZzlvr&#10;W3JEgfF4ZvNLsLTUbryPst1vWLyblGfdFs37k+8n31+/96k/dfupaZHez33/AB8StL+9f73/AAH/&#10;AOJH5VaEStb8qD9+kQTzQxfYLv8A56+U/wBz/cr0TUf2H/i3pmraVpsmladNdX9mt+qW+qxNtibb&#10;87t91fvV5zbRLcfuZFDxeV909PuV3Nt8XfHe/wDtD/hNfEX23EVt5/8Aa0+7y16L9/oKJR5i4yH+&#10;M/hd8YPCXhm00XXtVn/4Rzzdi2j675tpv/3N+2s+b4Fah/wrz/hI/KtPK89bJbj7V8j3Wx2dN/8A&#10;qtuxP79Gr+I9Y1q6+z6hrOp30H/PO5vZZB+rGpf7W1L+z/7E/tXUf7Iz9r+xfbZfK87+/t3Yz70c&#10;ocxlTfATxVDb2kv/ABJJorqJ3g+z6tby/d2b0+V/vJvT5P8AbrNv/hL4lsPKils4P+AXUX/xddQj&#10;Teelr9svfs0N03lxfa5dq/6vp83+yPyrJmL/AL399N/F/wAtm/xrT2SDmOfm+HutQ+V5tnF+9+Rf&#10;9Ki+Z/8AvupbP4V+Kr+48q20/wA7+D/Xp/6HvrqrDSbXz/8AVn/vtv8AGuk/sKz+z/dl/wC/8n/x&#10;VL2aDmOMm+A/jGwgiluYtPtvN+VftGpwRO7f3Pmeudm8H6rDceV+483/AGLyJ/8A2evS5tEtP3vy&#10;y/ut2z9+/wAv/j1K/h2w/ffun/1X/PZ/8aXs0HMeVv4bu4bfzf3H+t2f8fUX3v8Avui58N6hD5Pm&#10;+R+9+df9Mif/ANBevS38P2H2f/UH/vtv8aim0m1/55H/AFv99v7n1o9miOY8z/s28h83/Vf8Auk/&#10;9kemLNrOOLiVR/13T/4uvT7bQ7HP+o/ufxt/jTG0Ox+b9x/G38bf40/Zln//2VBLAQItABQABgAI&#10;AAAAIQCKFT+YDAEAABUCAAATAAAAAAAAAAAAAAAAAAAAAABbQ29udGVudF9UeXBlc10ueG1sUEsB&#10;Ai0AFAAGAAgAAAAhADj9If/WAAAAlAEAAAsAAAAAAAAAAAAAAAAAPQEAAF9yZWxzLy5yZWxzUEsB&#10;Ai0AFAAGAAgAAAAhAENH6tjKAwAAeQ0AAA4AAAAAAAAAAAAAAAAAPAIAAGRycy9lMm9Eb2MueG1s&#10;UEsBAi0AFAAGAAgAAAAhABmUu8nDAAAApwEAABkAAAAAAAAAAAAAAAAAMgYAAGRycy9fcmVscy9l&#10;Mm9Eb2MueG1sLnJlbHNQSwECLQAUAAYACAAAACEAKAqES9wAAAAFAQAADwAAAAAAAAAAAAAAAAAs&#10;BwAAZHJzL2Rvd25yZXYueG1sUEsBAi0ACgAAAAAAAAAhADZctO6YLwEAmC8BABUAAAAAAAAAAAAA&#10;AAAANQgAAGRycy9tZWRpYS9pbWFnZTEuanBlZ1BLAQItAAoAAAAAAAAAIQAjhL7R3hwAAN4cAAAV&#10;AAAAAAAAAAAAAAAAAAA4AQBkcnMvbWVkaWEvaW1hZ2UyLmpwZWdQSwUGAAAAAAcABwDAAQAAEVU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40" type="#_x0000_t75" style="position:absolute;left:2635;top:5423;width:4038;height:3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ySDnEAAAA2wAAAA8AAABkcnMvZG93bnJldi54bWxEj0FrwkAUhO9C/8PyCt50U4Wq0VWkoFY8&#10;NXrw+My+ZlOzb0N2Nem/7wpCj8PMfMMsVp2txJ0aXzpW8DZMQBDnTpdcKDgdN4MpCB+QNVaOScEv&#10;eVgtX3oLTLVr+YvuWShEhLBPUYEJoU6l9Lkhi37oauLofbvGYoiyKaRusI1wW8lRkrxLiyXHBYM1&#10;fRjKr9nNKihO29n4ct1O1362ac2PPezPu4NS/dduPQcRqAv/4Wf7UyuYjOHxJf4A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ySDnEAAAA2wAAAA8AAAAAAAAAAAAAAAAA&#10;nwIAAGRycy9kb3ducmV2LnhtbFBLBQYAAAAABAAEAPcAAACQAwAAAAA=&#10;">
              <v:imagedata r:id="rId29" o:title=""/>
            </v:shape>
            <v:shape id="Picture 37" o:spid="_x0000_s1039" type="#_x0000_t75" style="position:absolute;width:9314;height:99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Hxa/EAAAA2wAAAA8AAABkcnMvZG93bnJldi54bWxEj0FrAjEUhO+C/yE8oTfN1ootq1GKoBQ8&#10;rbZQb4/NcxO6edluorv990YQehxm5htmue5dLa7UButZwfMkA0Fcem25UvB53I7fQISIrLH2TAr+&#10;KMB6NRwsMde+44Kuh1iJBOGQowITY5NLGUpDDsPEN8TJO/vWYUyyraRusUtwV8tpls2lQ8tpwWBD&#10;G0Plz+HiFHztvve/p9mxwG5qZXZ+KYydF0o9jfr3BYhIffwPP9ofWsHrDO5f0g+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Hxa/EAAAA2wAAAA8AAAAAAAAAAAAAAAAA&#10;nwIAAGRycy9kb3ducmV2LnhtbFBLBQYAAAAABAAEAPcAAACQAwAAAAA=&#10;">
              <v:imagedata r:id="rId30" o:title=""/>
            </v:shape>
            <w10:wrap type="none"/>
            <w10:anchorlock/>
          </v:group>
        </w:pict>
      </w:r>
    </w:p>
    <w:p w:rsidR="000B2C15" w:rsidRDefault="00FE4AA7">
      <w:pPr>
        <w:spacing w:before="40"/>
        <w:ind w:left="2836"/>
        <w:rPr>
          <w:rFonts w:ascii="Georgia" w:hAnsi="Georgia"/>
          <w:sz w:val="32"/>
        </w:rPr>
      </w:pPr>
      <w:r>
        <w:rPr>
          <w:rFonts w:ascii="Georgia" w:hAnsi="Georgia"/>
          <w:sz w:val="32"/>
        </w:rPr>
        <w:t>“Hayatta en hakiki mürşit ilimdir.”</w:t>
      </w:r>
    </w:p>
    <w:p w:rsidR="000B2C15" w:rsidRDefault="00FE4AA7">
      <w:pPr>
        <w:spacing w:before="294"/>
        <w:ind w:left="6739"/>
        <w:rPr>
          <w:rFonts w:ascii="Georgia" w:hAnsi="Georgia"/>
          <w:sz w:val="32"/>
        </w:rPr>
      </w:pPr>
      <w:r>
        <w:rPr>
          <w:rFonts w:ascii="Georgia" w:hAnsi="Georgia"/>
          <w:sz w:val="32"/>
        </w:rPr>
        <w:t>Mustafa Kemal ATATÜRK</w:t>
      </w:r>
    </w:p>
    <w:p w:rsidR="000B2C15" w:rsidRDefault="000B2C15">
      <w:pPr>
        <w:rPr>
          <w:rFonts w:ascii="Georgia" w:hAnsi="Georgia"/>
          <w:sz w:val="32"/>
        </w:rPr>
        <w:sectPr w:rsidR="000B2C15">
          <w:pgSz w:w="11910" w:h="16840"/>
          <w:pgMar w:top="980" w:right="580" w:bottom="1180" w:left="620" w:header="0" w:footer="917"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587471">
      <w:pPr>
        <w:pStyle w:val="GvdeMetni"/>
        <w:ind w:left="510"/>
        <w:rPr>
          <w:rFonts w:ascii="Georgia"/>
          <w:sz w:val="20"/>
        </w:rPr>
      </w:pPr>
      <w:r>
        <w:rPr>
          <w:rFonts w:ascii="Georgia"/>
          <w:noProof/>
          <w:sz w:val="20"/>
          <w:lang w:bidi="ar-SA"/>
        </w:rPr>
      </w:r>
      <w:r>
        <w:rPr>
          <w:rFonts w:ascii="Georgia"/>
          <w:noProof/>
          <w:sz w:val="20"/>
          <w:lang w:bidi="ar-SA"/>
        </w:rPr>
        <w:pict>
          <v:group id="Group 33" o:spid="_x0000_s1035" style="width:456.95pt;height:588.35pt;mso-position-horizontal-relative:char;mso-position-vertical-relative:line" coordsize="9139,11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lUR/RAwAAew0AAA4AAABkcnMvZTJvRG9jLnhtbOxX227jNhB9L7D/&#10;IOhd0cWyZQmxF4llBQtkt0EvH0BTlEWsJAokbSco+u+dISVf4qDb7j61iAELvA5nzjkzom4/PreN&#10;s2dScdEt3PAmcB3WUVHybrtwf/+t8OauozTpStKIji3cF6bcj8sPP90e+oxFohZNyaQDRjqVHfqF&#10;W2vdZ76vaM1aom5EzzqYrIRsiYau3PqlJAew3jZ+FAQz/yBk2UtBmVIwmttJd2nsVxWj+ueqUkw7&#10;zcIF37R5SvPc4NNf3pJsK0lfczq4Qb7Di5bwDg49msqJJs5O8itTLadSKFHpGypaX1QVp8zEANGE&#10;watoHqTY9SaWbXbY9keYANpXOH23Wfpl/yQdXi7cGTDVkRY4Msc6kwmCc+i3Gax5kP2v/ZO0EULz&#10;UdCvCqb91/PY39rFzubwWZRgj+y0MOA8V7JFExC282w4eDlywJ61Q2FwOg8m0WzqOhTmkjiJgnhq&#10;WaI1UHm1j9brYWcaTlK7LQyTWYKbfJLZM42fg1/L257TDP4DntC6wvPbuoNdeieZOxhp/5GNlsiv&#10;u94D6nui+YY3XL8YGQM86FS3f+IUYcbOiZoElGupgWk81ZkYTMZVdg/BmAwxTidWNem27E71kAGQ&#10;l7B/HJJSHGpGSoXDiNGlFdO98GPT8L7gTYPMYXuIGJLolQjfAM0KPBd017JO24yVrIHgRadq3ivX&#10;kRlrNwwEKD+VoZEJSOFRaTwORWGy6I9ofhcEaXTvrabByouDZO3dpXHiJcE6iYN4Hq7C1Z+4O4yz&#10;nWIAA2nyng++wuiVt2+mzFBcbDKapHb2xJQOqyZwyKhqdBEEhpCgr0rSXwBsWAdtLZmmNTYrQG4Y&#10;h8XHCQPzCVnkQEGCfTNnoiSNXQdSYxpHsc0LBAkzJw4mkMKYNpMkMXNH+YM0pNIPTLQONgBr8NRg&#10;TfYAtY1tXIJedwIZN7E03cUA2LQjIwTnLKVBup6v57EXR7M1sJTn3l2xir1ZESbTfJKvVnk4slTz&#10;smQdHvPjJBnMRcPLUadKbjerRlryCvMb6oE6LfNRLCc3RmLRGGJqhZeGURzcR6lXzOaJFxfx1EuT&#10;YO4FYXqfzoI4jfPiMqRH3rEfD8k5LNx0Gk0NS2dOo9DOYgvM7zo2krVcw5u14e3CnR8XkQxTf92V&#10;hlpNeGPbZ1Cg+ycogO6RaCNZFOlQM0Cz/8FSiqXQvOWexlJqUuWyCP4PSmlkhDNyd67o91L6xjUC&#10;Ex6L6N9dIt6raFFcV5qz0mGrry0Z71X0X1RRcz2FG76pu8PXCH5CnPehff7NtPwL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QV0nM94AAAAGAQAADwAAAGRycy9kb3du&#10;cmV2LnhtbEyPQUvDQBCF74L/YRnBm92sxdbGbEop6qkItkLpbZudJqHZ2ZDdJum/d/SilwfDe7z3&#10;TbYcXSN67ELtSYOaJCCQCm9rKjV87d4enkGEaMiaxhNquGKAZX57k5nU+oE+sd/GUnAJhdRoqGJs&#10;UylDUaEzYeJbJPZOvnMm8tmV0nZm4HLXyMckmUlnauKFyrS4rrA4by9Ow/tghtVUvfab82l9Peye&#10;PvYbhVrf342rFxARx/gXhh98RoecmY7+QjaIRgM/En+VvYWaLkAcOaTmsznIPJP/8fNvAAAA//8D&#10;AFBLAwQKAAAAAAAAACEANly07pgvAQCYLwEAFQAAAGRycy9tZWRpYS9pbWFnZTEuanBlZ//Y/+AA&#10;EEpGSUYAAQEBAGAAYAAA/9sAQwADAgIDAgIDAwMDBAMDBAUIBQUEBAUKBwcGCAwKDAwLCgsLDQ4S&#10;EA0OEQ4LCxAWEBETFBUVFQwPFxgWFBgSFBUU/9sAQwEDBAQFBAUJBQUJFA0LDRQUFBQUFBQUFBQU&#10;FBQUFBQUFBQUFBQUFBQUFBQUFBQUFBQUFBQUFBQUFBQUFBQUFBQU/8AAEQgCdQK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SG5Xzbj5ZP&#10;v/8APJv7q0Ncr9qibbJ9xv8Alk3+zU0P+uuP97/2VaRv+P2L/df/ANloAiuLhfLX5ZPvr/yyb+9U&#10;32kf3Zf+/TUtx/q1/wCui/8AoVWKAKFtcr9miXbJ91f+WTUQ3K+bcfLJ9/8A55N/dWpbH/j0h/3F&#10;p0H+uuf+ug/9BWgCD7Qv2qJtsn3G/wCWTf7NFxcr5f3ZPvL/AMsm/vVM3/H3F/1zf/2Wluf9Un/X&#10;Vf8A0IUAJ9pH92X/AL9NUNtcL9miX9591f8Alk1X6rWP/HpB/wBc1oAhhuV824+WT7//ADyb+6tD&#10;XK/aom2yfcb/AJZN/s1ND/rrj/e/9lWkb/j9i/3X/wDZaAIri4Xy1+WT76/8sm/vVN9pH92X/v01&#10;Lcf6tf8Arov/AKFVigChbXK/Zol2yfdX/lk1ENyvm3Hyyff/AOeTf3VqWx/49If9xadB/rrn/roP&#10;/QVoAg+0L9qibbJ9xv8Alk3+zRcXK+X92T7y/wDLJv71TN/x9xf9c3/9lpbn/VJ/11X/ANCFACfa&#10;R/dl/wC/TVDbXC/Zol/efdX/AJZNV+q1j/x6Qf8AXNaAIYblfNuPlk+//wA8m/urQ1yv2qJtsn3G&#10;/wCWTf7NTQ/664/3v/ZVpG/4/Yv91/8A2WgCK4uF8tflk++v/LJv71TfaR/dl/79NS3H+rX/AK6L&#10;/wChVYoAoW1yv2aJdsn3V/5ZNRDcr5tx8sn3/wDnk391alsf+PSH/cWnQf665/66D/0FaAIPtC/a&#10;om2yfcb/AJZN/s0XFyvl/dk+8v8Ayyb+9Uzf8fcX/XN//ZaW5/1Sf9dV/wDQhQAn2kf3Zf8Av01Q&#10;21wv2aJf3n3V/wCWTVfqtY/8ekH/AFzWgCGG5Xzbj5ZPv/8APJv7q0Pcr9qibbJ9xv8Alk3+zU0P&#10;+uuP97/2VaR2AvYskfcf/wBlovYghuJ18vpJ95f+Wbf3qm+0j0k/79tWD4k8c+HvDUQOra1Y6d8y&#10;ti6uEj/i96811/8Aa8+Hmillh1C51eVR9yytm/8AQn2r+tedWzDCYf8Ai1YxMpVqUPikexW1yiW0&#10;S7ZPur/yzaiG5UTXHyyff/55t/dWvlbU/wBuaCCMRaV4VklVV2pLdXWw/wDfKqf/AEKuG1b9s/xz&#10;etItla6XpyHo6wO7/wDjz/8AsleBX4pyul8MuY45ZjQh9o+4TcL9rjbbIPkb/lm3+zS3N1E0fJb7&#10;y/8ALNv71fnXqH7SHxJ1NsTeKrlB/wBO8UUX/oKVzGo/EfxXq42XvifWLtH/AIJb6Vk/743V5FTj&#10;bCR/h05HLLNqX2Yn6eNqVsq7jIyr7q1Yx8ceH9MtoludZsrfav8Ay1nRa/Lya5luX3SyNM/9923U&#10;38K8yXHEvs0P/Jjmlm0v5T9ND8YPA8EknmeLtFTc3fUIv7v+9UEvxu8BJOrnxhom1Ub/AJf4v9n/&#10;AGq/NGisP9dq/wDz6iT/AGvU/lP0pl+OXw/lXavi7R925f8Al8T+9VtPjT4Cf7vjHRD/ANxGL/4q&#10;vzLoqf8AXav/AM+oh/a9T+U/TvTvih4SuIIo4fEulTuqqv7q9ib/ANmrYsNf0+8aZ7e7inDN1iO7&#10;+Fa/K3j3o4rePHEvtUSv7Xl/Kfq39thN1G24/cb+Fv8AZpbi6jeNeCfnX/lm396vyysPEOq6U26x&#10;1O9s3X+O3nZK6Ww+NXj7TdnkeLtWf/r4uWl/9Crup8bUH/Epm8c2h9qJ+l/2oekn/ftqht7hPs0S&#10;/vPur/yzavgXSv2s/iRpznzdWg1FV/hurOIf+gbK7TQv249ctI1j1Tw5YX235d1pO0A/8f3169Hi&#10;7La3xc0TphmlCZ9jQ3C+dNxJ9/8A55N/dWh7lftUbbZPuN/yyb/Zr540H9tjwneOU1PS9T0x5G++&#10;qLOi/l83/jlej6H+0B4A8TTRmx8UaejlGUJdv9nb+H+GTaa96jnGX4j+HVidkcTSn8Mj0G4uVaNf&#10;lk++n/LJv71S/aF/uy/9+mqAXkF7bRywzJLE7LtZW3K3zVoAg168ZxnqjoKNtcr9miXbJ91f+WTU&#10;Q3K+bcfLJ9//AJ5N/dWprH/jyg/3FpYP9dc/9dB/6CtUWQfaF+1RNtk+43/LJv8AZouLlfL+7J95&#10;f+WTf3qmb/j7i/65v/NaW6/1S/8AXRf/AEIUAJ9pH92X/v01Q21wv2aJf3n3V/5ZNV+q1j/x6Qf9&#10;c1oAhhuV824+WT7/APzyb+6tDXK/aom2yfcb/lk3+zU0P+uuP97/ANlWkb/j9i/3X/8AZaAIri4X&#10;y1+WT76/8sm/vVN9pH92X/v01Lcf6tf+ui/+hVYoAoW1yv2aJdsn3V/5ZNRDcr5tx8sn3/8Ank39&#10;1alsf+PSH/cWnQf665/66D/0FaAIPtC/aom2yfcb/lk3+zRcXK+X92T7y/8ALJv71TN/x9xf9c3/&#10;APZaW5/1Sf8AXVf/AEIUAJ9pH92X/v01Q21wv2aJf3n3V/5ZNV+q1j/x6Qf9c1oAhhuV824+WT7/&#10;APzyb+6tDXK/aom2yfcb/lk3+zU0P+uuP97/ANlWkb/j9i/3X/8AZaAIri4Xy1+WT76/8sm/vVN9&#10;pH92X/v01Lcf6tf+ui/+hVYoAoW1yv2aJdsn3V/5ZNRDcr5tx8sn3/8Ank391alsf+PSH/cWnQf6&#10;65/66D/0FaAIPtC/aom2yfcb/lk3+zRcXK+X92T7y/8ALJv71TN/x9xf9c3/APZaW5/1Sf8AXVf/&#10;AEIUAJ9pH92X/v01Q21wv2aJf3n3V/5ZNV+q1j/x6Qf9c1oAhhuV824+WT7/APzyb+6tDXK/aom2&#10;yfcb/lk3+zU0P+uuP97/ANlWkb/j9i/3X/8AZaAIri4Xy1+WT76/8sm/vVN9pH92X/v01Lcf6tf+&#10;ui/+hVYoA4+iiitTI6GG1gMtx+5j+9/d/wBhaHtoPtcS+VH9xv4f92iGJ/NuP30n3/8AZ/urR5T/&#10;AGqL99J9xv7v+zUFBcW0CR/6mP76/wAH+1U/2KD/AJ4x/wDfNQXET+Uv76T76/3f71TeRJ/z8y/k&#10;v/xNSBDbW0H2aJmij+4v8NENrAZbj9zH97+7/sLRaxP9li/fSL8i/wB2iGJ/NuP30n3/APZ/urVA&#10;DWkH2uJfKj+438P+7RcW0CR/6mP76/wf7VDxP9qi/fSfcb+7/s0XET+Uv76T76/3f71AE/2KD/nj&#10;H/3zUFvaQPbQs0Uf3F/hqbyJP+fmX8l/+JqG1if7LF++kX5F/u1JYQ2sBluP3Mf3v7v+wtD20H2u&#10;JfKj+438P+7RDE/m3H76T7/+z/dWjyn+1RfvpPuN/d/2aogLi2gSP/Ux/fX+D/aqf7FB/wA8Y/8A&#10;vmoLiJ/KX99J99f7v96pvIk/5+ZfyX/4mpAhtraD7NEzRR/cX+GiG1gMtx+5j+9/d/2FotYn+yxf&#10;vpF+Rf7tEMT+bcfvpPv/AOz/AHVqgBrSD7XEvlR/cb+H/douLaBI/wDUx/fX+D/aoeJ/tUX76T7j&#10;f3f9mi4ifyl/fSffX+7/AHqAJ/sUH/PGP/vmoLe0ge2hZoo/uL/DU3kSf8/Mv5L/APE1DaxP9li/&#10;fSL8i/3aksIbWAy3H7mP7393/YWh7aD7XEvlR/cb+H/dohifzbj99J9//Z/urR5T/aov30n3G/u/&#10;7NUQFxbQJH/qY/vr/B/tVP8AYoP+eMf/AHzUFxE/lL++k++v93+9U3kSf8/Mv5L/APE1IENtbQfZ&#10;omaKP7i/w0Q2sBluP3Mf3v7v+wtFrE/2WL99IvyL/dpIY2Etx++k+/8A7P8AdWqAV7aD7VEvlR/c&#10;b+H/AHaS4tYfK+WGP7y/w/7VcB4++NvhL4eTFNV15Deqrf6FBtln/wC+V+7/AMCr558c/travfiW&#10;28Lab9hj3fLd3+2WX/vhflX/AMer57G55gsB/Eqe8cdbF0KPxH2HcNY2MDST+TDCq7mZtqqteT+K&#10;f2mvh14QhMT6lHq94i/Nb6ZF9o/8f+7/AOPV8N+KfiB4k8cTtJr2s3eo/Nv2Sy/In+4n3VrAr4LF&#10;8bVJe7hY/wDgR5FXNv8An1E+lfEv7a2o3DSL4f8ADdlYqzfLLqDeaxT/AHF27f8Ax6vJPE3xu8ce&#10;LAyX3iG5SFv+WNp/o6/+Qtu6uEpa+KxWd4/FfxKsjx6uMr1fikI7s7bmbe70UUV4c5ue7OW4UUUV&#10;ABRRRQAUUUUAFFFFABRRRQAUUUUAFFFFABRRRQAUUUU07AamieJ9X8Nz+fpGp3mmzf3rSdot/wD8&#10;VXq3hn9rTx1oRVb57DXYj/z+2yo//fS7f/Hq8W4pK9TD5ni8L/Bqyib0q9Wl8Mj7M8IftmeGNQSK&#10;DxFpE+jy/ca4iX7VD/8AF/8AjrV7X4R8d+FPGyPLouq2Go4O7yoXUuny/wB37y1+ZNPimktpUlil&#10;eGZG3K6Ntda+wwfGWKpe7XjzHq0s0qR+M/Vr7PB9qiAjj+438P8Au0XFtAsf+pT7y/w/7Vfn34K/&#10;ad8eeDmiR9V/tu0T/ljqf71/+/v3q+gPBf7YnhfX0SDXRd+H7p2X5mKzwfe7Oq7v++lFfd4HifAY&#10;33ZS5Zf3j2KWYUKp9F/YYP8AnjH/AN81Db2kP2aFmijb5F521V0jVrLXrGK707VI7+0k+5Nbyq6N&#10;/wACWrNrE/2WL99IvyL/AHa+shOE480GejuLDawGW4/cx/e/u/7C0PbQfa4l8qP7jfw/7tEMT+bc&#10;fvpPv/7P91aPKf7VF++k+4393/ZrYAuLaBI/9TH99f4P9qp/sUH/ADxj/wC+aguIn8pf30n31/u/&#10;3qm8iT/n5l/Jf/iakCG2toPs0TNFH9xf4aIbWAy3H7mP7393/YWi1if7LF++kX5F/u0QxP5tx++k&#10;+/8A7P8AdWqAGtIPtcS+VH9xv4f92i4toEj/ANTH99f4P9qh4n+1RfvpPuN/d/2aLiJ/KX99J99f&#10;7v8AeoAn+xQf88Y/++agt7SB7aFmij+4v8NTeRJ/z8y/kv8A8TUNrE/2WL99IvyL/dqSwhtYDLcf&#10;uY/vf3f9haHtoPtcS+VH9xv4f92iGJ/NuP30n3/9n+6tHlP9qi/fSfcb+7/s1RAXFtAkf+pj++v8&#10;H+1U/wBig/54x/8AfNQXET+Uv76T76/3f71TeRJ/z8y/kv8A8TUgQ21tB9miZoo/uL/DRDawGW4/&#10;cx/e/u/7C0WsT/ZYv30i/Iv92iGJ/NuP30n3/wDZ/urVADWkH2uJfKj+438P+7RcW0CR/wCpj++v&#10;8H+1Q8T/AGqL99J9xv7v+zRcRP5S/vpPvr/d/vUAT/YoP+eMf/fNQW9pA9tCzRR/cX+GpvIk/wCf&#10;mX8l/wDiahtYn+yxfvpF+Rf7tSWENrAZbj9zH97+7/sLQ9tB9riXyo/uN/D/ALtEMT+bcfvpPv8A&#10;+z/dWjyn+1RfvpPuN/d/2aogLi2gSP8A1Mf31/g/2qn+xQf88Y/++aguIn8pf30n31/u/wB6pvIk&#10;/wCfmX8l/wDiakDmKKKK1JOhhefzbj92n3/73+ytDPP9qi/dx79j/wAX+7RDcr5tx8sn3/8Ank39&#10;1aGuV+1RNtk+43/LJv8AZqChLhp/LXdHH99f4/8Aa/3am3XP/POL/v7/APY1FcXK+Wv+s++v/LJv&#10;71Tfa1/uy/8AfpqkshtGn+yxbY4/uL/H/wDY0QvP5tx+7T7/APe/2Votrhfs0S7ZPlVf+WTUQ3K+&#10;bcfLJ9//AJ5N/dWqIBmn+1Rfu492xv4/93/ZpLhp/LXdHH99f4/9r/dpWuV+1RNtk+43/LJv9mi4&#10;uF8tflk++v8Ayyb+9QBLuuP+ecX/AH9/+xqK2af7NF+7j+6v8f8A9jU32kf3Zf8Av01Q21wv2aJf&#10;3n3V/wCWTVJYQvP5tx+7T7/97/ZWhnn+1Rfu49+x/wCL/dohuV824+WT7/8Azyb+6tDXK/aom2yf&#10;cb/lk3+zVECXDT+Wu6OP76/x/wC1/u1Nuuf+ecX/AH9/+xqK4uV8tf8AWffX/lk396pvta/3Zf8A&#10;v01SWQ2jT/ZYtscf3F/j/wDsaIXn824/dp9/+9/srRbXC/Zol2yfKq/8smohuV824+WT7/8Azyb+&#10;6tUQDNP9qi/dx7tjfx/7v+zSXDT+Wu6OP76/x/7X+7Stcr9qibbJ9xv+WTf7NFxcL5a/LJ99f+WT&#10;f3qAJd1x/wA84v8Av7/9jUVs0/2aL93H91f4/wD7GpvtI/uy/wDfpqhtrhfs0S/vPur/AMsmqSwh&#10;efzbj92n3/73+ytDvP8Aaov3ce/Y/wDF/u0Q3K+dcf6z7/8Azyb+6tD3Ki6jb959xv8Alm3+zT2I&#10;Enaby/mjj+8v8f8Atf7tSNJMv3liH/bU/wDxNeRfFb9pDwr8N0msxOdW1lT/AMeFoclD/wBNG/g/&#10;9Cr5L+Jf7RHi/wCJRltrm9/srS3/AOXCybar/wC8/wB5q+RzTiPCZf7t+aX8pwV8fSw59UeP/wBq&#10;Xwn4AiNpbyrrmqxrt+zWEmUX/fl+6n/j1fM3xB/af8aeOHnhgvP7B02RseRp7bX/AOBS/e/9AryD&#10;GKOtfleY8S43Hvk5uWP90+cr5hXq7CO7O+5m3u9FFFfJOd9zzNwoooqQCiiigAooooAKKKKdmAUV&#10;Vm1ixtv9ZeQJ/vtV6zt7zVV3afpWpal/16adLL/6CldMcPVn8MS+SciOium034X+OtVTdaeCNddP&#10;+m1t5X/o3ZWrB8AvijdNtTwRdw/7ct5ar/7PXRHL8TP7Jv7Cr/KcJRXqEP7LvxSmTd/Yenw/9ddT&#10;X/4irafsnfE9/wDlx0RP9/U3/wDjVa/2Xi/5Svqlf+U8kor13/hkz4nn/lz0J/8Ad1N//jVV2/ZU&#10;+J6f8wrSX/3dT/8AsKf9l4z+UPqlf+U8qpQM16Jd/s2/FG06eFkuf+vbUYv/AGbZWbN8EfiVbLun&#10;8C6sn/XKW3l/9BlrKWW4rrEj6tV/lOMorUv/AAn4m0p9t94T8QW2z7zvpkrp/wB9qlYNzqttaS+V&#10;cy/Y5f7lwvlP/wCPVjLC14/FEylSnAtUVFDNFN80Uqv/ALjVLXLyTM7BRRRUAFFFFABRRRQAUUUU&#10;AbvhPxv4g8EX32vQtUuNOl/i8pvkb/fT7rf8Dr6N+HP7a0tukFj4u0sOi/L/AGhYfL/31F/8T/3z&#10;XytRmvcwWc4zAS/czO2hiquH+E/Tzwd470bxvZyX+hX9pqNu7Dc8UmGU7f4l27lP+9XQPJN9pT92&#10;m7a38f8Au1+Wvh/xFqnhfUI7/SdQuNOvI+Flt22t/wDZV9K/DD9s+aOWCz8a2olG3b/a1knzf8Di&#10;/wDiP++a/U8r4vw2ItDFe7L8D6ChmlKfu1D63uHm8td0cf31/i/2qk3XP/POP/v6f/iaxtF8XaT4&#10;s0mHUNJvotRspWXbNbnep+atr7SvpJ/36avvYThUjzwPYjKM9iK0af7LFtjj+4v8f/2NELz+bcfu&#10;0+//AHv9laLa4X7NEu2T5VX/AJZNRDcr51x8sn3/APnk391a2AGaf7VF+7j3bG/j/wB3/ZpLhp/L&#10;XdHH99f4/wDa/wB2la5X7VE22T7jf8sm/wBmi4uF8tflk++v/LJv71AEu64/55xf9/f/ALGorZp/&#10;s0X7uP7q/wAf/wBjU32kf3Zf+/TVDbXC/Zol/efdX/lk1SWELz+bcfu0+/8A3v8AZWhnn+1Rfu49&#10;+x/4v92iG5Xzbj5ZPv8A/PJv7q0Ncr9qibbJ9xv+WTf7NUQJcNP5a7o4/vr/AB/7X+7U265/55xf&#10;9/f/ALGori5Xy1/1n31/5ZN/eqb7Wv8Adl/79NUlkNo0/wBli2xx/cX+P/7GiF5/NuP3aff/AL3+&#10;ytFtcL9miXbJ8qr/AMsmohuV824+WT7/APzyb+6tUQDNP9qi/dx7tjfx/wC7/s0lw0/lrujj++v8&#10;f+1/u0rXK/aom2yfcb/lk3+zRcXC+WvyyffX/lk396gCXdcf884v+/v/ANjUVs0/2aL93H91f4//&#10;ALGpvtI/uy/9+mqG2uF+zRL+8+6v/LJqksIXn824/dp9/wDvf7K0M8/2qL93Hv2P/F/u0Q3K+bcf&#10;LJ9//nk391aGuV+1RNtk+43/ACyb/ZqiBLhp/LXdHH99f4/9r/dqbdc/884v+/v/ANjUVxcr5a/6&#10;z76/8sm/vVN9rX+7L/36apLOYooorUyOmh/11z/10/8AZVob/j9i/wB1/wD2WoobWAy3H7mP7393&#10;/YWh7aD7XEvlR/cb+H/drIonuP8AVr/10X/0KrFULi2gSP8A1Mf31/g/2qn+xQf88Y/++aCxLT/j&#10;zg/3FpYP9dc/9dB/6CtQWltC9rCzRR/cX+GiG1gMtx+5j+9/d/2FoAmb/j7i/wCub/8AstLP/qh/&#10;10X/ANDFQNaQfa4l8qP7jfw/7tFxbQJH/qY/vr/B/tUAX6rWP/HpB/1zWl+xQf8APGP/AL5qC0to&#10;XtYt0Uf3F/hoAlh/11z/ANdP/ZVob/j9i/3X/wDZaihtYDLcfuY/vf3f9haHtoPtcS+VH9xv4f8A&#10;doIJ7j/Vr/10X/0KrFULi2gSP/Ux/fX+D/aqf7FB/wA8Y/8AvmgsS0/484P9xaWD/XXP/XQf+grU&#10;FpbQvaws0Uf3F/hohtYDLcfuY/vf3f8AYWgCZv8Aj7i/65v/AOy0s/8Aqh/10X/0MVA1pB9riXyo&#10;/uN/D/u0XFtAkf8AqY/vr/D/ALVAFztUFof9Eh/3Fokt4I/mMcY/4DXzJ8YP2rNK8MJJpHhSODV9&#10;TVdkt+y7reBvr/y0b6fL715mNzDDZfT9pXkc1avDDx5pHuHjb4k6B8NtLn1DXb9bVC37uIHdJK21&#10;flRf4jXx18V/2r/E3jeSWz0Rn8O6R8y5ib/SJV/2m/g/4DXj3iDxHqnivU5dS1e9kvr2X70srf52&#10;VmV+PZtxViMb7lD3YnzOJzKpW9yHuh8z/O1FFFfDNt6s8bcKKKKgAooooAXOaBUU08VtF5ssiQp/&#10;fdq6rwZ8MvGPxBeJvD3h27ubVv8Al9u1+z2n/fbfe/4BurrpYariHy04lxpTn8BzNRTXMFsu6eVY&#10;U/222V9L+E/2Jry58qfxX4naI/eay0SLZ/5Ff/4ha9s8H/s9+AfA5WXTfDts96v/AC+3qefcf99y&#10;179DIq0/4vunpUsvqT+M+FPD3hXxH4wdP+Ee8OaprCMvyzW9rsh/7+vtWvUNB/ZG+I2s7Gvm0nw9&#10;Cy/8tp3upV/4Avy/+PV9vpEkK7VVUX+6q1JXvUMjw0Pi94744KlH4j5k0H9h7TUWJte8Walfsv3o&#10;tPiW1ib/ANDb/wAerudI/ZQ+GOjsWbw7/aT/AN/U7mW6/wDHXevYqTB9a9SnhKFL4YHZGjSh8MTn&#10;tE+H/hrwvF5WkeH9N05F/htbNEreSJU+VVVf91akorp5IGomBS0UVVgCiiimAUUUUAFFFFACYHpV&#10;a6020vE2z20MyN95ZYt9WqKVkFjz3W/gD8OvETPLe+DdIaZ/vSxWqxP/AN9JXB6z+xd4Fvoj/Zk2&#10;saE3ZrS+eVf++Zd9e/UVlLDUp/FAzlShP4kfH2vfsU+IbMytofiy0vl/hh1O18p/++4v/ia818R/&#10;AP4keElZrvwtLf26r81xo863S/8AfHyP/wCOV+hdFeXUyjCVdonLLBUpn5aTXK2d19jvFksLtf8A&#10;l3u4mil/74apq/S3XvCGjeKrJ7XWNLstUt3+9FdwJKv614v4r/Y18F6wzT6JNe+Fbl234spd9vn/&#10;AK5S/wDsm2vEr5BL/l1I4amXy+wfHNFeu+MP2UviD4VVp9PW08WWq/xWT/Z7j/v03y/+P15Feebp&#10;t+1jqFtc6bqC/etL6J4pf++Wr56tga+H+KJ59ShVpfEFFFFeacwUUUUAFFFFAHR+DfHuveANU+26&#10;DqU1jLu+dFb9zL/vp/FX138JP2uNG8WmHTfEyx6Dqx+VZwx+yzt7M33P+Bf99V8RfSkr6bLM9xeW&#10;y/dyvH+U76GMqYeXun6xWEivaQnI5jX+VOh4muP9/wD9lWvz3+Ev7RuvfDN4rK4B1zQE/wCXKf78&#10;X/XJv4f937tfa3w3+Ifhv4l6WdQ0S4jmTdiWB12SwHb911r9kynPsNmkfdfLP+U+qw2Lp4g7Nv8A&#10;j7i/65v/AOy0s/8Aqh/10X/0MVA1pB9riXyo/uN/D/u0XFtAkX+pj++v8P8AtV9Md5fqtY/8ekH/&#10;AFzWl+xQf88Y/wDvmoLS2he1i3RR/cX+GgCWH/XXP/XT/wBlWhv+P2L/AHX/APZaihtYDLcfuY/v&#10;f3f9haHtoPtcS+VH9xv4f92ggnuP9Wv/AF0X/wBCqxVC4toEj/1Mf31/g/2qn+xQf88Y/wDvmgsS&#10;0/484P8AcWlg/wBdc/8AXQf+grUFpbQvaws0Uf3F/hohtYDLcfuY/vf3f9haAJm/4+4v+ub/APst&#10;LP8A6of9dF/9DFQNaQfa4l8qP7jfw/7tFxbQJH/qY/vr/B/tUAX6rWP/AB6Qf9c1pfsUH/PGP/vm&#10;oLS2he1i3RR/cX+GgCWH/XXP/XT/ANlWhv8Aj9i/3X/9lqKG1gMtx+5j+9/d/wBhaHtoPtcS+VH9&#10;xv4f92ggnuP9Wv8A10X/ANCqxVC4toEj/wBTH99f4P8Aaqf7FB/zxj/75oLOXooorU5zoYYn824/&#10;fSff/wBn+6tHlP8Aaov30n3G/u/7NELz+bcfu0+//e/2VoZ5/tUX7uPfsf8Ai/3ag1C4ify/9dJ9&#10;5f7v96pfIl/5+Zf/ABz/AOJqK4afy/mjj+8v8f8Atf7tS7rn/nnF/wB/f/sakCK2if7NF++k+6v9&#10;2iGJ/NuP30n3/wDZ/urRaNP9li2xx/cX+P8A+xohefzbj92n3/73+ytAB5T/AGqL99J9xv7v+zRc&#10;RP5S/vpPvr/d/vUM0/2qL93Hu2N/H/u/7NFw0/l/NHH95f4/9r/dqgJvIm/5+JP/AB3/AOJqG2if&#10;7NF++k+6v92pd1z/AM84v+/v/wBjUVs0/wBli2xx/dX+P/7GpAIYn824/fSff/2f7q0eU/2qL99J&#10;9xv7v+zRC8/m3H7tPv8A97/ZWhnn+1Rfu49+x/4v92qALiJ/L/10n3l/u/3ql8iX/n5l/wDHP/ia&#10;iuGn8v5o4/vL/H/tf7tS7rn/AJ5xf9/f/sakCK2if7NF++k+6v8Adohifzbj99J9/wD2f7i0WjT/&#10;AGWLbHH9xf4//saSFp/NuP3cf3/7/wDsr/s1QCSRsLmL99J91v7v+zWD448YaV4E0SXVtb1P7HbR&#10;Ffvbfmbsqr/E1cv8YPjlo3wltFa8ZbvV5Y28jToZMu/+0391a+FfiL8TNd+J2tNqWt3O8J/qLRPl&#10;igX+6q/+z18ZnXEdHLY+zpe9UPNxeNhh/dj8R3nxm/aW1r4lPPp2myTaP4eb5BFu2y3P/XRl6f7n&#10;/oVeLkYpKK/Ecbjq+Oqe0ry5j5OrVnWlzTCiiivOMAooooAKKa7/AL2KBEkmuJW2RW8Kb5ZW/uoq&#10;/er234dfsmeKvGaxXfiWf/hE9Kb/AJd02y3sq/8AoMX/AI9Xp4bA18VL93E6aVCdX4TxLzt91DbR&#10;LJc3cv8AqrS3iaWWX/cRfvV7D4E/ZT8b+MvKn1fyvCentzi4Xzbtv+AL8q/8D/74r6x+Hvwe8J/D&#10;G18rQtKjtp3/ANbey/vbiX/fdvmrteg6V9fhsjp0feq+8ezSy+MPemeSfD/9mXwL4FaK6XSv7Z1W&#10;Ln+0dW/0ibd/s5+Vf+A162kaxptVdq/3VpaK+jjShR92B6UYxj8IUUUVYxMUYozUM11FaxPLLIsU&#10;Sr8zO3yrQHuk9JiuR0z4p+Etb8Q/2JYeItNv9VdXf7JbXKSvhfvfdrrgcimKNSlV+AWivnb9qr4/&#10;a58G5NAtNAisprrUVnaZ7uN28tU2bdvzf7TVpfsofGHWfiv4T1e58QTxXOpWmoeUvlRLEqxMibP/&#10;AB7fRc83+08NLF/U/tHu9FFFI9MKKKKBiAYGKxP+Ey0Iax/ZX9s2H9pbtn2T7Snm7v7u371bQzvP&#10;pXwQieb+3N7jWv8A2lTPJzHH/UvZcsfilyn3zTHcR8mndwK+S/29fEt9o9n4Ogsbuezmlnupd9vK&#10;yP8AKsX/AMVSOjHYuODw0q8vsn1mrbhmlH3jXDfBFrk/Cfwi93PJc3Uuk28sktw252Zolau5702d&#10;FOp7WlGYtNJI7UvQV5j8S/2g/B/wr12x0rX72a2uLyLzx5ULy+Wu7bvbZ8397/vmgdatSoR5qsuU&#10;9OwKOlcz4H+IHh/4iaY+peHtSi1WyV/KaSLcu1v7vzf71dMelIuMozjzwFooooGJisTxT4I0HxrY&#10;NZ69pFpqtu38F3Er1t5ozSsnuP3WfL3jz9iu0lM1z4K1eTSpP+gbqO6e3b/db7y/+PV87eNfAniX&#10;4az+X4n0abTot3yXyfvbR/8Atr/D/wAD21+ldQXNtBe27QTxRzRSrtZHXcjV42JynDYj+6cFXBUq&#10;p+YMbiRNytR0r68+JH7HPh/XfNvvCNz/AMIrqD/N9nRN9lL/ANsv4f8AgFfMHjnwD4l+GV59m8Ua&#10;U1nC7bItQibzbSX/AHZf4f8AcfbXx2LymthfeXvRPHr4SrSMGiiivCOAKKKKACtfwv4r1bwXrEWq&#10;aJeyWN5H92WNvv8A+w/99ayKK3pVZ0Zc8C4TlD3oH3L8Ef2ntO+IM9npOuyf2T4hZNi5K+Rct/sf&#10;3W/2K94mRmiyJpCNy8jb/er8o/8Abr6X+CP7V11oy2+g+MpXvLLcqQ6q7b5Y/wDrr/eX/a+9/vV+&#10;sZFxXz2oY7/wI+iweZc/uVT7M+zyf8/Ev5L/APE1FbxP9li/fSfdX+7UVjqA1K2jubVre4glXdHL&#10;FNuRlqS38/7LFtjj+6v8f/2Nfp6kpxuj6AWGJ/NuP30n3/8AZ/urR5T/AGqL99J9xv7v+zRC8/m3&#10;H7tPv/3v9laGef7VF+7j37H/AIv92tAC4ify/wDXSfeX+7/eqXyJf+fmX/xz/wCJqK4afy/mjj+8&#10;v8f+1/u1Luuf+ecX/f3/AOxqQIraJ/s0X76T7q/3aIYn824/fSff/wBn+6tFo0/2WLbHH9xf4/8A&#10;7GiF5/NuP3aff/vf7K0AHlP9qi/fSfcb+7/s0XET+Uv76T76/wB3+9QzT/aov3ce7Y38f+7/ALNF&#10;w0/l/NHH95f4/wDa/wB2qAm8ib/n4k/8d/8Aiahton+zRfvpPur/AHal3XP/ADzi/wC/v/2NRWzT&#10;/ZYtscf3V/j/APsakAhifzbj99J9/wD2f7q0eU/2qL99J9xv7v8As0QvP5tx+7T7/wDe/wBlaGef&#10;7VF+7j37H/i/3aoAuIn8v/XSfeX+7/eqXyJf+fmX/wAc/wDiaiuGn8v5o4/vL/H/ALX+7Uu65/55&#10;x/8Af3/7GpA5miiitSDoYblfNuPlk+//AM8m/urQ1yv2qJtsn3G/5ZN/s1ND/rrj/e/9lWkb/j9i&#10;/wB1/wD2WsjYiuLhfLX5ZPvr/wAsm/vVN9pH92X/AL9NS3H+rX/rov8A6FVigChbXK/Zol2yfdX/&#10;AJZNRDcr5tx8sn3/APnk391alsf+PSH/AHFp0H+uuf8AroP/AEFaAIPtC/aom2yfcb/lk3+zRcXK&#10;+X92T7y/8sm/vVM3/H3F/wBc3/8AZaW5/wBUn/XVf/QhQAn2kf3Zf+/TVDbXC/Zol/efdX/lk1X6&#10;rWP/AB6Qf9c1oAhhuV864/1n3/8Ank391aGuV+1RNtk+43/LJv8AZqaH/XXH+9/7KtI3/H7F/uv/&#10;AOy0ARXFwvlr8sn31/5ZN/eqb7SP7sv/AH6aluP9Wv8A10X/ANCqckAGgChBcolrF/rPur/yzavD&#10;Pjv+0nZfDiO60nRnS/8AEcv8DH5LT5F+Z/8Aa/2a5z9ob9pb/hG4H8MeFblX1gLtu79PmS1/2F/6&#10;af8AoP8Avfd+OpZpbmaWeeVppZW3s7tvdmr804g4njh+bDYT4v5j5/HY/k/d0i1rOsX/AIi1KfUd&#10;Ru5L2/uW3STytuZqpUUV+QTnOpLnmfMTncKKKKxEFFFTaXp2oa9q1vpGkWM+q6rP/qrS3X5/99/7&#10;i/7b1tSpSrS5YFxhKfwld3WFWZm2In3nr0L4WfAvxV8WfKvLOL+xPD7f8xW7i/1q/wDTJP4/9/7v&#10;+9XuPwj/AGSdP0VrfWPGjRa3qqfvYtPUf6Jat/u/8tW/36+j0jWBUVV2Kv3VWvs8FksY+/XPYoYD&#10;7VU88+FvwJ8KfCmLzNNs/teqsv73Vr397cy/8C/h/wB1a9Gpm+jfX1kYQhHlge3GKh7o+imb6N9W&#10;IfQTimb+a80/aQ8U614K+EGua1oFwLTVbbynSUxK+1WlRX4b/ZZqDKtW9hSlVl9k9NDq3Qg0pOK/&#10;MvwP8b/Gng3xrpnjTUr6/wBatJ5GtZxdTsyzRfJ5sSf3WTcr/wDfNfo74X8Uaf4x8P2Gs6Xcrc6f&#10;eRebFMnenzHk5Zm9LMubl92UTXrj/i14S/4Tj4b+ItC275by0lSLn/lr96L/AMe211u+kYZUikex&#10;Uj7WlKMj8j/Deu6h4V1uz1rTZzbX9hIssbH+Fq/T74RfEvT/AIq+BtP1+yO1pV23Fv3gnX76V8Pa&#10;54QsPCv7UWp+GNUhzo2rXzWrR/3YrpP3TL/uO6f981ufCDxbqX7Lvxpv/CniKRl0W8lSCaZ/uH/n&#10;ldL/AOz/AP2FTD3D8tybFVcrrzjV/h83L/hL/wC2Mk/jT9oDQ/Ddk+6X7HBaqv8Aclllb/2RlrT/&#10;AOCf+tiLxL4s0l25uraC6Rf+uTsp/wDRqVWs5V8c/t0zSfft7a7f/gPkWu3/ANDWqH7P6f8ACBft&#10;d6pof3Irie/sEH+x80qf+OxLR9sKUv8AhUjjv5qkon3jRTN9G+qP1UfRTN9G+gB56V+eWseLdN8D&#10;/tg6hr2rNJHYWeqSvI8Sbm/1TpX6FGSvz8Hg3TviJ+2Hqug6vE0+m3Wo3nnojMjfLEzL8y/7SrUs&#10;+R4i9pP2Hsvi5j6ctP2xfhTOOdflt3/6bWM//sqV81ftjfFTQPiXqnhh/DuqRapa2cFx5rIrLtZm&#10;T+9/uV7refsN/Dq6X90+sWZ/6ZXat/6GrV8zfGH4N6T8N/jH4e8J6PcXd3BeLas73zo7bpbh02/K&#10;q/3Foex5ObVM0+rqliox5Zfyn6F+FNM/sfw5pdj/AM+tpFD/AN8ptrYpkQxEB7Ub6o/QaMeSmolX&#10;VtWtdE0i61K8mW3tbWJriaV/uKq/MzV+b+sRan+0H4t8f+NJ/Mg0/TLGW9H/AEyVU2wRf+Ob/wDg&#10;L19F/tv/ABS/sDwlaeC7GX/iYax+9udjfOlqrf8Aszf+gvWt4L+EP/Cuv2WvEmnzQ7Nb1PSLq6vv&#10;76yvbttT/gC7V/BqR8Zm3NmuJ+rQ+CnHml/iMT9gGbf4B8Qw/wBzU9//AJCT/wCJr6nr5I/4J/S/&#10;8SHxdB/cuYH/APHG/wDia+tN9VH4T2si/wBwpnG/Fr4l2Xwl8FXniG9ha7W3aKNLdG2vKzPt/ru/&#10;4DXJ+Af2qPh746MUUesrpF+w/wCPTVf9Hf8A76+63/AGr0bxP4S0bxnprabrem22p2bMG8q6i3pu&#10;/vf71fHH7Vn7P/gb4XeGYta0T7Xp17c3KQQWHn+bC38TN83zfwf36DLNMTjcF/tNLl9nE+3o5FkX&#10;crKyt/EtPOe1fm98M7n4yeE/CcXiXwcdTm8PeY0fkRf6VFhfvf6P/wCzotfTv7NH7Q2v/GK+1PTd&#10;W0OG3m0yNXmv7Z2VN7NtRPLbo3D/AMX8NRcjAZ3Txco05QlGUj6Fopm+gyYFUfSbD/wqnqWlWes2&#10;EtjqFtHeWk67JYpV3I9eF/Cv9rKz+KPxNuvC0GjSW1mFkeyvvM3NLs67k2/JXvu/NFjloYqnio81&#10;GXMfLvxN/Y8i/fah4CuVspvvtol23+jv/wBcn+9F/wCPLXzPqNhfaFq0ulavZT6VqsH+ttLtdr/7&#10;/wDtL/tpX6db65H4i/Crw58UdK+w69YLME+aC6T5LiB/76PXz+NyeliPeh7sjGvgoVfhPzupK9G+&#10;LXwF8R/CJ5bxt2veGl/5icMX72D/AK+E/wDZ0/8AHa86R1ddyNvRvu7K+DxOFq4WXLUPAqUpUpcs&#10;hKKKK4zEKKKKAPYfgT+0PqvwnvIrC78zUfDcrYktf47f/ai/+Ir7p8JeLNL8V6DZ6lpNz9usZo8p&#10;LErc1+W2K9A+D/xm1n4Ra359oz3Glzt/pens/wAsn+3/ALLf7VfoeQcSzwbVDE+9T/8AST3MJmEq&#10;T5J/Cfo7Dcr5tx8sn3/+ebf3Voe5X7VE22T7jf8ALJv9mue+HnjnSPiHoa6xo1yLi2nPzL0aNtq7&#10;kdf4Wrpm5u4v+ub/AM1r9opVYVoc8D6mMlOPNEjuLlfL+7J95f8Alk396pvtI/uy/wDfpqW4/wBW&#10;v/XRf/QqsVqWULa5X7NEu2T7q/8ALJqIblfNuPlk+/8A88m/urUtj/x6Q/7i06D/AF1z/wBdB/6C&#10;tAEH2hftUTbZPuN/yyb/AGaLi5Xy/uyfeX/lk396pm/4+4v+ub/+y0tz/qk/66r/AOhCgBPtI/uy&#10;/wDfpqhtrhfs0S/vPur/AMsmq/Vax/49IP8ArmtAEMNyvnXH+s+//wA8m/urQ1yv2qJtsn3G/wCW&#10;Tf7NTQ/664/3v/ZVpG/4/Yv91/8A2WgCK4uF8tflk++v/LJv71TfaR/dl/79NS3H+rX/AK6L/wCh&#10;VYoA4+iiitTnOhhtYDLcfuY/vf3f9haHtoPtcS+VH9xv4f8Adohifzbj99J9/wD2f7q0eU/2qL99&#10;J9xv7v8As1BqFxbQJH/qY/vr/B/tVP8AYoP+eMf/AHzUFxE/lL++k++v93+9U3kSf8/Mv5L/APE1&#10;IENtbQfZomaKP7i/w0Q2sBluP3Mf3v7v+wtFrE/2WL99IvyL/dohifzbj99J9/8A2f7q1QA1pB9r&#10;iXyo/uN/D/u0XFtAkf8AqY/vr/B/tUPE/wBqi/fSfcb+7/s0XET+Uv76T76/3f71AE/2KD/njH/3&#10;zUFvaQPbQs0Uf3F/hqbyJP8An5l/Jf8A4mobWJ/ssX76RfkX+7UlhDawGW4/cx/e/u/7C0PbQ/ao&#10;l8qP7jfw/wC7SQxP5tx++k+//s/3VoeNhdRnzpB8jf3f9mggLi3gji5jj+8v8P8AtV8u/tHftIRa&#10;RJd+FPCUifb/APVXuoxf8u//AEyi/wBv/a/g/wDQZ/2mf2jP7DSfwl4Zvi2qNlL6+idCbX/ZT/b/&#10;ANr+D/e+78ejnivy7iTiP2X+x4OX+KR8/mGO5P3VIT5n+dqKKK/IW76nzQUUUUgCimzTLDE8krbE&#10;X7zvXtPwU/Zq1H4imHWfFMU+leGvvx2X3Li//wB7/nlF/wCPNXfhMHUxcuWJtSoSrS5YnF/Cz4R+&#10;IPi/qO3Sl+waLE+y51mVPkT/AGIv+erf+OrX2v8ADH4SeHfhTpP2PRrb/SJf+Pm9l+e4nb+8710u&#10;jaNY6Bp1vp+n20dpZQL5UVvEuxEWr9fomCwFLCx934j6Whho0YjqKbRXqnUOoPAptVNUtRfaddW3&#10;mND58Tx70b5l3f3aCJz9y5iP8S/DC+LrfwsNYtn8QTqzrYq+5/lXd8392uor8kLHVNU8G+KYtQhl&#10;aHWNOvPN3H/nqrV+oPwx8d2XxH8D6V4hsT+6u4g8kW7/AFUn8a/8Bap5j5vKM6WZTlSlHllE66uE&#10;+Omk/wBt/CHxhabd7tplw6p/tKm5P/QRXc1V1Wzi1HTLu1l/1U0Txt/wKrR9DiI+1pTifFP7MXgD&#10;TfjF8HvGPhG/OyaC+W8trrb88ErRbUf/AMhUfs5fEvVPgX8Qr34ceMf9E0+e58qNpX+S2n/gf/rn&#10;L/8AEf7dUf2NfHGmfDrxB4wh1/UrbS4Gt4nZ7uVE+aJnTb/vfPWd+1X8XPAXxUu7CXw7DdXOsWbe&#10;U2p+V5UUsX9z5vmepPzOnWpYfB08XCXLVj/5NE/QEEMARRXzf+yP8eD470L/AIRjWroPr+mxgRzO&#10;/wA95B/f/wB5f4q+jqZ+iYLF08bQjXpnxT+3Z4cl0fxn4Z8V2m5Hnh+ztKv8EsTb0f8A3vn/APHK&#10;779oT4ax/HL4R6P410W33a3a2K3kSKvzzwMm9ov95fvL/wAC/vV1H7YXhH/hJvglqVwibrjSZYr+&#10;L/gPyt/467/981F+xx4jbXvgdYWsu7zdMnlst7/xJv3J/wCOvt/4DSPl5YSM8fXw1T4akeY+ff2G&#10;tObUfjBqN/Luf7Npsrb3/vtKq/8AxdaXxeU+BP2ztF1VT5Md/dWF03+63+jt/wCgNX0n8OfgtZfD&#10;n4h+L9esPLFhrS27xwL/AMsH3S+av+786NWH8cP2bYfjD4q0fXBrr6NNp0PlOIbbzXk+fcv8Xy/x&#10;UrGUMmrUsDClD4oy5j3AHIBoplLVH3S2HUVxPxV+LXhz4O+Gn1nxBeeTEzeVbW6fPLdS/wByJP71&#10;dmDmgXNHm5R+Oc18R/DFPO/bi1p/+eV5fv8A+OstfbVc9Z+APDun69LrltounW+sys3mahFbIsrb&#10;vvfP1oPLx+ClipUpR+zLmOjr4k+LX/E8/ba0C0+99lvNOO3/AHdstfbB6V4n8VvDvw8+F/ie3+Kv&#10;iG1uIL9b6CCW9ild1V2TyFd4/wC6q/3alE5phpYqnCMfsyjI9vqnqep2uj6bdXt5cLDa20TSySv9&#10;1VX77U6yvoNRtorm2mjuLedVkjlibcrL/erzv4/eBvEvxE+H93oPhq9tLG4vJES5lu3dUaL+NNyq&#10;/wDs/wDj1WehWqThSlKlHmPgXxt8Vb3xd8WLrxs1qswhvEltbe7TfEiL/qlf/vn/ANDr2iH9um+1&#10;TQLzSfEHhmGYXds8D3GnTsm3cu37jbv/AEKvoH9n34LRfCn4ff2RqiW13qt5I1xfsnzI7/wr/u7V&#10;/wDQqv8Ai39nX4d+KIJmufCtgkzKzGSzX7M+76xban3j4WllOY0qU8RTq8spfFE8L/4J8S/8jzH/&#10;AHPsbf8Ao+vsQV8W/wDBP2bZrPjKD+/Bat/49L/8XX2eKmJ73Dt1l9O/94fjnNfB37a3iyfxh8WN&#10;N8LWO64OmRLCsS/xXU+1v/QfKr7g1zV7bQtHvtSvJPJtbOB7iV/7iKu56+D/ANmzRbj4w/tD3PiX&#10;UU3Q2s8urTbvuCVm/dJ/3027/tlTObP5yqxpYGP/AC8kfbPw08HW/gLwJo3h2AKVsbZImdf4m/ib&#10;/gTbq3bfTrSzubi4ht44rifb5sqR7Wk2/wB6rNFWfT0qUIQjGP2R1eXfGv47aT8E7XSJNRtpr59R&#10;nMQggZd6xr96X5v+A/8AfVenNJ5al2boK/PvxZc3X7UX7SEOn2krPosUvkRyof8AVWcX35f+B/P/&#10;AN9pUHj5vjZYWnGFH+JL4T6w+DXw88AWif8ACbeEdHFo+tx+as8qOjKjfwqjfcX/AHa9Xqlp2nW2&#10;lWFvZWkSw20ESRRxJ91VX7q1bq2ethqcaVLl5R1FM8ylpHQn2CZEniaOVVdH+Vkda+YPjL+yhHMb&#10;rW/AKR212f3s+iM+23n/AOuX/PJv/Ha+n6K5q9CliI8tUyqU4VY8sj8wXSWG6uLa5gls7q3byp7e&#10;4XZLE/8AcdKXFfcnxo/Z90b4rW730TLpXiSKPbBqcS/e/wBiX++tfFXiXw1rPgjXZdE8QWf2DUo/&#10;nTa26KdP78TfxLX5/j8rqYX3o/CfP4nDSpGfRRRXgHnhRRRQB2vws+KesfCrxEuoaeVuLSX5bqyl&#10;/wBVOv8A8V/tV9//AA+8daF8TdDttZ0Zo3t5FZZY3XDQy/L8jr/er8zK7T4VfFXVvhR4lTVNPZpL&#10;dvlvLTd8k8X/AMV/tV93w/xDUy+fsav8P8j1sDjpYeXJP4T9Kri2gSNf3Mf30/h/2qm+xwf88Y/+&#10;+a5LwV450r4ieHLXV9JvmuLaVlyrbVaNtw+Vl7NXVCBwP+PmX/vlf/ia/cKVWNaKnCR9fGUZx5oj&#10;La2g+zRM0Uf3F/hohtYDLcfuY/vf3f8AYWi1if7LF++kX5F/u0QxP5tx++k+/wD7P91a3AGtIPtc&#10;S+VH9xv4f92i4toEj/1Mf31/g/2qHif7VF++k+4393/ZouIn8pf30n31/u/3qAJ/sUH/ADxj/wC+&#10;agt7SB7aFmij+4v8NTeRJ/z8y/kv/wATUNrE/wBli/fSL8i/3aksIbWAy3H7mP7393/YWh7aD7XE&#10;vlR/cb+H/dohifzbj99J9/8A2f7q0eU/2qL99J9xv7v+zVEBcW0CR/6mP76/wf7VT/YoP+eMf/fN&#10;QXET+Uv76T76/wB3+9U3kSf8/Mv5L/8AE1IHMUUUVqQdDC8/m3H7tPv/AN7/AGVoZ5/tUX7uPfsf&#10;+L/dohuV824+WT7/APzyb+6tDXK/aom2yfcb/lk3+zUFiXDT+Wu6OP76/wAf+1/u1Nuuf+ecX/f3&#10;/wCxqK4uV8tf9Z99f+WTf3qm+1r/AHZf+/TVJZDaNP8AZYtscf3F/j/+xohefzbj92n3/wC9/srR&#10;bXC/Zol2yfKq/wDLJqIblfNuPlk+/wD88m/urVEAzT/aov3ce7Y38f8Au/7NJcNP5a7o4/vr/H/t&#10;f7tK1yv2qJtsn3G/5ZN/s0XFwvlr8sn31/5ZN/eoAl3XH/POL/v7/wDY1FbNP9mi/dx/dX+P/wCx&#10;qX7SvpL/AN+mqK2uF+zRL+8+6v8AyyapLGQtL5sw8tPvf3v9la+ev2mPj6fA9q3hvQZ1TxFPH++u&#10;Iju+xxMf/Rjdv++v7tdN8ffjrafCzRZLaxZJ/Ed9kWsLDIiXb/rX/wBkY/4FXwXf6hc6rfXF3eTy&#10;XN3O/myzTNvd2r864nz/AOrR+qYZ+99ryPCzDG+xj7OluVndnZ3dt7t953ooor8Wc77nym4UUUVI&#10;CgZpk0ywLubd8/yKiLud3/uJRJNs2LtaaWVtkUMK73lb+4i/3q+rf2e/2cv+Ebe38VeLoFm8QMu+&#10;z0776WCf+zS/7dezl+AljJf3TsoYaWIkZPwI/ZiZ7i08T+OIP3q/vbPRH+dIv+msv95v9n+GvqNN&#10;qLtWm76N9fodChSw8eWkfSU6UaUeWJL5mKN9fLX7Vi/Fa28VaLf+DJNWbRYokXydG3M5n3tzKife&#10;Tbt/2a+i/C02oTeG9JbV1WHVGtonvET7iy7Pm/8AHq6jko432teVDl+E2t9eOftOfFLxL8LPAy6j&#10;4d0+K4MknkT3svz/AGMfwvs/jr17fWdr+hWPijRr3S9TgS8s7yJ4p4n/AIloNcXTq1aE40pcsj4Z&#10;+D/7XniPwbqzQeKbq58R6LdS75ZJW33Fu395P9n/AGP++dtfcPhbxfpHjjQ4NV0O+i1GxuB8ksTZ&#10;/wCA/wCy1fnL49+GsPwd+KT6J4jgnvNAkbfHdRfLK1q3/LVf+mqf+hJXUxReOf2WNdtNc0W7XV/C&#10;WqbZI7uL5rW+i/h3r/BLt/z96pPzvLM1xmDc6OK96Mfi/miLrPw/tr/9prxb4NvNkC6xJdJbzN/y&#10;7yyr9qgf/vrb/wB9V137H3xCu/h/4+1X4ea8Gt1vJ2SNJf8AlleJ99P+BKv/AI6tcJ48+LWkeJvj&#10;d4Y8e6Yslp/x53F9bzffjljfa6bv4l2qvzV6Z+2b8NZ9A1vTPiPohaF/MiivHi/5ZTp/qpf/AGX/&#10;AIClBy0H7KdXGYX/AJdy/wDJZH2ZvpC2QR61wHwX+JcHxT+Hum67GypdMvlXcSf8sp1++v8A7N/u&#10;tXd76o/U6dWOIpRqR+0fm3e/Cq58b/tD+IfCFpdw6bLLqd40UtxuK7Vd2/8AQa+pPAX7FngnwsYZ&#10;9ZM3ia9X/n7HlW+//rkv/s7NU1t+zrf/APDRl18RjqsFnYLOlxBaQqzyy/6P5T7/AO7/ABf3q963&#10;0HyWWZLSjKrUxVP3ub3f8J8pfEz9mTxHo/xV0vxT8MYrTTlaTzZYnkWKG0kX/Z/55N/cT/ar6o05&#10;rkadbtdrGl15S+ekTblVv4ttS76N9Fz6TD4GnhJSlS+0E0MVzbtFOqzRMuxkdd6PTkRYURVXYi/w&#10;JTd9G+kd9vfJd9fPWn/tHeLNJ8Z+LfD+u+Ab3WLfw/eLDJqHhn9/N5EvzW8r2rtv2sn8Ss/3Hr6A&#10;314l8XYB4B+KXhXxzHJJb6bqi/8ACLa7LF8uxJX/ANEuP9nZP8m7/prWkDlxHNCPPGR3fgT40+Cv&#10;iQ7x6B4htL29QfvNOmZoruL/AHon+Zf++arfFX4vaf8ADKytIPs8+teJNUbyNK0Kx/4+LyX/ANlX&#10;+8/8NfCXjn4/3uheOdV8I/F7wXpPju40m5a3TWYYvsGpbP4JUli/2NrbfkrM8X/tJ+G/DOkzy/DU&#10;eIZPFWsQeReeI/FFz597p1t/z62rfw/73+U29mjx5ZpDlsezfFDw5b+IfAXjfXvFms2viP4lWU+l&#10;2txb2nz2Xh9J72L/AEW3/wBrbu3v9/8A9m+2Q+BX5k/AKRpv2f8AxlJPJve98W6JFK7t97/S0av0&#10;y31FT3TpwE/a+8S76N9Rb6N9YHsku+vFv2nIY7/Sfh/p08aTW95400mKWKVd6SpvZmX/AMcr2TfX&#10;jHx8uYLnxj8INL85ftMviuK98ot8+yK1uPm21cPiOfE/wjk/CXjTTvgZq91b2Wof2p8I5dTl037R&#10;v3P4Xv1l2Pby7v8Al1dvut/Bu/utvr6VSZXRGVt6Ov30r8mdG+Od98MPjb42vmhXV/DWs6rexavo&#10;tx88V5A0r/8Aj/z/AHq9jvfjH8NfDOjRafb/ABb8e6p4diXfYeGtAj+yy2cTfN5Et0/zSqv3fv1v&#10;Klc8bD5lGMT7o8UePfDngmDz/EGvabosX8L3t0kW7/vusD4dfGzwl8WtQ1W28KahJq8WnKoubtLZ&#10;1t1ZvuJvf738X3a+TvhT418AzeE/FXjnT/hRaQ2ensllpl3rEz6lqGrapJ/qok837n303bf79fVH&#10;wQ+HMnw08C29pfSrc+Ib+R9S1i7T/lveS/O//AV+4v8AspUSjyHo0cRLES934Tc8NfDPwt4M1a61&#10;LRNDtNLurpfKne0TykZf937tdVvqLfRvrE7oxjSjywPEP2yPFVz4f+DN5b2kUzy6pOtrJLCv+qi+&#10;8+7/AL52/wDA6zf2KPAZ8MfCp9ani2XuvT/aP+2C/LF/7M3/AAOvfnRZkdW+dG/gemW0EVlbxQQR&#10;rDFEu1Yol2ItB5csBz4765KX2eUt76N9Rb6N9I9bZHiv7WnxRHw/+GFxZW0mzVtaLWUAVvmVf+Wr&#10;/wDfP/oS1zP7FHwt/wCEX8Ey+LL6DZqWt/6jevzrar9z/vtvm/75ryLxpc3H7T37Slvo1m7PoFi3&#10;kLKn3FtYn/ey/wDAm+7/AMAr7msbWDS7KCzto1hggjWOOJPuKq/w0z5LB/8AClmEsZP4Y+7Eub6x&#10;fF3ivT/BHhu/1vUpfJsrGJ5ZX/8AZf8AerV318X/ALYnxRuvGXinT/hzoTNc+VOv2tIv+W9y33Iv&#10;+A7v++m/2KD1szx8cBhpVPtfZPMLH40/ESfxr4g+IejNd+V56PfRIjS2kUX/ACyilX+7tX7/AP8A&#10;F19afBH9qTQPi01vpd6BoniNl/485W+Sf+95T/8Asv3q6f4LfCew+F/w8tNCKxXN3Kvm3823/Xyt&#10;97/gP8NfOn7WXwE0nwFY2/jfwt/xKG+2Is9rbNsRXf7ksX935v4UqT5ilSzDK6P1rn5o/FKJ9qb6&#10;N9ea/ADxzefEH4SaBrN9/wAf7xPBO/8AfeJ3i3/8C2b69F30z7mhXjiKUasftEu+uO+J3wt0T4r6&#10;A+m6zA25fntruL5ZbZ/76PXWb6N9RKMJx5Jly98/O74ifDjXPhTryabriebFK/8AoepxJ+6uv/iW&#10;/wBiuar9F/G3gvR/iF4dutG1y2W7sp1/i++rf3l/utXwn8UfhbrHwf8AEKafqDNeaVdN/wAS7Vtv&#10;yS/9Mm/uy/8AoVfD5plfsv3tL4TwsXhOT3oHKUUUV8qeSFFFFAHf/B/4u6l8JfEi3cDtcaXOy/bb&#10;Ld8si+v+/X6G+GPFNt4v0O11bSpYbywuU3xzJJwf/Ha/LQ9a9g/Z4+Otz8J9e+x30ks3hu8l/wBJ&#10;i+99nf8A56r/AOz1+h8NZ88HP6tX/hy/8lPZy/HeylyT+E+/rRp/ssW2OP7i/wAf/wBjSQtP5tx+&#10;7T7/APe/2VqHStStr7TLWe1lFxbyxKyyRKzI67f4anhuF824/wBZ8z/882/urX7Ympq6PrAZp/tU&#10;X7uPdsb+P/d/2aS4afy13Rx/fX+P/a/3aVrlftUTbZPuN/yyb/ZouLhfLX5ZPvr/AMsm/vVYEu64&#10;/wCecX/f3/7GorZp/s0X7uP7q/x//Y1N9pH92X/v01Q21wv2aJf3n3V/5ZNUlhC8/m3H7tPv/wB7&#10;/ZWhnn+1Rfu49+x/4v8AdohuV824+WT7/wDzyb+6tDXK/aom2yfcb/lk3+zVECXDT+Wu6OP76/x/&#10;7X+7U265/wCecX/f3/7Gori5Xy1/1n31/wCWTf3qm+1r/dl/79NUlnMUUUVqZHTQ/wCuuf8Arp/7&#10;KtDf8fsX+6//ALLUUNrAZbj9zH97+7/sLQ9tB9riXyo/uN/D/u1kUT3H+rX/AK6L/wChVYqhcW0C&#10;R/6mP76/wf7VT/YoP+eMf/fNBYlp/wAecH+4tLB/rrn/AK6D/wBBWoLS2he1hZoo/uL/AA0Q2sBl&#10;uP3Mf3v7v+wtAEzf8fcX/XN//ZaW4/1Q/wCui/8AoYqBrSD7XEvlR/cb+H/douLaBI/9TH99f4P9&#10;qgC1woPeuH+JHxK034WeCX1i/O9lRVtrfd808u35UX610ur3lhoemXOoXfk29rbRtJJK6/KirX51&#10;fGj4rXXxW8VNeNuh0q1/dWNp/dX++3+01fK5/nEcrwz5f4kvhPNxuLWGh/eOY8X+LNS8ceIr3W9X&#10;n869um3N/cX+4if7KVi0UV+AVas60+eZ8ZOcpz55BRRRWBAoGaZNN5C/dZ2dtioi73dv7iJTZplt&#10;YnllfYifer6k/Zv+An9lfZ/GPii1/wCJwy77GxmX/jzT++3/AE1b/wAdr1sBgpYyp/dOmhQlVkaH&#10;7O37Pn/CKpD4q8UwI/iKVf8ARrR/nTTk/wDjv95/+A19B76ior9GoUoYePLE+qpUowjyxJd9G+oq&#10;K3KJd/tXw18U/F3xA+Bvx+PiPVNQn1eyuT/o275Leez3/wDHvs/hdf8A0L5q+4K5D4q/DTTPit4P&#10;vNF1JNm757a72/PBL/A60HjZrhKmJp3w8uWUfeNjwb4x03x54asNb0mf7TYXkW5X/iX/AGW/2lrc&#10;318G/CH4g6z+zP8AEm98JeKdyaLcT7bn+JIm/guov9j/AD/BX3VFdLcwxSxss0Mqb1dG+RqAyzMf&#10;rtO0/dlH4jzL9of4Ox/F/wAES29uqx65Yb59Plf+/wD88m/2X/8Aia8N/ZQ+IkOpWuofCfxhAs0T&#10;+alpbXy/9/bdv/Qv++6+wq+Q/wBrn4S3PhrWbf4meGd1tLFOr332f/llL/Bcf/Ff8AoPKzXCyoVf&#10;r9D/ALe/vROU+Pv7Jt94INxrvhGKbUtAX5pbH71xZ/8Axa/+Pf8AoVfVHhOOx+LfwS0qHVV+022s&#10;aPEtz/vbPn/4ErVpfCnxXfeNfAGj6zqenzaXf3MH763mi2/N/eX/AGW+9XSWGn22lWiW1nBHbW6M&#10;zJFEu1Pmfc//AI9QdmCyuhSlKvR+GpH4TxP9mf4G+Jfg5c64uq6tb3On3jfurK3Rmxsf5Zd38Pyf&#10;w/7v92vet9ZPiW/1DTfD2p3mlWa6lqcEDywWTNt891T/AFW7+HfXjXgn9sDwn4h0bT9Q8Q2OqeCY&#10;b9f3F3q1s/2KVt+35Lpfl/772VfKelRp0cBGNCJ73vo31R0zVrPW7OK80+8gv7SVd0VxaSLKj/8A&#10;A1rzv4p/GGXwrqVr4W8MWK+I/HmoputtMR/3Vqv/AD8XTf8ALKJf/HqDrlVjGPMdhrHj7QtF8T6F&#10;4du76JNa1tpUsbJPmd9kTyu3+7tT71dFvr5L8N+CbLSvjh8JfEcviD/hMPEusyazLqevI37qV4rf&#10;yvKiT7qxIzsiV9X0SIoVZVebmJd9G+oqKg6CXfXmH7SmpaDbfBzxBZ66slzFqkH9n2dpbpvuLi6b&#10;/j3SJP4n3bW/4DXoOq6xZ6Bpd1qOoXMVnp9rE1xPcStsSJV++9fNd7N4z+IcNz8VdN8NTaxfojWv&#10;gfQbl0iS1R/valceayfM/wDCv93Z/f31tA5MTV5Y8p8uftmpbp4i8GrqNzHN4+i0OCLxLFbtvRZ1&#10;T5HZ/wDnrt+9/wAAr51IzX0RqX7G/wAW9Z1G61PxK2kabe3krXE9xq2sRb3Zv4/l314z8QPAOtfD&#10;LxfqHhrXYPs2pWbbW2tuSVP4HX/ZavRjKPwn5/i4VHP2ko8p1Xwk+OF58MrLU9DvtGsPFPhDVnV9&#10;R0S/j/1v+2j/AHlavr34MfFm5ktvM+FeuS+LNJiXfP8ADzxNc+VqVkv/AE53Df6xP9l91eV/Cn4E&#10;eErTwn4Iub7wZqnxA8beJbOfUotH/tNLKytoIpdqSyt8jfddP79fSnhT4P8AxBhtPs1neeFfhTpj&#10;/ftPCOmJcXbJ/tzy/Lu/29lc9SUT3cDTrwPSvhz8ZvDXxKa4s7KefTddtf8Aj80HU4vs99a/78T/&#10;AMP+0vy1Z+J/xd8LfB/RE1XxTqX2C3lfZAiRvLLO391ESuX8L/s1+EPD/iK28RX7ap4p8T2/+q1j&#10;xBqMt1cJ/ufwr/3xXpuoafZ6zZS2d9bw3drKu2W3uIvNR/8AgFcfuH0cfbez974jwTXviX498ZeF&#10;bnxFE0fwu8BJF5ratcQf2lrE8X99IIt6xf8AAt7V8o+If2ptB8G6hdz/AA10Ge81+X5J/G3i+X7b&#10;qcv+6rfLF/n5K+0bz9mzStHuZtQ+H2uap8ONQdt7ppMnm6fK3+3ay/uv++NteM/Er4RQXGtaRZ/F&#10;HwVol6ut6jFpcHjbwdcfYLhbiV9qefA/3m/2vnrojKJ5GLp4nlPgG7uZb26luZ386aVvNlf+81Fp&#10;a/a7uKDzI4fNlVfNmbai/wC9W78QvDP/AAhXj7xL4eR2mTS9RuLJHf77pFK6I9dCP2ePiXJoVnrE&#10;XgvWLqwu4PPhltLbzXZf72xPmrr5onxypz5z7s+GPgHSrP4raB4EWQR6F8OtKh1W1hk/5i1/dbt9&#10;/wD7SxfP/uu9fUG+vz7+CHjbxHrPhvT4Gs7mH4n/AA9ia40+0u4mil1nSf8Al4sn/wBpf4f+Af7d&#10;fcvgrxjpnj3wtpXiDSJ/tOm6jAlxA/8A7K3+0tefV1PvcvqRlA399G+oqKxPWJd9G+uE+MHxX0/4&#10;OeFYvEOqwS3On/bre1l8n76LK+3d/tbf7tdXo2uWPiLSLXU9Mu47/T7qNZYLiJt6SpVE+0jzcpob&#10;6oa1p66zpd7Ymee2W6gaBpbd9kq7k+8v+1VqipCUef3Tyj4G/s/ab8FLjWbiG9bVLi/kVY7iaLa8&#10;UC/wf99f+yV65vqKigyw9Gnhafs6cfdPP/jr8U4PhL4AvdXDK+pzf6PZRP8AxTt/7Kv3q+M/Av7O&#10;vi74r+Cb/wAY292v2ya6Z7aK7ba19/z1ff8A7/8A7NXr/wAefhR45+Lvxs0XTrm2aHwcvyw31u25&#10;Yl+9K7/3ZW/+Ir6h0bSbPw7pFrpmnwLb2VnGkEESfwqtP1Pk6+Cnm+Ll7f3acfh/xdz4z+HX7VXi&#10;r4U3beG/iBpt7qMVt8heb5b2D/vr/Wr/AJ3VkfGT41ar+0vrWkeFPCmk3a2Rn81beX/Wzy/3m/hR&#10;EWvtDxV4F8PeNYIode0ay1VIv9V9rgR3X/cpvhL4eeGvAysug6HZaV5v3nt4vnf/AIF96kEsox0o&#10;/VpV/wB1/wCTEHws8DQ/DjwDo3h2Ft32ODEjL/FK3zO//fTNXW76iooPrqVKNGlGlEl30b6iooNS&#10;XfWN4s8I6T448P3ejazZreafdLseJ/8A0L/e/wBqtSipnroB+fnxR+F2q/CLxH/ZmoM15pV03/Eu&#10;1N1/1qf88n/6ap/49XKV+iHjbwXpXj/w7daNrNstzZTr/wADVv7y/wC1Xwl8RPh9qXws8VPoepO1&#10;zE372xvtvyXUX/xSfxV8LmmW+z/e0vhPn8XhuX34nOUUUV8weUFFFFAH03+yh8czot7B4M1yf/QJ&#10;3xps7t/q5P8Anl/ut/D/ALWa+x7Zg0txjkGQf+grX5PV9x/st/GNPiJoj6FrLpN4g05cFn+9cwfd&#10;En+9/e+v+1X6/wAKZ7z/AOw1/wDt0+oy3Gc/7qZ9At/x9xf9c3/9lpZ/9UP+ui/+hioGtIPtcS+V&#10;H9xv4f8AdouLaBIv9TH99f4f9qv1E+gL9VrH/j0g/wCua0v2KD/njH/3zUFpbQvaxboo/uL/AA0A&#10;Sw/665/66f8Asq0N/wAfsX+6/wD7LUUNrAZbj9zH97+7/sLQ9tB9riXyo/uN/D/u0EE9x/q1/wCu&#10;i/8AoVWKoXFtAkf+pj++v8H+1U/2KD/njH/3zQWcvRRRWpznQwxP5tx++k+//s/3Vo8p/tUX76T7&#10;jf3f9miF5/NuP3aff/vf7K0M8/2qL93Hv2P/ABf7tQahcRP5f+uk+8v93+9UvkS/8/Mv/jn/AMTU&#10;Vw0/l/NHH95f4/8Aa/3al3XP/POL/v7/APY1IEVtE/2aL99J91f7tEMT+bcfvpPv/wCz/dWi0af7&#10;LFtjj+4v8f8A9jRC8/m3H7tPv/3v9laoBDE32qP99J9xv7v+zRcxt5f+uk+8v93+9Qxm+0xfu492&#10;xv4v92vKf2ivi43wu8FSPbui6zf/ALmyQHdt4+aX/gOf/Qa4sXiaeEoSr1fhiRUqRpR5pHiP7XHx&#10;obVLyTwVpN0xsrVs6lKhz5sn8EX/AAH+L/a/3a+ZafLM00ryyszuzb2d2+9TK/nPNMfUzLEyrVD4&#10;evXliKvNIKKKK8Y5QpZH2LuZvu0leh/A34RS/FbxJ599F/xSumy/6S7/APL5L/zy/wB3+9/3zXZh&#10;cNLFVOWJtSpSqy5YnZ/s2fBD/hJ7i08beIYP+JZE3m6TYzL/AK1/+fhk/wDQP++q+tarwottEkUS&#10;7IkTYqJ/DT99fpWGoRw9LlifU0qcaUeWJLvo31Fvo312GxLvo31Fvo30wJd9G+ot9G+gDyb9of4I&#10;W3xf8L77ZUh8SWCb7G4f/lr/ANMm/wBl/wDx2vJ/2UvjZc6Nf/8ACt/FjyW11byvb6c9x8jxP/z7&#10;v/7J/wB8/wByvrHfXhfxs/Zms/ih4o0zX9Mvl0LUFlVNQmRP9aq/cdf+mqf5+7QfNY/A1KVeOLwf&#10;xfaj/Me876Y6LMjrKu9G+8jrVSwhazsreBp5bl4okRpZm+eX/berO+g+iWsPfJd9G+ot9G+gsl31&#10;8yazNr3wx1L4m+D/AA9FbTS3UD+LtAsb2DzbedN/+m2Wz/f+ZUT/AJ619Lb68T/aCvFs/Fvwyn0j&#10;dc+OIta/0Gyi+/PZMm293f3IvK/j/vKlVCXvHDi4+7znyj4M/aJ+HV3e/aptK1r4R67K/wC91bwX&#10;dbrKVv8Aprat8m3/AIA1c58Vvj5p+kaTqXhf4d6hd3g1NvN1/wAaXqut7rD/ANxP4oov9n/L+c/H&#10;3RND8PfGPxbp/h27ivNHivm8hofuRbvmeL/gD70/4BXAMMV6UacfiPhamMqx/dn6B/s9Q4f9nOD/&#10;AJ4aLr1x/wB9SpX2Jvr8v/hf+0DoM2g+HfDXjWC/0R9BV4tF8XeHJXivbBW+/vX/AJar/e/9Ar65&#10;8L/HrWfCWk2974sa28ZeDZf9R488Mxeai/8AX7bp80Tf7afLXHUjI+pwGLp8vKfQ++jfWVoPiHTP&#10;E+kW+p6RqEGpafcLviu7SXzUetDfXOe7zc5x3xX+FOnfGPw3/YWr6lqlnpbSLLPFpk6Reft+6kvy&#10;P8lckn7KngeZEXVbnxJr3/YQ8RXj/wDoLpXr2+jfS5pESo05y5pRPJk/ZN+EkdrcQL4KsSZYmR5X&#10;ZpZf++mf71fNnxi+Deq+PdFu/B1zuv8A4leCYPN0m7f7/iDRN/y/78sX3f8Af/36+7N9ebfGrwFq&#10;HijTdP8AEHhp1h8a+HJftulSv9yf/nrat/syr8v/AHxVxqe8cOJwsZ0/dicv8IdAitfjX4ggg/49&#10;fBvhvS/C1s6fc+558v8A7Sr3bfXin7Lr3mseCNb8WahZy2F74o1+91JrSb79uu/7OkT/AO4sVezb&#10;6JfEdGEh+7Jd9G+ot9G+pOsl314/+1d/o3wdu9XX/W6Nqenakv8A2yuot/8A45vr1vfXn/x+0r+3&#10;vgj47s9u930W6ZU/2lidk/8AQKUfiOet/DkfKvxD+C2m6L8f/HHxA8YWUlx4WtdQt20rSY1/fa7f&#10;yxRMkCJ/Gu9vm/8A26918L/ATWvEGnt4g8W+MfEmj+MtTl+0Tp4f1Z4LezT+C1SL51dUX/Z+9UPw&#10;V8Pa18UdS0r4m+NbVrb7PapF4b0SX/l1i2fPdP8A9NZf/HVr3vfW0qpwYbCR+L+Y8jk+HHxT0Jkk&#10;0b4m22tpH/q7TxNosUv/AJFt9jVmfAnwZ8Q/AHi/xLaa9YaKPC+rTtfwf2JdO0VldN/rdqS/Mqy/&#10;f2/wtXt++jfUcx2/VoqXNEl30b6i30b6k6jyT9o399F8NLZv+W/jfS9yf7u+X/2SuB8N+OdK+Eut&#10;67qvhWeS/wDhhFqtxZa/pKL++8NXiSsr3ESf8+r/AHtn8P3k/jSut+NOv6bqvxO+E/hqDULabVYv&#10;EP8AaE9kku+WKKK1uPnZP4Pv18BaR8ZdZ+Fnxt8TeItKdbm3vdTukvtPl/497yBpW3RN/wDF10U4&#10;80T53FYn6vV5j9ZrO/g1KyivLaeK5tJ4vNilhfejL/f/ANquJ8W/Hv4feBm8rWvFmmw3at/x6W8v&#10;2i4/79Rb3r4e1v40fBewsPIs9P8AHXiTTHHmweFrvWGtdKsN3ztEiq+773+/XpHwc+Lktt8Odd8W&#10;aJ8PPD3ha3lnTRfDNlp1tuu9R1GX+/K33lT/AOL/ALlHsjVZjz+7A+kPhf8AG/Rvi/f63FoOn6sl&#10;rpLpDPfaha/Z0eX+4iP827/eX+Ja9H31xPwk8AR/DTwNp+jef9s1D5rrUb1/v3V1L80sv/fddjvr&#10;mmexQ5uX3iXfRvqLfRvpmpLvo31Fvo30AS76N9Rb6N9AEu+jfUW+jfQBLvo31Fvo30Ec62uS764/&#10;4o/DTSvip4Xl0jUl2N/rbW7T/W2sv8DpXV76N9Zzhzw5JD+M/OnxH4c1Lwb4jvdB1mPydStf40+5&#10;PF/BKv8AstWfX2n8e/g/F8UfDnm2flQ+JbBWlsbh/wCP/pk/+y9fFmyWGWWC5gktru3l8qe3m+/E&#10;6/wV+fZlgPqs+aPwnzeLoeykFFFFeCcAVr+FfFF/4M16z1jTJhBeWkm6Nj0P+x/uVkUVvRqzoz54&#10;GkJcnvxP0x+Gnj+y+KHhqw1vT52USRsk0WVLQS/JuirrbiJvK/10n3l/u/3q/P8A/Zt+LTfDHxsk&#10;F3LjQtTKQXJZ/kif+GX/AD/DX3/JLI8KttT7yH7/APtV/QmQ5tHNMNzS+KPxH2eExH1imT+RL/z8&#10;y/8Ajn/xNRW0T/Zov30n3V/u1Luuf+ecf/f3/wCxqK2af7LFtjj+6v8AH/8AY19KdwQxP5tx++k+&#10;/wD7P91aPKf7VF++k+4393/Zohefzbj92n3/AO9/srQzz/aov3ce/Y/8X+7VAFxE/l/66T7y/wB3&#10;+9UvkS/8/Mv/AI5/8TUVw0/l/NHH95f4/wDa/wB2pd1z/wA84/8Av7/9jUgczRRRWpB0MNyvm3Hy&#10;yff/AOeTf3Voa5X7VE22T7jf8sm/2amh/wBdcf73/sq0jf8AH7F/uv8A+y1kbEVxcL5a/LJ99f8A&#10;lk396pvtI/uy/wDfpqW4/wBWv/XRf/QqsUAULa5X7NEu2T7q/wDLJqIblfNuPlk+/wD88m/urU1l&#10;/wAeUH+4tLB/rbn/AK6D/wBBWgDL1fWrPSLWa/u5fItbWGWWSR1b5FX7zV+cnxg+Jdz8U/G95rM2&#10;5LRP3Vnbv/yzg/h/4F/HX0P+2Z8UvsNpb+DNPm/f3a+bf7TnbF/DF/wLaW/4B/tV8hdcCvxzi3Nv&#10;a1PqdL4Y/EfK5pieaXsoiUUUV+ZHghRRTZ3eJflVppWZUWFF+dm/gSrhCU5cgGx4S8H6h8QvFFj4&#10;e0r5JZ/mnuP+fW3/AI5f/if9qvvLwf4V0/wT4cstD0qBbays12qn/s/+9XBfAH4UJ8NPC/n3yxv4&#10;j1LbLfSp/B/ciT/ZSvUN9fomW4SOFp/3j6fC0fZRJd9G+ot9ed/HD4x2nwf8JNfN5Vzq91+6sbR2&#10;++395v8AZSvZNq9enhqcqtX4TtNe8W6H4ViSXWdXstKib7r31ysW7/vqrGj6/pniG1+06VqFpqVr&#10;u2+baTrKn/jlfE3w7+Bfif8AaJuLvxh4k1mWxtbpv3V1LF5rz/7ifwKtVPFPgzxn+yh4os9Z0rVT&#10;d6VdS7FlRdkU+3/llLFv+9/laD5T+28TFfWZUP3J9476N9YXgvxVbeM/Cmla9aJst7+1S4RH/h/2&#10;a2N9B9hSqwrQ54Eu+jfUW+jfQWS76N9Rb6N9AEu+jfUW+jfQBLvo31Fvo30AYnxA8eaZ8N/Cl7r2&#10;ryMlpar8sMS7pZ2/giRP42dq+XviLD8TNK0O+1nT/DWqal8T/GVv5UtxYwO9v4c07+G0il+75v8A&#10;e/2/m/uV7T8V/ghefFTxNompy+MdS0S00ZvNs7TT4Ivkn/5+N7b/AJv7vyfLVX/hnVbn/kIfEb4g&#10;6l/eR9f8pH/4BEiVrGUYHl4mNSrLkPgdP2Rvi9NZS3n/AAhlykUStK2+6gR/++N+5mryO3t5bq6i&#10;tokZ7iVvKVP9qv0+8T/szafo+l/214JvNUtvHGnN9q06+1HVbi4SV1/5ZSrK+3a/3f8AgdeCR/By&#10;0+IXxv8Ah/4/8O6e1vouraxv13SXT59L1GD97cRP/dV/Kf8Ay6V2Rrcx81icu5JR5R2k/sz+BfC3&#10;iS98PweGvFPxW8Uad5S30MUi6fpUDOivseXd/cf+81e6eEvhX8QbPTXsdK/4RL4S6PL88tp4esft&#10;983/AF1ll2Lu/wBvY1bv7Nn/ABNfC/iPxU3z/wDCS+Ir/UIn/wCmCy+RF/45FXre+uOpVkfRYbCU&#10;+XmPOvhF8AfD3wcn1C50q81S8vb9t91Nd3nySv8A3/Ki2Rf+OV6VvqLfRvrGUuY9KMY0o8sSXfRv&#10;qLfRvpmpLvo31Fvo30ASoiwptVVT5t/yL/eo31Fvo30AS76N9Rb6N9AEu+mzItzE8UqrNE67GR13&#10;o1M30b6AJf8AYo31Fvo30AS76N9Rb6N9AHGfF34u6V8HPDL61qtnqV/F/CmnWby/99v92L/gbV5P&#10;P4q8afFfwbd+J7nXG0Hwgi7/AOw/ADrqmsXH+w9wvyxN/wBcv++6+i/9lq8x8Sfs8eENY1F9X0qC&#10;78H+IH/5i3hmf7FK/wDvovyt/wADSrjKJw16dWXwnwz4m/aguvCQvdD+GvhmHwBbu+y61C4Xz9Yn&#10;/wCussv3W/zvrwCSSSeV5ZXZ5Xbczv8AxV+iHxM8Aahp9/4ftPiXY6B8SPD+rana6RFrb2v2DWLN&#10;p32I7tF8rL/3zXwh8SvDEXgz4jeKNBgLfZ9O1O4tYt/3tiyuqf8AjtejTlE+Lx9OrF+/IwbOGO5u&#10;reKedbaKWVUaZ13+Uv8Af21+k/w28OaLb/GjRPDSssGheDfDsVx4Ztt+9dR8/wD4+L//AGv7n/A3&#10;avjg/se/FafRLXU7bw19piuIEuPs6XUSXESt/eiZt26vavg/ZeP38JWug6loGqaP478Eu2peF7vU&#10;LOWJL2D/AJeLDe33ldP8/JUVPeidGAjKlL3on3Xvo31zXgDxzp/xI8H6Z4h0xm+y3kW9oX+/E/8A&#10;HE/+0jfJXQb684+4jKMo80SXfRvqLfRvoKJd9G+ot9G+gCXfRvqLfRvoAl315J8dv2g9M+EGnpax&#10;KupeIrhN0Fjv+SJP78v+z/6FXbfELxnB4A8F6x4gul3xWEG9E3ffb7qJ/wADbZXyd+zz8L5fjf4w&#10;1Xxz4xf+0rKK5/1Uv3Lmf72z/rki7fk/3aD5zNMbUjKODw38SX/kpm2Hhj4zftE/8TSe+nttHlb9&#10;09xP9ltP+AxL9/8A39tV9W8MfF39m2W31ddRkm01W/evaTvPaf7kqtX3WiLDEkUSKkSLsVEX7lZ/&#10;iHSrHxDoeoaZqcSzafdQPFOj/wB2g86eQqNL2rqy9p/Mcz8HPivY/F3wdFq9sn2a7ibyry03f6qX&#10;/wCJru99fGX7DF5cp4w8S2at/oktisrf76v8n/ob19kb6D28nxUsZhI1KvxEu+vm39qL4Rb0fx1o&#10;tt/pduu3VreFf9bF/wA9f95P/Qa+jd9Dos0TxMu9GX5keuWvQjiKXLI9SrTjVhyyPzkR1dEZG3o/&#10;3HorvPjZ8Lm+FfjDbZxf8U5qjM9jsX/UN/Hb/wDsy/8A2FcJX5riaEsPU9nI+Vq0vZS5ZCUUUVxm&#10;IV9s/sn/ABePizwt/wAIzqMpbWNKVPJaT789ruXkf7v3P++a+J/eui8B+Mr3wB4v03XbIMZLSTc8&#10;O7/Wp/GlfS5Fmcstxcan2X8R34OvLD1OY/UH7Qv92X/v01RW1wqW0S7ZPur/AMsmqn4X8RWPivQb&#10;HVrCXzrK8iWWJ/Zq0bT/AI84f+ua/wAq/oeE41Ic8D7a9yKG5Xzbj5ZPv/8APJv7q0Ncr9qibbJ9&#10;xv8Alk3+zU0P+uuP97/2VaRv+P2L/df/ANlrQsiuLhfLX5ZPvr/yyb+9U32kf3Zf+/TUtx/q1/66&#10;L/6FVigDj6KKK1Oc6GG1gMtx+5j+9/d/2Foe2g+1xL5Uf3G/h/3aIYn824/fSff/ANn+6tHlP9qi&#10;/fSfcb+7/s1BqFxbQJH/AKmP76/wf7VT/YoP+eMf/fNQXET+Uv76T76/3f71TeRJ/wA/Mv5L/wDE&#10;1JZBb2kDWsX7qM/Kv8NYHjHxFp3gjwtrWt34jNrZRmTbt6/Ku1P+BN/6FW/axN9mhHnSL8q/3a+R&#10;/wBsz4kG4vrbwXZzFliZby+/2m2/uk/9m/75rxM4x8cuwk6z3+yceJrRw9LnPm/xN4ju/FviDUNZ&#10;1Bt91eStK39xP9isyn7KNlfzjVqSrTc5nw8/f98ZRT9lGyszMYDivY/2Y/hp/wAJP4hfxfqMW/St&#10;LlaLTkf/AJaz/wAcv/APu/72+vKtB8N3njDxDp/h/T9yXV/LsaZF/wBRF/HL/wAAX/x7ZX3f4b0G&#10;z8K6DZaRp8Xk2NnEsUSJX0+T4Tml7aR6uCoc8uaRsb6N9Rb6N9fZnvDndtvy1+e/xg1jXL/4vPc/&#10;EPTbu2gSdf8AiXxN9yz3/cib7r/71foNvrmfHvw80H4l6M2m69Yrcxf8spU+WWBv76PQfP5xgKuP&#10;o8tKXwj/AIc+LfDni3wrZXPhiaJtKijWJbeFdvkf9MnT+Gvm/wDbM+KljqSWngnT2W5mtZ/tV9Kn&#10;/LJtj7Iv/H//AECuM8Z/DPx1+zVrMut+HdQnn0eX5f7Qt0+4v9y4Sr37J/hjwv4t8W6hqHiW8g1L&#10;Wl3vbaZfLv8AP3ffl+b/AFtWfL4jH4nEwhlso8spfEeifAr9pXwLoPgnRfDWpT3ej3FnB5TS3EG+&#10;Jm/31/8AZq+htB8UaP4ntftOkanaalb/AN+0nWWvMvE/7Lvw78T72XSG0e4b/ltpkvlf+Ofd/wDH&#10;K4zwr+x5aeGPGllqsXii7m023be1ui+RK3+x5qv92pPcwv8AamF5KUoxlE+k99G+ot9G+kfVku+j&#10;fUW+jfQMl30b6i31wnxd+M2g/Bnwy+q61Ozyur/Y9Phb/SLp/wDY/wDi/wCGl8ZEpRhHmkegb6N9&#10;Zug6k2saJp980XkvdWsVx5O77m5N1Xd9MvmJd9G+ot9G+gCXfXzv8dm1P4G3XiD4g+HLaW50fW7F&#10;rXWrKH/l3uvK2Wt6n/AtqP8A8Ar6D31Xv7ODUrK4s7yCO5tLhfKlimXcjp/cqoy5DGtS9rE5/wCE&#10;vhj/AIQn4Y+FNDZdkthplvFKn/TXZ8//AI/vrrd9Rb6N9RzFwjyR5SXfRvqLfRvplku+jfUW+jfQ&#10;BLvo31Fvo30AS76N9Rb6N9AEu+jfUW+jfQBLvo31Fvo30AS76N9Rb6N9AEu+jfUW+jfQBLvo31Fv&#10;o30AeVftS/ufg3qGqr/rdJvrDUl/7ZXUX/su+vDPHPwotPBPx48S/EPWdP8A7blutRiTwp4eT7+q&#10;X7RRNvf/AKZRN/6B/wB9/SHxy0r+3vgx41sdu95dHuvKT/bWJ3T/AMfrjPgh4J1zWLq0+InjyPZ4&#10;luLNbfTNMf7mk2uz/wBGy/ed/wDgNdEZ8kTx8TQ9rX5Q8N/sx6Hf2D6v42a51jx3fy/ar7WbS+uL&#10;V4pW/wCWUXlOn7pPurWt/wAKT8Q6J83hr4reKbD+7DrLRarEn/f1N3/j9eq76N9Y+1kd31ameRfB&#10;/wCGPjb4b+NPEdzqutaTrHh/W5ftssVpA1q8V5/HKkXzr+9/i+evYt9Rb6N9EpcxrTpxpR5Yku+j&#10;fXD+Pfivofw21Pw7aa9N9ki1u5e1gu2/1UT7P4v9muz30yoyjKXKS76N9Rb6N9QWS76N9Rb6N9AH&#10;i/7YH2l/gtd+Ru8pLyDz/wDc3/8AxWyrH7JGpWNz8FNKgtHX7Raz3EV0ifwS+a7pu/4C616h4h0S&#10;z8T6HqGkahF51lewPFKn+w1fGV18Pvil+zz4murvwwt3qWmS/wDLxYwfaIpU/wCmsX8LUHyGP9rg&#10;MwjjuXmjy8sv7p9xb6+b/wBp/wDaAs9C0m98H6DOt5rF5E8F5cRN8lrF/Gv+9/6DXnVz4/8Ajv8A&#10;FGL+zLPT72wt5V2SvaWP2VG/7ay/d/77r1D4J/stWPga6i1zxNLFrGuxNvghT/j3tW/v/wC01WRW&#10;xuJzWPsMJDlj/NI1f2VPhRc/DrwVNqGqxNDrGsskrRP9+KJfuJ/vfO717hvqLfRvqD6bCYaOFoRo&#10;U/sku+jfWbea3Y2F/ZWNzeQQ3t4zpa27y7Hl2/M+yru+g6FPnOa+JfgOz+Jfg+90O8+R5V3wXCff&#10;t5V+49fC9zZ3mlX93pmpxeTqdhL9nuof7r//ABL/AHq/Q3fXzl+1X8PdiW/jixj+e3VLfU0T+OL+&#10;CX/gDf8AjrV4eaYRYilzw+KJw4uh7WPNE+fKKfRsr4E+eGUU/ZRsoA+o/wBjD4lqLm78Fak6usu6&#10;70/f/e/5ap/7N/33X1rbW0H2aJvKj+4v8Nflt4d1278L67p+rWEgivLOdZY2PfbX6WeAvE1v418I&#10;6VrdncHyLyBX2AqdjfxJ/wABb5a/a+Es0+sYb6rL4o/+kn1uW1+ePspfZN6G1gMtx+5j+9/d/wBh&#10;aHtoPtcS+VH9xv4f92iGJ/NuP30n3/8AZ/urR5T/AGqL99J9xv7v+zX6IewFxbQJH/qY/vr/AAf7&#10;VT/YoP8AnjH/AN81BcRP5S/vpPvr/d/vVN5En/PzL+S//E1IHMUUUVqQdDC8/m3H7tPv/wB7/ZWh&#10;nn+1Rfu49+x/4v8AdohuV824+WT7/wDzyb+6tDXK/aom2yfcb/lk3+zUFiXDT+Wu6OP76/x/7X+7&#10;U265/wCecf8A39/+xqK4uV8tf9Z99f8Alk396pvta/3Zf+/TVJZg+I/EkXhDwnfaxeqBbWFq1w53&#10;/M21a/NLxFrt34o8QX+rXrBrq8naeQD/AGq+qv2xfiCbbw9pHhG2lbzb1UurvH/PJfup/wADf/0G&#10;vkvZX4zxhmH1jEfVY7R/9KPlc0r88vZEVFS7KNlfnXKeIRUfIi7mqXZWj4V8JS+P/GGmeHIt3lXT&#10;ebeOn8Fqv3/++/u/8DrehS9tV5Ylwjzy5T3X9lrwH9g0OXxjfRf6bqy7LNH/AOWVr/B/3397/viv&#10;dd9VLaGKzgiggVUiiXYiJ/DU2+v0ehSjRhyxPqqUeSPKS76N9YnirxPY+DPDmoa1qEuy0sovNb/b&#10;/wBivnrw3+2xYzNt1/w5PbfN/rtPn83/AMcbZWpwYnNMNgpxpV5cvMfUG+jfXnXhj49+BfFuxbPx&#10;HbQ3D/8ALG+b7O//AI9XoCTK6oysro33HSg6KWKo1481KfMOmhiubeaCdVmhlXYyOu9Gr5i+MH7K&#10;jw3T+Ifh8zWd3E/mtpiNs2t/ft3/AIP9yvpvfRvp8xzYzAUMbG0zwn9m/wCM3iPxtcXvhzxHpk76&#10;hpcX73U/K2bP9iVP71e976qQ20EMss8UUSSyt+9dF+d6m30jTBUKmHo+yqS5iXfRvqLfRvoO48Mv&#10;/iF8T/D3xk8QeGrOx0nxVpiWq6vp1jcT/YruWBn2OkUv+q/dN8vz/wCx89dRpX7RXhr7ZFpniiDU&#10;PAeqv8i2/iSD7Oj/AO5cf6p/++6pfHuGXw9b+H/iJZxM934UvPNvERfnlsJfku0/742P/wAAr5X+&#10;KPxj8dfBH4iar4akvrbxb4Mutt7YWPiGL7bby2cvzJ8zfP8AJ93738FdsY+1PCrYmWFl70j7F+Iv&#10;xhs/B9vp9jpUH/CSeKNWX/iU6NYy/Pcf9NXf+GL/AG6+fvEz6RdeEvi3daxq8fiz4kWehump6hEv&#10;+haWkvyfYrX/AHf4q8O1v9o/T7Hw1e2vgDwZbeA9Y1Zdmp6naTtK/lf3Lf8A55K3+zTPgaH/AOFJ&#10;fHCdfnf+zrBP++pXraNHkicNTH/WKnKfpRoKfZtB0+L/AJ5WsSf+OVd31n6PqtjrGl2l5pl5Bf6f&#10;LFvguLeXejJ/vVb31wn1MPgJd9G+ot9G+siyXfRvqLfRvoAl30b6i30b6AJd9G+uE1v4zeGvCt+9&#10;n4hubnw8+7Ysup2ssVvL/uXH+q/8frwr4hfHhn1R9R8OeKGsElbbF/pyxI+3/Yuke1l/34rha3jG&#10;Uzjr4unRPqV9b09NS/s9r62/tDbv+yeanm7P7+yre+vzk8c/F3xRrz7dcntr+3uG3wRatYqiP/fl&#10;Tz/NiX/t3uFrF8PfG/xV4VnT+ytc1LRN/wA0Vv8AbPNt9n9/7PdO6t/wCWtvq0jzf7WjzfCfprvo&#10;318VeEv26tc0a4S18W6DBqqfxPpyta3y/wC/by/I7f7j19FfDf8AaH8C/FTZFouuRpqD/wDMMvv9&#10;HuP++G+9/wAA3VjKlKJ30cbQr/DI9L30b6i30b6wO8l30b6i30b6AJd9G+vP/iR8cvBnwogdvEet&#10;QQ3e3eunxfvbhv8AgC/+z18n/EL/AIKA67qzTWngvRYtHhb5VvtR/wBIuP8Avj7q/wDj1bxpSkef&#10;Wx9Ch8Uj7tmuYraJ5ZZVhiRN7O7bEVa838Q/tJ/Dfw3P9ml8VWl/eu2xbTSd17Kz/wBz91vr84vE&#10;vxF8S+Nrjz/F/iG71X5vlt7udpdn+5bptVW/36foMza2HsY7mW2t5V/e28KyyvL/ALaWtrsXd/11&#10;euyOG/mPGnnEpfwon3g/7Wmi3N15FnotzZvu2b/EN9b6b/5C3vO3/fqvQLb4zeEE023n1DxDpum3&#10;EvyfZLifyn3/AOwkqJK3/fFfBXhW28GabP5E9rfak8q7GW+1NdPR/wDfsrBJZ/8Ax+vo/wCD/wAU&#10;fhT4Mt3gW20TRNQ/h/szTHS4b/pls3vdM3+26JWMqcYHRhsbVnL3pRPpawv4tSs4rmBm8qVd674n&#10;R/8Avhql31ieHvE8fie1e5gs9Qtrfd8r6jZvavL/AMAb5v8AvtK1t9cR70Ze6S0b6i30b6CiXfRv&#10;qLfRvoGS76N9Rb6N9AHjnxm0fT/E/wAXfhfpGr20V/pksGsy3VvMvyOn2VE/9q1mfCr4kx+Chomi&#10;3+r/ANteBdZ+Twv4mlf7n/UPuv7sqfwf3tm2pvijrED/ABs0dYp43l0bwprN7KiN88W7yl+eviL4&#10;KfGKHwSL7w14ntm1vwFrPyajp7/fif8A5+Iv7rJ/n+GvQjHmgfOYjFxoVz9Ut9cp4t+LXg7wHv8A&#10;7e8Uabpsqf8ALvNdL5v/AHx96vjXxJ8ZvhzYWqWOoeOvH/xIit18qK0huvsFoyL9xJfuM3+/XZeC&#10;desZvhfaXnhP4faN4P8AEXiq+/srwzsX7Rdon/LW9llb5tsS72/4B/t1j7I6/wC0Of3YH0x8Ovid&#10;ofxU0u41Xw9Lc3OmRT/Z1u5YHiSV/wCPZu+b/gddXvrn/A3hLT/AHhLSvD2mLssrCBYld/vt/fd/&#10;9p2+atvfWMviPVpc3L7xLvo31Fvo31mVa5Lvo31FvrJ8SeKtK8H6TLqetX0dhZRfemmb/wAc/wBt&#10;qCJShQhzyNvfXhPxm/al0rwN9o0rw55Wsa6vyPLu329r/vf3m/2K8q+Ivx+8VfGPUZfDXgexvrbT&#10;5Vbeluv+lzp/t/8APJazf2UtB8Ja341u7bxBZ/adaiXzdOhuf9U237/y/wB6tT4jGZzLFV44bCe7&#10;zfaOR16w+I1za2/xN1X7b/x9L5GozfI6t/A6J/DF/wCO19rfB/4mW3xR8FWmrx7Uu1/dXlun/LKX&#10;+Oug17RLHxJol7pWoQLNZXkXlSxf7FfJn7Pd5efDH4+6r4MaRrm0upZ7Jn/24t7JL/3wr/8AfdAU&#10;6NXJsXC8+aNT/wBKPsjfVfUrCDWLC4sbyJZrS4ieKWJ1+R1p++jfWW591ufCnirwlP4A8W6n4cnd&#10;n+ytvs5X/wCWtq33H/8AZf8AgFZ9fR37UXgltS8OWniqzi33uif6/Z/Fat/rf++Pvf8AAK+d0+dN&#10;yt9+vgsyw3sK1z5zE0/ZSIaKl2UbK8nlOMir6l/Yu+ITwSal4QuJFYN/ptnub/v6v/oLf9918v7K&#10;2vBHiW58E+K9L1203eZYzrLs3ffT+NP+BpXuZNjZYDGRrM7cLX+r1eY/TWFp/Nm/dp97+9/srSO8&#10;xuov3cf3G/i/3ap6BrdprWmw6haO01reIk8TqrfMjIvNXXuV+1RNtk+43/LJv9mv6NhJVFzRPtVq&#10;JcNP5a7o4/vr/H/tf7tTbrn/AJ5xf9/f/saiuLlfLX/WffX/AJZN/eqb7Wv92X/v01UWcxRRRWpk&#10;dND/AK65/wCun/sq0P8A8fsX+4//ALLUUNrAZbj9zH97+7/sLQ9tB9riXyo/uN/D/u1kUTXH+rH+&#10;+n/oVOlkWNCzdqr3FtAsX+pj+8v8H+1XmH7R/ipPBfww1IwBEvNQAsYdq9d/3v8Ax3fXJi68cLQn&#10;Vl9kipLkhzHxl8VvGDePPH2q6vuZ7d5fKtf+uS/Kn/xdclsqxso2V/NmIqyxFadWX2j4ScuefMV9&#10;lGyrGyjZWHKSV9le+/su+Evsfh+98VXK/wCl6y2y13/wWq/c/wC+/nb/AIHXhUOiT+J9X0zQbZmS&#10;41Sf7PvT+CL/AJav/wB8b6+0tNs4NH020sbZVht4IkiiRP4VWvpMpof8vT1sFS+0aG+jfUW+jfX0&#10;x7BzXxR+Htn8UfB9xod5PJbbm82KWJvuyr9z5P4lr40sdKtvhL40uPDnxD8OQajpcrfNMqbZUX/n&#10;rFKvz7f9ivvDfXH/ABO+GmkfFHw++n6mmyVfntbtF+e3f/P8FaRkfMZtlKxf7+n/ABI/+THk95+y&#10;X4M8W6bFqfhfXruzt7pfNgfcl1b/APsjf+P14/458PeLf2ddWsrSx8Y/8fStKsVjPKnyf33i+7XQ&#10;eD/G3ib9mPxfL4e8QQSXnh+Vt2yL7jL/AM9bf/4iua0Gw1P9o34wtPebkt55ftF06f8ALrar/B/7&#10;LWh8XiJ4epGEMNT5a/NynYaD+1R8QfDdna3OvaRFqun3C74ru4tmtXl/3HX5f/HK+ovAfiqfxn4S&#10;0/Wp9Mk0d7yLzVtJZd77f4HrQh02zttOi09baL+z4ovKW32/Jt/uVZTaibV+RE+6iVnzH3uX4TE4&#10;X+LU5ok++jfUW+jfWZ7xLvo31FvqprGsWeg6Xd6jqF0tnZWsTyz3EzfIiLQHMc/8V/GeleDPBd7P&#10;qtt/aX2xf7PtdJT79/LL8qW6f79fCX7TL2eg+F/h54M1C5XUvG3h+xaLUbiF/kt4m+eK1f8AvMi7&#10;P8vX0b/aWq+NvtvxGnn0vTdQWB7fwfpmvXS28VhE3/L7L/01f+5/d2V81X/7P1nNf3F94j+MXgn7&#10;bcSvLO8WovdSuzffevToe58R8tmEpVo+7E8IJLGuu+HPxT8S/CvVmvvD2oNbeauy5tJl3290v9yV&#10;P4qt/Fn4W3nwq161s5buLWNMv7VL3TtWtl/dXUTfxLXuPwT+HWlWfgjwPPF4Q0jxJ418Wz3r2svi&#10;GVvslrawfxvF8+7/AL4/jrulUjynz9GjUdXl+HlOl+CHjaLx/fy3Pw7S58AeLf8AW3mjfZZbrw9q&#10;Lf8AAf8Aj1b/AL5/4FXvfhv48Waa9F4X8cWP/CE+K3X91b3cu+0vP9u3uPut/uP81Zln8IvFmsWs&#10;UHiHx7Ppunp93SfBtqmm28X+x5vzy7f++a6Xwr8EPAvg+f7Tp/hy0fUN29r6+/0q4Z/7/my72ryK&#10;kon2NCnXiegb6N9Rb6N9cp65Lvo31Fvo30DJd9G+ot9G+gB9zDFeQPBPFHNE6bGR13o1fI/7Rvwo&#10;g8PfbdT0j4V+dYsvz6n4T1h7W4VP+mtr5Tr/AMD2NX1rvo31pTqygceJoRxEeQ/Iiz8WG0luFijl&#10;ht5W+dLefyndf7j7V8pv+BRU+eaG+if7M0Tu3ztEi/Z3d/8Arl/qm/u/J81fof8AF39lfwT8V/Nv&#10;Gtv7B11/n/tPT02bn/6ap92X/wBC/wBuviX4tfs1eM/hE8tzeWP9q6Iv3dWsUZ4k/wCuv8UX/A69&#10;enXjM+OxOAr4f+9E83TVbmzT7M/763V/+Pe4Xei//Et/u1C7o+yWB2hlX+B2/wDQWqL7Szrtl+fb&#10;93f/AA1DXaeNzWPfvhN+2J42+G7Q2mqzt4r0RPk+z6hL/pEX/XKX73/fe6vt34S/Hvwh8ZrDdod9&#10;s1BF3z6Zd/JcRf8AAP41/wBtK/KUSFT0qxp2p3ekX9vfWNzNZ3du2+K5t5djxN/stXHUw0Zns4TN&#10;K2H92XvRP1v8efEjw58MdEfVfEeqwabaf8skdvnlb+4ifeZq+Jfi/wDtxeJvF32jT/B0beGNJb5f&#10;te/dfS/8D/5Zf8A/76r598W+M9b8c6u+p69qtzqt6y7PNuG37P8AZX+6tYhOaKWGjH4i8XmtXEe7&#10;T92JNc3Mt7cSz3M8k1xK26WWVtzM1MSVk+WP5P8AdqOnpMyfd+T/AHa7Nj5+99zRs7OOB914yQ/7&#10;Dr5sv/fH/wAVV258RjyvIig3xK29UuG3Ij/30iXZEv8Au7GrqvhR+z94z+LtwjaRp/2bSt2yXVr7&#10;91br/uf3v+AV9sfCL9kXwZ8MfJvr6L/hJ9eT5/td9F+6if8A6ZRf/F7q46leMD2cNgK9f4fhPD/2&#10;cvgnL48it7zXPAV3Nokrea93q2sNa2j/AO3b2sUSb/8A0GvtDwx4J8OeDIPI0HQ9P0eLb832G1SL&#10;fWrvo315VSrKcj7LDYOnh4ku+jfUW+jfWB3Eu+jfUW+jfQMl30b6i30b6AOE+Knx18L/AAiitIta&#10;nnm1C8/49bG0i3vL/wAD+6v/AAN6838f+MPGL+F38Q+MdVn+HvhJl+XT/Cy/b9TnX/bul/dRf8A/&#10;77r3bWNH0/xDYS2Oq2NtqVlL963u4klR/wDgDV5jN8AYvDzPP4A8R6l4Jldt7WKN9q0xv9+3l/8A&#10;ZNtbxlE82vGvI+NfE/7ScVnpeoaH8O/Dlp4V0y/iaK81G4/0rU7xG+/5srf3/wDL14bjivt/xV8G&#10;dP8AE/jDT/C/jjwdpGla7rMV0+neJ/CF19niuJYot7pLbv8AxV8RJDLNOkEUbPMzbFiVfnZq9ijK&#10;MvhPisbSqxn7x0Pw88MweNPHWhaDd30em2+o3kVvLds33FZv/Qq/Qz4P6bZ638TfFeoNAtmnhLZ4&#10;Y0fRn+/Z2qojfaP+2v8AA/8AdSvhfWP2dfib4eiWe68Gaps2799pF9o2f9+t9fRvw6+J2pvp1l4/&#10;ura5h8S+HIk0rxhpzxMkt/pv/LK92f3ov/i6xxPvR9078u/dz5ZxPsjfRvqlZ38GpWVveW063Npc&#10;RJLFMjb0dG/jqxvrxz7jmJd9G+ot9G+kBLvrwr4wfs/av8VPiJZXza80Ph/yP3sLtveB/wDpkn+3&#10;/fr3DfRvp8xw4rC08bT9nU+E5/wT4D0H4aaN9h0Wzis4tm+e4f8A1sv+2718T+PPEaan8YdW8R+B&#10;baaFLWf7aktom/7v37j/AHXb/wBCr3P9qj4ry6VYJ4M0hmfU9SX/AEx4fvpE3/LL/ef/ANB/367D&#10;9n74SxfDHwv599Er+IL9Ve8f/nkn8EVX8B8jjKEcfXjgcL7safxSPL7z9tW5fw/5Vt4cWHW3i2PK&#10;8++3R/7+3/2SrH7M3wu1zUvF8vxB8SrIm7zZbX7R8ks8sv35dn93Y719AJ4G8NQ3/wBuXw9pCXu7&#10;f9oSxi83/vvZW7vo5j0qGU15V41MXV5uX4SXfRvqLfRv3/xVmfU+Q+5hivIJYJ1V4pV2Oj/xV8Q6&#10;94Yl8E+KNV8OS7tlhLvtXf8AjtW/1X/xP/AK+299eD/tOeGNkWleLIF/49W+xX3/AFylf5H/AOAN&#10;/wChvXl5hQ9rROHF0+emeJbKNlWNlGyvieU8Ar7KNlWNlGyjlA+yv2PPGf8AbPgO60SeXfdaTPsX&#10;d/zyb7v/AI9vr3tv+PuL/rm/81r4L/Zv8Xr4T+KOmpN/x56p/oEm9f733P8Ax/bX3f8AZ4PtUY8q&#10;P7jfw/7tfu/DWO+tYGMZ/FH3T7LAVfa0Ce4/1af9dF/9CqzVC4toFi/1Mf3k/h/2qn+xQf8APGP/&#10;AL5r649E5eiiitTnOhhifzbj99J9/wD2f7q0eU/2qL99J9xv7v8As0QvP5tx+7T7/wDe/wBlaGef&#10;7VF+7j37H/i/3ag1EuYm8v8A10n3l/u/3q+Rv2wvE51DxbpehpMWi06DzpSP+ekn/wBiq/8AfdfW&#10;17LIluzSLGiqytu3f7Vfnd498RN4w8Z6vrEjPi7uWZP9lP4E/wC+NlfCcWYv2OEjQj9o8vMqvJS5&#10;Tm9lGypdlGyvxnlPkyLZRsqXZVfUrldNsLi8l+5BEztWihcaPSP2dfD39peLdY8Qyr+602L+z7X/&#10;AK6t80r/APoC/wDfdfRG+uH+EXhhvB/w+0fT5V/0tovtF0/9+WX5n/8AHq7PfX2tCn7KlGJ9NQjy&#10;Q5SXfRvrP1W8ns9Lu57a2a8uIomeK3Rv9a39yvlLR/2lvHXgPVHsfFumNfpu3tFdxfZbhf8Aceuz&#10;4zz8bmdHASjGp9o+vd9G+vN/A3x+8IeOfKig1D7BqDf8uOo/un/4B/C1eh76g66GJoYiPNSlzHOf&#10;EX4e6R8S/D8ularF/twXCffgf++lfL/hbU/Ef7MnxGl0zUdP/tLT9RZEZ7eL/j6T+B4n/vfP9z/9&#10;qvsPfVHUtE0/W3tGvrOK8eynS4geZf8AVSr/ABp/tVfMeVjsrhXqxr0vdqR+0aaPvTdRvqLfRvqD&#10;6BbEu+jfUW+jfQMl31znjzw34e8Z6Tb6H4li+2WV7OqRWnnyxfaHXe+z90/zfc3f8BrW1LVbbR7C&#10;7vr6dba0tYmlnml+VERf46+efgn4/vPjx8ZvEHizbJD4a8PWv9n6Pbv/AH5X+eVv9ran/j9bRj9s&#10;461WMJRpfzHp1h+zx8MtN/1HgnRn/wCviD7R/wCh11Fh4A8K6Um2z8NaNZ/9e9jEn/slbG+jfUc0&#10;jb2dOP2T5X+JHwigdbv4YXjLDp9+0upeCNRl+5az/el093/u/wB3/Z/3K7X4V+G/7N+Ken6Rt/de&#10;CvB9rpsqf3Lqd97v/wB8Rf8Aj9el/EjwNbfEXwrcaVLK1ndoyXFjfRffsrpf9VKn+5XGfs96V4hS&#10;18W614vtltvEuqatsuti/I6QRJEmz/Z+R/8Avuun2vunm/VuWuewb6N9Rb6N9cZ65Lvo31Fvo30D&#10;Jd9G+ot9G+gCXfRvqLfRvoAl30b6i30b6AJd9D7XTa3zo/3keot9G+gR4F8Xf2NvCHj/AO0X2g7f&#10;Cutv8++3i/0SVv8Aai/h/wCAV8YfE/4I+LvhNe+Vr2mMLRm2xahb/vbeX/gX8P8AuP8ANX6mb6r3&#10;lnbalZTWd5BHeWkq7JYpot6Ov+5XZSxconi4vK6eI96HuyPx74NLjNfdHxd/Yh0XxClxqHgeddB1&#10;D7/9nS/PaS/7n8UX/oNfHfjj4deJPh1qn9n+I9HudKuG+75qfupf9x/ut/wGvVpV41fhPkMTgquF&#10;+I5oKTTiMVt+EvBWv+P9WTTPD2lXOq3b/wAEK/c/2mf7q/8AAq+vPhL+wxp+m+VqHj27/tK4++uk&#10;2LbLdP8Arq/3m/4Bt/4FV1K8aXxBh8HWxT9w+WPh18JvFXxT1H7J4b0qS8VW2S3b/Lbxf7719m/C&#10;L9ifw14P8rUfFsq+J9WX5/s7rssov+Af8tf+B/8AfFfQWj6VY6Dp0Wn6ZZwWFlAuyK3t4vKRat76&#10;8epi5T+E+swmVU6HvT96Q6GGK2t4oIIlhiiXYiIuxFp++ot9G+uM91aEu+jfUW+jfQMl30b6i30b&#10;6AJd9G+ot9G+gCXfRvqLfRvoAl30b6i30b6APMfjT/oHiv4Wav8Ax2/iRLLf/sz28sX/AMRXzr4T&#10;+FEnwr8Zahr1zpq6l4yv9VurLwfok33Pllf/AImEv/TJF+b/ACjV9BftLPLZ/DH+14IGvLvRtWsN&#10;QiiiX52dbqL7n/fdWfhR4J1OG/vfG3i9VfxhrK7PJT500u1/gtU/9m/vNXZGpyUjxK1D2tco6P8A&#10;s8LZ6dFLP428Vw+I5f3t9qenas8SXVw3zO/lNvi2/wDAKtzeA/iXpsUsWneP7HXrdl2fYfEmjo+9&#10;f7jyxbG/8cr1DfRvrH2kju+rUjyn4A6J4o8B2ep+EPEbaa8Vm32rTP7Ounl8q3ld/wB1+9+bajo+&#10;2vW99eBftRa9qvw3/wCEU+Imirvl0i8eyvrf+C4tZ/4H/wCBon/Anr1rwN420r4heF9P17RZ/Osr&#10;2Lev99H/AI0f/aSiXw8xNGcYy9h/KdHvo31Fvo31id5Lvo31Fvo30gOf1j4daHrfjTSvFF5bedqe&#10;nRMkD/wf7Dv/ALnz7f8Afrpd9Rb6N9MxhSpQlKUftEu+jfUW+qOt+IdO8N2D32q30FhaJ96a4bYl&#10;BU5wpx5pnFftA6brWq/DHU30W+ubO7tf9IlS0bY9xEv30/75/wDQK5r9lHx5/wAJJ4DfRbqXfe6M&#10;/lLv/jgb7n/s6f8AfFc54/8A2udPs0mtPCtj/aUv3Pt18myL/vn7z/8AjteNfBPxzL4A+JOmahcr&#10;9m0+/wD9Huvl2J5TP9//AHUb/wBArbl90+DxObUoZjCrQlzR+GR9676yvFugweLfDOpaNc/8e95A&#10;1u3/AAKtDfRvrG1z7z+Ij4ssEnS3e2vP+P21la1uk/6aq+x6t7K634waIvh74p3cqLst9btftqf9&#10;dV+WX/xzyq5fZXxOJoeyqyifOVY8kuUi2UbKl2UbK5OUxIoXa2liliZklRt6un8Nfor4B8QDxj4W&#10;0PWEmYG7tBK23b8rfLuX7v8Ae/lX537K+s/2QfFEl/4a1DQ3+eXTpWliDt/yyk/+zR/++q++4RxX&#10;scVKhL7R7eW1eWpyH0DcRP5f+uk+8v8Ad/vVL5Ev/PzL/wCOf/E1FcNP5fzRx/eX+P8A2v8AdqXd&#10;c/8APOP/AL+//Y1+wH0hzNFFFakHQw3K+bcfLJ9//nk391aHuV+1Rttk+43/ACyb/ZqaH/XXH+9/&#10;7KtI/wDx+xf7j/8AstZGx5/8cvEw0D4X69dRuySvB5Efysvzu2z+tfCOyvqn9r/WxBpGiaOpA+0T&#10;vdSf8BXav/of/jtfL2yvx/imv7bGey/lPmMylzVOQr7KNlWNlGyvieU8sr7KdpWj/wDCSeMPD+jb&#10;fkuLz7RP/wBcovnf/wAe2L/wOptldb8DdN+3+N9d1Vl+Swgi0+J/9pv3sv8A455VdmEpc9U1oR55&#10;Hve+jfUO+jfX1R7uyJt9Z+veHtK8T2X2PV9PttSt/wC5cRb9tfInjv8AaM8WXXibVYtF1r7Ho6Ts&#10;lqkUEX3V/j37N1UvD158TfiW+yx8UXM396L+2Eif/v1v3f8AjlbezkfFYniHDVKnsFS5j1jxt+yX&#10;pF+ktz4c1CXSpf8An0u/3tv/AN9/eX/x6vNIfG3xG+BV7FYz30d/p6tsW3mnW6t2/wBz+KL/AMdr&#10;Q/4Zm8f6382oarY/9vd5LK//AKBWnZ/sf6m//Hz4ltIf+uVq0v8A8RV80ftnhVMPiasva4OjKnL/&#10;ABHoHgP9qTw/4nlis9Ygl0TUJW2Lv/e27t/vV7RvrwnwT+y1pnhXxHp+sXWtT6q9nL5qw/ZfKR2/&#10;g/jevcN9Yy5fsn3GV/XfZf7d8RNvo31Dvo31B7ZNvo31DvryL9pP4zL8JfAcv2OX/ioNS329in9z&#10;+/L/AMA/9C2VcYynLliY16saMOeR4V+2T8e21vUrjwHoc/8AxL7Jv+JnMjf8fEq/8sv91P8A0L/c&#10;r239j/wf/wAIl8FNMnli2Xesyy6hL/uN8if+OIn/AH3X59aFo114s8S6fpUDNNe6leJbq7/P8ztt&#10;+av1g0fTYNE0ix0+zXZaWUCW8Sf3UVNqV34n91TjSifP5dKWKryryNDfRvqHfRvrzT6Ym30b6h30&#10;b6AJt9G+od9G+gCbfRvqHfRvoAm30b6h30b6AJt9G+od9G+gCbfRvqHfRvoAm30b6h31Fc3kFhay&#10;3NzOttbxLvlmmbYi0Bfk1Zb31R1vxDp3hvTptQ1W+ttNsol/e3FxLsRa+cviv+2roPhjzdP8IRL4&#10;h1NPk+3P8lpF/wCzS/5+evnq28PfFb9p7WVvpftOpWit8t3dt9n0+3/3P4f++Pmrsp4eXLzT908i&#10;tmMYy5aHvSPa/iz+3NBbGXTvAdp9ol+5/a19F8n/AGyi/wDi/wDvivn/AETwT8SP2hvEL6gkd7rc&#10;rNsl1S9bZbxf7O77v/AEr6l+GP7FvhXwr5V54ol/4SfU1+fyXXZaJ/wD+L/gf/fFfQtnbQWFrFbW&#10;0EVtbxLsiiiXYiVt7anR/hHH9Sr4uXPiZf8Abp+bt/oPxN/Zo8SfbCb3Q3dti3du3m2l1/vfwt/u&#10;PX0V8Jv24NI1rytO8bWy6Je/d/tO3+e0f/eX70X/AI9X0rf2FtqtlLZ31tHeWkq7Jbe4i3o//AK+&#10;bfin+xPoHiAy33g65/sHUH+f7DN89o//ALNF/wCPf7lHtqdX+IH1TE4L38NLmj/KfTFhqtnrFlFe&#10;WN1BeWlwu+K4t5d6P/wOrG+vzatdU+KX7LuveUy3OlRSt/x7zfvdPuv/AGX/AL5+avp34Uftk+F/&#10;G3lWPiPb4Y1h/k3yv/okv+4/8P8AwP8A77rGphpR96B2Ucxpyly1fdkfRG+jfVdJlmRGVt6Mu9XR&#10;vv07fXGete5Nvo31Dvo30DJt9G+od9G+gCbfRvqHfRvoAm30b6Ibae5/1UEs3+4taEPhvVZvu2zf&#10;8DbZWkaVWfwxL5TP30b63YfA2oP96WCH/gVXYfAa/wDLW8b/AIAtdccFXl9kOWZyr7Zl2sqv82/5&#10;1o313CeCdPT7zTv/AL7VbTwrpkP/AC7b/wDfdq6Y5bXL9lI88305NzvtVd/+5XpaaVZw/ds4E/7Z&#10;VbRFT5VraOV/zSL9meA/F34e3nxC+F/iXQ1sZ5pbqzbyP3T/AOtX54v/AB5Er4S/Zd+Osvwl8VJp&#10;upTt/wAIvqkqJdI7f8esv/Px/wDF/wCz/uV+tdfjr+034D/4Vx8dvGGjrFstftj3Vqv8HlS/vU2/&#10;7m/Z/wAArp+pRpR5T5nN4yw844mB+pkPhXU5lRlWPYy/K/mrVhPBN8/3pYE/4FXz5+wN+0H/AMJx&#10;4T/4QLWrnfruiRf6C8r/ADXVn/d/3ovuf7uyvrmrhgKHKe7hqtPEUo1YnIp4Gl/ivF/4AtTJ4DT+&#10;K8b/AL9V1FFbfUKP8p2csTnE8DW38VzLVTX9K0Hwrol7q+qXc1tp9nF5s8v3ti/7qpXXVW1LT7XW&#10;dOu7G8iWa1uoninif+JW++lX9UofZiROHue4fE/xH/a9tHaWx8DaRJn7i6nqf3n/ANyJf/Z/++a5&#10;nwx+zt8U/jfqEWq+IJZ9OtW/5ftbZlfb/wBMrf8A/ZWvsP4efs/+CfhgFk0bSI3v1/5iF9+9uP8A&#10;vr+H/gO2vRK5o4KHNzSPkY5HXxk+fMKvN/dieG/Dv9jvwJ4KEM+oW7eJtST/AJeNQH7pX/2Yvu/9&#10;9bq4/wDbP+DR1fwnpOvaDpss9/pk/wBnkt7SJmdoJfu/L/sts/76r6iorslhqXLynszyfByw8sNS&#10;hynmvwM03UNQ+F2hv4q0STTtaig8qdLj77bPkVv+BrXef2Dp/wDz6Rf981eoq40KUY/CerQoeypR&#10;pHg/7WPgmB/h9aeIbO2VLjQbxLiXyV+/bt+6l/8AHX3f8Ar5v2V95eLdBg8VeF9V0W5Xfb39rLby&#10;p/vJXwLoKT/2XFBef8fdrutJ/wDrrE+x/wDx5K+D4jw0YVI1YHj4+l73MWNlGyrGyjZXxnKeWV9l&#10;eufsv+IV0H4o29tIcRajBLa/8C++v/oH/j9eV7K0vDmqN4f8QabqkfMtncrP/wB8vXo5dW+q4qFX&#10;+U2oS9lVjI/Q+4uVaNf9Z99P+Wbf3qm+0j+7L/36aojKl1ZwyRtvRmjZW9fmFXq/oRO6TPtTj6KK&#10;K3Oc6GG1gMtx+5j+9/d/2Foe2gF1EvlR/cb+H/dohifzbj99J9//AGf7q0jo32hf30n3G/u/7NYP&#10;TU1PkP8Aaa1NdQ+JktpEv7qxtYoPl/vff/8AZ0ryXya6jx9qTa74z1q+3b0nvJWR/wDY3/J/45WF&#10;sr8GzCp9YxVWr/ePkK8uerKRU8mjyat7KNleZymJU2bPmavTvgJYfZvh9b6gy/vdWnl1Bv8AdZ/k&#10;/wDHNleSeKnlh8Oah5H/AB8SxeVF/vN8if8Aj719EaDYRaJomn6fEuyK1gWJU/3Ur1cFH7R3YSP2&#10;jY30b6r76N9eqekcZ4q+C3gzxbvlvNFgtrhv+Xix/wBHf/x373/A68i8Sfsl3ls/n+HNcWbZ86w3&#10;y7H/AO+1/i/4BX0hvo31cakjxMTk+ExWsonykni34u/CL5dQgu7zT4v+f5ftVv8A9/V+7/31Xe+F&#10;f2tNFv8AZFr2nz6VL/FLF+9i/wDiq9w31xXif4P+DvFu9r7RYEuG/wCXi0/dP/479/8A4HV80Z/E&#10;edDLcbhH/s1fm/uyOy03VbbWLC3vrOXzrS4i82KVP41q3vrPs4YrCyt7aBdlvBEkUSJ/Ci/cqxvr&#10;E+ohz8nvljfRvqvvo30GgXl/BptlcXlzKsNvbxPLLK7fIiL/AB1+Zfxq+Jtz8W/iFqGuSs32JW8q&#10;xhf/AJZQL9z/AOK/4HX0/wDtn/Ff/hHvC9v4O0+f/iYauvm3mx/uWv8Ac/4G3/oD18Skba9vBUPd&#10;9qfIZvi+eXsYnuX7G/hVfEPxlt76Rd8WjWst7839/wD1Sf8Aoe7/AIBX6C76+NP2DLDfqnjC+/55&#10;QWtuv/Anlb/2SvsPfXHjZfvD1cpjyYbmLG+jfVffRvrgPaLG+jfVffRvoAsb6N9V99G+gCxvo31X&#10;30b6ALG+jfVffRvoAsb6N9V99G+gCxvo3/xM1V99eOfFT4OeLPij5ttL8RG0fRG/5hljpOxH/wB9&#10;/tH73/0Crjyyl75jVlKEfdjzFX4r/tdeE/AHm2OlP/wk+tr8nlWkv+jxN/ty/wDxFfPklt8YP2qr&#10;1JZFkh8P7vk3/wCi6fF/8d/8eavffhp+yR4M8DPFeamreKtTX7st9Fst1/3Iv/i91e4JthRFVVRF&#10;X5URfuV2e2p0v4Z5f1aviv48uWP8p4V8Mf2OfCHgzyrzXm/4SrU1+f8A0hdlon/bL+L/AIHXvcKR&#10;W1vFBBEsMUS7FRF2IlM30b646lWc/iPRo0KWHjy04ljfRvqvvo31B0ljfRvqvvo30wItV0qx16wl&#10;sdTs4L+ylXZLb3EXmo9fM/xU/Yk0zVfNvvBN5/ZV39/+zLtt9u3+4/3l/wDHq+qLbTby8/1FtJN/&#10;tota9t4J1Ob/AFqx23++1dlGFf8A5dnNWwdLER96J+bWg/EX4pfszaumlahBcpp+7/kGamvm2kv/&#10;AFydf/ZHr6o+FH7UvhD4l+TZyz/2Drb/APLjfS/I7f8ATKX+L/0KvoPVfg5o3ifTZdP8QLFqtlL9&#10;63mgVk/8er538c/8E1vDGtasbnw14nu/Dlq33rG4tftqL/uPvRtv+/ur1/qksRH3o8sjzo4TF4X+&#10;B70T2hNzvtVWdv7iVoW3h7U7n7lnL/wP5KxPgj8EvG3wfWLT5/ib/wAJToCf8w/UNH+eL/rlL9o3&#10;L/wPcte10RyuP2pHu0oynH348pwVt4G1B/8AWywQ/wDAt1aVt4Ai/wCW95I/+4uyurorshl9CB0+&#10;ziY9t4S0qH/lh53++1acNhZ23+qtok/3FqWiuuNClD4Yl8sR9FMorewx9FMopgPoplFAD6KZRQA+&#10;vgH/AIKY+CltvEPhDxfAv/H5BLpt1/2yben/AKG//fFffdfJ/wDwUj0r7Z8EdHvFX57LXYt3+40U&#10;q/8AxFZ1PhPJzanz4SR+fHgDxtqvw48Y6V4m0WfydQ02fzYv7j/30f8A2XXctfst8OfHmm/E7wRo&#10;vijS232WowLKqb/nib+JH/2kbcv/AAGvxJPFfaX/AATs+Nf9j69e/DrVZ/8ARNSZ7rTHdvuz7fni&#10;/wCBqm7/AIB/t1zUpcp8nkuL9jV9lP4ZH6EUUyiu0/Qh9FMooAfRXPeOp9Yg8Ha1L4eZTrUds8tm&#10;rxbt0q/cXZ/t18Z6z8b/ANobT9KuNRvtOvtKsLdN8txLoawqn/f1axqVo0jxMfmdPL/ijKX+E+7a&#10;K/P7wd8Yvj78T2uk8OaxPqQtdvnpBbWcXlbvufwr/ceujk8N/tR3wy82qJ/3ELOL/wBnrmji+f4Y&#10;nlR4jjVjzUqEpf8Abp9vUV+cHxG1b4wfDxoo/EnjPVLC6lPy2sOubpdv9/ZE3yrX1x+yj48uvHnw&#10;gsJ768kvNRsJ5bK5uLiXe7fxL8/8XyOlVTxHPLkOjL89jjsT9W5ZRkez18SfEvQf+EY+L/jDT1RU&#10;iuJ01WBE/uzp8/8A5FSWvtivmL9qLR/sfxD8L6uq/Jf2Nxp8r/7Sukqf+OebXlZ3Q9thOf8AlPYx&#10;seameU+TR5NW9lGyvzTlPnyp5NHk1b2UbKajZgfavwi1SPXfhd4evPLR5RBFAzbf4lbyn/8AQa7z&#10;7HDz+5j/AO+a8P8A2X9Ua68FX1i8jbrO+Xav+y2z/wBm317f5Ev/AD8y/kn/AMTX7xllb6xg6cz6&#10;+hLnpRkc1RRRXu2LOghebzbj92n3v73+ytZvibVZNF0jUdQZV/0Wzml+/wD3V3f3a0YLhfOn+WT7&#10;3/PNv7q1w/xt1QWfw61h03I0kHkDcrL991X+teXiansqE5f3Qqy5I8x8cbWo8mrWyjZX4U43Z8mV&#10;fJo8mrWyjZS5RGLeWa3/AIj8KaY33LrU0dv92JHl/wDQ0Svfd9eNeGIftnxV0pdvyWWnXFw3++zo&#10;if8As9ewb69KhHkid9D3Iku+vn3xn+0hrXhLx5qunrplteaZaz+VEk2+KX5fv/P/AL+/+Cvfd9VL&#10;/TbPVYPIvrOC8i/uXESuldkZRic2PoV8RH/Z6nKeVaD+1L4av9i6nZ32lS/xPt81P/Hfm/8AHK9F&#10;0H4i+GfEmxdM1yyuZX+7F5ux/wDvhvmrl9b+A/gnW97f2V9gmf8AjsZWi/8AHPu15/rf7KMD720j&#10;XpU/uxX0W/8A8fX/AOIq/wB3M8f2mcYT4oxqH0Rvo318uJ8Pfi34D/5BGoS3lun8Fpeean/fqX/4&#10;ivbvhXqXiPVfCSXPiiLydTad02PB5T7P9tKiUTvwWYyxFT2dWlKMjtd9G+ot9G+pPeJd9RXl/BYW&#10;dxc3Mqw28ETyyzP9xFWjfXgn7YHxCbwr8OU0O2l2X2vN9nbY33Ldf9b/AOhov/A6qlHnnynNXrRw&#10;9KVQ+Qvih44n+JHjzWPEM+7ZdT/uEf8AgiX5UT/vmuVbtSZo619ZCPJHlPzapOU580j7Q/YVsPJ8&#10;F+Jb7/n41FLf/vmL/wCzr6Y314P+xzZ/Y/gxFL/z9X1xcf8AoCf+yV7nvr5nEy5qkj9Ay+PLhoku&#10;+jfUW+jfXMekS76N9Rb6N9MCXfRvqLfRvoAl30b6i30b6AJd9G+ot9G+gCXfRvqLfRvoAl30b6i3&#10;0b6AJd9G+ot9ath4Y1W/+ZbNkT+/L8lVGlOfwgZ++jfXZ2Hw6/iu7z/gEK10Vh4Y0yw/1Vmrt/fl&#10;+evSpZdWn8Rt7OR5rZ2F5f8A+oglm/3Fras/Aep3PzS+Vbf77b3r0ajfXq08rpx+Mv2cTlLP4e2c&#10;PzXM8s3+wnyJW7Z6Dp9h/qLOLf8A33Xe9Xt9G+u+nhqVL4Ym3IG+jfRvo312WQw30b6N9G+mAb6N&#10;9G+jfQAb6N9G+jfQAb6N9G+jfQAb6N9G+jfQAb6N9G+jfQAb6N9G+jfQAb6N9G+jfQAb68C/bq03&#10;+0v2afEsu3e9nLa3C/8AgQi/+z177vry/wDac03+2P2ffiBBs37NHnuP+/Seb/7JWcjlxkeehKP9&#10;0/HytDQdbvPDGvafq+nz+TqFhOl1BMn8MqvuSs+iuA/J4z5Gftb8MfHlp8TvAGheKNP/AOPfVLVb&#10;jZ/zyb+NP+ANvX/gFdNvr4Z/4Jv/ABWd49d+H19L/qv+Jrp2/wD75lT/ANAb/vuvubfXfGXun6lg&#10;cR9YoRqBvo30b6N9aHoBvrJ8W6DB4t8L6ro1z/qtRtZbV/8AZ3JsrW315X8e/jrB8ENBsrltNn1W&#10;9v2aK2TdtiV1/vt/wKsJSjGPvnBi506dCcq3wnyZ+yt42i+Fvxiu7HXLiPT7K6gnsrxrh9ixSxfP&#10;vb/vh1/4FXpfxW/bD1HxDf8A/CNfDCzmuLi4fyl1PyN8srf9O8X/ALM//fNeaeB/gF4w/aB8S3vi&#10;a/to/DmlanctdSXbx7Vl3Nubyov4q+y/hd8FfCvwlsPL0Sx/0112T6hcfPcS/wDA/wD2VK86jGpO&#10;PLH4T8/yvDZjVo+wpy5aX832j56+Ff7G+oa/enxB8TL+d5p281tMSffcS/8AXWX/AOI/77r6z0DQ&#10;NP8AC+lxaZpFjDp2n2/+qt7eLYi1e30b67qVKNI+5wGWUcBH93H3v5g314v+1dpqzfD7TNV/j0nW&#10;LWXf/sSv9nf/AMdlr2jfXA/HjSm1v4O+MLOJd9x/Z0ssX++qbk/9ArPGR9rQlE9KrHnpHzL5NHk0&#10;6wmW/sre5X7ksSSrVjZX5a4HzJV8mjyatbKNlLlEew/svai1trutaeu1zPFFcfe/uy//AG2vprNx&#10;/wA84v8Av7/9jXyN8B782HxJ05R926R4m/8AQv8A2Svrn7SPST/v21frPDtXnwSh/KfQ4KX7o5qi&#10;iivreY6bnS2/+vn/AN//ANkWvK/2krjyfBMEP/Pxcon/ALN/7LXp8FtC0s/7mP7/APd/2Frxr9pg&#10;pDY6FbKqoZJJH+Vf7u3/AOKrxM1ly4OoTif4Uj588mjyateTR5NfkHKfNcpV8mjyateTR5NHKHKZ&#10;/wAPUab4g+JZ/wCC3s7W1X/yK/8A7PXpe+vPPhdue/8AGF43/LXVvKX/ALZW8S//ABdd9vraPwnp&#10;UvhJd9G+uU8f+ObPwB4cl1O5XzpfuQW+/wD1rf3K8Nh+LXxP8SNLfaRYyfYt3ypaad5qL/wOumNO&#10;Ujx8bm1DBVPZS96X90+nd9G+vD/hp8e7nW9ci0PxLZrZ3sreVFLEuz5v7jpXte+olGUDswmNp42n&#10;7SmS76N9Rb6N9Sd5Lvo31Fvo30AS76+B/wBqjxt/wlvxa1CCKXfaaQv9nxf7y/63/wAf3p/wCvtj&#10;xz4nXwf4Q1vWpfn+wWr3Co/8b7PkT/vuvzOu7iW/uZrqd2muJXaWV3/iZq9rLqXNLnPm86rcsY0i&#10;CiiivePj1ufob+zfZ/2b8EfCkX96Bpf++pXb/wBnr0vfXBfBCbzvhF4SZf8AoHRJ/wCOV3G+vja8&#10;v3sj9Kw38CJLvo31Fvo31idRLvo31Fvo30AS76N9Rb6N9AEu+jfUW+jfQBLvo31FvrQ03RNR1h/9&#10;GtpZk/v7fkq4wnP4BlTfXjmsfGOf4UeJtY0/xVpGpXOn3V01xpmp2MHmpKjf8sn/ANpK+m9N+Gjf&#10;e1C5/wC2Vv8A/F187/tz/E2f4R6R4X0Pwjdz6RrV7O9/cXtpLtlW3i+RE3f3XZ//ACFXr0MBU/5e&#10;nLjealT9p/Kdh8GdN8X+P4tV8Q6hpE+g6ZqM6f2Zaaj8kqQKn+tdP9uvZbD4b2cPzXk8ly/9xPkS&#10;sL9mv4j3fxZ+C3hrxLqTR/2lPE8V55S7d0sUrxb/APgW3d/wOvTa9ull9CHvHfhoxdKMyrYaPY6b&#10;/wAe1tHD/tovz1dplFejGEIfCdo+imUVQD6KZRQA+imUUAPoplFAD6KZRQBiePbPVb/wR4gs9DlW&#10;HW7jTp4rF3+4lx5T7P8Ax6vBf+G4fD39l/2Y3hrX/wDhYu37P/wif2F/N+1f3N393d/wLb/BX0rX&#10;5+/EL9rDxDov7XEraZqcv/CKWF/Fos+nyt/o8sSvtuH2f3t7P8/+wlZylyHj4+t9XcZc3xH3R4At&#10;tVsPA3h+216VZtbt9OgS+dPufaPKTf8A+PVu0yitD1ofAPoplFBQ+imUUAPoplFAD6KZRQA+imUU&#10;APrC8eab/b3gXxHpn3/tunXFvs/3onWtqormZba1llb7iLvagyrfAz8N6KKK4D8fnud98CviG3ws&#10;+LXhfxLvZLezvFS62f8APBvll/8AHGav2PR1dEZW3o6/K6V+GgXKk1+s37IXj9viF8AvDV3PLvvb&#10;CL+yrl/9qL5E/wCBeVsf/gddFKR9fkOI96VA9ooplFbn2w+sfxJ4P0Pxg+n/ANtaZBqX2Cf7Rapc&#10;JvRG2bd9atFBnKEZx5JD/l+7RXOeOvHuh/Dfw/LrOvXy2lqvyL/G8rf3VT+Jq+UvEn7ZPjPxnqj6&#10;f4A8OeSjfdfyGvbtv9vYvyr/AOPVhUrRgeVjM1w2A9yfxfyn2hRXw/JdftOX26826wm1d2zyrWL/&#10;AMcrU8G/teeMvBviO30b4k6W0dv/AMt7h7NoLqL/AG9n3XT/AIDWX1iP2jzIcRUeb99SlH/EfZlV&#10;NStlvNNu4G+dJYnR6ZpupWet6daahYzx3lldRLLFLE3yOrVbrqfwH1XP7SHPA+JfAcMqeD9Kgl/1&#10;tvB9nb/fi+X/ANkroPJqpols1ndeILFv+XXWr+LZ/s/aHdP/AEOtXya/M6tPlnM+cnH3ir5NHk1a&#10;8mjyaz5SOU1/hzM1n490CX/p+iT/AL6bZX2kvb6V8Q6U/wBj1Syn/wCeU6v/AOP19sLaQFB+5j/7&#10;5r9C4al+6lE9vAfBI5qiiivubHadBDE/m3H76T7/APs/3VrxD9o7/j90OJpGbZHK/wA3/AP/AImv&#10;cIXn86b92n3/AO9/srXhXx/aSbxRYRttTbab/vf7TV89nX+6SM8V/CPINlGyrvk0eTX5jynzxS2U&#10;bKu+TR5NHKBhfCh9+g6hP/z11i/f/wAmHSuz31w/wl+TwNaS/wDPeW4uP++pXeuw31gd8fhPAf2n&#10;9Slm1bRNMVvkWB7jZ/vPt/8AZK940HTYNB0ay0+BdkVrAkSolfNvx7v5f+FlpP5W9bOCJF3p8j/x&#10;/wDs9att+05qCf8AHzodtN/1ynZP/i69CUZSpx5T4Shj8PhcfXliUV/2gUitvidpUtsuy7aCJ2dP&#10;vs/mvsr6T318eeJ/H6eLfH1jr9zZtbW8TwbrdJdz7FevaLb9pDwvN/rYNStv9+Bf/ZXpVIy5Yhle&#10;Y4SGIrVJS5eaR63vo31ynhL4haL42+0LpVy0z26/vUeJ0210e+uT4D7ilWpVY81KXMWN9G+q++jf&#10;WZseKftgeJ/7K+GMOlK377VrxImT/pkvzv8A+P7K+KB1r6A/bI15r/x7pWlK2+KwsN//AAOV/n/8&#10;dRK+fj1r67Ax5KJ8BmdT2uJkFFFFd55SP0F/Z4ufO+DPhdv+nV0/8ivXo2+vIf2Xb9bz4LaJErfP&#10;ayzxP/39dv8A2evVt9fGV/4sj9KwsuehEsb6N9V99G+uU6ixvo31X30b6ALG+jfTLaGe8lSKCJpp&#10;W+6iLXYaP8Mby52S6hKtnF/cT53rrpUKtX4YlxjKRyW+ui0fwNquq7GaL7HF/fm/+Ir0bR/DGmaJ&#10;81tAvm/89n+d61a+goZT/wA/TpjS/nOc0fwHpmm7GlX7ZL/fm+5/3xXTfcXatMor2qdCFH3Ym3JG&#10;I+vzE/b48YW3iv49y21ncrcxaNYRWDeS25El3O7r/wCRdv8AwCvuX9p34oz/AAl+DGu65Yts1VlS&#10;ysX/ALssvy7/APgC73/4BX5HySyXMryyu0srtuZ3b5mp1ZHyOe4vlXsD9Fv+Ccviq21L4RaroLXK&#10;/wBoadqrS/Z93zpBKibH/wC+/Nr6wr8c/gj8VdQ+DPxF0zxNYvIYYm8q8t0/5b2rffT/AD/Fsr9h&#10;oblbmCKeJt8Uq71erpSPQyfFe3ocn8pNRTKK0PfH0UyigB9FMooAfRTKKAH0UyigB9FMooAqa9r1&#10;j4Y0O91fU7mOz0+zga4nllb5EVa/FDWNVn1jWb7U5W/0i8ne4d/9pn3V9sf8FGfiteRTaJ8PrGdo&#10;beeL+1dR2f8ALX52SJP/ABxn/wC+K+Ga5akvePgM6xfta/s4/ZP2t8AeKrXxt4I0TXrOeO5t7+zi&#10;uPNh/v7Pn/8AH63q/P8A/wCCeXxfvtP8V3vw7vJWm0y/ia9sUf8A5YTr99P910/9A/26+/a2jL3T&#10;6/L8RHFUOYfRTKK0PQH0UyigB9FMooAfRTKKAH0UyigB9Y/jO5+x+D9dn/55WM7/APkJ61a4r42a&#10;quifB7xxfS/8stFvHX/e8p9lKRlVly0pyPxsooorgPx17hX3L/wTW8Z/N4w8Jyy/88tVtU/8hS/+&#10;0q+G+9e4fsY+Km8K/tFeF337LfUml02f/a81Pk/8i7KqHxHp5bW9liYyP1aoplFdx+qD6KZRQJnw&#10;/wDFqe++P37TVv4M+2NbaZZ3LafEn/PJYk3XD/73yt/3ylfYvgvwTonw/wBDi0rQdPisbVf4E+8z&#10;/wB9m/iavjL4qjUPgJ+06ni5rOSbT7q8bUInT/lvFKm24T/e+Z//AByvsDwZ8UfC/j/TorzRdatL&#10;zeu9rfzUSWL/AH0+8tefR5eaXP8AEfDZPKh9br/WP4nN/wCSnV14b+194K0/xH8JL/V54o01LR9s&#10;9rcbPn27lV1/8er1nWfGeg+Hrfz9V1mw02L+9d3SRV8mftMftIaf490l/BXg9pNRiup1S8vUi+Wf&#10;5/kiiX7z/NW1aUOX3j1M5xWFWEqUpy96R6d+xVr0+sfBt7admf8As3UZbWLf/c2JL/7Vevfq8x/Z&#10;1+HVz8MfhZp+m3y7NTnZr28T+7K38H/AF2V6XV0eb2UeY9DKadSlgqcanxcp8tXiLD8RviBB/d1r&#10;f/31a27VLsqx4htvJ+MXjtf+estlcf8AfVvs/wDZKl8mvh68f3sjmqfEUtlGyrvk0eTWHKYlLZX2&#10;jp4e5soJBPJ80at/D/8AE18d+TX1v4Vmmm8NaXJ5cfzWkTff/wBgf7NfZ8Pe7KR62B+0Z1FFFfe3&#10;O06CG4XzZ/8AWfM//PNv7q14X8c9s3i60zuH+hr95dv8b171D/rrj/f/APZVrw342pv8Yw/7Nmv/&#10;AKG9fNZ1/uxOI/hHmfk0eTVryaPJr4DlPDKvk0eTVryaHTYrvUcoHBfCh/8Ai3ehN/fg311u+uN+&#10;Fb/8W58Of9eMX/oFdVvrzeY6o/CWN9UrnR9PvP8AX2NtN/vxK9S76N9PnZMqNOfxox7nwB4auf8A&#10;W+HtN/30tUSs25+D/g65+9ocf/AJXT/0F66rfRvqvaSOWWBw0vipRMfwr4G0XwS922kWzW32rZ5u&#10;+Vn+7/vf71dBvqvvo31HMdNKnSpR5aUeUsb6N9V99NebYu5m+5QtzZ7Hwb8edb/t74u+JZ929Irr&#10;7Kv/AGyXyv8A2SvPupq5q9+2q6ve30nzvdTvM3/AmqoOtfd0o8kIxPzOvLnqykJRRRWhzH17+xtq&#10;vneBdYsWb57fUfN/4A0Sf/EV9Ab6+Tf2N9YWHX/EelM3z3VtFcKn/XJ9v/tWvqrfXx+N9ytI/QMu&#10;lzYaJY30b6ihSW5lSKJWmlb7qIvzvXcaD8Lry82S6nL9ji/55J9+saFCriPhPYjHnOPtoZ7yVIoI&#10;mmlf7qIu+u40H4Y3Nzsl1OX7NF/zyR/nrvtK0Sx0SLyrO2WH+8/8b1f319JhspjH3qptGmUtK0ex&#10;0SLyrOBYf7z/AMbVob6Zvo3170YRhHlgdQ/fRvpm+jfWgHC/GbU/Eeh+D4ta8NafJrF1pd/b3t1p&#10;kX+tvIFf96if7W35v+AV5NP+1TbfF+Wx8K/DnSNYm1+9uovtVxd2flRaTEsqNLLL/tba+k99fH/w&#10;Q/al17x5+1L4i8NT3izeFb+W4XTLd4l3weQnyOj/AO2qu9ZyPKxdX2NWMeb4j0j9tvwTfeNv2f8A&#10;WF0+JprvS54tS8pF+d1X7/8A447v/wAAr8sy2QBX7f3L7LeVv7i/x1+JeqajLrOp3d9OkEMs8rSs&#10;lvAkUX/AEX5VrGqfNZ9SjGpGoT+H9BvPFXiHTNF0+JrnUL+5S1gRP42ZttftVpVgmlaXaWMTb4rW&#10;BYld/wDZSvyo/ZK8VN4Z+OvhdItO0+8lv7yKy+0XcTO9qj/K7xfN8rf7Vfq/vq6R25DTj7OUh++j&#10;fTN9G+tz60fvo30zfRvoAfvo30zfRvoAfvo30zfRvoAfvo30zfRvoAfvo30zfRvoA/Pj/goz4Kvr&#10;L4iaF4qSJn0y/sFsml2/Ik8TO2z/AL4f/wAcevkGv07/AG89Uk034A3SxxwTfar6C3b7RAsuxPm+&#10;7u+63+3X5iVw1PiPzbOKcaWLlyn0z+wD4Sudb+Oya0it9k0Oxllll/g3Sp5SJ/4+/wD3xX2/8T/j&#10;BbfCXxl4abxG7WfhLUoLi1bU9rvFBeb4miSXb/C6+bXz7/wTk8UtfaP4u0P+z9PtorD7PL9rt4tt&#10;xO7+b/rW3fN91NtfSXx78Saf4V+DvivV9TsbbUre1sXdbS+gSWKWX7sSOjf7bpW8PhPpMuj7HAc0&#10;Zf3jB0r4/aL8QvidoXhrwTeLr1vEst7rWoWnz28EHlOsSb/7zysn/fFevb6+V/8Agn745/4Sr4b6&#10;3p89jptne6XfIjy6dYxWvnoyfI7pEiKzfI/z19S76uJ7GEqSq0/ay+0P30b6Zvo31odo/fRvpm+j&#10;fQA/fRvpm+jfQA/fRvpm+jfQA/fXhn7aut/2J+zd4r2tsluvItV/4FcJv/8AHd9e4b6+Sv8Ago74&#10;kWw+FXh/RVb/AEjUtW+0bP70UUT7/wDx+VKzn8J52YVPZYaUj876KKK4z8oAda2PBviF/CvjDQtc&#10;X7+m30F6u3/pk6P/AOyVj0UG1OXJNSP3FSZZoklVt6Ou9XSn764T4Ia23iH4N+B9QlbfLcaLa+a/&#10;+35Sb/8Ax+u4311n67SlzwhIfvo30zfRvrU1MLx14F0P4i6DLpGvWKXlk7bl+ba8Tf31b+GvnLxD&#10;+wfp8168ujeKp7O0f/llfWv2h0/4GrpX1Vvo31hKlGfxHk4rLMJjJc9aPvHyLZ/sEy+f/pfjNfK/&#10;6d9O+d//ACLXtXwx/Zy8HfCudL6xs5dS1VPu6jqDb3X/AHP4Vr1DfRvqY0KcfhMsPk2Cw0uanT94&#10;fvo30zfRvrpPbPnrxan/ABezxb/t2OnP/wClFP8AJqXxb/yXHxQv/UH03/0O6qXya+Lrx/eyPGq/&#10;EVfJo8mrXk0eTWPKYFXya+ovBdwv/CJaL/rP+PGL/lm39xa+Z/Jr6e8Df8ijov8A16Rf+gCvqsi9&#10;2pI9TCbmfRRRX3VzuOghtoPNn/cx/K/93/ZWvG/jJbqvimLaqp/oa/d/33r2SGJ/Nn/fSff/ANn+&#10;6teTfF62b/hI7VgzN/oy/e/32rwM2jz4YyxP8I848mjyau+TR5NfDch5RS8mjyau+TR5NHKB458L&#10;n/4t94fX+5ZqldRvrj/ho+zwVpi/88leL/vl66jfXzktytoFjfWbrHifStBXdqGoW1n/ALEsvz18&#10;8+M/HniO/wDFGp6Z/a8tnaRXktuqI3lIqq/8b1seFfgzZ69+/vPEdtc7/naHT5fNf/vv/wCwrrVD&#10;ljzSkfHzz2pWqypYSnzf4js9b/aB0Gw3rYwXOqy/wui+Un/j3/xFce/xg8aeMLl7bQbFYfl3f6PF&#10;5rp/wNvlrtdS+GPhzw94V1iW205ZrhLGXbcXH71/uPXD/s8P/wAVHqa/9Ov/ALPVx9nyylE83EVc&#10;xniaVCvU5eb+U9T+Glnr1hoMq+I5ZZtQlunl/fS+bsTYldbvqvvo31wSlzSPvKNP6vTjTZY31j+M&#10;9S/s3whrt5u/497G4l/75ietDfXG/Ga5aH4WeKGVv+XF0/76+StKX8WIq8uSlKR8GUUUV98j81e4&#10;UUUUCPQ/gD4g/wCEe+LGhSu2yG6l+xS/9tflT/x7ZX6MeG/h1qGt7J5/9AtP77r87/8AAK/K3TtQ&#10;n0u/tb62fZcWsqyxP/ddfuV+z/g/xPbeM/Cmj69ZvvtNSs4rqL/gSbq45YKniKnNI+0yOXNGUJEu&#10;g+G9P8PRbbOD5/4pX++9a2+mb6N9erGEIR5YH2g/fRvpm+jfW4D99G+mb6N9AD99G+mb6N9AHCfG&#10;/wCK+n/Bn4c6n4jvm/eovlWdvu+ee4b7if5/hSvyy+CfxBX4XfFfw54qnikubewut86I3ztEyOj7&#10;f+Au1fWH/BSl777B4BVf+QZ5t7u/66/utn/jm/8A8fr4YPWuWpL3j4DOMXL63y/yn7X2Gt2PiHw5&#10;FqumXK3mn3tr9oguIfuSqyfI9fiifuCv0+/Yq+3f8Mz6I14zOjtdfZd//PLzX/8AZt9fmD/AfrSk&#10;XnNT2tKjUPRv2bP+S/eAf+wxb/8AoVfr3vr8hf2bP+S9+Af+wxb/APodfrvvrSkejkH8GY/fRvpm&#10;+jfW59WP30b6Zvo30AP30b65Twf42g8Z6p4ois2V7fQ9T/sh3/vyrFE0v/j8u3/gFdRvrIzjLnH7&#10;6N9M31y/w68bQeP/AArFqsDL5qyy2t0ifwzxO8Uv/AdyUBzR5uU6vfRvpm+jfWpoP30b6Zvo30Af&#10;Nn/BQL/kgP8A3Frf/wBnr80u1fpX/wAFAv8AkgP/AHFrf/2evzV9K5avxH51nn+8n2v/AME0P+Qj&#10;8QP+udh/7cV23/BQX4tafpHw+h8BQS+drGsyxXE8KN/qIIn373/33T/x164r/gmp/wAhP4g/9c7D&#10;/wBuK8W/bSe+f9pHxX9u/wCnfyP7nlfZ4tlL7B2e2lSyyKj9o7X9gj4s6f4D+ImpeHNVbybfxMsU&#10;UFw7fIs8W/Yjf7+9l/3tlfo9vr8QrYT/AGmJ7Z2+07/3TQ/f3fw7a/bKw89LC3W5f/S/KTzdn9+t&#10;KUjvyGvKdOVP+Ut76N9M30b63Pqh++jfTN9G+gB++jfTN9G+gB++jfTN9G+gB++vzl/4KG+MP7a+&#10;MGmaHG2+HRtOXcn92WVt7/8AjvlV+im9EV2evx6+NfjNfiF8WvFfiGKXzre81GX7K/8A0wX5Iv8A&#10;xxFrCp8J8xnlfko+z/mOHooormPz4KKKKAP1Y/Y21X+1f2bvB7M3zxRXFu3/AAG4lX/0Gva99fNP&#10;7AF4037P6Rbv9Rq11Ev/AI43/s9fSe+uyPwn6xgZc+Gh/hH76N9M30b60PQOS8bfGHwh8N7m3tvE&#10;WtLptxPF5sSPBK+5f+AJXKP+1j8LU/5mff8A7mnXX/xqtX4l/A3wv8V9RtL7Xku3ltYvKi+zz+V8&#10;teJfFH9iu2Fh9s8C3Un2qJPn0/UZd/m/7r/wN/v1xVZVofCfKZhic2w0pToRjKJ6a/7XvwyT7utX&#10;L/7ljL/8RVV/2yfhun3bzUH/ANyxavj7wRD4U0HxJcaR8RNIv0jWXypZrWXbLav/ALa/xJ/n56+s&#10;NB/ZX+E/iHS7fU9MW51KynXfFcQ6i7o9c1OvWq/CeDg83zbHv91ynYfDr9orwl8UfEf9i6N/aH2r&#10;yGuP9Jg2JtWvUd9ebeA/gD4L+Gmt/wBr6DYzw6h5TRb5rlpflb/gdejb676fNye8fc4L637L/bOX&#10;m/unhmvfvvjZ4tb+5pmmp/6VVe8mqNz/AKT8YfHDf3YLCL/xyV//AGetvya+cqR5pyMZ/EUvJo8m&#10;rvk0eTWfISUvJr6N8H2kJ8K6QGijb/RIv4f9gV8/+TX0L4YiZfDulr50i4toh/D/AHa+kyWPLUkd&#10;2G+IzaKKK+1Oo6CF5vNuP3aff/vf7K15r8W4mOpWEkiqm6Nk+Vv9qvSoblfNuPlk+/8A882/urXB&#10;/FYrMdNZVb5fN+8rL/drxcxjfDSFW/hnmfk0eTV3yaPJr4zlPLKXk0eTV3yaPJocQPnrwMjW2l3t&#10;s3/Lvqd7F/3zcS10W+sLSv8ARte8W2f8cWtXT/8Af1/N/wDZ62N9fH1fcmKPwnGa98IvD2vXVxct&#10;FPbXU7ebLNby/ff/AIFXH3/wBnhfzdM1pd/8KXEWz/x9a9j30b6uNepE8Wtk+Drz55RPDbjw38Rt&#10;Etbi2We5v7GWJonRJ/tCbP8Adb5q5/wn4h1D4aavLPNpUu+WLynhuFaKvpLfUUyJMu2VVdH+8j1r&#10;HF/zRPKq8P8AvRq0KsuaJj+A/G0XjbS5bxbZrPypfKZHbfXRb6z7DTbPTVlWztoLPzW3skK7N1W9&#10;9ck5fyn1OGhUhSjGrLmkS764L46zeT8JfEbf3oFT/wAipXcb68/+Pe5/hH4gVf7sX/o1K2w38WJn&#10;if4Ej4nooor78/NwooooAD1r9GP+CfvxF/4ST4T3fhqeXfd+H7rZEm7/AJYS/Mn/AI95tfnOOte7&#10;/sZfEpPhz8bdPiu5/J0zW0/s2ff9xXb/AFT/APfar/301XGXvHtZXiPq+IifqNvo31Fvo310H6du&#10;S76N9Rb6N9AEu+jfUW+jfQBLvo31Fvo30AeFftvfZP8AhnjxBPeafbX8sUsHkPcf8sHaVE81Nv8A&#10;F89fmDE6RywtKrTRK3zIjbd1fpx+3H/ybh4g/wCu9r/6UJX5iN90VzS+I/Ps7/3mJ+wPwcubO5+C&#10;3hKfTtPi0qyl0WCWKxhbekSNF9zf/FX4/fwH61+uPwHf/iwXgf8A7AFr/wCk6V+R38B+tXI0zn+D&#10;QPR/2b/+S9+Af+wxb/8AoVfrpvr8i/2b/wDkvfgH/sMW/wD6FX6376dI9DIf4MyXfRvqLfRvrU+t&#10;Jd9G+ot9G+gNz40+AnxftPhX+0F8TvAvie7js7fVtfnvbO+uG2J57u3yv/11XZ/3zX2hvr5V/a5/&#10;ZSuvitdJ4s8JLAniWKLyry0d9n29F+5sf/nqv+3/AOy18jp8QvjT8MYk0VtV8W6JFt+zxWl2sqbf&#10;9iLd93/gFZc3KfKvF1ctlKnVj7v2T9Gvjr8bNG+Cfgm61e+mgm1V4tunaY8vz3Uv/wAT/eevPf2D&#10;7a8T4CRX15K039patdXUTv8A3N+3/wBDR6+T/hj+zf8AEj9oPxMmq+J5NUs9J3L9q1nW2le4lT+5&#10;F5vzN/6DX6S+G9B0/wAJaDp+i6VarZ6fYQJbwQp/Ci1cffOjCVKuLre3lHliau+jfUW+jfVH0RLv&#10;o31Fvo30AfN/7f8A/wAkB/7i1v8A+z1+a/av0o/b/wD+SA/9xa3/APZ6/NftXPI/Os8/3k+1f+Ca&#10;3/IS+IH/AFysP/bioP8AgpB9jTxD4P26fbJqEtrcebqCf611V02Rf7vz1P8A8E1/+P8A+IH/AFys&#10;P/biqX/BSP8A5GjwV/153H/oaVf2Du/5lP8AXc+ff2ebnT7b43eCf7R0xdVil1a1t4oXl2IjtKip&#10;L/tbP7lfrvvr8d/gh/yWr4f/APYw2H/pQlfsHvopHTkP8ORLvo31Fvo31qfXEu+jfUW+jfQBLvo3&#10;1Fvo30AS76N9Rb6N9AHkn7V3xF/4Vv8AAzxHeRS7NQv4v7Ns/m/5ay/J/wCOLvb/AIBX5R54Ar67&#10;/wCChPxKTXPGej+C7SffFo0X2u8RG/5eJfuJ/wAAT5v+2tfIh61zyl7x+b5xifbYjl/lEoooqD58&#10;KKKKAP0b/wCCd02/4H6qv/PLX7hP/Je3r6i318pf8E6EZPg3rrfwPr8u3/wHt6+qN9dMfhP1LLf9&#10;0pEu+jfUW+jfVHrHA/FT46+F/hFEkWrzyTalLF5sGn2i75XX+/8A3VWvmLW/jT8Uf2gb+XSvCen3&#10;Om6Y3yNFpn93/prcf/s19J+M/gJ4a+IfjqLxL4h8+/8AItUtYrHdsi+V3f5/4m+/Xe6VpVjoNhFY&#10;6ZZwWFpF/qre3i8pFrklTqVZHymLwWNzCrKFSpy0/wC6fLngb9h6N7N5/F+uS/a5VbbaaZ9yJv8A&#10;advvVxF/pvxD/ZI8TefZz/b/AA/PL9/bvtLr/YdP+WUtfcu+q+q6ZZ63p1xp+oW0V5ZXCbJbeZN6&#10;NRLDx+yY1OHaMKUfqvu1I/aOB+D/AMeNB+MFk62O6z1i3i33OmSv86r/AH0/vLXpe+vH/hn+z9Y/&#10;Cj4kalr2jXTf2VeWDW62UvzPA/mo33v4k+SvW99bU+bk949vASxKof7X8R4poKNc/Eb4kXLf9BaK&#10;3X/gNrF/8XXTeTXOeAH+33vjO+/guvEV1s/7ZIkX/tKuw8mvH5ecZS8mjyau+TR5NHKBS8mvoTTE&#10;ni061i8uP5Y1X/Wf7P8Au14QkO99u379fQEdyqovyyf9+2r6LKY/Ed2G2Oaooor6g6jp4f8AXXH+&#10;9/7Ktcb8T4vMsrNv7srV1kNrAZbj9zH97+7/ALC1heOLOP8Asd2WNV2fN8q/7a1wYmPNSkKp8J5X&#10;5NHk1d8mjya+N5TzeUpeTR5NXfJo8mjlDlPnLXofsHxV8Zwf892tbpf+BW6L/wC0ql31d+K9t/Zv&#10;xfhn/wCgloq/99QSv/8AHUrK318Ti48leRkWN9G+szWNYttE06W+vJdlvEvzvXk958adXv7p4tK0&#10;yPZ/cdXlesadOVX4TycVmeGwcuSpL3j2vfRvryzwl8XXv9STT9agis5WbYsyfIm7/bSpvFvxgttN&#10;322iqt/d/wDPb/lkn/xdX7Cpzcpzf23hPY+05tT0rzl37d3zU/fXl/w30fxC+sy69rUsv7+DylSX&#10;7/3/AO5/DXsfhjwlqHi268qzi/dJ/rbh/uJQqE+blh7x6GCxEsXT9ry8pRs7ae/uIoLaJppZW+VE&#10;Wrfxp+FDWHwF8Z6hqcu+7i05pYreL7ifPXvHhXwZp/hK12wL5123+tuHX52rn/2gbb7T8DPHq/3N&#10;CvH/AO+YnevqsFlcaXv1PiPQr0/3Ej8h6KKK9g/LHuFFFFAgp6O0b7lbY6/ddaZRQNO2p+sf7NPx&#10;XT4wfCXStYnl36rar9i1FP8Apuv33/4Gmx/+B16rX5pfsUfGaL4afEv+xdTn8nRPEOy3Z3b5Irhf&#10;9U//ALJ/wP8A2a/SqumMj9Oy3F/WqFvtD6KZRSPWH0UyigB9FMooA8H/AG4/+TcPEH/Xe1/9KEr8&#10;xG+6K/Tn9uH/AJNz8Qf9d7P/ANKEr8xm+6Kxn8R8Bnf+8xP1x+BP/JAvA/8A2ALX/wBJ0r8jf4fx&#10;r9b/AIE/8kC8D/8AYAtf/SdK/JD+H8auRtnH8Kgekfs3/wDJePAn/YYt/wD0Kv1vr8kP2b/+S8eB&#10;P+wxb/8AoVfrZTielkP8GY+imUVR9OPoplFAD6+Ff+Ckv/IZ8Cf9cLz/ANDir668T/F3wT4JuPI1&#10;zxZpGm3af8u8t4vm/wDfH3q+Gv25vin4T+J+teEW8L61FrCWEFwty8StsXc8Wz7yf7FTKXungZvV&#10;pTw8o8x9QfsSP/xjZ4X/ANiW8/8ASqWvda+Jf2Sf2ofAfw/+GWn+EvE2oT6VqFvPKyyzWrtbsrPu&#10;T5l319e+FfG2g+ObD7d4e1qy1i3/AInsZ1l2/wC//dqoSOvAV6UqEYRkbtFMooPUH0UyigZ83/t+&#10;f8kE/wC4tB/7PX5tnoK/ST9vz/kgn/cWg/8AZ6/Ns9BWUviPzvPP97PtT/gmz/x//EH/AK5Wf/tx&#10;VL/gpH/yNHgr/rzuP/Q0q1/wTa/5CHxA/wCuVh/7cVS/4KQf8jR4K/687j/0NKv7B3/8yj+u583/&#10;AAQ/5LV8P/8AsYbD/wBKEr9g6/H34If8lq+H/wD2H7D/ANKEr9f6InTkP8OQ+imUVR9WPoplFAD6&#10;KZRQA+uc+IXjax+G/gjW/EuoN/omnWrSsm7/AFr/AMCf8DbYv/A66Cvhj/goD8ZY9QvbH4d6ZPvW&#10;1Zb3VnRv4tn7qL/x/f8A8DSnKR5+NxMcLQlI+RPE/iG+8YeI9T1zUpfO1DUZ3uJ3/wBtnrMzQaUD&#10;Ncx+XylzvnkJRRRQZBRRRQB+kH/BP228n4D3Df8APXWLh/8AxyJf/ZK+mK+ev2Fbbyf2eNKb/nre&#10;XT/+Rdv/ALJX0FXTH4T9Vy//AHaI+imUUj0B9Fc54t8f+HPAcCT69rVppqOvypNL87f7ifeauCT9&#10;rH4ZO2xtekT/AG3sZ/8A4iplVicNTMMJQlyVasYnsFFeeab8fvh3qv8AqPF+mpv/AOfuX7P/AOjd&#10;lddpvifRdb/5B2r2N/u+79nukl/9Bq+eBVPG4Wr/AA58xq0x3VInb+6u+isLx5ra+HvBWu6rK3yW&#10;djLK3/AUpSl7h2bnnnwcTzvAFpef8/8AdXV7v/v+bdSun/oddt5NY/w30T+wfh94a09vke1063ib&#10;/f8AKTfXS+TXnRj7pxFLyaPJq75NHk0cocoaPbebq9lG/wDFOi/+P17iPu15B4Zt/N12yD/PiSvW&#10;PsUGP9TH/wB819JlseWMjto/CcxRRRXulnQQxP5tx++k+/8A7P8AcWqWu2rTWM8TSM+YH/u/7NXY&#10;TP5tx+7j+/8A3/8AZX/ZpJPNa4RWjj/1bfx/7v8As1hKPNHlNZHlHk0eTV2a2aGV4m/gfZTPJr5R&#10;xPNKvk0eTVryaPJqOUDwr9oqza21HwVqu37l5Pp7P/11i3f+29cVvr139pDSvtPwq1C+X/W6RPBq&#10;Sv8A7Kypv/8AITvXi6Tb0Rv71fE5tS5K/Mc0viOF+NkzDw1aKjfI1183/fD1u/DeztrPwhp7QKu+&#10;WLzZX/vvVL4qWf2zwbdt/Hbssq/+g/8As9cd4P8AidZ+G/DUVjPBPNcRM+1E+5tauaEZSo+4fE16&#10;1LC5tKpX+1Eu/G/Sov8AiX6gq/vWZ7eV/wC//c/9nrZ+G/gnSrPSrLVWX7Ze3EW9Xl/5Zf7lcP4q&#10;8fXPjm3i0+DTdn73fEiN5ru1dR4P+G/xe1WztLbSNK1SwtIv9U9xstdn+3vbY1d8MNXnT5TyI18P&#10;LMZV6VL2kf8AD9o+ivB/w1bU1i1DXJf7N09m/dI77Xl/76r3GwsLbSrWK2s4Fht4vuolfJOifshe&#10;NtY1G31PxH4tgtruJvNV0aW9lT/vrZX13X0OCw0cPH4T9Hy2tWrxlKpS5Q31k+M9H/4STwhrekMu&#10;/wC32M9ps/3onWtaivUPXn78GfiZRXS/E7RP+Eb+I/irStuz7Hq11bp/urK9c2Riuc/IqseSbiJR&#10;RRQYhRRRQApyxr9PP2Qvjl/wt34cpZ6jPv8AEuiKtveb2+edf+WVx/wP7r/7SV+Yi/Ka7r4MfFbU&#10;Pgx4/wBP8R2KtNCv7q8tN3+vgb76f5/iWqgexluM+q1v7p+u++jfWP4P8W6V488M6fr2i3K3mmX8&#10;XmwTJ/6B/vfwVsVsfpkJxnDngG+jfRRQMN9G+iigDwf9uH/k3PxB/wBd7X/0oSvzF/hFfpv+3D/y&#10;bn4g/wCu9r/6UJX5kfwispnwGd/7zE/W/wCBX/JAfA//AGALX/0Utfkh2r9bPgV/yQHwP/2ALX/0&#10;Utfkn2pSNs4/hUD0j9m//kvHgT/sMW//AKFX61b6/JT9nL/kvHgT/sMW/wD6FX611pE9HIP4Mw30&#10;b6K80+Pfxp0/4G+A5dauUW81Cdvs+nWO/wD18v8A8Sn8VUfSVasaMOeZL8afj34X+CGifbNan+06&#10;nKv+h6Tbt/pFx/8AEr/t1+ffxa/aw8f/ABXllgl1NtB0d2+XTNLZokb/AK6t96X/ANB/2K8y8ZeM&#10;9X8f+Jr3Xteu2v8AU7xt8sz/APoKf3VrFIz0rKUj8/xua1MRLlh7sRtFFFQfP3bAnNaGia9qvhjU&#10;odQ0jULvSr2L7txaTtE6f8DWs+ig0jNw+E+yPgh+3zqNhLaaR8Rovt9l9xNbt1/exf8AXWL+P/gH&#10;zf71fcGj63Y+IdLtNT0y8gv9Pul82C4t23o6V+LQ+fivc/2X/wBpK++CXiFdO1KWW58H38v+lW/3&#10;vsr/APPwn/s/96q5z6jLs3lCXs6x+nu+jfUNtcwXlrFPBKs1vKu+KZG3o6f7FTVsfcJ31Pm79vz/&#10;AJIJ/wBxaD/2evzePQV+kP7fP/JBD/2Frf8A9nr83j0FZS+I/PM8/wB7PtL/AIJs/wDH/wDEH/rl&#10;Z/8AtxVH/gpB/wAjR4K/687j/wBDSr3/AATc/wCP/wCIH/XKy/8Abis//go7/wAjR4J/685//Q0o&#10;+yd//Mo/rufOXwQ/5LV8P/8AsP2H/pQlfr7vr8gvgh/yWr4f/wDYfsP/AEoSv19q4nTkP8OQb6N9&#10;FFUfVhvo30UUAG+jfRUN5eQWFrLc3M6w29uvmyyzNsRV/v0Be2pwvx1+LVn8GfhzqHiGfa93t+z2&#10;Nu//AC3uG+4n/s3+6lfk1rGsXmu6te6nqE7Xl7eyvcT3D/fd2++1evftTfHqX44eOv8AQXZPDOlb&#10;4NOi/wCev9+4Zf8Ab2/9814p1NZSkfnebY361U5Y/DESiiioPngooooAKKKKY1ufq3+ydo/9g/s8&#10;eCoNvzy2bXTf9tZXl/8AZ69Y31g+A9H/AOEb8C+HNI27PsGnQWuz/diRK3q3P1zDx5KUIhvqpres&#10;QaDo2oanc7vs9lA1xLs/uKm+rdZPirR/+Ek8L6xo/m+T9vs5bTztn3dybN9TIqtz+ynyHxr8IvAd&#10;5+0z8Qdb17xZfXL6fa7HlSJvnbdv2RJ/dVK+g7n9k74ZTRbYtDntn/57RX8+/wD8eevAf2fvidB8&#10;BPFfiDw54vtp7CK4lRJZvK3/AGeVd/8A30r19ceHviR4V8VKjaR4h02/d/uxRXSb/wDvj71clGNO&#10;UffPh8no4CvR/wBo5ZVPtcx4vqv7EPhW53tp+tatYP8A3JfKlT/0BK4rVf2G9Xh/5Bniixuf7v2u&#10;1a3/APQd9fYFFayo05ntTyHLqvwo4T4J+Br74dfDnTND1WeK51CJpXneKV3T5pX2bP8AgGyovjw7&#10;TfDe70xV3vq91a6Uqf8AXe4SL/0B69Arzn4hf8Tjx98P9D3fJ9sl1WdP9iCJ9n/kWWKip7lPlPaj&#10;TjQoRpR+ydt5H+zR5NWvJo8mr5QKvk0eTVryaPJo5QNPwfZ79U835v3S/wDs6V6B5D/8/Mv/AHyv&#10;/wATXJ+EYmSC4kVV+aSJfmb/AGq6zdcf884v+/n/ANjX0mEjy0zvp/Cc1RRRXoknQw3K+bcfLJ9/&#10;/nk391aHuV+1Rttk+43/ACyb/ZqaH/XXH+9/7KtI/wDx+xf7j/8AstZGpw2vWypqdxtVsu2/7tZ+&#10;yun8WW3+lRS/312Vh+TXg16XvHNKPvFTZRsq35NHk1jymZg+J9Bi8SeGdV0if/VX9nLat/wJNtfG&#10;/hW8lufD1k9yuy7SLyp0/uOvyP8A+PV9zeTXxv4z0f8A4RX4p+MNI27InvP7SgT/AGZ/m/8ARvm1&#10;8rntD93Gqc9czNSs4tV024s593lXEWxtlUvB/wAENP1jUYrOx0+W/uP4nuJfkT/beu48E+A9Q8Z3&#10;m2Bfs1kjfvbt1+RP/imr6F8N+G9O8K6alnp8GxP4nf78r/7dePl+Cq1/en7sTjll9DES9rViYnw9&#10;+GOi/D2z/wBDtoPtzr+9uEi2f8ASuzpm+jfX21OnClHlienClCjHlhAfRXn/AMUfjT4c+FFlu1O5&#10;87UHXfBplv8ANLL/APEr/t1xn7Pfxj8S/FfXPEdzqumfZtERU+wvDF+6if8AjTzf4m+5/wB8Ue0j&#10;zcp57zHDRxMcMpe9I9zopm+jfWp6x+XH7X/h5/D37QvitduyK8livYn/AL3mxJv/APH99eMivsX/&#10;AIKL+EvI17wj4liX/j6tpdPnf/rk+5P/AEa//fFfHWK55H5dmVP2WJlEKKKKDywooooAKKKKAPpH&#10;9jv9ol/hV4n/AOEa1+62eFNWl++7fJZzt/y1/wB1v4/++q/R/f8Ax7q/FH79fa37HP7VH/Hl4A8Y&#10;3n/TLR9Tmb/vi3f/ANl/75/uVcZH1+UZjyfuKh9sUUzfRvrU+2H0UzfRvoA8K/be/wCTc/EH/Xe1&#10;/wDShK/Mj+EV+mn7b3/JuviD/r4tf/ShK/Mv+EVlM+Azv/eYn62fAr/kgvgf/sAWv/opK/JPtX6z&#10;/Az/AJIJ4K/7AFr/AOilr8mO1KRtnH8Kgei/s5f8l48Cf9hi3/8AQq/WqvyV/Zz/AOS6+BP+wrb/&#10;APodfrPvrSJ6WQfwZj6/ML9sL4nS/Eb406tbRTtNpWht/Ztqn8G5f9a//A2/9ASv0631+MGs3kt/&#10;rOoXM6sJbid5ZV/2maiRGfVJRpxgUaKKKxPhAooooAKKKKACiiigD9GP2DPiRL4t+FV34evJ2mvv&#10;D0/lRb2/5dW+aL/2df8AgCV9MV8Ff8E6bqdPGvjCBU/0dtOiZn/2vN+T/wBCevvLfW0ZH6hldSVX&#10;CR5j5y/b5/5IP/3FoP8A2evzf7V+jv7ez/8AFh/+4ta/+z1+cXaokfJZ5/vJ9of8E3/+P/x7/wBc&#10;rL/24ql/wUd/5GjwT/15z/8AoaVa/wCCb/8Ax/8Aj3/rlZf+3FVf+CjX/I0eCv8ArzuP/Q0o+wd3&#10;/Mo/rufOPwT/AOSz+Af+w/Yf+lCV+vdfkD8E/wDks/gH/sP2H/pQlfr3vq4nTkP8OQ+imb6N9UfV&#10;j6KZvo30APr4i/bh/aK8+WX4beHrn90jf8Tq7hb7z/8APv8A/F/98/369F/a0/aiX4XabL4X8NTq&#10;/i26i/e3Cf8AMOib+P8A66/3P++q/OuSaW4leWV2mmlbczu252aspSPks3zLlj7CkR0UUVB8OFFF&#10;FABRRRQAd66T4c+H28W/ELw1oqLv+36jb27J/sNKm6ubHWvob9hnwl/wkPx4tL5032+jWct63+//&#10;AKpP/Rv/AI5QdmDp+1rxifpVRTN9G+ug/WVsPopm+jfQBx/xC+EXhX4nRRLr2mLNcRLsiu4WeKVP&#10;+B14P4k/Yeidnl0HxQyJ/Bb6jBv/APH1/wDiK+qN9G+spUoy+I8bFZTgsZLmnE+LX+DPxw+HXzaL&#10;qF3c28X/AECdT3p/36bZ/wCgVu/DT4wfGBPH+heHPENtJ5V7crFK+p6Z5T+V/HsdUT5tu+vrXfRv&#10;rH2HJ8Mjy6eQ/V6sZUK8oj64LQf+J98bvEF59+LRNJg0+J/+ms7vLL/47FFXcPNsR2f+BfmrkfgV&#10;bNf+EtQ8Ry/63xHqc+pK/wD0y3+Vb/8AkKKKtvjlGJ9TI7vZRsq35NHk12coipso2Vb8mjyaOUDp&#10;NCjW30iH5XDNIrN8rf362vtI/uy/9+mqBofs1jBH/caJf/HlrRr6CnHkjynbHY4+iiiuqxkdDDaw&#10;GW4/cx/e/u/7C0PbQfa4l8qP7jfw/wC7RDE/m3H76T7/APs/3Vo8p/tUX76T7jf3f9mszUqa7Yx/&#10;YdyxqrK2flWub2V1l9btJbMrTO+5lXov96ue8lvutXnYiPvcxEypso2VY2UbK4+UyK+yvCvjT4Gt&#10;r/4teCtVvGaGy1KKXSLp0X77rvuLdP8A0or33ZXBfHLQZ9Y+G+pz2K79T0vZq9miffeWB/N2f8DV&#10;HT/gdceLoRq0+WRnKPuluws4NKsorWzgWG3iXYqJUu+qWiaxBr2jWWpW0vnW97AlxE6fxqyVS8be&#10;J18GeFNV1xraS/Swga4a3i++/wD31XNDkhAU6sacOeZq3l/BptrLc3k8VtaRLvlmlbaiLXzP8Uf2&#10;rp7+8/4R74dwSXl3K3lf2n5W92f/AKd0/i/33ryfxD8QvEv7QniH7HqGtaf4e0RW3+Vd3i29pbr/&#10;AH33f61v8/LXuvw0m+DvwZst8HifTb/WHTbPqbt5szf7uz7q1x+19r8J8JVzepmU/ZUJ+zp/zSPl&#10;/wCIvg3xP4G12yn8WL52qajF9vb7RL5rv833Gf8AvfLX6EeDL/T9V8JaPeaVBHbaZPaxSwW8S7Ei&#10;Vk+5Xy1+1L8SPA/xI8P6U2h60t/rFhP8qJaypuiZPn+d0/2Eo+Cf7T+i/D34eW+h65Z6leXVrO/2&#10;X7JErp5TfN/E6fx76inKNKoedlmJwmV5hUpupzxl9o+vd9G+uU+GnxF0/wCJ3hSLXNPWSGJ5XiaG&#10;b78TL/n/AMfrq69LmP02nUjVj7SPwngn7b3hX/hJPgJqF0q77jRrqLUF/wC+/Kf/AMcl/wDHK/NR&#10;jlR7V+yPifQbPxb4c1XRb5d9pqNrLay/7jJtr8f/ABHoN34V8Qanot8uy+065ltZ0/2kbbWcz4rP&#10;qPLUjUMyiiipPkwooooAKKKKACl6GkooGj74/ZI/aui8VWtp4J8Y32zXov3WnahcN/x+p/zyd/8A&#10;nr/6H/vff+sN9fi0G2urK3zrX27+y3+2H9u+yeEPH95su/8AVWOuSv8A63/plcP/AHv9v/vur5j7&#10;bK82/wCXFc+yN9G+iirPrjwr9tv/AJN28Qf9d7X/ANKEr8zf4RX6Y/tt/wDJu2u/9d7X/wBKEr8z&#10;v4RUSPgM7/3mJ+s/wN/5IP4K/wCwBa/+ikr8mO1frJ8Df+SD+Cv+wFa/+ikr8m+1KRtnH8Kgeifs&#10;7f8AJc/An/YVt/8A0Ov1j31+Tn7O3Px28C/9hW3/APQ6/Ujxtr0vhXwX4g1qCJZrjTtOuL2KJ/uO&#10;0UTvTid2Ry5KE5yNvfX5O/tCeCZPh78ZPFWjtHst/tj3Ft/1wl/ep/6Ht/4BXvOn/wDBRXX1lU33&#10;g7TblP40t7qWL/2Vq8j/AGi/jppvx51LR9Vg8NNoOp2cDW88z3n2jz0+8i/cT7nz/wDfdEjlzTFY&#10;bF0/dl70TxyiiioPjwooooAKKKKACiiigD7+/wCCe/gxtH+Hmt+JZ4tkus3nlQf7cUH/ANm7r/wC&#10;vqrfXxV8L/24fBngLwRonhx/Cer20Wm2q2/+iSxS7n/jf+D77fNXtHwi/a08K/GbxanhzSNK1mzu&#10;/Ia486+iiRNi/wC7K9bH6Tl+Jw0KcaUZGF+3t/yQf/uK2/8A7PX5w9q/Rv8Abz/5IP8A9xa3/wDZ&#10;6/OTtUSPmc8/3k+zv+CcX/H/AOPv+uVn/wC3FUf+Ci//ACM/gr/rzn/9CSr3/BOL/j/8ff8AXKz/&#10;APbiqP8AwUX/AORp8G/9edx/6GlH2Du/5lH9dz5x+Cf/ACWfwD/2H7D/ANKEr9dt9fkT8E/+Sz+A&#10;f+w/Yf8ApQlfrtRE6ch/hyDfRvooqz6sN9eD/tOftOWPwZ0aXStKljvPGd1F+4h++lmv/PWX/wBl&#10;Ssf9p/8AaxtPhXb3HhzwzLFf+MHXZLL9+HTf9/8AvS/7H/ff+1+emq6peaxqV3qOo3Ml5fXUnmz3&#10;EzbnleolI+XzTNY0/wB1Q+ITUtSvNY1G61C+uZLy9upWlluJW3PK7ffeqdFFQfBt31YUUUUCCiii&#10;gAooooAXPOa+6v8Agnf4V+z+FfFfiaVPnvbyKwif/YiTe/8A6N/8cr4U7V+svwB8Af8ACtPhH4a0&#10;GVdl3FbfaLz/AK+Jfnf/AND2f8Aq4n0uR0OfEe0/lPQ99G+iirP0AxPHPiqLwT4N1jXJ/uWFq8qo&#10;/wDG38Cf9918YeA/i78YILO71PSp9S8Q6Zby/v8A7RB9qRH/APQlr1r9s/xn9g8K6V4agl/fajP9&#10;onRP+eUX/wBn/wCgV6L+zr4M/wCEJ+FGjwSrsu71f7Quv9+X/wCw2Vxy5qtTlPhsX9YzLMvq1Kry&#10;xpx+yeUeGP2213pB4l8ONC6/euNLl/8AaUv/AMXXsXhX9oHwF4w2LaeIba2uG/5d77/R3/8AHvvf&#10;8ArY8VfDTwr45V/7c0Oyv5m+Tzni2Tf99r81eL+Lf2LdDv8AfL4c1q50qX+C3u1+0Rf/ABX/AKFR&#10;++h/eOjkzrBfDKNSP/kx9II6uqOjb0b7rpRvr4nf4S/Gf4Sy7tBnu7m0Vv8AmDXXmxN/2yb/AOIr&#10;7N0dLyHSLKLUJ/tOoLAiTzbdnmy7PnetqdSUj1cux9TF80atKUZROa+LusXOleAdTWx/5Ct/s02x&#10;/wCvid/KT/x569F8PaDB4b8P6ZpFsv8AolhaxWsX+4qbK81vIf8AhLfjJ4X0j79pokEuu3Sbv+Wv&#10;+qt0/wC+ndv+2VexbK7KEOeUpHsfaK+yjZVjZRsrs5TQr7Ktafb/AGi+iVuV3fNTdlaWjQZuXbLL&#10;8v3lq6UfeKgatxbQJH/qY/vr/B/tVP8AYoP+eMf/AHzUFxE/lL++k++v93+9U3kSf8/Mv5L/APE1&#10;7B0nMUUUVqZHQwvP5tx+7T7/APe/2VoZ5/tUX7uPfsf+L/dohuV824+WT7//ADyb+6tDXK/aom2y&#10;fcb/AJZN/s1BQXDz+Wu6OP76/wAX+1WXfQsly+5dm75vkrUuLhWjX/WffT/lm396oNRCyqrKrnb/&#10;ALLVz1I88QkY+yjZVvZRsrj5TIqbKNn8LVb2UbKOQDwT4b2zeFbzxB4Jk/5gN5/oaP8A8+Uv723/&#10;AO+P9V/2yrsL+wg1KwuLO5Xzre4ieKVP7yNWP8XbP/hFfH/hTxevyWl5/wASDU3/AN599o7/AO5L&#10;vT/t4rerxHHllymDhf3JnzJbfsQ2KN/pPiy5mT+5FYIn/s9b1n+xb4Oh+a51XW7n/cliRP8A0Cvf&#10;aKx9hSPCjkOXR/5dnj9n+yX8Obb/AFun3d5/11vH/wDZdlbtn+zx8ObD/VeFbR/+uzSy/wDoT16H&#10;RV+yid0crwUPhpRM/QfDGkeFbJ7bRdMtNKt2be8NpAkSM39960qa77F3M2xF+871U0fWLPXtOt9Q&#10;0+5ivLG4XfFNE3yPVHfHkh7kC7X54ft3+Af+EX+Ldvr8EWy08QWvmu//AE3i+R//ABzym/4HX6G1&#10;4Z+2N8NJfiL8G72ezi87U9Db+0oERfnZVT96n/fHz/8AAEqZHm5pR9vhpH5n0UUVB+YBRRRQAUUU&#10;UAFFFFABRRRQB9Tfs7ftmX3gVbTw542aTVfD6fuoNRT5riyX/wBmX/x7/wBBr7y0TXtP8T6Raanp&#10;V5BqWn3S74Li3bej1+NGc9a9N+C37QHib4Iav5ulT/bNHlfddaTcN+6l/wBpP7r/AO1VxkfU4DOJ&#10;Uv3db4T7K/bY8Z6D/wAKd13w9/bWn/8ACQebav8A2Z9qT7Rt81H/ANV977tfnP2r0j9oH4j6f8Wv&#10;idd+KNMgntre6ggRorj76OsSK9eb1B5uY4n61X50fph8EPjT4Atvgx4U0+58Z6JZ31ro9vbz293f&#10;RW7oyxbXTY1fmh2pAM0UGeKxssVGMJfZO2+CetWPhz4ueEdV1K5Wz0+z1OCWe4dflVN1fpV428Ya&#10;D42+DHju80DV7HWLRNHvYnmsZ0lRX+zv8ny1+UB44r3L4P8A7Q+n/DT4QeM/B11pV3eXevLcJFcQ&#10;yoiRebb+V81XGR2Zdjfq8JUpfDI8MoooqDwXuFFFFAgooooAKKKKACiiigA6GvpP9gNN/wAcbt/7&#10;ujzv/wCRYq+bDya9J+Afxfl+B/j9PEI07+1oWtXtJ7fzdj7G2/db/eRKDuwVSNKtGcj61/bh8eeF&#10;9b+Ecuj6f4j0i/1WDVovNsbe+iluE279+9Ffd8lfAPatjxfrS+J/GGt6xFE0KajfT3SxO33N0rvs&#10;/wDH6xz1oNsfifrVbmPqj9hD4i+GvA2r+MIvEeuWOifb4rXyHvpfKRtvm7/m+7/GtN/bw8a6D408&#10;R+FJdB1zT9bht7adJX0+6S48r50+/tr5ZAzT5Bh3/wB6rL+vy+rfVjpvhXqtpoXxQ8H6nqE621jZ&#10;axZ3E8z/APLJEuEd3/8AHK/Wrw34n0jxhpaanoep22q6e7bFuLSVJU3V+Nvavuz9mP4weFfhF+zd&#10;aX3iPU1tna+uvItIvnuJ/n/gT/K0RPUyXF+xlKMvhPraaaK2t5Z55VhiiXezu+1EWvjT9of9ttYf&#10;tfh74cz73/1U+vf3f+vf/wCL/wC+P71eNfH39qrxD8ZpZdMs/M0TwujfLp8Uvzz/AO3K/wDF/ufd&#10;rw0HbRzmmPziU/3dAfNNLczyzzytNNK253dtzM1R0UVB8i3fVhRRRQIKKKKACiiigAooooA9W/Zk&#10;8A/8LG+NPhzT5YvOsrWX+0Lz5fk8qL5/n/322J/wOv1Pr5K/YD+GkmieFNV8Z3kWyXVm+y2e9f8A&#10;lhE/zv8A8Df/ANFV9Z1cT9HyfDexw/P/ADDqKbRVnvHGePPg54V+JE9vc65p/nXcC7IrhJXR9m/7&#10;n+7Xa/cXatNoqOUwhQpQnKcY/EOoptFWbjqa7qi7m/horjvipf3g8ORaNpsuzW/EE6aVZun30aX7&#10;8v8AwBd7/wDAKiXuikbPwHs21i18QeNp/v8AiC8/0Pf/AA2UH7qL/vt/Nl/7a16lsqLRNEs/D2ja&#10;fpVjF5NlYQJbwJ/cVU2pWhsr2KVPljylxiVNlGyreyjZW3KMqbK2LFJITFtVTuVn+9/u1SRN7Iv/&#10;AKAlaguV+0xfLJ9xv+Wbf7NdNGJURLhp/LXdHH99f4/9r/dqbdc/884v+/v/ANjUVxcr5a/6z76/&#10;8sm/vVN9rX+7L/36auk2OYooorUyOmh/11z/ANdP/ZVob/j9i/3X/wDZaihtYDLcfuY/vf3f9haH&#10;toPtcS+VH9xv4f8AdrIonuP9Wv8A10X/ANCqR0EqMv8AeqpcW0CR/wCpj++v8H+1U/2KD/njH/3z&#10;QWZOz+KjZVjyswW7f3lSm7K5pR94yIdlGyptlGyo5QOb8e+D7Xx54O1XQblmhjv4GhWZPvxN/BKv&#10;+0jKrf8AAa8r+HXiG517wtF/aC+TrFnK+n6jF/dnifbL/wCPfPXvGyvC/Gunf8K++LsWpL8mi+L/&#10;AN1L8vyRajEnyf8Af2JP/IX+1Xm4uly/vTOX8x0m+jfTK4fxz8Y/DXw31a0sfEM9zZ/aovNiuPsr&#10;yxP/AN815spROapWp4ePPVlynd76N9cDpvx18Aax/qPFmmpv/wCfiX7P/wCjdlUvij8bNF8DeC7j&#10;VbG+tNVvZf3Vjb286S75W/3f4Uo9rHlOSWZ4WFKVX2sTzz9qv4xtpVl/whOiys+p3q/6c8P34om/&#10;5Zf7z/8AoP8Av16X8BPBOofD34aaZpWpzs96zNcNC/8Ayw3fN5Sf5+9vrwr9mP4aXXjnxRd/EHxH&#10;uvEind7Z5v8Al4uP45f+Af8AoX+5X074n8W6R4M0t9Q1rUINNtE/jlb73+5/eauan7/7yR8/llR4&#10;irLMsTPl/l/wm3vpnyumxlrM8MeJNP8AFug2Wr6VP9p0+6i3xPWnXYfXRlCpDmiflf8AtIfCtvhL&#10;8WNV0qCLZpV0323Tv+uDfwf8Aben/AK8xI2V+i37avwlbx98Mv7c0+DztY8PbrhURfnlgb/Wp/7N&#10;/wAAr86CS1Qfm2ZYf6vX5fsiUUUVB44UUUUAFFFFABRRRQAUUUUAFFFFABRRRQAUUUUAFFFFABRR&#10;RQAUUUUAFFFFABRRRQAUUUUAFFFFABT3++1MpefvUAJS72/vfdpKKBhRRRQIKKKKACiiigAooooA&#10;KKKKACuk+H/g2++I3jTR/DOnf8fGozrFv2/6pf43/wCApuaubr7Y/YG+ErW1rqfj/UIPnuF+xaZv&#10;X+D/AJay/wDsn/AHoPSwOH+tV4wPrjw3oNj4V8PafounxeTp9hAtvAn+wqVp76ZRWx+owUYLkiP3&#10;18+fFr9qhfCuvS+HvCumR6xqsUvlS3E294ll/uIi/eavXfiLqtzongDxLqFnu+12unXEsTp/A6xP&#10;89fOv7GHhXT7+/13xDcqs2oWey3g3/8ALLdv3v8A5/265qkpc3LE+WzbF1/b0sDhpcspfaD/AIal&#10;+I3hWeKfxR4Mjhspfuo9ncWTv/uO++vVfAf7Tngzxt5UE942g6g//LvqPyI/+5L92vVbm2ivIJYJ&#10;4lmilXY0Uy70avD/AIhfsl+F/FXm3Ohs3hvUG/ghTfbt/wAA/h/4BUctWHwkSw2aYL36FX2n92R7&#10;mjq6blbejfddKfvr4keH4t/s5S/K0k2iK330/wBKsn/+Nf8AjtfSvwQ+KN58V/Ckuq3mkf2a8U/2&#10;feku9J2/jdKuFbmlySO3BZvHFVPYVYSjUPRt9c98O7H/AITb4t6prr/PpXheL+y7P+495Ku64f8A&#10;4BFsX/tq9RePPE8vhXw1cXNtB9s1OVktbG0T79xPK+yJP++q9N+GHgdfh94G0rRBL9puol828u9v&#10;/HxcM+6WX/gTs7V30Kftan+E+g+KR0eyjZU2yjZXt8puQ7KNlTbKNlHKBPp0PzPJ61O//H3F/wBc&#10;3/mtRQW0Z8zzI1dlbqy/7ND2kH2uJfKj+43G3/drriuUsnuP9Wv/AF0X/wBCqxVC4toEj/1Mf31/&#10;g/2qn+xQf88Y/wDvmmUcvRRRWpznQwxP5tx++k+//s/3Vo8p/tUX76T7jf3f9miF5/NuP3aff/vf&#10;7K0M8/2qL93Hv2P/ABf7tQahcRP5f+uk+8v93+9UvkS/8/Mv/jn/AMTUVw0/l/NHH95f4/8Aa/3a&#10;l3XP/POL/v7/APY1IEVtAzWkbGRm+X7tR7KfatP9li2xx/cX+P8A+xpyHLNuX51+9taokBFso2VY&#10;oqQK+yuV+KXgOP4ieCdS0ZpPs13Kvm2l3t/49bpPmil/4AyrXZUVnKMZx5ZB8R8+eAPFEnifw5DP&#10;dxfY9SgZrW+tP44LqJ9sqf8AfVZ/xL+Feh/FfS7Sx1rz0+yy+bFcWjIkqf8AjlavxQ0g/Df4jWvi&#10;aFdnh/xLKllqewfJb3v3bef/ALar+6b/AGli/vVt18xOHJP2Ujgq0o1Y+yqx5j51v/2KvDz/APHn&#10;4h1KH/r4iil/9kSuX1v9jNtKtZbz/hM7SG0iXe8t9Z+Ui/8AA99e1fGb42WPwisLTzbGe/1C9V/s&#10;sSfJF8v996+ao4fiX+05qm5mZNHSX7/+qsbf/wCKb/vpq4Kkacfd5T8/zLDZbTqewpUeap/LE8y1&#10;J5/DGrzWekeIWv4om2Ld6c0sSP8A7leweAP2dfF/xOe01DxdqF9pulIv7r7dK8t26f7CP93/AIHX&#10;uvwu/Z48NfDTyrx4v7Y1tf8Al+u1+5/1yT+H/f8AvV6rRSo/zF5bwy/jxf8A4CYngzwZpXgDQYtF&#10;0WBobKL59jy73Zv79bdFFd5+gUoRow5IA/zptb50f7yPX5l/tT/BZvg/8R5WsYNnhzV911p+z7kX&#10;9+L/AIB/6C6V+mledfHj4UW3xj+HOoaHLtTUE/0jTrh/+WVwv3P+Av8Ad/4HQeVmWE+tUL/aPyno&#10;q5qWm3Oj6jdaffQSW19aytFPDKvzo6/fVqp1B+aNW0CiiigQUUUUAFFFFABRRRQAUUUUAFFFFABR&#10;RRQAUUUUAFFFFABRRRQAUUUUAFFFFABRRRQAUUUUAFFFFABRRRQAUUUUAFFFFABRRRQAUUUUAFFF&#10;FA0dz8HPhjffF34gaZ4cs9yRSt5t1cIv/HvAv33/AM/xOlfqvoOiWfhjRrLStMgW20+ygW3giT+B&#10;FrxL9kL4Lf8ACq/h8mp6nBs8R62q3F0jr88EX/LKL/2d/wDf/wBiveqs/Rcpwn1elzz+KQUUUUHv&#10;jbmGK8t5YJ1WaKVdkqP9x0r4/wDFvgnxf+zT4wu/EfhVWufDUrfNvXzUVf8AnlL/APF19hU2ZFmi&#10;eKVVeJ/kZHX71RUjzHjZjl0cbGMubllH4ZHkPw0/ac8L+PPKs76X/hHtYb/lldt+6f8A3Jf/AIuv&#10;YN9eC/E79k7QfE/m33hpl0HU3+f7Pt/0SX/gH/LL/gH/AHxXkmlfEL4l/s66lFpWtW0lzpSN+6tL&#10;5t9uyf8ATKX+H/PyVj7SUPiPFWZ4vLp8mYR93+aJ9qvtdXVl3o/3kequm6VZ6PZpZ6fZwWdojs6w&#10;28WxE3fNXOfDH4i23xO8KRa5Z2dzYRNK0TQ3C/xL/c/vLU/j3xFd6NpUFppMaXGv6tOthplu/wDF&#10;O38f+4n33/2Eeum9/ePqKU6VWMa8Cx4F0z/hY3xZl1KRd+heEP3UH9yXUZU+dv8AtlE//fUv+xXv&#10;Oyuf+HXgmz+HXg/T9BtHM32VMzXD/fuJW+aWVv8AadizV1Fe/hqHsqZ6MYlfZRsqxRXYUV9lSww7&#10;2+9T6VfMX7qxsrf7VVGIEUMT+bcfvpPv/wCz/dWjyn+1RfvpPuN/d/2aIXn824/dp9/+9/srQzz/&#10;AGqL93Hv2P8Axf7tagFxE/l/66T7y/3f71S+RL/z8y/+Of8AxNRXDT+X80cf3l/j/wBr/dqXdc/8&#10;84/+/v8A9jUgczRRRWpB0MNyvm3Hyyff/wCeTf3Voa5X7VE22T7jf8sm/wBmpof9dcf73/sq0jf8&#10;fsX+6/8A7LWRsRXFwvlr8sn31/5ZN/eqb7SP7sv/AH6aluP9Wv8A10X/ANCqxQBQtrhfs0S/vPur&#10;/wAsmpI5laWbhvmk/wCebf3Vqex/48oP9xaWD/XXP/XQf+grQAUVLspmyoAbRTtlGygDnfGfhXT/&#10;ABv4Y1LQtVj82wvoWik2nDLn+Jf9pTht1eF+CNQ1C0kv/C3iB1fxFoTJBO//AD9Rf8srhf8AZdP/&#10;AB7en8FfSxXFeOfHjwddNFa+NtAgabXdCVvPtYV+a/sf+W0P+06/fT/aXb/FXm42hzx9pExqR+0c&#10;14w8DaH48tbS216xiv4rWf7REjt/FWxZ2cFhaxW1rFFbW8S7Iool2IlV9H1iz17S7TULGdbm0uol&#10;lilT+Nat14PunFGlDn9rGI+imUVZ0D6KZRQA+imUUAfJX7aX7Pf9t2UvxC8PW3/EwtV/4m1vEv8A&#10;x8RL/wAvH+8n8X+z/uV8OnLGv2XdFdNrLvRvvI9fnR+1n+z+/wAJ/FP9uaLB/wAUpqkn7pEX5LOX&#10;/nl/u/xL/wDY0Hxmb5fyf7TTPn6iiioPjQooooAKKKKACiiigAooooAKKKKACiiigAooooAKKKKA&#10;CiiigAooooAKKKKACiiigAooooAKKKKACiiigAooooAKKKKACiiigAooooAUGvqT9jT9nv8A4TDV&#10;4vHGvW2/RLCX/QbeZfkup1/j/wB1P/Qv9yvKPgF8Fr742eOItOXzIdHtf3uo3af8sov7n+89fp7o&#10;mj2Ph7SLTStMtorPT7OJIoIol+RVWg+pyfL/AGsvbT+E0KKZRVn3g+imUUAPoplFAD6o6xomn+Id&#10;NlsdTs4L+0l+9b3C70q3RQTOEJx5ZlLR9H0/wro1vp+nwLZ6fZRbIoUf7iUfBLQm8b+JLj4iXiH+&#10;zERrLw9E38UX/LW6/wC2v3V/2F/2q53XrK5+I3im08B6dJIsEsf2rXLqJ/ntbP8A55f70v3V/wCB&#10;v/BX0fYafb6XZQWdpAtvawRrHHFEu1VVfuqtd+Eo88ub7MSqUIot0U7ZRsr3jrG0U7ZRsoAYzhBy&#10;GP8AuruqG2uF+zRL+8+6v/LJquJ8tQ2P/HpB/wBc1qwIYblfNuPlk+//AM8m/urQ1yv2qJtsn3G/&#10;5ZN/s1ND/rrj/e/9lWkb/j9i/wB1/wD2WgCK4uF8tflk++v/ACyb+9U32kf3Zf8Av01Lcf6tf+ui&#10;/wDoVWKAOPooorU5zoYbWAy3H7mP7393/YWh7aD7XEvlR/cb+H/dohifzbj99J9//Z/urR5T/aov&#10;30n3G/u/7NQahcW0CR/6mP76/wAH+1U/2KD/AJ4x/wDfNQXET+Uv76T76/3f71TeRJ/z8y/kv/xN&#10;SBDbW0H2aJmij+4v8NENrAZbj9zH97+7/sLRaxP9li/fSL8i/wB2iGJ/NuP30n3/APZ/urVAOEKR&#10;3S7Y1TcjfdX/AHatVTeJ/tUX76T7jf3f9mrKJs/iZ/8AeqSx9FFFABR1oooA+bPFOgH4NeNt0a7f&#10;BXiO5/0fb93Tr5/vRf8AXOX7y/7e9f40roK9S8YeFbDxx4evtF1W3FxY3cZhkXow6/Mp/hZeGVq8&#10;E8P3GpeFNduPBXiSfz9Xs4vNs9Rddn9qWv8ABL/vJ91l/vf76V83i6Hspc8fhOSUeWR1NFFFcYBR&#10;RRQAUUUUAFZXirwxpnjPw9e6LrVmt/pt5F5UsT1q0UGcoc8eSR+Xvx++BWq/BDxW9tL5t5oV02/T&#10;tQ2/fX+4/wDtJXlpGK/XHx/4D0X4l+FLvQdcg+02U6/fT78TfwOn+1X5l/GL4Qa18GfF0ukamvnW&#10;7fPZ3yL+6uov73+9/eWoPgczy2WFlzR+E4Giiig+cCiiigAooooAKKKKACiiigAooooAKKKKACii&#10;igAooooAKKKKACiiigAooooAKKKKACiiigAooooAKKKKACiiigAooooAUDNdb8L/AIZa18WvFtro&#10;Gixb5X+ee4df3VvF/HK9Z/gfwTrHxE8TWWgaHbNeahdN8v8AcRf77/7Nfpr8E/gzpHwW8JRaVp/+&#10;k6hL899qDr89xL/8T/dSg97LsBLFS5pfCavwr+GOi/CLwhaaDosXyL889w6fvbqX+N3rraKKs/Q6&#10;UI04ckAooooNAooooAKKKKACsLxj4o/4RrSleGBr7VbyVbXT7KL791O33F/+z/uVp6rqtnomm3Go&#10;X0621paxebLNK2xFSrXwW8F3niHV1+IXiGFoJJYvK0PTZl+eytW/5at/01l/8dT5f4nq6VOVWfLE&#10;Xx+6dl8JPhz/AMK98Nut3Ot/4g1GT7XquoKv+vuG/u/9M0+4q9lWvQTQKK+phTjSjyxOyIUUUVoA&#10;VDN/q/8Agaf+h1NVW4jbG7zn+8vy4X+9QBL9ig/54x/981Bb2kD20LNFH9xf4am8iT/n5l/Jf/ia&#10;htYn+yxfvpF+Rf7tABDawGW4/cx/e/u/7C0PbQfa4l8qP7jfw/7tEMT+bcfvpPv/AOz/AHVo8p/t&#10;UX76T7jf3f8AZqiAuLaBI/8AUx/fX+D/AGqn+xQf88Y/++aguIn8pf30n31/u/3qm8iT/n5l/Jf/&#10;AImpA5iiiitSDoYXn824/dp9/wDvf7K0M8/2qL93Hv2P/F/u0Q3K+bcfLJ9//nk391aGuV+1RNtk&#10;+43/ACyb/ZqCxLhp/LXdHH99f4/9r/dqbdc/884v+/v/ANjUVxcr5a/6z76/8sm/vVN9rX+7L/36&#10;apLIbRp/ssW2OP7i/wAf/wBjRC8/m3H7tPv/AN7/AGVotrhfs0S7ZPlVf+WTUQ3K+bcfLJ9//nk3&#10;91aogGaf7VF+7j3bG/j/AN3/AGadcNPt+5H95f4/9r/dprXK/aom2yfcb/lk3+zRcXC+WvyyffX/&#10;AJZN/eoAuJu2/NT6rfaR/dl/79NUyv5iblqSx9FFFACE4xXnnxY+G6/EbRo47acaf4g09/tek6iU&#10;z5Evo396NuFdPT/gNehkZoxisqlONWPLID5n8I+JZtchurTUrRtL1/Tpfs+p6ez/ADwS/wCx/fV/&#10;vo/8a10NbXxj+GN3rb23irwuqQeLtPjK+UzbE1G372sv80f+Fv8AZZ643wx4ntvFWlpeWyywurPF&#10;Pbyrsmt5V+/E6fwslfL1qcsPLlkccvc902KKN9G+sRhRRvo30AFFG+jfQAVy/wASPhvoPxU8NXGh&#10;69Z/abd/nimT/WwN/fR/71dRvo30Gc4RnHkmflp8a/gbr3wT8Q/Y9QX7ZpU7f6DqcKfJcJ/7K3+x&#10;XnGPSv138YeD9I8f+H7rQ9esY7/T7pfmif8Ag/20/utX50fH79nPWvgtqktzEsmpeF5W/wBF1NV+&#10;7/sS/wBxv/QqD4LMcrlQ/e0vhPHqKKKD5sKKKKACiiigAooooAKKKKACiiigAooooAKKKKACiiig&#10;AooooAKKKKACiiigAooooAKKKKACiiigAooooAUDNdR8OPhxr3xU8TW+h6BZ+dcP80sz/wCqgT++&#10;7fwrWr8Ivgz4j+MfiBNO0WDZaRN/pmpyr+5tV/8Aiv8AZr9H/hX8KNB+EHhqLSNDg+d/nuruX/W3&#10;T/33eg97AZdLFS5pfCZvwT+Bug/BPw/9k09ftmqzr/p2pzL89w//ALKv+xXpFG+jfQfoFKlCjHkg&#10;FFG+jfQbhRRvo30AFFG+jfQAUfcXc1G+uUi02++MHiWfw1pU8ln4asX8vXNWhba7/wDTlE399v42&#10;/hRv7zLQlKc+SIy34K8NN8a/E/225j3+ANHn+RW+5rF6rf8Aj0ETf99v/utv+lAMDFUNK0iz0LTL&#10;XT7C1jtLG2jWKC3iXakaL91VFaR4r6fDUI0Im8Y8otFFFdhYUUVXaURj5t3/AAFWagBsryJMqoqt&#10;8v8AE1Q3DT+Wu6OP76/x/wC1/u0rXK/aom2yfcb/AJZN/s0XFyvlr/rPvr/yyb+9VEEu64/55xf9&#10;/f8A7GorZp/s0X7uP7q/x/8A2NTfaR/dl/79NUNtcL9miX9591f+WTVJYQvP5tx+7T7/APe/2VoZ&#10;5/tUX7uPfsf+L/dohuV824+WT7//ADyb+6tDXK/aom2yfcb/AJZN/s1RAlw0/lrujj++v8f+1/u1&#10;Nuuf+ecX/f3/AOxqK4uV8tf9Z99f+WTf3qm+1r/dl/79NUlnMUUUVqZHTQ/665/66f8Asq0N/wAf&#10;sX+6/wD7LUUNrAZbj9zH97+7/sLQ9tB9riXyo/uN/D/u1kUT3H+rX/rov/oVWKoXFtAkf+pj++v8&#10;H+1U/wBig/54x/8AfNBYlp/x5wf7i0sH+uuf+ug/9BWoLS2he1hZoo/uL/DRDawGW4/cx/e/u/7C&#10;0ATN/wAfcX/XN/8A2Wln/wBUP+ui/wDoYqBrSD7XEvlR/cb+H/douLaBI/8AUx/fX+D/AGqAL9Vr&#10;H/j0g/65rS/YoP8AnjH/AN81BaW0L2sLNFH9xf4aAL9FQRyeY0i/3W21PQAUUUUAIRkYrxD4sfDK&#10;+stVm8beD7US6wF/4mujJ8qatEv8S/8ATwn8Lfxfcb+Hb7hSEA9a5q1GNaPLIiUeY+cvDfiSx8Va&#10;RFqGnz+dby/312Or/wAaOn8LJWnT/if8LNR0DWbrxr4LtvPupcvq+gx/Kmoj/nrH/cnX8pOjVk+G&#10;/EmneKtIi1DT5/Ot5f767HV/40dP4WT+5XzFWlKlLlkc3w+7I06KKKgYUUUUAFFFFABVe/sLbVbK&#10;4s76CO8tLhXSWGZd6OlWKKAavoz4k/aB/Ywn0f7X4h8ARy3ll9+fRPvyxf8AXL+8v+z97/fr5NdG&#10;R3R/kdfvI9fsbXhnxy/ZR8OfFp5dV0510HxK33ruGL91df8AXVP/AGf/ANCoPkcwyfn/AHtA/OTF&#10;Nrs/iV8I/FHwn1T7D4j0xrZHb9xdxfPbz/7jf5auMPNB8dOlKlLlkFFFFBiFFFFABRRRQAUUUUAF&#10;FFFABRRRQAUUUUAFFFFABRRRQAUUUUAFFFFABRRRQAUuKQda3vCHgfXviBrKaV4e0yfVb1v4IV+R&#10;P9t3/hX/AHqDWEJTlyxMLoa+h/gF+yRrHxM+z654j8/RPC7fOqbdtxe/7n91f9uvbfgh+xbpHgyW&#10;01rxjLHr2sJ88Vii/wCiW7f+1W/8dr6b/goPrcBk/wDy8rmV4Y8K6R4J0O30jQ9Pg03T4F/dQwr/&#10;AJ+atWiig+vhCEI8sAooooNAooooAKKKKACiiuVub3VvH/iGXwl4RfyZo/8AkK6267otLRv4f9ud&#10;v4V/4E9CTfwDHTvqvxE8STeEfDE7Wywf8hjW1XcmnI3/ACyX+9O38K/wffb+Df774N8I6Z4E8PWe&#10;i6PAtrYWq4VcZd8/ed2/iZmO5m96j8DeBdJ+Hfhu30XR7doraP53eQ7pZ5W+9LK+PndjyzV09fQ4&#10;TDeyjzS+I1px5B1LRRXpGoUUUUAFVof9dcf73/sq0oWK5jjZkV8r8u9aghtoPNuP3Mfyv/d/2FoA&#10;mb/j7i/65v8A+y0s/wDqh/10X/0MVA1pB9riXyo/uN/D/u0XFtAkf+pj++v8H+1QBfqtY/8AHpB/&#10;1zWl+xQf88Y/++agtLaF7WLdFH9xf4aAJYf9dc/9dP8A2VaG/wCP2L/df/2WoobWAy3H7mP7393/&#10;AGFoe2g+1xL5Uf3G/h/3aCCe4/1a/wDXRf8A0KrFULi2gSP/AFMf31/g/wBqp/sUH/PGP/vmgs5e&#10;iiitTnOhhifzbj99J9//AGf7q0eU/wBqi/fSfcb+7/s0QvP5tx+7T7/97/ZWhnn+1Rfu49+x/wCL&#10;/dqDULiJ/L/10n3l/u/3ql8iX/n5l/8AHP8A4morhp/L+aOP7y/x/wC1/u1Luuf+ecX/AH9/+xqQ&#10;IraJ/s0X76T7q/3aIYn824/fSff/ANn+6tFo0/2WLbHH9xf4/wD7GiF5/NuP3aff/vf7K0AHlP8A&#10;aov30n3G/u/7NFxE/lL++k++v93+9QzT/aov3ce7Y38f+7/s0XDT+X80cf3l/j/2v92qAm8ib/n4&#10;k/8AHf8A4mobaJ/s0X76T7q/3al3XP8Azzi/7+//AGNRWzT/AGWLbHH91f4//sakAhifzbj99J9/&#10;/Z/urVzH8O6qcLz+bcfu0+//AHv9laGaf7VF+7j3bG/j/wB3/ZoLL9FMTdt+an0AFFFFADCOK8R+&#10;JvwmvrPVrjxh4IhVdWk+bU9H3bIdTUfxL/cn/wBv+P7rdmX3GkIBHNc1ajGtHlkRKPMfNvhvxVY+&#10;KrD7TZsyPE3lT28q7JreX+OJ0/hatjfW58T/AINvr+pt4o8LTppHi6JdrM4It9RRekVxt/8AHZfv&#10;J/tL8tcB4a8XJrNzdabd20mka/YfLfaTd/62D/4tH/gdPkevm6lCWHlyyOe3J8R0e+jfTKKxAfvo&#10;30yigB++jfTKKAH76N9MooApa9oOmeJ9IuNM1exg1LT512S29xFvR6+QPjF+wzPA8up/D2fzovvP&#10;o19L86/9cpW/9n/76r7MooPOxOBo4qP7w/IbxD4c1Xwlqkun61p1zpV9F963u4tj1lk5r9cPGHgP&#10;w94/0v8As/xDpFtqtp/Clwvzr/uP95f+AV8q/FH9hBx5t94E1Pf/AB/2Tqbf+gy//F/990HyOJyW&#10;rS96l7x8dEYpOldN4y+Gvij4e3HkeI9BvdK+fas00X7pv9x/utXM0Hz04Th7sgooooMgooooAKKK&#10;KACiiigAooooAKKKKACiiigAooooAKMZorZ8N+E9c8Z3/wBj0PSL3Vbv+JLSBpdn+9QawhKfwmNV&#10;mwsLnVb2Kzsbae8u5W2RW9vFvd/+A19QfDL9hPXdZeK88bXy6Daf8+Noyy3Df7z/AHU/8er60+Hv&#10;wi8J/C6y8jw5osFnKy7Jbt133Ev++7fNQe9hsnrVfeqe6fIHwj/Yi8Q+JZor7xpK3h7Svv8A2GFk&#10;e7l/9li/9D/2K+0vBPgPw98OtGTSvDmmQabaJ97yV+eX/bd/vM1btFB9fhsvoYWPuj99G+mUUHpj&#10;99G+mUUAP30b6ZRQA/fRvplFAD99M302aZYYnllZURV+Z3rnPD2k6n8crgpptxNo/gZG23Wrw/LN&#10;qP8AeitW/hT+9L/3x/eUhGU5csBiQNq/xS1u48PeE52s7KB/K1XxGi7ktf8AplF/en/8dX+L+4/v&#10;3grwTpXgLw5b6Potr9msoRxk7nkb+J3b+Jm/vVd8NeGdM8JaJbaTo1jDp2m2qeXBbW67URa1c46V&#10;9Hh8NGh70viNYx5CSiiivQNQooooAKhkjMg+WRl/3ahu/M2rtVfvp/F/tU7dcf8APOL/AL+//Y0A&#10;RW0T/Zov30n3V/u0QxP5tx++k+//ALP91aLRp/ssW2OP7i/x/wD2NELz+bcfu0+//e/2VoIDyn+1&#10;RfvpPuN/d/2aLiJ/KX99J99f7v8AeoZp/tUX7uPdsb+P/d/2aLhp/L+aOP7y/wAf+1/u1QE3kTf8&#10;/En/AI7/APE1DbRP9mi/fSfdX+7Uu65/55xf9/f/ALGorZp/ssW2OP7q/wAf/wBjUgEMT+bcfvpP&#10;v/7P91aPKf7VF++k+4393/Zohefzbj92n3/73+ytDPP9qi/dx79j/wAX+7VAFxE/l/66T7y/3f71&#10;S+RL/wA/Mv8A45/8TUVw0/l/NHH95f4/9r/dqXdc/wDPOP8A7+//AGNSBzNFFFakHQw3K+bcfLJ9&#10;/wD55N/dWhrlftUTbZPuN/yyb/ZqaH/XXH+9/wCyrSN/x+xf7r/+y1kbEVxcL5a/LJ99f+WTf3qm&#10;+0j+7L/36aluP9Wv/XRf/QqsUAULa5X7NEu2T7q/8smohuV824+WT7//ADyb+6tS2P8Ax6Q/7i06&#10;D/XXP/XQf+grQBB9oX7VE22T7jf8sm/2aLi5Xy/uyfeX/lk396pm/wCPuL/rm/8A7LS3P+qT/rqv&#10;/oQoAT7SP7sv/fpqhtrhfs0S/vPur/yyar9VrH/j0g/65rQBDDcr51x/rPv/APPJv7q0Ncr9qibb&#10;J9xv+WTf7NTQ/wCuuP8Ae/8AZVpG/wCP2L/df/2WgBk10qrwJPvL/wAsm/vVYjcuOA3/AAJdtMuP&#10;9Wv/AF0X/wBCqxQAUVFDJ50Ubf3l3VLQAUUUUANHFed/Er4T6Z8RI7ed3k0rXrMH7DrVqP8ASIM/&#10;w/7cZJ+ZG4/9Cr0Q800k5rOdONWPLITjzHy/Fruq+FNah8NeNYI9P1WX/jz1CL/jy1T/AK5N/C3/&#10;AEyf5v8Af+/XTV654o8HaP410ebSdbsIdRsZ/vRTr/F/eX+63P3lrwXxJ4R8SfBzdMv2vxh4KX/l&#10;42ebqGmr6Ov/AC3j/wBpfn/v7vvV87icJKl70PhOSUZR2N6iquj6xY69p0V9p95FeWlwu+KaFt6N&#10;VquAYUUUUAFFFFABRRRQAUUUUARXNtBf28sFzAtzby/I0Uy70avF/Hn7H/w58bebPBpjeG75/wDl&#10;tpLeUn/fr7te20UHJUoUqvu1Inwh4t/YN8X6U0smg6xp+vW/8CTf6Lcf/Ef+PV414n+B3j3wbvbW&#10;PCepQxJ964hg82L/AL7i3rX6qUVR41XI6M/h90/HKlCk1+rnjbwB4H8Q2st54o0PRpokXfLfX0Co&#10;6/8AbX+GvnXxP4S/Zce6eD+14LCXdt36ZeXUqf8As60Hg18nlS/5exPizOaK+y9K/Y/+GXxCtZZ/&#10;Bnj+7uUi+9sliuvK/wB9F2NWZef8E+tVRn+x+M7SZP4fOsXi/wDZ3oOX+zMQ/gifI9FfUc37Afi9&#10;P9R4j0R/9/zU/wDZK8y8W/AJ/BN7LZ6n498F/a4vvW8N9PK6/wC+qxfLQc1TBVqPxxPKaMV654M/&#10;Z3vPHl0ltpHjbwbNdv8Adt31GVZX/wB1PK3V6JbfsCeM3/1/iHQk/wBxp2/9koClgsRV+CJ8v4xS&#10;5NfWVt/wT71p2/0nxjp8P97yrN3/APZ0qp4Y/Zs+E154qTw1c/FC51LXfPa3a0sbX7O/mr99PmR/&#10;7tBt/ZmJT96J8sAkUhOa/RjR/wBi34Xabs8/TL3Vdv8Az93z/wDtLZW3c6J8GPgm6Nc23hvQbv76&#10;/aFR7v8A4Bu3y0Hof2NVj71WcYn58eGPhZ4x8bbG0LwzqmpRP92aK1byv++/u17F4V/YZ8f635T6&#10;vPpvh63/AIlmn+0Sr/wGL5f/AB+vrXSv2k/hhrE/kW3jHT0l3bP9I326f99yolekJMs0SMrq6Mu9&#10;XRvvUHo4bKMNP7fMfP8A4D/Yn8BeFfKn1dbnxVer/Hdt5Vv/AMAiX/2dmr3XR9E0/wAPWEVjpljb&#10;abaRfdt7SJYkX/gC1doqT6GlhqGHj7sAooooO0KKKKACiiigAooooAKKKKACs3xD4k0/wrpcuoal&#10;crbW6f3/AL7P/Aif3mrL1TxZNPrH/CP+G7JvEHiVl3fZIm2xQL/z1nl/5ZL/AJTfXovw6+CEWh6n&#10;D4i8V3a+I/FIA8qRk22un9fktoui/wDXVvnb/Z+7XRQoSry90Lc/wnJ+E/hLqvxPuItV8bW0ml+G&#10;uHtvDL/LLdf7d5/s/wDTD/vv+5Xv9raxWNvHBBGsUUa7VjRdqqtW8elMOK+hoYeNCPunRGMYklFF&#10;FdhYUUUUAFUnulWbbtf7rfwNViOUOXH91ttRt/x9xf8AXN//AGWgCG4uV8v7sn3l/wCWTf3qm+0j&#10;+7L/AN+mpbj/AFa/9dF/9CqxQBQtrlfs0S7ZPur/AMsmohuV824+WT7/APzyb+6tS2P/AB6Q/wC4&#10;tOg/11z/ANdB/wCgrQBB9oX7VE22T7jf8sm/2aLi5Xy/uyfeX/lk396pm/4+4v8Arm//ALLS3P8A&#10;qk/66r/6EKAE+0j+7L/36aoba4X7NEv7z7q/8smq/Vax/wCPSD/rmtAEMNyvnXH+s+//AM8m/urQ&#10;1yv2qJtsn3G/5ZN/s1ND/rrj/e/9lWkb/j9i/wB1/wD2WgCK4uF8tflk++v/ACyb+9U32kf3Zf8A&#10;v01Lcf6tf+ui/wDoVWKAOPooorU5zoYbWAy3H7mP7393/YWh7aD7XEvlR/cb+H/dohifzbj99J9/&#10;/Z/urR5T/aov30n3G/u/7NQahcW0CR/6mP76/wAH+1U/2KD/AJ4x/wDfNQXET+Uv76T76/3f71Te&#10;RJ/z8y/kv/xNSBDbW0H2aJmij+4v8NENrAZbj9zH97+7/sLRaxP9li/fSL8i/wB2iGJ/NuP30n3/&#10;APZ/urVADWkH2uJfKj+438P+7RcW0CR/6mP76/wf7VDxP9qi/fSfcb+7/s0XET+Uv76T76/3f71A&#10;E/2KD/njH/3zUFvaQPbQs0Uf3F/hqbyJP+fmX8l/+JqG1if7LF++kX5F/u1JYQ2sBluP3Mf3v7v+&#10;wtD20H2uJfKj+438P+7RDE/m3H76T7/+z/dWjyn+1RfvpPuN/d/2aogLi2gSP/Ux/fX+D/aqf7FB&#10;/wA8Y/8AvmoLiJ/KX99J99f7v96pvIk/5+ZfyX/4mpLGWcMSwRMsa7tv3ttWEbezD+61VLWJ/ssX&#10;76RfkX+7RDE/m3H76T7/APs/3VoIL9FR7grKmfm21JQWFJS0UAFIRwaWigDxfxr8Aop72fW/Bd6v&#10;hvXZG824gKbrC/b/AKaxfwv/ANNU+b+9urgbLxfNZawnh/xTp8nhnxE/3be4ffDdf7dvL92Vf/H/&#10;AO+iV9R4rn/FPgvRPHGkS6ZrumW+qWMvzeVcpu2t2Zf7rc/eWvKrYKM/ep+6Yyp/ynkVFU9d+Eni&#10;z4dbrnwpcTeLtCX5m0TUZ/8ATbdf+mFw3+t/3Zfm/wBusrw9450rxJPLZxSyWepwf6/TL6Jre7g/&#10;34m+avCqQnSlyyMv8R0NFFFQAUUUUAFFFFABRRRQAUUUUAfCP7Z//Ce3/wAS7TSLzz7nw/dbf7Ft&#10;LFX2Tt/HvT+KXd/7JWFon7EPxI1Wz8+ddI0p3XclvfXjb/8AyEj1+gdzptnfz2k9zbQXMtrL5sDy&#10;xb3ibZt3p/wF6sVR87UyqnVqSq1ZH5ZX+m+M/wBnX4jRJP5mj69ZMssTwy7op4v/AGaJ6/S3wB4t&#10;i8eeCNE8QxReSmpWaXDQ7t/lP/GlfD/7cfi3TvEPxXsrHT5Y7l9LsPs9zLC33Zd7N5X/AAD5f++6&#10;+tf2bNKk0f4GeDIJ93mtY/aPn/6au8v/ALNQceWP2WIqUY/CeKftmfH6+8PXCeBfDl41ndyxebqd&#10;3E2x0VvuRJ/d+X53/wCAV4r8LP2TvGfxU0aHWomtNH0qdv3VxqDPvlX++iqv3a5/W/N+Lv7Q93BL&#10;O2zXNf8As6y/3Iml2p/3wlfp1bW0VnaxW0ESwxRLsiRP4VoJoUf7SryqVPhifm78V/2XvGfwe0v+&#10;2rprbUtMil+a70xn3wf3GdGT5a+kP2Ofj3feP7C48J+IblrnW9Oi821u5X+e6g/j3/7SfJX0Vrel&#10;W2vaNqGmXi+daXsD286f3kZNj1+bXwNvJ/h7+0T4ftml+aDVv7KldP49z/Z//Z6AqU/7NxMZU/hk&#10;fUf7Z/xU8UfDfSfDUXhrVW0r+1GukunhiV3fb5WzY7/d+/8AwV8r/syM83x98Hszs7vePud/+uT1&#10;+mU1nBc7PPgim2fd3rvr8zf2YP8AkvXgz/r6b/0U9AZjTnDF0p83xH6G/FH/AISVPh9rb+EPL/4S&#10;NIP9D85f/QP9rZ93/ar85fBPwi8dfGzWNQn0+zub+4il/wBO1HUJdiLL/tu33mr9Rar2Gm2elLKt&#10;nbR232iV7iXyYtm+Vvvv/vUHr4rL44yUZSkfnf43/Y68f+B/DlxrM6abqtvaxebPDp07PLEi/fba&#10;6J/47XdfsPfF3U7bxQ/gW+nlvNNvInuLHzm3/Z5VTe6J/suv/oFfW3xR8Vaf4J8Aa7q+pzxQ28Vn&#10;LsSZv9a2z5E/4G1fBH7HulSal8fPD0sW7ZZxXFxK6f3fs7p/6E6UHjVKMcBi6caH2j9H6KKKk+yC&#10;iiigAooooAKKKKACimXNzFZ27zzyrDEi/O7tsRK5jSfEOt/EWX7L4D01dSt922XxBeh49Ni/3G/5&#10;eG/65f8AAnWjV+7ADa17xDp/hjTZb7VbyKztIvvTStsqroHg7xf8Wdsg+0+CvCbf8vc0WzU7xf8A&#10;plE3/Huv+2/zf7H8VeheBvgFpPh7U4dc166m8WeJIjuS/wBQXEVs3rbwfdi/3vmf/ar1QAY4r1qG&#10;AlL3qpcaf8xzPgjwFoPw+0cadoWnx2MGd8r43Szv/fkdvmdv9pq6enYpte3CMYR5YnQPooorQAoo&#10;pjvtoAfUPyzRbvvIy0SRmQfLIy/7tVrWJ/ssX76RfkX+7QAQ2sBluP3Mf3v7v+wtD20H2uJfKj+4&#10;38P+7RDE/m3H76T7/wDs/wB1aPKf7VF++k+4393/AGaogLi2gSP/AFMf31/g/wBqp/sUH/PGP/vm&#10;oLiJ/KX99J99f7v96pvIk/5+ZfyX/wCJqQIba2g+zRM0Uf3F/hohtYDLcfuY/vf3f9haLWJ/ssX7&#10;6RfkX+7RDE/m3H76T7/+z/dWqAGtIPtcS+VH9xv4f92i4toEj/1Mf31/g/2qHif7VF++k+4393/Z&#10;ouIn8pf30n31/u/3qAJ/sUH/ADxj/wC+agt7SB7aFmij+4v8NTeRJ/z8y/kv/wATUNrE/wBli/fS&#10;L8i/3aksIbWAy3H7mP7393/YWh7aD7XEvlR/cb+H/dohifzbj99J9/8A2f7q0eU/2qL99J9xv7v+&#10;zVEBcW0CR/6mP76/wf7VT/YoP+eMf/fNQXET+Uv76T76/wB3+9U3kSf8/Mv5L/8AE1IHMUUUVqQd&#10;DC8/m3H7tPv/AN7/AGVoZ5/tUX7uPfsf+L/dohuV824+WT7/APzyb+6tDXK/aom2yfcb/lk3+zUF&#10;iXDT+Wu6OP76/wAf+1/u1Nuuf+ecX/f3/wCxqK4uV8tf9Z99f+WTf3qm+1r/AHZf+/TVJZDaNP8A&#10;ZYtscf3F/j/+xohefzbj92n3/wC9/srRbXC/Zol2yfKq/wDLJqIblfNuPlk+/wD88m/urVEAzT/a&#10;ov3ce7Y38f8Au/7NJcNP5a7o4/vr/H/tf7tK1yv2qJtsn3G/5ZN/s0XFwvlr8sn31/5ZN/eoAl3X&#10;H/POL/v7/wDY1FbNP9mi/dx/dX+P/wCxqb7SP7sv/fpqhtrhfs0S/vPur/yyapLCF5/NuP3aff8A&#10;73+ytDPP9qi/dx79j/xf7tENyvm3Hyyff/55N/dWhrlftUTbZPuN/wAsm/2aogS4afy13Rx/fX+P&#10;/a/3am3XP/POL/v7/wDY1FcXK+Wv+s++v/LJv71Tfa1/uy/9+mqSyG0af7LFtjj+4v8AH/8AY0Qv&#10;P5tx+7T7/wDe/wBlaLa4X7NEu2T5VX/lk1ENyvm3Hyyff/55N/dWqIBmn+1Rfu492xv4/wDd/wBm&#10;pVmkUZkRUX/ZbdUTXK/aom2yfcb/AJZN/s0XFyvlr/rPvr/yyb+9QBfoqt9pH92X/v01OimE0Qdd&#10;3zf7NSWT0UUUAFFFFADK43x78KvDPxHtoV1vTRNcW/8Ax63sLNFdWx9YpVwy12tJgCspQjOPLID5&#10;w1n4aePvAIaXS5f+E/0VePs1yyW+pxL/AL3yxT/+Qv8AgVZmieP9I1i/bTGll03WIv8AW6ZqcT29&#10;2v8AwBv4f9uvqE4biuX8ZfD7w94/sFsvEGkW+qwoS8TTp80Lf3kf7yN/tLXk1cu/59nO6f8AKeU0&#10;U7VPgF4l8N/vfBvin7XZp9zR/EytKn+6l0n71B/vrLXJaj4x1Lwb8njXw7qHhtf+ggi/atP/APAi&#10;L7n/AG1215dSlVpfFExtyfEdXRVHStb0/XrVLnT76C/t3+7Nby70/wDHavVgSFFFFM1CiiigDC8b&#10;eNtF+Hvhy71zXrxbPT4PvPt3u7f3E/vNXwv8Xf2yfFXjmW7sfDksnhjQn+VfJb/S5U/23/h/4B/4&#10;9U37a/xIm8T/ABNPhyCdv7K0SJEaFPuNcMu53/8AH1T/AIA1exfso/s2aV4e8M6Z4x8R2a3/AIgv&#10;1S6s4rhd6WUX8Hyf3v4/9mqPkq9atja8qFD3YxPH/wBn/wDZR1zx/qtpr3iq2m0rwyjLceVcJsuL&#10;/wD2Nn8K/wC3/wB8199IiwxJFEqoiLsVEX7lPoqT2cLgo4WHLE/Mf4CJv/aD8KLP9/8Atb5v975q&#10;/TivzF8Seb8H/wBou7nkiZE0bX/tap/ft/N81P8AvqKv0ysL+21Wwt76znW5tLiJJYpkb5HRv46o&#10;8zJvcdWl/eLFfmTfps/anuFg/wChyfyv/A2v0j8Sa9Z+FdB1DWtQlWGysIGuJ3/2Fr84vgJYXPxF&#10;/aK8P3MsW+WXU31ef/Y2v5//AKHQGay56tKkfphX5j/swf8AJevBv/X03/op6/TivzH/AGYP+S9e&#10;Df8Ar6b/ANFPQLNf49A/TivB/j9+1XpXwlll0XSol1jxRt+aF/8Aj3tf+uv/AMRXovxg8c/8K3+G&#10;niDxDu/e2Vr+43/89W+SL/x50r86/hP8PNT+OHxNh0qW8m33bNe6jqDfM6J/G/8Avfw/7zVBtmOM&#10;qUpRoUPikS6t4k+I37RviiK2le98Q3u7fFY2y7beD/gP3V/33r7a/Zs/Z+i+Ceg3E99PHeeJdRVf&#10;tU0X3Ldf+eSV6L4G+Hug/DfQ4tK8PafHYWi/e2L88r/33f8AiaujpmmCy72Uva1Zc0gooooPeCii&#10;j/fpAFFcvrHxI0DSr9NPW8bUtVb7umaZE91dt/2yi+atPS/CvxK8alTa6bZ+B9Ob/l61h/tV5/wG&#10;3ifb/wB9y/8AAKuMJz+AzsXNS1Kz0e1lub65js7eJd7zStsRK57TPEmu+PGEfgbw9PrFu5x/beoD&#10;7Lp6/wC3vb5pf+2SNXpXhf8AZy8Oabew6h4gkuvGmrx/Ml3rhWWKJv8AplbqBEh/2tu7/ar1pYgo&#10;4r06WAlL+Kbezl1PFPD37OVrdzR6h461F/GWoo29LGRPK0yB/wDYg/5af9tWf/gNezwW8drEkUSq&#10;kartVVX5VqwfrScV69KhTpfCbRioj6KKK6SwooooAKZT6q/bIyzLiTKn/nm1AEhf+H+L+Gqtw0/l&#10;rujj++v8f+1/u0rXK/aom2yfcb/lk3+zRcXC+WvyyffX/lk396ggl3XH/POL/v7/APY1FbNP9mi/&#10;dx/dX+P/AOxqb7SP7sv/AH6aoba4X7NEv7z7q/8ALJqCwhefzbj92n3/AO9/srQzz/aov3ce/Y/8&#10;X+7RDcr5tx8sn3/+eTf3Voa5X7VE22T7jf8ALJv9mqIEuGn8td0cf31/j/2v92pt1z/zzi/7+/8A&#10;2NRXFyvlr/rPvr/yyb+9U32tf7sv/fpqkshtGn+yxbY4/uL/AB//AGNELz+bcfu0+/8A3v8AZWi2&#10;uF+zRLtk+VV/5ZNRDcr5tx8sn3/+eTf3VqiAZp/tUX7uPdsb+P8A3f8AZpLhp/LXdHH99f4/9r/d&#10;pWuV+1RNtk+43/LJv9mi4uF8tflk++v/ACyb+9QBLuuP+ecX/f3/AOxqK2af7NF+7j+6v8f/ANjU&#10;32kf3Zf+/TVDbXC/Zol/efdX/lk1SWELz+bcfu0+/wD3v9laGef7VF+7j37H/i/3aIblfNuPlk+/&#10;/wA8m/urQ1yv2qJtsn3G/wCWTf7NUQJcNP5a7o4/vr/H/tf7tTbrn/nnF/39/wDsaiuLlfLX/Wff&#10;X/lk396pvta/3Zf+/TVJZzFFFFamR00P+uuf+un/ALKtDf8AH7F/uv8A+y1FDawGW4/cx/e/u/7C&#10;0PbQfa4l8qP7jfw/7tZFE9x/q1/66L/6FViqFxbQJH/qY/vr/B/tVP8AYoP+eMf/AHzQWJaf8ecH&#10;+4tLB/rrn/roP/QVqC0toXtYWaKP7i/w0Q2sBluP3Mf3v7v+wtAEzf8AH3F/1zf/ANlpZ/8AVD/r&#10;ov8A6GKga0g+1xL5Uf3G/h/3aLi2gSP/AFMf31/g/wBqgC/Vax/49IP+ua0v2KD/AJ4x/wDfNQWl&#10;tC9rFuij+4v8NAEsP+uuf+un/sq0N/x+xf7r/wDstRQ2sBluP3Mf3v7v+wtD20H2uJfKj+438P8A&#10;u0EE9x/q1/66L/6FViqFxbQJH/qY/vr/AAf7VT/YoP8AnjH/AN80FiWn/HnB/uLSwf665/66D/0F&#10;agtLaF7WFmij+4v8NENrAZbj9zH97+7/ALC0ATN/x9xf9c3/APZaWf8A1Q/66L/6GKga0g+1xL5U&#10;f3G/h/3aLi2gSP8A1Mf31/g/2qAL9VrH/j0g/wCua0v2KD/njH/3zUFpbQvaxboo/uL/AA0AWI5P&#10;MaRf7rbanqhDawGW4/cx/e/u/wCwtSKEhuIo1UKrI3yr/wABoAt0Uyn0AFFFFABRRRQAUzZv+8Kf&#10;RQB5d4n/AGe/A/iK4kv10f8AsTVGGTqOiSNZXDt/tmLHmf8AA91cdffBLx34efHh/wAXWmu2q/dt&#10;PEdv5Uv/AIEQf/Gq+gM0lcFTCUau8TGVOMj5eu9U8YeGcf8ACR+AdWhiX713omzUrf8A74i/e/8A&#10;kKo9K+KPhXWLr7LBrlol7/HaXDeVcJ/wBvmr6lKA1i+IvBuieLLX7PrWjafq8P8Azyv7VJ1/JhXD&#10;LLf5JE+zPGUmWZdysr/7aNT66C//AGX/AAMw36VaX/hqb+FtE1CW2RfpFu8r/wAcrGn/AGevEOns&#10;f7I+JOolQPlTW9OgvP1j8lq4pYKtHaJm4TPyl+N941/8ZPG0r/8AQYuk/wC+ZXT/ANkr07T/ANuH&#10;4g6dY29rBaaEkMESRRL9jl+4v/bWvsbVv2UNbF1cXkvhH4b+KbqeV5Zbia1eyllZv4/9VL83/A6y&#10;ZvgI+mqDdfADRrsr95tMlsJT/wCRdlZSpVYfFE+T/svFxnKcJcvMfKh/bt+Iw/5dNBP0s5f/AI7X&#10;2F8B/HOofEj4UaF4j1dYE1C9W481LddifLcOv/slc5/wrzwjb/8AH98Cb+zb/Y8Mpdf+it9dHpXj&#10;bw54S02LTLXw5rvh7T7f/VW7+G7y3ii3fN/zyrGSZ6WEoYmjLmr1OY8a/bD/AGeL7xr5XjHwzZte&#10;araxeVfWMK/PcRL9x0/vsn/oH+5Xzh8NP2k/HXwjsf7I0y8iudPil+XTtTi81In/AIv9pf8Adr79&#10;/wCFzeDk/wBbrS23+xLBLF/6Elcp4k1j4I+MLjz9cl8L392337i7iTzf++/vUrxObE5c5VPb0Jcs&#10;j4i+JHx+8dfGhbfTNVuVe083fFpmnQbEZv4Pl+81fVv7IXwBvPhrpd34l8Q232bxBqMXlRWj/ftb&#10;f/a/2n+X/viuz8N+Ifgp4Ml8/Q7zwpptx/z1tPKSX/vv71dR/wALp8Ev93xHaTf9cn30+dF4TAct&#10;T29eXNI7WvzH/ZgP/F+vBn/X0/8A6Kev0C/4XB4am/49ZdQv/wDrx0ye4/8AQUrnNE0TwTpN/b6j&#10;ofwp1aG9ibfBcWng2eJ0/wB12iou+x043CfWqtKcfsnNftvXjW3wMuIl/wCXrUYIm/8AH2/9kr4r&#10;+FHxf1z4Oazd6roMFjNd3UH2d/t0TP8AJv3f31/u1+jut6brXj+yNjd/CHWNbsg6yrDrC2UUW/8A&#10;vbJZayIf2ZdU1Nv3Hwb8BaUjfx6ndK7r/wABit3/APQ6uMKv8pxY3L69et7WlI+Sv+G7viN/z56F&#10;/wCAcv8A8drufgn+1142+IXxQ8P+HtVttGTT7+V0le3tWR/9U7f3/wDYr6Ot/wBiD+0fm1CLwPo6&#10;/wDPHTPCyXD/APf2V/8A2Sug8OfsIfD/AEe/hvrmbULy9jbcklutvYbD/stbRI6/99V0Rwlef2S6&#10;WAx8ZxlKqWtV8Q6ZoNu8+oahbWEKfee4nRK562+J+na03l+GrHVPFsv/AFBLF7iH/wACP9Uv/fde&#10;26B8Bvh94ZnSay8I6Y12v/L5dwfarj/v7Luf/wAervEhRFAVQqrXTHLan2pH0nspHzraeD/in4n/&#10;ANVo2k+ELdv+Wuq3n2q4X/tlB8n/AJFro7D9mmzvMS+L/EuseKZPvNaJJ9gss/8AXKDDH/gbtXtY&#10;+tOxXdTwFGHxe8XGnFGB4X8FaD4L0/7F4f0Wx0a0/wCeVjAsSt/3zXQYoApa74wjH4TYKKKK0AKK&#10;KKACiiigAoqvOSqZH95f/QqV7eJ/maNXP+7QAQyedFG395d1JB/rrn/roP8A0FagtLaF7WLdFH9x&#10;f4aIbWAy3H7mP7393/YWgCZv+PuL/rm//stLP/qh/wBdF/8AQxUDWkH2uJfKj+438P8Au0XFtAkf&#10;+pj++v8AB/tUAX6rWP8Ax6Qf9c1pfsUH/PGP/vmoLS2he1i3RR/cX+GgCWH/AF1z/wBdP/ZVob/j&#10;9i/3X/8AZaihtYDLcfuY/vf3f9haHtoPtcS+VH9xv4f92ggnuP8AVr/10X/0KrFULi2gSP8A1Mf3&#10;1/g/2qn+xQf88Y/++aCxLT/jzg/3FpYP9dc/9dB/6CtQWltC9rCzRR/cX+GiG1gMtx+5j+9/d/2F&#10;oAmb/j7i/wCub/8AstLP/qh/10X/ANDFQNaQfa4l8qP7jfw/7tFxbQJH/qY/vr/B/tUAX6rWP/Hp&#10;B/1zWl+xQf8APGP/AL5qC0toXtYt0Uf3F/hoAlh/11z/ANdP/ZVob/j9i/3X/wDZaihtYDLcfuY/&#10;vf3f9haHtoPtcS+VH9xv4f8AdoIJ7j/Vr/10X/0KrFULi2gSP/Ux/fX+D/aqf7FB/wA8Y/8Avmgs&#10;5eiiitTnOjhtn824/fyff9B/dX2oa2f7TGPPk+43Yf7PtRRWdzUW4tn8tf8ASJPvr2H94e1O8qT/&#10;AJ+ZfyT/AOJoopFjba2c2sWJ5B8i9AP8KSG2fzbj9/J9/wBB/dX2oop3IBrZ/tMY8+T7jdh/s+1L&#10;cWz+Wv8ApEn317D+8Paiii4DvKk/5+ZfyT/4mm21s5tYsTyD5F6Af4UUUixIbZ/NuP38n3/Qf3V9&#10;qGtn+0xjz5PuN2H+z7UUU7kC3Fs/lr/pEn317D+8PaneVJ/z8y/kn/xNFFIsbbWzm1ixPIPkXoB/&#10;hSQ2z+bcfv5Pv+g/ur7UUU7kA1s/2mMefJ9xuw/2faluLZ/LX/SJPvr2H94e1FFFwHeVJ/z8y/kn&#10;/wATTba2c2sWJ5B8i9AP8KKKRYkNs/m3H7+T7/oP7q+1DWz/AGmMefJ9xuw/2faiincBbi2fy1/0&#10;iT769h/eHtViOJk6yM/1oopAKp3Jn1oSiigB9FFFABRRRQAUUUUAFFFFABRRRQAUmBRRQAYHoKMD&#10;0FFFKyATYvoKPLX0FFFFkA1YVT7qqP8AgNO2L6CiiosgDYKXA9KKKuyAMCloopgJS0UUAFFFFABR&#10;RRQAUUUUAFFFFABRRRQAyqrWz/ao/wB/J9xuw/2faiigBbi2fy1/0iT769h/eHtTvKk/5+ZfyT/4&#10;miigBttbObWLE8g+RegH+FJDbP5tx+/k+/6D+6vtRRTuQDWz/aYx58n3G7D/AGfaluLZ/LX/AEiT&#10;769h/eHtRRRcB3lSf8/Mv5J/8TTba2c2sWJ5B8i9AP8ACiikWJDbP5tx+/k+/wCg/ur7UNbP9pjH&#10;nyfcbsP9n2oop3IFuLZ/LX/SJPvr2H94e1O8qT/n5l/JP/iaKKRY22tnNrFieQfIvQD/AApIbZ/N&#10;uP38n3/Qf3V9qKKdyAa2f7TGPPk+43Yf7PtS3Fs/lr/pEn317D+8Paiii4DvKk/5+ZfyT/4mm21s&#10;5tYsTyD5F6Af4UUUixIbZ/NuP38n3/Qf3V9qGtn+0xjz5PuN2H+z7UUU7kC3Fs/lr/pEn317D+8P&#10;aneVJ/z8y/kn/wATRRSLOZooorU5z//ZUEsDBAoAAAAAAAAAIQA5q4mRu+4CALvuAgAVAAAAZHJz&#10;L21lZGlhL2ltYWdlMi5qcGVn/9j/4AAQSkZJRgABAQEAYABgAAD/2wBDAAMCAgMCAgMDAwMEAwME&#10;BQgFBQQEBQoHBwYIDAoMDAsKCwsNDhIQDQ4RDgsLEBYQERMUFRUVDA8XGBYUGBIUFRT/2wBDAQME&#10;BAUEBQkFBQkUDQsNFBQUFBQUFBQUFBQUFBQUFBQUFBQUFBQUFBQUFBQUFBQUFBQUFBQUFBQUFBQU&#10;FBQUFBT/wAARCALiBP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Knb6ip9fjh/aUZEtPqFKfWRtGRKj0+oqN9YSNoyJafTKKzNyXfT6ip2+&#10;pNYj6KKKgsZRT6KAGUUUVYBRRRQAUUUUAFFFFABRRRVANop1NoAKKKKACiiigAoooqwCiiigBlFP&#10;plADNlNqWmbKCRuymU+itSBlMp9FWZyGU2nUVZzco2mU+iqiRKJC6U2paKsyK9FPoqzCUSGm1LTK&#10;oxlEbTKlptWYyiQ7KbUtM2VqRIiplTUyrMhlNqWmVZzkVMeptlMrUnlIqKdsptBiMpmypqZWpEiK&#10;mVK9NoMZRGUyn0VZgV6Kl2VFWpMhlN2VLTKDEidKZViotlWRyjKa6U6irMiLZTKm2UzZVGcojKid&#10;KlooMCvTXqw6VDVkjaZT6KsghptS0zZVEEWymVM6Ux6DIiplS02rM5ELpTdlWKh2UGZFUVWNlMrU&#10;yInqGrD02rIIai2VLRQYyK702pdlMdKsiRE6UypqZsoMBlRVLTdlBlIZUVS0VREiKmU+igyIaKfT&#10;KDOQ10plS010qzAZTKfRQTIiop1NoIGbKZU1MeoIIqKdTaDIKKKKCAooooAKKKKACiiigAooooAK&#10;KKKACiiigAooooAKKKKACiiigAooooAKKKKACiiigAooooAKKKKACiiigAooooAKKKKACiiigD6q&#10;30/fUVFfnUj+oYyLFO31Ej0+oNoyJafUKU+sjaMh6VLUVFZyOmMiWn0yisDbmJafUVOqTQfRRRUG&#10;oUyn0UAMoooqwCiiigAooooAKKKKACiiiqAbRTqKAG0UUUAFFFFABRRRVgFFFFADKKfTKACoqlo2&#10;UEkVMp9FakDKZU2ymVZzjKbUtMqyeUbTKfRVRkY8pDsptS0VZkRUyn0VZhykNFPplUY8o2mVLTas&#10;x5SF6bUtM2VqRIbTKfRVRMiGmvUtMrQgioqXZUVUYcpFRUuyoqsxGUx0qamVcSJEVMqV6bVGMojK&#10;ZU1MqySvRUtNdK1MJENFPplBiRbKZVim7KsiUSGmvTqKski2UyptlMdKowlEZTdlOooMZFeipnpj&#10;1ZBFTKlptWRIhpuyrFQ7Kogi2UyrGyonSgx5SKinU2rGQ7KbsqxTHSg5SvUTpVjZTK1IkRVDVh0p&#10;tBBDTXSpdlMqzIr7KbVjZTNlWZyK70ypqNlBgQ1FUtFBBFTKfRVGUiKmU96KDIhop9MoIGulMqWm&#10;ulBAymU+irMJEVFOptBAymVNTHSggY9Np1FQQNooooJCiiiggKKKKACiiigAooooAKKKKACiiigA&#10;ooooAKKKKACiiigAooooAKKKKACiiigAooooAKKKKACiiigAooooAKKKKAPqWn1Dvp9fn5/TcZD9&#10;9So9RUVkbRkWKclRb6fUG0ZEtPqvUtZG0ZD6l+/Ven1nI6YyJafTKKwNoj6lqKipNCWiiioNQplP&#10;ooAZRRRVgFFFFABRRRQAUUUUAFFFFUAPTadRQA2iiigAooooAKKKKsAooooAKZT6ZQAVFUtFBEiK&#10;inU379akjKKfsplWZyGU2paZVmMojaZT6KoxlEZUVS0VZkRUyn0VZhykNFPplXEiURtMqWm1Rjyj&#10;KiqWitTGRFTKfRVmRDRT6ZVmfKRUVLTdlUYyiV6KlpmyrIIqZsqamVZiRUypabVGMojKZU1MqySL&#10;ZTKlprpQYENFPorUgidKhqxTdlWQQ02paZVmRE9MqxUWyqMOUZTXSnUUEcpFsplTPTNlWZkVFOpt&#10;WZSiMpmypqZQQV3SmVYdKi2VRJFRTqKCCLZUWyrFM2VZhIr0x0qxsqKtTGRFTNlSulNqyCGm7Kl2&#10;UygyInSoqsPTHSrM+UiqGpqKDAhptS0yggiplTbKZVGRFTKl2U2gjlIaKmplBjIY6VFUtFBJFTKf&#10;RVmEiKinU2ggHqGpqNlQRIhptOooIG0UUUGQUUUUAFFFFABRRRQAUUUUAFFFFABRRRQAUUUUAFFF&#10;FABRRRQAUUUUAFFFFABRRRQAUUUUAFFFFABRRRQAUUUUAfTu+pd9RUV8HI/pWMixT6h30+szaMh9&#10;S76iorKRtGRYoqHfU1QbRkOp9RU6okbRkTU5HqKn1kbRkS0UxHp9YG0ZD6dvptFI25je8NaNDrS6&#10;p5/2j/Q7KW6i8iPd8y/3v7q/7VaR+FfjAXNjbnw7qHn38fn28XktukVfv7a2PgmxW48VsIvOcaDd&#10;bET+L5lr1Px74gur8aRrvh/xFqsMH9vIt/pF7ujuNNu2Xa0St/zz2qy7K9ihg6VWh7WZ8NmOcYrD&#10;Y76rR/8AJjyG4+FOuWWlSpe6Lqtvrf2mOKC1a3+RlZWb/wBkrm/+ES1r+zV1FdMuvsDRSyrP5bbd&#10;q/eb/dXctfUXgrUbnWfiDrS6leTzRDxYsCG4kZvKi8q5+7/s1geNooYNe12PTZlufDC+B3OkOi7U&#10;8jMe7/gW7durpll9Ll5onmUOJ8VGsqFWPvaSPnK00W91G1vbm0tJLm3sY/NuWiX5Il+7uan/ANh6&#10;l59hB9im82+VWtE8r/XqzbU2/wDAq+gv2bvBOpa18NvFptLH7Vb608mnXEu9f3ES2srI/wA3/TVo&#10;vu1yF9G0Pi34PRMmx1tLPcn/AG9yVz/UP3can8x7D4j5sXVw8Ps//I83/pR5td+DtdsbTUri40u7&#10;t4dOnSC7do/9RL/db/aqW38DeIbrV4NJh0e8l1G5g+1R2qx/vWi27ty/7O2vrT4raENR8HeILSCN&#10;AfE2rWFymz+IM1vF/wCjfNpfGPhi70z4o+HNT1NpPD0TaVqunreQjzWiggVvKl/dt97ymX/a+Su1&#10;5RCMviPBhxlWnT5uSPNLm/8AJYp/5nypb/DPxZceIG0OPw/qA1aOPz2tXhbcsX97/drGv9C1DSoF&#10;mvLGe2iaVrdWlXZ8y/fT/gFfUOoeIbPw/wCJ59B1LWddbT49Gs4D43t423+a0rSRSsV3fu33bf8A&#10;gNebfHizvrDQ9Ph1KeO6vF1vU2kuIotiy7vLfds/2vv1z18vpUaUpxPUy7iTFYzFUqNWEeWX+X9e&#10;Z4vRRRXz5+iBRRRVAFNp1FADaKKKACiiigAoooqwCiiigAplPooAZTKfRQSMpr06m/79akDKKfsp&#10;lWQMptS0yrMJRG0ypabVRMZRGVFVimVZkRUypdlNqyCGin0yqOcbTKlptWZSiMqKpaK1MSKmU96K&#10;syIaKfTKsga9MqWm7KowlEhem1LTNlWQRUzZU1MqzEioqWoqoxlEZTKmplBJE6Uypaa6VZnIZTKf&#10;RWpjIi2Uypaa9WQQ0U96ZVmQ3ZUNWKa6VRnykNN2U6igxkROlMqxUTpVmZFRTqbVmUojKZsqamVR&#10;BX2UyrGymulBJDTalplBBFspjpU1MdKs5yvTHSrGyoq1IIqY9WHqKgyIabsqWmVZEiLZUVWqidKs&#10;yIqY9SvTaDnIabsqXZTKCCKmbKm2UyqMiKmVLsptBAymVNTKDIY9RVLRQQRUyn0VZkRPRTqbQZBU&#10;NTUVBBDTalemUEDaKKKCQooooINzQvAniXxNpepalo3h/VNUsNMj82+u7Kzllitl/vSsqfL/AMCq&#10;5D8KPG1z4fTxDF4O199BaLzV1NNMne02f3/N2bdtfXvwF1H4g6R4F+DPhf4Z6rpGlXGvLq2tanb6&#10;zP8AZ7TVpUuPI+zy7fmb5URdlanxCm1PRPgD4EsV+MFt4b26LFBP8PoUb/iZf6fKjuv+z/8AEV0x&#10;pnJ7eXMfDd54V1zTftv2zSNQs/sU62t19otWTyJW+5E+77rfI/yf7FXdY+HXizw9f/YdV8L6zpt6&#10;tr/aH2e7sZYn8j/nrsZP9V/t1+n3jzwNpGsfFJPEtnbK+j69410uWVH+ZPt9hFqCyo//AAK3ib/g&#10;dfK3gX9oDxj8bP8AhK4PGMq6lcaX4P8AEctrqcqt9odZ0iZ4t/3dqbPlT+HdUezHGvKZ89aV4Msb&#10;/wAG6Jqvm6pc6hea6+mtaWljK6PFsib91Ls2tLud/wB1977lbfjv4HazonxIvfCPhfQ/E3iG6tYE&#10;uGSbQrq3u3Rk+d/s7J5qr8+3e6V9C/sqTf2V8DrfxBGiPqHh/U/EetWO9N+26g0VGib/AIA3zf8A&#10;AK9N+HUvxKvItN8QePPiHomiXF/4DvP7M8dWk73F3axfareX/Sn+T5k83b/wOrjEiVXlPz7vPA3i&#10;Ow1640O50HVLbW7dWll06WzlS4iRU3b3i2btu35v92t/wf8AC688SeHNavJbHW/7QWzguNFt7TSb&#10;i4TUWa6S3f51T5V+dvn/AImTb99697+E6P4l/bF1W21X4hx+MluNH1G3l8YurbJYv7PlXzdv91F/&#10;9Ar0zxnYxfCD4C3a+EfGMHiH+yPA1rcWHiPSVaJHf/hKUfen+43y/wDAKiMSpVeU+K9S+D/j3R7y&#10;ys9Q8E+IrC7v9/2O3uNJuInn2/O+xGT5tlVNB+HXizxVpd1qei+F9Z1jTLVmSe7sdOluIovk3fO6&#10;ptWv0C8I+O/Gfib9piy1nUH1bxnaeEvAel6vBpiRNcb7q8srKKV0Rfm3P9oll/4A9afwF8NXHw1u&#10;Na0CP4jxfD5NN+KV1A1pN8v9txeVFstU3vt+Zf7/APeq/Zke3Pzws/hX4zv/AA4/iG28Ia7c+H1i&#10;aVtWh0y4e02L99/N2bdqVy9fePxIuNU0f9mbSrb/AIWvF8On/s7Vop/AOxt+pN9tuEeL5H2/9Mv+&#10;A18HVjKPIb0pc4UUUVBuFFFFABRRRQAUUUUAFFFFABRRRQAUUUUAFFFFAH01vp9RUV8Uf0ZGRLUu&#10;+oqKwkbRkWKfVffUtZm0ZD6cj1FT6yOmMiWn1Dvp6VBtzku+n1FTkeokbRkTU5HqKn1kbRkS0Uzf&#10;T6yNoyNzwt4vvvCj6k1isbvfWctmzyr91W/iX/arrvGHxw1nxlbadHPYabY/ZrpL+drK22tdzr/y&#10;1k/vN8lea0+tY16sIckZHDVy7B1q8cRVj756Dpfxm1vSNTvr+G3s3lvdR/tKTerbfN2Mm1fm+7+8&#10;b/x2rPhj446v4Y0+zsf7M0jU7eztp7JV1KBpVaKd0Z1Zd3zLuSvN0en1ccZXj70ZGdTJMBVj71I7&#10;/UvjTrF7qOjXVnYaZocOlXX26G10qBre3eTcrfOu7/ZWtOb9oLU3srKBvDHht5bBt1tePZM91Ftl&#10;83ajbvu7q8topfXq/wDMRLIMunGMfZfCeoxftD+JA9oXtNOmFvt8vfFL8m2VpU/i/vN/45WLovxd&#10;1vRdJu9P2214txLPL513uZ4vMi8ptnz/AN2uFoo+u1/5jSOR5dCPLGkex/C/40XVrrOmWWtW2kXW&#10;jQWX2G5GpR/LLAreZEzfe3Mn8P8Alq4jxr8RtS8cApqHkPtu57xZYVZGZpNv+3935Vrk6KcsXXnS&#10;9lKQqGSYOhifrVKPvBRRRXEe8FFFFABRRRVAFNp1FADaKKKACiiigAoooqwCiiigAplPooAZTHp9&#10;FAEVFOdKbWpkMop+ymUEDKKfTKswlEbRTqbWpjKIymbKmplWRIiop2ym1RjKIymU+itImMokVMqW&#10;m1RjKIymbKmplamMiKmVLsptWRIhoqamVZjykTpTKlpuyqIlEhdKbUtMdKsxG0yn0VZjIrvRUtMe&#10;qI5SKmVNTKDIi2UypaPv1ZkRUyn0VqZEVM2VLRVkFein7KZVmPKN2VDVim7KojlIaNlP2UygxlEi&#10;2UyrFROlWZkT0U6irMiKmPU1MoIItlQ1Y2U3ZVEkNNqWmUEEVM2VNRVmEivTKldKietTMipmyrFR&#10;Om2rMiGjZUz1DQRIidKY9WKi2VZkRUx0qXZTaDORDTXqV0plBjIipmypqZVEEVFS7KioMRlMqamU&#10;ESGU10206igyIqZU2ymVZnIZTadRQYjaZsp9FQQQ02pdlMoIlEbRRRQSfR/wL/ah8MfDfwXpOm+K&#10;/h+vi/V/C9/LqvhTUPtzQfY55du9JVX70Xmp5v8AvVY1v9pD4Z+Lfh1o9p4h+F13f+PNLsGtbPxB&#10;DrUsUUT+a8qv5C/I6Kzt9/dXzRRV+1kcvson06/7a+q/ZNQtNP0aXfL4+i8aacks+9IvkZXtX+T5&#10;lfcn/j9ej/FD4/8Agj4T/E3SPDx+Gctp4FXQL37d4ZXUJYrtp9TSJrjzWb5otiRIu3+7Xw3RV+0k&#10;HsIn0za/tW+FPBmpaTF4F+H8mieGLPWp7+XRL3U2ukuLWeyitbi3Zn+b59kr7v8Abrfi/a8+Glrq&#10;Fvodp8KJ4vhha6LeaUugprMqTztdSxSzSyz/AH/v26/dr5HoqPaSD2ET2Wz+MHg7wr8ZNT8UeDvB&#10;lzoPhqfSbrT4NEfUXuHiee1e3d/Nbfu+d99WH/aGtn+CL+Av7Fl+0P4eXQ/t3nps3Lq/2/zdmz+7&#10;8uyvEqKOaRfson0Tc/tfalpFhrU/hGLUPC3iPU9P0TSxq9rebZooLG1WJ0T5P+WrKrV3tp+214B1&#10;VpNQ8YfC648U6ump2uuQSvrTwIt/FaRW7ytsX5t7xb9r/wB+vjmij2siPYRPpfxD+0r8OPiF8Nf7&#10;P8Z/DC71vx1FBqKWfiGLWpbeKC4upZZ0fyF+Vtksu7Y9fNFFFHNzlxjGAUUUVBoFFFFABRRRQAUU&#10;UUAFFFFABRRRQAUUUUAFFFFAH0lU1V0enV8af0NGRNTt9NoqDaMiWno9QpT65zaMixV3QbaK/wBb&#10;0+2l/wBVPPFE2z+6z1m76u6U9z/aVp9j3fa/NTyNn39+/wCSnH4yp/Ae9fEL4CaXoutWWjaTPE32&#10;q5vLifWvPaW3s4IN7Pb7V+9Kq/M3/AV/2qztA+AVmmpabc6l4ggudGvbuzis/KglVr9Z/mT/AK5f&#10;LuqpqNj8SfCWsWlt/b1lNd3+pS3f+i3cEipfqn71G/uPtbbs+62/bXN6t4s8eLqt1JNd3NzLYXiX&#10;Es1vArxRXECbU27U2qqr/D92vUqex5uaVI+Qw312VPkjiIyOxm/ZyaHxXqGj3HiC306e1mtYNjW7&#10;Sr5tzv8AKTd/F9xdzU3Rv2cptf1mGytPEEM0NxaxXFtd/YZdjszSrsZ/4fmib77/ADfwrXGr4y8f&#10;RW8Epkv1htdt1FK9n93yHZlfds+6rSt/33U+h/Ejx/ozWEVhd3sTTIv2RPsCPv2s7K0W5P70svzL&#10;/erC2H5vgOu2aQj/AB4mL4E8M/8ACZeJ7LRvtsOnfamdfNnb5fufc/3q9Q034DRWjapY6lcqb97m&#10;Wy0lbhZ7d55Vt/Nfeu35V+dfnb/7KuK1m58WeGfE9vfCH7Je6dY20TzW8G+JImiXb5v8PzK38dLP&#10;8SvHtilz9o1C+s01L5WR7ZUR/k8r918v7v5fl/dbflrniqNL3asDvrTx2LlGWHqxjE6hP2fZJ/sq&#10;p4ktTM3l/aUe2k/0XzLN7lf975V/hqxD+znNfz2Uem+JLS+WcxNIxtpU8uCWBp0f/abbE3y1xCeO&#10;fGkH2iVLi7TZtWX/AEVPk8qDyPm+T+GJ9tWNP8Y+PNPaJrabUEeJoIk2W38ca+VEn3P7rbdn8W+i&#10;+G/kFy5qo/7xE39V+C8Gj6R4jvrnxHbqdHVWVPsrbLnzUV4lV/4ZH/u/w7WqSy+Etlr3gLRtTstR&#10;W31q4trq6ktJYmbz0il2Oyv91fl/76qv4k8X/EfS7BtI1K6le11iJZ2t0s4m/wBauxE+78rbU27F&#10;/u1kWfifxvD4XTQ7Zr9NEaJlWJLX+H/WvsfZu/2qzkqMZfAaQeYVaHM8RHm5v/Jfu7i+K/hvP4Ud&#10;PPv4Zd+qz6XvKbERo/K+b/d/e/8Ajtde/wCzrdReLLPSG1j91cW32hb1bGVom+bb8r/d2/P97d/4&#10;98tcT4g8Y+MPGUti2pTXd29rJ58Gy1RNjNt+b5U+822ul1b4seMtQ8RWUVp5+j3TQrAlvLDE3muz&#10;7vNZWi27nbY27b/B96so/VOaXNA2qTzfkhCFaPN73N/7adGnwM0zUbXw5pdrqXlazcLdS3t6IJZV&#10;XZP5Cp/dVd/8bf3P9pVqZfgDBaDwdd3s3+jX14um3UURd/Pn+0yq3/XNdsS1xR8XePdGvt9pqD3k&#10;pgabfZRRTp5TStK7/Km3/W7m3fw1oW2qfEU3NvLJqAsWuoILqGW68qNHVp2aJl3f9NWZv+B1082G&#10;/wCfR53s81jG31uP3lvSfgDdazpulXsWsR2639wY2hntpU8hWSVlb/aX91/d/wC+qbp3wd0uTQtR&#10;ujra6jdS2X2mwiitZU/dfaVgSVv975vl+9WB/wALD8eWemW4+13aWVqyoj/Y1+TbuRfn2fN95l+a&#10;rkGs/ETwz4a0uygnu7axufNNtaJBvlRY2Vm/g3bd3zVjGWE/59HbNZryrmxEf6+QzxL8IG8N+MfD&#10;+iNq0ckWs7fKumgaLy383y/mT/eWtjRfgt9lmt4NY2zXc89navbozRPbNO0u3d/e+WL/AMernItU&#10;8S+Pr6LW9Rt5tcsdFZWmWDyoNqtL935V+Xc1dHqniX4hp4m8Q+INOnVftA+3Xf2Jop0hWKTyl+Zv&#10;4lx/D81FOGG+LkkXXrZgoxoe3jzfa/xf8MQ6d8CRq9ppE0HiKHzb552eCWzlVkjgVvNlX+8vy7f9&#10;pqbP8B5bVb5JdftPtCSzpbRJAzef5cCz/f8A4flb/vpazf8AhZPxElextftV2720avbRf2eu7yvu&#10;f88tzK27+L+9WQfHHi7UtRdFvLu5vfNnlaKKBd6u0XlS/Ls/u/L/ALNE3hOkDSnDOP8AoIj/AF8j&#10;R8EfCifxj4Y1LXFvVt0sFll+zywNtlWNdzfvfu7tv8P/AKDWja/CKHxL8Udf8M2F9Fp0Ni7GFZf3&#10;ssvzJ8qrv+auc0jxd4t8P+Gbi0sp7m20aXzVb/RlZT5i7WTeyfLu2/wf3aZYeLvFOk6hdeIYJ5xL&#10;fNsmupbZWilbdu/iXbu3LWMZUOWMJQ/xHXKnmcp1JxrR/unXaR8Ab3VNFjvP7VW2nOoLZvb3FnLF&#10;t3XHkbtzbd/zf5/hqGX4JQW6G+n8TW6aEkG59Q+xy/LL57Qbdv3vvr9/+7WcnxB+IYZbH7TfvJFK&#10;txsezR5d3m+am/5N33vmqj4f+IPjSzvEi0m+uXuIo2Tyktkl+Xf5r/Ls/vfN/s1tzYT/AJ9HJyZx&#10;Lmn9Yj/XyOz8D/ARdZj0TUbnUVu7W7u44J7VYJYPlk3Kjqzbd33f92uE8ceC4vBGr6jpdxqSyajY&#10;yRK0CQPsbcm9trf3V+X/AHt1X4fid47Gm27JqN29tFIqrcfZlf8AeruZFaXb8zfM38X8dJef8JXr&#10;Hhu+ivrd5lgmtLdhcQbLpflk8pf7z/Lu/wDHaiaoTpctKHvGtB5hh8T7XFYiPJ/XkcPTadRXjn2u&#10;42iiigAooooAKKKKsAooooAKZT6KAGUx6fRQBF9yjZTtlNoMhlFPplakDKKfW54O8BeIPiBqaWHh&#10;3S7nVLr+Lyl+Rf8Aeb7q/wDA62pQnUlywOPEVqNCHPWnyxOepyQtNKkUSM7u3yoifO9faPwv/wCC&#10;fylorvxxqrMfv/2dpr/+hSN/7Ko/3q+ofAvwe8IfDiFF8P8Ah6z059u0zrHumb/ekb5jX0+GyStP&#10;+L7p+XZlx7gMLLkwkPaS/wDJT80/DP7N3xL8XhXsPCWoJE3/AC1vQtsv5Sba9N0f/gn/APEG/wBj&#10;Xt9o2nJ/d8+WRl/75X/2av0T2rH0QUpJJ7V71PJcND4j8/xPHmZ1n+65YnwlF/wTk1pk/e+MrJG/&#10;2LFm/wDZ6qX/APwTm8TIh+x+K9OuX/6bQSxf/F199YFGBW39k4T+U8z/AFxzn/n7+CPzJ8SfsNfF&#10;PRE329jYazt7WF3/APHdteOeLPh/4n8ET+X4g0K/0ht+xXuoGVG/3H+61fswFweKqahptrqdtLbX&#10;dtHcQSrtaKVNytXLUyWk/hkexhOPMdT/AI9OMz8UKK/Sz4nfsQeAvG6S3OjQN4U1VvnWXT1/0dm/&#10;2ovu/wDfO2vi74w/sweN/g88tzfWP9qaKrfLqunruiT/AH/4ov8APz14WJy2vh/8J+iZbxTl+Ze6&#10;pcsv5ZHkNM2VNTK80+uTuRUypXptWZSGUypqZVmRFTKlpuyqiZ8oyoqlo2VZjykVMp9FWQQ7KbUt&#10;MeqMZEVFPplBkMqKrFMqzIiplP2bKK1MpDKidKloqyCvRT9lMqzGURr0x6lpuygkhop+ymVRhKI3&#10;ZUNWKa6VZmQ02nUVZMokVFPplUYkWymOlWKidKCSGm1K9MoIG1C6VNRVnOV3SmVLspuytSCvRUtR&#10;OlBlIhoqaodlWRIidKZsqxTXSrMivTKl2U2gghop9MoOcioqWoqokioqWmPQYkVMqamUESGU10p1&#10;FBkd78FPhLB8XPEGrWN54n03whp+m6c2pT6nqyt9nVVlii2fL/tSpXNXnhi2tvGkuirq9tNp6X32&#10;X+2UV/s7Rb9n2j/d/jr2v9jGHUG8X+OP7K8I2njzUP8AhFpfK8PX0Hmw3X+l2v31/wDHv+AVsfH6&#10;5ls/gF4akvNOj0TWNU1WXT7zSUXZ9l/s6W4Xytn8Oz7bEn/AK25fdOGVSUanKcT8Uf2bNP8Ah1qk&#10;tjB8SvDevPFpial/o7Mnm7keVIk/2nXYy/76V5lqXgm803wRpXiWVv3WpXl1apb+U29fISJt/wDu&#10;/wCkJ/3xX2d4P0HUNe1LVXsbaS5/s6DQ7288pd/kQf8ACN3qea/91d7on/A6n/aB8W3ni34AfEWC&#10;e6Z9V07XXtINkSp/xK4H09Hi+T/pq9q3/AHq+WJyRqSjLlPg37HcuqfuJfmXevy/eSmfYLl/K2wS&#10;/vfu/L9+v1I+HH9tWeg+EZ7uw1G50+DRV/4RmLRLOCW4li+z6R5qxJKyrtfddbmd/l3y1zmj+IfE&#10;+paRp8HhGBX8S+HtJtU8I2nkRO8DS6bbvKibfvfut9HsyfrJ8Rf8KTihXw+t94s0uwl1m1S62XCv&#10;+4ia383e/wDs/fT/AHqzb/4UNbeC7TxHBrlpeRS3VrZNbor74JZ/N+R/9pPK/wDH6+7fBkPiWFNP&#10;XQ4LT/hNYrHZZxWiq8Xm7LJLjyt3y7fK+0f8B314l+1LNcon2byJfsj6xYP9o/gRvN1L5P8Aeo9m&#10;ZxqylI8u+MH7MbfCh7hl8a6F4ht4oLja+n7t7XkFxFFLZbG/5ap9oRv91K8q1vw22j2+nyxXi3/2&#10;qz+1TpCr/wCivvdfKl/2vkT/AL7r9PtYt76z+KUV9feE7bwTcJqN19mtLddqajF/bWkMmoOn96X7&#10;m/8A2K830H4har4k8Eae2tXizW/i2zuv7d3xL/pCfYtXn/ufL8yI/wAn9yj2ZEa0j4HTw9/xTNxq&#10;Ut5FDdRXkVqunOv+kSrKjv5q/wCz8q/99pWelncurusEron3n219oftV6l420fSdQ1DxZBBZ3Fl4&#10;wsH0XyYkil/s6J9V+yO6L/sp8n+zsr2KHStZ/wCLi6R4RvLl7KLTEW1t7GziliS8nS41G3lupX+6&#10;qPdJtX+Jv9yo9mX7b3T4K8DfB/8A4TDw/rGqz+IbTR/7Lsby9ntLiBnl2wJFs+Rf+erSoi/8Drz9&#10;7OdPN3QSJ5X3t6/cr9RNe8WeLLPxr4itvFUl3YRT3T6VdzX0CK9/YK2kW7ysuz7sqea3/A6574ta&#10;9q95pvjXQYrHVra4161v4tRh16ztYru9eLSt9u7rE77fuRbPnVvkSr9mRGtI+MfhX8C9P+Jfw+8W&#10;+KLnx5onhuXw/E1w2mXyt5s6/wAGzb/fd0T/AHnrHtvg/Lf+PvD/AIY0/XNP1V9WlSL7dY75YoGa&#10;V0+f/vjf/wADroPhXptzomifFjT76Jra7s7O1t54X/hZdVtUdK+2PtmvfDfxHb2sqz6V/bfiK1in&#10;86L55bCXV79/k3J910RH3/3f9+pjGJcqkoyPz/8ABPhuW88PfEBvsdpcvYaTFLvuImeWL/Tbdd8X&#10;+18+z/dd60/AfwK1PxnFpUs+oWmiJq909lYpd73eeVbi3idNn+x9o3f8Aevp7wNeTw/tVfEPUbHT&#10;59YtGs9IutJsbdkil+x/bdPa3SLc+3ckWzZ/tJXrksuvR66ljqGq6lquiJrSXDXGoWCWlwkst7oc&#10;qJcIiJsn2Svu/vNvaq5YkSrH5wX/AIAvrPwbZeId3nRXV9dWS26K29PISJ3l/wB3ZL/45Wh8Qvhd&#10;L4DfT4v7TttVvbqJJZbS0Vt9urW9vOm//f8AtH/kJ6/Q3wJa6hqHxDutQ0i7v00R7+fyLfT7FLi4&#10;l0ueLRVt4m3/AOqiSJk81/v7Udf4t9Z/hjXr7wrf6JPp7LbSy/2bZM/lI/7qX+w4pU+b++ruv+67&#10;0ezD20j8/NK8B2N/480Tw9L4n02ztNRW3eXWZd/2e182JHff/ub9jV13xU/Z+s/hjrPiXTYPHvh/&#10;XrvRFiRorRnR7iVn2vEif3k/iq1+0DoN9beNPD+rtbMmlXGnaXaxXH8DSrZW7On/AHxKn/fdfT3g&#10;/QdQ1LxR8QtQtraWay07xhr32y4Rfkt/NitUi3/7+1/++KiMS+aXxHw14h8E3nh7w14c1eeXfFrk&#10;EtwsO198XlSvF8//AHxvrnK+3f2qPFt945/Zui1Ce5abWF8V3X9p7IlT/Qlur+K0T5f4UdHTZ/tp&#10;XxFUSjyG1OXPEKKKKg0CiiigAooooAKKKKACiiigAooooA+jafvqGn18lI/fYyJamquj06sjpjIm&#10;p2+oqfWcjaMiWrem3MVtf288sTTRRSo7RI2zen+//DVHfWn4eS0fXtMTU22ae1zEl0/92Lf8/wD4&#10;7UKPvlTl7kj33U/2ifD13e2rLHr13N5F5atrs8cCalZxSxbUWJ1b97t/vM26op/2kNP85oooNTS1&#10;a6nefeyb7xGsEtUaX5/mbcm5qf8AGHSryHwl4rfxDpWnaZbwarBF4VlsreCPzIPm3eU0a/vIvK2t&#10;ubd81bkPwd8M+LdP8JT6nbXGhLPp+jxJqCTqsV88sHzRKm35Zfk+9833q9yftpS5YyPzyH1GFONS&#10;cP6/pmG37Stoz+Ww1j7H5q/6PuTZ5X2D7Ns27/8Anr8+yreoftI6JfmwUWOpWEf2OWCSW3VfNsXa&#10;BYt8H735vu/9MvlqR/gt4KtNWW2uLXU917qFtpywfaWjazae1llfd5sW5trL/Gq/fqxp/wAKPCmr&#10;Jov9sx3tzLdWmn2ivazRweVus3lZ/li+Ztyf/FVn/tC+0bS/sx+8oSINV/aW0O+0bXbOKx1QyXUb&#10;LFLcKjPPusooP3/zf9Mmb7rfe/hrh/if8WofiBpc1tGL0P8A2u17bfam/wBVb/Z4oti/P8vzrv8A&#10;lqZfh94buPiXpVisN1Dod/ov9qta/af3sTeQ8uzzdv8AeX+7Xc6X8M/CJvrS70mG9sJVijlb7Rcr&#10;dK63OnSz7NrRfwMtYy9tX5uaR3KWXYKUZRhL+YreNPitoNtqo0u5IuLW50Vk1SfR5Ipv+JjP5TSs&#10;vzbW/wBUv8X96oL79obTpfEOmzWkWq22lxXd5PPEjIj7JbdIkZfm2+YvzMtdXcfDvw/4pFnaXMMU&#10;SIYrhYrRdktyy6RA3lblVn+Zv7is1Z1x8O/DmjaNPDpenzH7HPq8MmpvsZl22e5Ypd0Xu3937jVt&#10;KOI+xI4KVXLuSMZwlzf/ACRlp8efDE15pjXkevXKadJYzxXEqRNLPLAsqt5vz/xbt1M0n9o+30tt&#10;NVf7WS0tm0wNbofk2wIySr9/+NmT/virfiD4R+B7OHV4bSz1Fbq2GpRRTtqCsu+2gWdX27f4t+2l&#10;8WfDPwzJqN+lxFdvqN19uaC7inWJYvs1rFIn7pV+bd93+GuaX1j+Y7IRymfxQkZmh/Gvw7plppkv&#10;2PU2v4E05J1SKLytttK7fK27+PfXO/8AC24p/GvgzX7mO7u20RVS5e4be8/7+WT5W3/3WX79O8Fe&#10;AvD2u/D+68Q3ksiTWMj2tzEkv+tlldPI2/8Afcv/AH6r0S8+GXh+SCO0h0241R9Lm1FbextZ1inu&#10;lW/WLezbfm2L81c6hiKsfiO6byvCVZRcZP4o/wDkv/BMnw58c/DXhuGCyt4NYl0yGyS1dHhiWWfb&#10;LK38MqNG3737yt8v91qq2fxt0CW1sINQj1lkgtrOLYm2Xa1rP5qbdzfddf467O9+DWha14x1W8fR&#10;7rUbUNfT3KWNz5TR+VPtiWJFX5mf7v8A49VH4f8Awj8PQa9ot2+mXeoXZbTpZ7Jp122fm798svy/&#10;OqMirXRy4r4DgVbKeSVXllzHPf8AC/rEXIP2S9kskhytlLs8p5f7RW537d/935f+BVs2v7RehWk0&#10;UQGuXiotx/pl3tadd86SKi7JV+X5dv3v/ia5rWPhvoNp4UF9bWF1e6tfJZx2lvHc7ESefzfn27fm&#10;+6vy1V+DfwysPGllqbajp19ezW9/aWbLZ3PleRFJ5m6Vvlb5U21ze0xaqeyPS+r5PPDzxU4ytH/2&#10;4peEfipbaFfeKLidLyJdVuoruKK127d0U/m7W+f7r/crqJ/jd4et4ry0sYdXNrPHeF/OWJd0ss6z&#10;qrLu+78ro1aelfAvw5Louiz3X2hzLMvm3FvcfLcwNFK3y/utq/6pPuM23+KpvCvw28PfEL/hG3bT&#10;XttL/s75kgvP3sXm3c6ozbYm8zaqfefatOnTxUY8pnicTlNWp7WUJe7/AF/7aZXiX9oey1K6u5dO&#10;i1C2lntJYI5fkV42kuYpGXd5rNt2xMv/AAL7q1h+FPjDpei/ELxXrk1rdLa6yzNFJbrung/eLJ93&#10;cv39v97/AL6rUsfhF4fvLfQbiIzXD6xcLZx2pufKZJYPN+1fws38Ee35W+9VzxJ8GNB0yHVp7DSt&#10;Q1R1SI/Zku1i/s9WtfN81vNVNy7vk+fb93+9TlHFz94qFTJoRlRjGXvf5o5vX/jPBrPh++0zy7pI&#10;rmwuIPs+E8pZ3vPPRtv3fu/LVzwz8btJ0HwXoWlXVjdahdabcxSxxsu2JVWfzG+ZW/e/J/C6/K3z&#10;bq7zSfgz4Z0L7OdSMmmRXGmXsF9cSSNcqm2CJvPXdEvzfM3zL8leF+PfDqeHL65t10ebTYkvZ4Fn&#10;e581ZVXbsVfl/u/xfxbqyrfWcP8AvZHXgoZXmE/qtOMuX4v0PQZPjvY2tmtvYy63cSxRxL/aV6yG&#10;6l23Xnuj7W+7s+RfmrnvDHxP07SfEfiq8mGpWFtq92J47vTtiXUapP5vlfeX5X+797/vqvMaK8uW&#10;YV5SjI+pjw9hI0pUo/aPbLr41aFqr2M1zb65p3k3Xmy6XpU6RWrr9q8/du3bvM/h+Xb/ALy1tXH7&#10;R+hH7UkenX8sV5aQWEk7Rqsqqvnq7xfvW2ttlX77f3q+eaK1/tKtE5pcMYKT3kW9R+xeev8AZ7XL&#10;xeWu77Qqq+7+L7v8NVKKK83c+shD2cOQKbTqKRY2inU2gAooooAKKKKACiiirAKZT6KAGUUUUARU&#10;5IWmlRYlZ5XbYqIu/fW34T8Iav461210bRLGS+v52+WKL+D/AG3/ALq/7dfoF+z5+yno/wAJrePV&#10;dWSPVvFDruNw4/dW3+zF/wDFfer2sBltXGy0+E+J4g4nweRU7P3qv8p4T8Dv2INT8UCDVvHBl0nT&#10;W+ddKT/Xyr/tf88v/Qv92vtbwf4J0fwJo8WmaDptvptnF92GBNv/AAI/3mrpcDHFBHFfomEwFDBR&#10;/do/mjNs+x2cVOfET93+X7ItFFFekfPhRRRQAUUUUAFFFGaACo5oUmQq6q6t/C9SUUbhtqj5O+On&#10;7D2geNPP1bwYI/D2tN87WwT/AESdv93/AJZt7p/3zXwh428Da58PdeuNG8QabPpuoRfwSr97/bR/&#10;4l/26/Z0g7elcN8Vvg/4a+MegPpfiCyWbH+puU+WWBv7yNXhYvK6db36XuyP0DI+La+XuNLE+/T/&#10;APJj8e6Zsr1748fs6+IvgbrG28R9R0OdtlpqkSfK3+w/91q8kr4yrSnRnyTP3LC4qhj6X1jDy5ok&#10;VFS7KioOgZTKmplWZDKiqWm7KozlEZUVS0VZjIiplPoqyJELpTalplUYyiRUU+igx5SGmvUtMqzM&#10;iplTOlMrUyGU3ZTqKsgr0VM6UyrMZRGPUTpUtN2UEkNFPdKZVGcojdlMdKlpuyrMCGm1K9MqyRtM&#10;p9MoMRmyotlWKZsqiJFem1K6UygkbULpU1FWZyK+ymVYdKidK1MCHZTalpjpQZET0ypqZsqyCJ0q&#10;HZVim7KCSvRUrpUVWYSIaKmqGgiRFsoqWonqjEZsptS0x6DEiplTUygku6D4k1fwxeveaLqt9o92&#10;6+U1xYzvE+3+5vWul8efEj/hM/CvhLSFsZbZtGW6lvLu4umuHv7qeXdLcNu+7vVIl2f7NZ/gT4d+&#10;Ivihr39jeFtIm1fUvIln+z2+z/VKu5m+eug8Ofs7fEXxffLZaN4Vvb66kRXWJXi3fNFFKv8AH/cl&#10;if8A4HV++cUuTn984q28W69YPcPba1qFs9xEtvO8V06ebEv3Ef5/mVKim8SavMsqy6rfOku7zUed&#10;vn3bN+//AH9if98J/cr1+5/ZT8b2fw+13Urnwxq0PiDR7qCW+tH2IkFhLb71lb/b3bf4/wC/8nyV&#10;m+Bv2bPGeveIUivvCurTaPZzr/af9ntb/aIovtDwPs3Pt3bkdaOWRHNSG+Nvj3/bfg3wfovhrSLn&#10;wfd6JA6Xl9Y6nK73UrRJE7qnyeUrqnzIj/ed65X4c/FDUPAnjPSdcnuL/UYdO3NFaxX3lfN5TxJ8&#10;7I67Pn2/c+58m5fvLqWH7PfxB1u6vYNM8K3t49rFLcSpEyM6xRRJK7/f/uyxf729K7vxJ+x/4xtr&#10;rTND8PeHNZ1vxBOq3TOvkfZ2ga1tZfk+fduSW4dG3/w7P9ur94w/dR904T4RfGCDwH4wh1DxLpVz&#10;4w0dYHiXTH1OW18pvk2PE679v3Nv+7vWuS8W+NtX8W6zqF9eX1zsvbp7r7P57ukTM7t8n+5veugv&#10;PA1nZ+OvCWiy2Oswxaith9qt38r7W7yum/7P/D/ub/8Agdeip+y1d3/jfQvsOmay/gWWXRrfVdTd&#10;4t9nLeInybtm3+P+42z5N/36PfJ/dfEeK3nj/wAUX9+l9c+I9Wub1YvKW4mvpXl2q6Ns3/3dyo//&#10;AACqX/CT6vDbrAuq3yQxLsWL7S+xNyOv/oDuv/A3r2TwN+yj4z8Wwaqn/CNas93daA+teHkh8pPt&#10;ire28D/e/h2Su/8AC33KyPD37MfjjU/CmoeIb7Q73TdKi0K61yzldU/0pYJYopf4/l2b9/8AwD/b&#10;qeWZnzUjzLVPE+r66vlanrF9fp+6TZd3Ty/6pNkX3m/gT5F/u1PYeOfEelPcNZ+IdUs3uNvm/Z7y&#10;VPN2psTf/e2K7ov92uo+G/wC+IPxfsLi+8H+Fr3XrS1lW3nmtNn7pm2bE+d/9r/0Oug+GP7Nnirx&#10;n40i0XUdB1KFJbW62pbsqStOtvdPbp/H9+W1dP8AgD/71HLMJSgedar488S62zNqPiPVr95V2M9x&#10;fSy7l+T+8/8AsJ/3xR/wnniGbVPt15rWpX8ry75XuLyV3l+TZ877933E2/7texfCj9kDxv4n8a6b&#10;D4j8J6xbeGv7Vn0q/uLR4km8+CJ5ZYl3fxfutm/ZtrCvP2TPis73c9t4F1SHT0sf7aT7RLFvWw+f&#10;ZK/z/wCx9z79LlmZc0Dy/UvEmoarqOq30tyyS6pK0t4kLOiS7n3/AD/7O6rFz458R3kqS3PiHVLm&#10;WLZtea8ld02/c/74rd8TfA3x14N17+w9Z8NXem6q+mf2v9klZd/2Xbu83/xx/k+98j0viT4J+OPB&#10;+l6fqOteHLuwstRv5dNtbh9myW6ifY8Xy/7f/oD/ANyj3y/dOag8UaxbXX2mLVb2G4VYl85Lllfa&#10;royJ9/8Ag2rt/wByrT+P/FD/AGh28R6s/nz/AGqf/Tpf3s/yN5r/AD/e+RPn/wBhK9Im/ZX8f+DL&#10;q0vvHXgzXdH8OM0vm3Fv5W/5bd532bn/ALkTt/wB61bD9lLxLrGh+MNVsfDmt/ZLe+g03QPO8rfd&#10;XTXUUXlS/wC1tl/2f/HKfLIXNA8is/HniXTdn2bxDqlttXyl8m+lTYnyfJ/u/In/AHwn9yov+Ez8&#10;Q70b+3NS+RldP9Ml/h2bP4/9hP8AvhK91vP2NPHC/DnT5LXwZrtz44l1HUftluktv9ngs7NIlf5f&#10;vbvNd/4vm+TYvz15VqXwT8daJdeEra+8NXcNx4tiWXQon2/6YrOips/77T5H/vp/fo5ZhzQMK/8A&#10;GGp6roNlpVzPJNFazvcLNNK7vvZIl/if7qLElMh8Z+Ibb7X5GualD9tl8268q8lT7Q/z/O/z/M3z&#10;v/329ev/APDGPxRudE0ySx8Lahea3PdX9vdaYixb7dLV4kd/v/N88v8A6BVDwt+yv46m8ZxWPifw&#10;rqmlaPZatp2n61dpsR7L7Y6eV/f+ba6f3tu9N9HLIOeB5PN4h1W5tXtpdTu5reX70Lzs6N8+/wD9&#10;D+b/AHqz699s/wBlHxBbeA5fEeoaRqz/AGqeWy063tGg/wBb5UUtu8u5/uusv+99yvHPGHg/WvAH&#10;iW98PeILGTStYsG2XVpKyO8TbN/8P+/SlGQ4yjL4TFoooqDQKKKKACiiigAooooAKKKKACiiigD6&#10;ISnVFvp6PXyp+7xkS09HqGn1EjaMiWn76iSnVkbRkTVd0qwn1jVLTT7bb9oup1t4t/8AeZ9iVnpV&#10;izvJbC6iuYJWhuIGSWJ0/hdaCnzcnuHp3jT4W6Po+ja9d6Fr93ql14cvIrDUorq08hNzOyb4G3Nu&#10;XerL822n6h8AfEDW+iz6KIdUi1G0s53RbmJJYGuYt3zLu3Kv3/nb+5WN4x+MWoeMdKvbL+ydK0j+&#10;0blbzUpdNgZHvpF3bWbczbfvM+1dvzVt6Z+0V4h0K304afp2k2l1aRWcDXSxSebcxWy7Ykb97/6D&#10;trt/2aUj52MM0hTjyr3v73yKtt8B/GF5cSLHBZPtZFim/tCDZOzRNKnlPu/e71Vvu1bt/gD4l1ZL&#10;R9IgV0uLO1l2XtzBA7SyxebsXc3zfLupl3+0L4hu9Ttrv7PZE2+oQX8SzNPLteKJ4kXc0rM6/vXb&#10;71JbftAeIIP7P/0PTf8AQPI8rfE/z+VbvAn8f916x/2Y6E83/kiW/DP7P3iHWPElvp96bSxs3lgR&#10;r1buBkfzU3J5XzfvW2ozbV/u1m698JNS0nSpNUgZU0u2tYLiSW9niiZmlTeqRLu+b7rf7VXtI/aA&#10;1rS1sVbS9JvvsH2V7P7Qkv7iWBHRJfllX5tr/wAXy1Ub4yXWrQ6fY6zptld6XBJatJAiN+9WCJok&#10;X738StWcvqnKXF5t7fmnCPKZXhH4da74zgnn0uCF4Y5Vt0e4uYoPNlb7kUW5l3Sts+6ta/gv4Tal&#10;468O315p8ka6hbXsdmtlcSRQea7KzfLuZfm+X7lZ/gn4o6h4Gs2toLCw1GFLyK/tvtqM/wBmuYkZ&#10;VlXay/Mu7+LctW/A/wAXtT8Dw3UcWnadqLyXy6kst7FLuinXdsddrL/eb5KyiqHu8x6Fd5h+99lC&#10;P2eUmtvgr4uuYtOZbGHfff6uF7mLfFuRpU81N37reis3zVdtvgh4gmSW2WKOa/8ANg8jyrmBrWWK&#10;WKWXf5u7+7FVg/tEeJ57TS4Zltpm05dvmTNO3mfuniXcvm7fuv8AwqtUtO+OGvaXbW0MVpYOsUEV&#10;um6KX7kVvLAn8f8Adnf/AMdo5cIc985t8ESXxZ4P8YeDfBKWeoNZ/wDCPtdxybLKeCVmkaJmidmX&#10;5mXbu27qWL4FeL5bRbhLaz2tHuVft8Hm/NF5ipt3btzL822sbXvifqniTRZdLuYLRLeT7N88Ktv/&#10;AHETRL/F/datu3+OevW9zFMlnp+6KWOZf3Tffjg8hf4/7tY3w3N73wnX7PNY0/dhDmNqD4HifTLi&#10;6a/uYpYoWk8mWBN7f6B9q/hb/gNZ9p8CvEA+1tqElnpy29jPeM7XcT/PEqM8T/N8rfOn3qqn4568&#10;ls8K21gm6Py9/lv937L9l/v/AN3/AMeq9qn7Qmv65OW1CzsrlHtJbWeKWSdkn81UV2/1vy/cX7u1&#10;auTwRzRp538Nojn+CniW01WW40zyYYrOVmWW+u4IJf3arJK23d/CrK26ph8MfFUGh3ukqVQyXcsl&#10;9FLNAsGIVTbL5rN/dnH/AH1WTqfxq1zVjcebbWCfaIrmJ9kUv/LeBYn/AIv7sSbaff8Axu1vUra+&#10;tpbXT0W9ilil2RN/y1iiif8Aj/uxLWfPgo/DzHVGnnM+VTjE0NF+BevXNzqMeqGHTre0W5+bzo2e&#10;Vo4vN/dJu+Zfu/Mv96svxf8AC/UvCsF1fPtTToJkgX7RNGs8rbVbYsaM27/Wr92tCT4961OJzPp2&#10;mXE0vmpHK0Uu6HzYlil2/N/Eqr97dWH4w+JOpeOLeOK+itoVjnaf/R1b73lRRf3/AO7EtYVHhPZ+&#10;78R1YeOczxMfbqPKb8ngXxt4s0PQlH2G50uKNorRILm2VIPk81/M27drMq7/AJvmrJuPhH4kt1vG&#10;mitUitlVvOe9j2T7ovNXyvm/e/L83y1r3Hx81240W1077FYJFBF5Sunm/wDPB4Pu+btX5X/h2/NW&#10;fN8XtQvNGGn3ulaXqFvFDFHbfaIGfyGig8jzV+b5m27fvbvm/hqpPCT97nkRTWcQ+CjGMf8A7b/E&#10;XtA+BevayFZkif7TYzz2n2KeKfzZY1RvKba3yt86/wDfVcJrEN3pVxLpFzOr/Y5WTZFLuXd/Hsf+&#10;L7tej3H7SHilxA1vDZ2UsEUkUUsHn7ovMVVbZ+9+X5VTaq/KtcF4m8R/8JNeNcy2FlY3Es8s8r2q&#10;sm92/wCBN/lqxxH1bk/cTPRyxZmq/PjYR5f7pi0UUV5Z9WFFFFAwooooEFFFFABRRRVANop1NoAK&#10;KKKACiiigAoooqwCuk+H/wAPNb+J/ie10TQrbzrqT53d/uRJ/eZv7tVPBfg7VPHniSz0TR7b7Rf3&#10;LbV/uJ/tv/s1+mXwP+CukfBjwsljaJHNqc4V73UCvzzv/wDE/wB1a93K8tnjanPP4T4DivimlkVB&#10;06XvVZfD/wDJDfgl8C9D+C2g/ZbFBdalOv8Apd/Kvzyt/wCyr/s16kDliKDk9DQBxX6dSpQow5IH&#10;8s4nE1cXVlXry5pSHUUUVqc4UUUUAFFFFABScUA4FYfiLxbo3hay+16vqtnpdqvWW7nSJP8Ax6pl&#10;OMfiLjCc5csEbYyfemNwfvD8q8E8VftufDDw4HWDUbnWpl/g022Zv/H22p/49Xm+q/8ABRfS4WI0&#10;zwbe3KH7v2y7WD/0FXrz5ZhhYfFI9+jw5m2I+ChL8vzPsYOPWl3V8Pf8PHrzd/yIMO3/ALC3/wBq&#10;rS0v/go3YSN/xMvBVxbJ/etL5Zf/AEJUrL+1cHL7R2y4RzmH/Lj8Yn2d+NIeeuK+dvCn7cfwz8Ru&#10;sd1fXuhTP91NQt//AGaPco/4Ea9u8OeMNF8Xaet5o2rWWp2rdJbWdJV/Na7qeIpVv4cj57E5di8H&#10;/HpSiTeJPDem+LtDu9I1eyivdPuk8qW3mXcjLX5q/tO/su6h8GNSfVNLWa/8IzyZiuPvPat/zyl/&#10;9lev09BXYPmPsaz9c0Kw8R6Zc6bqdtHeWNxGYpreVdyutYYvBxxMf7x6mS53XyiupwfufaifipRX&#10;u37T/wCzhd/BPxCb3TlkufCd9L/o1w43PA3/ADyb/wBl/vV4TXwVWlPDz5Jn9G4HGUMxoRr0PhkR&#10;UVLUT1B2DKZU1MqyBlRVLRQYSiRUyptlMrUxlEiplSvTasgh2U2paKoyIqZT6KDCUSGmun92paZV&#10;mZFTKmdKZWpMhlNdKlplWYkVMqbZTKCJRGVFsqWirMivRU2yoaoz5RuymbKlpuyrMCGm1K6UyrJ5&#10;RtMp9Mf7m5qDFtLcZsqJ0pn9pWf3ftMH/f1aPtls77ftMW//AHq35JnL9YpfzhTasVDWZomnsNpj&#10;pUtNqiJFd0plWNlMdKDArulNqWh0rUkr7KZU1MdKsxInpmypabsoIkV6Kl2VFVmQzZTKmpj0GRE6&#10;Uypaa6VRlIhem1LTHoMT2P8AZdhgv/E3ijSJfFVp4Mu9R0XyrXWb6f7Olu8V7azv8/8Ae2W7sv8A&#10;tJX0hZ+KvDmieFNP1BfHWjXkuqWthKv/ABMUS4RIk023fzUd/lbfby/JXwVRW0Zchx1MNzy5j7l1&#10;j4naC+lvu8UabN5sF+8qfbondm+y6kifx/8ATVP++0/v1q+J/Fvh7w3r2mQQeNtCvEuvEVhqE72O&#10;po6JbtqGoXHz/P8AwJLEz/3d9fAVMo9qc31Q/QXwb8SNBstN8MwT3miw3t54Si1/fr19La263EF1&#10;bxP80TK7NtsN6xfxbNtZFz450PTdEiuV8VaN5t//AGXdxJb6jFvii/4kCujp/D/x73G5P9h/9uvj&#10;Lxz451Lx/e6fc6r5CfYLC3021it4vKSKCJNifJ/32zf7TvXM1ftDH6ofTfxFTTLn4z/DzxjBr2lz&#10;aUmp6dZSvDdI/wBn8p0ld3/hVdj/APjle/6P8TvCCaDo8sWteFN+m3mnRXkt9qzpcKkr6b/qolfy&#10;m/4923O+7yvK/h3V+dr39y+mpY+e32RJWlWL+De38f8A44lVKiNQJYbmifoto/i3w54hi8P2dn4s&#10;8IeG4brQLW4W7fWG+0NLBcaR5v2jc+2Jv9Fl2Im3d5W6sn4heKfDnxL8HHTdD1/wno8PiPQJfIlf&#10;VZUuBLF9iV/PVm2wf6pkVFVd2zd81fn7Uttcy2F1FdQNsuImSWJ/7jLV+0Mfqx9MfBnW7P4e+CPE&#10;ug3niGxs7uDUdWt2T7YsXm/6L5SOif3Xfftr2XxD4t8L21hquvQeM/D7vfrqNrBbw6nF9oRootc+&#10;d0/uv9qt9n97fX5/3M0tzPLPKzPLK29nf+J6r1HMEqB+i03irwdZ+F73U4PFXh+a71K+d55Ztd33&#10;CutvdJ5SRb9qRfPE29PvNK9Mv9E8L3HgH/iQ/Ebwdo+q2fhm4t7O4vvE2+4nW6+z+bLLud2+1PAk&#10;qLF/BvSvzsptHtSPqx9u+P8AXvCGiftLfDSz/trRpvCjaZdaRfX1jrH21EgnuLpPNuLhnf8Aeusq&#10;Svv/AInrJ+MXxO0bxb8MvBup211oCvf6/E9ztvpX1DdFe3rfvYmbbFEi3Cvv2ru83/Yr44oo9qHs&#10;T9AL/wAeaB4tutT0VvGOjI+qLdWUE1xqcXlLLO/iJUd33/Kv+kW/z/8ATVP76Vu3N/4M8Q3V35vx&#10;B8P/ANmNOmi/ZLfXfsr3Uq6glx5qOr/LA6Oiean996/OKij2pHsT9INH8T+C7/4p2l1P4o8KImlt&#10;LdRW/wDb/laevz6V86Osv73YiSvEj/xRbn+49cD4u1rwd4b8c/ABINa0K+021ubprm5TWmun/e29&#10;kiS3rbt0Hz712Lt2rF8v3K+HaKPahGgfobD480Ww1yK8l8UeF9NSw1FNNa30zWN8UXlahobfI8r7&#10;ni2RS/vf4vKetDwr8VfCr+E9EnbXPC73dhPp0V9cahqrpcKkr2X+qiVtkv8AqG3M/wDqvK/2q/OK&#10;ij2oexP0KTx54X1jWbvxbF4o0SztL/Vvtv8AZz6nFvgee309tiJv+6j28qf8ASvir4u23/FZXuq/&#10;21aa3/a89xe77efzXi/0iVNkv+18m7/ddK4qiolLnLjT5AoooqDcKKKKACiiigAooooAKKKKACii&#10;igD6Cp6VX31LXy5+4xJt9OqvU2+pNoyJaKZT6g2jIlp++q/3K0/D1hFrGt6fYyz/AGaK6uoonm/u&#10;Iz7d9Ryl80YQ5yvTt9e2+Ifh/pWv+KbnQNN8H3fhy10zVZ7OTW4pJJxLFFCz/vFnZYvM+Tfv3xrs&#10;rWuf2cdAtbX+z38Q3Av/AO050+3JZK6fZotN+2fcWf73z/wPW31Op9g8hZ5ho/GfP9Fe23f7Otgj&#10;2psvEl1eRtNAtyG01Ymijnsnulb5p9v3U+bcyqv96vOPiR4K/wCFf+KrrRlu/wC0YIkieO62bNys&#10;iMv3WZf4/wCFmrGphalL4j0sNm2FxEuWlI57fT692+K37PNl4Z8Sayunah5NtFYT6rDaQxebCsay&#10;pEsXm+b975vm+X5asaD+z/oOi+KbKz1zW5tRa6nvrWK1SxZU/cQbzK7JLu/iT5f9ml9Sqc3KZRz3&#10;Cez9pzHglFe1aV+zpDq5Mtvr8v2K7sYr2wuJ7KOLzN8UsuyXdP8AK37p/li81v465zxv8JrXwn4Y&#10;fU7fW31GeBrNbm3a08pV+0weau1tzbvu/wB1azlg6sI8x10c9wdWXs4yPOt9Pr3Dw38BtOi1i1F5&#10;ftqgg2rqVk8LQKrT2Us8XlSq3737vzfd/wCBVSP7O7SaPpc8OsSf2jfrIiafJbLv89bXz1i+WVm+&#10;Zfl+ZVfdt+T56X9n1+XmHHiDBc3LKR4/Tt9exn4AWdtJqMlx4mK29g1zFcvBp+5t8Hkb0X96u75p&#10;2X/gNYHxP+FNv8Po4pLPWJNXX7ZPYT7rTyNjxbW+X5m3L81c1TB1Ix5pHZRzrCV6saVKXvSPPqfX&#10;oXhj4SReING0CT+1podS1qTbZwJYu8Cr9oSD97Ju+X5n/u7f9r5q7SL4E+HrCHVba614XjMbNLa/&#10;tEilltZZbp4GVo4p9v8A4993+Hd8tEcDXmKrxBgaMuTm970PC0en17Fafs/2LTRwXPicQ3SW11eX&#10;KC2jVY4op2g+WWWVV3M397bUF58DLKw0y8lHidLy8jiv7iCK3tFaCeK2dUf955v8e/8A2qx+oV/5&#10;TaPEOX83Lzf+SyPJKfXqsPwht9a+I3i3SRqUOk6dosjbpVVf+eixpt8+Vf738UtZ/iP4PDw54Tut&#10;e/tqK8sYH+zq8UPyy3PnvE8SNv8A7qeZu/3aynga/wAR1089wfNGlze9Ll/8mPPN9Pr07T/grFqW&#10;kadPDrM0uo3MFndS2qWW9VinlaL5W835mTbu+7WjqXwK0rSk1C5u/E1xDpttp66gLr7FFKrbtyLE&#10;zLO67mZfl27v/HaPqFfl+EU+I8vpy5HL/wAlkeQUV6b8S/hzY+HLmzv7F/Ktbm8S1+xfM239xBK7&#10;bt/8Xm10PiL4PaNa6jr15pl0JrG1F9GbSeBl8iWCJZflbzfm+995v++aX9n1+blKlxBhIU4VJfa5&#10;v/JTw6iveNZ+BWnrrWuXNvcva2VjfMIbF0VllgSeKJ9rNL5jf6z7+3b/ALVcT8WvD2h+H7q2t9Kt&#10;xbyx3uoRTp5jN8sU7JF97/Zp1cDUox55FYPP8JjqsaVBfEee0UUV559KFFFFAgooooAKKKKACiii&#10;qAbRTqbQAUUUUAFS2dnPqV1FbW0TXNxO22KKJd7u/wDcqKvsn9iv4C5VfHut23L/APIMif8AhH8U&#10;n/xNepgcHLG1fZxPm8/zqnkeDliam/2T139mP9n+L4P+GhdahFHN4kvl3XcwGfLH/PNfYV7oQBz3&#10;pccccUKAO+a/WKFCOHpqnA/kTG42vmFeWJryvKQ6iiitzhCiiigAoNFMkOEoAbglR8o/OuH+KHxm&#10;8L/CbSvtniDUEt3cfubaI7p5/ZUryX9oz9rjT/hos+g+Gmi1TxMPlkf78Vn/AL395v8AZr4F8TeJ&#10;tU8ZaxcaprN9PqOoTtua4lbd/wDsf7lfM4/OYYf91S96R+mcOcFV82j9ZxPuUv8AyaR9BfE39urx&#10;Z4oMln4Vhj8N6e3yLcOPMun/AO+vkX/PzV85674g1TxLfNd6tqFzqN033pbqdpW/8eqlRXxNfGV8&#10;RL97M/d8vyLAZbHlw1LlGPTadRXMexykVFPoqjGUSF60ND8Rap4YvVvdH1K70u8X7s9rO0Tf+O1S&#10;pjpW8Jzh8By1aNOvHkqI+rPhL+3z4g8Oyw2PjazXxBp/3f7Qtk8q6X/gH3W/8cr7U+HfxR8NfFLR&#10;/wC0vDeqQ6jDjEiIdssbf3WT7y1+PtbXhDxrrfgLW4tW8P6lPpd/F92WJvv/AOw6fxL/AL9fQYTO&#10;KlL3avvRPzbOeCcJi+argv3cv/JT9d/Gvg7TPH3hm+0PWLdbqwvI/Kljf8fmX/ar8qfjl8HNS+Cf&#10;ji40S+3TWTfvbG9K/JPF/wDFf3q+3P2dP2xNJ+KEltoPiRYtH8TN8kXz/uLv/c/ut/sV6H+0P8F7&#10;H42eAbrS32QarB+90+7xzFL/APEt92vexdKlmFD2lL4j89yfHYzhfHfVsZH3Jf1zH5O0ytDV9Iu/&#10;D+rXWm6hbNZ3trK0U8TffVlrPr4vbc/fE4VIc8Bmym1LTHSqERUypqZVmchlN2VLTKoxkRUzZU2y&#10;mVZjKJFTKl2U2ggZUVWKZVmMokVMqWm1REokNN2VLTKskiop7pTK1MJDKa9S0ygxInplTbKY9WQM&#10;prpTqKsyK9FTOlQ1RnKIVE6VLR9/7tWYzLfh7w3feJ9USxsYt8r/AHnf7ipWh4n+F1zpt08U7faZ&#10;fvwQo33F/vvX0R8E/gPrV/ollcrE1nE+955XX533fwf+OpXscPwQ+wXUs6xec8u3dvi+9VxxdLDn&#10;wObSxONn7KHuxPgeb4UXOlLFLeLsvbhf3ETt93/beucufB6w3UqwP5zxL8zy/cr7z8T/AANimvJb&#10;me5kmu523s7r9yvMfEn7Ov712g+47b3+X79dEc4pS+I8GWSVoR5rnx1NpV9YP/oc/wA7/wACN8lX&#10;Yby+hTdeQLs/imSvobXvh1FpSxWcUUdtEjb5XeL52rJ1K80r7Rb219pkT6VF97YvzvXaq9LER0iF&#10;Ori8BL3ZHjsNzFcxbom3pTq0PGH2H+13l0y2WzX+GFF/9DrNhm85N38f8SVzVKEo+9E+uy7NI433&#10;J+7IKY9S02sD3SHZUWyrGymbKDAiqKpaK1IK70ypqZVmIyonSpaKCJFfZTaldKY9WYyItlMqamPQ&#10;ZkWymVLTXqjIh2U2paY9BEiKin0UGRDRT6ZQZyIvuUVLUT1ZgMop9MoJkNop1NoIIdlFTVDUEDaK&#10;dTaDIKKKKCAooooAKKKKACiiigAooooAKKKKACiiigAooooAKKKKACiiigD3rfT0eoqdvr58/a4l&#10;iiot9S1zm0SbfTqr09HqTaMixVjTbOXUr+3tItvm3EqxLv8A77VUq9o9/wD2bq1leMu9IJ0l2f3t&#10;r0cpU5S5D3j4i3PxUsp/CsN5qkw1jTpJdN0uy0+5nlvrrbvV7hU2fMv8O7+LZ/FXOzWvxbfwxqWr&#10;yXWvzRLfS2+oW7rO1xBKtuu5p12fKvlS7dzVtap+0np/i7xHHq3ijRLnUbm0vrprOdJ03xWs6N/o&#10;7Lt2y7G+Zd/y/eVqk1L9pezv9RSePRrmKL7VPcPF56fP5umpZ/wqq/w7vu16EpU/5j5CjHGRUY+w&#10;ichpo+K1pOlzY2niuOVY4rxWitp/9XHF5SS/c+6q/L/d20mq2HxL8X6DbpfaH4h1eyll+3rfS2M8&#10;vm/ulTdv2fMvlKtdf4c/aO03TfFl9rl7ol3du62K2qGeJ/K8iLymX5lZV3fe3J81Lpn7SsOnXmmy&#10;DTLlorOTR22/adu5bSKWJ1/4Fu3Vly0nH4ju5sZTlzQw8Tk7LVfiir2Wo2reJz/aEsjWl0kU/wDp&#10;LMn73ym/i3KnzbP7lU7vWviBb+KIYrifXofEMDS3CQypKl1EzJ+9f+986J81d7pn7Rek6PoGj6fa&#10;eH7mKWz2tK3mRfMy2ssH39u7/lru+dm2/dWuRs/ixBD4x8P69JYyumm6KultF5vzyutq8G//AMfr&#10;GXs/szOmgsRzS56ETYsH+Ls+narrKX3iCF53td0MvnrLf+YrLF5SbPmXajf8Brmv7H8e+I7SeL+z&#10;Ne1G2dILidPsssq7FXbE7fJ/d3bf9mu60b9pL+yNQ8QSS6VPc2ms2Vjp0tu0/wByCCDyJdv91n3/&#10;AC0uj/tEWuiLoiw6VdmLTWsP+W6fOltbyxf+zbqJexn9sKUsbS5uWhE5Z7j4otElhJH4nddAi83y&#10;Hgn/ANBVkf5mX+H5d/3/AOGt/wAHeIPH8mjWPjBVu/F2m6FdtFBayyzypZyxxKyXDIv8KK396tHw&#10;1+0LpOkQWj3GhXNxe2tjb2S3HnxPv2RSxP8AeVtn+t3bk+b+HdsrA+GXxisPAfhyGyudNvby6tdQ&#10;l1K2a3ufKid2t/K2Srt+ZaiPs4S92qVKGJnTl+4j/XxGTqUHjjRre8bztTudOK/aru4t45/s6/aU&#10;ilfc7In3v3X/AI7VrSZPiBqtsZBbaveWGr7rcXVxBO0Unnuis6ts2szbVWpPHvxeTxl4XTSLaznt&#10;D5ttKx835W8uzig/9k3f8Cr03Svi54f8MeA9G1VLmK/1yOLSrdtPiu2+7aP/AM8vK/dNt/i3N8zf&#10;LURjSnL4zWpUxNGhC2H96RzHhjR/Gb+Cp/C+l6lbLpd1f2cq3InnVd09x5SeV8v3fNX5v+A/xVkW&#10;sfxA8bx+KL9dbudSfQI4pLvdcu7MsUnybf72xhu/8erSHxv0my0y00zTtM1G3s7f7H5U0txE0v7i&#10;6afd93bu+b+7XO+Bvi1P4Dl1uextmmuL+6ilXzW+Tasu90f+9vV9lROVPmjDmN6WHxfLVq+yjzfZ&#10;/DmLGs2/xB8I67e3rXWpzS6K/kS6pZiV4oPN+dk83Z/Fu/j/AL1NubHxy3hKz8R/adRvtKvUukkn&#10;h82Xytzp5vmtt2rub/a+auu8T/tE2uv6N4js4dImsWvpbn7O6tA2I50RWVt0bN/B/Cy1g+H/AIv2&#10;Wi+BLTSP7NuptRtbO8tYJftK/Z3W6dd+6Lb82zZWUvY838X3TWk8d7KM5YePPzf+S2OcTXPGHhrW&#10;59WebVdL1W5lkgmun3RNJL8u5W/vN935f92uh1uLxRfeD49BvtKudKist2rT/bYbnzb6WRlXzfm/&#10;4D/dWj4lfFXTPGbWsmm6Xd2Lrqk2rT/aLlW3tIse5V+X5V/d123iv46aLZarZ3Glaet9dSWavc3D&#10;GJN0/wBoin2N5Sorf6r738W/5qjlpe9D2prVeMfsJ/VVzf8AyOxxieFPiPo0WjPFHq8V3erstrKK&#10;OdZ4ooG3JvXZ8qoz7lrSvtS+LOm6xfWEeqa9c7Lv+z5ru1aVoGk3bdu77v8AF/49WpN8edFmt5bF&#10;dJ1X7BOt15rter9oRpZ0n+Rtv3d67al1n9pOHUbK78jSZraeS7lljw0TI8Us6yurO0W7d8v8LL/4&#10;5Vf7ND/l6c7hmc5+/hYy/wDATzvXIfE0nir/AIRrWLub+0Ib7yPKnZtiy/LFv/75Vfm/3aueJLfx&#10;z4cvtSsdR/tVBunkndopdkqt+6aX5k+ZW+Rd1J4i8VaHeeM7TxRp0d4biXUm1C5t7qRW2r5qsq/d&#10;X/arrtU+N+iaqt7ZPo2onS75bx5918rXHmzyrL8jbflVfKX/AL7rjjGj7/NVPWqvFRjR9lh+b3fe&#10;/wARyVv4l+IGoXd1okN5rtxeNI0s9iqytLu+825arroHi/xlcWEV3b37xTXr2sV5eRS+Qs8jfMjN&#10;s+9v+9W3D8UbCTxr4r1W6sbv+zvEETRNHazbbiD94snytt/2a6K2/aBtbbTtPgXSbhHtblW+eaKX&#10;zYFuvP8AmleLzWb/AIF/tU4xoS/i1SpSzGlrhcLH+onnenfDTX9S1K2tU0+e3gu7l7WC/nglW1Zl&#10;3/8ALXb/ALFJqPw+vLDw2+srfaddxRCIzQWs7PLbeb93d8u3+H+Fv96vSLH4/aRp2mWcMOhTpLFN&#10;HPI/mL8zRvL/ABbd3/LX7u7av8FeXal4la58K2WiweZDFFcz3U6bl2ys23Y/3f4FVvv1lOODhH3J&#10;HXha2bVq/wC9jyx5jAoooryT7EKKKKACiiigAooooAKKKKoBtFOohhaaVYolZ5XbYqIv3qa1E2qa&#10;uz079nn4Pz/GDx/b2JVk0ez2z38p7x7vuf7zfdr9PtL06DSrCCzt41iggRY440XCqq15Z+zV8IY/&#10;hJ8O7a0uI1GsXmLm/k/2z/D/AMB6V7BjBr9UynBfUqHvfFI/kzi7PZ53mEuX+FHSI6iiivePhgoo&#10;ooAKKKKAI2OBzXyP+1P+1P8A8Iy1x4S8IXWdX+5e38X/AC6j+6n+3/6D/vV0f7Wf7RifDfS38NaD&#10;Op8S30eJJkP/AB5xN/F/vN/DX59zPLNK8srM7s29nf7718hnGbex/cUPiP2PgrhL68/7Rx8fcXwx&#10;/mGTO0zPLKzO7vvZ3aoqlplfn929Wf0MoKmrIbTKfRWghlMp9FWc4ym06irJ5RtMp9Faxkc0iF0p&#10;tS0zZQSNR2RtysyOvzrsr7b/AGVP2wHuprXwd44uybh/3Vjq8r/f/wCmUv8At/7VfElFehg8ZUwk&#10;uaJ83nWS4bOKHs62/wDMfaP7evwQQmH4i6PDkYSDVFiXr/zyl/8AZf8Aviviavtz9l79oO1+Ivhy&#10;f4XePJDeSXVs1raXVw3/AB9RMu3ymb+9/davlT4r/D+7+F3j7V/Dd3ucWk+Ypf8AnrF/A3/fNelj&#10;406q+tUvhkfN8N1a+Ec8pxvxU/h/vROOplPorxT7XlIXptS0x66CCKin0VZjIhpuypaZQRykVM2V&#10;NsplUYyiRUypdlNqzEZTHqamVqRIiplS7KbQYyiMplPoqzAr0VLUVakDKKfTKsyItlMqxUWygiUR&#10;lN2U6irJItlfQH7K/wACl8f38viHWrZptEs5VSCF1+S6l/j/AOApXi/hjw3eeLfEen6LYxedd3k6&#10;RKtfq98PvAOm+CPCGkaHYx7LKyi8r733v7zf99VnUl7p4WYYr6vGxf8AD2iLZ26RQQLDF/CiLUWv&#10;I1hE7bV+Za6oXMaRbYF37a5fxVfref6NLA6b1+/tryqsfdPk6NWU6p5FrF+00772qlN5Vza7W/u1&#10;L4h01ra93QPvSsd90Mv8VcEYn0MjzX4keG5blXeCLY6/7NeMv4Gub+d2+0tZvu2RO619gQ2EGpRb&#10;pa8qv5m0HxRFLa/PaXE7RSwunyNX0OCxPJH3T5vH0Iy94+Z/GHhK88PWH/Eza21XdLtV4V+da86u&#10;fsdtdboP3KIv3K+pfi14ei0qV2ig/wCJZdL8yf8APLcn36+XPGGjtpV+6rX09Cp9Ypny0ObD1eeI&#10;UVX02bzrfb/GlW3rzZx5Jcp+pUKkcRSjUiRUU6m0jUhdKbsqxsqHZQc5FUVWHplakyIqhqbZRVkE&#10;NROlS0UGRX2U2pXSmbKsgidKZU1Meg5xnks+/arPt+9sprwtD8rKyf79fRv7E+mrrfi/4gaQy731&#10;TwVf6fEn/TWV7dE/8e2V7l8af2ZNH+J3jHWvFN5caxCZbnTrO3lsYE+xRRfZ7K3/AHsrp8srPcIy&#10;r/diatY0/d5jy6mJjSqezkfn1soRGf7qM/8AuV9R237M3gK2XRNM1fxHrNn4l1m5gitrdIkeJk8q&#10;3e6Tds3LLuuH27/l/dPv+/XYfBb4M+HPBmnRauuuatbeJfEOjwPpyJFE0USsmny3DtuT7yPdJt+V&#10;l+R9++r9nIiWLp8p8VPTNjbd235K+yvD/wCxzoXjXxXcNcaj4kv7e9Vr1H0yCKW4f5LdJX2bNu1L&#10;i6Td/sxPWxrfwW8C6xo2n6VqGr6/pXhrSLGzutTt9PtrVHe6WyTfKnyfeff/AHvvPuo9kRLE0j4a&#10;dGT7y/for7D8W/s5eHP+Ea1L+3PFGt3OoaDpN1ZaFFDBb+UzQPqVxsl+Tdt/0J/9rdL/AHK5n4O/&#10;sr6B8QdD8P61eXWvzWl/a/aJbTR4klu5WT+0Hlit02fM3+ixbf8Arr/FUckiPbUz5geFtu7b8n9+&#10;hEZ/uqz7a+r/AIXfs6weIdW8YeA9V1PWbnTNI8Utbtp+jRQfa7xoLW9ZHi81P9btT7m/+N/k3bK9&#10;S+Fnwm0fWZPDfhjwnfarZtfaS9hfw6hZxQebO1vripK3yb1dNj/xL/tVfs5GNTEwgfn26Mn8P3qP&#10;JbZu2Ns/v7a+zdZ+Cnw78d6L4CWC+8Wyy6XFFay6fZWaS3F1psuoakkXlJs/4+nlTb867V31u6v8&#10;DtFXS08Eatr2sWPhTRpbqK5+zQW73cqWsutSo7bk/wBb/o+35Nq/O9X7Mj28D4Q2Ns+7RX2vN+zB&#10;4R1K1TSNV8Va/wD2VYSz2ugJDBBvSWe4uPK835Pu/IjN8/8Af2bK81+Cf7MekfFDw/4f1We81fZf&#10;yvbyxacqSytPFcfOkSbPvfZ97r/tVHKHt48p83ulMr7D1T9kDwJ4fa6tNU1fxauq/bkuINPtrGJ5&#10;f7Ne9t7Xa0Wzd9q/esm3+9s/3a0tS/Yk8GJqV7pFtrXia28QNqdulnY3cEDvFZtcWUTpLt/5b/6e&#10;n3Pl3RPR7ORHt4HxRRX114U/Z58M6f8AFb4lfD+6j123ku9J01dHOoWcX2uz+1Xtl/r1/hlXzUVt&#10;n+3XTf8ADFvww0fVL2DxDrXjbR4pZ1lsbSazgS7SD/Qt6XCt92Xfe7P7v8X+9HLIiVeJ8QojO21V&#10;Z/8AcWjy2+9tr7t8Dfsxr8Il0/VbO+1uHU9Us/sl1fXFqiW+9r21eKWy3J82xPv7/wCJa4TwJ8L/&#10;AA78UfhfqWi6zq+qW2vxeLtXuNPe3ji8qfalk915v9391u27P4qv2RHtYnyXsZ/urRX2h8N/2e/C&#10;HgaW91y81jVvts+k6la6ZbosTo1x5Wqo/m/7PlWqfc/if+5XD+Lf2cvA/gvwV421zUNa1vzdJlur&#10;XToovK2TzrdvBF5vyfd/jejlD2sT5p8mXyvN2t5X3d+2m19u/AcahqX7HGraKniXTU0e8bWftPhS&#10;VIvtd+ypa7LiJ3/59/vvtb+Gvm/47fCvT/hXq+n2enXNzeJO14jNd7f+WF7cW6fdT+7EtRyBGpzy&#10;5TzKiiioNwooooAKKKKACiiigAooooAKKKKAPdd9Pquj1Lvr58/aCWn76iooLjItUVFvp6Vgaku+&#10;tDRHX+2bLd9m2eem77X/AKn7/wDH/s1mVoaDZrquuafZysyRT3UUTun+09H2wnL3D7C8e6Hpnj7x&#10;BocviCe0fa1/N/Ylxq8FyrxKibHtZYGiZo/7sUrJ/H81cZ4n+HXw40ttU020tLZ5Z/7We21Aam++&#10;DyEia3T7+1t+9l+fdurnPFv7Ml14fiuFS9giuJfEn9kWL3F/FLE8HlSvul8rcyy/L93bu/2Kz9e/&#10;Zu1fw34I1vWbyeKG40TUGt76Z3/0dYvKgeLZ8m/czT7dv/oNetLmf/Lo+Oo+xhGPLiTY+M/w78H+&#10;FZ/CcWntbWAuLuS11N7S7+0J5S+Vtl+Z3/hZvm2Lu/urXaHwZ4N8M3OrRwwWWkPeafe2v2SLVFuU&#10;urX7Va+Vcbtz7Gdd3/fHyqtebePf2a9Z8M+LtS0jT5Yplgie9tra4l/0iW181IlZtqbfmdvlp+r/&#10;ALOeo2OiWjW2qWF/qqtefblt591vF5D28Wzds+/ul/3flrm5ZQlL3Dv5qM6dKMq52uteCPhrd2eo&#10;W2n6XY6bd7b/AMq7/tiX5Xgulii+87ffV23f+O10rfBbwNFratFoWnX1nBp9w1zYDWXidp1l2xLE&#10;3n/xfL8zt935tq/drxPQfgpPdfEPVPCF3qVpc6hZ6fdz7tPuV8rz442ZInaXaqfMvzf+h1uTfs06&#10;vd6rouj6bc2n9r3OkxXs9vcXKyq0rNKu2Lykddvy/e+6v96iP/XozmoQfJ9aNf8AZ48P6D/aP9pX&#10;tnZXOq2GuQRMlxqHkJYWvzbrhPn/AHvzqq/xV6H4QtPDVrL4Qma4t4bOK606e31B9SV2up2d/tET&#10;QbvlWLzZfm2/8CbdXmFh+zjJcat4QV7qRNP8RWPm2yb1+0Tz/ZXlfauzbtRti/8AA65L/hViHWH8&#10;LHVbSLxbFfNBPC0rPbxIsW9/upuaXduTam77lRHmpR5eQ2qQo42pKUcQexeG/BXhmHWGXw5c2sej&#10;te6c73DajtefTmil815dzfK3m/JsT7tWIvBngXxNo4udVljvLqz0WwiVIbxVe1i8hv3vzSqu7dt+&#10;/u/3fnrxvTfg3dnxR4r0LVtRtdNvPD2nz3shZt6StHs+Vf8Avur/APwzz4jhgsruXUNHTT57OW9+&#10;2vdMkUUUWzfufb/01X7u5fv1nzS/59Gzo0+b3sUafxI8OeENO8GTNotjDbalZy6fuuEvGlafz7Pz&#10;ZflZ9vyyf3a9B1zwZ4P8V6r4WubYWWpy/YVTVUuLxonSVbOJookRWXd/F/EvzLt3rXlH/CgfE/ka&#10;3IJtOdtH/wBfEk7M7L8j+au1du3Yyt823d/DWb41+E+reBZ7SO7utNvPtF3LYb7KfzUinidVZH+T&#10;7/zVz+9D3pUjuhSpVeSlHFe9739fqet+Ivh98O9K/tW0gtIZpJW1P7LdjUm/cLHZxSwbVVtrfM7L&#10;826tfxP4I8IeIB4v1m7NlNdMu+0uIrz5laK3g+TbuVf7/wDC27/Z215bqP7OniDSbeeWbUNHufsw&#10;lMsNrdu0zeU6LLt+T+Dclbuofs/wR2V+tjPdzanFLdRQWjujbmivYoEVm2/9Na197/n0cUnQhy8u&#10;MlzG5P4R+HX2vxDNHo9tFbaZeXlvBbpqUreesdrLKr7t/wDEyr92jUvA/wAP7ydls9Pt7HyjKPl1&#10;GVvN3aa06/fb+GX5f/Qq5uH9nHUtNGoNrOpWlv5BgECws3+k+bP5T7XZPvKyt/B/47VR/wBnjWZp&#10;ZpItT0m0gErhUvbx/OSLz3gRm+T/AJ6rtrH95/z6Ovmw3N7uMl+JqfFHwNonhjXvB9lHotraQ3Dr&#10;/aFxYap5sU7M6b0TdK3lbF+Xe+1d26uu1D4UeC4PEc0VpY2N9O1nBLHosuqNbFVad1ldm8xvnSL/&#10;AKaf7VedxfAXVbu0tHiubSxl27LxtQudqeb9qeBETan99KyvC3ws1DxHc+IdNjXZqum3MFqqeaqx&#10;ea1x5XzVl70JfwviOyKjOlG2M+H4vv8A8R6PD4I+HfkRWcCQ3H7l7kak1626XbqKwIu3dt+aJt3/&#10;AI9T/wDhA/BOo6B4xvYNOtbRbSW8t9PeLUJZZVaBV2bt0v8AF838Lbv9muZ0v4AzpcXcOq6vbRz2&#10;uoWNn9li3K0n2l9v/LVdyt/vLV5fgAv9p+EWe8ki0jW0WLc7/vml+fd5XyfdXYn3/wC/Ryy5f4Rg&#10;q1CE/wDfJf1qWfC1r4Y134YaPp2spClxFa6ndRXgudrQMu1k+Xdt+b/aVq6rWfBng7QLjVLLRXht&#10;4r7TZYvOmvFaKeL7VB5Uu7zWZdy7/m+X/ZX71ebeHvgffXllYanfXMH9kXkE7pLZS73WVbd5VVty&#10;7f4P4WauT8d6FZ+GddW0sZ5LmJrSCffL/eliVv8A2asZVJUaXNOkd8MNTx2J9lh8VL+bl+z8R7Z4&#10;y8F6BoOg61p+gR28F7f2sUf2X7Xz5i3mxPmaVtvy7fvN/tbF+7Xht54Y1Kwsmup4o0gXb86XMTN8&#10;27b8qt/stWNTq8mvXpVvsH1mW4GvgY8vtebmH0UUV5p9GMop9FADKKKKsAooooAKKKKACiiigAr6&#10;G/Yx+E58cfEMa9ewb9L0IpL86/JJP/Av/APvV8+IjTSpEq73dtipX6i/s7fDdPhd8LdJ0xlC6hKv&#10;2q+bP/LVvvD/AID93/gNfSZJg/rGJ55fDE/NeO85/s3Lvq9L46nu/wDyR6mBgUUUV+on8uBRRRQA&#10;UUUUAIWwM15l8c/i9ZfB3wPdaxOFlvZMx2dq7YMsvYfT+KvRLy8isrWWeZlSONCzM38K1+YX7SHx&#10;hm+L3xBnuYpWOj2O6DT4h/d/56/8C/8AiK8TNMb9SoPl+I+04UyGee45Rl/Cj8R5xr+uX/ifWrzV&#10;NTuGu7+7kaSSVv4mqhRRX5ZOc6j55n9a0acMPBU6fQZRT6ZUmgzZTalplBEhtMp9FakjKZT6Kszk&#10;MptOoqzGURtMp9FUc0okNNqWirM5DLaaWzuobmCVobiJt8UyffRq9w+J3iiP47fCyx8VylP+Ev8A&#10;DSpZ6sP+fm2Zv3U//fXyt/vH/Yrw2tXw3r0/h7UXni+eGeJre6h/gliZNrp/n/YrtoV3BSh9mR4e&#10;OwCrThiIfHD+pRMSm1Yf73y1DXOejyjaZUr02rMZRIdlNqWmPWpA2mU+irMZENFPplWSRUPUtRVR&#10;hKJFRUtRVZiMpmypqZVkSIqZUuym1RjIZTKfRVkleipabs2VqYSIaKfTKCCLZTKsVp+GJrWz1H7T&#10;cxRXPlKzxW80Xmo7/wC2lVH3zmrSjSpylI+pP2EfhS15e6l40u4Ve3VfsVjub+L/AJavt/75Wvun&#10;TdK+zRbfvxfw18X/ALLXxovvEmrp4a0rT4LDT7OLzXiiTZt3P8/yV9tQXG1oI0/5at81Y1Pi5ZH5&#10;tmWJlXnzR+EW5gV4PLrivEjz237r5Zlf7tYPxQ/aK0H4b+Kf7K1OLZvg81Znb5P/AEGudh+OvhfW&#10;JUnttTj2P/tVjKlI5sHGXN7xLf2fnROzRbHrl7y2VFdW/hrs7/xho+pWvyXK73+f71cvqrrs3LXl&#10;S5oS98+ljLniZ9ncxWa/N/HXM3mm6frEV3Yr8l2l0t1azf3Jf/s0+Wn+JLxrbS5Z1++i768h/wCF&#10;hQXmrSrLP9mtG+Sd4W+eL5/v/wDAHr0sNSlP3oHlYuUfhkdj4zv7HTdNSz1P/kFXCvasm354v76f&#10;7vyf+OV8k/EvQZbC4u4n+dIm2RTf3l/g/wDHa9Y8f+P755ZdB1eVYdQin2QXCfcnZf79clrDy694&#10;Xee5ZXuIrXfF/f2r/wDtun/AK+kwUalKPvHzVeUZy5YniVnutrq0lVV8q6+StjZVHUk+waXbt/zy&#10;vG+StD7/AM1bYv4uc+pyKfPRlS/lInSmVYdKi2VxH0hFRTqbVmciHZTXSrFQ7KDMiqJ6sOlMrUyk&#10;RVDVh0ptWQQ010qV0plBkV9lNqxsqF0qyD0P4FfGOf4IeMn8QwaZ/aUrxRReT5/lfduref7+x/8A&#10;nls/4HXceJP2sV8SeH/s0/hNP7YgubO407U/7Rd/svlJa+b8uzazO1qnz/w73rwq2sLm8SVoIJZv&#10;Ii82XYn3E/vvVeq5pHnSoUpy5pH0VZ/te239pXuq6h4FtNS1WXxI+r2t3Nef8edq0sTS2qfL95/s&#10;6osv3l3vV1P2ydItorhYPhvHClv5FvpP/E4b/QLdUtUli+58+/7FF87/AHa+ctK0G+1t7tbGBrn7&#10;LA11P/sRL996z6v2kjKWEoH1XrHx+j8AWvw/g1rSrTxPaT+HbyW+0m01HbtS61D7Rbo0q/xJ9nt9&#10;6f3flrjLz9qW2m8JRaRF4RWG4bTorK6u01FtkrrF5SPs2fL8qJ8m+vB7azlv7qK1gXfcSypFEn99&#10;2p+pabc6VqN3Y3kbQ3VrK8UsL/wur/PRzTMfq1I918T/ALWP/CSRXa/8Ir9m+0Le/wDMR37fPi1B&#10;P+eX8H2//wAhf7fy4vw3/aTl8DeHvCnh7UND/tjQtJutSlvLdLx7d7yK8t/KeLeqbotnzvv/ANuv&#10;GXq3DoN9c6Jd6vFbM+mWc8VvPcfwI8u/Yn/A/Kf/AL4o5phKhS5T1vwB+0JpnhLXNTn1Dwct/p9/&#10;rv8AbS29pqL2r2X7q4REil2sysnmo6v/ALH+3XVf8Nnzwul9Z+Ffseuv9oeXUItRdPnb+0Njomz+&#10;D7f/AH/+WX+3XzVTKOaZEsNSmfVH/DauioiLF8NFtnuJZYtRlh1h/NuLKX7a/wBnR/K/dbHvXdX/&#10;ANj/AL4wtb/bDXVbjU2i8HfY4r1bpFh/tPf5XmpqC/8APL5tn2//AMhf7fyeNX/w08UaVof9r3mi&#10;3Nnp/mpE002xNr73TZs/3on/AO+KxNb0S+8Patd6ZqNs1nqFlK8U8L/wsv36vmmc3sKR76/7Ye+W&#10;yb/hE/8Aj1v7e9/5CP3vKeVtn+q/6a/+OUfD34qT/CL4E+EZ5/smqpdeLrjUF0xLrZcPara/Z7hH&#10;2/NFv3/I9eBJoOoTaDca0ts39mQXUVlLcfwJLKjuif8AfET/APfFZ9HNMJUYH3J4V+PGkaD8Gr7x&#10;5/wjmgQ2UWqta2GnRa0/9pRQNdxS/Ytv93Yksv2j+9/u15deftmL/wAJCmoaZ4MWwii8pIrd9TaX&#10;aiy2Euzf5W7/AJcNv/bX/Y+bwbwl4D17x5ey2eg6ZLqVxEqPKiMibFZ0iT73+26UvgDQYPE/jrQt&#10;IuYL25t728it5YdO2faGVn/5Zbvl3f79XzSMfYR+0eoeHv2itM8JfFfxL4v0zwcsNlf2cFvY6Y+o&#10;u32V4Li1uIpXl2bpfntfm+7u31sal+1jpn9pS/2R4FXStKWWWWC0fVnldFZ9Pb53ZPmb/QPv/wDT&#10;X/Y+fwzR/DGp+JNZ/szSLGe/u2lWJYkX5/mdIk3/AN35nRf+B1b1L4deI9HfUFu9Klh+wWcWoXW9&#10;k/dQSuiRP/wPzYv++6jmmRKnSPcrn9sa2mvNM1P/AIQdf7Ygi8q8u/7Wf/SEW4ieL5Nm1diW+z5E&#10;+bfu/wBmud8B/tPweBvB+u6fF4QgvNbvNTutQsdZmvm/0Dz/ACllTytnzb4onTfv/j/2K8Z0rQdR&#10;1tNQaxtmuUsLVr262f8ALKJXRXf/AMfSm6roN9okWny3ls0KX8H2q1d/+WsW903/APfaPUc0g9nH&#10;4T6a1X9tjRbyXVUtvhlBbWkti1vpkP8AbDu9hcN9tV7jfs+b5b9/k/2E/wCAYvjz9rHQ/G1rFYy/&#10;DmKHT3niur63/th3+2S+a8sr/wCq+Te7v9z7tfP6aDqD6Dca0ts39lQXS2Utx/AkrI7on/fET/8A&#10;fFXbbwHr9zdafBFp0ry39jLqVsm5P3tvEkrPL9/+BIpf++KOaRj7KJ6x8Pf2ktI8AfCa48ML4Dg1&#10;LxKjX/8AZ3iabU5V+xxXSIkqJa7NrfIn33f+Kuf/AGgfjTY/GzxDpmo6f4XXwrb2cEqPbpePdebL&#10;LcS3Er73RP45X+SvKqPv0c0i4RjD3gordfwNryeIdT0FtPk/tXS1ne8tNy74vIR3l/74RHrCqDQK&#10;KKKACiiigAooooAKKKKACiiigD22n76hR6fXgyP1+Mixvp9V0pyPUm3MTb6lR6iooLLG+rVheSab&#10;f295Bt82CVJV3/31qlvp++sjb4z0rSfj14n0e+vbuL7E7X+oy6lcpNB8jyyxPE//AAHZK1W7/wDa&#10;G8Wara31nO1j9iv9yXVokGyKXdbpB9z/AGFiTb/tJXllP30/a1f5jl+o4acubkPUtR/aJ8YavPdT&#10;XNzbPdT+an2jyvniSVkldEf+Fd0SMv8AvvUt9+0N4q1Hf+60u23pPuS0s/K3tO8Usrv/ALbtEj/9&#10;915Wj06j29X+Y2jgcN/z6Oqt/iHq0XifWtdVoPt+rR3MFz8vybZ1ZZdn/fVdX4Z/aF8WeE7ezt7T&#10;+z3Szt4IYPtFtu2+Qzsr/wC9+9evLaej1lGrVh9o6ZYPD1Y+9A9Ns/j94ss4tPiWe22WCKlnvi/4&#10;9dsTxfL/AHfkf/0Cs60+LevWvi6XxKUtJtSntPsdz5sXyXC+V5TO/wDtP/eSuFp6PWcqtSf2i44H&#10;DR+GB3Ufxc1z/hL9V8RNHZTXup2rWl5E9t+6ZGTb93/gFdnZ/tK6vcy6g2s6fpt/5thPbxRJbfun&#10;ll8pXeVP4l/dV4rTt9R7erD7RpUy/CVY+9E9Vf8AaL8WXNnfW0/9nzLdNKN/2b/VJKiqyL/dX5V/&#10;74rm9f8AiRrHiVg160AxqU+rfJHt/fyOrN/wH5a5Gn1lKvVn9o6qWAwtL3owPQZfjb4knluJC1sH&#10;na6Zv3H/AD87PN/9BSrD/HbxS0k8iT20Mskstx5sUH3Ga4Sd/wDx5VrzhHp9R7er/Maf2fg/+fR6&#10;VN8d/ENzqV1eNbaWn2qKJGiSz2IrrL5qP/e3bqrXPxn8RXkkpla2+dUVv3X926+1f+jWrgaKzlXq&#10;/wAxtHLcH/z6PQrn40eI7yB4pGttjypL/qP41uGn/wDRrNVGw+JOrWF9rV2iWkzatOtxcpcQLKjM&#10;svm/db+HdXII9PrL29X+Y6I4HCxjyRpHpk/x78TXV+9y6ae+1rVo4WgZkg+zOzRbfn/vM1Ntvjt4&#10;phWyXzLaZLNontllg3JE67vnX/v626vNUqWl9Zr/AMwRyrAf8+j0eb47eJJtNtLPZZbLeNYt6QfO&#10;22B4Pn/7ZNXG6vrEutXn2meOOF1iii2RLtTaqoqf+g1lU+uarVq1fikehhsHhcLPnoQ5SWn0xHor&#10;iPSuPqWoqKk6CWiiioNQplPooAZRRRVgFFFFABRRRQB7P+yX8Ov+E9+LmnyTRb7DSD9um/ub1f8A&#10;dL/31/6BX6XrjHHAHFfN37D/AMPx4Y+F51yeHbe61L5i+0C/Kn/szf8AA6+lABziv1bJsMsLhI3+&#10;KR/JnGmaf2nm81H4afujqKKK98+FCiiigApMc0tU9QvY9Psprm4kWKCJGeR3/hWjbUajztJHzX+2&#10;38XP+ER8FL4V0+bZqmtKyT7f+Wdt/H/3193/AL6r4CrtvjN8Rpvij8RNU1+Rm+zyy+VbK38MC/dr&#10;ia/Js0xv1rEya+E/rnhPJo5PlsIS+OfvSCiiivIPswooooAKZT6KAGVFUtFBJFRsp1NrUgZRT6ZV&#10;mchlNp1FWYyiNplPoqoyMZRGVFUtFWZEVMp9FWYSiQ0U+mVRjKI2mV2fws8Dt8R/F8Hh6Ntk9zBP&#10;5D/9NViZl/8AHlrlLyzn028uLO5iaG4t2eKWF/vo610ck+TnOL6xS9r9X+2V9lRVLRQaEVMp9FWZ&#10;ENFPplWQRUVLUVUYSiM2U2paY9WYkVM2VNTKuJBFTKlem1RjKIymVNTKskidKZUtNdKDCRDXTfDf&#10;SoNb8f8Ah/T7xd9pPeRRSp/s1zlavhKwudS8UaZZ2Nz9ju7idIorj/nkzfx1pA5cR/Bmfd3hLw34&#10;V8H6ulz4XSC2vYtqXXlNvd0/26+gdF1bfcfaGbdCsVeT/D34Hah4e+E2j3uo61/bGqPF5ySoqfuk&#10;b5lXdtT+H+/XYeK/E9v4P+Hk9421Lnytsaf7dY4inKhWvI/MKU44qlFRR4N8e9E074r+JYrVdqXr&#10;fulmf+FN9cI/7KlzYaHK2neJftMsS/KiLsT79S3n27W9c1i2sWaG7ulitWmT/lkjf61/++a9i+FH&#10;wy8S6T8PLjXILSObR1V/stujO99LErur/wDA/lrsjGtOj7WkKtKnh63sqh8a6k/iz4b+Ibex1fUL&#10;ubeyuv719j19J+D/ABa2t+HLeWeXe+379RfEXRNM8eaWjQbbm4SLzbO43f8AfaVy/gazls7WKBl2&#10;V5uNlGrGMvtHsYCMuaUZGx4t1WWHQ7j5Wm/g2JXyfNrzaP40vba5Vkil/g/3q+xZrNbmJ1evh/49&#10;u+ifEm92t8jLvWvSyX97GUTx84jKlKMjoPi1NLrFrb327975SPv/ANpflf8A+LrM8B699v0u9ilb&#10;96sVxE2//aTcn/j+/wD77qrN4hg17wlaLFtSWL5JU/264zwxeNYXGsRL/HB5q/8AAXr6qMeSnyny&#10;sp89QbryS/ZZYmb+FXrXh/494v8Adrn9Vv8A7Ta7m/55Ilb1h/yD7f8A65JXDi/hifYcP/xKpLTN&#10;lTUyvOPsyvsplWNlRbKCSKinU16sxGbKi2VYpmygzkV6Y6VNsplamMiKmPUrpTaCCGmvUuymVZEj&#10;3D9k6z0/WPEPjDQ9T0+C8t9W0eKwd5ZWTyPN1C1i3r/33v8A+AV9ASfD34RaRea3c/8ACFaB4g82&#10;V38rTtTlltLV4IrdniR933Xf73+8618a+A/iLrXw01G9vtDlghuLyzayleWLfsRtj70/2kdEff8A&#10;7Fdb4g/ab8deI7+6ubufT0afd+6t7FYoot0SJsVV+7/qk/8AH66IyjyniV8NVnU5onvvjz4V+Cfh&#10;14N1aLQ10u21uLTNXRkhvGlvp7dkl+e4ib7qp5USrs/v15t+zP8AC/wv8Tvhxrljc6ZpmpeIjrFm&#10;kv2i8eC9gsPNi3y2v8Mv3pfNX+66Vyf/AA1R44vP7Mtr68tnsrW6nlZ4rOLzXSV977/72ze+3+7v&#10;rH039oHxV4bs/Eun6HPBZ2Ws6j/aXmy2qvcWr79/7pv4d+xEb+9sq+aPMYRw1fllE+ldV+G/ww83&#10;UotP8NaFeXGotK8F3o2oy3FvpbwW9vK8UT/xb3/v/wB9681/aQ8GeENK+H0r6L4ag03W9NvrVp9T&#10;SeV5bpbp735G3P8AwfZU/wDH688179pzxxrusy6lPPp6Ss0uyK3s1iii3RJE6Kv8PyIlRQ/tD+Ib&#10;yXWP7Vlimt9RsZbeVIbVPnb7PdRRf7vz3sr0c0TKGGrxlzcx7h4J+GPw00f4X+B9X1XRdE1vWF0m&#10;fVZ9PfUZftd5vt7qX/SIl+7EjxW6ps/vvVPwn8PvD8fh/wDaRt00uG6tPD+sWr6Zo8srbB817F/v&#10;v5UTNL/2yrwu2/aE8Y2fgjTPCcVzaf2VpsVxbxf6KvmukqOmx2/i2ebLs/u73qvpvx18WaVq3iDU&#10;7ae2+0a3dPe32+BNkrNFcRf+gXUv/jlHNEJYer7x9S3nwi+G/h7UrjXJfBljqWn+ffpBYyyypE72&#10;P9oJKn3/AO8llu/+zq7r3wf+E9na+Ktc/wCEa0LRNPtYGsra3vdTlR1liuNQ2Sxf3pXe1t1ZP7vm&#10;189eM/jxdf8ACJeGotK1r+0tbuG1bUNY32flRWst86I8S7vvfIm7f/t1if8ADUXjxLDXbP7ZabdZ&#10;glt53+xrvXzZZZXeJv4W/wBIuF3f3ZXWr5onN7Cry/Ee7ftSQ6frHhTXdVi0+OzltdfaKJYZW2Lu&#10;1K93/wDfeyut1v4eeCvHPjXXdTn8D6TDFLBqlheX19qMqf6VFK+y4iT+K6d/up91VR6+TPH/AO0J&#10;4v8AiRZ3dnq8tj9nuJ4riVLS1SLe6u7b/l/2pXrW0f8Aax8f6C2pNbT6a/2955ZftGnRS7Wlbc7r&#10;u+63303/AN13o5ohLDVeU+h7/wAL/Dea1+0y/DnT7CXRrO1vdW0SK8n+zy3TaVqV15TfPu/gt939&#10;356t6r8FvhT4b+yTz+HtEuZXvtU1KLSf7Rl+1zwLFqH+jvFv/wBQn2e32v8Ae3b6+dfHP7YHxE+I&#10;Xm/2rLpaebF5Uv2TTki3/uriL/0C4lrMvP2qPH9/o39mS3lp9ne6uLhn+xpvbz4pYnTd/d/0iV0T&#10;+F33Ue0iY+wqn1h4b8B+BdEvdQ0XTPCEdn/bzpqUt2l1Lvitf7StU+xJ8/3fk3/3q8E8nw9pX7WX&#10;w30jw9oMGiW+my6Qk7wys/2qdkileV93+1Lt/wCAVyln+118RtN0l9PivNPe3e8S9+exV33L5WxN&#10;/wB7b+6Rtn+29crN8b/FVzrOiaq89t9u0a+/tK1fyF/1vlW8Xz/3l22sVEpRLjRqR+I+wPDHhXwZ&#10;pWnabLpHhXRLzSde0KwtZ9Wsb6f7Q9x/aWmrcRXEX/LKdHldt6P8y+VWrrfh7wr4StfD93feF7bx&#10;PZaz4PsE1GKaeX97tutKt4rd9r7l8r5Zf9vza+T4f2t/iDbNp+2XS/8AQtO/s9f+JdF+9Tzbd0ll&#10;/vS/6Lbpv/upT/Df7YHxG8LXUU9pdaa7xKsSpd6dFKiIqRJ91v8Ar3i/74q+aJzfV6p9MaJ8DfCu&#10;laXZaKug6fpVxdNcaLePaXzXF9dWrXtlsluv4YmdXd0RP4XSsn4r+DPh94k+C2seKpdD0TwxK2i/&#10;Z9HtLjUZUmsHge4l2WqN/rfNd9r7/uLXzlc/tY/ES50TT9Ma+skSyi2RXaWKJcM+9H3vL95m/dRL&#10;vf8AuJT/ABb+1v8AETxnpXiXTtQutNS0161itblLfToovKiV3+SLb/qt6O6Ps+8tRzRD2NU+g/hv&#10;4P8ACb/DHwlof/CD6TfrBeadquq32s30tvaXXm6bey+bcP8A3Yt/3E+Zvu1a8Z+APB02kppEXhyK&#10;G78M2N/FBqaXUvmywNb64yRN8/3Ue1i/8f3185eGP2ufiH4S8NeH9Bs59Lm0zRNy2yXemRS7vklV&#10;PN3J+92JO23f92sx/wBpnxxc6ld3kt5aebeq6Tulmn3WS6R/k/7fbj/KUc0SPZyOx/Zk+Hvhn4i+&#10;AfHtnc6ZpOpeKESJ7VNRvGtbiK12O0str/C0qfK7I/3kR/u17f4t+Evwm0298V2Nj4a0K/uLqKWy&#10;im0nU5bhNJlgstSl3o+//Wv9it96P/E718u/8NGeJdK1L4gf2G1tbaf4tvJbuX7XZxPLBud/nif/&#10;AJZNsldG2fwu9WPEn7VHj/xPqj319c2Xmuv3IrFYk/497iB32L/E6XVw7f7T7qiMohKnLmO48JJp&#10;Xg/9rL4hrLpC6ro+m2uvP/ZksrbLiJbeX907/e2v/wB9Vq/H74S+EPCvhnxLfaLocVhts0uoPmb9&#10;x5upOmz5n/gi/df8ArzK8/aW8Sp480LxnYtbf8JBYWNxaTvcWcTxStPcXEsv7r7rLsuNnz1R8W/t&#10;K+OPG3g3VvC+sXllNpmo30uoXTpZxJK0rS+bs83+FUbftT/benzRDllzHltFFFYHUFFFFABRRRQA&#10;UUUUAFFFFAHtFO31Ej0+vFP1mMiWno9Q76fUG3MS76mqulO31BtGRNWx4YhivPE2lQTrvilvIkZH&#10;/jTelY++ruiWct/rNlawS+TLcTrFFN/cdn+/TQp/AfY3xA+A/hjxbfR22n2dpokVnrV5bz3Fjpkt&#10;g/kRW7yrEnmtsnZ/Kb96n3a89k/Zw8NJ9tibXtSe4lurm3sdsCbE8qwS8/e/99bfk/3qw/E/w3+K&#10;MM/2mfV9d1XUtO119IsfNnn8128p3+0RO33V2RffrmX8DfFZpNVuZbHxCzWE87X0ryt8kvlI0rN8&#10;/wAzPE6fN/Ev+xXbU5eb4T5vD+0hH3cSbvw9+CmneLfhjqPia81W5hu0a6W2t7eJHT9xEsr7/wCL&#10;5923/Z/irvY/2X/Dh1n7NJqeuWAtbGC4vre7hi82KWeVFRFf7jbN259n+wteW+Hvh18Q7GxhgZNa&#10;8OaFqy+bvTzfKn2xPOu6JfvfKn/s1VtHv/ih4lsbrxFp2p+Jb6DTInik1BL6VvKRvmdN2/8A4E//&#10;AACso8sfsHdL29WUp0657NoXwL8OXd94TnvI7i5t7dLC1nh0y23fbJZb24i82Xd/yy2xVXu/2YtD&#10;vbjS3/tqa3l1PUIt8MUSvFFBLcSxIi/7Sbf4/wDb/u151Z/D74labZWUml3OsJqs73VhLp9pPKss&#10;EUGxmRvn+7+9+5VSHwn8U3nh0uKHxCkttPLcRWv2iX91KuzzX+/8rL5q7n/26Pd5f4RjGNfm5o4o&#10;39A+Hfh+H4q/Dm2tXudT0DxAkVw0GoxJ5v8ArXVl2r/u767HSv2YtB1uT7b/AGvqthp88EDxWtxa&#10;p9rilllni+df4l/cbvl+f5lryrwl8P8Axh4i8RalpNvLe2mv+HbNpYrVnZZYtsqr5Sf3fvbqn/sD&#10;4qw/2rq7p4jRrX/QL67eeVJfl2r5TfPudfmX/Z+esY8vL71I66jrc3LHFcp32h/BXw9dMujQ6hK+&#10;rX+lWF1PcXUC+Va/abq3iTyvm3fJueulufgp4am8NafZ2Vtc2fmq8Mt3qdsq3f8AyFLeDd97+471&#10;47L8MviZFqcOnyaRrcN1dQbUiZ2XfFE6fK3z/KqNs+//ALFM0rTPiX411zUNNs31/UdWsG8q5t3u&#10;m82Jlf7r7n/vL/45S5o/D7IcqdSXvxxR0vhXwn4RTxt460+UX95oek6VdMssscX2jzYnRXdF3bfv&#10;b9ldRN8ELHSYtQs4cajau2p5vZbb97brBapPD86ttVvmrzpfhZ41aV5NItNR1F7qzWa8e3Vk/wBb&#10;ubyn/v8A3W/3qtaD4W+Imp29o891r2naTrDP/pTvO6zt5TffRfvb1Rl/3axivsygdFVyl71LEF7W&#10;Phl4ctfi9b+CLTU78eb/AKK93cKq/wClMv7pVX+7udFrprD9naweLX7a51G9iv8AS7dlaaNYvs/2&#10;yO18+eL725tv3fu/8C/hrz7TtF8ZeHfGGg6rd6FJqWsXm28sYtSLS/afk3K/39zVKsHxE1CWe8gG&#10;rxpr9yssi287RJcyTvLt3Lv+bfslrKKp/agdNV15Rj7LEfZ/8mPSLv8AZw0m21nSkgvdUu9Ilgle&#10;8u18iJ4mXyvvKzK0X+tXcjoz/c27quR/AbRfC9t4lF3Je6vdR2epm2l+zL9ni8iVYlZm/wCev8Vc&#10;bLYfFnxQvhuW20/VofIsWg0+W0uJUdoP433O+7+JF/75WsNPD/xMudHe6WPxC9heXnky/vZdss7v&#10;5Xzpv+b5vl3/APAav91/z6MYfWp/Hiono+pfs/8AhTRWv1vtZ1Z3tvtkv+jwxfNFBcJFs/3m315v&#10;deCh4b+K0OhTpJd6aNZ+xpLNFtSdVlRXrUn+HfxBbTtSmvJNV+32sqxS2UssrtLFKrStLu+7t/db&#10;2qGbwF8Tda07T7mXRtWuYIN11a3G3c/zfvWl3/f3P8rVjUjGXw0jvwlepCVquKjI7/VPhJokeoa3&#10;quipNeQBb8R6fdQbtksV5FB8m3+DbLuT/drkvi38OtD8C2jTxXN2+o3WqXkEVukarbxRQS7P97+J&#10;KwrHw98RYLW61K3i1qGG1ga4kuIp2TYsq+az/f8A41+Zv/H6l8X+Fb6Lwtb62/iaHxHbpc+ROqvK&#10;6RTyr5r7Hb5Zf9rbUVFGUZctIrDurRrx5sVzRO7T4BaWl9p+7UL+4sL+KW/geLylZLBYom81t3+1&#10;Lt/i+63y1Lq37Ollaabq62F/e6jqtnfNAtukcUW+JZVXdtlZN/3v4W+9Vb4g+FvF9nL4Yu7LVI4d&#10;Xa2gsLPS9FintfKiZd37p2/1q/N8zo38VYc1n8S4vDeu6PPp+pvBFOt5fTTSyu+5V3L/AB7W+X5t&#10;yVcoU4+77I56VfF1VGpHFR/qR1XiL4EeG/Dlld6lPqup/ZYbTzRbp5TS+b57QbWZfl2/7v8At0Xn&#10;wN8M6RBfte6vqu62ivrhUt44vmitmiV/vfxN5tcRd+EPibrMlpFd22uX0moxb4EuJ2bzVXa38T/w&#10;/K3z0yHwL8RtXEvl2GtXf7r5tkrNuSRd39/5tyru/wBquf8Ad838A74e35ffxsfwMn4geEn8FeK9&#10;S01TPcWlvcNBBdPHt83bXP12HiPwj4hs9DvrzX7m5huLG7jia1vZWdmadWbd/wCO1xleNiIckz7T&#10;L6/tsPrPn5R9O31FT65D1SWimI9PrI1CmU+igBlFFFWAVpeHNCufEviDTdItF3z306wR/wDAmrNr&#10;339i3wf/AMJR8Zre+lXfb6TA9z/wL7q/+hf+OV3YKh9YxEKR4mc47+z8vq4n+WJ+g3hnRLbw1oOn&#10;6ZaJ5draQJBGn+yq4Fa56UcDil61+zRjyo/jCcpTm5yCiiimQFFFFADTyOa+d/20viP/AMIf8KZd&#10;Ktpdt/rkv2VcH5li/wCWn6fL/wACr6E39PTFfnF+2T47/wCEw+L9xYRy77LRo/sa/wBzzfvS/wDj&#10;3y/8ArxM4xH1fCS5d5H23B2V/wBp5vSjL4Y+99x4LRRRX5Of1vawUUUUAFFFFWAUUUUAFMp9FADK&#10;Zsp9FADKa6U6m1qZDKKfsplWZyGU2paZVmMojaZUtNqjHlGUx6mplWZEVMqXZTaswlE9l/Y6Gf2h&#10;vC/+9L/6Keuo/bm+E/8AwhfxLXxJZwbNK1/dK2xflS6X73/fX3v++65j9j04/aD8MH/al/8ART19&#10;7/tJfCqP4s/CnVtGVEbUo0+02LHqsq8gf8C5X/gVfVYTDfWMDKJ+R51mX9lcRUqkvhlHll95+TVM&#10;qxNC0MrxSrslRtjJ/cqKvmtj9STuroZUT1LRWplIiplSvTasyIaKfTKsgi2UVLTdlVEwlEh2U2pa&#10;Y9WQRUypqZVmJFRUtMqjGUSKmVNTKZJE6V1vwi0SfxD8TfDWnwLvlnvF/wDi3rlK+lf2IPBKat45&#10;1DxPOv7rRovKgbb/AMtZVZf/AEHd/wB91cpHnYyp7KhOR9jaak+ieGora5fY+7Z8lfN/xd8bS+MP&#10;FFvpFmzPFE9esfGXxxPoGh3E/lKm/wCSKvmT4Ywz6lq76nPLvfzd9eXOrzxlzHzeAw0aX72X2j6j&#10;/Z7+Fen39nqus3K/abu9umSWJ/uKq/Klek+LvFmu+BNKWz0bSo3giT5fl+RaufCTQm0LTopE/wBV&#10;dRb/APgVdbqtgbj7/Nexho1YYY+MxVeE8dL2nvRPj3wV4M168124l1WzjsEl1N7tdjfwSp8//j9b&#10;HirwrBoOs7YvuPXsXia2awnRm/vffryf4h+I4rq52bVWWL5Wrxq/N9r4j63Bx9rLmgcVfzeTFK39&#10;xa+IvjxDFqWsvcxS75UneJv/AEOvsjxhfrD4c1OdmVEigZ9//AK+IvEl5/p93Oy70utkq/8AAX//&#10;AG697IPtSPF4jjyRief6VNKn8Wzd8nyVCl+1tfyt/H5TpWxpug31zqUVnZ2Mt/cXUvlQRRJvdnb7&#10;mxK7Dxt+zf4/8H6d/aer6DJbROu9k81HlVf9tFr6mpXpxnySkfGUcJXq+/GJ5qjs9q/+7Xd6b/yD&#10;rf8A65JXAp91Nn+5XocP/HrF/u1yY34Yn1vD3xVQop1Nryj7aURlMdKmplBBE6VDVh6bsqiSvRTq&#10;KCCLZTHSpqY6VZhIr0OlS7KirUzIqY9WHqKrMpGr4b8JXPiey12eCWNE0mx/tCVJf4k82KLYn+1+&#10;9SsR0r3v9j/xDfeFfHPiDUNPZUu00mKJXeJX+9qFkj/I3+y9fWnhq18b+EtK8N3mgR3d82iJqNxH&#10;ZWOixBGtZbdJYrW3+Rnl3y/Z/Nf5Pn3/ANytY0+aJ4+Jxc8PLl5T83vEOiLol+ltFfW2pI8EUv2i&#10;0fenzRI+z/eTftf/AGkqXwx4SufFS6w0EsUP9l6dLqUvnbvnVdnyJ/tfPX374Sv/ALTBovhrVYIP&#10;7HvWsrq8t5oFZ3li/sNU+9/vv8n+3XQWX2vVdR1KJtKvY9E1mV28V3GraZFbyy3SppqW7you5Yty&#10;PK2zd829629mjklmD5fhPzF2UzZX6EfE7W9Qv9G8VaKtje/a/EFre/2imraZBa3d1cRafbtE/lK7&#10;+V82xvv/AMCV5v8AsteLNc+HHw38UQW0UFtfJqN756XFqsrpLBaLKn3kf7kqq3/AKj2fvFfW3Knz&#10;cp8r+FfCVz4tuNQgglihezsbjUG87+JYE3On+9WE6V+l+q3Gr+APDVxqFs2yXS9T1m60nZpMUVpZ&#10;rLFqD/un/wCWsu9EZ/4F2JVVbnVfEHjS18J6faLNY2t4uqraWlqm/c3iT97L8v8ACiIn+7sq/ZGP&#10;1t/yn5r1p6J4YvvENvqctnErxadZve3Tu2zZFvRP/Q3SvuL4i+L9QvPgRq3h2VbT+zYvD+xU+yRb&#10;vkstNlT5tu7/AFsrt97+Ouo8H6reaP8ADrwPp+g2upf8izbpFM+lQLbvBK+mvdpFL8zS/M8rM7r8&#10;rO9HsiJYuXL8J+bu1q6DVfBM+jt4a+1XlskWvWqXcUzs6JAjSvF8/wD3w9fo/D4zvvFmo6fc6hu+&#10;16W73di+j6PBLdrcfZ9Vi3xRfL5reVb26Kj/APPJK8f/AGiUsv8AhE/hcuiWrafbJ4nn/tWxljVZ&#10;o2a9l+xK+1mX5FS4+T+9uq/ZkfWZSly8p8ew+Cby/wBZ1vT9PlttSTSYp7iW7il/dSxQfflR/wCJ&#10;f7lc5X6a6td6yukJLp/9oabb/Ztb0qfSbjTImSWKXdK9xayovzROqbnT7ysn8NReNZtIv/EfiqfV&#10;rW7tT4figl83VbGKyaeK6lutL3pErN+6SKW3VX/iWJGo9mY/W2fme6VsP4PuU8Df8JQ0sf2R9R/s&#10;3yvn83d5Xm7/APdr9FfH6a1f+INTi0jQJ7my1HUbOy8YXHiHSoLV/wCzYnuNkuxX+VURE2tvVm8p&#10;Pk+es/442z+Ifhd8ULbT7HVI/G17JaxRpqGmRWVxeRb4kl2RRM23915S/wC0qf7dHsyfrPP9k/Pr&#10;wl4SufGF3qEFtLFC9nYz6gzzbvmSBNzp/vfJT7bwTczeD08R/aoIbL+000pkfdvV2i37/wDdr6t/&#10;ZU0rxGnwe8R6RpVjF5V7ealaa1LcWqSpA62sS2vmv95V815f97e9e0eP9e1O2l1DTLuWe5/4SCzl&#10;i1aXU9KitZbryNNunR/KX/VfPFEy7P4USiNMzqV+WXKfAvxF+ET/AA90u3vpfEejaql03+jw6fPv&#10;eeLzbiL7QnyfNF/ov3/9tK8/r7a/ai1JtB0ay1OLaktl4pguFfb93be6u9d78S7bSNB+E3xV0Oxt&#10;b2/tLWzWK6i0+xiuIkWW3a/t3uJWZPIRJbreuz72zbRyh7b3T4C8VeD7nwr/AGP58sU39qadFqUX&#10;lbvlSXf8j/7VVLDRFvND1XUf7QtLZ7NottpK37263Ps/dJ/Fs/jr7++Eut69qXg34b21jctbf8I5&#10;a2F1bPY6TFe3aJLp979o8pG+9K+yJfn+7sT+7W7c63fTeMIvDVtBB9n0FXvdHtEtVf8A01r2/aL+&#10;D5m823t9if7FHszGVaR+cWpaIlho2lXy6haXL36yu1pDLvltdr7f3qfw7/vf7tZVfSH7Uuj+L7/R&#10;PDWteKNIgsNYia9fW0sYtkUFxPdSum9P4WfY/wAn97fXzjWMvcOmPvxG0UUVAwooooICiiigAooo&#10;oAKKKKACiiigD2KhHqKpd9eOfqcZE1O31XqapNoyJafUO+n0G0ZEu+tDRL9tN1eyvFi857edJUh/&#10;vbX+5WbWr4VmW28TaVLLKsMSXkTs7t8iLvSoKnL3D2r/AIaM1W/vNQk13w5c67ay67LqSW99eNL9&#10;iZreWJIot8TruTzdy/J/B92n6x+0rd6hqSah/wAIu0KRXU8rb7z+OXTUs9m/yv7qb69G8X+MPBnj&#10;fxjYTaTrmn6LpNhq+pxTWEmqLEk15JFK9vqSS/Lv3vtXdv2ptT+Gqs0/gOTwLqmjalrOk3+vy2dg&#10;9s02ppcW76iumurPLLv+5uTarb9u7Z/DXo8sv5j5CNSj7spUDJ8TfHrwtp3hyyu9IEesa/eXMVxq&#10;MUXnxIdumy2r7vNTan+t+4rN91vu/drzfwb430C2+F+r6Jrtolxe2cst1pCLPLFvnnRYpd3lL8yo&#10;q7vvL83yfMteo6Fb/CLUdV1e1uLHw9DFY2dgkTi72+fE1vvumV2uFXzUl+T5dzL/AHW+apPDifCE&#10;LoVjc6b4ZkiYaPFPd3F8yS7Z7WX7a7/vdu5GRf8AdZ6mUZS97mN6dShSjy+ykZek/H3TPFus6rZe&#10;KtNj0LSNTW9lk+0Szsr+e1uyJvii3L80C/OqturL+Iv7Q9nrGo+JbPStM87TLxb+3gu3ldN6z/Z/&#10;n2bP+nf/AMfrq9B8P+BfFnhbUWmfTry9tvD1qz6hdX32j7HttW3/ALrz1b/W7f8AVbmVtq7dtcF8&#10;MNM8Fah8JfEZ1ptJtNdDytBfX0yvKiJCu1Vi82Jt2/dseJZfv/Mu2s5e0+HmNqawl3V9nL3fslC3&#10;+MUd5448YeIL3w5JfWXiCza0ubGK8aJoomdN7+bsb+5/drpX/aahmg10L4SghvNUEsTTw3K/6pvK&#10;SJX/AHW52Xyk/iX7z/LXV+NF+Gvhmx12Pwtc6Xam60K8t4Gt7yJ/tUW+38rcvmt+9/1v3trf7FZn&#10;w68EeFr/AOE39py6fpb3EWk3l7PdXE8q3q3SXCqnlJu2+Vtf7+371Ry1Ie7zG86mEnH2sqX90xIf&#10;2gms9Wmu9T8HfaXm1C/v4N8/zwSzvB/qt8TruTyNu/8A2n+5WZ4d+MdppHxB8Y+IbrwtNd6lrsk4&#10;iS3vnguLBpWfzfKbym+b59u/ateseL7/AMDazokouNQ0C7tLBtUeC9fVd+oRTtes1vs/e7mV/vM2&#10;37n8VZl/YeBHku/GKCBmXxY2ixXX2tmSX/TUn+2+bv8Am/0fcm7d/canKnU/mM6VbDJcnsJe97pw&#10;a/H9rX+xYIvD5gh0m7sJ1ha8+dvs3mrtb5P4vN/8dqW0+O1tJqOi3yeEfO1+zgis/tCajLslijie&#10;JVWLb97a/wAzfN9z+Gu4+0fDBJ5PPsPD2qyu8Vw13cXzO8jNfyxPufzf+eHz/wDjz1574O0zTvBP&#10;x28MX8t7ZW/hyXVDdW119pR4ltVnddzN/D92uWXtIytzHfTWEqRm/ZSvH/yY5bWviLdal4307xNb&#10;QfYbmxWzWNC2/wCa2iiVW+5/0y3V6FYftIRp4ov9TvPDEU9u93Z3ljZW995S2f2ZHSJfuNuXa7f3&#10;a7PQdD+Fc8gfWY/DkOt/Y4vtNlZagr2SxfaJUd4pXnRfN8ryv4mZf7rVlaRZfCe8t9Lsr2HSba1i&#10;i0u4nvUvG+0Su0uy4R/n/u/e2L8tHs6kftBLEYKrDllQl7pyvh/42HSNcs9cufC3277FpVvYW0rz&#10;/wCqaKXd5qO0Tff+Zf8A0Blqa7+N9hr+qWN3e+C4tU1K2uf3Xm3z+U0H2p5/KaLb8zfMy7m3L/s1&#10;6Q174Ou9P0TTdZvPD1rHGtnFeafpmq/6Iq/b5WlX/Wtu+Rt33vl3Vm6Hd/Dea60e5FtoGhXUTWF0&#10;1xZag0TrL9taKVPml+VPKRW/8eo9nUXu85jGrhH7zw8jCuP2o7h7S609PDqLpt5ZxabeW8tyrNPA&#10;nmo6fJEu1v3v8Krt2Vm2Hx0vrC7tJV8Oy7LeWwuNjzt9yC1aJP4P4kbdVb4WaBpGv6Z4pb7NpGo6&#10;pBcebt1q5eOKKw2y+bKrI33l+X+83+zXrXgPSPDuuxWkdtNZakl5HY2Wp/a9Sn+aBbBX8qLY3zN5&#10;u/cnzbf7qrUx9vV+0ddZ4DCylBUP60OA0j47afdeF/ENtqWnr5smnwWttZSy/aIriVbdINzK0W1N&#10;n3tyOrf7VeUav4pn1fRND01tyW+mQNEqbt6O7Sszvs/4Eq/xfdr27RrD4WX97p9pqKaRZ29q2nt9&#10;oiu23zvLau0qy/vdu3zdm77u3/ZrP8V6L4Pu7G807w1Z6HJr+o30ECs90rLbf6PvleIJK6qu7/aZ&#10;f4d1c1anUlH3pHfgsRg6dX3aUo/D/wDIiy/HPQrDwzoFvbaJFf8A+krdahpM00r2lu0SMq+Qsq7Y&#10;t27c33lq1D+0Dpuq6T4jXUNN8jz7GKC20+eTz4rh1i8pd6eVsTb97cvlfd/iX5a534MaL4QvvCev&#10;yeI59H+0OssUS3U6xXETeQzKy7pV/i2fdVv9qu7v/BvgZbrwtfRR+H9Mt5LKWRLW7mWVbrbEm1/N&#10;+0qj/Nv/ANb5Tbkf5W+WrpfWJx5uc468ctw9WdKVKX+L/wAmOM1P9oKG+0A6Xa+GItOtzbXVvshu&#10;VCJ58CxNtVYl/u7vn3N/tVFpvx8nsbfR4l0ZT/Z0cC/8fP3vLtXtf7n+3u/8drp9bsvhtYaqNPsb&#10;fQp7K4udTZ7v7WzPEqRf6KqNv/vf99VNcD4ZuktomnaAib5LdbpLxt+z+zvNWX/W7d3n/Jv/AOA1&#10;m41ub+KdUJ5fCP8Ausve/rueW+J/iH/wk+ipYPZNbbEs03+fvT9xE0X3dn8W6uQR6m1KwbSrzyGn&#10;gudqq++3l81PmTd9+q9fPVZSnP3j9GwdKlRpctD4SWimI9PrlPQjIfTt9RU+oNoktFM30+pNgplP&#10;oqAGV90/sB+FfsPgzW9ekjw+oXawRv8A7Ea//FM9fDNfqL+zV4dHhX4J+FbVl2TS2i3Mn+9J8/8A&#10;7NX1vDtLnxPN/KflHiNi/q+Vww8f+Xkj1Oiiiv0s/mkKKKKACiig9KAOf8a+Irfwl4R1jWbltkNj&#10;aS3D/wDAV3V+R+r6rPrWrXuoXLb7i6na4lf/AGmfdX6DftteLD4e+DD2aNsl1a6jtf8AgP3m/Ra/&#10;O6vz3iOvzVo0l9k/ojw1y/2eEq42f2pcv3BTadRXxx+yjaKKKACiiigAoooqwCiiigAplPooAZTN&#10;lPooAiopz02tTIZRT9lMoIGUU+mVZhKI2inU2tYmMojKY9TUyrMZHsX7H/8AycD4Y/3pf/RT1+pr&#10;8gCvy0/ZD/5OB8M/70v/AKKev1L7ivvMj/3Y/nrj7/kZx/wn5kftq/Cf/hX/AMV5tUtINmka7vuo&#10;9i/Is/8Ay1X/AL6+f/gdfPlfqj+1P8Kk+Kvwk1O3t4t+q6cv2+xI+8ZVU/J/wJcr+Nfli6MjbW+R&#10;0rxM0w31evzx+GR+g8H5r/aGX8k379P3SKinU2vGPtZRGUzZU1MrUxIqZVjYzsiqu92+7srpvE3w&#10;u8SeDvD1hrOu6a2kWuoPstIbr5bif++3lfe2/wC/t+/WsYT+M5J1qMJxhKfvSORplTbKZTLItlMq&#10;Wm7KowlEhem1LTHqyCKin0VZiQvTalpmyqI5SKv0B/Yb8NRW/wANbe4uUjWK8nlnb/aRflSvgGvv&#10;X4IPd6b+zV4f1HT1Z7iCKd2RPnd1+0PVcx81nKlKh7L+Y6H416BF4/1e302GdUhRt7pXi1/4ei+F&#10;fiO0jln/ANHuG2V454n/AGq9T8H+NLv9w02z71W/HPxyi8beEkvJWl+1S/PEkq7Hrl+p1pT974ZH&#10;kyxEKVL2VOXwn6s+FIYk8M6dKv3PKTbTdd1KOEGuR+DniX+0vg94duZW3y/YkVv95VrK8W+IDsmV&#10;W+Za9Wvi/Y0owifA4bCTxFeXMc/8VtdV9Jm2tsZ/lr5j8SeKmmuvmZndPk37vv13vjzxDc3NrKsr&#10;fJXgut3jPLu3fxV4kf8Aa6vMfp1CMcJQ5TsL+8i17RL2xZtiXETRNvr4/wDFXhXULbxQmnsrTRKz&#10;pE6f3K+jbPUmRfvVzSaI3ifxzbwRLv8Amr1cJUngub+U8DMaH9oRj/Mdl8H9B0j4V+FLjxZeWMGp&#10;a3p0Ty2ryr9xlT+CvPPEPi3x7451HRPFmr6hcpb6tKyRWj/LF5W/7mz7tdt8Tr9tH8S+GvA88v2D&#10;+1LxE3v/AApsfZ/4/srqv2m/Cq+EvBfw60zS/nhsn+z7/v7vk+esqNaUqntZ/FI6alKlShyw+yfE&#10;HjPw83h7x5qukbdnlXzIqf3PnrqNny7aPi68V58c9d2t8jai706voMXLnjE8zIKf8eX94i2UyrFR&#10;bK4D60iop1NqyOUZTNlTUyqIItlMepaa6UEkNNqXZTKCCKmbKmpmyrOci2UzZUrpTa1IHWGq6ho8&#10;srWN9c2DyrsZ7eVoty70f59v+2iP/wAASujs/jB4901Ils/G3iSzSJdkSQ6rOm1d+/5Pn/23/wC+&#10;60vhT8LL74rT+ItP0q2u77VbDSmv7O0tF+eV1uIk2P8A7O2Vm/4DR4b+BHjfxBqnh22j8Mao8Ouv&#10;K1m6Qf62KJttw6/7lax5zgqzpc3vnKv458Rv/rfEOqP8uz57yX/Y/wBv/plF/wB8J/cqxc/EfxZd&#10;jUhN4n1mYapKkt9uvpW+1Mnyb5fn+Zv9+vUviZ+y34i0HxLo9j4V0bVtb0/U5ZbK2uHiT97dLLLv&#10;iV/k/gi3/wDfdRW37NmppB4UvtQsdWs9K1Gxv3vLt1REt72BLp/s/wD5Kp/4/RyzOb2mHPL3+JHi&#10;q51lNTvPEOr3935vmyvcX0rvL8iK+99/8aoif7tUrnxnrk15qE8Gp3dml7PLcSxW90yo7y/f/j/4&#10;DXZN+zv8ShO8B8GaosqQQXTo0f3IpP8AVN/wLY9YHiH4WeLPCy6K2q+HtQsP7b/5Bnmxf8fn3P8A&#10;Vf3vvp/33V++PmoFG5+JHi+/s/sdz4q1ua03Sv8AZ31GV03Nv3vs3/x733/77022+Iviywv31CDx&#10;RrNtqDRNF9ohvpVl2s+50379213+eu//AOGa/GE2mpYReHdUfxoupz2s+j7fnWKK3SXf/wCP1zml&#10;/AT4ha4mlPZeENTuE1aGe5sdsH+vjg/1rJ/u0cszHnoHKzeMNeubd4Jdc1KaJl8poXvGdHTYibPv&#10;/d2oif8AAE/uVYtviF4qsItPis/Eus20VhBLb2aQ30qJBFL80qRfP8qv/Fsr1OT9lvxBqq6ld6Ha&#10;ahc6fZ6Fa6kkrxI/2i4lS1326f7n2r/xyvP3+FevaDrfhez8R6Vd6Paa9LEltLKq/vYmdEd0/wC+&#10;6OWRnzUpGPZ/ELxVYXtvc23iXWYbuCXzYJYb6VHif5/nT5/vfvZf+/r/AN+qk3i3XLmLy5da1CaJ&#10;GWVUe8l2bld3R/8AgDSvs/33/v1778Tf2cPDdtNKvw4k8UeI3l821tre6tovNS9ivfIl37f+WTfw&#10;bP4q8i034L+OtYXXTY+GNSvF0Gf7LqbRRf8AHrL83yt/tfK1XyzMY1KU/eMp/iX4v8q3jbxVrbxW&#10;qTpAn9oy/ukn/wCPjZ8/y+b8+7+9XQJ8Wrq58A+K9K1VtS1jxFrbWdu+s3180vlWcD7/ACtrf7aR&#10;fxfLsrV8V/AXWRc6hdeEdB1/VdB06za6vLu7ttj26xPKjM+3+Ffs7f8AfD1zngL4Z3/xG0y+t9C0&#10;vVNX8Qi8tbWxgsokaFtySu+//a/dfL/uPR75H7r4zIvPiR4v1J9Ta88VazcvqkUUV882oyv9qSL/&#10;AFSS/P8AMqbPlqxbfFfxfD4hi1e58R6vf3azpcSvcajcfv8AaiL877933E2/7teteHv2VLxNG0+5&#10;8UW2t2FxqVncXESRQIiW8sT3SPFLu/i/0dP++65LW/2dvFVn4esrzT9B1S8vrXTri/1232q/2BYr&#10;h4v/AGT/ANDo5ZmXtKRwUPjzxHYLqcVjrmpWFvqUv2i8t7S6eJLhvn++i/e++/8A33UupfEvxjqt&#10;19pvvFmt3lw+9/NuNRld/mR1f52f+NXf/vt66Pxz8HNV0fx54j0bQbG91XTNL1OXT1uHXe7sqPL8&#10;/wDtbInb/gFZcnwb8bx+NtN8Hv4Y1GPxJqMSzWmmvH+9lRk3q6/8Bo98XuHO6r4t1zXrfyNT1rUN&#10;Si83zdl3dSypv+dt/wA38X72X/vt/wC/T/8AhM/EP2LVbb+39S+yaosSajF9sl2XSRf6rzfn+bZ/&#10;Bv8Au10Vn8DfH+pakmn2fhPUrm9Z1RbdIP3u7fKmzZ/273H/AH6euus/2VPHX/CPeJm1Hwnrdn4g&#10;06C3vYNOeD/W2u+VZZX/ANlPK/z8lXyzIlKkeaab8QvFWiPE2n+JdWsHgXZE9vfSp5W1HRNm1/l+&#10;R3T/AHXem/8ACf8Aij7et5/wkerfa0ZXW4+3S71dXd0ffv8A4Hd3/wB566LQfgV448Q3rrbeF9Su&#10;YreJri6+zxJvigVImd/+ALcRP/wNKu3/AOz/AOM77xzqGg+HfC2t3wS622dvNB/pDRN5rxb1X+LZ&#10;FK//AAB6PfMvcOVv/iLr2q6Hqemahqd3qSX91FdSy311LK+9Xld/vvt+d5Xbf97/AL7euUr17x58&#10;B774e/D7Qta1Cz1T+09Z+xS2v7hEt1SdLr90/wD01/dJ/wCP0x/2bPHvhy/sX8XeDtd0TSpXfdcf&#10;Y/n+W3ed9n/AUdv+APUcsiOaJ5JTa9ytv2YPEOq2HjPU9P0PXZtMsLqLT9Cllg2PeTy3VvEkT/7X&#10;lXG75P8A4utDU/2RvGFt8ONMuoPCPiO58a3Gp38VzZJGn2e1tbZE3bv4t29/++Uo5ZEe0ifPtFdF&#10;4q+HfiXwNYaLd69o13pVprNt9q0+W4i2JPF/fWudqCwooooJCiiigAooooAKKKKAPWken1FTkevK&#10;P00mSnVFT99QbFiioamSg2jIlqxYTQQ39u15E1zaJKnmwwtsd0/j+eqVS1Joz3zxl8CNBs2i0/w3&#10;rJvr680+68SRXFw+1ItLWLdFEy7P9e+1/wDZ+Si7/ZrtLHTNQgfxfZXfiO11i10p7S1trl4UeVXb&#10;Z/qN7t8n8H9168ti+JviWK8huV1D97b6U2iq/kRf8ebKy+V9z+6zfP8AerY0r46eM9H1PUr+21WH&#10;7XqN5Ff3M0tjA+6dd2103L8vysy/J95Xrp56f2onjvD42Mfckdrf/svarpV+La88RaXZ+bfWen2f&#10;nRTo91LcpuiTZ5W9f4927b9yn6b+zDfXlrbyz+K9Fs5ZfI3W8qzu6rLcNBF92L+OVdn/AALdXD3/&#10;AMb/ABjqsunyT6nAn2C6tb21S3sYIkilgTZE6IqfwI/3Pu03/hc3jHeuzVfu/Z9v+ixf8srh54v4&#10;P+erM1RzUTRUsfy/EdV8JPhlqPiDWNQ0++8RR+H9FTU7XSNRQTyr9sllldUiXarf3G+Z/lWtu2/Z&#10;h1fVfs99p93bTWU+q/Ykt7tZ4tsXmuu7zfK2t9z5tm7bXm3hT4t+J/Beo6hfaXqMKXF/Ol3P5tpB&#10;Ojyq25JVWVWVWRvuMldNov7Rni6xvNN+3Xi3lla3MVxKkUEEFxL5UrSonnrFu+Rmb/4iojKhy+8V&#10;UpZh7SUqUonVX/wF0q4027utI1BZre8/s59HmSWW4TbPLLE/mp9nWVm3RfcWKrN58FvF+haZdeHb&#10;nx2lnoktzZwxae8l4sV1Jc72iTyNvyN8rbt6/wANc94s/aV1/UtZsbjw6W0K1tbeCFYpYoJXlaJ5&#10;WR22wLFt/ev8qKq1zGpfGjxdqjW/n6hAiWs9rcQRW9jBEkTQb/K2Kqbdqb2+SiU6ECKWGzCcffKm&#10;heAdQ8QfEOLwdaPE2pS3z2CzPu2bkfa7/wB7b8lerTfs9eLL6W28P6h4tt4dPtp4INMt737SiNLc&#10;+ayIsTRbon3RNu3KteU3PxK1eXX9I1qCWOz1XTPnW7iiVXll81pd7fJtb723/drQT4z+LEv0u4NQ&#10;trSVLmC8iS0sYIoklgRkiZFVNvybm+SueE6X2j0q9HGVZRlSlH/7Y7Lw5+z5dXkukyXeqafcPPJY&#10;fadKilliuIorptsX73ymX5v9ndtrV8Nfs7PqmtaAdS1u0ubK5msPP0+3aX7RBa3TOqfMy7fv1jt+&#10;0ff23gLTtG020mttXs2tWGpyyQSqnkOzJtXyN38f3ZWZU/grlbH40eMNPu4ri21fbJGlqit9li+V&#10;IH3RfwfwVUvq0TCNLNKvPzS5TtbX9l/xHdWejXf220totTZX/wBIjnVIEaJ5Udm27W+WL5trNt3L&#10;WT4j+BWq6B4D/wCEtW/tL7R2CTRvFBOnmQNL5SSqzRKvzt/D97YyfLWHB8ZfFkcOmxpqMKPpy7IJ&#10;fskHm7NjoiNLt3MqI7r8zVn3PxB1y/8AC1v4dnuo5tNgTZF/o0Xmqm9mRPN27tu5m+XdWMp0OX4T&#10;up0cz5venHlO3sv2e9ZvdI8MX0Wo2bx67zEPLleKL5Hl+eXbt3fJ8y7t1bEX7PTappGkw2eoWFtr&#10;ZaBdQSW5ldIPPt5Z4vl8r+7E27a7fNXD6f8AGbxbpNhZWdnqENtHZsjRPFZQKzbUZE81tu6XarN9&#10;6us1D9o3Uv8AhDtO0rS7Wa01C18gSahLJFPuEUTRfL+4VvnWVv8AWtJt/hpx+rEVYZrzRUJEy/A/&#10;WdHjiXS/FtpcQ6m1rBOunreb3gnR2i3IkXzK+1/l+at3SfgZ4x8PPqOmWnjiDRILt/KaJJ7yBbv/&#10;AEXz/mVV/wCeW/71eaad8ZfF2lyxNbaqv7pIE+a2iZNkSOkSbWT5vkd1/wBqpbj41+MbiWKRtTjT&#10;yv8AVJFYwKif6P5HyKqbf9V8lZ+1oQNJ4XMqnuuUf6+Rs6H8I4JPiN/wjeqa3Clq9g+oxahbxttl&#10;XyPPX5WXcv8A3z/frW0f9nXW9St9Au7TWbRItWbarvFPEy/unlTZuVfN3Iv8O75q89s/iNr1r4it&#10;dbS7VtStbZbWJ2giZPKWLytrrs2su35a6Ww+PPiUXVh/aUtpf6fbMrS2n9n2y+eqxeVtb90+75fk&#10;+bdWUZ4Z/Eddajmqt7OX2f6+yaUH7Pes3Nt4jdb6DdorS+as1ndReasSb2+dovl+V/uN81aN78EN&#10;b1C//s6XxbYX39mSyafK0rTtFZ+XBLOyfMv3VWL+H+9XPar8e/FmoXWqeTeQ21rfSz/untIJXgil&#10;RIniVtu5V2oi/Lt+5WRD8WPFMNzqFwupfvb6eW7uW8iL97LLE0TP9z+6zL/wKolPDQ+EuOHzea5p&#10;Sj/XyNnx18I7nwLoqai2s2GqQefBAyWiyq6+fB58T/Mq/eX/AL5rgq6OX4oeI7uBoZr2OaJvLdka&#10;2ib/AFcHkL/D/DF8v/j1czvrz67pzl+6PosBDEwpcuLlzSJd9PqKnb64pHsRkTU5HqKn1kdMZEtF&#10;RI9S1nI2jIfTt9RU+szaJLRTKfUll3RNNbWNb0+xVd73U8Vuqf7z7K/XrRtPTTtIs7VOFhiWNR/u&#10;1+Xn7POjf2/8a/B1qy71XUI52/7Zfvf/AGWv1OLbSQOgFff8M07U6lQ/nvxMxPPi6GH/AJY3+8mo&#10;oFFfbH4yFFFFABRRQelAHwp+394m+2eL/DuhI3yWVs11Iv8AtSPs/wDZa+T69c/au1//AISL47eJ&#10;ZFbfFautqv8AwFVX/wBD315HX5Bmlb2uMqyP7B4Vwn1TJqFL+7zf+BBRRRXln1gU2nUUANooooAK&#10;KKKACiiirAKKKKACmU+igBlM2U+igCKjZTqbWpjIZRT6ZQSMop9MqzCQ2inU2teYxlE9k/ZC/wCT&#10;gvDH+9L/AOinr9RweTX5cfsgf8nAeGP9+X/0U9fqOOpr77I/92kfzn4gf8jOP+H9RjtuAB7ivy8/&#10;a8+FX/Cs/ixfS28WzSNbL39tsX5Ff/lqv/AW/wDQ6/UQMCQMfSvCv2vvhQPiZ8KLyWzhEms6Qftt&#10;n/tbf9Yv4r+qrXbmeG+sUfd+KJ4XC2af2ZmEHL4Je7I/MCmVbtrOe8uIra2gkubiVtkUMSb3d6+i&#10;vhN+w74y8ciC/wDELf8ACK6U3zbJV3XTr/1y/h/4H/3xXw9DD1cRLlpxP6CzDNcFlsOfEz5T5qSG&#10;W5lSKJWmlZtioi73d6+hvhL+xF43+IfkXetL/wAIppDfNuu13XDL/sxf/Fba+3/hV+zf4H+EcKto&#10;+krLqW3Danefvbhv+Bfw/wDAdteoBcLxgfSvqcNksYe9Xkfkeacc1a/uYGPL/ePIPhR+zJ4F+D3l&#10;3OnaaLvVIxubU78ebP8A8BP3V/4DivgX9q74qD4qfFvUZ7WTfo+mH7BY/wBzav33/wCBNX3H+1/8&#10;Wf8AhVvwnvYrOcRazrW7T7Uo3zpuX55f+AL/AOhLX5d1jm1WFKCw1I9Dg7B18XOeZ4qXN9mJFTKs&#10;VFXzh+qyGUypqZVmRFsplS016ozlEh2U2paZVmI2mU+irIkQ1+h/7Ms7WXwh0Cy2t8tnv/76Zm/9&#10;mr886/QX9nO5sdE+Hui3mpTx2duthA7PK2xFXZWVT+U+azuP+zGFD+zbotz8UPEV9daf50ssCNFv&#10;b5Khh/Y90XW/FkWram0/7j7sKS7Ur6Yttb8O6veC7tNSsp5ZY9i+TOjbqi+320M7ruWq5ZRlzcx8&#10;GsTOceXkMnwvpSeE/DV1pNtu8iBmaLfXB69qX+mPFu+fbXoum3P2ltQVv+eTV4l4kvGTxN5W7+Gu&#10;PEvljGJvl65qspHI+P8A/jzlr59v7l3llX/ar3r4i3Oy3lX/AGa8CvE/fv8A7TV2YCJ7eLl7pLbO&#10;3lV3H7POl/2p8R4rh/n2M9cFNN5Nm7bv4a7X9meTULv4hW62Ss6fP5r7fkVK7cT/AAZSPPw8/e5T&#10;nP2ifE+lfFH416drmmsz2VhfWtq77dv3X+evZf2hksbD4ceBXvJNnm6ruZ/7sWz53ra/aCsPAXwg&#10;8D2sMOhwPLdT/I6Iu/zV/wBrbXxd8fvjlqHxCurSNovsFpBF9ntrHc/yr/G//A6wwdOpiq0Y8vux&#10;IxtSnRwXtKfunnVneN4k8Zaxq/8ABcSyuv8Avs9br1n+GLBrPS081fnlbza03r18TU5qnunrZPhp&#10;UMJHm+KRDRT9lMrnPVlEbsqGrFN2VZmV6KdRVmRFTKmplBBFspj1YqLZVEkNNqV0plBA16hdKmo2&#10;VZzns/7JcLXPjLxFZxa5aeHru40dEgu766+zpuXULV3Tf/e2o9fTeq+M9F8VWulWeg6voGif2zZ7&#10;7PUX1p0l32r27XG5PuwLtil/3q/PfZTXSuqNfkieRiMD9Yqc3Mfe95r2keJ/FctjL4htJreK+W4g&#10;t01r7FFcPs1pvKeVX+VX3Jv/AN//AG6q694z0i51nWLaXxBZfZFW88rZeI6LufWvufP/ANNU/wC+&#10;0r4PqJ0q/bmP9m+98R9/+PPEmmeGL3wfp9j4htPKXXdOSeaLXftr3EH2jUpfNuJd/wDHuilZfuKz&#10;15h4n8c6Z/wmnw0vLzWraay07xJbu7vOrpaxf2bpvz/7K7kf/vh6+T6hq/akU8BGH2j9CPCs+lQ+&#10;JfD+l6v4n02/1jw+qfbpf7f+z291PEtqz+bKj/vViT59n8TW+2meEIdPufiH4d8R3Pj/AE240d7W&#10;3lsPDLa19lt4ntXtYriW4ZWX7jqzrF/E0X8Vfn1UTpR7c5v7Pf8AMfoAnifSNeuvDX2HXLCw/snw&#10;3b6bcwvqKIkrRXWlXTy/721pV/7ZV4P8Y5l1j4l+D9eXXLG50rTX0jT1t0vN7xfJ5ruqfd2/J8/+&#10;1XzpTaJVeYuOD5Jc3MfpF4s8etF42a88T+NvDet+JYldoL7SbyLbFYf2gjWkTuuxfNT97Xhv7MGs&#10;RXnwv8QXlz4ltrOXS5dUvdR0+4uv9Iv1lsotkqJ/y12eVKzf3a+T67Xwt8Zde8H/AA88QeDLGDTX&#10;03W23y3Fxbbri13IiS/Z5f4d6IitV+1945/qXLT5Yn2B4z1XT/Cq/wBkL4o0iZ557h5/sOoq6Mkq&#10;a+6I77/+msX/AAJ0ryb9mezbwD4o8V+Hry40DUtQi1a3smsdQv8A7Paaiv2XUIpYkl/h3q21W/hZ&#10;0r5d/i+WptSv7nVb+4vryVpru4bzZZn/AIno9qV9U5Y8nMfoPofizw54Q1qDV08RWmtaFYXN0kUF&#10;7qqXE0/lXupM6sz/ADNuWWJd/wDFvrP02bw9/wAVRff8JHZXjwWOpSxJca6sSNFdS6k6Sum/9/L+&#10;9iRUf7v2h2r8/aio9qc31L+8fXWl/ELQdJ8f/H37XqFtJC7vqWmOkqMk8u57N9r/AMbeVes3/Aa6&#10;D4kazZ+JP2m7LT9M1DQtHl1Hw7qlrpmo2+tPcRRS3SXTW7yzv/qmfzfufw+ai18S0yj2pUsN73Mf&#10;fT6lY6J4I1DV28e6Xrd29jdaeuopeKl3PPBFrm+Xyt+5d7SxbH/20qxefEuxm1dJW8UWzvL4iSKV&#10;3vl+eD7bL/t/dr8+qKPanP8AVD7r8T69Y+G/h9qFzZ+KNL+0a3o6XEUVjqKtKkTNocTpKqv8rfup&#10;fk/upXZaP450G51TRIFn0+8vdevPENqr32p/YreVrW432++6T7q7LiXb/wB8/wAdfnA6V0Xirx5q&#10;Hi3RvDWlXMFlbWWg2bWVqljB5W/c7s8sv96V9/zv/sVftCJYQ+m/j94ks9e8AaJqa6vptyl/runX&#10;EVvaXnm+Uqvqu/5H2MqpuT7/APsV6XN4zs/GGqXelS+KtPd71r21tXu9TTylllfX0T52f5f9bF8/&#10;+2lfnpTKj2ofVj9JnfRdblliXx7paaUk6aQ9vY66trLcXS6hFcI6P/CrxOi+b/t1LYaxoOpfFWya&#10;XXtJSLS2luF05PEnlaf/AMwr53l839+sXzuqO/zMlfmlRV+0Mfqx9NftYppVn8NPhrY6fqFtqWxZ&#10;bhpk1j7fcSq1rZfPL8/7r5kdFi+XasSV8u1LTKxl75tGPJHlG0UUVAwooooICiiigAooooA9SR6m&#10;qvvpyPXmn6VGRYR6fUVFBZYSnVFT0esS4yJUen1DWn4ehsbnXtMg1OXydPluokupf7sW/wCd/wDv&#10;imbOdivRX2H4r+Ctz4sM2n3nhvTNF0238TLZafDp+kfYriez2NseC8+7Orom9tyStWXB8BPBHgrx&#10;fpM9zBq1/wCfq2k29tY3c6+Sv2mLzX81JYFaVF2bdm2L/b210Sw0jyo5xT5dj5TR6l319P3f7NXh&#10;jUtdt5Xh1/w99slXfpN1LF5sW7VUtd6ful+V0fevy/8Afdee+KvhRocfijwLaeHV1I2niCeW1aK9&#10;uYnm3RXTxbkbYqrvX5v9n/arGVCUTso5pRq+6eS0V9dv8E/C3g+w1rS7LSb28v8AWrXS4Lb7dLE0&#10;tq91dS27LE89qrI3yr82xW/9Cqwn7Nfg+z0/WNMb7XEby0s7y2iuP+P1p/Nul+ywSywRbPNaJPme&#10;L/vr5KPqjMP7Ypp/AfIO+n76+h9C+APg+a10JtQl115dWl0u1VIrqKLyJbq3ld2b918yq0X3K5ax&#10;+Eeif8LT8J+HbmfUprDVNHgv7l7dd8u9rd5W2bYmbbvT+63y7/vVjLDSZ6Ec0oy5uU8jp6PX0q37&#10;LmlwJ4zNyuowpp0E8tlLFd+aiutkk+1v9F/2/wCLyP8AgbUtj8BPh9eeKL3R2fxEn2XVLXSPtH22&#10;D/Wy28srS7fI+6uxU2/+PUfVJC/tij2Pm6ivonSvgD4R1RtKvo5tcisdRFhKtqkizyqs9vcOyblg&#10;+b5rdPmSL7v8LVPefs1aPbad4u2LqX2/TleW0R7j/R0i+ypP80v2XazfP9x/Ibb/ALVR9UqG39t4&#10;fsfOVPR69m+MPwO034dad4WeFr2zutRvJLO7S9l81EZVi+ZW8qL/AJ6v9zcny/ers7H9mvw9ceJ9&#10;Qsrm08S2FtYLKsSXEm59T23CRefB5UDt5e193+qb+H5vvtUfVKnNym39s4aFONSx80U9K+rfDHw0&#10;8Ox/8I1bC2tLyCK5s7eSWWxi/wBKVtXli3y703fdT/2WvNtW+D9g3xx0jwrpNteaxpuqRLLFcQ3M&#10;UH2lWR2aWJvKbyok+b5GVm+VqiWElGJVHPKdWU4tfCePU5K+hb74F+DtOfVb6SHxNbadYNqLra3r&#10;LBdSpbQW8q/ei+Xe0r/w/d210GkfDvwfqXiHwvfwaWYpYItHiube48p7S6Sezlb/AFXlfe/dfe/i&#10;3VH1KQ/7eo8vNGB8u0/fXqdj8KtLl+JFhoXmahc2suhrqjW8Lp9oupfsvn+RF8v3mb5V+Vq9M1b9&#10;n/R/FGu6IlppmqaZEsen2t9aW6pvtYms/NeWf91/rd6/M38X92sY4SpI76md4elOCkvs8x8xb6fX&#10;t+lfBDQNStfDd7BdX99FrsT3UFutwqyrFBbs91u2xM27zfkXYrNt/ham/E34L6P4M0+/j0uHV9R1&#10;RtQa3tE8xdsca2sU7Oy+UrNsV2/u/dqJYSpy8xrDPMPOpGnY8VpyVFT680+mjMl30+od9PR6xNoy&#10;JafUVOSokbRkTUUyn1EjaMiWioqlrA6YyH07fUVPqDaJ73+xXpv9pfHSyk/587Sef/x3Z/7PX6Q9&#10;6+BP2ALPz/ibr15/zw0rZ/31Iv8A8RX3znlq/UMhhyYRH8vcf1faZ1OP8sYj6KKK+jPzkKKKKAEP&#10;UVDO4it5Xb+EGpu9cr8S9V/sTwH4gvg2xrewnlDfRGNZzlyQcjWlT9rVhDuflP4y1f8A4SDxZrWp&#10;Bt/2y8lnT/gTVj0UV+J1Jc83I/t/Cw9lQhS/lCiiisjpCiiiqAKbTqKAG0U56bQAUUUUAFFFFABR&#10;RRVgFMp9FADKZsp9FAEVFS1FQZDKKfRWpAymU+mVZHKeyfshf8nBeGP96X/0U9fqL/FX5dfsg/8A&#10;Jf8Awx/vS/8Aop6/UXvX6DkP+6/9vH82eIP/ACNY/wCH9R1Mkj8xMGn0V9OfmGx554H+CPgv4c6j&#10;dXmh6Da2l5cSs0lzs3SfN/CrN91f9leK9BwFUYFAPvmndKiMYw92JpUrVa8uerLmE4PemSABCadk&#10;A49K8S/av+LR+Ffwovp7WXy9Y1D/AEOy+b5ldvvP/wABXcairUjShzyN8JhqmLrww9L4pHw9+1x8&#10;WD8Uviverazl9G0f/Q7Tbyjbfvt/wJv/AECvEqd/HRX5rXryrVfaSP6qwGBp4HCQw9P7JFTNlTUy&#10;oOsioqWoqsyGUypqZVmIx6iqWiqiZyiRbKiqWirMeUir9EtP+Glpf+FfBr3TeXYQ20Qu7KL5UnXZ&#10;93/vuvztr9OPAqDX/APhvy/uGxi2/wDfFOXvRPls8lKPJ2MS8+GngXxBPv0xbvQNQg+7LaTun/ju&#10;7bXM6j4R+IPhafzdL1lfE1lu+5N8kv8A7NXtun+BofN83aPmrbfSlsAnlr92sY0ZSj758X9cjR92&#10;MuY5rwfaagmifadQtvs13LFulSvBfFt4qeN4l3V9S69eJa+Hbp32hvKbbXxZ4k1L7T4+ibd9xazx&#10;MPhjE6Mrk6sp1GUviLefO6q1eSX/AMldn481hftm3dXmmvawqJ8rV6WCpTOrG1YwiV9bv9lk+2ve&#10;P2MdY02HRvEHnyRJqCyrLG7t8+yvlLWNY3u67q4pPFWq+HtZS+0q8a2li+46V7FfBSxFD2cT5ini&#10;40qvNL4T7F/bX+JelO2lQLKty9vuuGiRldK+L9Hhl8Vavcahc/6pW+5WZ4k17UPEN1595O1zK/8A&#10;HXcaJYf2bpdvBt+dF+b/AH6KdH6hhuX7R6uD/wCFjF/9O6ZYoqZ0qGuE+/lAbspjpUtNegyIaKfs&#10;plUYSiN2VDVimulWZkNNqXZTKsmUSKin0yqMSLZTNlWKi2UEkNNqV0plBB2vwi+EWq/GjxLcaNpW&#10;oabpstva/a2l1ad4ov8AWxRIm5Ef5naVK7DVf2SPGNhFqrRahol+9m1qkEVpeb3v/N2b/s/yfMsX&#10;mpvrI+AnjbSPAfibULzV7lra3lgt0V0iZ/u6hayv93/YievetI/ai8LaJ4Thit9euYbrTpbWVdPi&#10;0pZX1FGeLzU82VP3SosW75Nm7eldtKNP7R4GJqYmFT90ef6r+yRqFt4DuILbV/Dd5rdhqbf6Xb3z&#10;Ol/atFb7Ps/yfN5W92f5axPBn7MeuZbXL658N3mn2cqo+n3d9LE96zS3FvsX9183z28rf7qV6Bpn&#10;xF+EPw90q/j8P+ItU1K5065nlsUl0+Vf7R+1RRRSv/0y2bH/AO+Kb4n+M3w8s9R0m20bxBc6lp9n&#10;qMV093Lp0sW5N9+7/Ls/ge6irflpnB7XF/CeX237Jfi25/tVv7V0KFLBZ2V5bpk+1NFs2JF+6+Zn&#10;3vs/65PXceLf2QrnVdbTQ/C994ZtrezaV/7TuNTl/wBK3fZUSJ/3W3d5su1f+utdvqnxv03wZaQ6&#10;RqmpXfhO+bwXYXCv/ZUV1LPeKtw3lbZUfynlSWL97s+XZWRc/HvwBZ3uny22vT3KPfW97P8A6BKn&#10;lf6RZSun3Pm2fZ5f++KXJAj2mJnI8E1X9njxLpV/4Hs2udNubjxU0UUCRXW77LK2xkS4+T5fklif&#10;+L5Xr1XxZ+zlFZ2v9h6RpmharqF7p1qttrNvqc+z7RFFbyyyxLt2SrL9oXbv2/fp3i/4+eHtT8U/&#10;CPU01+6v7LR5oH1GxXSooP7N2xRW7/Mq7p2/dM+5mb5dq/LXSD4wfCfTdEl0+28X6s/9jWaafpkt&#10;vpjxS3ita28Typu/1TJ9l+6/99KIxgEqmJ5Ynj7/ALJHiWa61WKx8Q+GdSSzuYLWKa0vndLppdm/&#10;yvk3N5Xmp5v92rF/+x7r1hq2mae3i7wdM97czxNKmpv5VrFEkrvcS/J/qv8AR5U3L/ElfQnjb9ob&#10;wroOtarY3PizZqFveWN7Pd2WgwbNe3rb+bLu2P5GxU3Nt2+bXJfD79obwPoPhfQtP1DxZL9o/tHU&#10;URr7QPtv9grOl0rSpuT9/E/m27eU+77j1fLSMPbYvlPAPH/7OHiX4b+Bv+El1XUNHeJb77FLp9vc&#10;u93F89xF5rrs+7vglTdv/u0eDP2ddc8YWGlaius6FpWmajEsv27U7p4ooEZ7hP3r7P4Pssv/AI5X&#10;qfjP4i+Ffi7b67pTa9fXM11Z+atw9nslle1uNVuvnRU8pfklt9+z+/8A7FZnwc+NPhPR/Bfgzw9r&#10;15/Zsthqd/cT6g+nfbUtV+yy/Yn8r7suy4uJX2f3qjljzG/tK/sx3hL9kbU9KuornWtZ8Haraz3k&#10;+iz26arL5unSq+15ZdsXy7F+b/gaVV+L/wCy3q7+I/EWuaDJ4Zg0f7TePa6TpN5LL5UETuifJs/5&#10;a+VKy/8AXJ/9mvSvHPxm+E8xi1fQ/Gd3NdSz6jLc6S+lSojy3Uu/7Q8uz722K3TZWx4G+PGg+MPG&#10;XgKz0/VbvVYYtTvP7T0GLR1iSKzVL3/SJbjZul3pcJ8m/Yux625Y/CcHtK/xHy18Qv2b/Efw3sNK&#10;ub7UNJvPt+ovpvlWN07vburuiPLuRNqv5Tun+5Xo1z+x5Ponhx55/EfhvVdTi1NHV7HUWeKeyW1e&#10;eXyvk+b7jJ/wCk+Inxy8P+OfAnw4s9R1me/+x6nFca1oP9lRKkSxNLvl+0bN0vmrL8ib/l+f/Zr0&#10;bxh+0D8NNSv7ueDxY149lA9va+ToUtqlxusrq3+RVTbEqM8W3/Zf/fojyFylX5Y8x5p48/Yw1/f4&#10;r8R6Vq/hmz0S3ur+4tdJe+ZLtYInuNibNn3nS3uNvzf8u71S1L9lS+8PfDnxhPc6hoF/caathqv9&#10;t2l48tvb2+y9SWLfs+95sSRbNn3tld14k/aH8Barcart1Oea3uvP2p9llTcrW+rp/c/6fbf/AL7/&#10;ANitv4k/tI/DjVvB3izwjpuvLeaLremQWCbNEa1S38htQnt1SJU/5ZSvZJ/tfO1HLAx5sSeH6V+z&#10;3qvjDwpo/iOzi0LTbKz0S3upYri+ZJdUZri637Pk/wBb5Vu+9E/hi/26z/jN+zxrXgDRrjxfLPoU&#10;OmXWpvbrpOmXj3EtkjS3CRb9yJ8v+jyor/xbK9I8JeLfAXjP4N2mlavqF3Dd+ENJtdSW3t4v+Pi4&#10;WW6TZ/up9qt5fk3fLvqLx58QvBfxatfEekW2r3KefEmoQPDav/y6pqs/z/J8q/vbf/vt/wC5R7nK&#10;XzVeY4rSv2ftX8YeD9H8Q2MWhaVZWehRXsqXF8yS6o32i63onyf63yrd/kT5dkSf7tbHiH9jbxLq&#10;WtpeW2p+FNHstS1O6i+yf2jLs0iBftTebLui+SL/AEW4+f8A2K3fB/irwF42+DNvoutahdpd+EtH&#10;g1Vbe3i/4+J1uL1PK+b+FPtVvL8m75Eda6N/2hPhzrGvaxZ32vXNno+sxPZS3yWMsrwRS/2qnm7P&#10;4tn223fZS9wxlKrze6eT/tD/ALOV98PW1vxLZtpcPh+LVk02LTLe6Z7hV2bftGz/AJ4PLFKu/f8A&#10;fSvBK+tP2kPj74T+IXwpuNG8NeI7x3XU/JXRptIii821R3lS6lumTzf41Xykb725tlfJdTL4vdNq&#10;XPy++MptS0yoLG0zZT6KCCGm1LTKggbRTqbQSFFFFBAUUUUAelVNvqGiuDlP0Usb6mquj05HqDWM&#10;iZH21LVen0Fliruj6b/bGrWVju8n7VOlvv8A7u59lZ9XdEvJ7DWdPuYIvOuLedJYodv33V/kSoLn&#10;8J758Sf2ZfEPg2bSrfSdX1bWLttRuNPtbbVdPfS9vlJ5r3ETyysvkf8ATX5Urjf+FJfEi5iv7n+z&#10;ZXWwlZJXfU4N7PFF9obyv3v73902791u+X5q9Af9ozximrzXOkfD46Uj6tPcanDb/bJXnuGt5VlT&#10;ez/uGSJpX2Jt27N38Nclc/tM61c3/wBpbTYX23l1dRJNdTyuvm2SWu3fKzs21E3/AO9XVKNM8KjL&#10;G8vvcoTfAPx9cXUsulQT39vHBEPtF3fQQP8A8e8U+za1x/Asqt/u/N8vzVzkHw41xfFmpeH9V8+z&#10;1LS7CW9ZImin2IsXm/K27btf+8rN/wACro7z9pPV7yJEbSrJNsE9v8jv/wAtdPis/wD0GLd/vVgP&#10;8YNQm8W3uvfYbb7RdaP/AGQ0W9tir9nS33/98JurGUaZ30pYr7UTc1v4DfE7SLO9vtS01vKs1llu&#10;v+JrBK6+V88vypK7MyfeZfvfPuqL/hTfxGnni3WodpIJb3zn1e12KsTpv3S+btiZGlTcrbW+etjV&#10;P2hfEeopqGryeH7b7JqNzq3711l8nzby3iilT/a2IqNt/wBujxb+0/qvi3SbjT/7EtLO3lsLqyVI&#10;p5WSJZ/KZ9iM/wAqp9nTaifJ81HLRCNTG9YROVs/h34x1DxfqHhpLaRdX0vdLeRS3iRJBt/jaVn2&#10;/wAf97+Ot/xb8BfGHhvV9aazjl1K00RtrXySRRSvtiR38qLdubZv+bZu21Vm+LmpWHjnxFr2r+HI&#10;JovEtn5V3pl35sSSxNsZHR/kb70Stvra1b9pvU9Y+2zz+H9L/tBvtX9nXaNL/oC3USRXCKm7a29U&#10;/i3bN1RGNM1lLG837qJn+MfhD4u8Na9qtjaXFxqlpE90zX3mpF9o+zRJLcNs83d8qy1j+G/hx4z8&#10;T6FLr2mWbTaerSu0z30UTt5SbpXRWdGbYv8AEi12V9+0PrOqaJrV5P4TtJYr+W+gi1MefstXu7VI&#10;pUX5trtti3fPWx8O/Hen+DPhje2mvaXfPrGm2d79j36ZLvgivoliR/N81VVWfZ88sTf7P3qfs6cp&#10;C+sYulT+D3jNtvgj4q0HW/DUsUt5vkl813fyNlh5USS/vf8ASP3Wze/yy7flTdWZ42+Gnj6PUfE+&#10;rXyO9u87XFzcTXlrB9q3J5u9Yll+b5GRtq7ttdHoX7SUeq668Wt6VZaVpuqNcS65NbwS3H2+WW3e&#10;33uvmqyrsd/9Uy/fq14n/aGlMXiiLw3oX2nw3eQQab9ouPPS3X/RUg+eLe6/8smaLf8AN8v8VKUa&#10;PKRGpj41PehH+mcnqXwU8U3bfZrT7TqV3BK1vcxXcsUSQOtukrfO0u35F3f8BSofiboHxA0BdK1D&#10;xPB9jW1iTSraa0uYG8pFTcifumZvutu+f7yv8tb+s/HzXr37RpX/AAiNvY6lqkcqzoiz+bdPc2fk&#10;b9rN/GrIyolcp8Qvidq/iewl0rU9KXTXluoNQ+6yP8tqkCfe/hdERv8AgdYyjT5fdPQoyxc5R9pG&#10;JqW3wR8Z2MXm6nBPptokEsqvFcxSurxW7z7GTzf3XyJv+b5l/u1p6z8BfEvhrxL9me8km0+KCdoN&#10;TtXiZt0Vr57o6+b+6+X+/wD73zV1nxG+Oml6fo6waVp7PrmqNLdak93Yy2u7z7LyNzo0rfM/m7l2&#10;bV/76rmNT/aA1ee1/tCHwtaabFfvOt1dJ5rpeStava/fb5dyLL9xf71EqdGPumVOtmNX3uSPKcTa&#10;eDvFOteG5dfiV5tN3NF5st9ErSsu3ftiZt0v3l+6rVvf8KV+IEN5LbNp5haOB55HfUIFiiWJ9r73&#10;83arIzbWX7y7/u0eGPjDrnw08Jan4S/shUknZmb7c0v7rdt2v5DNt3Ls+Vtu6tX4g/HvxB4ri1C2&#10;1LSfsI1Ox2MktxO/+tlin82JZX+VW2LtRPl21ly0eX3jvlUzD2nLThHlK/i34GeK/DGu20dq0d/b&#10;yMqQah9rgi2t5Sy/Nvl/cbE+f5tv3Kl0D4J+Nr7UdSjvml0i3s1n+03D3MTbmgg8/aqeb+9/h+Zd&#10;23dupbH9o3UbfUbi5k0ayuPPvPtbqzSo6t9l8j5G3blbZ82/+9VzUP2l9Q1W8ubu88P2Fzeyef8A&#10;Zrh5599t59qkEu35vm3qn8W6jlwxlOWacvLyxIrD4DeI7Pw/Fq+oXMulXCSukdpbtFLKi/ZZZ9zb&#10;Zf3XyJ91vm+b/gNVk+EHxJ0SN9Q+xFPKjlb/AJCFqzKv2fc3y+bu3eU27b97b81aV/8AtA6vNpj3&#10;n/CMWlt9vnle61BPN2XU/wBleB/vNt+5Lu2JVQfHbXNX1Nmg0iGa4nuJ5kih3M++Sw+x/wDoPzVE&#10;o4c2pSzT7UYnGaV4F13W9Piv7HT/ADrORJ3WXzYv+WC7pd/z/LtVlrfX4I+NGlVV0qH5oJZ932+2&#10;8pVidFl3N5u1WTcu5W+b5qp6D8Rtc8E+FNc8KNaRpFqMkTSx3cf72Lb99f8AgXybq6fxf+0VqXi/&#10;SbjT20i2s4Jbae1VEnkby1llilfbub5V/dfKv3fmrijDDcvvHrVMRmftbUox5Tyyip9UvILzUbie&#10;ztFsbeVt62sTMyxL/c+b5qgrzJRPp6UueBLvp9V6lR6g6YyJafUVFYyNoyJafUO+n1EjaMixRUVS&#10;pWB0xkfX/wDwTwh/4qHxjN/dtrdP/Hnr7fT7lfF3/BO9Mv4yk/64L/6FX2kn3RX6rksf9iifytxr&#10;Lnzyv/27+QtFFFe2fDhRRRQA1uleW/tNX39nfAzxhNnaz2Xlf99tt/8AZq9SbpXh37ZNyYf2f/EQ&#10;X70klqv/AJMR1xY2XLhqkv7sj18nh7TMqEf70f8A0o/Neiiivxc/tVbBRRRQMKKKKACiiiqAKKKK&#10;AG0U56bQAUUUUAFFFFABRRRVgFMp9FADKKKKAGU2rVnYXOq3UVnZwS3N3K22KGJd7s3+wlfRfwq/&#10;Yg8V+MBFfeJZ/wDhG9Nb5vKZd10//Afur/wL/viu7DYOvi5ctKJ89mec4DKY82Kq8p82W1nPeXEU&#10;EEUk0srbFihXe7NX0L8KP2J/F/jsR3mvN/wjGlN8/wC/XddP/wBs/wCH/gX/AHzX2h8MfgH4N+FN&#10;sp0fSY/tuza1/OPMnb/gX/xNelopC9voK+zwmQQh71c/E848QsRX/dZdHkX83U8s+Fn7Ongv4TKs&#10;mkaasuohcNqV0PMuG/4Efu/8B216rzj3pMHvxS9utfV06caUeWB+TYjEVsVU9rXlzSFooorQwCii&#10;igCCRVU5J7V+ZP7YvxVHxJ+K1xZWcm/SNC3WcG1vlaX/AJat/wB9f+gV9tftOfFRPhR8KtUv7eUJ&#10;qt5/odlzyJWX73/AVBb8K/K+Z2d3ZmZ3f7zvXyedYr/lxE/XuA8o55zzGr9n3YkVMqamV8cft0oj&#10;KbTqK1MZRIqNlPplamJFRUtRUGQymVNTK2M5DKi2VLRVGMiKv0/+Cvhq7m+FvhiBW8l10+Ld/wB8&#10;V+Yeyv1M+D/i2y/4QTR5UnXY9nFtf/gFbUpR+0fEcTKr7GPsjsYbC70X/lpvRf8Aaov9S3ruas7X&#10;/H+m6batJJcxp/vvXgvjz9oHTrPe0V4v/j1TXxFOPu0vePisHl1fFe9OJ3/xZ8brY6G8KyfeWvju&#10;/wDE/wDxU0t5v+6tV/iF8b28STyqsm/5f9qvHNS8QzvK7bvv10YTCVMRLmke1UlTwNLkibfjPxh9&#10;s1J2WWuH1LXmm/26zLy5lml3bqr7G3V9VSoRgfG1cXKtIq394zvWJMm999at/bNvrPmTZFXTE45S&#10;90q6JZteeIbTavyRNvavRa4zwHDvv7ufd91dn+f++K7OvBx8v3h+i8NUOTBe1/mkMprpUtMrhPqi&#10;vRU2ymbKsiURlRbKlooMivRT9lMqjPlGvTNlS03ZVmBDTal2UygkbTKfRVmJC6VFsqxTHSqIkV6K&#10;9o/Zp0TRPEOreM9P8RX1zpulXGgeVLcWkStKm69tVTZu/wBuu78JfAGz8Jalray6hPNcf2PLaypt&#10;TYnn2V1v2f7nlVvGlKcTzK2LhSnKMz5apmyvpi2/Zg8Lppepy33iPUra7T7Vb6ciQIySzxPf7Ef+&#10;6uyw3/8AA6g8Q/s4eCvD3hx9evPE+tabpU+kRS2cuoab5Ty37faNnyfe8h/s7bW+986VfsJGP16h&#10;zcp88a9r2q+J9Rl1DVb651K9dVRri4lZ32qm1Pn/AN2s2vsfS/2eNC8JWl7La+J9ds9K8R6KlpZ/&#10;btFiSWedlupX+WX5oonSyfY33tstecfEv9nvw54J+Hmq6vba9f3Ou2bLL9hmgTyvI+0fZ9+7+9ud&#10;f++Hq/ZzMo42hP3Ynz46U1HZHRkbY6fcevqHR/2VvDt7fz2k2s60897p91f6UtnZeZut1SJopZ3/&#10;AOWUXztub/cq9cfAHw7c+DbvTPC3iXVrhNU06z1dLHULOJZnuvs9/LEr/wBxdsTsv/XVKPZzM5Y6&#10;lsfLGsaxqHiHUbjUNTvp9S1Cdt8t3dy75Zf+B1Rr7Q0r9lvwr4DtbvXNSvtYvbL7Nqluss2nr9n3&#10;eVdfZ3if7rOn2WV2/u70rz/48fBbSNH8O674qbxDe6l4qbU3lurd7aJLfymuriDfuX+LdF9yr9nI&#10;xjjaUpcsT5v+ZPmV9lROlfZ+ufsx+FvFUuoarrPjPVk8UXTPtiisYvKZ98sUX8Xy/NEu7/ZRqq+P&#10;P2c9D8T/ABIu4NQ1HWIdav8Aw2mtQW+mWPmxRbYv3Xmv91YtsXzt/wBNUSj2UiPrtJHxrWhoniHU&#10;/DdxLPpV9c6bLLA9rK9vLsd4mTY6f7rpXvHjP9nLw1o/jXwfoeleIdQvItZluNPuZbiBU8q8WJHR&#10;F2/eX97En/fdM+JH7L1t4G+Ed94sivtUub2ynt0l32f+hIrpEkqeb/z1S4lf5f7qVfLIPrNKX/bx&#10;86UV9czfsX6S+o6naWuo+JXls9BiuV36VuSW9lWVkl3p8n2N1if9795d6b6ueFf2afCem+Ir278L&#10;+J/ENzrnhrU9OSW5fSl+xW7y3FurI0rfK7f6R8q/N/qn3/w0eymY/W6R8cbKZX25rvwW8EeLY9Kt&#10;Jde1TR/CtrZwXtylpp8Hm/avstgjOv8Av/aErzh/g/p83xX0TRfFXiC7h0LQfDv2qe+tLVGlWKK4&#10;eJERf4v3rp9/+/R7Iy+txkfOtnrep6bpuoafZ6hc21lf7EvLeKVkiuNr703p/Fs/26z/AJk/i2V9&#10;1eLvghH8SPG+oeHrvVb19H/tiXUktNMs4Ptcvm3Grs8UTts3N/ovy72/j/3K43R/ghp+saDaeF7n&#10;xHfW3hpZ2umlfTEiu0Vbi/T7jfNu2W/3H/v1fsiPrMD5Us9e1PSrDULGz1C5trK/VEvLeGVkSdFf&#10;em9P4tj1n19kab+x58OrzzVn8ba7C91df8SzZYxP5sEr28Vvu+f5W826i3f7j1k3n7E9jYad4dku&#10;dV1mG4uoLeW++0WPlRfNLa/aHt2/5axIt7F8/wDeiej2cjP6zSPkqh6+sNY/Y/8ACvhLS7fWvEvi&#10;XW9E0T+yU8+7uNM2f8TGXyvK8r/nra/6R99P+eT11CfsmWfhD4eeK4p77Vk01tAi1fU7i4sfKdHt&#10;fnl+y7v9bE7PEqP/AL392j2cjKWJpnxFRX2XN+zBofh661Dwq3iPXbDR7qz0691Oa70yL96+y6l8&#10;23f+KD91uXY/8ex/nryn9orwxpngbwv4X8NaReT3+n2Wp6pLa3FwqJK1vPFZSxb0X+LY9HLMI14z&#10;lyng9NqWmVBqNo2U6m0EkNFTVDUEDaKdTaDIKKKKAPRUepaqo9So9cR92S0/fUVOqC4lhHp++q++&#10;pUepNok1aXh6/XSte0y+lVnitbqKVtn9xX3Vlb6t6b9m+32n25pEsvNXz/K+/s3/AD7P+AUF/YPr&#10;+88c+DPDmraqy+LtL1SLXNf1HWomsml/0eBtPuIkSXcq7XZ5UTZWZpdz8J7HUrC+aXwrdxXt1Zyp&#10;Yyrs+zxf2a6S+bugZVbz/n2MrLu2bvlrK+FPwc8AfGLRvGsHh6C9fUreCBNKe5donS6Zrh3TZ5r7&#10;t8USL/ndWh8SP2VNDm1bVdR8Ma1baD4ft7O3+xpfS7/tU7Wvnvvdn+RX+T+987/cru97l5j5iP1e&#10;NT2U5SHzJ8JJtZ1CWDVfDz2llfXUrJLZ+V56S6fsiSJVTa+yff8Ac2ru+ZNtYXjJPB3j7RJtF8OL&#10;4e03U7WW1ls7i3tfs7yxLYO91vZU3N+9X+P+KrWm/sqafeeHG09dejfxLBqcCajc+QyQ2EDWEt1K&#10;ifPtl+VV+f5fm/76rFT9mCLber/wmdo8v2qe3sUitfNS6eKyS8+d1fbF8j7f4trVlKNTl+E7KdWh&#10;CX8WRY+GnifwV/wojUvD+uS2n/CRPeXtxY/a4t6Qfuot3yf3nRHRX/hf/vquyvvEHwp01zeRQeEL&#10;/wAqK8fR4rex+7B9l/0dLxHX5p/N/vbm+/8Aw1xWt/s2/aftGoafqdtZ6fZ2cUt8nlM/kM2nxTxf&#10;M7/8tXdkX/arQvP2YNK8Jf27/bnipbmWw0W8uvKsYk3xXUHlfI6b3Zov3v3/AJd2z+D+JR9p/KXK&#10;WEnLm9pL3jrbvx58M/EMPg+8ul0J7+wsE/tiK9tUZJ3+xS+UkXy/KsUq7WT+8y/3KrW3iP4Z+JLj&#10;SkuovCuj3ETadP5yaZEqNK1hK10jLt27fPWJfm+Vd33fvV5z4n0r4fW3iDUPDmkaVO+oXTJFp1x9&#10;qd0iaWK32b/n/vebXav+y1pF5pFvBY+I1aWwutSi1jVntWT/AFD28WxImf5/ml+/vX/2Wp96QOFG&#10;nGPNOUTB+OPiPw1caVqumeFp9KTSp9Ws71LexbZ832DbKyosSrt83d/Cn+5XpOq/FPwB4v8AB15p&#10;WpapaWeqwafomnR3bQNLFdWqy2ssqui/eaJ1l/4C9cN4d/Zz0rS7LWH1zXLbUtQ/s68uLG0skdom&#10;SC48jzfPV9v3t3yf3f4qu63+z/pGnW/iK2a5httVgnv72zt0S4ZPsFrdeRs3b9u7cny/7O//AGaI&#10;xqFTlgnGMeeXunbf2j8In8R3CSf8IpDDLpyxT3cUUDrEyyy72SL7P5TfL5W/Ztb7mxmrzDxvr3hJ&#10;fhPNpWh3dp9rmGjySxW8ex5ZY4rpZXf/AGvmTd/vU7xt+zrbaPb+INQttcgtpbVb+7ttJS1ldPIt&#10;bjyn/es//fFJ4S/Z+0rxt4J8L6lba9JYXV1a397qfmwb0iiilWJfK+ZP4mT+OsZOp8PKdNFYan+8&#10;dSR6JP4v+G97c6Bfave+HryaL+zFs5be2c3EEsVhtl+2uq7miWVYv87qWGTwXrkWvatfadpOqzeH&#10;dMtdRu9Q0+0/4l9xeojxfZV+X/VOzQfJ935H21wHjv8AZ/g8J/CS28UJqFvLLZ3M9hdS2TfaEvJf&#10;tTLE6/P+6i2L97/crQ+G/wAGtOvPBvm6rq8tzd6pZ2upQaMnmpEitfpAju6vtZv9b8n+3V/vJS5e&#10;Uj2eGjS9rCrL4uU6m/8AFPwz1Tw1rc922k32r/2ZawM102yXaumxRKsD+U/zLOr/AHNv8O75a5r4&#10;b+I/Cn/Cn4tL1670XbBPqks9pfQb7v5rdVt/s7bflfzVX+Jfu022/ZxtxqelahHqcGpWV14hXTZ7&#10;G3V3itUa6eLZLKrblb5f4lX7/wArtWJ8O/g9Z+O/Bvjm9837Hd+H7uN/tCB5X8jyrppUSLf+9Z/K&#10;Ssf3nN8J0x+p+y5fay+z/kaHxm8U+FLnw0bfw5Bo9zeXupM090lsj3CQLb2u3Y38K7vNrrtK8YfD&#10;e3stKS6ttAv5mgiiunvbVJXXZpf3N+z5f36f99VzOgfs821vollrmoah9vt7qxunlsmge3eCf7E9&#10;1F/FuZfk/jVd3+0tF7+zLb2sFwsfjCOa9i8+H7P/AGcy75Y7JLxk37/+eX8f96o5a3NzcptzYLl9&#10;nKrL3TrdN1D4YXljr93czeHFmvtPiX7J9jSJ4p/sH3ovlbb+/wD4Itu1v4v4apXviD4b391cRtba&#10;BDb2byJavbWaJ5qNpb/f+X5v9K+7/tVx+q/s7y6T4e8RalH4giv7jRk3y2Vva7m2+VFLub5tyr+9&#10;+9tZfkfcy1gaV8L4bzwdpmrz639mv9UZ/wCz9MSxluPNVZUifc0X3W+b7u3+D+GolKp8PKbQo4OX&#10;vxryO++GXiLwr/wqaLS9eu9FeGC71Ce6sb2Bnu2RrWJYvsrbfkbzV/z81dfoX/CvtW1zRbfTbfQr&#10;qd2Z9FisrGWWWJVsn/4/0Vdzfv8AY38X3W/hrib39mSHTbotc+Llh03yom+0fYd0u9rryNnlLL/f&#10;/wBr/vlqZpv7OlzZWs2pyeKl0i7stQW1ZvszJtVrr7L5qNvRm+b+6u3/AG91EfbR+yKosFU5pQry&#10;97/249K12w8BaNquvw+IH8PJqFzpsHm272nlP5rWW7zYt0W5d0r/AMPlN/tfw14x8XI9M1ed9T0F&#10;dHt9CsDBYRJp8HlSyu9ujuzbU+b5t38VdBY/s46pr2vS2Wsa81prnkJLOk9s0u2eXfsillZ/vbEV&#10;/wC98/yq1VdF+G3h3w94h0DTdTkTxNqGsafBftZvI1la2KSKsrvJKvzNti3fd/ufxfdrGupTjy8v&#10;KdGBnhsNL2kaspSPIt9Pq14gTTYddv10mWSbSknb7M8q/M0W75d1Ut9eJKPIffUpc8OcmoplFYyN&#10;4yJd9TVXp2+sTpjImp1NooNoyJafUO+n1jKJtGR9qf8ABOxv+RyX/r3/APZ6+0l6CviL/gnVNjUf&#10;Gsf/AEztW/8ARtfbq9BX6dk/+5QP5c4x/wCR3W+X5DqKKK9s+KCiiigBg6mvBP2232/AnUV/v3ds&#10;v/kUV72OCa8E/baTf8CdTb+5c2z/APkUV5uY/wC6Vf8ACe/w/wD8jbDf4o/mfnFRT6ZX4yf2cFFF&#10;FWAUUUUAFFFFABRRRVAFFFFADaKdTaACiiigAooooAKKKKsAr2b9n/4B6b8YtQ/4mHiqz06OJsvY&#10;QtvvZU/4F91f9r5q8Zp0M0ttKk8ErQyxNvV0bY611YWrSo1OarHmPLzPD4jE4WVLC1fZT/mP1Y+G&#10;/wAFvB3wstgvh/SIYJyu2S9l/ezyf77t8xrvdpY9sV+dXws/bM8ZeBvKtNab/hKNKX5f9KbbcIv/&#10;AF1/i/4FX198LP2kfBXxUMdvY6otnqjDnTr0+XL/AMB/hb/gNfpWAzHCV48tL3T+Xc94czjBVZVs&#10;ZepH+b4j12ikjkDjg0te4fEBRRRQAUUUUAFFFFAH5yft4eMNR1n4tjQpo5LfTdItkMCt/wAtWkG5&#10;pf8A2X/gNfNVff37d3wm/wCEj8H23jGxg33+jvsutq8tbN/8S3/oTV8A1+cZtTlHEycj+nOD8TQx&#10;GU04Ul8PuyGPTalpmyvGPtyKmVNTKswlEZTalplWY8o2mU+mVuY8pE9FS0x6syIqKfTKCBleoeCf&#10;jxq/hLw4mkM080UH+odG+6n9yvL6Kvk5zkq0oVYe+dx4k+P2vX8u2VpXif7vzVwuq+M7nXrjbKzf&#10;99VzniHxbFol5DB5C3P/AD1+b7v/ANlXa+HvAzeKvDNv4h0+Cf8As+eV4lmdf+Wq/fT/AMfSvoKG&#10;Bjh6Pt5xPy7EZlSnjZYHC1fhOduXdEqi++auwv8AwrPDF81c/wDY2tm2tXo0KsPsnl42hPm98yns&#10;9lV9myug+zNNVK8sGSur2kTwfYfymDcwq67qxdV+SLatdFfpst3rldS3O9bRObEx5InQeBrbZpcs&#10;u355Za6B0rY174e3nwxlstF1D/j7extdQdHXY6efEkux/wDaTftrJr5XEy/fyP2DKacY4Cly/wAp&#10;FRUr1FWR6vKMpr1LTKsxInplTbKY6UESiMprpTqKsyK9FTbKhqjOQ16Y9S0VZjIr02pdlMoIG0yn&#10;vRVmJ3/wU+JGkfDHxHqF5rmgt4k0+/sfsrWiXP2f/l4ilR92z+/FXoN5+1XZ3Ph9Iv8AhFWTXZYp&#10;UvNR+2fJK3lXEUXybP4PtH/AvnrxvwX4A8Q/EXVX0vw1pNxrN/FA07QWq7mWJdm5v/H0rFv7CfTb&#10;24s7yCW2u7dmilimXY6Mv30eumNSUIHmVMLQxFX3viPfvFP7Vekarf2kuleEZ9Ntbedrrypb7zdz&#10;smob/wCD+/f/APjlWvEn7V3hvxDFqEVz4Da/t5bPfFDqF99oRb/fKySum3/VJ9ol2xf7CV876xo9&#10;5ompS2OoQNZ3cX3oX++n8dN1jR7zRL97PULZrO7RUdoX+/8AMm5P/HHSj20jL+z8MfaPgr426Z8W&#10;f+Eo1WPw5bW2laNYy38qarrn+kWs7rev9qi+RfNT/Sni8r/bir5++IXx+g8baJqunLosln9vtVt1&#10;d50fZ/pSXH9z/Y215DTauVeXKZ0svpUpcx9D+D/2sbbR/siaz4cudShstAs9IiS3vvs+9oHl+dvk&#10;+ZXW4+5/sJXY+Bfj7oHjf4v6NceHPCX/AAjKiez1LUp7zVfNiMVjb3CS/f27V8iXbtX+5XyI9WNN&#10;0q81vUbTT7GBrm9upVigiT77u33EojVkZVcBQ+ye62H7TmmvoOiWOseHLvUrq1ivLW8uE1NkSeKV&#10;LhE2RfdVv9I+dv8AYSua+Jfx+g8f6Nqtiuiy2f2/+N7rfs/024uv7n/TXb/wCvJ7yzns5fKngaF3&#10;XfsmXZ8tMtrOe/uora2iaa4uGSKJE/idvuVftJlLCUPiPoC5/axtpr+K5/4Rqf8AdMj7Ptn924ll&#10;/uf9Nf8AxytO2/bJ090uG1Xwre3lx9jWyglTU/K2qqbYkf5PmVN8r7P9z+5XzPf2c+m3lxZ3MTQ3&#10;dvK8UqP99HX79V9lHtJmUsFQmeseKvjx/bfibw/rVnpTWcuja6+tKjz793/HvsT7n/Tv/wCP1d+J&#10;H7Q9t8RfAut6Rc6HPDqt/rVxqEF39uf7PFBLL5rxeV91m3fx/wB2vKtK8N6rrdvez6fp9zeRWUXm&#10;3TxRb0iT5/nf/vh6zKvmkZ/VqR9ZeNf2kNJ8K6DpXh4+G72TTbrwzFcQWSa1Lvsr9vN2fMv/ACwT&#10;fuWD/bSud0H9r3StKs9YWfwndzXd1rH9pQPDqOxIk+0Wsro6bPmb/RUXf/dd68Hm8B69Drz6LLpF&#10;ymqp5v8Ao7xfP+637/8AvjY//fFZVzol9Z6dZahPbSpZXrSpBK/3Jdv3/wDvjen/AH3V+0mc31Sg&#10;e63/AO1Fpj6Jb2Nt4YuYbj7DFb3Uz3m9JZVS1XeibPlXZap/33Wan7SGmTfFP/hJdT8Ly3+iXGky&#10;6VeaT9s2PKrSvKj+bs+X5vK/74rw+rSaDqE2mpqMVnI9k10tqtx/B5uzfso5pj+rUj6r0H9pzw58&#10;QvEuiaZd+B7tL6/1r7RPqNprHlSxQebevF5XyJtli+2u+/8A6ZVk+J/2vdKmfVon8JtNrEuo3nm6&#10;nFqO9JYGe6eJFTZ/evW+f+LYlfMuq6bc6PqN3p99A1te2sr288T/AH4nX5XSmTaVeJa/aWs50tHV&#10;X87a2z5vkT/0B/8Avij2kzD6pS5j362/autraXR5P+Eclf7Atqn/AB+ff8q4spf7n8f2Lb/wOut8&#10;MfH/AP4Tb+2PEFtpX9lPongq9t9YuL3U/NS6uJUt4LfyIm+5+9ii+Rf7718mJbTzRSzrFK8UW3zX&#10;RfkXd9yq70e0kTLCUvsn0wn7Wnhy88pdZ8BSa3FLo8VveW99qbyxXGoxeV9nl2N8qxfuvmi/i816&#10;Ln9sa0eXzYPC92j3+nRWWsb9Vd0uvk2S7EdNsUTp9xP4a+fU8Ja1NdaVbRafO9xq0Xm2MKL89wm9&#10;03p/wNHT/gFZ+pabc6Pf3FjfQS2d3A3lS28y7HV6vmmZ/VqR9Jar+2BpT6TaaVpvhO7s9Pg077LF&#10;Fcan9o8qVkuFdIt6fLF/pHyp/Dsrx/4r/Eix+JDafLBpU+m3UH+vd7xpUlX7PbxJ8n3V/wCPdvuf&#10;e3/7FcFTKjmkONCMPhIqKlqJ6gQyin0yrIG0U6m0EkL0VNTKgjlIqKdRQQd3T0eod9PrnPs4yLG+&#10;n1XR6l31kaktPR6iSnVPKWTb6l31X31Kj1BvGR03hL4heIfAzu2g6rPpTvKkrfZ/7y79j/8Aj7/9&#10;91r2fxs8cWdrd2sHiW7hiurWK1lT5P8AVKnlJs/u/LvTenzba4XfT6vmkL2dKfvcp6Enx38fpBpk&#10;H/CT3vlaayvapuT5WVHiT+D5vlfb8/8AD8tVZvjB4xub17yXXrl7h55bre+z78sXlP8A+QkRP92u&#10;JR6fUc0wjQpfyno//C6NX/4QbXdBbdNfa3Lapfam87b2t7VNsUSRfdTZ8nzVFc/G/wAcXk8U8/iO&#10;7meKzlsl37H3RSoiyo3yfNv2J87/AD/JXAJTqnnmbRoUofZNbUvEOoa3q76neXkk2oNt/wBI+4/y&#10;/In/AKBXat+0B8QZb+3vpPE921xbpKibkRk/e7N+5Nm1t+xG+f8AiTdXnVOSs+acTp9nSn8UTuIf&#10;jR43h0u60z/hJb17K6aWWdHbfueV9z/O399vm2f3q6+z/aV1y2+H+seH5LWS51DVGnafU5b6V0fz&#10;5VZ3+z/d3fL95Nv3/uV43RR7WYfVKE/iidhf/FHxRqv2j7ZrVzN58U8Uv3fnSd/NlT7n8b1Y8PfF&#10;rxZ4VsLKz0rWZ7O0s2leCLYjonm/fT5k+ZX2fc+7XGb6fvrLnmdPsKXLycp1t58TfFWpWtxbXmuX&#10;dzb3UUsUiTNv81ZZfNfd/wACXdVvTfi54w0fQYtDs9euYdKt3Xyrf5NibZfNT/gO5N1cVTkejnmX&#10;7Cjy8nKemzfHrxS/hWy0pdQuUu7bUPt51B5V83cru6J9z7qM+7a7N833dtc1oPj/AMQeGHlfTNSn&#10;szLcrdS7NnzSruXf/wB8yt/31XNb6lqJTmbRw1CH2TuJvjL4zvLCKxl8QXL28UXlKmxPu+U8X/Av&#10;3T7arn4oeKZJXlfWbkyvLLKz/J9+W38hn+5/FF8tcfU2+o9rMuNDDx+weiQ/G3xIfC2taNdXs94d&#10;U+RriaVf3SbUVkX5P4lRFb59rL/BWPo/xN8U+HtC/sbTdbu7PTfN837PE2za29X+R/vL86r9yuVo&#10;rP2szaGFw/Ly8h3Gq/GDxdr2977XJ5t+z5NqJ92XzU+6n975qTUvix4u1jR7jSL7W7i50+4ffLE+&#10;z5v3vm/+jfmri6l31l7Wf8xtHC4f+Q7e2+MnjSy1DUL+LxFdi8v2WW5lbYzSsqbUb5vufL8tZD+M&#10;tZm1OLUG1CR72K2+xRS7E+WLyvK2/wDfPy1z9TVnOczphh8PD4IEtFRVLvrnPQjIl30+q9PR65za&#10;MiWn1DT6k2jIl31NVenb6g6YyJqdUSPT6g2jI+t/+Cel4qeOfFNqP+W2nxy/98yH/wCKr70UfMx9&#10;a/On9ga++z/Gm7h3f8fGlyx/+PRN/wCy1+iwPFfo2Sy/2OJ/NPG8OTOZv+aMR1FFFe6fBhRRRQA1&#10;vu14j+2NbNc/ADxGV6q1q3/kxHXtx5NeYftL2H9pfA7xjBt3MLFpV/4D83/stcWNXNhqkf7sj18n&#10;n7LMaFT+9H/0o/LiiiivxQ/tVaoKZT6ZVjCiiigAooooAKKKKACiiiqAKKKKAG0U6m0AFFFFABRR&#10;RQAUUUVYBRvZG3L9+iimnbYTSqKzR7f8Mf2vPHXw8MVvd3R8S6Wn/LDUH/eqn+zL97/vvdX2D8Lv&#10;2rPBPxOWG2F8dF1duPsF8Njs3+y33W/CvzPple/hM5xOE92fvRPzvOeCMtzW86cfZT/un7MpMJly&#10;pDD2qXdxmvgP9jj4teLbn4j2HhS61ie+0WSCV/Iuv3vl7V3JtdvmX/cr77HSv0LBYuGNpe1gfzpn&#10;eTVcixjwlWXMPoooruPCCiiigDL1nRrfXtIvtNu41mtbuFreRG/iRl2tX5L/ABb+H9z8LfiFq/h2&#10;dW2Ws/7iX/nrE3zK3/fNfr0VBX2r5G/b1+E39t+GLPxpZQ77vS/3F2FX70DN8rf8Bb/0Kvn84wn1&#10;mhzR+KJ+hcE5t/Z2Yewq/BU/9K6HwbTKfRX55E/pMh2U2paZsqyRtMp9FWYSIabUtMrUxlEbTKfU&#10;NzNFbRebLKsKf33bZWsFNnJVqU6fxsNlNqi/iTR0+VtVsU/7elrF8T+P9P0ey3Wc8F/dv91El3ov&#10;+/trspYOvVlyxieJic4wOFpSq1KsfdNLXvElj4bgWW5Zt7/diT77V5xfePtV1ad1gl+x2/8A0y/+&#10;L+9XKXOpT6xevPPK00rN9962dPsTGvLKX/2K/RsryWnS9+r70j+cuI+NsXjpyhhZezpheB7iBldt&#10;7P8AM3+01fpJ/wAE19B0z4lfs0+KPDF8vzW+tPLvX76s0UWx1/74r85LkP5GxolhT++/36/QP/gk&#10;fqK20HxLs93yLPYXCJ/vLcK3/oFe9mNKHsOSR8Jk+IqxxPtOb3jX8WfCNtD1G6029g2zwNtB3/8A&#10;j9eUax8K7bz3/g/4FX6U/Eb4fW3jWwSeMKl7Av7t0X73+zXyd8QvD8ugy3C3MDQsv3klr8bxtGvg&#10;KvufCfv2W4+lmlO1X4j50m8AW1mm/wCb/a+auS8Qw2ttE8UHzvXYeM/FXnN9jtvnesrTfA2p628U&#10;EFnPc3s/+qhhi3O/+5XRQqVZ+9UkelVpUoL3TyS5s2vGdNte+/sl/smT+P8AX7Xxv4qtNnguwnZ1&#10;hlfY+oyr9xV/2N23dXu/wJ/Ypg0uOLxF8Q0eFEl3waI6o/m/9dfv/L/sV9E6vqSukMFtbLaWVqnl&#10;QW8SbEVf4Fr62hGXL7x+ZZhiYzlywPzd/ax15tS/aZ8UQS7d7WdlcLs/ufZ0X/4ivLK2P2z9V/sf&#10;9qC4vPm+eztd3+586P8A+gVjwzLcxJLE29HXer14+Y0PZVPa/wAx+kcJ5hHF4T6vL4qf/pIyh6fR&#10;Xkn2pXoqWoq1JkMop9MoMSJ0plWKidKsgZTdlOoqySvsoqbZTKowlEZUWypaKsxkV6bUrpTKCD2r&#10;9lW50iz8ReMJ9b1TUdE0pPDr+fe6P/x9xf6Va/crqfj74C0qCLxhr0lnE+qys979rSVvmaXVZU3/&#10;APA4tn8FePfCz4rav8IPEF3q+jW2nXlxdWbWUsWp23nxOrOjfd/3kStbxV+0H4s8Z+E9Q8P6r/Z8&#10;1vf3jXs92lmqXDM0vm7N391H3/L/ALb12RqR9nyyPAr4av8AWfaw+E+kLb4XfDW5iS21XwjLqWq3&#10;kqp/aD6nPvXzZfIT+L5tm7d/wFaZr/wi8Mat43sU1Lw7b6p/aPhe3vbrVrjU2t0gnaJIokVFb5pV&#10;8pdqf7bs3y188f8ADSHi9Lq3n26fviZXT9x/dl83+/8A36u6V+1L4z0eJlWDRrlGi8pftdj5vlfJ&#10;Em9Pn+VtkX/j71sqlI4Z4LFv4ZHZeM/h74DTxl8P7Gx8Of2baXWrPoWop9slf7UzW9qyXH+z891/&#10;B/cqX4u/BrwT4J+D2qypBptn4os7mKBJpdT/ANLlli+zxXESWrP8y7nuHZ0+7srxXxD8V9f8SXFl&#10;PctbJLZ339pQPDFs2S7Il/8AbdK0PEnx38T+KvC+taDqH2Ka31bU31S5uPs3+kKzv5rxK38MTuiN&#10;t/vItR7SJq8Jivd94+iYPgX8N7rS/wC2n07Q7Tw7P4fghs9Ym8QtFE88u/dcN5u3bcxMm37P91t9&#10;WfD3wq8A6lf6rHY+CoNH/su+063g1Ztdn+0XEqy2v2jyot+//l6fc/8ADvi2/PXk/iv9qDW7SLSY&#10;tGl0e8aTw4lhqezT/kW9Z333C7lRvPRFi/e/3t+zfXNaP+1F4x0KDUIooNGm+2XiXrTS2e54nXym&#10;2K+/cqu1vFu/3K29pTOH6pi5R+I0PivpuleMvjn4C0WDT/7Ltb3TtEsLrZOzebuii3v83+w6J/wC&#10;vTvDHgz4b69qMt5pvgi70G71HUZf7MeW8lZNOfTkilfb/eW43fx14Z4h+M2oeJ9D8NRTxWlnquh3&#10;UTwX1va7PliTZE7v/E3/ALKiV2nxC/ar8RSeI/EltoM+lXOi6g1r5UsOnlEg8pF837LuVGVZWXa3&#10;yLuWiMoGtWhX5YxidN4w8B+DPD/7T/jDT9V8OR61ouk6Y2oNb/bJUW/nbY/m7lf5F3S/c/u111v8&#10;EPh5oOlvear4HtrlNJvNRfyn1iX7RfxL9o8p5UX/AFC/ulVP72x6+YtS+M3iHUtbl1Wf7J9tl059&#10;Nd0i+9E0vm/99fwf7iV0usftXeNtb0Z9PuYNG2S+b5twljsll83zfvNv+bZ5rqn92rjUiYywmJ93&#10;lke1+J/hX4HsLyVvD+i3eg6bPdS6fdW8Op3D+akUWtK7v8/zb3son/8A26j1L4G+B5r/AFqWz8Ha&#10;S/hyfwv9o0zW7fxEzRO3lXTJKqfea6f7PtaL7q+VK9eJ2H7VfjbTf7V2xaQ/9oxSo3nWO/ynlluJ&#10;XeL5/lb/AEq4Tf8A3Xq1c/teeNbldQV7Hw8iX9mtlLs0xU2N+933C/3ZX+0S7n/i31ftKZl9WxP8&#10;x7H42fQdK+O3w3sYtBf7JYWet+fvvJZZbyJZb35N7b2/gf5/9usH4keBfAPhv4d6/rieFmmibTmu&#10;tKsn1CfZp0t19i2bPn+byvtDf7+xN1eN3P7SHiy58UaF4haDS/7V0Oe9uLWb7H9/7U7s6P8AP8y7&#10;3fan+3/FVTxz8fvFHj7TdVsdTXT0t9RlZmS0ttqRJviZEi/uqnlRIv8As0e0gXHCVeaJ7npXwu+G&#10;mpfC+ys4vAslz4ouNMif+04dRl3yytZJdfJE3y7vl2f8Deuw8T/DfwLpug6l4fXwnaWyao/221h0&#10;zWJbiHS7qDT7iV3SX/lq3+j7W/h+d6+XNN/aE8WaJFaLZtYo9rEkUT+R86bbfyE/j/u1oeJP2qPG&#10;PiTUUvJbTRLPZ5qLDY2PlRKjRS2/yLv/ALsr0RqROaWEr83xH0KnwE+Htz4ouNYvtFtJrKW8vZdm&#10;raxLa28v2WW9iuEluGf5fn+yuzv/AHP9ut+z8O+APEmhaf4Mi8O6deaTapZ7dSl1pktrqKD+15U3&#10;y7tqq32d/n/6bV896r+0hfeHrDwPqGkahZa9rCz6pq+raffWLtZRS37/AD2rq33l2ru/4HWHpv7W&#10;3jXSYoF+yaHePG6u813p6u8+24uJfm+f5t/2qWJv9l9tXzQMfq1eR6t8LvBPgfUPFXxN8Ixafpus&#10;eHJfEOnPa3Caw/2RIlS6uPK89flaL5Hi3f3X3Vpp8OfhTbXtlbW3gHRNYluPEN19jvYfFMv2G5s4&#10;rJ7i43XG7asFu0sSb1+Z/Kavnrw7+0b4s8N+KvEfiC1g0ua9168ivbpLixV4laJ9yJEv8K7GeL/d&#10;d1rsP+G3vHTwRQS6R4VmWK5nuFSbR1f5JUdXi+//AKrbL93/AGEqeaJVTDV+b3T23xt8N/BMNuml&#10;W2hy22q+FILp7DVob+4R0g83WvKt02v/AANbo2/7zV4b+0t4Y8JeD/C+iRafoLJ4j1S8lurrWZry&#10;WV/KWKL91sZ3++8rNv8A9isH/hq7xt/wlH9uNBpM1w0qvLE9nvt5dst1Lsdd/wB1/ttxuT+7XH/F&#10;H4u698Wr23udcWxSWBpXVLGDyk+bZv8Ak/4AlKUoip0asZe+cLTKfRWJ3cpDRT6ZQRIbsplS010q&#10;ySGin0UGEiKinU2ggZsop9FBB1W+pqrpTt9c59VGRbp6PVdHqWoNoyLG+n76qJUqPWRcSxWhomlX&#10;PiHWbLTLNd93ezpbxJ/ts+1Kzd9WrC2ivL+3glnW2illRGuH+5F/t0Grl7h9q+OPh38N/GmpeH/7&#10;PvdO1fR/Cv2rRdRi0dpbWV4orV5bdpXZV+ZpYpd7puX50rJu/hZ4P+I3hb4c3em2EIv7lbWG70x9&#10;Ra3+w2TS3Gz97td5WZ12b9jfw/xPXC+Pv2XdP8MXiR6Vd63eRPpmo3sVxLbQfZ7pLWLeksVxFK0T&#10;RP8A3N3mr/crlZv2WvHVtfxW23S32NKl1cQ6jE8Vg8SIz/aHX/VfK6v/AMDrqlzfyngU40+WPLXP&#10;oXwr8CvBXhv4jWl9p+jT6k8V5pzy2NxfbE0uKW3dmldH+Z181Nmx/wDd+9WLpv7Ovgy50bwfealp&#10;l39rv54vP/s+/wDtH21ZbWWVNm7yvuOifJF/trvdq+efFvwT8S+A9BuNV1z7FYRRX0tgtu95E1xL&#10;KuzfsVfvr8y/Mn9+u18J/szeMbbV7K8vrvS9E2Wc9+stxLFcfZ5Yrfz0ilRvus6Oj/P/AAf7lR/2&#10;6dHLyx5vbl740+GLHwB4X1vw9p9nAkVr4miliuIpXldUay3+VvZEbdvf7jp8n3f9qu3tH8P/ABH8&#10;P+CtPl0iC21fxlZ3kuq3Fuyo889jbutqkS/w+bLtdk/iavnjw9oOvfFrxbe7Z4JtQnW41C8vr6dI&#10;oolX55ZZX+6q16Fp37MmuC11hdTZYdQtfksIbS5tXS/f7L5+yLdKvmtteJ/k3fI/97arRHm+zE66&#10;sacIRjVq+8d3P8FvAfh6DSrbXLWdL3UdT0bSp5f7T2LZ+fb+bcSt8v8AAyOn+zvrovFvwX0bXdE0&#10;rSoPD8miarYaf5sWk/blllRP7V2Ss7/x/uHdvn+796vCIf2ePGMlw8TQWNtDE/z3ct4kUXlfZ/tT&#10;y7/+eSRMjb/9tK3fFv7MHiPR21CfSmttS0+wtorhne6iR53+ypPKlun/AC12K+7/AHaP+3TL3eaP&#10;789HuvhH8M9EjvEudKu7+W1jurpXTVWi3Iur/Y0i27f+eTbv+AVnfED4D+F/DHwr8Y6pbW8r32mX&#10;so06+S+eXzYl1H7NtddiojbPm2rub+L7r1wc/wCzh4i0H7W+tfZvKt7a8lb+zLyK4eKWC18/ZL83&#10;y/L8/wDe2f7VcL4J8E6n481K7ttPa2hS1tXurq7vp1t4oIl/jZ2/2nSol/LynRTp/bVc+kvhJ8Hf&#10;Dlp4Y8EeJ7qzVNVlvLOX7R9se4iuIpZZVdHVlVPk2p8i7tv8TfNWfbfAzQNRl8HrbeH5Ly01GKK4&#10;fWX1pYkv5Wt5ZZbdYlR23I6bdqJu/hf7y15x46/Z41nw34l1Cx0947yytWutlxNKqO/2W3Se4/8A&#10;HZf+BVpa38EfiCnhqWxvrzRP7K8Pr9olhS+t0SCWVN2xm/56uq7vn/2KP7vKEeWUuaNf4j13xb8I&#10;vBeleCfEumWKB7ywuXvdK0yab55Xawt5ZUaX7z+Vvd1i/i2UeJ/gt4Y8QnxrrVzaKkqzyva3dpdv&#10;sXyvI/dNEq7U372/iZm+98u2vAtM+Avi7U79bG3gtDcM9qnz3SL/AK+1e6i/8hJVjw98E765+J+j&#10;+EdVvLaH+1LX7VBd2M8UsUsTRPKjo33dvyVHN/dNI04x/wCX50Hxi8GeEdE0zULrw7YyWBs/EMuk&#10;bJbx5/NiiT7/APwOvS9N+B3h7w34givktmd2v530e0e8XZqMS2CSxJub5drys/8AvbNteJXXwF8W&#10;QXVlCq2NzDeXNna213b3iyxTtc7/ACnRv7vyP/3xW98F/h74j1GLV9Y8Mapb2HiXTNQg0uCC7aJY&#10;Z/PWfen735Xf91t2f7VRH4veidFV/uPdrnpfi/4TeFIfEkFvJpEk2q6xq9jaKk2seUlqstlbzy/P&#10;FEyN87Oi7V2/3F+7XRR/BPwRG13oiaE3lXWoaJLPK9y6y2EUvmrKq7vnVdybPm/vru+5Xhd98KvH&#10;XxHih8WXNzY6rcai3lNsvIt6usTusTqvyr8sTqq/w/d+WqFh8C/E+pWt28X9n/aILFNSaxe/RLjy&#10;mi83/Vfe/wBV81Pm97+EZxpXjGM8V8J6pafCjwL4q0/SP7K0uawvrqLS73Zcav8AIyz3EsTxbvK+&#10;X/Vbt23fuf7tZWu/Cnwtpvxz8NeH1tL1dE1GzjuJ7KGfEqy7X3J87q/3k+797+H71cHrHwE8VeHr&#10;37Hff2fDd/YZdQli+3LviiiRGfen+63+7/3xV+4/Zz8VWlxEsl5oSW8tmt6t8+qxJb+VK+2L5/8A&#10;bf7lYS5pf8ujsp8sP+Yo9W/4Z98NIfG5ns08uzgl+wS2+oyu9rItl56o8TRJt3N/DL838P8ABuqf&#10;4rfDLwjqGv6jqVkFuE/sq4uLm4hl2+ReRRW+y32/3drb938W9v7teBal8L9Z0rwYniaV7KbTfPWC&#10;X7JeRSywM27buVfu/daut8Efs9a54oOj3DyQTafqkE/kPplwk8qTrayzrE6r/E22jm5/d9kRKnyf&#10;vZYo2vjD8L9C02GWTwlp00LWGpaja3RlvvN3wQJE3m/w/wDPVv8AvmvE99d/F8BvE8tzcQK+mp9l&#10;lninle+VYongiSW43t935FeuW8VeGL7wZ4gutF1NYvtdrt3eS29GRk3I6P8A3dr1w14y+Ll5T6LL&#10;6tLk9l7XmkZ9FQ1NXGe/GQ6n1FTt9YcptGRNvqWq9P31EjaMiWn1Dvp9Zm0ZEqPT0qKnb6y5TaMj&#10;3D9jjVE079oLw7vb/j5WeD/vqJjX6gjrX5D/AAN1o6H8YfBl6G2LHqsCM/8Asu2x/wDx16/XhOQK&#10;+5yGV6Eon4L4gUuTMadX+aI6iiivpz8wCiiigBB0rnfH2lf294K1uxA3G5spoR/wJCK6HpimTr5k&#10;Lj1FZzjzwLpT9lUhNdD8af46fW/8SdD/AOEa+IXiHS9mxLbUJ4kT/Y3fJXO1+JVqfJUnE/tvB1/r&#10;FCFWH2h9FFFYHeFMp9FADKKKKsAooooAKKKKACiiigAoooqgG0U6m0AFFFFABRRRQAUUUVYBRRRQ&#10;B7n+xWn/ABf3Sv8Ar2uf/RdfpQa/Nz9ij/kvWmf9elz/AOg1+kfpX6Rw/wD7n/28fzD4if8AI6/7&#10;diDAcc0vpTWXLD0rhfjJ8R7f4XfD3VvEMxG63iKwx/8APSRvlRfxY19LUnGlHnkfmtGjLEVY0qfx&#10;SO5RuvenM4Wvyx8DftL/ABA8A6tLd2+sy38E8r3E9lqH72JnZtz/AO7/AMAr7A+FX7avhDx0kNlr&#10;ch8L6q3y7btv9Hdv9mX/AOK214mGzfDYh8t+WR9pmvBuZ5VH2vL7SP8AdPo9RgVl+INFtPEWi3mm&#10;38ST2d3E8UkT9GVqvw3MV1CrxSLKrLuVlbrUpr2/jifEJzpz5uqPx/8Ail4Bu/hn491fw7d7t1nL&#10;+6l/56xN8yt/3zXJ192ft7fCj+09CsPG9jH/AKTp/wDot9tX70Dfdb/gLf8AoVfCtfl+YYb6rXlE&#10;/q/hvNI5vl0K32l8X+IbTKfRXnxkfTyiQ7KbUtcf8TvGc/gpbGC1W2m1C6XzWhlZ/wB1F/A7/wC/&#10;/DXfhsNVxdTlpHh5pmmGyqj7fEy5YnUO6ojuzbEX52d64fxD8V9P0qd7Wzia/mX70qNsi/77rzrx&#10;P4w1LxPFuup1S3V9628K/IrVz6wpM3zfcr7bA8PcnvYk/C898RpTl7LLI8v946DVfiFrmpP819Lb&#10;Rf3Lf91XOzPJM3zO7/77M1J8z/eqxs2MqtX19DC0qUeWMD8exebYzGz5q9WUiokOz/benu/+zVtE&#10;VN8rfJs+Rahez+f++n366eQ8ydRuWrLeiW3zvKy70St62haZdq7U/wBuqNmn2awiWVtju29vl+er&#10;qTWyJ80rfN/Ai17ND3InjV/fkTTIqRPubznr7S/4JZal9j+JfjXT2bZ9q0lJfJ/3Zf8A7bXxkiI7&#10;/db5f79e+/8ABPXxbLoP7V/h+zWRUt9Xtbyyl/8AAd5U/wDHokrHG0+egdOW1OSvE/Y/Rp2aJo2/&#10;h+7XE/Fz4U2vxB0S4WFYrfUtn7uZl/8AQq6zSHBua8w/ab+KFz8PPCEVtp8bPd6pvt96feiTb8zf&#10;71fDYmFOrTl7U/SsJKrCvH2HxHzP8Lv2T9f8T6vdz6nZSaPDFLt87UIGVm+b+FW+9X138P8A4I+G&#10;/h5FFLZWMFxqSL/x+zJ8/wDwH+7XxH+z/wDEfUPAPxN8LpZale3uk6vfPZXVtM3mpFbq2yWV/wC7&#10;sl8r5/8Afr9ENS1mKzRtpXcK87BYShD3j0sxxuKqy9lOXumVrelJDA95fT+cyfcT7leYa3Ms1xti&#10;rd8W+Kmu96M27+5XL225P3sv32X+OvYPnz8uf+ChCRL8fUZEVP8AiUxf+jZa8n8AeMFtkTTNQl+T&#10;/lhK7fc/2K9g/wCCgqL/AMLksW/5atY/M/8AwN6+YFfL10Tw0cVQ5ZGWDzStlWN9vTPoWmV5l4Q8&#10;dy6Z5VnqDb7T7izfxxf/AGNemo6zIjKyuj/ddK+HxOEnhZcsj+hcpzfDZvR9pR3/AJQpmyn0VyHu&#10;leipaioMBlFPplakEWymVYqLZVmMhlNp1FWZEWymVNTHqjPlGU3ZTqKDGUSvWs/hi5/4RJPEfmxf&#10;Ymvv7P2bm87ds3f3Pu/8Dr2b9j61tpPHev3NzFLM0GkfLFDp637yq13bxSokTf31Zk3fw73avpnw&#10;tB9m0uwjbTPs+kaNFF/YH2fRVupbiCW1svN2RfL5rP8AaLhHbd8u9/7td9Kgpx5jwMXmTw9T2XKf&#10;DEPwu1CbxHaaK2oabbXd1YwahE9xO6I6SojIn3PvfP8AcrJ8YeEp/Bmrf2fc31jeS7d7PYy+ai/O&#10;6bH/ANr5K+4JoZLnSdKW502O202wgt00W4ms1V2ia1/e/N/FsaKJf9nZXnXx+lvofhhcabpWnxzf&#10;2jeLLeOkG+XyokaV/m/hX5Nzf7lbSoRjE5KOPqzqRifOnjDw21svg+KCxtraXUtJilX7POz+e7Sy&#10;pvfcnyt8mzZ838FTax8ItV0fSHvp77TX8q8i0+e3ind5beVnuF2P8m3/AJd3/wCAulfVnw7adPhJ&#10;pK2f+h3UWhWF6t3caat1aXXkXFxL9nZvvROn3lb7rfd+eui1gPd+EvH9zcRRQ+KZf3tojwbNzfb9&#10;S+0fJ/f+ypLRGhExnmM4S5T4e/4V1qf/AAlfiPw959p9t0RLx7p9z+U32Xfv2fJu/g+T5K5Svvr4&#10;i6ZPZ/DzxGt55bstzrctr9n0/wApIop4tQd/3/3pZX8pGf8AhXYlZXwOj0weD/BWs/KmsX+mT7fs&#10;2mLfyq9h+4/1H8bPFdP/AOhfw0ew94uOPn7PmlE+GKK+sfhTZXtnY6zD4a8O215pF54ze31j7dbL&#10;us7OJont/mb/AFTbmf5P4m+X5q9IsdR1D4ZeGpUXSrK2vWtbqWVNQ0+KV18qK/uIvkZf76RN/wAA&#10;ojQFUx7j9k+GNe8K3Ph610S5uWieLV7H+0IPKZvki82WL5/9rfE//jlVdK0RtVi1CVby0tvsVq93&#10;su5dnm/OibIv7zfP9z/YevvfxUP7VOp+FotNtJreyS6urCGKzXzfPll1qLYjbd235E2LVK/8Sf8A&#10;CGXVvpU+nWkNlawPqF4k1qm/dFcWCbH/ANxHl+T/AG6v2Bh9fny/CfBuj6Vc69q9lpVjF517eTra&#10;wQ7tm6Vn2olWPE/huXwxdW9tPeWl5NLAtw32SXzfK3fwP/db5PuV+hWg6VY+BWXSrSBprrTPENhp&#10;rLbaUtwiywfYNkr3H/LLY1xcL935vNesWG5+36Smla1p9j5XiCCVNW+0WcSP8tr5v9z5fmRG/wCA&#10;VfshfX5OXNGJ8H+G/Ct54qbUFs5YE+wWMuoS+c331i+/s/2qwa+9I4dEl/bGRtVikjs30CVLprvS&#10;lsElZZZVi/cKzfutiRJv/iVGrq/h9Y6lp2g+Df8AhIVf+242uYotQ07w5HPDpf2nY+9kbe10rt8s&#10;v93zfl27N1HsjOWYOP2D88Nb8PX2g/YlvovJe9tYr2L5vvxN9ypte8K3mg6XoWoTywPFrNq91AkL&#10;NvVVleL5/k+9vievv9LaO/8ABctn4ng+0266fYaVL9h0VZYmt4klZP8ASPk8qJJdzbvm+7trQ16E&#10;634Y1qTxnpMltdXlm9hf2Vpoav8A6GtxqXlbm+X7KieVFL5u35vKT+/V+wMvr7/lPzasLBtSv7Sz&#10;iZUlnlWJd/8Aeb5asa94eufD3iXUNDuWie7srp7WV4W+Ter7fk/2a/QW/h1GWDx1c+KvDi6VO91/&#10;ZtnFp+hxO91YQPdfYpZW3r5CI8S/vdvzLbpXFeM0ltP2uPEF94WsYNV+x+G5bjw3bizWXc/3Zf3T&#10;J8zb3uqPZB9b5pHyf45+Fd94Dt7t77U9JuZbXUZdNltLS633CMruu/Zs3bf3X3/9tK4ev0lvdOOl&#10;fEC78QzaPdyWyXiqNQstPWdoJUutc3yqrJtlaL5G2/7FVptQufD+lal4ZnttFv4pZLpJ7iHSIk83&#10;zbjVFldd3zRb1hT5d3ybKPZGMcafnHsrW8Z+ErvwT4guNFvpYJruBYnZ7dn2fNEkqfeRP4Xr9FLw&#10;T+HotItb+10+8v7q2svD19M2jRW8X2ffeq8UCfN8qL8iy/eeoNBtp9N0mW8vIrS5t4ry11Kzt/7J&#10;R03raom+4um+8z7NixJ/ClHsiJY2/wBk/Neoq6Dxg+q3PibUL7WrZrbU7+X+0JUeLyv9f+937P7r&#10;76xKxO9e/EiplS7KbQBDRT6ZQZDXSmVLTXSg5xlMp9FWTIi2UU6igg6PfT99V0epd9c59DEl31Mj&#10;1XSnUFxLe+iokenVBtGRY31oaPNeQ6vZS2K771Z0eD5d/wC93/JWVWx4Vv4NN8S6VeXLbLe3vIpZ&#10;X279iq6UzZy9w+gfiB8T/id4Fjig1/4f2PgjTtRW/RreHSpYIrqW6i8q4l+aX/W7P7vyr/dq5eft&#10;MeLdf8Va3qXgfw1aQ6FFLcXV9EkEqPOssSRPLevFLuX5Yk+eJl+ZK3774q/DPS9c1OA+JLfxNa63&#10;4mutfiun0qd7XSWa3lit3lini3St5sqMyorfKn8Vd78IJPCXjnXZbvSINLvltLzTv+Ej1hfDiNaa&#10;kq27+ayK0X+ir5qb97LErf73y11f9vHzqlGMfepHyH48+LWtfEi1t4NVitES3vLi9i+zxOnzT7N6&#10;fM/3fkSu1vP2qvFmpXWlT31lpN+9nbS2siSrPsvElt/Ifzf3vy/L/wA8vK+b5q9L0f4kfCSw8G+D&#10;9Pn1LTbnU7CWJ1uLjRdz2DNZSo7yotqisqXTxPs3y7tm7/ZqppnxA+G9t4Z8ZQax4l0fWtV1KK4V&#10;3i8PfYop5fsqeVLEiWrt/rd/zs8Xz/N5Xz1jy/3js9rGceX2R5Z8Kb+6+F3xF1CPxBo9+YrewurX&#10;VbGKxWdliZNrebEzL8nz/wB5f95a67xd+1XfT+I9Sn8P6VYR6bvR9Ml1Cz/0iwf7Klq8sSq21WdU&#10;+4+5V+Tb/er03xp+0D8Pta8TeJbzw9rVlosWqaPqOny/aNJll8+dniZLp3+z7v3qfLsf7uz+7XlP&#10;x1+JvhXW/DyaT4O+weVdardXV48WlLFL5W23+z/vWXcq/wCt+VGqfgj7sjWmvrFSMqtIw7P9obxV&#10;Db6Bazx2Go2WjadcaUtpdxN5V1BKmx0l2urM2zYu5GX5UStW/wD2qPF+paNqulS2elw2t+uxUt4p&#10;US1/0dLf90nm7fuov39399K9Kf4k/C6+fwbc/wBr6dp17ptnKjRWmj/6Or/ZVVPN3WTNEzS/3fP/&#10;ALybd9ReJ/i58Mp7rVbHSv7JfR9RfV3n2aL8/wC9tIvsm1mi3L+/V/u/+g0v+3h80eb+AeW3P7Rv&#10;ii9fW2ltdN/4m0t08/7h/l8+1+yvs+f+7WTpXxR/4R7xfrepaVoemx6VqkD2U+iXas9u1u2z5Pld&#10;W+8iN8jV3/x98eeCL/T/AAh/wh99Y6rf6Tdzs0qaf9ndoNsHlJKn2eJfvJL8vzbf7zV2uh/FX4TW&#10;3jqC6tZrTStHitPtrJPpW9Zbme7WW4g/495W2xRful2J82376q1Y8vvfEdPPGNPmjQ+I4a8+Pfjq&#10;9V47nw1pb3HiNbprGX7HLv23USWsv2f97t2v5Sff3fMtVNF+PXjbQvGniKW20iyfxHrNx5EsKQT+&#10;bFKieVsVFl+b/cfcu/8Ahrd+FvxO8J6J4y8Sy3OqWGl2kWqW7aLd3WlNdRJpq3Tyy28SeU3lMyOu&#10;35V/3lrv7f46/DHS7jRL+xayS6g1pbqeRrFmuIm+2ytLcf8AHv8AMrQOq/63d/sLs3Vcf8RnNxhL&#10;ljQPMLP42ePBpdvPB4X09EsIIrqfUPsMqPcRQRPZq8rb9u1El2/Jt+asiLxP468MeKNH1ufQVhvf&#10;C+kxQrFd2z7FtfniR5V3/Nv83/davU0+KfgzxDH4ftNb1HS/EzwWjWBsrfSmi82X+14pflbylVVl&#10;g3f3f4t23dV74/f2H4T8KT6frAsv7fv7G9+xumh/YJX/ANPt2i+Xyl2/ullXe/yt/DUSjLl+IdKt&#10;GNSNKdL4jyrTf2lPEdhfQtDomhG3t/sf2HT3tZWis2td/lPF+93bv3r/AHmb79ZmneN/Fvwnu/Ln&#10;0hbCafVYNZ2ahA6O0sDyqv8AwHc0q/8AAK9q8DwaJpvwI07X76wtodFt9MiMscukI7y3i6lFvlW6&#10;2/Mzxbk8rdu+VvlrD1T4k/D7wtpeof8ACP3+k6jrG2/ltZf7FZ0Vpb+KWJP38X3ki3/w7VqOWXxS&#10;kdMa1JylCnQOf0r49a/HYeEF8R2P9neGrW8guLfUNMtma4l+xs2zYssvlfxbX2ov/A6qTftO+I01&#10;PxTJaWVgbfXb6e623Ky74Eli8jYuyVFbbF8q7t23+GvTbH4u/CpNXljWayW1ibUX09p7Fvs9qst0&#10;kv3Xgl2b4kf/AJZf7Py768f+Lfj7Qtd0zw9pXhiCxs9MgWe4uYbexWJ0la6nZE8103MqRNFTlLlj&#10;8Q6MY1Ze9QOj1z4zfECzsHt9Q8N2Npp+jpLpdzBLaz+VE06IrIytL+63JF91Nq/f+WodR+PnibVz&#10;e+Irnwh4cm0y8eK1vEezne0lli+aLf8AvfvKifKv3dv8Nehax8dPAfi7xFrkN1Jp2j6fP4lt7+DU&#10;LTTJXe8gSKX97KsqSp99k/g/j+7Umu/F34Z3Wg6/psFzaR3uqRxtBqEVhL5VrdfYtksu3yE3b2+X&#10;dsX7+6lb++TF/wDUKeX+J/iH448SeGbjwTfeH7a2SwtYrqdLeCVJYooNzI+3zfKVdsv8CrUsP7Tv&#10;iy00/Tbe3ttOt206Hy4riJZ0f/j1e13f635W2t/Bt+b5q2Pjb8U/DPimTRrrwtdLaSx/6Lqa/ZX3&#10;3iNFEjz7mTd/A0W3+Hb/ALTVq+I/in4AubPV9Psv7NeyvE1l2/4lHz728r7Ftbyty/x/c+7/AB1z&#10;/a92Z2xUXTjz0DgL/wCPviLUre9ilttNT7et0k7pA/7157dIJX+/951Td/vb653xh48vPG0vn31j&#10;p8N27K7XFvE6ysqxJEiff+7+6/8AHnqG/wDD+h20N09t4rt754/N8pEs508/ayKn3l+Xeru3zf3K&#10;52uOrOX2j6TDUKEJc9KJMj06oqej1xHrRkWKKhp++pNuYlR6fUVO31ibRkTI9OR6ip6PWR0xkS0+&#10;od9PqDaMi3YXjWF/b3Kfft5VlX/gNfsr4Y1VNb8Pabfo25Lq2jnX/gS7q/GKv1U/ZU8SjxJ8BPCF&#10;wzB5YLT7E3/bL5P/AEFVr6jIJctSdI/J/EGhz0qGI/7dPYaKKK+zPxQKKKKACiiigD81f2z/AAz/&#10;AMI/8dNTnVQkWqQRXiY/vbdjf+PJ/wCP14ZX2x/wUF8IGbSPDfiWJMGCd7Odv9lvmX/0Fv8Avqvi&#10;SvybN6PssXI/rDg/HfW8moS/l93/AMBJafUVFeGfcEtFM30+oNQplPooAZRRRVgFFFFABRRRQAUU&#10;UUAFFFFUAU2nUUANooooAKKKKACiiirA96/Yl/5LxYf9ek//AKDX6Qmvzh/Yi/5Ltaf9eU//AKDX&#10;6PGv0jh//c/+3j+YfEP/AJHX/bsRmQR6V8Dfty/Fg+JvGFr4QspsWWj/AL652fxTt/8AEp/6HX2H&#10;8Y/iHbfC/wCHura/MEMsMRW2iJ/1k7cIv4tX5S6rqVzrWqXeoXkrTXV1K1xLK/8AEzfO9YZ/jPY0&#10;vYR+0ej4e5N9ZxUsxqx92n8P+IqbKiqWivz4/oqUb7nofwx/aA8afCiVF0bVGmsB97Tb397A3/Af&#10;4f8AgG2vsj4VftseD/GgitPEI/4RjVW+X/SH3W7/AO7L/D/wPbX530V7WEzXE4X3Y/CfDZzwjlua&#10;++4ck/5on7Dazp2neOPDN7YTiO707ULdoXAbcrKy1+TXxM8C3fw58cav4du1bzbGdlV/+esX8Df8&#10;CTZXRfDT49eNPhLOv9iauz2G75tNuv3sDf8AAf4P+AVs/Hb4u6L8a49M13+zpNG8T2y/ZruI/NHP&#10;F/Cyv/s/7X9+vVx+NoZjQ5vhnE+W4eyPMuG8fKlL36FTqeO02paZXzZ+rchleIfEMHhjS5dQnga5&#10;8r7sP95v4P8AgNfP+pX8+pXt3qV5K1zfXkrys7/NuZq734zal5l7p+mJL8qJ5rIn+18qV5veb9vn&#10;p9xm2V+s8OYP2WG9rL7R/JfiRm8sXmn1OEvdp/8ApQ2FP3ES/wB3f5tO+/bytL8nmttV/wD0Oi2R&#10;oUlX+7VvZsnii/gX52r62MT8ilLlM+GHzpUX7iL81P8Amml81v46l/5YO2z/AFrbN9Ps4f8ASIll&#10;T5E+enykkqbU8lW/5ZfO1D/8esr7f9bQib/Nb5vnarqfuXT7r+Uv/j/3q6DlI/t92jf8ekL7PvOn&#10;36dDq6zSoqwNv/ubaEtmSB2ZmTzW+arqbEiuIF3fwfP/AB1ceYiUoFtNu2WJfvyrXcfsvakvh79p&#10;T4eag7bETWIomf8A66/un/8AQ64RH2LFL/tVFDqU/hvxBY6nbf8AHxYTpcRf7yvuroxMeekZYSfJ&#10;Xif0BWb7LqJv4Havm79sjw3fapZXHiGGdUstEeJLze33YpU2/L/wJv8Ax6vfNEv1v9Lt54G3oy71&#10;f+9XDfHDVbbR/g58RtVngtrzauxbe7dUilf90qI7N/tV8JXjz0+U/UKFb2VSNQ/L34x+J5dN8TWX&#10;hzwvqcupLZWsCQXES7PNumleWVE+T5l816/UvStSubnQdPaVWS7ns4nlR/7+z56+Qf2Rvg5pni3x&#10;RqvjjxDYzw67p2hRXVtpNx86RSz+bL9oTd/Dtf5P7u+vsjwZbf2lpeny7fuWsW7/AH/uf+yVjQjy&#10;RDEylOpIxYdNnmvUaVf4q0H0ffE887LDaIu9v9yu1TR/k2xbd+3+7Xnnxc8Q7LrT/B2nor3d7tlv&#10;G/uJ/d/8crQwPy6/4KHXltefGyya2X5P7JR1/wDAi4r5Sr6r/wCCi9mulftFXGmf8tbDSbKJ/wDa&#10;ZkeX/wBq18rj79e1Tj7sT5rEfxZB8r/erpfCvjCfw2yQMrPaM294tv8A6BXNqu56dIpFZ16EMRHl&#10;mdGBzCvl9T2uHlyyPd9K1W21u1+02cu+L/0Cr1eD6VrFzol0lzbSsjL99P4Gr1Xw342s9eiSJmW2&#10;vv8Ank/8f+7XxWNy2ph3zQ96J+9ZFxVQzKHssR7tT/0o6CmVNTK8Y++3InSmVLTdn92tTnIaKfRQ&#10;SRbKhqxTXSrI5SGm06irMiJ0plWKi2VRhKJoeH/E+r+E7/7do2pXelXbxNE1xaStE+1vlZdy1qWf&#10;xT8ZaUmmpZ+KdWtk0xWisUivpU+yqyMjqv8Ad+81W/hr8OLv4lS+ILbTYLu81Kw0xr22tbWLc07e&#10;bEmz/vmVm/4DXQ6F8DrvxNocUunrqn9pxWM9/fW76c3kxKsUssWx/wCLftreMav2Ty68sPGUvanE&#10;v8SPFj2tlbN4l1R7ezRktovtjbIEbbvRf7v3VqC58eeJbyLyp9e1KZNrpse6d/kZNr/+OvtrrfEX&#10;wX1kTovh3SNb1iGC2aW+d9OZPssqu/mp/wAB21D8OvhBqHjnw/restY6kmlWDQRRXdpbeaksrXVv&#10;F5X+222Vn2VX73mMvaYWEeY5e2+IXiiz0m40qDxBqUOmTxLby2iXLeU0SvuRNn93c7t/wOprn4o+&#10;Mby8e7n8T6tNcM25pXvG37vn/wDjsv8A39etrU/hBr1xcTz+HNG1vV9FjWDF69iyfPLs2f8Aj0q7&#10;f71YifDLxZLo91qkfh3Un0222vPdpbNsi3O8Sf8AjyslX+9F/s/xi3nxR8Y6lp39n3PifVrnT90r&#10;/Z5b6Vk3y79/y7/4/Nf/AL7rO0Xxr4i8OXOn3Ol63f6dcad5v2NrS5ZXg83/AFu3+7v/AIq7Pxz8&#10;CPE/g+ws520TVv3elRalq/nWzJ9hdriWJN391f3X/j1c/pHwq8YeIItLl03wxqd/FqaSvYvb2bMk&#10;/lOqvt/vbGZafvkxnh5R90xbDxhr2j2GoWNjq97Z2V+yPeW9vOyJcOr7k3J/FV3Vfij4x1qeWTUP&#10;E+rX8su7c1xfStu3I6P/AB/3HdP+B1dvPhH41sbfUJbnwtq1tFYQRXVy8tmy+VFL/qmf/ero4/gd&#10;e6R4U12+8T2OsaPqtg/yae1n8+37O8qO38Sr8n36v3jGUsL8RxifEvxdFqMWoL4n1b7bFKsq3H2y&#10;XfuV3ZH/AO+5ZW/4G9Ps/H+p6lr1vP4l1fWdV0yVtl8iXj+bcW7Ojypvb+/sT/vhK1fCHwg8QeIZ&#10;9FnutE1hNE1iV7ezvrexaXz5dkuxF/vfNF/6HWno/wAEL651S7n1Cx1+z8NJO1rZ6mmku/my/aEi&#10;RNn8LfN/338tEeciUsOY/jD4x+I9e8U+JdR0/VdQ0fT9Z1P+0m0+K6dE3K++Lft+8yfJWFqXxI8W&#10;aq8rX3iXVLnzd+7zryV9+5Nj/wDfafLXZ6x+z94smvIl8NeHtZ160ezspZbi3s2dEuJYkldPl/ub&#10;65nTfg7431f7B9h8J6tc/wBopK9n5Vmz+ekT7X2/3tjOi/8AA6v96Yx+q8plal4/8S6xrcur6hr2&#10;pXmq3EH2eW+lumaV4tmzZv8A7tasPxx+IdtcWs8fjXX0ls9zwP8A2jL+63bt+35/49zf99VpQ/A7&#10;xTc2X2JfDWuv4ne6RF0z7C3zQNbvLu/39vzf7tRaD8I9Q134eXHie2tNSuVsNY/s/UEt7Zm+yxbE&#10;+dv7vzNto98iX1flOd/4Wd4v/saXSv8AhJdU/syW1W1a0+2S+U8Su7Imzf8AdRndql1L4ueN9ZW/&#10;W+8V6xeLqNstrdpNfSv58CtuSJv7y/7NXfEvwl8R6Z4iisbTQdWe31G+lstH+02bJLebX2/Kv977&#10;lafhX4C+KtS8R2lrrmg6to+lfblsLy+ls2TyJWTciNu/i27Kv3yJfV4+8c5c/FzxxeNetP4s1ib7&#10;fBFa3W++lfz4ov8AVK3+ylZ8XxB8T2mt2mrweIdUTVbVZVgvkuW82JZd+9Ef/b81t3++9ep6x+zq&#10;1nF4U1K2tvEVz4f1K++xX12mnNvtWbytibP7z722151D8KPGNzLdxQeF9Um+yrLLLss3+RYkRn3/&#10;AO4sqN/wNKv3zGMqEo+6avhD44+LtC8RaLd3/izX59O07Uf7U+zRXzb/ADd7s7Lv3rudnf7/APfe&#10;sLW/ij4l1LV728i1zVLaK4nluFh+3St5W55X2b/+2sv/AH29d14n/Zp8T6PLaaVp+h63rHiN1+0T&#10;29vpz+SsDW9vLvR/9h7jY/8AwD+/XD+GfhH418cWst14f8K6trdvFP8AZ5ZrKzaVEl+Vdny/xfMv&#10;/fVHvkf7P8Q2/wDi7441Vrdrvxdrdy9r5XkebfS/uvK+VNnz/Lspn/C3fHCad/Z6+L9b/s92837O&#10;l9Ls3bETf9/+6iV0H/CltV1XQ9E/sPStd1XxBeMqT6emmS7E3ebs2P8Axb0i3/8Aff8AcrE1L4O+&#10;OtJ/tD7Z4T1m2+wWa39z51myeRAzbUlb+6tHvkfuDA8T+IZ/E+qJeTrsdIILdfmd/kiiSJP/AECs&#10;SvQLn4IeOtNnvV1DwjrdnFp0EV1fb7Nv3EEv3Hf/AHv/AGSug+K/wf0rwH4ah1Ozn1eaWWfYqX1n&#10;5SIn2i6i2P8A3Zf9FT5P9/8AuUuWRPtaXwnj9MepnSmUFkVMqV0ptBAymU+igyInSmVLQ9BBFRRR&#10;VmRq1NvqvTqyPWjIt76ej1XR6l30G0ZEtTI9V99OqC+Ysb62PCttFf8AijR7adfOt57yKKVP76M6&#10;Vio9S21zLbSpLBK0MsT71dG2OjVBtzH2V8QfgR4O8PeKrLSvDVjYappV1eaz9s1l/PlS1ngildNP&#10;RN67di7G3/Nuf/YTbXLv+yp4aSCWCPxnqn9qrvt/KfSlWL7R/ZqX+zd9o+7s+Xft+/Xz/D8RfFVt&#10;9r8jxLq0P2yd7q62X0v7+VkdXd/n+ZtrOu//AG6enxF8VPL5v/CR6p5u7zWf7ZL9/wAryv7/APzy&#10;+T/d+WteaJ58cNiI/wDLw9i+GPwZ8P8AxF+FGntPc3OleJbzWL+1truK282KXyrJJ0S4fcvlL8j/&#10;ADov8f8As12l/wDBPw9D4Zu5V0zT/tsS3T+b5U+zaui290ibPN+9ud337/vfwfw1816L8QfE/h/R&#10;rrSNK8RappulXiutzY2l5LFFKrff3Jv2tv8Alqf/AIWF4oeJ4m8R6o6OjIyfbJdj7okif+P/AJ5I&#10;i/7qbaOaBtKhXlL3ZHT/ABf+Hem/DT4h3HhzTdQvdYisJ/st1d3dmtujXH8aJtZvl2bK9t8Sfsqe&#10;Hde8X6xPous3OiaRpt1cRajaXdtFF5XlW6T/AOjvLcIrL8/35WX+9XzRrHjzXNe037Hqepz36NeP&#10;qDTXErPLLOyIu93b/ZRK1X+MXjqa/wBNvpfGeuzXWnb/ALJcPqMrvBu+/tbf8u+seaBtKliZRjyS&#10;PpXwl+zD4a1Gwu/D0t9p9zqG7VIovEMsm1E8p9P8p/kfbuRbiX5d33n2768i8V/DfRtEn8CWdzct&#10;pVlqN5e2t5fTWuy4iWK68rfKvm7dyf3U2/8AA/vV54/xF8UXP2hZfEerTfaGlaffeS/vWl2b3f5/&#10;49i7v72xKLnxnqet6jaXOvXdz4kht5Xl+z6ndSuj7n3P8+/d8/8AFseiUqf8pdOhXhLmlI960T9k&#10;Zf8AhJ/+Ed1vXLjTtVWKJbrybaLyYJ55ZVt1Z5bhWfeiI+xFZvn+7VCH9nDRZvsNnF4ovn1V9O06&#10;/uU+wL5USXlxbwIiv5vzMnmu33f4K851r46eNdV8Y614ltNevtCvtWZPtS6Tcy26bV+SJfvbtqr9&#10;3dWAnjzxH5/nrr2pfaPKii3/AGyXfsidHiTf/dR1R1/u7KOan/KXGljftVDsvi18K7HwHFpl1o2p&#10;XesWV011FK9xZ/Z3ieC4e3f7rt8rv9z569E0b9n/AEX4geDPBzaVfzaP4judIivZ/Ntt9pOrak1r&#10;veXf9751+RF/g/268RT4heIU07UNPl1W7ubS8ia3lS4nZ/laVJX/AO+2Xc9OT4ieKf8AhH4tCTxF&#10;qyaLEyNFp/2yX7OrK+5Nq79q/N81Y81LmNp0sTyx5Je8fSvhL9nPwnpniH7FdXcXie1n1DSYleWW&#10;JXt/NvXglRvIllX59n97/vl0rz74nfCCz8AeHvFnlXUeoy6de6Wq3qRNsdJ4p5f3D+btaL5U+d1+&#10;bb/DXmt38U/Geo6i97d+LNbuL1vK/wBIlvpWb90++L+P+F/nWqF54t1zUtOTT7zV9QubJNuy0mum&#10;eL5d+z5f9jzW/wC+npyq0uXl5RUcLiY1OadQ9ng/ZwtfI0W8l1y7fStWX7bZvb20XzWq2vn3ErvL&#10;KiptZ/K3u+37zVrX/wCzBoela3DpE/iq7e+vNVl0+z8nTkdGVbeK43s/m/3Zf4N3zV5PqXxi125f&#10;w3/ZU7eGE8P2b2VimkzyxOu5maV9zu7bnZmrKufiF4qvryG+ufEerTXUUrXEVw99K0qMybHffv8A&#10;vbERP+AVnz0v5TeFHGz/AOXnKez6f+zPperNYQWvie7+177GXUEm09dkUVzavdfuv3v71lVGX+H7&#10;9byfs3+HfGc+iLpWoX+lWV1otrLFd3FtEvnzy/aGTzVe4+9si+5Fu/vV89WvjvxFBOs0WvalDKrQ&#10;OrpeNvV4k2xf98r8q/3a1E+MnjxLq4uV8Z6+lxOipJKmpz7227tnzb/9pv8Avqn7Sh/KVLDY77NU&#10;7Dxz8GtN8K+DH1ez1u7vL+1TTnvLWW0WKJVvLfzU2t5u5tm3+6v3q7fSv2fNEn8HtZ/ab281+WfS&#10;XnuEs0RLWKe3lnZYnaVFl+VF3u237leA3nifV7+CW2udVvbm3lWJZYZZ2dH8pNsX/fC/Ktatt8T/&#10;ABhZ2dhaQeK9YhtNPdXtLdL6XZBt+5tXf8v3mrHnp/ynTLD472cY+1O61H4K21v8V18G2mstcfbN&#10;OW60y48tf38skHmxRPtZl+dvl3ozVuv+zjZxaX4nlOuXC3ujxS7S9tEkUssESvcRf63zX2u2z5Fb&#10;bs+b79eZaH8S9X0/xvYeKtTkbxHqliyyQS6xPLLslX5om3Kyt8rfwVH/AMLK8VJBqcEXiDUra11G&#10;eW4ubSK8ZYp2l++7r/t0c9D+UqVLHT9yNU90+Kf7NWkaP491e10/Uzb2X2WXUoIreLzbeJftsUH2&#10;fdv+Zk3bm/u15v8AFj4U2XgFLGXSdUu9Xge7v7Kdriz8rypbaVFd/lZvlfdXIP8AEHxPN5u7xFqj&#10;+ezSyb7yX96zOrO7f77RL/3ytQzeMteuY5YJ9cv5op/N81XuW2N5rq0u7/fZVZv91axqzp/ZidGG&#10;w+Mo8vPV5jNp9Rb6dXnn0UZEyPTqioSoNoyLCU+oafvqTaMiVHp9RU7fWJtGQ+pd9RUb6zkdMZFi&#10;vv3/AIJ3eK/t3gTxDoErfvtPvlnVf9iVP/ikevz/AEevpH9g/wAY/wBgfGuPSpW2RaxaSwf9tU+Z&#10;f/QXr0srqeyxMT5PivDPF5VUt9n3j9KqKKK/RT+bgooooAKKKKAPK/2jfBP/AAnnwd8SadDGJLuK&#10;3a6tgP8AnrH86/qu2vyzr9mZUjnRo2HykYNflL+0F4Ef4cfFvxBpCxbLVp3urb/rlL8y/wDxH/AK&#10;+K4hw1+WuftXh1mXI6uAn/iicBT6hR6fXwJ+9RkPp1NoqS4ktFM30+oNgplPooAZRRRVgFFFFABR&#10;RRQAUUUUAFFFFUAU2nUUANooooAKKKKAPoD9h7/kukH/AF4z/wDslfo2SAee9fnP+w3/AMlxh/7B&#10;8/8ANK+3PjL8RLf4XfD3V9em2s8Ee2GL/npI3yov4tX6Tkco0sDzyP5k48oVMRn0aNP4pRifH/7c&#10;3xW/4SXxhb+EbGbdYaP+9udn8U7L/wCyr/6HXzBVrVdSudY1G71C7laa7upWlllf+N2qrXw+OxMs&#10;XXlUkfvuRZbTynAUsJH7P/pQUyn0VwnvDKZT6KAIqNlOptamQymP9zc1TVx/xR1ttH8LyxQMqXd1&#10;+6Xf/d/j/wDHK7MHRliK8KUftHj5tjY5fg6uLl9mJ454p1j/AISDxJe6iqt5Urfut/8AcX5EohhW&#10;5i8hl2Jt3/8AAqz7aHYr7m3u1XrGXzUum+VN+1Vr9/w1KNGlGlE/gLMcTUxmIniJfFIzLB2ml2v9&#10;/dWg+10uJapWD/Zta3t12s/z/wB6tJLbzvKiidU3/wDjtaUzjqfEVJvuRRf3Pnp8P+qldvv/AHFq&#10;KZ99w7f3/u1Ls3+VErff+etCSWGFnliXd8n32qawdZp5VaL733aIU/0eVt7fL8i0+FFt7+1jWtY/&#10;EYS+El2K9mjfNvVt9Otvnn/661N5PkyyqtQ/7X3K6PtHHzcxbQ/6Lt21U1iHe8TbvkZatp8l06/N&#10;sb+Cq+tp51huXd+6b5q0nH90TS/in7Z/s8a3/avwb8L6hLc+d5uj2tw03+19nTfXjf7YWp6lr+l+&#10;CvhTo95af2r4qlvdSvLe7l2JcRRRPLFE38Ss77Nv/XKtT/gn1rEviT9mbwlFL++m33FrL/sxRXDp&#10;/wCyJXxp+1F4w1X4r/tVa1eaDF9vtNL1GLTbXyn2bEVNm/ev8Pm76+Ar+5zn6hh5e9A94+AXj/8A&#10;4VL8SPB+n68jTRa3p0Wh3OoS3m7asuz7J5u77vleVLF/wOvsXwe39i6Xrto/+tt7yVYv+uTNuSvz&#10;K/aNttB03w/ZLc6VHomsX7QahZ3djO8sXzI/m27/AD/77f7NfXf7DfxvvPjH4Ku9D1/y38S6Clva&#10;z3cPyJe27I/2eX/e+TY//AK5MJLnp8x6OPjyVvdPqzTrgWumNe3TbIo49zO/92vIPhdokvir4jar&#10;4lvl3+bKzwb1/wBUn8Cf98bK9K+K0yWngO5tvuG622q/8C+9/wCOb6g+Fdh9m0F2/wCAV1v3pHB9&#10;g/GT9vLxCvir9qPx9ebvO8i8WyV/+uUSRf8AslfPA613Hxj1v/hJPi9441H76XWt3twn+41w+yuJ&#10;RN7V7fQ+Uqe9OQyj+CnzIqfxUxKDAi++22nb2hl3RMyOrffT79S7H/u03b13USN4VZ037h33hj4j&#10;vHsttV3P8237X/8AF16EjpMqSqyujfOrpXgAA710ngzxhPok6W07b9PdvubfnT/bSvmMwyyM/wB7&#10;QP1rhvi2UZLC46Xu/wAx63TKejrNEksTK6Mvyun8dFfI2tofs6aqK8CJ0plS010oHIZTKfRWpjIi&#10;2UypabsqyCGjZT9lMqzHlPav2U4b258ZeILbTdSi0jUJdJXyriW5WD7t7as/zf7ivXuepSJf6JqO&#10;oaLq9kkWu6fPDYpFfRI7+VZX6vu+b5fm/vf3K+IqbsrrpV+SJ4GLy36xU5uY+9dS1NPC2sxKmtWi&#10;f2jrCzv9kvFbdaz3UrJu2v8A3XR9v+3Xn37PmoCH4TaTctrdpZ6Va30VrdWstyqv57arYOj+V/F+&#10;6/j/ANmvkWir+s+8c/8AZP7vl5j7Q1fWZ/AOi2+lf2vCktnYS/aobS8Vomli0+32fdba2xkf/gVd&#10;hbXuh6NrvjK5+3K+j6W1rbtDLqaxQ26NFFceb5H/AC1Z3eX5v4fKevgfTbz+zdStLzyILn7PKsv2&#10;e4XfFLtf7jp/dq14v8TXfjXxPquvXywpdajO08qW67Yl3fwKv92tvrJzf2S+b4z7V8Yafc2HgvxV&#10;/a+vR6xqtt4ZltLnZri+VE7fbXR/K3fv5X+5/s/P8lZvhXxbFpvwj8ISWMttYI2ibYrtNY/e/aIt&#10;kUqJBs/dL83zNu+belfEVNqPrILKXy8vOfeuq6rB4z0nxQmp61Glktm8razb6x5V3Zy/bb9Yvl/5&#10;axOrpFs/h3p8lZ/xfurOx8M+I7FrmNLhdJuItj6qt/M3+j3SfPL/ABM//jrPtr4aplV9ZI/svklz&#10;cx9weBjd6l8IPD/9leJ7SF9Ugg03R7f7cqvZXn9m38T7v+eTO/8AF/t1fXXE8ZfECLRrTXrR7dIv&#10;tv72+Vbd2i11JbiX5m27tqO1fIvib4s6r4n+Hui+D7mx0u2stLbd9rt7bbd3WxHSLzW3/NsR3Rf9&#10;+uC2Vp7cxhl0580pH3VpvjhtHsLeKx1xLPdBFuSK62bv3Wkf7f8Av/8Aj9beseM7aw0zRZ9OubSw&#10;t5bVPIvota3Ss63FrFcIkGz9wv39/wA/zV+e9FH1kJZZH+Y/QXQPEL+IdfsIhcWeu3l/JsubebV/&#10;stxLF/pW7yp/4ZU+R1+59yvL/gtJFpnhfxhPbeI4H0Kw1/Unvku7xVe/iltXgt327v3v71ov++6+&#10;YvB/iq58E+I7TWrOCC5u7Jt8H2jfsR/7/wArp9z/ADurCej25H9m8vNHmPrLxn4n+3ftJ+D7RNej&#10;trRbO/t7O4a5229rdT3F6iPu+6vzMnz/AO5XsF/aJokGqz6hrMepXD3mnRT3D6wrwpKsVlv8q33f&#10;Nv8AvtL/ALtfAvgnxbc+A/FWm69Z21peXFnLv+z30Xm28q/cdHX+JXR3Sjx54wu/H/i3UvEN9BbW&#10;1xeNu+z2MXlW8SKmxERf4VRERKuNczqYCcpcv2T7q0fVVtoNK1OXXrL+wllt7JrH7cv/AB+Ndaa8&#10;T+V/uxXHz/7FUvB/jPT303RGgW0v9QuvClvrUsN3qv8AZqblliiuN8ux9yotkjumz5q/P/ZXReOP&#10;HF3471Gyubu0srFLCxgsILfT4/KiSKJf7v8Aeb7zf7T1ftzL+zv7x9p2fiqfR/sl8+uRJcXkFnLF&#10;Mt9vfymfQP49/wDsv8v+w9cF8H/Gcvh7QfEEVnrX9mpLrurOyRXWzf8APp6I/wD3zv8A/H6+QnSm&#10;Ue1L+oRhHlP0A1W8i0fw/qHiCz1qyhS9W4itXt75PN3xWuqq/wAm/cvzOlad/wCPIrzSfG959s0/&#10;VdSgS6uGuNQ137LFFa/aNVi3tsR2nT97EixbP+WqV+dT0zZR7cx/s/8AvH6KeMltLxPGq38ttYrL&#10;ocepXiWPirzX066/0vynt/n/AHtncbv9R95ftX3K8W/al1WxvPh5drBeQTP/AG0r7IpUf/l61f8A&#10;+LT/AL7r5RptHtSIYHklzcxDTXSpdlMrI75EVMeptlMqjEiop1NoIGUyn0UGQyiiiggvUVCj1NQd&#10;Y6pkeq9OqTaJY31Mj1XR6dvoNoyLFPR6iR62vBkyw+MNCllZUiS+gdndvkX96lQU5ciM+n199/GN&#10;tA+I+safYa9qumXCxeJLy4trTW/E9rqn222+ySsvlNBLE0EW9E227uu5nT512Vwfif4W/CW20Xx5&#10;PpltoiSWQW6s7i41bzYlX7LDL9nTyr3cu+VpU+7Pu+7uXbWvsDhpZhHl96B8ip89P/2K+19d8NeA&#10;7z4manr2n2ugRa2l1e3GkwWuuNb2t0q2ET2nmsk/7pWbfu+Zf7vy1l+MPh78MtK17WL7V9P0+51N&#10;Zbq6ltLjXZ381/7It7hPn83cyvcPL8/8W+o9ibQzGPN8B8g0V7vYeB/A/ib9oF/Cdla21tpPiDTI&#10;otOe3vJZYrC/nsklT5t/zKs7bdj7q7ibwH8Gbnwd4gvLO1g82DU7i0WX+0dstv5UsUVv8kt0jbZV&#10;81m2RS/ffaybKj2XMdMsdGP2T5TR6l319h6bpnwt8Qyah4c+zaTYaFp3iHUf7O0mLUWlS8eK1/0d&#10;3eW6Rm3t/wBNYkb7u5azLLSvhb4W8VafHotnaW0t1qerRNqD606TWUUVqmyJfKuHXa7Oy7tzbl/j&#10;o9iEMf8AZ5JHyklPruPAHxOn8MWcWhy6Vpd5plxdb53vll37G2b03q6fLsT/AMfevoPxx4J+HWq6&#10;n421Oey8PQxy32rS3V9b65slsFWLdYPBb+b+9+0N975W++6/LsrGNPnOurjfZS96B8kpRX1/4x+F&#10;fws8H6lqH2/w/o9s9gt5LY6dDr8rPqMUVg0q+f8Av90TeftVU+X7/wDFtq18OPCvw40PTPBviORt&#10;G0jU5ZIpZ5dP1HcyQT2V15qbZbp/mV9i/wCqi2N8u5/vVf1Yy/tSPLzRgfHdPr3/AMZeKrH4a6Jq&#10;sPgpLKHSk1+1vdMlivPtDtE2mypvZfN37v3r7v4Fb5f9mqPwK8caxr3xJ8Xa0NUg0vxDf+HbqKzu&#10;nu1s/wB/tiWJEllbarfJ/G1Y+z97lOuOMl7KVXlPEadvr631a48JeJprbTvE97aavq95Po2m61LY&#10;6n8kt40Vwr3H7p9srRM9vub5vuPWe/wy+FOnaR40sp4objVdBZtNnlW+2P5sVr/x9RebdRfeut6/&#10;dl+5sVV3U/qxEM0j9qEj5bp9fVlh4M+D2pal4qg/suwhh0tYIovJ1Vnd7drd2luleW6iXckuxf4t&#10;v3fKbfurj/2hrXwnfeCPCeq6BPbX+tRWlha6rM91++i/0KLylVFfbt+V9zbd275azlQ906aeZRlU&#10;9nySPBd9P319fj4OfDBLe1ubnTdLh09b9bWxu4tYaV9RT7BLKiXStOixM06L8m6L+78tctr/AMNP&#10;A/8AYPii+8OaPp19DZ3UqX0+oa15TaOnkxeV5XlTusu6V5V/5a/3N6/eqPq8i45zSl7vJI+bKcj1&#10;9R+I/Cvwhd9atLTSdJsEibWIoL621W4llVbaKJrd03yurM7O6/d+bb8tch8efht4W0+S3fwJDB5V&#10;nBcXF08V/FKk9qrosUv/AB9Stufd/s7v+eS/PUSw0uXmNqOaU6tSMeTl5jxHfTq+lfh94e8I+L/B&#10;XgFtVsNAMVpp9/8AbPNvmilkl+2qnzL9qi+bym3fO6/Lu+9t20ar4J+F1m97pEFpprsq3VxFqf8A&#10;asrv+61Lyok/1u354P8AZ/2qj6tLl5i1m0efk5JHzVU2+uv+KOlabo+sSxaRY2Ntpq315FbXFvff&#10;aHniW4dU3JufbsX7n96uKrjlHlke5Qre1jzFin1Ej06oOyMh/wBypaiorGRtGRYSn1DT99Saj0qW&#10;oqdvrE3jIfXReAvFM3gvxnouuw7t2nXcU/yfxor/ADpXO0UL3J846kI16M6c+p+2OmajBq1hb3dt&#10;Is1vNGskbr/Erc1e6g14D+xd8QG8c/BXTIpZRJe6QWsJh/sp/q//ABzZXv3QV+mUKntaUah/K2Nw&#10;8sHiZ0JfZFooorc4wooooAbt5HtXx/8At+fDhtS0DS/GdtFibTm+zXbr3iZvl/8AH/8A0KvsKsDx&#10;n4UsfGvhjUtE1BN9rewPBIPZhXFi6KxVCVM9fJ8fPLMdSxUPsn4805HrY8a+FL3wL4s1TQr9dtzY&#10;ztGx/v8A+3WLX5HOEoT5JH9e4fERrwhWpfDIlopiPT65TtjIfTqip9BtElopm+n1JtEKZT6KgBlF&#10;FFWAUUUUAFFFFABRRRQAUUUVQBTadRQA2iiigD6E/YZG743f9w2b+aVt/txfFg+JfF1r4Sspcafp&#10;Pz3Oz+Kdv/iV/wDQ2rzT9nf4gw/DDxPrOvzbfNg0adYVf/lrIzoqp/31Xmuq6lda3ql3qF3K013d&#10;SvcSzP8AxO3zV9B9e9jl/sI/aPz/APsb6zxJPMasfcpxjy/4irRRRXhH6AFFFFABTKfRQAymU+ig&#10;CL79eI/F3WPt/ij7NuXyrBPK/wBvc3zP/wCO7K9umdYYnlb7iLvavmLWNRl1jUJbtm3/AGiV5f8A&#10;x+vuuFcN7XESr/yn4b4qZl9Vy2ng4f8ALyX5Fa23Qt/tr8lTW3mpLFF8u5vnp7p+6Rl/ibc1Q37r&#10;9olZG+X+F6/V/sn8lxlzFeZ1e/3f3q2IdyM6ttfZE1YkyLtt2b77NXRwv+4uPNXZ8q/JVUfiHX+G&#10;JS2ecyfL8jt8lWtmy63fwJ8n/fNTW0K74t3yKnztTItzq7Mv3vvV1cpxSqAls/2BPm+81RPvSd5G&#10;+Tyv/wBn/wBmrS+5KsTfcT+Osi+VvscrM/3mX5KJCjLnkbiJsuvvK+771QeTs37fvp92hPns4m/j&#10;qX/l43N/Gtd8InGPh3bopP8AZ2Uy5T9xcQfNvdaej/uv9jdvpl+6o6S7qU/hFD4z9HP+Cb3itNA/&#10;Y88f6wrL9q0G61GVXZf4VtUn/wDQt9fEHwuR/EPxEtGby/td+0+13naJEZt8u/f/AL1ewfsZ+Kr6&#10;z/Zh/aQ0G2/fXH9mI8EPm7Hd50lgf/0CvFb/AEFvCthp99PBJ9rib9/Y3a/eVk3o/wDwD5//AByv&#10;z7Fx9+UT9QwfNywq/wAp1v7SevP/AMJNLp1jGvhO3igge60y7RniluvKdXaJ/n+/FLu+9/HXtX/B&#10;OPxnp9r8ab3RrFJbO38R6UiNbyr9y6iRpX2P/d+T5a+ZdS1XVfEms/Zdc1iXVYrdflS4b7Un3Nn3&#10;/wDc/wDQK6jwT8SP+FOePPCXiOxbfaaXeRXTI7tFvg+RH/3vld65qUfZR5T0q1T2spVD9dPE8t54&#10;tudN0aeF4bizuWuJ2X7jLsdE+b/gdddbGLwn4Qu7mf5IrKBpW/3VTdWrZmDUreC7g2vFIqsr/e3L&#10;XlP7YHiUeEP2YfiXqYfZLFossUb/AO2/7tP/AB5674Hnz2PwRuZmmvbi5/vtvaiFPn/36c6Klqjf&#10;xs1Nh+SLdXt8p8o5e+Q3P+teibakqUuxnuNv99qZN88r1EhFh3bfUL/PT4Yfvq339vy0/ZV/ZMZS&#10;Kh+7TN9WJk/uLUE336xOmPuna+APFv8AZsqaZeN/o7N+6+X7jf8AxNeoV89IRjG7mvYvA2vf23oi&#10;rL/x8Wv7pq+PzbCcn7+J+38F53LER/s/EfZ+E6CmVNTK+XP1gidKZVimffqzIiplPorUykRPTHqW&#10;irIOl+G3w21f4q+I30jSJbK2lWBp2l1CfyolXeife/22dVX/AGnSvVdN/Zzl1TU/D2oLb2FtpttF&#10;paarp9xeOt3dPLKi3DRL/sb03fc27q4z4C634d0bxLqtt4n1SXRdNv7HyvtsMDS7WiuLef7q/N83&#10;lbf+BV79ovx4+Hjw3Wqz6zbabqt0sEVxE+lSyysitFLsSVE+VV2y7tn3mZa76EafL7x8pmFfGQq8&#10;tKPunn+mfs+ReHL7WLLW9H0vWNsvm2d9aam7RMjROyRfL8u3ejqz/wB5P46pP+zHfPo13u/sS21D&#10;Vr6J9MT+0X2ada/6Q8v2h9nyrti+/t/5ZPXa3Hxg+H2jpFpmn+JZL6yslVIrt7GVfN3eazfLs/ha&#10;Xb/wGotA+OPg628bXNy2swpa3UEFqlxcafLPEv7q9idmiZPmVHuIvk/i+eujlpHnRqY74zwLx58G&#10;de+G+l6fd6vPp6fb7qe1it7e63S7oJXid2XZ93enyvXpHin4V+GfGmuaX4D8E2EejeLdELRarqGp&#10;3rrb3aLEjPOzN/qm83dEqr/fWsf45eMPDnj+WHULbxG1/qGnRNFAn2Frf7Vuvbh9+3Yir+6eJ/8A&#10;gdel+G/if8LdL8Vw69Drv2bWfFFtLLqV9e6W91Fo7bLd/s/lNuWXdLEzbtvy71qYxp8x0VamJ9nC&#10;Uvi944PWP2Wdc1WLw1c6RJo+m29/pyfaku77a9rLFbvLK8v3/KV9ku3/AK5PWOn7JnjOa4lg+3aE&#10;jpYpePv1D+N93+j/AHP9fvXbt/20r0nxD8ZPBM3g67ktvEUt5rWrWbJc272MsXkSxWVxEn8O35mu&#10;P4f7rVf8SfHvwdf6npU6+Io5rfz7O9aGLR2tfsvzu0sT7U/esvybn/iquWkckK+Oj7vKeAeD/gV4&#10;j8c2un3Wny6fDb3iO6y3E7qkW24SB9/yfL9/d/upurpPB/7Pl94hk8f+HWbS08RaI1v9nu5r7Zbt&#10;87/6pv8Alr5vy7f99K6H4I/GzQfBPg3TdF1C5S2uv+Em+0SzTW3npFYS2ro7Ov3WVJfKfb/FRpPx&#10;X8OWfxS8Uanfa8txa3Gq6a8F7Fpz26TxQfK7JEqfKuzZ8lEY0joqVcXKUo8pX1v9nm58TeHtMbw9&#10;pmn6PqEFnLdXiS6g7pcbbe1eKJXb/lq7SvtX/b/2KxfA3wfi8efC+3a00y0h1q8n8q11OW8dU/4+&#10;ER3lT7sSom/5/mr17w5+0J4Ms9Gns08RR2NwliksVxLpD3X72KK1VIlSVNqyu6S7W/h2Vx3wK+M3&#10;hXwT4X0Kx1XU4ra7iluIp0msXuEiWV9m902bWVEffsq+WlzHD7XGez+E8r0f9n/xHrHiDxbpC3ej&#10;2134aVmne4vtqXW3e6Jb/wDPVnVHZf8AZSu7t/2RtcaGLRF1XwhNqWqS2txZ63/bT/Z9jJcf6On7&#10;ra7O0X/jldB4G+JXgeH4kfEfV9X8S2kL3i/Z7DVptD3/AGi38qWJ0iiiT9xvbyvn27tqOtdlbePf&#10;g9YeM5ng+JpTSkitZdJn/sC826dLBZXFrEu3bul2b1l3fL81OMKRVbE4rm+H/wAlPmnQfgP4j8Tv&#10;L9hn010ivJ9PZ3uvk82J4lf59n3Xa4i2vXoT/sdauNM0+0j8R+Gf7Yn1G4ge7bWF+xPb/Z7eWJ0b&#10;Z913l2f8Diqp8K/iL4O8JeH/ABB4a1e+/tLT7rxDZ+Vdvavsn077QjXT7P4d6W8Xyfer2VPjF8Lb&#10;zxfp+pX3jPTnuNGn3Wt23h6Vrfd9ltVeVINu1f8Aj3lVfl+TejVUY0iMTXxMJe5/6SfPVz+yx4xt&#10;tH03UGudJ236M/2dLzdLBti3fvV2fLv2Pt/vbGrmvHnwf1X4U+N9J0PXpbC8e62Pv0y58+J0814n&#10;Td/eRkdHr37/AIXl4JS81D/ifb0l8ryn+xz/ADbbW4i/uf33SvOfidrfhzxha6Z4jsdYaZ9Ivkt2&#10;i+yyomye9vbjfvZP7vlfJ/t/7FRKMPsl062KlL3jb8T/ALNMvhLx14os5NK0nWNMv55bfRZrfWJU&#10;SwdnuvK37Ufc0X2V96P/AB0zxb+zNFptxe+HtIs9N1K9upV+w6z/AGw7eUu+wR0eJU27t91/4/8A&#10;7FekXnxg+FKajqFnH4zmewgnl12C+fTLj9/cTy3v+i7f4dn2pfn/AN+otN+Mfwws/J1OXxj/AKbb&#10;3UDraf2ZP8ySy6bLL8+z/ll9llT/AGq25InD7XEninhf9nXUl+IfiDwPqCWGq6x/YS3WnXFleeba&#10;LLLLFsl81f4E3Pu/4HUvh79mPVf+EamvbltJ16bWdMb+yU0++d2tbr7Vaonmr8m3fFcb137vkeuj&#10;+Gvxx8OeCviXpmuS3yvaReFItInR7WV9ztKnmxfc/wCeW75/u16Bonxy+Fvw98L+F7HSPENtc2+n&#10;KjtaW+jyxPv82y815X2fvWf7PK29/wCHYtEY0y6lTFRPKv8Ahk7WrzSE0Ozl0R/EUF9dPLqyah/o&#10;U9r9ntWt0ib7rb3uERfk+Zpa5TxV8B9S8E+CNKfVV0b7brN5YPBfJqL77OKeKVkiuItm1fub2f8A&#10;h2V9FaP+0R4Jsdf1W1l8bWGxtywasnhdfs6eUununlWu3av/AB7yovy7lZEavE/HPxF8JeOd9tea&#10;vJ9kvNW0GW6f7LLvWCLT/Ku3+5/A7/8AxFEo0iKdTEzl75Wvv2MfGdpeS2kWteF7+VZ7O3iS11Pz&#10;fPW6eJEli+T5ok+0Rbn/AOmv8VZXxO/ZvvPhR8NpdY1fVdJudVXWIrWJNP1FZ0lga383fF/e+f5P&#10;+AV9O+GfiT8LF8d38eheObTWr7xD4hsFgC+Hp7WVoPtVl9nt1lZfliiWKVf4dzOn9yvDf2hPFvgn&#10;UvAf/CNeHvErarLoOowJA81nLF9sVopfNf8A2NjPs+erlGPKRTrV51IxPmqmbKlptc57EokNN2VK&#10;6UygwIqZUz0yqJkRUU7ZTaDEZRT6KCQ307fVept9AoyJafUO+n76DaMiWno9RU6guMixvrW8N2EW&#10;seIdMsZWZIrq6it2dPv7WfZWIj1oaPc3Ntq9lPYrvvYp1eBEXf8APv8Ak+SpNub3D6Y8Q/s3+EdS&#10;1TUF8HXWtpb6Jr8+i6tb63c27PKsVvLcebbyxRfJ8lu/yOv3tlcvdfsva5d+H7/xHpV1aQ6La6ZZ&#10;6lsu3nuLjZPafaNr+Vb7Yv8AtrtX+He9a/xT+JHxo8B63omr+J9K0nQUa8nuli0+xs/sl1dMnlXH&#10;2hIN++XbLsZZfmXf/DWLoP7VevWFv4gnvLPT31W60xdN064tNOt7f7AixeV8jbPlXyvl2fd/3GrW&#10;XKeZT9ty+6dH4b+BniXw5q1lc+Edc/sHxHBLb2s99NqLLD+/01735NsW7b5SMrb/APYX/arhvFXw&#10;18S638WbTSNX8RWWsaxr0EGpRa28888VxFLF5qN/qvN+7/D5W7+HbSzftP8AjqawtLNp9NRLfb++&#10;TToklldbV7VHlfZ8zfZ5WT56reGfiD43OqJ4102KC5fwro9vpsss0ETxRWbJ9jRHT+Pd5u3+989T&#10;7p1R9tH3pHsXg/8AZw1jwCdXln8ZN4S8UWEWorLe2ry/Z2gXTUuk2/ullXdv+bcu5V3/AC7q4a2/&#10;ZX8UXNlLO2taBDL8yQW808vm3T/YkvdkX7rbu8p/49vzI9H/AAub4n39l/b32bT7nTGtZbiVIrOB&#10;7fyPKTTn82JfursRF2bFrmn/AGh/Gbz2kv2y2328ryxf6Kvys1kll/6KREol7MdOOI/mO3/4ZeuY&#10;fCUTXOvab/wks+p2dl9hhllZLNJ7WWf/AEhFiZvN2onyRbv7v3qseIf2T9Z8MfDvxFrl9eQQXfh/&#10;UXi1G4d5VtPs7W9vLFsRovN81muNmxkX/b202H4wfFuzt0iW20mb7BYrqty6WtrK89vFE9r5tw6P&#10;ul/dS7P79cpeftJ+OL+1u7aW5tPsN0rpPaRWapFKjW6Wux0X+HbEmz/aTdUfuy4/WpS+M27P4G6Z&#10;N8RvHvhq81X+x4vD+mS3sV3dz74kdfK/1rrFuZfnf7ibqt3n7MGq2Fm8Vzqel6bd2TXst5qF3eO9&#10;p9ngS3fzURYnb50uEf8A9kSuGsPjZ4ls/GWt+KP9CudQ1mBrW+S7sYpbeeJtm9PKb5f4Eq3qv7Qn&#10;jPXotSivryCZNRS6in2Wyp8k/lb0X+6uy3iRf7uyo/dnVKOIn8Mj0/U/2YfFfiy4d59UW/8AFSah&#10;fxare3EstxamKBLXZKnlRNK2/wC1f3f7vyVzE/7L3iaylig1DV9C0u7ae9WW2uLqXfBFa7/tFw22&#10;Jv3S7P8Aebem2q7/AB++IWmxWmq3MmnzWWqNdS+TLawSxXW7yllSWL+7/o8X937m5KytH+M3jG58&#10;TaPLbS6e93E11bwW72cSW8qXj/vYnT5F2vv/AN1aJezFGGK/nia//DNvih/B2teJ7S+0nVdH07z3&#10;W40+WWVLqKJEaWWJtu3aqv8Axsrff+X5Kt2f7POpa98K/C/i7RZRnVLlrCVLuX5Zbprjyoootqfe&#10;272bf8nyVm+Lfiv49h0G70jXLHT4dP1Rrh4P+JZB+6Xf5Uv2Vtnyr+62/J/crK0H45eLPDfh6y0O&#10;x1BYdPsl/cJ5SvtbzUuN/wDvJKiVH7s6v9plH44nsng39mnXvAWqaxe3WuC08RWdnE3h5tKnltXu&#10;LqW4+yp/rbfdtVvl/h37/vbPnrl9T/ZS8Y2uvXEWq6zo9vvWKVtQvZbpUleW4eBPv2/m7vN/2f8A&#10;a+781cbf/H7xZeajcX0Eun6bcT/Z2b+z7GK32tFL56P8v8Xm/NT9S+PfirUrq4n/AOJbZ+e1u8qW&#10;OnRRI7QS+ej/ACp/fqJSpmcaWMhLm5jqbH9mLxBA/hu51ie2Sx1bWotIe3t5ZfN3NcPA/wC98p4N&#10;25H/AImZf7tcx4z+Ed14P8HWHidtb0m50/UbprWC1ill+1q6/f3I0SK2z7jurMm+tCy/aJ8ax+Va&#10;2Umnwzy6nFqTyxWMSS3E63Hnpvb+NfNenfEHxl438X2U3hjXtDsPtHhVfLnmtNPiW4s1ibY6tKv8&#10;G5v+BM9TL2fL7p0U5YmFWPtJHW698LviV4um0rw/4g8VwX8EU72unJdXV1PE+23ifzYlWJmZdssS&#10;r8u6prn9nnxBoWm6foVv4ptLfUtWvr+z1DT0890P2Nl/giidpfm+fbt/ufL/AHMDxD+0bqX9qaJ/&#10;wj0TJpul6F/YaxaysV158X8by/Jt/uf98JRpvx98f69cagsFtp+qzOl5dXSPpkUv7qVEe43/APTL&#10;90rf8Ao/dkxjiuX7MR19+zL4n0u11JrnUtEhurBrzdZefL5sqWuzzXT91t2pv/jauC8T6JqHgfxH&#10;rHh+5uV+0WsrWt19nlfypdr/APjy7krotR+PvjHV764u7m5tmnnS8SR0tVT/AI+f+Pj/AL72Vzvi&#10;3xtqHja8e81OK0+1tPLcS3FvarE8ry/f3v8Axfc+T+7XLV9n9k9XC/WOb9/y8pi05Ki30+uc9myJ&#10;d9S1X30/fWJvGRLT99MoqDaJYoqJHqWpNoyH1LVen1ibRkS1NUO+ipNoyJql31FRUG0ZH1P+wL8R&#10;f+Ea+KFz4buZdlnrkGYlf/nvF8y/+Ob6/RwHrX4o+GfEF34W8QabrNlJ5V7Y3MV1Ax/vK+6v2G+H&#10;HjOz+IXgjRvEFmwaDULdJ/Xaf4l/4C3FfW5PX56Xsv5T8T41y/2OKjjIfDM6qiiivoz83CiiigAo&#10;oooA+MP28vg69xbWvj7TYN8kG221LYv8H8Mv/sv/AHzXxNX7IeItDs/EuiXuk38Sz2d5C0E8T/xK&#10;3y1+U/xo+F978IPH+oaFcKz2m/zLS4znz4G+61fCZ7geWXt4faP3ngXO/b0f7NrS96Pw/wCE4qnI&#10;9RU+vjpH7FGRLRUSPUtZm0ZD6cj1FT6g3JaKZvp9SVEKZT6KgsZRRRVgFFFFABRRRQAUUVNbW0t/&#10;PFBBG00srbVRKA+D3iGinzJ5M7ruV9rbN6fcemVQBTadRQA2iiigAooooAKKKKsAooooAKZT6KAO&#10;X+JF+1h4P1Dym2Syr5S/8Cr5/wDlS/8A4flr1j4walsutMs/4Ila4ZP9v+CvIrf958zN95q/ZOF8&#10;N7HBc/8AMfx54n5l9bzj2Efhpx5TST/j12/xqtZt/wDJa/d2Pu/9BrXs9rvt3f8ALWsjXkVJ5V/u&#10;/dr7OpH3eY/Fqf8AE5TOmdv3X+zXR75Xt/3vz7m+/XLl/wDRq7Cw+dYW2/xfx1GGl7xtiY+7EYiP&#10;5Uv+z8lWLNFdEX+P5qVEbyvl/jb/AD/6HVpE/wBa391a9E8qUvsjN/3pP8tVW8h83yl/hZfmqwPn&#10;VF/vNRf/AL7zZf8AZpyj7pFP3ZEWlustid3z1akfekP+y2yq+iTeUyR/wNulq3/BKtbUvhJqx5ZD&#10;rb/WvEy7N3yfP/DUF4jeRK235om/iqx84SKVfn/u/wDAahmRsyr9/fuqpfAZwPUP2WPENzZr8RtI&#10;tmtEbUdMilZL6XykdIHdn/32+f7ley22g+HteguJYtTn0qyeKL9zfWv2jyn3okqb/wC6iPu3182/&#10;s/uyeNfEtssds7XGiTr/AKW392WKXYn+03lV9UeDNY1PZok+la1bWeoefFLY2l9BsRZW/dPvdk/u&#10;P89flmac0MSfuOQ8s8FE8s1L4S7LVPItraa4Sz+XULSfZ9q3SvFE+z+Fk2f+P1zl/pVtYaRqFnq8&#10;tsiWrS+Vp+rNtuInVN7oj/3XTfXrfjPQVs7CV28LwJK8EupS3Gn3TO8EUr/3N/3Ulif/AL7SsTwZ&#10;4Ml+PfxS8O+BX1XT9Yt9UuvK1N0VvNisrVN6f7rOm9d/+5XNQlKcj0K9KlRp8x+nv7N8mpy/ArwG&#10;dXmE2oro9qskqFv3u1AFYbufmXBrxj/gp34nj0L9lDXNP8zZcaze2VrF/tbZ0lf/AMdir6o0ywt9&#10;MsLeytolitbaNYo0X+FF+7/Kvz6/4K9+Io18LfD3QS3zy3096yj721U2/wDs9fR0I+/E+Pry/dyk&#10;fmDeJsZF/urUX/LJKc+533f32ov4fJWL/dr2D5MakU/2f7Y0Unlb9ivt+T5f4P8Ax5Kqff8A++q6&#10;PQdK/tLw54jlVvnsIIrr/wAipF/7VrBtk3ulZRkal6z+eWL+9Rcp5Msv+zWhZ2eyXb/s76r6wmy4&#10;Rv7y1r9g4+bmmZMztsSqrvvWpZn+9UKffrI7BVRXRq7P4XXfkeIWtd3+vib/AMd/y1cinSt7wbM1&#10;t4q0vZt+aTZ8/wDtLtrz8dT58NI+j4fxHsMyoS/vHs9NqWmbK/NT+q1G5FTKmplIzGVFVimVZkRU&#10;yn0VqZDKidK9K+CPwpX4s+KL3TJby5sIoLTz/NtLZp33NKkS/J/d3Srub+6j1794G+F1j4M8NaVY&#10;waql5rCX8VxrEUtmuyBmS1f7Orf3dsq/P/v110qEpx5jxsXmFLDy9l9o+NKK+pX/AGcvDqKmtWvi&#10;6b+3/NS6XTH09fKR/wB1cbN277vlN/6DXnPx3+FVt4Bt9G1RtTurzUtalnnnRrForfbu+Ropfut2&#10;Vk/harlQnH3jCnmVCvKMYnj2ymbK+orn4b6fNo2heLNM1eL+0rXQIor7T5bFXiidtPdov97eiS/7&#10;vyVu678LtJ0eazXSNQgfULp20/Unl0xdrtLe3S+avzff/dbP+AVcaEjCeZ0rnx7RX0Pb/A7wz4V+&#10;I/w2jk1uTWLDVNTitdShmtNnlS7LeXytu75l2XCL/wB91euf2WNCh0mDWrzxTe2emS2LXUk0umOi&#10;LKz2/wBnVf7yut0qM38LI1HsJilmVA+ZdlMr6V1X9l7QrbxH4t0W28R6w+oaNYrdLb3GivE/8fmv&#10;K/3Vi+T5WT73mr/t1avv2SdLtm1q60jxLe6ra2Ftvtm/sxtkt1E9x5qS/N+6i/0Jtrf7a1fsJmMs&#10;zwx8wU2vrfxt+zBpWpa/qHiPVdeu9H0661HUbq+8nT98UEC/apYvKb+JtlrLuX+HetUtb/Zm0/xn&#10;fS3f/CWSf21dXNvEtvFpmxPsu+3ieX5W+9/pCfL/ALD1fsZE/wBpUJHylTNle/6J+zlpN58VNf8A&#10;DWp+ILvStIs1tfsl7LY/6RLLdNEtvFLFu+X/AFvzf7ldzZ/CWx0q9sdaufEu/WrjTvssGn/2YuyW&#10;CLTYnl+bf8rbJVX/AMeojSkKpmFKJ8i7KZX114w/Zm8NXk3iDxCni6e21p7q9vYtJTTv3W7fcSom&#10;7f8Ad22sv/jtedftD/CC18E2MXiKXVbu81XWdTvPNT+zvKtGVZZV/dSr8u5PK+ZP9tKJUpRIhjqV&#10;WUYxPB6N7eU8W5tjPv2V9S23wx0zUvA3gzxdp+rqmu6R4d8280yaxSWLyvKv5Ynf+8zvbun/AAJH&#10;rqLz4V6XbXGlSabqFt/bt5K0Wp79KXyv3upW6o6/N/B/7Jt/jq/YnPLH0kz4w2VDsr3Xxn+z3p+j&#10;xeBINI8QyalqXiG8t9PvIri28pLOWeK3li2P/F8lxXWj9lTwbIzXi+PLt9Iup1/s64TTPmniWKWW&#10;6dl3fKyJb3H+98lEaUipY2hy8x8t7KZX2RN8FtIf43aFq9nqbXNlB9juIk+y7EuEil02BP8Avtbr&#10;f/wCuUtv2XfCd/oOleIbnxjqVtp9/YvK039lOiPdfaLeLZFv+9FvulTd/sPV+wkZRx9CZ8v/AHKb&#10;X0f8JfhLodhB8QNQ1PXGhuLCLV9I063ez3pdeVay+bK7/wAOxNjV1cP7OWkeFdI8S21t4uu003W9&#10;MV9M/tDQ9txdNFFcTy/e+aBdlu21v4ll/wBqrjSkZzxlKEuU+StNv7nR9StNQsZ2tr21lS4guIW+&#10;eJ1fejpVSZ2mleWVt7u29q+03+AnhXwrqWlNpuoSXN7pGmX9reJNZon2hmfUlSV3/vf6P/44lcvr&#10;37IXhWztUXTPHV3f6gkrpPbvp2zykV5Ypfn3/N86on/fdHs5HP8AX6B8pVDsr1j49fCOx+EHiDSt&#10;ItdRvdQuJ9PiuLr7bYtBslb+KJ/uyxN/CyNXluypOyE41o88SvTNlSulNoCRDRT6ZQYyIqKlqKqI&#10;ItlFS0UGJUoptOoOaJMj07fVeno9BtGRYSn1Dvp++g2jIlq9ol5FYavZTztcpbxTrLK9o2yVFV/4&#10;H/has+tLw9qUWj69p99PZxX8VrOkstpcLvSdFffsf/ZemV9g+ym/aT+GEHirTNTlvJNY1t4tS/4q&#10;ZNAWwltfNVFt2uFgZPNnTa+6WLY3z/Jurnde/aZ8L39hqumWbSw6VqS699stIdO8qK4edIvsj7N7&#10;7fnR2+/8tdbqX7MHgW8urrRVk+zW96114vtpdOVftbaW0sUFrbp8jbU/eysybG/1SVwE37OXgLRL&#10;hLPUNX8RXl2lnq2pSy28UVujQWEssSfJKm5WfZ/H9z561lzHk0vYl/4S/EXwto/7Mt/Z+IGa5Sy1&#10;FX/sy3iaJ7pmlib5nZ/KnXarfwLKv8Hy10XjT9rDw0dS1m+8Nahcw6hPZwRWd9Dp7xSov9pRT+U7&#10;tK33IFdU27U+fany1Qf9kLwVea9LBp+va79i02W8S8S7WLzbjyrWKdPK2o+3/W7GfY33N3+zXg/j&#10;z4Vt4V+KT+Go57n+xJdT/s+11bUbVrdG+5v37tnzJvTfUS5oROmnGjVke4eIf2ivCN54S8YaHouo&#10;Xejw6ppWqW8SRWexJZZdSeeKJtv9+B3Tf/DvrK8AfGnwdo/wlstBvvNufKtpbW68MPZp9k1G6a6S&#10;VL1rhn+XYvy/8B/267PXv2e/D2g+EpYNF0HVJtS07+3tv9s2KvcX7wPa26PsVPmi+eV0/u1g+Lf2&#10;bPCNhqWtxS32rW2qyy6zLa29usSWkX2OKK4dHTZu+fey/wCzVe8EZYfl5T0j40fEjRvBNgy6xq9z&#10;qt9qSat9mheKDzYoJZbJ7eL9xKy+UixOiPu/g/u1z2mftE/DzRPGIvdP1af7PdajrN/LNNpksTwL&#10;eS28qRK8Uqyqy7HTem7+7t2vXMQ/so+HIfE2n2b6nq1/p9/BPq8E1o0Suml77dLSV/kdtzvK/wAi&#10;IzfJ9z+50Uf7LHhzU9a0nw7Ot6llplzqNhdatp3lRSyuuq/ZYnl3I7f8BRW/4Anz1HvcwR+rxjy8&#10;xh/8Lm+G/wDY13LBc6lDcRQapZWtpcacjvKs96k6Su6fKvyfJs2Vh/GL4leH/jXaX7PrTWcul32s&#10;3+nfaLVV32sssX2W1X502/xf3tv92ovEP7P3hXQdGu4F1PWZvEFroV5rUrv5SW/7i4eBE2fe+fZu&#10;rR+D/wCz3pHiHwHo/i/U/tyXv2+1uFt5vKe0uoG1CK3dNmx2/jf77L/ufx1PvS907IexpfvSv8Pf&#10;jxovgb4c6ZY209zZ+I7XTJ7VbiGD7sralFP8j/8AXJHrqdU+P3gq8eR9N1e/0fTU8Qy3sug2+jxP&#10;Ffo2pJcRXDM33dkXy7PvfJtT7z1Hrf7LekaxFBfaN/a73V1rv2e5solS38i3a6li/dRSqm5dqJtl&#10;WVl+/uRdlTr+yl4Kh8QxW1zq2u/ZL+50m1s/K8rfE94lx8zuyLuRXt/7i7t3/AqP3gpSwvNzFt/2&#10;pdFhsILmz1zUEvbe2ntYLf7H/qP+Jqk+9W/24Pl/4BtrT0f9qTwS/iCW+u5Z4b3/AEyKz1N7Fn+y&#10;2v21JYotsTq+3yt67E+X59v3a8x/Zn+D+jeMNWtdV1u21DWIrXxJYaV/Z+nwI6bWd2eW63f8sNsW&#10;1/8Afqx8QP2doNH+GMPiTTItWfXpbyBf7M2pKksU6yyo8SRL8vyxf3nbb/ClRzVOXmL9nhfa+zOd&#10;0S5gsPjJ4V17w1LbX82paj9t/slIkt0t0a6dfs7/ADuq74v9v7r17dYfGn4eeA/H3ifS/t1zHoOn&#10;Lb6NZw29v9ot7y1iSVZW/dMm797K7fe8r+La3yV5z8E/hFoHxL+FflX1jqCahceIfsUWraZAj/ZU&#10;+yuyPcM//LLelYnj/wCBcHgzwFdeIop9QeFU0b7LNMv7qf7Zayyy7G2/PtZV/wC+qiPNGPNE7J+x&#10;qVPZyl/dPS9U+O/hKPw5oumReKr/AFu3s9AuLB7e70zZL9qlVf3vm7/upt2qiJ8qr/HVrxj+0p4V&#10;8TX3iiTS9RvvD9vqelXtglpFas0TS/a1lSf/AHp037v7v+7XO6P+zJod/f6JYyyeIod9il/ean9n&#10;iSyut1l9q8q1b7/m/wAP3G+4/wDc2066/Zt8JWsuoWj6vrb3cs+ow2LvAkSRfZrBLz96jpu/j2/J&#10;t/vUv3hz8mCXxSkYfx7+NmmePNNi0rw9czppkurX+oXVu8Hlbt0u6L/xzdXplz+0Z4Mh0nT9P0/X&#10;NShEWl3mnpevYt5tustrEsSv838Mq/8ALJVT/wBDrn7b9lvwnqV95FprOrJ9guPK1H7R5X+kf6A9&#10;5tt9qfK3yuv8X97/AGa5f4u/Cjwx4A+HE0+mR6lealF4haybULhHi2wfZYpVidWX7373738Xzv8A&#10;3Kn95H3jo/2Wry0D0DW/2ifB9todnHouo301/YaXfWthdXFnslt3ltYliX721dsqt91VRa5D4hfG&#10;Lw94qiuG0zVbnSr2e8urqW4TTtzy+bp9vE6Mn/TWVJfn/wBvdVq2/Zp8PSalpDDUdUv9P1aCXVbX&#10;7JLErJpyxRPvf5X+bzZWX5EZv3X3a6DV/wBm/wALWj6ZpEdtrNwLPUNZXUdSt5UXdBB5Xlb9y/L9&#10;9PuKzff+X+4v3kxxlg6M4+8fLG+pd9fRmufs1+GNCOuWT6vrE2q239rPbPtiWHbYojfMv3tzq/8A&#10;BXj3xR8DN4A8ZarpkS3L6ZBdS29rd3CbPtG3Zv8An+6330rhlRlD4j6PDY+niJcsTl6KZvp9c56p&#10;LvqVKq76lR6z5TaJLT0eokp1YlxJt9OqLfT6DaJLT0eoafUSNoyJafvqJHp1ZG0ZE1fc3/BPX4te&#10;fb6l4Bvp/wB5EPt2n72/h/5ap/6C/wDwNq+Ga3/h7421D4d+MtK8R6a3+m2E6yr8330/jT/ga71r&#10;pwdf6vXjI8jOsvjmeBnR+19k/aXApelcz4H8Y6f498K6Xr+mSedZX0CTxH29P96ulPSv0OMuZH83&#10;ThKnNwkLRRRTICiiigBmeRXi37TvwLi+NHgpo7VFTX7ANLYSuPvH+KNv9lq9qYgEU2QisKtKNeHs&#10;5HXhMVVwVeOIoP3on4vXlnc6be3FneQNbXduzxSwyrsdHplfcX7ZP7NTa9bT+O/DNpu1KFd2pWka&#10;8zxr/wAtF/20/wDHq+Gq/MMdg5YSryyP6kyPOqGcYaNan8f2iajfTKfXkyPqYyJaKiqWszpjIfTq&#10;ip9QXEloqKpak3CiiioKGUU+mVYBRRRQAV6LY+Hz4I+Ho8UX6+XqmtbrXRon++sX/Lef/vn5V/3t&#10;1a/7PfwSl+KOuy6jqe608J6V+/1C6f5Ebb8/lK//AKF/dWsH42fENfiN46uLu0X7Po1mv2PTYETY&#10;kcC/d/8Aiq9OND6vQ9vP7XwnytbG/wBo4/6hhvhh71T/ANtj8zgaKKK8w+qCiiiqAKbTqKAG0UUU&#10;AFFFFABRRRVgFFFV9SvF02wuLltuyKJ3+eqpw55qBlWqxoUZzkeE/ELUv7S8V6227ekWy3X/AIDX&#10;Gw7kn21YQtMjySyNvlZmbfVeF/3U0m7/AGf++q/oXC040MPSpR+yf585xi5Y/H18TL7UjS0qbZeS&#10;7v8Afov4fOb5fv1Vj3f6z+7WhvR/3v8Asv8AJ/wCvT+z7x85L+JzHJInysv96uts5vOtYm/jZa5R&#10;/wDWutdHpab7C3/4FXNhviOvEfAbtn/qrdV/i+9Q3Ec6/wB75aZbfe+X/nlVh9rqkS/xV7ETwZDb&#10;bbDcRM33FTfVSZ2+dm/iqwm11lZv+A1EsO8orbcbvmq5Ex+IqI/k6oi/wbdlav37rb/frFu28yaW&#10;df73/fVarvviib/ZqKf8p0VPeDez2v8Autvp7/uUST/Z/wDQaZ/y9eV/A1NTd9nl+b7rVucxpfCv&#10;7GnxVt4LyJnt7qC6t/kX7jfZ3ZH/AO+0Svr34e6P4j17wrqvh6JdP1W0up4LeV7uVIpbWf5/KdP+&#10;+NjV8e/D2a2T4weEmuZZLaKW6WKWZPvpu+Tf/wCP19oWesf8JOl639n6bqWoXSpZO+oTpbyrOz7o&#10;n+b+48W3f/01r8wzr3a5+2cM+9gjgfiXMvgaDT/EP2O28K29/LcS2t3Ez3FvcJv/AHtv/H83yPX0&#10;l/wTU8Hz6lP4z8eXUlte2m+LQtJuovveVBv81/8AgX7qvkv4na9FpT3untcz+G4vtkssWg6hA1xF&#10;azs6LsR/u/6qV3/4BX6kfst+AYvht8DfCuiqkaXf2NLq7EK7UeeVdz1GEp+7zG2ZVeaXIeu1+Sn/&#10;AAVw137X8dfDWn7vks9AXp/fluJf/ZVWv1oH3K/EX/goz4ni8W/taeK1glV006K30/733WVPn/8A&#10;Qq9qhH94fK42XLTPm+GHfsX/AGqZqr77j/dWrdmmxn+XYi1nzPvl+WvTPnvsnS+CXj/sbxhE+759&#10;Ffb/AOBFu3/slcvZ/frqPAE0r3usW0W3/StHv0ff/s27y/8AtKucsH+ZKj7RtP4Im8/yJbt/eWqO&#10;sfcib+OtB/8AjwiX+61Y+q/PapWpzRiYru25qEplOT79ZGxZjHz1p+G7nyfEumOzfIs61UsId7/N&#10;T7PamvWibf8Al4X/ANCrDER5qEj0culKOMpS/vRPfaZT6K/KXuf2BHZEOym1LTHSqJkRUU+mUGMo&#10;jKa6balplWZnefBX4lW3wy8Q6ldX1tf3NlfWLWsqaZdtay7vNSVfnX+HdFsb/Zd69Jtv2nNDttL0&#10;/b4cu01XZE+o3H2nek8sSW6I6/xfdt0/77r54dKZXVCvKHunlV8toYir7WR7mn7RWnJepP8A2Rc/&#10;w/8ALVf+feKL/wBpb61/iP428PeJPhDpEc+m3dmt6t/qUEV3fM6xXSSpEjQL/dl3vuT7u5X/ALlf&#10;OVS21nPf3UVtbRNNcSssUUKffZ2+5W/1iZxvK6EZRlH7J7xpH7RXhaw0HQ9MufC1/Mi2qWurvFdq&#10;r3XlWr28TxfL8v8ArW/8crTT9qLwnNdS3l34V1B7hpbi4jRbxVRZftUssX8P3UW4l/74SvndNEvp&#10;mvVis5XeyVpbpEV/3Sq+x9//AAN1Wq9nptzqV0kFnBLcyu2xYYl3v/cqvb1TGWW4Y9WvfjfY3niX&#10;wvqf9lTiLSddXVZYvNXfLF5VqmxP9r/R2/77rX8a/tDaJ4k8KrpFto2rOz6cmnyf2hqDy2+yKW3e&#10;LbF/D+6t/m2fNuevEnsJ0vXs2gZLtJfK8nb8+7+5TbyznsLqW2uYmhuLdmilhf76P/co9vMt5fhp&#10;8p9Lal+1t4duLK/s4tE197dtOWysXuNSVn+7cfJO2396q/aNqp/dSsM/tP6bPoWuafJpGrIl4sr2&#10;yW+oPbp573F0373Z96Lbdfd/vRL/AA14FDpt5c2V3cwQSvaWqo88yL8kW59qb6ff6JqGjpbtfWNz&#10;ZpcL5sD3ETJ5qf30/vffT/vur9vVOT+zcJD3D3rxh+1FpvirRbiD+yNWS/lS/t8PqD/ZEinS48rb&#10;B9zzf9I+Zv8Apku3+KorD9qWx03VLe+i0W73xLEv+vVPu3FrK/z/AO5bv/33Xz5WheeGNVsPtvn6&#10;fcw/Y/Ke63xf6rd9zf8A79Ht5h9Qw0I8p9J/ADxRbeOvjZ4nvrXR5NR0V4LS88jWNaf7XEttcW7J&#10;dNK/+t8razMm9f8AZrjNV/aK0+51TSpV0q52adZ3lr/rU/e+bZWsG/8A8l93/A68y074U+MNauEi&#10;sfDWqXkzxfaESK2Zt6/uvn/8ixf9/Uqlc+A/ENtPp8EujXyS38vlWaPA++4fYj7E/wCAyp/32lb+&#10;1lynL9Sw0qvNznsWq/tOaffy3rLod2n2jzdv71Pl3W97F/7dJ/3xW745+Ivhzxh8KYnutKvbO21y&#10;+1a/8m+1F/KS4iile3lt1/vO1wiNs+88S/J9+vmB0ZPlb+GrFtpt5eQXc8FtLNFZxebO6L8kS70X&#10;e/8AwN0T/gdL2kjSWCoe7I908MftFeGNE8HaBotz4YvZriK1/s3WLiG8VPtVn5V2qpEu35W3XrfN&#10;/sLW9YftXeD4db/tC78I6pMqTyypFFeKuxVuIri3Tdt/gZH3f79fM9nZz6leW9nbRNc3c8qxRQou&#10;93dvuIlXdY8Ja14egin1PSruwinbZE9xEy7vkR//AEB0/wC+6I15cpnLAYbmPQ9e+OsV/deGryz0&#10;yWG40bU7PUl86VNjeRb28Wz/AL6i/wDH66rUv2lvDb63o8Wn+GL228K6dePssnuVaVrWW3uIrhN3&#10;952uJWX/AIBXgb6Vef2amofZpPsTy/Z1uNvyb/vbN/8AeqvbW0t5dRW0ETTSytsiiT77u1HtZj+p&#10;UD6aT9rHwnDL9pg8I38N1FcxJZv9sV0is1eyl8r7vzNutfvVmeMP2qNG8Q+HNKsbbRNUhntYrfz/&#10;ALReK0W9ZbJ9kS7flX/Qm/76rwBNB1B7jUIFsZ3lsFd7pEV99uivsfd/uNVpPA3iGbS/7Ti0W9fT&#10;/K+0faEgfZ5Xz/Pv/wCAP/3xV+1qnL9Sw0D1jwH+0PoPhWDxa2peHLnUrq/vr290p/PVEtftSOkq&#10;Sr/F8uyvbfD3xb0r4raJ438QW3h+5fSNCsbiX7XrOtK13YSy2+oL5rLt/erL5vlIn8Lba+L/AA54&#10;T1fxlrEWkaFpt3q+pS7/ACrSyiaV22/O/wAq1NqXgPxHpbagt3oOpW39nT/Z7zzbNv3EvyfI/wDd&#10;b50/77StI1JGNfBUJy/vHvF/+1XoNyt3cp4e1BNQumuElfz02eU0t60X/pb/AOOVmf8ADUumf2le&#10;3P8AYd3/AKRLO6J5qfJ5tw8v/s9eFXnh7U7DTor650y7hsbhtkV3NAyRP99fkf8A30f/AL4eq6aP&#10;eXOm3GoRW0r2VqyxTyor7Imbfs/772P/AN8VXtJB9SoHsH7T3iy212L4f6fY2d7YWtnoS3C2+oXj&#10;XDwee+7yl3fMsSbE2K/8DV4ZU1MeolI3p0/ZR5SJ0qF0qxTXSmaFemVK6U2gxIaKmqGgyG7KKdRQ&#10;ZGVvp9Q0VqeSWKKbRUFku+pUeq9PR6DeMixvp9V99SojTOiqrO7fIqJQbRkbdn4q1qwv7e8ttX1C&#10;2voIvs8FxFdMjxRf3Eff8q/7FQ/29qf/AEELv5Ini/17fcb76f7r0L4b1ebzdulXr+RL5Uuy1f5W&#10;2b9n+98j1n0zWPIb0Pi3XIbqK5i1rUIbiKXzVmS6dHR9m3ej7/vbP46NS8T6rrFhb2N9eS3NvBPL&#10;cRI/zv5suzzX3/eZn2J/3xWT9mnS1S58iX7I7bFldfkdv7m+mo9R75pHkOl/4TzxG91Fct4h1R7i&#10;JdkUv2yXeqbNvyP/ALnyVXfxPq8zea2q3zv8/wA73TP975X/AO+6x0en76DXkgd14n+LviHxV4ji&#10;1dbn+xJYLNdNtbfRt1rFBar8nlJtfdt+/WVD428Q21w88Wvakkrq6NKl4yOys+9/4/465ypk+7uq&#10;C4whE1X8Q6rNK7S6ndzO0TxM7zt8ys+90/3d1W7PxbrVnpqWNtq+oW1kjb1t4rqVIlb7/wBzf/sL&#10;WClP+ZPmqTp9w6BPGGvfZ7eD+2dQ+z28/wBrgi+1S7Ipf+eqJ/C3+3TpvGGvXM/nz61qE0u5ZfOe&#10;8l37137H/wB753/77rCR6fvrL3y48hq6V4h1XRHlbT9Tu7B7j/WvbztFv+ff8+373z1rab8QvEum&#10;taeRrmof6L/qEmnd0i+//A3y/wAf/j9czVi5s7mw2faYJ7bd93zVdKRt7hoWHiHVdKtZbaz1O7s7&#10;SdXSWG3ndEdW+/vRKmufEOq3lhFY3Op3dzZRL+6t5Z3eFP8AcT7v8dY++nb6j3y/cNuHxbrUKaes&#10;Wr6giaa2+zRLp/8ARf8Arl/d/wCAUP4k1WaV5W1W+eV2llZ3nbe7Mm13/wCBr8tY++rE1tPZuizx&#10;SwuyI6pMuz5W+5Um3LA1U8T6vDcJOuq3yXCyrKsyXT79ypsR/v8A3ttMufEOp3lvcQXOp3c0V1P9&#10;onilnd0ll/vv/eb/AG6zalhRppUiiVnd22Iifx1HvlxUDTs/Emq2E8U9tqd3bSwReVFLDO6Oif3E&#10;21dh8beI7Zt0WvalC+5pfkvJU+dk2O/+9s+Wsf7Bc/6R/o0/+i/6/wCX/Vf7/wDdp81heW1nb3k9&#10;nOlpOzeRcTRfJLt+/sep982tRNB/EmrzPul1W9d9rJved/4vv/8AfdRXmsXmpbPtl5PebGd086V3&#10;+Zvv1Uhtp5opZYopXii/1rov3P8Afqxpum32qvKtjZz3jxL5rJbxO+1P79RqbQ5IbEW+nb6ip6PU&#10;HVGRYoqFHqaoNiXfT99V6l31kXGRLT0eokenVBqTb6dUSU9Kk3jIlp6PUNPqOU2jIlp6PUW+nVkb&#10;RkfZn7A3xwGlanL8PdVn/wBEu2a40p3f7kn8cX/Avv8A/fX96vvsbfm5r8Q9K1K50fUrTULGdra7&#10;tZUuIJYm+dWX50ev1f8A2bfjZa/Gz4e2+o5RNYtQsGoW6fwS/wB7/db71fWZVi+ePsZbn41xdlHs&#10;Kv16l8MviPYaKKK+hPzkKKKKACiiigCKQb0ZMV8NftY/spSafNeeM/B1q0lq+6XUNNtl+aP+9LEv&#10;93+8lfcrLwoLUSKDnPIrjxeEp4un7OZ7OU5ticoxKr0H/wAE/FlHp9fbv7Sv7Gyaw114m8CwLFft&#10;+9udJUbEl/2ov7rf7NfEt5Z3Om3ktteQSW13btslhmXY6N/cevzXGYGrhJcsj+mMlzzDZxS9rRl7&#10;/wDKMp9MoryeU+njIsUVFUu/fUSNoyH0Uyn1mbRJaKip2+pNoj6KKKgsZXpXwP8AgZrPxp8RpbWy&#10;tb6RA/8Ap2obPliX+4n+1/s10XwG/Zo1z4xXkV9cpJpfhhG/e3rr88/+zF/8XX2r4q1bwx+zR8Kp&#10;JbS1jtLGzi8u3tU+/PL/AOzM38TV9RluV+0j9YxXu0z8v4k4tjhpf2dlfvV5+7/h/wCCeDftTeMt&#10;J+D/AICsfhZ4RCWrXEW692N80dv3Df7T/wCfvV8b1q+LPFOoeNPEWoa3qk/2i/vJPNkb/wBk/wB2&#10;sqvMzDF/Wql4/D9k+q4fyn+x8H7OfvVZ+9KX94KKKK80+mCiiigAoooqgCiiigBtFOptABRRRQAV&#10;xPxgv/sfgu4iX791KsS/N/t7/wD2Su2rxn45X/natpljuX91E8rf8C//AGa+gySj9YxtOJ8Fxxj/&#10;AOzMir1I/FL3f/AjzWbdDap838NMRF8hNv8AvVLfp/o7rTYdv2jYv3Fr9zStI/hpax5i7ZorrcL/&#10;AHVqW2RkS427t6RU2z27Pu7N7VY3/wCj3bK2z5f/AIit/smEjlNS+S6fb8ibq6DRJl/s63V2+6zV&#10;z+qvvlrY0RN2nRf8Crmoe7I6a38I6L7jSr/d2Vb/ANTL8rb9q/fql/rrqX/abfVubb/pH9xmr26Z&#10;4NT4iH5vI+995qsfM8ssu37v/wCz/wCz1E6bJYon/hX5aheZkil+b52bZRzBGJVvEV4k/wB75qsW&#10;zq8D7f8Alk3zJVeHa8sSv/DUWjuzz3ECt95t1Y83JI6eX92aqbk2M33GX+7Urpvd49i/N/cqvbbn&#10;tXVv4G3VM+9Ps8v+zsrqOP7RF4SmVPib4KaWf7HFFrVluuE/5ZL9oT56+0vEOlRW1l4l83T7bxC9&#10;gv8ApWvadLsdVll3RXSov31TY6/PXwrrE7aVrFjeKq/6POsq7/ufK+6vupNSi8PX76neXi+FdQXT&#10;tl1aW6/uriJpUZ0+b+HypXdP9yvzzP8A+PE/XeE6vNhpRPOtN0qf4o/Hvwv4cn17+20n1OJ7zTru&#10;1TfdRRS7P4v4vs//AKBX6/eH7SSzsAkkaQn+CFP+WSfwrX54/sb6LL8Qf2mDrV7f22r2XhzTrr7K&#10;8Koj29wrxW6btv8AC8Xzf99V+kVTQ+AvFy5q8g38HdX8+vx61VPE3x/+Ierq2+K61+/nR3/iTzX2&#10;V+93jbXU8LeENb1mRlSOwsZ7pt3+xGzf+y1/PZeXn9sX97efx3k7y/8AfT769fCQ5pcx8xmc+WPK&#10;UXfybLdu+d6x3rQ1f5fKj/4HWe6funau48fm5zq/hAkVz8R9Fs5/+Pe6aW1l+b+CWJ4n/wDQ6wba&#10;z2T3Cf8APJnWtb4XwzzeP9KW1fZd7Z2i+X7zLE77P+B/c/4HVfRP+Pi43f7b7Kmn78jerL93Esb9&#10;kTp/s1z9+/y/erYmm2M/y1z95RIziVKP+W1FCI7yoq1BtE6PTUVLXdWI83+m+b/cbfW2/wDo2kVz&#10;+ys5/BynThpclRH0hbOlzbxSr9xl30VX0H59E09v+nWL/wBAq7X5PP4z+w6Hv0ISIqZUuym0jYhp&#10;tS0zZVGQ2mU+igwkej/ATwNpXxF8V3WkalB537iK4idJXTai3EXm/d/6YPLXf+LfhF4LsPFvwxsb&#10;a0iht9UnSLUreLVftEs8TJFKku3fug/1rr/wFGrxLwj4x1LwTqcuoaYyLdS209nuf+7JE0Tf+OtX&#10;R3nxr1y7uPCE7WmmpceGlXyJUttj3TKiIjT/ADfM22JV/h+7XoUqlL2fLI+cxOGxU8TzUpe6fQVh&#10;8F/hd4i1K3vLXw1/ZenwWPn3kV7rzrE3mpZOj+bL9zyvtTbV/i2JUGj/AAr+HVhZ6V/Z+gzJ4itf&#10;ssv9rJqDvFLKqWVw7+V935/NZP8AgX+5Xi+i/tIeJdBnini0/RrxIoPK+z3dqzo+2KJU3rv/AIPs&#10;8Tf7yVSs/wBoTxLZvEywaa/lKib3gf8Ahit4v7/9y3T/AMfrs9tQPGll2YX5eb/yY+lPD3wR8Ktq&#10;tzB5EK3t/pF1canCmqq1xqKebbz/AOq37oP+eS/d++rVheHvh/4L8IeG7SWLR4P7S1PSLVbqO31x&#10;ml3Tz2EqT7VfdBseV1Vf4vKRq8VH7THirbYFbTSYbizXZ9oW2fzZ/wB7FKnmtv8Am2eUir/s0D9p&#10;jxHmw3aNoD/Y7ZrX/jxb9/8ANEyNL8/zMn2eJVf/AGaPb0DKWX5h9qR1fxR8C+E9B0zQr7SNLubb&#10;XYtdtUvr2W+eX7V5/mv913+XZ5X/AI89d/4o+Dvw+8TzeKfEX9lLpqXW+KJ7vWvK8i6SW93yqrP+&#10;9aV7eJfKX7vmv/cr5w8SfGDXPE9vFFeQWKIl5b3q+VE6fNEjqn8f3f3r1txftJ+KIdO1Kz+w6PMl&#10;/Ey75bVneBmllldovm+Vv9IlX/daiNal9o6JYHF8seWXvf4j0zwx4K8J6p4o+N2laXor2mgaFp/m&#10;rpjXbs072rf89d+752Td/u10CfCjwZ4n8qxfTbvWNT0vT7rSoNP1DXJUe8uoIrV3lt9/3W2Svti+&#10;5+6SvnbQfjNrnh7xN4g1q2gsXu9cuvtF4jxM6f63e6J8/wB352WvQfCX7Teq3d+r65DoFtb6doss&#10;UTvYtvlulRPKn/j3T74ovn+Vdq1dOpSOetg8Z8UZHoCfs9+AYU+wx6Raal4jXw+zppMfiP8A0i6n&#10;VYma6VP4Zf3rbYG+T5Kw/A3hrw5e+OfHeg69ZXeq6Zf/ANjWSo99LvillRFSXf8Aebbv3bf9hF+7&#10;Xnlt+1J4otkt/wDiU6BNLBp/2JZZrH5/NXZsvXfd/r12L8/+z92sfwz+0N4j8J+I9a1q2sdJmu9W&#10;gt4pftds8qReUm2J4vn+Vk2I27+8lHtKXN7pCwWM5ZRkfS/hCy0vSNCs9ImtL67a8Wziju01OeKW&#10;DzZdI37XX5/vun8fy7K878VeHrZNe+EWmefffZ7jWE3TfbJfNTdZab9yXfuX/gDfJXl9t+0V4mtv&#10;sW2201/sv2fbvgf/AJZPaun8f/TlF/32/wDwDP1L45eIdS1Tw1fS22n+boM6XVrsibY7rFbxfP8A&#10;P/ct0/8AH60lWp8plQwGJhU5pHu9h8E/h0svhjU7nww+qeH7/T7O3+0afrUrpdXk91bwPK38UUsT&#10;Sy74vu/drH8d/DfQfB/wN1fUNK0Q6Je3Wj/Z7zztQ+1S3W2901klZdzeR/rX2p/d2NWr8Nfj9pqa&#10;94abUPEGgaFFZ6Hvvv8AiWNcRXV0txFv3/Kn+leRbxbW+bayfeevG/Hn7SGveNvDVxoM+maTbWUs&#10;H2d7u3tXS4lTfbujytv2s3+ixJvqpTpcpjToYydXlke5eEvg58PvCF/4K1y50pLy7t7aw8+0t9a3&#10;StdT3Fl5V66L/qtjXEv7p1+fykrT/wCED8J6xYafF4o0y71vTIp4pUt31GVXSWdNKi+9v+6nm/c+&#10;7/DXgmg/tVeLPD9xo8kGlaBM+nad9gX7Rp+7z9rxbLiX5/mlT7PFtf8A2Kof8NLeKvs8UH2PS9kT&#10;W7r+4l/5ZPaun8f/AE5Rf+P0e1pDlgsWpe8e56L8HPh5rWq2ttBoj/2bfq0uneHtQ1+eJJ7ryIvk&#10;83/nq371l/2tq/drzj4IfDfwxc6bI+qaRd/8JJPqtw+mXX2nb/Z32HypWVlT5W83ds/2dtU/hd+0&#10;bfWfiPT4tcg0JNHtYJd3261ldG2omz+/826JHT7vzJ99a4vwl8ffEvgzQta0u0j025/tO8W9a7u7&#10;bdcQPuRpfKbf8qy7URv9miVWkKOGxfLKJ9IQ+B/BnhzTtU8S6p4Rkd7qLVItTtzq/wC91SJriJ1d&#10;lXd9lXd9z+Nlpv8Awq7SNK0a78NebqE2mRSyps+3yo+xf7QTZ9/7uxPufdrx22/bD8WWz2u7QfC9&#10;z5Suk/2jTmb7Vu/56/P83yoi/wDAK59P2n/F6I+6DS5pW3u00sDb33ebv/j/AOnh/wDxyr9pTMlg&#10;sTzHVfDf/hGNN/aa8SxaT9t8G+G7Cz1a3W4tJ5Z7u1WK1lV7hG+/u+TfXsFzomm3PxN0/V5bnUNb&#10;02/nW9V31G4iTUYok0VbW4lT7vm7ZXZt6fef/YSvl7Rvjpq+h+O7LxZFpGhXF7a29xbtaXVm7Wt0&#10;s7yu/mrv+b/j4df91Ero5f2ufGNwmriTTdA331yl0jrY7fsaJ9n/AHUHz/LF/osXy/7FEakCsRhK&#10;8pc0T1m88DeDNVSbUNS0XULnw/b/APEyXRP7YuPJT/R9VuHiRt/y73t0+fb/AH/771z3gbwT4PTW&#10;/i14QvNGubnRbrXbLT9MiS8dGsHZLrypXb+LZ/cf71cFr37VXijW/D76N/Yvh6ztXa4bfaWLpLtl&#10;S6TZu3/dRLqXZ/wGsfw3+0Z4l8Mal4wvrbT9GmuPEux5/tFn5v2WVUlRJbf5/lZPNf56PaRJ+rV+&#10;WQ/46/DrQ/BNhby6RZtbSvq11as7ys++JbW1ZPvP/flevHa9F+Jvxm1r4qaboljqtjpdsmkxbVm0&#10;+28p7htkSu8vz/Mz+Unz1546VjKUeb3T0qEZRp/vSLZTKmpj0yyLZTHSpaa9BJXoqV0plWYSK+yi&#10;pqKDM5+nVFvp9UfPjqfTKKs1JqdUVPqDSJLvrb8H3MVn4t0SedlhiivoHZ3/AIU3pWDV7R7aK/1e&#10;ytZ/N8qWdIm+zxb32s/8CfxNQbn3L8Qvid4A8f8AjC31DStesdB0LSNR163utG/tHYl7LPbyvFqS&#10;P8jN5r/K33tnyL9165+bUvgtMkumf2R4OSLfLarfJK3m+V/ZCS+bv83732z5N/8Ae+WsH4ifs6+D&#10;IZIdV8I2zXnh2ys9Wuri7ttdW6huls7fzVRv9HWW1uv70Txbf7lUtS/ZU0q58NXbWOrwaV4g/tG4&#10;+x2l3LLcJPbrpVvfpFvWL7yK7/O+3+Cuj3jzY+z5fiLHwN1XwTefA9NI8WXPht7SLVtRur631a62&#10;X0UDWSKj2Sb/AJpfNRP9r5P9+uf+MGg+ALD4d3Gp+Hrzw/NqF/daXLZ2+nXSS3EFv9i/0jen8P8A&#10;pH30eptY/Yw17w8tpPqviPTbO0SzlvdTmeCf/QEit0nf5Nn735H2/J/Ej1d8W/slxPP4ouvDmtL/&#10;AGfoenQXSpcWt06XX+hRXUuy48rau/e+1Pvf7CVPvcp0RlT9pzRkdrpelfCIeINC81/Av9hf2c39&#10;lf6Y326W6+xJ/wAhLdKkS/v9/wDrWX5v9ms/W5vg7DBqumafp/hvyr3+3v8AS/tTyy2rxW8T2iRP&#10;v+68u9V/vL8tcJ4S+BWheLfgJZa9Z6lGni2efVriU3DSpDFa2Nusrp93bubcnz7v40/uPXZ+Fv2I&#10;dQvvFU3hx9Qg1W91HQJ9Q0y7hSW3tPtCy26b/NZNssW2V/uPu/2E+Tce8CdOPxSOrQfA3VfGFxF9&#10;k8KWcVhqN/b6Z5M+yK6T7Kj273G+Xay+bv2u7qu75fu1wPx713whN8NbXS/CH9gQ2mneKbxvs9pd&#10;LLcIrRRbHT59zRbll+f7vyJXK2H7N/2nw5ceIZ/F9lYaJFZ3V79ouLOfeyxXv2XZ5Wzdud//ALOt&#10;jUv2RdQ0ezstTvvFFlZ6C9jcXt9fXFjdRPZeV5W9PKZPNfe1xFtqPe/lOmPs4y+I9C0qH4N3Pi3S&#10;W0//AIRlLe6sZdduotT+5BLL5SJYI7SoqvFslb5933/uM2yujuLn4Zalc6TY2154H/4R/Qb7Xktr&#10;S7nid5Va6T7Pt3Sovzxfdd933PuM1eP+AP2Wm8T2tprTeIbbUtEi1iK1nS3tbqJJ7Vr1LV5YpWiR&#10;W+/9xP8AgfzfLUOofs7QeHv2j9A+G+t6k1pFql3Es/2dXd7WKV32Rb2Tazbdnz/d+ej3v5Q/dyl8&#10;Z6J4hT4N2cWq6Rp9t4Ze3li1a4i1FLrfcKy3v+iIjb/u+Vv/AN5Kp+MpfhOmm+KtM0208Nv5sGvX&#10;FnfRS/vllivU/s9In3/deLft/vLXEWf7Lt1rEFo2n+KtLmvbpYr2LT3inSX+zpbr7Kl1vZNv3n+5&#10;97bUt/8Astf2bpuoavL440l9CsILh59US1uv9bBcJBLFs2bvvyp8/wB356iXN/KbR9jzfxTY+HXh&#10;74d6l8MdP1DVbnRk1CLTNRt7q0efZfS3X2hPs+yL7zfut+1/+A17B8TrDwd4Ys5da1zSPDd41nBq&#10;9roVpdtO6PFB9l+xW8qSvu81Ed96J/t14/Z/sqS+Hv7M1rxDrUD+Gns7q91F3gurKWBIki+4rRbv&#10;vXEW19lYvx4+HviXQb+0l17xY2vW/wDaMulWf2u8llS1i8q3l+/L91dlwn/fFHwx+EPdq1PjPTNG&#10;0T4Sw3mn6rfT+FptPv3050sftS74kXTZftXmor7ov9KRP/HKt+BrP4Sa9N/aeqnwhZpf6VZpeae8&#10;qRfZ53il814t0vyfMkW5ERm+591d9cLN+yZfaD41t9M1DV4LzT4oLe/nlhgliSeJr23tX8qV02t/&#10;x8b96P8A981c1L9jvUP+Fi+IPDEGtW1ndWEH237D5EtxcLFK7+UiJEm6XYqIzvEjbN/8VHvfyl81&#10;Nf8AL0z/AIEW3gCbwjet4j/sB7j7Y66n/bc7RXEVh9nbY9lt+9L5v9z5vufw7q9IXxH8ML9NHk1S&#10;Pw7rUr2dvayvqE/zxRRaKm1PlZdv79FT/e+WvLvDf7K+r+J/Dfh/V4tctrZNUult2hu7OeLyNySu&#10;j73T96v7p/uf+PV558RfAf8AwgGo6ZEuq22t2WpWMWoWt3bqyI8Tf7DbG/geseaUY/CdfLTr1Pdq&#10;n0fpGmfCfUrfxFdzy+EIPt+mRbbTzUie1um03f8AumeX5U8/+BE+995/4a5r4m/8ItoPjL4YNpEv&#10;hL7Pay2r6nqfh66R/Nn3oz7lV22xJ91d/wB752rCtf2ZLuwtfDWq3Opw6rpmqWct+6WiSpFtitXn&#10;8pLrY8W75Nu37ysn3a27b9mnTde8OW8ltqsej6xqUtg+nRXcstwjLPp/n+V8sSfNv/jf7lHLKX2S&#10;Yypxlze1NX4y6r4BvLTx7eeFtQ0/7LqUET20SXX+ly3S6g/2h5fn+bf95P4drpXT+DPFHw58WeGv&#10;CGn+Jf8AhHZrnSvD1vFHb30/lRLuupftCNudF83YiN/f+d2RK8wf9kzXrbTdHvrzWtPs7e6g+1Xz&#10;tFL/AKFF9le63/c/e/ul/g/i+WtLUf2XodXklbw3rMT2troFnqXmy2t08N1K1l57Osu3bEr7W2o/&#10;zUfvPi5Q/wBn5Yx9odt4bn+HMPghdMsdQ8L2GlapFpsUst9Oz3zyrqH+kJdLvRvKRdv935fuv96s&#10;7VvGvhv4f/Ey1u/CupWNnpK6OupX1jol9FFb3V/B5vlRO0Tfd3bN6K3z/wC396vBfinoOl+G/FSW&#10;ejeZ9ifTrC4bzX3v5strFLL/AOPO1ckj1jKoelQwUZ+9zS940Ly/lv7+4vJVVJZ5WlZEXYnzVFUV&#10;O31wn0MCZHp2+oqfUG0ZEtPqFHp9QbEu+pkeq9OR6yLjIsU/fVffUtQbcxMlOqvU2+pNoyJaelQ0&#10;VEjaMixXpnwB+M+ofBDx7aa3DuudMl/dajYo3+vi/wDil+8teXVLRCcqM+eJniMPSxlKWHq/DI/a&#10;/wAL+J9M8YaDZazpN0t3p93GssEqHhlNbWAT9a/ND9j39phvhVraeGPEFyD4Vv5f3Ur/APLjK38X&#10;+638X/fVfpTazJcxJLEyvG43KyfxV91hMTHEUuY/nrOMqq5ViXSn8P2SxRRRXceGFFFFABRRRQAg&#10;HHNeKfG/9mHwv8ZImupk/szXlX91qlqvzt7SL/GvtXtQIIpvasatKFWPLUOvDYuvgqiq4efLI/KT&#10;4sfs7+M/g9PK2q6e9zpW75dVtPmt2/3/AO7/AMDrzOv2hmto7qF45o0ljYbWRl3bq8F+I/7FfgDx&#10;vLLc2FpJ4av2+fzdNOyJm/65fd/75218hi8g+1Qkfr+UcfJL2WYw/wC3on5t0+vpbxf+wT460cu+&#10;iX9h4gt0+6jN9mlb/gLfL/49Xl+qfs4fE3QmC3PgvU32/wDPpGk//orfXzdTLsVS+KB+lYbiTKsV&#10;HmjXiedo9Propfhf4zibbJ4R11W/uNpk/wD8RV/S/gz4/wBWfZb+DdcY/wB59PlRP++nrk+q4j+Q&#10;9n+1MFCPPOtH/wACOOp9e6+Gv2K/idrjL9r0610KJv4725Xf/wB8xbq918B/sD+HtIMU/ifVrjXZ&#10;l+b7LAv2eE/738bf99LXdQybF1d4nzuO4zyjA7VOf/D7x8Y+E/CGt+ONTi03QtNudUvW/wCWVuu7&#10;Z/v/AN1f9t6+wPgx+xFbaUYNV8dSR312vzppUP8AqF/66N/H/n71fT/hXwVoXgvTksdB0u20u1Tp&#10;Fbx7RW6zBIy5I4r6zBZDQw3v1/ekfked8d47Ml7HC/u4f+TGXPPYeGNFlnlMVlY2cW52+4kaKv8A&#10;Kvza/aO+Nlx8Y/GJNu7JoFgzRWMI6N/01b/aavSP2t/2jf8AhL7qTwd4buMaNbsftt1E3/Hyy9UX&#10;/ZXvXy7XiZ5mftP9lofCfccD8Lyw0f7Uxsf3kvh/u+Yyin0yvjD9mCiiirAKKKKACiiigAoooqgC&#10;iiigBtFOptABv2Jur5p8Van/AMJJ4qu75mZLd5di/wC6v/7Fe5+P9Y/sHwlqFyrbJXXyov8Aeavn&#10;ewTzm+b+Cv0nhHCfFiv+3T+b/FrNv4OXQ/xS/wDbR9+n+ixKvybazLN9/wB5tn8FbGpQ/uJW/ur8&#10;1YUPz7F/vNX6XU+I/myn8Jvu++C3Vf7m9qar+dayy/3mSmXj7JXVW+SL5E/9Ap//AC4RR7vndv8A&#10;4ituYiUTn9SRkuvmWtvw988ES/3pW/8AQKydefffvtrT8M/di/2Za46H8U2qfwzo7P55UbZ9/e9W&#10;IUZ0RV+fe33Ko2z/ALh13fw1bhRoZfmb+HfXvRPBqA/8cv8AA+6q77XtYl/jq3v/ANH2bWqjefPc&#10;fc2bKioFOQIm9Xb7ifNsrNT9zeRL/wA9fvVd37LJ9zf61ttVL9Nk8Wz767f/AIquaR2U/wCU6C2+&#10;S4eLdsSX5GpsMO5G/j2t/n/0KmI/nfZ2+58tW9nzPEv8delA86ZznjNPOgi2/wAdfYd/NL4V0jw/&#10;qDae1t5FiqS6j5qSoyy2/wA+9G/6ZXEX/fD18heKBu075fv7q+hfD01zqvw50S80WDfqEvh397Y6&#10;mzumpbUlid7f/c/4F9yvhs9pfvYyP0rhSrahOET7P/4Jz+B7y11T4keLNSjg+3Xd1BpqXFo37mWK&#10;KJXRlX/trX289fMH/BOzwynhX9mDQpPIubf+1rq61JUu2+fY7/J/44i19P791ctL4T0KvxHkH7W2&#10;tLoH7NHxKuW6PoF3ar/vyxNEn/jzrX4RWY3zJGv8K7K/aT/gof4ih0D9ljxRFIVD6jJb2cWW/iMq&#10;v/6Cj1+MFmmyOWb/AL5r28F8J8rm0veiY14d7/8AAqrzfIu2rc339v8AtVSuXzW8jz4HUfCK5+wf&#10;Evw7c7WfyrxH2pWl4hS2h8b62lsrJb/2jOkW/wDhXfXIaBeXNhrVrfW0rQ3FvKssUqN86Ov3Wr0r&#10;4qaO2m+Mri7aXf8A2vFFq+z+556b3T/gDb0opfEb1veonCX+2Gd4v9qsK53b3rS16b/Tfl/upWO7&#10;7qiQoRIqt2EO+6TbVdEbdWrptt9mbc1QbxJdbudkSQViw7tlW9Rfzrh/9moYYW2bqznsaUZfvEfQ&#10;vh7/AJF7TP8Ar1i/9Aq9sqpoKf8AEh0z/r1i/wDQKu1+SVf4sz+y8FH/AGWl/hIqY9TbKZSNZRIq&#10;ZUrpTaCBlMp9FamMiKmV7T+yzDDN471KCZY0mutNa1guLjT/ALZbwStLEq+av91v9Vu/h82vbvEV&#10;jp3hXwrbwaVpul3mq2ekW9hB9r0jZafv5bBH/e/8t23TyvuT7vm120sNzx5uY+axeaPD1/YKB8i6&#10;P4J1PXtIuL6x8ib7Ozo1v5v73YqOzvs/u/JWVrGj3Og6pd6ffReTe2srxTw/3HWvunV7pvDN7qWo&#10;6faadc6rPpjJPMukLArslvcbtsX8K/uk/wCApT/E50wXj6jd6ZaXOqf2hqN/5T6N+6SVEvUR5Zfu&#10;/OkUX7p/7m6un6pH+Y8uOdT5vgPhbw3oNz4q8QafpFm0SXd5OlvF5rfJub+/TrDw3ealpGsajE0f&#10;2fSFiefe3z/NKkSbP+BPX1V8N1Ft8ZvGWqafotlc3s95paSIlorrBFP+9uHVf4fmVPn/AIa7XSo1&#10;8P6X4aiutP0m4vZbaDSrmJNK8q3WJrqy+X5/9b8sr/vf7zvtojhkXXzacZcsYfynwRXR/wDCB33/&#10;AAhf/CTtPaJp7NKixPLslfa8SPsX+L/Wp/4/X0jqfhexl1P4I22qQacdt8sEiWmm+VEsXlW8sUTf&#10;89/v7mb+9K61232XR7m+t7j+z4byH7Z9qaK70z7Krys+m+a/kP8AdV/nfb/t1ccMKebPljKMD4Qp&#10;lfWXxJ1qxvfEfw01S90vS7dP7WiiuvstpFEssUtrZSy71X5fvXErf8Cq58ZfDugeGvgt4m0m3gik&#10;utOuVske303d+9tmsoHdrpf9V96X5P4mlqVQ+IuOZW5YuHxHypN4buYfC9przNH9iuLyWyX5/n3q&#10;iO//AKGlM8SeG7zwxqSWd40bytawXX7pt6bJYklT/wAdevurwlYzTHwxbS6Xplnolj/ocUsukfaH&#10;urWWLTU+RP7ztOyea33Vd/7q1F4djTWdd8Ns1jpMNvoKWuntcS6V9qmeCWysPk2/xM7y7d7fcV3r&#10;eOHPO/tifPbkPgKt6z8GX15p2iX3n20Nvq19Lp8DzS7Nrr5W93/ur+9T/wAfr6C+Dmi2d54V1VoL&#10;HTZtQ07xCum2qajF5qbrm4tdu9fvMqLBP/329eu61JZ3F5DpLafYXlpq0qalJcvpS2rvKiaQ29Yv&#10;+WG9nfetTGhzR5i8RmjjLljE+Bby2azupYGZXeJmTejfJV3w94bufE97cW1n5fmwWdxet5zfwxRP&#10;K/8AwLYlfYnjbULP/hXet6Emg6OkS6ZKi3aWUaXH/HlFcf63bu/1u3/vio/AGk2o8BaBC2jWlta2&#10;ejpLY6gltta6e6sr17pHl/5a/NEnyfw7Kv6t7xn/AGnP2fNyHxPWnrHhu80Sw0e+umi8rVrV7qDY&#10;38CyvF8//A4mr7q1i7XXtUtWttG8PaU2k33237X/AGKsvlRI+qxO/lJ/rXSK1i2r93elcL+05o+m&#10;6b4I8NLpVtbJt8RXUWop5Gx4ovtt19lT/ZX/AI+PkolR5YkxzR1ZRjynyp4t8JXng+/is7ye0uZZ&#10;YPNV7SfzU273X/vr5Kwq+9YtAu9Cs/EsUvhi2m0K8+22s/8AxKlaZXn1e4RJVbb8qJb+a27/AGEr&#10;SvW0O38XpaxafYJ9v1PZdX1x4c8rZ9mtbqWLyoG+8u63t1/2tlV9WMf7Uf8AKfnq6U3ZX0VbWcGh&#10;ftK63qcGh7NM8jVNQs7fU9Me3ileK1lb/j3b+HzU+7XvupQeHtbt/Eeq6ho2m2cqwT6R9n0/QvtH&#10;mwb3Z/kX7rb/AJ/N/hpxoG1bMvZcvunwV4V8MXnjDxHZaLYvEl3eS+VF5rfJTbDw3earoOsarA0X&#10;2fS/K8/e3z/vX2Jsr79uL6zv9StdPXQ9Hs1s7rfFcWmnRRS/urqKJPmVP7k8v/fdVrzRPDlto2tW&#10;1jawf2hZ+GXi09H0d7W3llii3W6bv+W7Julbzf722rjQOOWaTj9g+E/CXgbU/GdxKtj5ENvFLFFP&#10;d3cvlRRea+1N7/8Afdc5sr9GtSg0rTL3+xdK0y2ubLfp1ldO+hfZ4ngiuH8r53/1uz+KWvm39qKa&#10;2ufDXg9YtNsrD7BPLZK9parE8qfYrCX97t+82+WVv+B0Sp+6bUMbKrU5eU+dNlRVYdKZsrlPRInS&#10;oqsbKZ9+tSSu6UypqY9WYkWymOlS0UESK9FP2UUGPKclUu+oqK1PmIlinVFvp9WWOp9RU6gsmq1Y&#10;Pcw39vLYtKl6kqvA8P39/wDBs/2qpI9afhvW5PDfiDTdXgVXlsLqK6iR/uMyvvqTU+qPjf42+M/h&#10;6Xwvq9z9is3tfN0e6h0+6sNS82/nT/SEvbeKLb5ssXy7JUb7leP3nxp+J+pX819c6ndvcQT3Esr/&#10;ANnRfuma1S1l3/uvl/0dESu9h+Lvwg034oL4z0+18aQ6nqOo3moXlw7rF9g8+J9kUXlXCNOvmy7n&#10;fzYG2Jt/jrsNY/bP0C51S7axXxFDp9/eXVxfReVEn2pZdFis03p9ofd+9Tf8+75f7z1uckfd+yeJ&#10;P+0P8Rra/wBMnn1rZd2EDW8Xnadb/vYmi8p/tG6L9/vi2L+93fLWrN8fvi3qq3FjPqE9y+rxM+x9&#10;Ht3llia3S3fyv3W5VeJFX5P7m6s/4weMPDXjnV7LxZpkt3/aDtZ2UumX0Sf6q1sreLf8rv8AfdH/&#10;AOA17Un7Vfgz/hO38Ryav4/m82Cd4LSZ0+z6Q0r27fZbeKK6id4v3Tr88qp/qv3TbHqf+3jp933f&#10;dPn3RPiF428N+GksdMvLmz0eJbxPktU2Il0iRXHz7P40iRf+AfJsruvGHx78f+JH0220yzu9Bmi0&#10;z7LdJb2y+bevLKjS3TbYk/eytFF833vk+/XoGvftdeHNVivdMig8RJ4fvINUSWxTyokaW61X7VE+&#10;zzdu5Ivk3/wtWn45/bJ8PXNrd/8ACNT+KLbU3s0soNQlXypUX+0orrY8rXUsv+qSVPvfef8AgV6P&#10;+3g5pf8APo8Vh+J3xI+IWpWnh59TaaXXp/sUUX2WC3SV57rzX+dUTb+/+f5K6dfi78YtQ8VTWs+t&#10;WVnqFglx5v8AaFnYW9vL5rpFL5vmokU+90T7+7ds3VN45/aE8OeJPiR8P/ENjp+pQ2Xh7XbrVbqG&#10;aKJHeKXUnukRNj/e2fL/AL3/AH1XZa7+1F4J8T2t3pGp3Pi3UbK6tpd+s31rBLfKzalFeJb7PtG3&#10;yk8rYr7/AON/l/ho/wC3jWUpf8+jlX+InxwSwt2vNXWG0vJbq6g1C+is083yLj7RL+/ZN237Qu9E&#10;37Xb7lcLrfjPx7Z+K9P1O7vpZtV8LzslrqNvFFKlvtld/klVNrLvff8AxL8/9yvavEP7VHg7xhBf&#10;WOoT+KLbT72LWbXyktYpUgiurjz4pURrjbuTZsZP/H6h8Q/tb6Hfz3sGnxa/Dol5/bPn2jpEqXH2&#10;qyit7fzUWXa2yVN3/oFR/wBvGlKUv+fR5roP7Qnj+zfTFublrzR7e8XUGtIrO3t/NWK4+0PEkqxb&#10;li3/AD7E+Vf7lP8AHnxj+Ifj+91WC+a5hstRidP7MhsERPs7XCT/AMMSbt8qI3m/ebZVr4dfHXTf&#10;Cvwl1Dwxfafd3Osee8WnX1uyp5FnO8X21N+/dudYlRf+ur16b8S/2udB1jw9qtn4Vn8TW2p3GmXG&#10;nwahcfLKiS3sU+x5ftUsv+qSVd+/+P7q7vln7PxGvwy92kcb4Y/aT8eJ4gTUPEdre+IbSKKeJre0&#10;gt7J/NnREeV3W3dZWfZF/rUbd8lcl8WvjB4l+JHiW71C+WTSrJ9Te9tbT/n1l2RRf63Ym5tsUX/x&#10;C16/qX7Y1ikGrR6LJ4i037bFq23ydsX72eyt4Ld32y/eSWJ23/w/wVwvxs+N+g/E7+z/ALNZ6knl&#10;a1LqV19oVEdka3tUfY6u/wA2+3l/77SlL4fiLp/xOb2RDbfEv4seI11XUFvvsy6Xp63tyiada2qe&#10;Q11bvvSJYkVmefyH3/ebZVKz+N/xP0jUUb7dL9ti+79r0qCV4t0ryo6ebF8reazsrfw7/lr1/wAU&#10;/tdeDtQvI20+LxDMYrNreC4u4FeVP+Jla3SbvNurhm2Lbunzt97b8m37j7v9rTwY/jRNZW01263/&#10;ANnPPM8W3c0F69w+yKW6l8r5P4Ebbu3/ACrR/wBvBGUn/wAuDxv/AIX38S9Nt9PsZdXlheDymg83&#10;ToPtD7UdIt8rxbpfklf7+779J4kufHCeC9K0XWtP+02t/ZxXFj+4R7i3tbV7iLZ8qbl+Z5fv1t3P&#10;x6ttS8b/AAw8R6kt/rF34af/AImMt3teW4/02WVNr73+4rJ9/wDiSvWdA/a28GaL4h0jULm98Z6r&#10;NplnFaf2hdqnm3W29lndHiW9X+GVEXez/c+5U8sZ/FI6JTlDl5KR5xZ/Fnx5rHgbRbzQFjsIvDVz&#10;Fb3WofuHe8nlieKLzU8pPNVIldfm3fK9Y/in4l/E/wAN+LLi01TUGTVdHvst5NnBsiltk8j5Nqbd&#10;qr8v92n/AA6+O/8AwrTQfFVtpSyw32rata3UDvZwSotvE8u9HSXftb50+7/33XoGs/tK+DNaOv37&#10;WOt/2hPJr32O0e2i8qWK+lSVHlfzfl2bNjIiv9+o+KPxF+9Gf8L3ThF8d/Fa00HwxrK3kv2SC5ay&#10;07/QYGmlZbdU2S/ut06+VLt/e7l21Sf9oz4io13FJri75V8pkfTrX91+68jan7r91+6+X5Nvy17R&#10;qH7WHg7UtXt7qW78YzFbzUb+J5l2fY/PiiVLdPKukZok8p/4lX5/u/w14Z8a9d8PeNfFl/4s0W5u&#10;/P1vULq6nsbuJEe3Tenlfcd/mf5/++Kzqf3ZG2G5Jz5atLlOQ1jW7zXr37TfMry+VFFvSJYvlVEV&#10;PkX/AGUqlvqFHp9cZ9BD3CXfU1V0p1QbRkWKfUW+ipNoyJal31FRUG0ZFjfT6h30/fUGxLvp++oq&#10;dvrIuMixRvqJHqWoNok2+nVXqZHqTaMiWimUVBtGRYR6+xf2P/2s18OfZfA/jG7zpfEWm6lK+Ps3&#10;/TKX/Z/ut/D0r41qVK3oV5YefNE87McuoZpQ9hX3P3HjYSoGTnNSCvzv/ZX/AGyZfBxtPCfji6eX&#10;RAfKtNWY7ntP9iX/AKZf7f8AD/6D+genahBqdlDdWk0dxbSqrRyxvuVl/vV9th8RDER5on4FmeV1&#10;8qqulVRdooorrPICiiigAooooAKKKKACk2j0FLRQAzyo/wC4tO8pP7g/KlopWQ7sMUUVWvLuKygk&#10;mnlWKKNdzO7bVWjYS9/RD5G2LnOBivjD9q39qYEXXgzwfdY+9FqGpRNz/tRR/wDszVk/tL/tev4g&#10;+1eF/A9yyae37q71WH783+zF/s/7dfJVfEZtnFo+wof+BH7fwlwdeUMfmMf8Mf8A5IlR6fUVO318&#10;FufvUNFZD6KKKg0GUU+mUAFFFFWAUUUUAFFFFABRRRQAUUUVe4Hkvx01JidM05W/vXDfN/3xXmlm&#10;jbX2/wB7/P8A6BXQ/FC7+1ePtRO5tsISL/x2sOHanlfN8zbmav3TIKH1fBU4n8KcdY+WYZ7iZfy+&#10;7/4CRaw/+hy7f+WrVi6bt+1Rbvur8/8A3zW1qv8Ax4xf8C3VhWyV7kviPh6PwF2ZG2bv++q0Lb71&#10;ujfPs+9WbP8AOqqtT2z72+X+9SD4omXqX+vrU8M7v4V/5arWVfv+9rW8Lfx/9dU/9mqaX8Q0l/CN&#10;2z2u399FX79Wof8AVXG7+FU/9krPTckUu35Ni/8As6VYt5maKX/e217cTxqhpw/PsV2+6u+sy5dt&#10;u7+9Whs/1v8AHtWqTo2/b829/upRUOan8Rn3O791Ev3ttMd2eW4lb/lkuz/2Wppn33jt8qbf8pVG&#10;Z9lm+7+Nttc0j1YxNbRJvtOnJu+TymrY3ttil/2a5zwxN+9u4m/u71roP4Pvfcrsw0uamebi48tQ&#10;z9ZXMFwv+wzL/wChV2thr14/wq8JW0Wr3L3GmxXUVjDpy7LuLzXlfYn95dyJ/wB9vXG6l86I2/Z8&#10;vzf8Br1D4D63Lf2XhHT5fsj6fo3iJfNR1/0hFnlifej/AN3em1/9+vns4j8J9hw5V5OaJ+w/w6tY&#10;PAfw58KaDFAyJYaTBFsdv7sSb/8AgX369GsZlmt0lT7rrurg/Gfh3xDr+o6dBpNzptvpUvyai92j&#10;tceV/wBMGX5d3+//AHa7uztUsrWK2i+5Eu1d1eJE+kkfEv8AwVh1NIvgl4U0xJgk114hSTyt330S&#10;3uN3/jzpX5ZXn7mBF/4HX6H/APBWnW7e51P4eaMH/wBKgW6u2X/Zfyl/9lr88L/a77fm/uV9JhI/&#10;uD4nMZc2JMS5RkbctZs1bWpfuYttYtz95KiRFMu6VC2xP9lq9g+M1nPc2fg/XtrJb6posSf7Cyxf&#10;K/8A8V/wOvMrCFUiRk+6y17rrd/pnjn4UfDTSmVkd9dt9Pn2NsdF/wBU+z+78mxqv4IxkdNKPt+a&#10;B5l8Jfgt4j/aE8aTeGvDH2T+1orFr1UvpGTeivEv91/+etfU9/8A8EefiX8rWPjjwtN/e+0LcRf+&#10;go9fe3wV/ZV+FnwO8V3+seCvD/8AZOqy2K2E9wbyWfcjOr/xu33mRf8AvivbZLyKJlTd81ePOrKc&#10;j6ClhIwjyyPy+8Pf8EdNYubRJtX+Kun2F+rfPb6fob3USf8AA2nib/x2vkb9on4J69+zt8Qbvwn4&#10;hltrydI/Pgu7R22TxN9x/u/L/uV+8tneb9WvbZ1ZPm3rX5Rf8FdNr/HPwk67vn8O7G/3lupf/i6K&#10;cpcxliKEPZ+6fDO/e1W3+S1+WqUP360H/wCPdf8AdrucdDyaf8RHvvh7/kXtM/69Yv8A0CtCs/w2&#10;6zeHtMZfufZYv/QK0K/Hqv8AFmf2jhP92h/hGU3ZUtMqDsIqZsqbZTK1MJRIqKdsptBidZ8L/Hs3&#10;w88Rz6rDc3tu8ljPa/6E215dy7UVv9nfsf8A4BWfd/EPxNfaZZafNrt/NZWcH2WCJ522RRbkl2r/&#10;AMCRG/4AlN8IeFb7xl4jstKsba5uZbiVPN+yRPK8UX8b/wC6q11Fh8FNb1HUdZto9N1R0hgupdNm&#10;Wzb/AImLRXCRbIv733/4d1dsPazj7h4teWCpVear8Rj3/wAZfG+pXzXtz4n1Ga6ZWRpXn/hZHX/0&#10;FmX/AIHUV/8AFzxnqUHk3niW/mi8xp9rz/JuaLynb/vn5f8AgddHD8IrabwamrrPqj3rxf8AHimm&#10;S7/N2Sts+58y/Js3/drJ8K/CDxBrHiOXT9S0jVNKW1s5b25lmsWTyF8p3iZt33Vdk2/PVfvTnjLA&#10;/Z5fdMTS/iH4n0LVLrU9N1u9tNQvI/InuIpdryRfL8rf7PyLVi7+LfjK+iso5vEmoyrYqq2yNP8A&#10;6pV2um3/AL9L/wB81j3/AIe1DRL+3s9VsbvTZZ1WVUuIHR3ib7jolei3/wAAtQuNWig0FdSvrJ7G&#10;8vZbibTpU8ryHuNiMv8ACz+R9x9v36cfaz+EVSWCj78jhdR+JXinVzoq3viC/uP7E2nT90//AB67&#10;fueV/d+5/wCOVYu/iz4wvry4u5vEV/LPPK1xIwl+8zOjbv8AyEn/AHwldHN8FNQmtfEtzp9pq1zb&#10;2FzFZae82nSxPfytKieVsZPvfP8Adrl4fhZ4zuZXji8J63Mys0TbdOl+/F95Pufw7W3Vf70nmwf9&#10;0ytS8Va1qsVvFeahPcxWr74kdvuPsRP/AECJE/4BVq88e+JL/SdS0251u9ubDUbv7fd27yfJPP8A&#10;89W/2qr2HhDW9V09r+z0a/vLA3K2vn29szxee33Yt395q7KP4Kavb6bol5qGn6xbpcanLYaqqadK&#10;7WG17dU3Ls3bn835Feqj7UUp4WPuyMey+Nnj3SUsks/FurQpZ232O22XLfuoPk/dL/s/In/fFVdL&#10;+L/jXRbx7uy8T6jaXTrt82Kdlf7qRf8AoKIv/AKzdb8H61okVvc3mkahZ2l43+h3F3atEk/+5uT5&#10;v4K6KH4O+IrnR7gf2Nqn/CRRajFZLo/2NvtDI1vLLv2/e+4laR9qc0oYJR5v5jl7DxbrWmyvLaan&#10;c20z3kWoN5TbP38TuyS/7yb3rS1H4ueM9U1H7bd+JdSuLr5v9Iadt3zbN/8A6Ki/74q94b+FOs6q&#10;s1zqem6lpWn/AGC8uILuazZYp2gt3l2ozfe+5WNqPw/8U6RBez6h4b1azis1iluZbixlVIFk/wBU&#10;zbvu7v4aP3of7LKZHc+P/Et5FLFPrV3Mkq7JUeX7ybPK/wDQPkp1r8SfFNtpWm6db+IL1LDTvN+y&#10;W6SNtg83/W7f97/2epk+GXi658ry/CusTebbPexbLGX54FVGeX7n3fnT5v8AbSu3+JX7Pl54Q0rw&#10;5/ZUGsarqt5bPPeWLaey+Vsgt53Zdn3ok8/Zu2fwVcY1fiOarVwcZchxdn8WvGenX8V9beJdQhu4&#10;m3rKs/z7v3rf+3Ev/f16zNb8f+I/EMFxBqutXt/DOySypcSu+5ld23/99yyt/wADetLxT8Mde8La&#10;tFp8un3dzcNY2t+3k2r/ACLOibP/AB9tn+98tY9/4Q1zSnsFvtGv7N7/AP480uLV08/a+35f73zf&#10;LS98Ixw/xROlufj/APEe5gvYJ/GusTRXkH2W5R7lv3sXzpsb/vt6yr/4v+NdS1u31e68T6lNqUE8&#10;V1HcPP8AMssSbUf/AICtdRefAXXrPxHomnT6bq0NpcfYF1O7exZP7Oa6fbtb+63+/Wanwc1eG116&#10;5u7HULa0tbVrjTJWs22ajtuooPk/vf63+Ctv3pz3wfxe6YmsfEvXNYaxnl1C5/tC3iuopbt5d8sv&#10;nu7S/wDffm7f++6Iviz4ztPtvk+Jb+L7ZBLBPtnb97FL95W/39lXdU+EHifSPDtpqV3pN/Dc3Wqy&#10;6Qti1nKk3nqitt+595933f8AYrn38Ia9DpMuqS6HqCabBt829e2ZIl3bkT5vu/Ntb/vmo98LYdl7&#10;/hani9JfPXxHqHmv8+/zf9tG/wDQkRqJvi14zm/s/wAzxLqT/YIIre2/fv8Auoon3Ii/7lbHiH4L&#10;eI7DUtEttI0XV9Yi1awiurWa3sWfzXa3SWVE2/e2b60tT/Zt8Z2XhfTdaj0i/vP7R+xrBaW9jKzy&#10;tOkrKq/J/B5X/j9bctUxlUwfxSOaHxr8eRyxSp4q1TfFZxWC/v2+WCJ9yRf8Aaud1vxVrHiGKKLU&#10;9QnvIom81EmbftfYif8AoEUS/wDAKqXlnPYXUttcwSW1xAzxSxTLseJ1++jpVep5pnSqdKHwRIqZ&#10;sqWm1I5ELpTalembKDEiqKrGymVqRIiqGpqKsxIaKNlFAHG0UUVqfGhTkem0UFRLFFQ76moLHVve&#10;CUiufGWhRSxLNFLfW6MjrvRk81K5+nVZZ+iPxJ8B2epfE/XdM1X4fa7eaRFpniB9KtJfCtho0Mtx&#10;FaM0X2W4giZrpvkfZv8Au/I/z1wNz+zT8MP9I0+K08TJqayy2S3D6rE8Xm/2Ql+kvlfZ/u7vk2b/&#10;APgdfGn2yffu8+Xen3fmo85v7zVftTmjQl/Mfbc37IXw7sNZ8K2zT+ItQivLWV99is8qalttUlS4&#10;V1sv9Vufa32fz/l2fxb6yte+AnhPwx4f1WLXra+vLLw5/b10tpp95AksvkXFgsSPdfZ9zfJcPv3p&#10;8v8AcSvjxLyVHiZZZEeL7vzfco85v4mb/vqjmidKpy/mPqLwz8H/AAto/wAZ/jF4ObSLvxBaaRot&#10;6+lb5F+0QMrRfvf9U250V2/74evW9K/Zd+GvhXxVfaVqOq3OnaVeaBexT6nqcEtwmxbiy2Xtu8tr&#10;Eq7/ADWT5PNRd/32r4FS5lRtyysj/wB9GqXzpX+9K3yLs+9RzFypyl9o94+GPwQ0jxt8VfFvgnWv&#10;tPhXUNNl82BLi6V/s8UFwn2tHfZ8zJb73R/l/wBV/t17P8Kf2afAV7YeD/Fl3o2pTafea1ZtFDd3&#10;3m291Zz3UsSJL/oqRfJsT5Eldv7+zelfEfnt9+n/AGmXYi+a2xPu/NU80TplTqS+0fZnh79kjw1q&#10;vhfQdT1fSNf8PXV/rFnFLC95v2wT3ssDRfNaoqyoiL/Ez/31TelVfCv7MngDxhfeHZ7X+27DT9WX&#10;Tv8AR5r6KWWLzdQuLWX5/KT+C33fc/jr5C+2Tv8AelZ/+BUJcy/3mpc0QjQq/wAx9daV+z38NPFt&#10;r4faxXXdE+3xaNqEr3epxXH7q8uJYHt0/wBHT5v3Xyv/AHn+5Xc2X7L3hrxzr3g3Tb7wjrPhuxi0&#10;WKK5tHvNl7ayy396nmy7bVml+VfvusSKu3e/3N3wj5zf3mqX7ZPvdvNk+f73zffo5ofylfVqv859&#10;B+Ofg54T0H4UXep2a6sniKw0nS9SnuLi5V7eX7VLLE8XleVuTZs3fer0+z/Z58J/ELw14EutQsdQ&#10;8KpPpOgxNrsMsSWt+87+VLEi+V/r9vzb9zf7tfF3nP8A32/76qVJpdm3c2z+5uqOaP8AKb+xq/zH&#10;1+/7Nvw7sPE0NlfW2vr9v1DSNLWyFy9u1hLeear7vPtYnlRdiP8APFF9+uKuvhXpGsfFz4b+GLue&#10;b7Ff6FFLL9nSK3lndUlZIlZF+87oi73Vm+f+Kvnr7TK7bmlZ3+/v3UI7b9+5t6VHNE2p0KsftH3V&#10;/wAKUsdS1jwrBpnhO50q5+y+H7fU9Mu7OC6uLO1nuLr7RLLut/vJsT97sX/brz//AIUh8NbDSbWX&#10;U/7btvIg0u91G+S+i8ryrq6e3fanlfLs+/v3NXy0l5Jv3ea3z/e+b71aGia3PomqWmoQJBNLbyrK&#10;qXcC3ETbf76t8rf8Do9rD+UI4SrH7Z9ZeF/2R/D0vinV/DuqDUb280mC3tdQvLG8+SC/lill+RUt&#10;3+VUSJf3rqm7cu/dsWr+kfs86C/gC00y10HULl9Uu9El/tu4ulRL/wA21uJbhLV/IZolRvlZE81v&#10;u/Lur5J8QeKdV8U67qGs6pfSXGpajO1xcy/c81qz/tMvybJW+X7vzfdo9rD+U1+qV5r+KfQ2sfAn&#10;w9YfH9fCMcepvpTaSuqwab5uy6upfsvm/ZVZokbcz/Ku+Lf/ALFdh4b+Bls+maksXh/UdPtVn1Fd&#10;TtNQjtb240tItK8+3VpfK/dM8r7f4W+59xkr5M85t+7zW3p/HUv2mX5/3rfO3zfN9+sueMfsm0sN&#10;VlH4z7Mf9nbw8nhG10iz8P6jNC2uwS/2tcXSb9Wg/s24uHa1dLd28rd/AiSu2z+9XgXx0+Fx+GPj&#10;nUrbTbW+/wCEdSWKK2ubv5vna3ileLdtX5l83+6teZpcy/J+9b5fu/N92jez/eZqzlUjOJ00MNVp&#10;S5uclp++oUen1zSPWJamqulOqDaMiapaiR91FSbRkS1LvqKioNoyLCPT6h30/fUGxKlP31FTt9ZF&#10;8xYoqLfT6g2jIlR6lqvT99SXGRLT6ZRUHTGRYR69x+AH7V/iX4JTxafIX1rwwzfvNNlb54v9qJv4&#10;f9z7teE09HrSlVnRlzQOXFYOhjqfssRHmifr78Jvj54O+MmmiTQdVWS8RN0un3H7q4i/3l/9mX5a&#10;9MGBH938M1+IGm6lc6VeRXljcy2d3btviuLdnR1b/Yf+Gvpz4Tft7eMPBzW9n4ohj8V6anyfaGby&#10;rpf+B/db/gS7v9qvpMNm0Z+7VPyzM+DqtH38HLmj/KfpKDgelLXinw5/aw+HPxKWGG01uPS9QlGP&#10;sOqnyJd3+zn5X/4Axr2eOZJVGx930r3KdSNWN4n5/Ww1fCy5K8OUlooorQ5wooooAKKKMgUARpuC&#10;nOBS8lexrjvG/wAVPCfw5szc+Itcs9LTaWVJpR5j/wC4n3m/4DXyf8Vf2+pphNZeAtO8r+D+1dQT&#10;5v8AgEX/AMV/3zXDicdQwsbzke5luR47NJ2oU3+h9U/Er4v+GfhTpDX/AIi1GO34/dwId0szf3UX&#10;vXwF8dv2o9f+ME81jaiTR/Dhb5bJW+ef/rq3/sv3a8e1/wAU6v4u1WXVNZv7nVL+Thri4k3MKoV8&#10;Nj83q4r3Ie7E/dMg4PwmVyVfE+/V/wDJR6PUtRUV8vI/ToSJafTKKzNokqU+oqdvqTcfRRRUFBTK&#10;fRQAyiiirAKKKKACiiigAoorn/HmvN4b8KahfL/rUXZF838TfJW+HpSrVoUonDjcTHBYedep8MTw&#10;DxBfLrPifVryL54pZ2daYiM/my/fX5UqvpUnyPI1WrZG8pF/vNX9F4el7GlCET/PLMsTLF4urXl9&#10;qQaxCyRf8Brmrb/W/NXV6k63MUrfx7q48/K23/ap1jCj8JoI/wA+5adbXOy4+Wok2+Ru/vU3Tfnv&#10;Iv8AZbdWZr9kh1iPybx4/wC78lavhL7zf9dU/wDZqyL/AOe6Zmbfura8M/JE7f8ATWnQ/ijqfwjT&#10;RG8q4qxbf6r/ALapu/8AH6E/cpd7v4Kdbf8AfHzfx17ETyZGhvXyLj5vvS1V+5ep/s/PQn/Hkn99&#10;pf46Z/BcO38K7auRyfaMp3/dSq3+ztqG8f8AdW8X+z/6FT7h9ipuXY+6i5dftn3fkRf/AEGuOUj1&#10;IBo7tDqKbf8AlquyurTcny/3l+WuNWWSKPzFX+Kutj5giljffu/grpwxwYtFS/8A31lL/fX5qu/B&#10;+/8A7H8UJeM3kpZ3UUqv/B82/wCT/wAcqvfzfunRl+8rJvSovho8CeMIra8b/iWT7Euv9hWb7/8A&#10;wDdXBmkeaJ7GSS5ah/Q7bfPbxN/s1LUdr/qIv92pK+bPsz8lP+Cn+rJe/tMJFFJv/s3QLWF0/uuz&#10;yt/6DKtfHX+/X0H+3j4gg8R/tS+OrmD7kU8FnvX/AKZW8UT/APj6V8+IjV9JS92lGJ8Ji5c+JkZu&#10;pO2xEb/f/wC+qxR89ztrS1Kben/AqzIP+PhK56nxHTSj7p1dmn+gW7ff/gr1j4bo2pfDzWLGCLzt&#10;YstYstQ06JP+evmxKn/ff3a8ksJn/svb/dbfX1t/wTg8DT+Nvjs8sttczaFZWf2q8/dfuWdXRokf&#10;5Nv3/wCD/YrWtLlpCwPN9ZP1a8Mu1vZy3M/yXEsu1k/uf3//AB/fWU+sed4jfZ9xW2bKh8bXN5pu&#10;qW8US7NPl+dpt33HrPmml0fSJZdPtlvLh/8AVPu+ffXzx9maeq+JLO2uvt0rb5beVkVE/jXZX5f/&#10;APBVPUorzx/8P4mXZqDaZdXU/wDuy3Hyf+gPX2LD458NfDSWW8+KXjPRtBu1V7j7DfanA9wy/wCx&#10;Eruzf8ASvy9/a2+O7ftCfGnVfEsEXk6JAv8AZ+kp83/HrE77H+b7rP8Ae/4HXTTj7xx4mUfZnjiI&#10;2+tC8h2WXm1Us033CVe1ub/RUiX/AH67n8B4EPiR7l4P+fwrpTf9MFrWrH8B/P4Q0r/rhW1sr8ex&#10;X8eR/auWe9gaX+GP5DaZT6KwidsiGmvUtMrQkio2VLUVUYcp7H+ywl+/jvUoNMvUsdRexVoJXn8r&#10;5FvbWWX5v+uSs3/Aa9+1W6u/DPg+C7ttQuUlZJ5YL19QV/lllt9yRKv+qVPmX/a2NXw89RV6VLE+&#10;yhynyeNyb61X9rzH27f3MH2yX97F/r2/i/27ql0vW9R12wub3+1N/wBniupda825+ee1/wCJpFCj&#10;bm+b52T5P9yviGmV0/Xf7pyTyDT4j6O/aosbnUPGGlav9miisrV44VmbVVvJZYp5biW3f7q7V2q+&#10;1Pm2qy16r4ov5dXs7DT9Cumt9StX13z44rnyvP8APW/8r5/9j7O3/fVfEiX86abLYqy/ZJZUuGTb&#10;8+9d6p/6G9UqiOL5Jcxcsm56EaXP8J98z2moa09z9k1eW20drnyIrexvlila/S9uGdF3f6pnVol3&#10;f7SUy0vL68+MGn2kV9dw2tqJ9QfSbbVViWVmuoldnl/jVE+dv723b/HXwNRW0cWcMsgf859T/AXS&#10;5NY+HFxY3F7PokUHieLyNSstS8p/Paa1/wBFlgf5dzbVaKXb96Jv+B+kaxrFzb+KrTTZZ5bO0neK&#10;W5sXvvtX71H0XZul/wCWrJ8/z/79fBtNqY4vljyjqZI5VObnPrL4oTTaVpnw1udeu45tIl1jSLix&#10;iedW8q1it1+1fL/Cu5l/3q9A0yx1GXxFaWOrarNP4nsJUlvEtdUWGW6+W9lii8/5tq+Q6s3+yu2v&#10;h/xP4kufFV/b3lzFHDLFZwWqpD/ciiSJP/QKx6r6373wmTyac6cYymfcviPVGu11bSp9S8mygWVY&#10;F835IN1vq+91/wDHK4/9qe+1DQ/ANxpf2u7Qz3VnDeLc6h9qmukV71laV1+Vt/yPs/h+Rf4K+Sqb&#10;sq/rfMWsm5KkZcx+hfhvT7281fTNTbWWv7LbLd2NpY6qsSLYP9i2LL/sxfe8j5d29ax/BfiGee4X&#10;zHk1bU1gia3t5NX+xN5cdrpEsv71lbaqqrM6bfnXfXx98RPihefES10W1l0vTtIi06PayaZB5X2q&#10;V1VXuJf9ptqVw9bfW/5Tgjkspx5qkj6q0HVPI+P+mT69d/8AEsv/AAlZ3EUrT+anlQRRXG3/AL+2&#10;r1oeNfEsF5rHwI1C8iih0+e8tbqC9l1VZ/8AllarLtg2/uFSVP77bmV6+Q9lMdKx+s/ZOyeVx5oy&#10;Uz9CtM0nWdOs55fEGpz3+pxwadZah/xNVeK3nR7VvnT/AJbyv8/z/wAPlNTdP+zaDonhqXU7yS5s&#10;t0Vwt3faisqNE1xpvyRL/wAsIkZGXZ/0ydq/PSitvrZw/wBj+78R9ZftAa9rWlQeH9RliktF0HxX&#10;b+fZS6ut+8U62Vq6ea+1d7fupfm2/wB/5q6L4sazpyfCn4k6Zo0X2/StJlXTZ5f7V8hIt0Vl5T+R&#10;sfz281Zdv3du16+KdlQ0e2Nv7LjyRhzfCfdvwvvbvXZ/DsB1W7dNJtbCW1tLfU1td6/2fbtKnmt9&#10;1f8Alq2z/nk9aUVj4n8QXFosGr6h9giaC4it7TWVtXl22+pReUrs37re8Xlbv4a+AKbVxxJy1Mpb&#10;lzcx3Xx+2/8AC6fHDLt2Pq1w67G3/wAdee7KlorlPZpR5I8hX2UyptlMeg0IqKdTasxIabViodlB&#10;gRUzZsqZ0plakSIqKeyc0UEHCUUUV0Hw4UUUUAFO302igssb6dbQy3NxFBBE00srbFhRd7s/9yq6&#10;PW34Pv4NN8VaJeXMvk29vfQSyv8A3UV0pmppeLvhn4w+H6QP4p8Ka74cS6fZA+saZPa+b/u+aqbq&#10;yE0rUH0t9TWxuf7MilS3e78p/KSVvmRN/wB3d8n3K+1fFXxv+FvxC1SWz8/RtH0eXxTqlxfW+ord&#10;XsV+8trcRWWpJ5vm+UqO/wA6Ii7WdG/3anhv4nfCbwra6F4Ze88L6lok91odvrbvo/m28qRafLFe&#10;3CebF8reb/y12LLWvLE5o1pfynxbTq+u/BmvfBTTYtH1XUbnwpc+fFoiS6ZNpLPLA8EVwt75u6Lb&#10;87bN2x231d0T4r/B/WJfC/8AwkOmeEIUil0O4vPs/h23i3y/vUvd+2L5l2+VvT7v9z5qOU29tL+U&#10;+N6fvr648MeLfhJ4DstCs2l8Ha9exLodrqN8+irdRSr9tuv7QdPNt927yGi+fbu2bNv3Ermf2eNe&#10;+GVjr3j228VS6FZ6VdT/AOgX19ZrcSwQbpf+PdJbeVX/AOWXyJ5Uv3Njfeo5TaNef8p85b6vaVpV&#10;9r2pW+n6bZ3N/qF03lQWlpE0ssrf3ERfmavrSw8c/A+z0HwFt0/w3MlrAjz/AGuzV7hZV0+4WX7V&#10;F9l/eq915W3fcS/wbNvzVvfCb4r/AAr03xV4f8RtfeEPD2sI2iXesXFxofyOq27/AGtLVYrfbBL9&#10;o2M2xF/3/v0cpf1mf8p8S06vsCw8c/BG20LwF/xLvDc32WJGnS7tUluFlWyuFl+0RfZf3qvceVt3&#10;3Ev8G3b81eL/ABjg0XxhYaf4x0OfRrPbp2l2up2On2f2Xdftbv5rpEqJEn+q+bZ/fqJROmnXlKXv&#10;RON8W+ANa8FMrX1tO9oywMt8ltLFFvlt0nRN8qJ82x0/9k3L81Zj6VfQ6bb6hLZzpp9wzRQXbxP5&#10;Urr99Ef+Jk3p/wB919g3HxT+G/iWbTbe98Q6XttfsdwqahZ+bE0kWgW9vsbzYJVT9+rJvaKVf9hq&#10;reM/ip8K3i1Dw9pjaBN4aup9cu1T+zFbyGl0+L7L9ndokaDfOv8Ayy2/c/u0/ZxIjiav8p8lalpt&#10;9ol/LY6nZ3Nhexf623u4nidf99GqFK9W+M1noN54/wD+Et0W80ubw1qOp/Z4rS3iddiRRW+93TZ9&#10;197/AHP7j17p8XLL4Wtq0tq8/hnw9d6zoC3Fr/xL1+yWu29ilTypYLVG3PAsqfOnm/wMzbqz5Ts+&#10;suPL7p8gWGlX2q/aPsNnc3nkQNcT/Z4mfyol++77fuqn9+okevsqb4kfCbStL8YPoN94X02yuoNZ&#10;tJbRNHdL66eWX/RPs7eV8sH2f5dm9V3fwVlat4t+EnhKXxHqGkN4Q1i9uG1y/wBKt/7F82KLzfs7&#10;WUTLLEi/J+9+T7qfPR7OI44ufN8J8n76K98+BWr/AA+t/hv4sXxZeaJ/a19HeRRWl9p6+arfZX+z&#10;tFL5ErL+9/55PFs/vfwV30nj74Sarr3lNbeFLOKzvnTSrj+xVS3RG03Yj3SpF+9VLr++rf8AfNR7&#10;OJrLFzjLl5D5Nh3TMiqrO7/dRKtX9heaPf3FjfW09ne28rxT29xF5UsT/wBx0r6l0TxB8LbPwv4v&#10;/tXV/Cd/rFz5/lf2foq2qLOtvF5Twbrd2VXlSX7rQL9/5fnXbzXx98bfDfxh8V/DmuaN9mfw5/ac&#10;v9tW8MH+kT/6VuluHl2bpVlR/lTf8uzbUezLji5yly8h89U+vr/VPiL8INP8VTXNtp/hCbfLYRNM&#10;mmRXVu0H9oP5vyfYolVktfkbYu77nzuyUvhjx/8ABu81L7XqFh4Xh1D7H5SrLpyW9p5S6hL8uz7L&#10;KvmvB5Xz7N7L/EjUezh/MXHG1f8An0fKk3hjWrPTf7Qn0i+h09lil+1vaskW2Xfsff8Ad2vsfZ/u&#10;PWfvr6Q17x54J1jwpo9tp95o0OoQWujW8CatavcRWqxXF68qS7ovmVFli3/J81fOUz/6VL91/m/5&#10;Y/c/4BWNSnynfhq8qvxRH0I9Qo9TVielGRLT0eq6PUtQWSp87/LXSaj4A8UaN4q0rwxf+G9Tsdf1&#10;aBZ9PspbZvNvI2+RWi/vVh6PrC6Dq1jqbWn29LOdLhrTds+0bX37N/8At17X4t/b20Xxh+2B4O+L&#10;E3hTU4/CvhOwfTo9HuRCmoTtKr+bIq7trMjOrKm7+D+Gu2hQjVj7x87muZV8DUjGlHmPHNY0rUPD&#10;fiDUND1rT7nR9a06XyrzT76LypYtyb0/77T51eokq/8AEH4o3Hx0+MXjT4jTWE2lwa7dp9ktJ/8A&#10;WpBFEsUW7/a2JWXXLXjGFTlie5l+JqYjDRq1fikS09HqFHp9ch6sZFjfT6r76l31BtGQ+pd9RUUp&#10;G0SwlOqJHp++seUuJLvp++oaej1BtGRLT6iSnVBtGRMj06oqej1BtGRLvruvBXxq8c/DzYnh/wAT&#10;39jEn3LfzfNt/wDv03y/+O1wVPSnGc4fBImrhqOJjyVocx9T+GP+ChHxA0kpHq1hpWtRJ95/LeCV&#10;v+BL8v8A45XpWj/8FIrCZV/tPwXdW/8Ae+y3iS4/76VK+Eacj12RzLEw+0eBU4Xyqr8VI/Q1f+Cj&#10;PgjZhvD3iBW/2YoP/jtV7n/go14TWP8A0bwzrUr/APTXyk/9navz9p++rlm+JOePBuV/y/8Akx9l&#10;a/8A8FGdXmR00XwfaWjH7s17dtL/AOOKi/8AoVeS+Mv2v/ih4yjljbxB/ZFq33otKi8j/wAf+9/4&#10;/XiO+n1w1cwxNX4pHt4XhzKsJ8NCP5lu8v7nUrqW5vJ5bm4lbe00zu7t/wADpm+oqK8md3ufVwUK&#10;fwFinb6i30+szq5iWn1Dvp9ZG0ZD99S1Xp9QbRkS0+mUVznTElSn1FRUmhLRRRUGoUyn0UAMoooq&#10;wCiiigAryr496w8VhpmnI3yyu0rf8B+T/wBn/wDHK9VrwL4zX/27xr5H/PrAsX/s3/s9fT8OUPbY&#10;+P8AdPzLxEx31LIKkY/FU5YnJaan+hy/+O1p2yR/aNv/ADyX/wAfqpYQ74reJf43q1bJsWWX761+&#10;6wP4gqfERffb/gW+uSuX/wBMfb/ersPJV02/7O+uHL7pd1c1Y6cJ9o1Zvkt4ov8AZd6LP5bWVv4/&#10;uLVK5dtyU5Jm8iuY7JRIpv8AW10fhn/j13f3pa5x/vbq6vw8i/Y7f/rrW1D+KY4j+EaCOv2WVv8A&#10;dp0P75E+797+Ook/485v95P/AGepU3eV8vyfN8teweOTf8usW1t+6WmTf6qWVv73/wAXT4Zmza/3&#10;t++mPN+6/wBtm/8AZaDH+8Zl/D/pVvE3+U+9UGzzjcSqy1YvJf8ATGZvuqv/ALJVGF9lu6/7Vccj&#10;0Iy5oj5nbyIl/g3b63dKm87SYm/uVmui+aiqv3Ylq74Zbfb3EX+1XTQ/iEV/4ZoTP80TbN+352T+&#10;9Wf4P02W/wDiXpVjBA00s8/lKiffrQdGmi+X+9vrt/2YbOD/AIas+Fv2lVmin1i3Rkf/AGvkqMdG&#10;MoFZXLlqn7wW4226L/s0P/qqkT7lY3jDX4vC3hPV9Zm/1NhZy3T/APAELV8mtz7uXwH4N/GLUo9b&#10;+K3jO+ibfFda1eyr/uNK+z/0KuOf5LWVqluX33Erf7VUr+bZbvF/er6he7A/PH79U5/Upt9xUVr3&#10;ply++X/dqxYJ8rtXnfFI9f4InQQu3lPt+ev3R/Zb+Dei/BX4O+H9H0q2SG6urSC61G6wfMurpol3&#10;u276fd/hr8LNNmaGWJv4E+ev6GfB8qzeEdFnX/lrZxN/30i1GLl7sTvyuPxSG+ONMXWPDV9beb5M&#10;zxN5Vz/zybb96vnLXvEniGz+HPihtBggh8Z6DYvKtu674rram9JUT/b/ALlfQHjbUlttNlX+992v&#10;DNbml0rxv4d1WCXZLL/os/8AtxM+zZ/4/XlH0J+LXjPxVqvjbxNqGua1fNf6rfytLPNN99m/9l/3&#10;P4awv467L42aPH4a+L/jjSoF2W9rrt7FEn9xFuH2VyVnDvevVifN1/iNXTYVqlqtz507rWnv8mLd&#10;/s1gzfO1X9gxW5798N5vO8F6Zu/hVk/8frpa4z4PzNN4P2s3+qndF/8AHP8A4uu2r8fxseTE1Y/3&#10;j+y+H6ntcqoS/uxGVFUtGyuQ9wiplPoqzIhop9MqzPlO8+D3w4/4WbqOv6VEkH9oRaY9xaPdz+VF&#10;FL58S/M3+6zf991InwE8WP8AYtsFs73Su6p5/wA6bdnyP/tfvUo+DviTT/DGr6rPqF2tnFcWcUSu&#10;6s25vttvL/6CjN/wGvav+E/8Max4W1/7XL9s0T7To1u9wivtVWuGa4T/AL4iWvUoRpTp+8fHY7E4&#10;vD15+yj7vunkN9+zR4zsbfVJ0/sy8h05lVntL1ZfP3JE6eR/z1+SVak8TfAXUPA3hwahrUlpNerr&#10;UFh5VpeKySxNFu+Xb/3z/wAAr1/VvjB4R03xJp91HrNhdxWCvuTT7ZoLdttvbpsiXb8q74nWuS+M&#10;Xjrw54htwln4g067aw1q1uIk0/T2tYmiZG3bV/2W+9/vVvKnQjH3Tz6OOzGrKMasfd/wnLzfALWb&#10;a71DUpdFtv7KvJL+CztP7Q/e2rLv8p2/vr+6fbv+95TVb8Ofsv8AiCz8T38HiCKwm0/TrGW6n8rU&#10;F+ZvKuNiRbfvMjW77l/6ZPXoGt+K/Bj31r43XxBL5t59s0pLXym8lVV5X3N/tt5sW3/gVM0v4o+C&#10;rmzla78SxWcunfarqCLyJW+1NK+oKsX3P+niJv8Ad31rGnQ5veOWeNzDl92P/ksjyfQfgRqtj8Q7&#10;Xwv4ggtPteo6RdXVrtvP3Sy/Z5du9v4WSVPmX+HZS+GvgFq9p45tLLxDa202nwXW28SK5+8n2jyP&#10;lZf9t/8Avmu/8afETwr4q+L+mzt4jsofD91o9/FLd2WmNElm90kvysn/AC1lXcm5v71dHL8VfAZd&#10;r7/hKY2ltbmKwit/ssv72KK4if7R937rKjfL96iNOkVPGY7+X4o/yy8zw/w/+zh4u8U372lp9gR1&#10;V33XF5tT/l3/AIm/6+ov++63fBn7MOv6rp0326LTUuNT0xptP87UFX7LKtxb/wCv/u74pd6o39+v&#10;QH+J3gmxs9Plg8Sx3NxdLBcXMPkSp9lbzdK3xN8vzMiWsrVqw+PfhreeHbPRl8V6do9vdI1xI9vp&#10;8vmxytLau/m/L+9Z3il/3V2VcadA5qmNzCcfh/8AJTzNPgnBN4QiiXw4sPiOVVt/n1Fvkb7nm/3f&#10;vfwVneLf2atc03S4VsYLJ9Q0nTmuNVdLvcksv2iX5It33mSKJ/lX/nk1enf8Lv8AB15fpeNq6w+b&#10;KsrI8T/L+93/ANyqPhv4x+GLPwNq9p/blhbagkEssT3enNcM3+kX/wAsW77rOl1F8/8Add6vloEL&#10;EZhD3uX8zyLRPg1d6P8AGaLwRr8Ed/qHkS77eyneXdL9ndok3L/Fv2/LXVTfsuatqWr6MsVpHotp&#10;Ha6Wuq297c+Vd+fPs810il/ub03f3d9UP+Eq0HSvjhL4xsfEe9L261S482KJ1e1d0lS3dH/2/kev&#10;TfDHxg8HN4dGqap4itJvE8tjYQX1zqEEs97P5X2d9iy7fl2usu7+98lRSjS+0bYmtjo8sofyxPN/&#10;iL+yxq/h6K4vNIvNNubKz0xtQuv+Jirb3WW4+SL+9+6i3/8AAHrCvPgLqeq/Dzwh4l0WC2+z39nK&#10;95vvP33mq10+91/hXyrd1X/aWvYbjxh8ObHw9r88HinTLzWG0O60qJ5bGVpWT/TVRYn2/umdpYm3&#10;f3axfh1468Eab4B8MW194pjttQurV9Iu7draXZYr/p/71v8AZ/0iL7v+1V+ypcxzxxOMjHmf/pJ5&#10;38MfhKt/4j13Rdc0hdSuLVYvnivGTynaKVk+Rfvb/krauf2ZdQsPC9hBFBa6l4g1Bmtfk1BdlhKt&#10;6kHzJ/wPZ83+238FdH4M+LvhXwb8W/FuuW+rxTWRns5dPllgf9/5UT/w/wAP8Nbem/E7wFYXX2lf&#10;EsKRX888TQpBLvgilukl3/d/gWV/+/VXGNIVetjI1OaEf5Tzzxh+yp4hbWUi0GPTfs8TWFgyf2ir&#10;PLPLFb75U/vRbrhPn/6apXCWfwF8T38XiWW2bTpn0K++wSwpfLvnl37X8j/nrs3pv/36+ltH+Jfw&#10;y8NrM1p4q025uImsLKW7exl+0XSwLZbHR9vyxJ5Vx8n8Tf8AAa8j+B3izwhYfD3xZpXjPU7WbTLy&#10;8gl/sa7s3aV2+TZcWsq/dZPn3f7NEqdLmCGJxns5TlH4eX7I28/Zd1nSvB+pSzxaXeanpN8st1Lb&#10;6nuSe1aJH2Rf3m+//wB8PTf+GbdTsNcm1XUtKtk8NXS6p9msbe+82WBore6e33bfm27rf5X/AIvK&#10;r0jxn8WvBSajDBaeINLuYorO4t/+JZZy29un+hPEiKu35V3fLWvr3xI8GeFXstcbxBHc3GswTypY&#10;+Q3yxKmpeU/3P+WrXESf991t7OkcP1nHcv8AiPFdE/ZY8Vab4jf+2rHS7/T7BYnurZNTWLzfN37I&#10;kdf4keJ93/XJ64zwt8CPEvjPw/pWs6e2nJa6jffYokuL5YpU+/8AvWX+GL5H+b/Yr6D8d/Gnwhf+&#10;J9PaDxFp13ZRaxBf/wDEv0xrVIomi1Bn3rt+dla4Tc/953rnvg/rHg4fBjRYfFmoaTeWllrmyCLU&#10;NPaVtOuGV33My/etn2LvX+8rVHs6XNynR9YxUaXtJHJa3+yt4gTwvoMtjBpyamt9Pp2pu+oLsZvt&#10;Dolx97/UImz5v9tK89+I/wAPp/h9pmk2l9Z26ah9pvIp760vPPiutrps2/w7fn+9/Fvr6T1D43+E&#10;5vG32yx8Y21nu/1WoJYt5St/aEUu/wArb93aj7k/u14z+0n4t8MeJL7T4vDEtk9vBeXjyw6ZA0Vu&#10;jt5W94kb7qu6SstEo0uX3Aw1fEzqxjVieK0x0qamVxnvlfZTKsbKi2VRJE9FOptBnIhdKbsqxTNl&#10;WYyK9FP2UVqZnn9FFFdB8EFFFFABRRRQAVseErODVfFeiWdyu+3uLy3ilTd99GdN9Y9X9BhvLnXt&#10;Mg0+Xyb2W6iSCXds2y7/AJH/AO+6ZR9feIf2b/B3xO1LXbbwrpEfw9/4R7xTdaLdXH2yW6iurKK3&#10;uLh5dl1L/rU+z/8APVV+f+CsfRP2TtBs7XWLG+8UWOq3d/LdRaBqNpatcJ+4svtkry+VdbYm2Oq7&#10;P3vzJ9/b97K+MFn8dPDer6Vr2ofEaTxtqGjanPp8Uug6jLdPp10sW+VHiZE/5ZK+59n3U+eszwB+&#10;0n8RvDFprWhtouqa94l8V/6RFcXF1eedP59v5Sf6Kj7Z18r50+T+5/Dsrf3TmjzcvuyN2b9jbSks&#10;9sXxElfVdvlLaPoWxPtX9n/b0TzftH3fK3q77Pkb+BqJ/wBi2003WdE0zUPiNpdnd3UT/bLbba+b&#10;by/Z0nSKJWukVt+7ZvleD5k/3K81+2fGf7PqGp/ZvF/2fTZ3+2Xf2G42Wsq2/wBnfzX2fKyRPt+f&#10;+GtiHxJ+0BDq+j6YieOP7Q06z/0GxezuHdbeVPK/1Wz5ldUVfn3fcRafumv7z+Y7Cb9lTT7PQbv+&#10;2dal0H+xp9Xe+1H+zJZbuWK1e1RP9He42/8ALx8n/of93j7P9n6xh+J3j3wvqviprPTPCVnLey6n&#10;b6Z5rzxK8SJst/NT5nSX+/8A/FVDf2fxn1vRtPnW813xD/wksF/dS2Nost1cbVuEiu/tCbPl/e26&#10;f98JXJarqXj+zivfEuprrdtF4gVrKfVriCVEv0+T91vZNrfcT/vio903jzfzHtt9+xdaWHipNNXx&#10;vPc2UFzf6fqN7Fo6J9lltXt1f/W3Cp5T/aovnd4v/QN+h4h/ZF0r+y7TQ9M1xYfHFn/aySo9q/2T&#10;UvseofZ3fzfN/cfJ91ERt38deb6brfx+tvEF2ljB42/tiVZdQnhh06483bdbN8rps/j8pPn/AOmS&#10;f3Kr3/i344ar4c+x3k/jGbRNenldUe1n8q9l3vLLs+T5m3Jvf/c+er90X7z+Y9D1X9j/AEjwxr13&#10;/aHj+C80TS1/06a0s4ri7Sf7Ulr5XlRXD7Vd33b3dW2/wb/lrf8AGv7KXhiTXtXMGrf8IjotjqV/&#10;But7OW/lZV1dLO3TbLcL9zenz/L/ALVee/298fPNuPEc+teJoddsp4PDv2GXz01BmnR50RLfZu+f&#10;yt2/727Y1cvrGvfGBLfW59V/4ShLeynZ9Tmu7WVEt5WuEn/e/J8reb5T/P8AxbKPdLj7T+Y9Wtv2&#10;S9Ptri9s4vEcWsebA9ut3NYy272V1FqtvYS7EWX5vvv87/eX+BGrhPG37PcWg+KPBmj6H4lXW4vE&#10;d9LpqXFxY/Zfs88Vx9nf5N77l/iR/vf7FPsLb4tzS+F5YNevnt/EapdQXcLSyxW/n3rv/pDqnys8&#10;9vu/4BXI2Fz448SXiX0Vnqnie08M3T3svlQSyxWu6XzZXd4vmiV2T7+9aj3Tpj7T4uY9m0r9mbwr&#10;ojvr194ql1jwfFa3Xny3GiyxXEUsV6lr8kS3HzfvX/vr8v8AtfLV/Xv2ZrHTdG8S2er6vbQ+JYk1&#10;HUrO4W1nuIksrWVItjy+b/3yjxMyq77/AJtlRax8TvjP8V/FWhanoOmat4MeLSb+4sbiaW9l/tGJ&#10;U8+VEll3+f8AcTYn+wlYWj/F34o+Hvhl4w8J/wDCJ67Ndq07a1q1w1+72vnuru9xFv8AKWX5fvuq&#10;/eo90jnrfzGlqv7L1j4G1TU521VfFWlWujvfwXDwLFb3T/bbe1/dSwXEq/8ALxv+/u/vItP179ku&#10;2trjW4LbxUqarFPqn2HTP7Obynis7pIn33Dy/L99NnyNXP8A9q/HybS9M8ZtqfiT7Xfz/wBi2MXl&#10;T/a7pZU8/fFFs/eq/lb9/wDeSotK8J/GbxlZS6lc3OqW1vdNq1pLcanK8XzLE91exP8AJ8rP5X/A&#10;mSj3f5TpjKp/z8GfE39nWL4deN/DXh6DxVaaw+qX39mzvCsSvayrKkT74klf5fn+Xftb++q11tr+&#10;yRp954gsrS28azTaVK91bz6h/Y6xeRPBdpauj7rpF2u0qbWd1Zv7u75a81168+LvjnW/D95qsHiv&#10;WNVSJLrSXuLWdpWTf/rYvk+b5tvzVof8JV8VvB/iW00jStc1mbWL+D7VFaaesryu11suH+TZu83f&#10;sb/eT5Ky9025q3L8Z3tt+yXpUNu66r46ksLuLe8sNvov2hFX+0HsN6P5qbv3qI+z+5Wl4J/ZGtv7&#10;QsbvWtX+2Ja65BZXmkvbfZ0nga9+y7opftHm/eX7/lbf9rdXF+LfD3xd0T5r7U9Qv9Tl+zo1jaJc&#10;PcfvU+3/ADps+TY+93/2qYniP41ppMts2q+IkuLXU0ibRnin+1rcf8fm/wAryv4GR5f/AB7ZSvH+&#10;UIyrSj/FN28/Zs0N9LvdftvG0qaF9jS4tXfR282WVrqW18rZ5vyrui+//d/grS1r9knT/Dmp3sN9&#10;4/g+z6dBK989pYxXFxFLFcRQMnlLcfd3S/K7srfI+9FrzXRNL+J/inVpvAEMesfbYoGaXRrlWieK&#10;JXe6bejfN992b/ferGq+JPjF4kTT/wC0G8V36X9q9vZ+dBK/2qJXSV/K+T9780SM7p/c+eo93+U2&#10;/ff8/Tb+IX7Pf/CH+I/DmkaZ4hXW5dW1a40XzprP7KkV1FKkT/xvuX50+f8A8cr0XR/2XdB0TV9T&#10;0+51i08VfPYJBKjeU9q7alFaypKkFw/yuj/393z/AMD14r4hsPiff3+nxa1pniZ76XUZXs0uLOdH&#10;a8Z0aXyvk/1u9F+581dl9p+Luu2F34j1DxPe2txayy2UsV9LKlwr2ey62Omz5fmZG/3t++iPL/Kb&#10;S9tyxj7Q8i1u2Ww1zULZduyCeWJdn+y9VN9W9Y8San4klt5dTvpL97WL7PE8zfdi3u+z/vt3/wC+&#10;6z99ccj3IfCWKfUO+u1+EPw21D4u/ETRfCWm/JcajPteXbv8iL7zy/8AAV3UKHP7hU6sKcOeZ6n+&#10;yr+ylq/7Q2tfbrmSfSPB1nLtvNQRcPO3/PCD/a/2/wCCvvH4x/Cn4P8Awt/Zq8U6Bq3heKz8JyWT&#10;rLFZWD3V1LOqnypfkVpHkRsN5rfd/vba7PxH4k8C/sgfAv7ZeOul+F9AtdkcSndLcy/wov8Aellb&#10;/wAeavkL9lX9u74pftF/tTafpt7Yabofw71KG5+z6NHHvnREieWKXzfvO/yBW+6nz/dr3qdKGHjY&#10;/LMbja+ZVZT+zE+CPCupNf8AhzT552/eyxfff+OtjzkRdzMqJ/fevWPhVefBqw+IPxf+HXxOig0H&#10;w/q2rX+m6D4m8vcmiTxXTtFsf/ll/B833f3W1/krmPiNN4B+D3grXPC1j4r0P4xfEfXom06zuvDy&#10;+bpuk27v89w0rfJLO6fKip/qvm+b7lebPBc8uc+tw+fRpU1SlD3uWP8A28cpTkqlYQ/Y7W3gZt/l&#10;RIm/+9VuvLkj7ijPngS09Kh316V8GPgT4n+MniXSrPTdI1L+xbq8WC51iG2Z7e1T+PdLs27ttRGl&#10;OcuWIquKpYaHtaszz1HqavQ/2tfh/p/wc/aGPhnRNJvtI8MvpcP2OW/kdv7RuV/18sW/+H59ny/L&#10;8ny15tvqq1CVCXLIWAx9LMKft6ZNUu+oqK5z0oljfTqr76mR6yNYTJUqxZwy3lxFBBE1zcSsqRQw&#10;rvd3b7iIlVK+g/2WvDEGhRap8UtTtFvotCuIrDQtPl/5f9WnfyrdP+As6N/s53/wVpQoSrVeU4sx&#10;zCOX4Wddnl/xi+GWr/BH4haV4V1y5tptRv8AQ4tXlht/v2rNK6eUzbvm+59//erl69F/a68Znx9+&#10;154znjlE1v4esbXQEliXajSJ+9n/APIrvXm9XjaUaVblgYZDiq2KwUatf4pEyPTqip++vNkj6eEy&#10;VHp9Q0/fUmsJ3Jd9PqKnb6xN4yJt9OR6ip9ZyOmMiWn1Dvp9Zl8w+pd9RUVlI6YyLFFQo9TVBtGR&#10;LvoplPqJG0ZD6lSq9PrI2jIlp9Q76fXObRkPp2+m0VJuS0UzfT6g1CmU+igBlFFFWAV80ePrj7T4&#10;21mV/wDnuyNs/wBn5a+gvE/iS28K6RLfXLL8q/uod3+tb+5XzPf3kusajcXU/wB+6neWWv0XhHDT&#10;9pKvL4T+ePFfMKX1ajgYy97m5i7bP5K/7cS0+F2S3SJqpWz+dv8A9pqtXn+tSJW37Vr9Uify1Mmm&#10;3QtKysvyRVxT/fNdRNcr9juP9r5a5Ssa0jtw0fdHYqR33qtR0/ZXMdLGjrXYaJue1t493+dlcd/H&#10;XV6U/wDo8W376V04f4jlxHwmr/yyl/db/mT/ANnqPe6xRL/tN/8AFU755opdv95f/Z6E+dYmVvn3&#10;V6p5QQ/Oll/wKpU+e1tFX+8//slMdPJitP76bqmh/wBbEn8Cfwf36CJGZcpv+0N/s1mP91FrWvNy&#10;Wcv3fm21nwwrNdRLu/u1xy+I7KXwliSby3dv7jMq/wDoNP8AD83k3n+9v/8AQarnZ5UrNL87/wAC&#10;UyGb7NLbyf3aIy97mCfvROweFd9wv8G3etWPhj4hXwp8WPAmubtn2DWreWV/9hZUqin/AB8bV+fe&#10;v/2Nc3rO77PO+1t0Uquv+f8AvmunE+/SMsD7lWJ/QJqWvyQXhnik84LKsSp/drjf2vtbXR/2XfiN&#10;cysy7tIe3T/fl2xJ/wCPPXoei6PpmsWemaskSvJNBFcJKfm3hl3LXz5/wUj8Qw6R+yzr1jIw83Vr&#10;qztIsN3S4Wc/+OxV8lTj+9Pv8RUj7KUj8gYf9b/wHZWfqSNsfb97+GtBHVH+78i1m36N9ju5a+nl&#10;7kD4Cn78zmk+5V+zT9w9UkT/AGa1rDZtlV/7tebE9SQ6FMqn3fvV+8n7LXjJfGf7Onw/1fz/ADpW&#10;0WCKd9v/AC1iTZL/AOPLX4LTIqKn/wAVX6tf8EqfGcWt/ArxBoM9yrzaNqzbIt3zpFKiS7/93dv/&#10;AO+KxxPvxO/Lpe9yn0n45uWvLpIP4N1c14k0Fr+/0SJV+6yvXValprXOpbl/ip/ie5i8JeFNb8UT&#10;7dmjadLe/P8Ac/dI7/8AsleafQn4ZfH6bzvjx8RZd2//AIqK/wBv/gRLXGab/epuq6lPrGr3uoTt&#10;vuLyd7iX/fZtz0yHekX9yvVh7kT5yfvyLF8+xdtZz/fqSWZneoj1qzD7R7Z8GZlfwzcRL99bre3/&#10;AAJE/wDiK9ArzL4IXKvbatB/Gjq9em1+S5tHkxtQ/sDhGp7XJaH+EbTKlpteSfWDKiqxTK1MiKmV&#10;K9NqomMiGtL/AISLUv8AhHf7C+1yf2R9p+2fZcfL5u3bu/75rrPg/wDDa1+JniWfTL/WP7Dgjtll&#10;+0fZvP3M08USJt3f3pV+avRG/ZYikW6ltPFJvIfNtktHTT32zo3lee7fN8u3zfl/vV20qFWUeaJ4&#10;WKzHB0qvsqp88UV9RxfBjwzong290JvGavFrOpWey9i0Z5ZZolil/dKm7du82J/++V/v1i6F+z54&#10;d0e31W+1TxE161gup2Vzb/2a3lRSxRXHlfPu+Zv3W/Z/D8ldP1SqcH9uYZR/+1PALzW7680m00ye&#10;5Z7KzZngt/4FZvv1Qr6e8afs32Gr+JdQ1e58Qf2LZT311Lcwrp7MlnaolwyS/e2t/wAesvy/7tB+&#10;BttNr1r4gj8T2j6jFc2H2ay/sj91LF/oUXmsu/8A6eIvl/i+aq+q1SYZzhOWx8vUPXo/wi+F9l8U&#10;PE9/pt/rv9gRQRK63H2bz90rTxQIu3f/AH5a9Dh+BSWFne6Dp+taff2WrfvYNTuNM/e7Fit5U2Pv&#10;+X/W7f8AdSpp0JzjzF1szw9KXspfEfOFFfTY/Zw8Mz2l1o0XiS6S9tdXZZ7iXRpVuFgW181/3W77&#10;275dtUfD37PDaDca2st9Hfy3WnS6fao9r8jzskqy/Pv/AOWTRf8Aj/8ABW31aqcazjCOPunzfTK+&#10;l4/2c7Dwbf394vitZXWKWLT4rvSG/wBM3WsrSttZ/l27Zfvf7P8Au1y2s/s72Vl8QvC3hqx8SnVI&#10;dVa4iubiKxbzYJYN/mxLFu/eNt+7/tUewqxKjmuFm+XmPD3SmV9C33wKh1Xw7YrD4giaw0u5uonu&#10;P7MeJ/sqtcO8su5t2791s2/w76rav+zVpdh4V1DxBH4suLnT7fSor2K4TSJdjys0q7W/uxbrdlWX&#10;/bWq+rVTKeaYaP2jwOmV7vN8EJvG3ir4j3M2qRWcujXksUCWunv5V1LslldNit+6XbE3393zbVro&#10;NS/ZG0a2u7WCz8efbz9pdLyOLSm3wRL9o811Xf8AM2+1lRVpxoVZESzLDQ92Uj5m2UzZX1xdfA22&#10;vPBmn+E7m5S2+xXn+k6tFY+bK8EUuqu7qv3mZ1RPlrnrX9nC00jR9R0p/FcbarfrKktp/ZTO8SxX&#10;vkROjb/kaVov++a1+rTOaObUJ/EfMtFfTS/s3x+IfCWl6emqfZ7jTra6lMq2O557yVLd4rdtjfKv&#10;3l3f7H+3WP4J+AmjfEj4deGrm01lrDVHgvHuVTT3ld5ftCRW6bt33fm+/wDw0ewmP+0qHLzHzxsq&#10;xf6reaktot5O0yWUH2eDf/BF9/Z/4+9fTvgz9nXSE0bxFpmq+JVs/wC11gi0+7fTtz/6218p/vf8&#10;tXl2f8BrB+IvwpstQ0v4d2EF7bJ4p1nUEsJFhsfKTynsrDaz/M/3N3/A97tWnsJ8pn/aVCVTlifO&#10;tXn1u+/sNNI+0t/ZiT/aPs/yf637u96+mvDv7M2n6JL4lij8RLf3N/atZaLb3GnvE90rJbv5rb/9&#10;UyfaE+T/AH6sTfs5aXpXheXSoPEsT6ha6s+oaU93pTo+ootvE8qMm791s2S/73/A6r2EzmlmmGPk&#10;qmV9h+M/hLp/ipEg1XWrLw9pVgrXV5fW+lb3Z4vtW912v8qvs+5838FZPib9l7T/ABT4nm1ibxEu&#10;hWt/qNw86JpjNFa2sUVw3mq6vtZt1q/y/wC7R7CX2SY5lQ+GR8oUVav4YIby4itpWubdZWSKV02b&#10;0/gfZ/DVWsT1ZDKZsqamVRBXdKZVh6bsoJK70U6iggi2UU+irOc83ooortPz8KKKKACiiigArQ8P&#10;akuieIdM1BommSzuorhkT+Pa++s+trwTt/4TXw/5u3yv7Rg3b/ubfNSmB9XeMP24fD3ifxBZXM+l&#10;eKdYtP7TvL2WXWb63llsIJ7WWB7ey2xfKv71X+d/+WSV5zp37R+h6L8bfDXi6x0G+fRNI8PReHfs&#10;lxLFLcNElk9r5v3du75t33K+oPiGs+sfF/XYNQ0zUtS0KXSvEEVjaaxrGnfYryV7f91Fa/Z0Vot/&#10;3fnfd86fxV5l4h/Z4+EVh4N8a30DSf2hZ7vPht9WSX+wZfsUUqRfNKiyr57yxfPuZtm1PmSuiXMc&#10;UZRic5qX7WPg7VdG8VwS6V4tTUNZurV5bi3vrW3Se1tYokit38qJPKV2i3t5Xz/c+d9lS+Of2ydF&#10;1vS7uz0PRdX03fbJaxSvLEjqq6lFef8ALL73yI6723M333avRvFvgPwZ4M+H2u6LotraaVp8EXiG&#10;XTruHWEupdUgXSP9HuH/ALvmv/B93+5XhXw3+HXgDW/gZdeOtaXZd6Nef2RfWj3Lr5888sX2S4/3&#10;Ui+1bv8ArlS940j7M73R/wBs/wAL23ii31e68K6o8tnPdXVr5M8X3pdVe82PE3yt8j7N7o2x03JX&#10;k/xL+Pf/AAmfibwVqNnZzpZeGl3rY30u+KV/tss/3P8AtqiV7B4k+Anw5+HVh4l1DV9Kiv3sv7Zu&#10;rHT01p08+KK4tVst7q/8aSyv/eZK62z+EXw9fwbF4cttMtLbStX1Gwls9R/tpWl1d20q6ZH2b/3X&#10;+lP5X8K/Jt/go94uMqcTl7n9s/wdqXi291qfSPFFtK9jdW+nXFpPZxS2Et1K7Sun7r5mRX2I77/v&#10;u336z9H/AGwPC/hjwzoWmaV4e1lJdN8h2luLqJ382KyuLff5v+tbe9wjff2r91EWtjw98B/hXo/9&#10;iWfiPTFvNQv5dNsrzZruz7K8un3FxcS/K+3cksSJ/do8H/s9/DXx3rGhXVnYx2lldT+H7vUbRta+&#10;Sztbq3le6+d33bfNSL/aXft/jo94v92clon7V2gpYaDbavoOqXiWa6ak8sN587Pa2t1b7/8Aa+a4&#10;R9j/AHtm16qfFH9q6DxhYW9tpGitCiata6lLaamsUtpdJFZRQbJbddisu6Lds+7VXx58Pfh9YfB2&#10;7vNKsfs3iWw0zRNQa+/tN5fPluvNS4i8r7qqmxH/AL1ei+G/hX4X1XwN4XbV/wDTPDl5Z+HvKt7f&#10;U7WKWWdnl+2ojs6fcZ3++6/f/wByj3jX93H3jnLP9snTrnQfAmman4XW2i8K6ja6vAmkrFbwvPFc&#10;SvKmz/nl5Uuxf7rJ/t1lfs9/GPw94P0H4gQeIYmmtLxXvYLGVotlxLslREX5PPil+f8A1sTf76bf&#10;mr1q2+Enw+8Pazf6JBpekvC3iHw/LLdJfSxXGnQS+arb0lbfF823cjO23zl+ase8+F3gq2fRbnxx&#10;p0eq660Gm2lzaf2t9n8pp9VuoH3+U/8ABAkTbP8AvunyyLjOn8PKc6/7XXh6z8G2WkaRoOqWdxb2&#10;csSSvdRP5Uraa9lvSX/Wv8zo/wA7/wCymzZRo/7W3hy00jUEufD+qTatPpiab9o8+J0f/iVfYnZt&#10;33fm+fevzNu2u+2u48IfCL4c6D4X1ix3Wy6LqlqthfeLJdWRpVf+3YopbdLf+HyoERt+3/0OuUu/&#10;A3gz4d/tZ/C2z0i2/s3T5byCW+t7u6WWJP8ASHRH+Z3+V0RG+b/e+66UveLj7GX2S2n7aXh5LqWf&#10;/hHtZd9UvJbvUUuLyKWK183T3tXS1Rk27U37lR/92sS5/a00jUpbqefTNWml+2ajLa754NjxXWlf&#10;Yl83aiLuRkRvkT+/XbeG/wBnv4W6lP5usaZ/Zuttp1vLdeGLfWluPsStdSo90kvmp/yySJvnbavm&#10;7n+WqPw9+GnwyttU8KNZxfY9Ttf7B1BtW/tb55fPuHilTZ91fk2N8n/oFHvGkZUf5TH8bftmWfiS&#10;K7bT9K1LTbi90y/t2SJoES1uLq3ii/dOkSS7f3X8b/3P7lcJpXx7sbb4p6P4ln0++e0g8NxaBdJF&#10;OiXH/IP+yvLE/wDe/ir1Dwz8MfhFc2+hW2oaKtze3TaCt1ff21Ku976WWK4fZ91fK2I//ofy/LXI&#10;fATwZ4V8Q6X4i0rxDOz6Yviazt3i+2eV5sS29++/f/wBfn/2qj3jpi6MYy902rz9rrSN8v2HSNWT&#10;bFFFBcXF4jXCbdKlsEd3X+Lc+6qmm/taWNna6fu0rUPtdrYxW7XHnpveVdIlsN//AH0++u28H+AP&#10;hvr2jafp8qW2iaP4gbRtQn077fvdZ/Kvd9usrPuVXeKL+P8Aj/3KhT4OfCKw1m4gvtFnd7i8a3e3&#10;fWPKew26b9qdE2u//LVNv73c3z7X+aj3iIyw/wDKeVab8eLOH4uaP4subPUPskGixaRdJDOn2h9t&#10;l9ld0f8A8f8AnrvZ/wBr/TzZaIltpWpQy2tjLazorW6pv/s2WzidG8rd/wAtd3zt/s/NWsnwT+FN&#10;54X8S6vFAyP/AGdBdLaW+p7/AOyd2mpcb082VNy+f8vz7vubfvViftFeHoNe0aWXQ5YLmW31NriW&#10;KGeJES3i0qw3v/33vqfehE6Yyo1ZR90l0n9sKztblBeaRfXkT/ZVbfOjPFFFpT2Erxbvl3b382qG&#10;sftS6fqtrrcH9lag/wBs+2pFNK0SPslsorVN+1EX/llu+5XzZT0eub2sj0Y4KjzcxaoqLfT99YHq&#10;xJa/QP8A4Jb/AA/thb+MfHl2ELxMul2srn/VJt82X/2l/wCPV+fNfcXwW+IS+Af+Cbfxe1e0l8m/&#10;tZbq137v+Ws6xRJ/6NWurCR/eHg57UlDCckPtHg37Y37Wzfte+K9K0LSrOax8D+G7y6uN7t+61OX&#10;zWSKb/d8r/0N69z/AOCdXhSz8O3fjT4r63sttA8N6dNbpcf7WzzZdv8AuRKP++6+M/hl4H1LxTqO&#10;geFNBtGvNVvpYrWC3X+Jm/v/AOz/ABu/8Kb6+2/2zNctP2fv2cvCH7OHhO6R/Fni/wAqHULmJtm2&#10;DzU8+V/7vmv8v+4r12U+arV9o/hieFiFDAYJYaHxy+I8G/ZH/ZQ1r9rVNR8SeIXbTPCN5qE95qup&#10;AKJbiaSTe8UG7+L5vvt8q/7dS/tA/s7eCvCfibRdb+B2iTXvgdrxPCVzqYvGukvtYLn/AFTSt93+&#10;BnX91uz/AHa9a/aB1rxZrXjzw5+xx8FS/h/w5pdja2niHVLXiWRJFV5d7L92La+6X++zMv8Asv6b&#10;8dLdfhh4l/Zx+DPw6W2bR/Dcv/CWancXEbSRW+nWKf8AH3Lt5+dmnb5fvPj+9Xb7OLjKJ4ksXUhU&#10;p1P5fhLGk/8ABLPwZJFodzqvibX4dXt7TbqsmmyKqXk7fNlfNRlVE+6u1d396vjhPgfq+sftK+LP&#10;hJ4Xkl1STTtZls7W7ux/q7X72+dkTb8qt83yL/4/X0v4T/bI8d6j8IfjH+0Fq2oSx+ErSaXRvAnh&#10;t4kjh893VUnn2fNK3zRcM/8Az12/3qj/AGEvhfe+A/gt8S/i/wCOtZl8NX3iKzlnTxVcL5s1vE25&#10;p7pV+997YV/3KwqUKcvdOrC5liaHPU5/6ZzHij9nf4HS/Av4w6hoGq69qviT4eWk3m+OXu3isp9R&#10;WLd9lt4FfymXdsib5P4/vtXvHwg/a8+Ffwv/AGPdM8eJpuvaX4T0uaLRLdLizgS71O6+XzJYUWUh&#10;lZi7Esy/cavkDXPHtn+0nF4V/Z4+BWk3mh/CKwufP1DV9RxFPqm1t0txP/0zX5pW/ib+6nypXQ/8&#10;FE9O0vwrrHwY+CPh2MR+GPDWjvqksKfdnZ22K23+98jt/wBta292HwnG3iMRKNOcviKmjWmr/wDB&#10;TD9qbxH4s0dpfCfgrQtMis7a61O3854I+f4UdV8123vt3/Kv8Xy10v7Hv7JMXxx1LXNb8UTSTeBd&#10;G1SfTbeay3wf220Tsm+N929IvdW3fNtV/v17T8Jfgx4q+G37Muj+ANI06fw14s+IGpy2+p3qQbW0&#10;fTtr+dL8v3X8hNif9Nbhf96vTfgnf3vjT4d+NNH+Gc1r4e8E6Oy+EfCU0K/d8j5Lq/3fxNvdtv8A&#10;e8jf/HWPsI1f3kjoWPr4KMsNQl7p8b/su/sox/G/4jePYDfXafDjw/rl5p1rqCy7proK/wC6iSX+&#10;PZ/E1eUfA/4Sa/8AGPx//wAIPpNwlxd2t9Pa3Oqum6KKKCXa1w3/AMT/ABtX2V8d/jZov7Pn7F19&#10;pXwutDZ6fdX0vgzwtcQzbpbiX50ur3d/vpcbX/iba38a1i/s2/Aew/Z6/ZN8b6z8Rdc/4QJdas44&#10;7vVYl826sLKTZxtVd6yytK3ybW/g+X+GsqmEpz909DD53iqUZSlL7PLE8x+JXwY+Ch/Zi+IPjXwN&#10;deIbzV/B16tnD4xvb90t9YulZFliigVvKeL59nyxL/vNzu8/8TfALxL4W/ZztPi3eXdpDa3lzawW&#10;OgvEz3t/58qRJ5X+387vs+bciVp3XjC8/bK8Q+C/gx8IPDM/h34LeGp1uI47ltst/wCW/wA9xcf3&#10;E+d/l+bczf32VU+1PidLDpni+y1C50UNo/gee10DwToF2uyLVtduEVEuNu35o7eJkVT/AA/6Q38K&#10;VUsNSqyOejmmOwVP4/ekfKvxu/ZQl+Cv7LEvxA1+7mg8ZxX9nL/Z4nKQwQPLsaBv+ersrgt/d2fL&#10;3Z/avG9rb/syfAfwL4r1iHOm+DtMfXI7Rvuaj4iu18q1T/a8rfMx/wCAtXHftbXmuftL/tSeFfgn&#10;Y3af8Ix4HS31nxNqLrtt3nZV++q/7Dqqr/fl215p/wAFEPH2rfEb9pJfBN0Vg8JeB4IZYrSL7s91&#10;Om/zW/3V+X/gH+3RyU6Eeb+UXt8XmlSNCpL4pHCfsz/AzVvi/d6tea3q/wDYmnxLca/4o8TXi/8A&#10;HsrfPK3zfJv+/wDf+5sd/wDZr2Pxf+zR4B+IPwr+G/iX4M2/iDTtZ8ReIk0i0ufEF7LJ/a1mnm+b&#10;dtbu+1UVInlTYsXy/wAK16VF4M8CfBz9iKGP4uavceFtH8Qagl1rFtZR7rvUfvPFYJs+ZXdIk3f3&#10;fn+595fIfAn7UXiDx/8AGC2+La6LH4Q+Cnwu0i5Flok3Gy3aBoIv4lXz5W8qJR823ou7+OaNCPLz&#10;1PikbY3G4iVbkw0uWnT+E+hk/wCCYPgGHVZ7yLxZ4ltIpbOKKSG3nibfOq/NO7yo/wB7+6u1a/PX&#10;SLiULqFrcT/aZrC8nsmuNuzzfKldd9fUviD9p/4r6D+xbd/EHxXr7XHjT4l6h/Y3hqwihS3h0mzY&#10;P+9RFX723e29txx5XzV8raT8Pdc8D+JLfwFdWMt5qz6bBf8A2G0Rp7pmn+fY0SfNv27fk+9XNjqE&#10;PZ+7E9rhzMK8cRP29X3T6E/ar/Zz8K/Ab4I/DLXElvo/iTrOt2sF4813LtliaF3ni8jdtVIsom7b&#10;u/76rxSsTUr7xf411/TpfGni7U/EUXhpX02ws9SXZNZbfldHR9rbk/2vmrWrw8fKnKUY0vsn3fDl&#10;HE0qM6uJn8Uixvp9Q0+vIPs4yJafUVFZyNoyLG+nb6iorGRtGRYp9Q76fWZtGQ+nb6bRWRtGRYoq&#10;HfT6jlOmJLvp9RU7fUSNoyJqcj1FT6yNoyJaKYj0+sJG0ZD6dvqKn1BuS0UzfT6g1iFMp9c18SNe&#10;fw34N1C8Vv3u3yov99vlrehSlVqwpR+0cWPxMcDhauKqfDGPMeKfFbxq3iLxC8EEu/T7JtkSI3yO&#10;38b1xAvnL7qrhd0p96uwac1w6Kq73r98weGjhKEaVI/g3N8yqZnjKmLr/FIT7Y3y7fk21Y/tJnld&#10;/wC9Tf7EnRHZmVEqo9uv8LrXbzSgeDyxn8Jbmm/0X/easp0zU+/Z+6amv89HNzlxjyEKU9/7q0UP&#10;9+h6G8dWKI8nFdPpr7Fi/wB5a6bSvh6tn8N9T16+X/S5YP8ARU/55LvT5/8AerlLb7nzfc+SubAY&#10;uOLlL2f2TvzvKa2W06Pt/wDl5HmNWF2TzYv7i/8As9CfcqJHb99/t/e/77SnP8lu/wDvV9DD4T5H&#10;liPuX37Pm+7FQjsjRNu/gb/2eorlGS4+Vv4UqX5kdG3bNsSvV/ZCUQvEV7VNvz/M3/slZsKbLhtv&#10;8Kvt/wC+K1Xfzok83+Nf/Z6oy/8ALWuaRdMqpt8qiZPmiXb91Vo/gqV3/wBKdf4tv/oNSbROgs5v&#10;3VpLu+dlrK8Qw/NdwbvvL9//AMeq1pr/APEui/6ZNVXWH3y7mb/Wp/7Jtrore/SOahHkrn78fAfU&#10;xrHwU8AXvmea1xoFjKz+ubdK+Q/+Cs2tLH4D8C6V5uyW61G4n2f3kSLZ/wC1Vr3z9hTxD/wkv7J/&#10;w7uz96LTvsrf9snaL/2Svj3/AIKx+JFv/iH4F0aIqz6dp9xcShfvr57p/wDGq+boR/fn2WNl/s0j&#10;4Om/9mql4hm8mzSJW+9V28/1qr/d+9XMaleNeXjM33V+Va9ivL3eU+Rw0eaXMQwv89aVgnzy/wC7&#10;WbD9+tizTY8v/XKuaJ6MvhIbl/3SfLX1h/wTI+LUHgb4+y+HtQuWt7LxRZ/2fF83yfal+aL/AL6+&#10;df8AgVfJUz73T/epdE1288MeINP1jTpfJvbC6W6gfbu2ur7k/wDQairHnibYaXJLmP6J00dfNd9t&#10;fF3/AAU9/aItvh58Lk+G+i3mzxH4m/4/Ei277ew/j3f3d/3f++68Y1f/AIK7+K5fAENtY+DtNtfG&#10;bMyT6lJIzWSrz86wb9+7p8jOy8V8K+NfGuufEXxVqfiPxDqEmpaxqMvm3Nw/ybm/3f4a82nSke3W&#10;xMYx9wxP46c8yum2ot9Fd54vMFFFFWZnpHwRmZPEd3Bu+R7Vn2f8DSvaK8H+EX/I626/3opf/QK9&#10;7r8uz+PJiz+q/DqfPk/L/LKQymVNTK+eifpcokVMqWm1RjKIymOlTUytTHlOv+Fnji28B65dX13b&#10;T3KSxxKqQ7P4bq3l/wDQYq9NtP2kdLt9EjspLbXEa3ktZYEtbvyoJdrp5vmqr/vflT5d/wDeavC7&#10;TSL3VPtH2K0ubzyImnn+zxM3lRL99m/ur/tVffwJ4lSbym8P6oj/ANx7OX/Z/wBj/pqv/fSf3q7q&#10;VarCPuHz+LwWBxFXmr/Eet+H/wBoTRNNGmrcWOqRxW67GmspFW4T91dLvib+Fv8ASFrV1r9pLwvr&#10;1hLbS6briQ3TXnmw+dE0USypdKvlJ/e/0pdzf7NfOfkt8/yt8n3vl+7U6aRevpMupLYzPYRSrbtd&#10;pE3lLK38O7+9W8cXVOSrkuBlLnke7+Kv2kdL8Q6Tcwrba4k8qX9usL3f+hLFLFcKj+Rv2+buuPmb&#10;+7F8tU7P9ofSLa60+VtNvf8ARYokb7vzbXsG/wDbVv8AvpK8MubOezZFuYJbZ2VZV85XTejfcf8A&#10;3ag2UpYurzBDJsHCPuHp/h7xtoPw68ZS3lrbTzWk8GmyskUqu6SrcW88v/opq6i0/aB8Lf8ACOy2&#10;moaDqN5cparawbZ1ii2tbxRS7v4v+WS7dn9+vBaY6URxM4fCFXKaFb3pH0w/7UHht9ce4eDxT5S7&#10;bePUIrqJdQ8jyHid3lX/AJa79u3/AGVrl7b9o+O2g0pfsN47adJqkqCafzXle6dXi3Oz7m27W3v/&#10;ALVeH7Gf7qM+xf4KmfSrxGtF+xz77pd8CeU371Gfamz+9W/1urI4v7GwcD27xR+0Ho2ra4Li2g16&#10;5t0lldX1i7+1XDebayxfed/k+aX7ifLtrA1H4v6Hq3jbQNUubHVEsrDU7+9l+yz+RcKs77keJkf7&#10;yff/AOAV5RNbT211LBPFJDcRNsaJ12Oj/wByi8sLmwupba5gktruJtksUqsjo3+5R9ZqlxyvCwVo&#10;H02nxmHi7TviFrtnp88em2+i3VpJLesm55bm6i8r7v8AEy+bu/4FVXWv2n/C95NqdzBp/iX7VLpE&#10;unwebdr5TNL5u6KVfu+Qnmrt/iXyk/vV83Xltc6bcXFjcxSWdxE2yW3lXY6sv99KqVt9bqnIsmw0&#10;n7x7dpfx8020vPiG8kGuQ2+v3X220TTb7yP3uyVNl1tf5otsu/b/AHkX+GtzT/2ntIsdcN2LHWLa&#10;KWeXzJbKVYriKKWW93vE2/8A1qLdfL/tJXzlU1nYT6rdRW1nBJc3crbIobdd7u/9xEqI4mqVUyrC&#10;y5pSPobTf2odGsbqIG28QwwNPL5t3Ffb71YGe9+dJ2fd5u26T5v7yPVfwt8Xk8Z+P9KsNG0/UHv7&#10;yeCCD7bc+a/yaq91+9lZ97fuv4n/AIq+fv7NvPsv2z7HP9k814vtHlfJvX76b/8AgdV0dkbcrbH/&#10;AN6tfrNX7Rzf2Vhve9kfSdx+0ppWl6j4vsZYtaW3ubrUXgm0W9a13s0v+jqzo+7ytn3v+AVzfwv+&#10;PWh+B/BFvpF5B4hhvUiuomuNEvvsu7dLFLEu9XRtu5WRv9l68bs9E1DUkdrOxubxEdYmeKBn+dt+&#10;xPl/3H/74eqlzbS2c8sE8TQyxNsaKZdjrT9vVJ/svC8vsz22z/aNtA/h1bzT7t00mx0u1bytn71r&#10;W9892/4GqKv/AAGquvfHXSL+98H6nbafepqXh7Vre9TeyeVLEtraxOn+9utfk/2a8fsNHvtVleKx&#10;s7m8lRd7JbxPLtX+/wDLVGl7eqH9m0Ob3T6cH7Unhayu9Ru4tN8S6lf29z5ukXWsal9om2utv5vn&#10;uzu27dbrtRPlVXaotR/ae8HtJqtzFpXii/1DzXl0q71XUPtUq+bbrBL5rM7/AMPm7VT5fu184PYX&#10;KWCXjW0iWUrPEtxtfYzr99N/9750qxD4V1q8v3sYNIvZr1Ikla3S1d32Ns2Ps/uvvT/vtK2+sVDm&#10;/srBwPa/E/7SGi69o2sWcWmahC97BLErvt+Td5v+3/01rR1j9qTRdV0uKH7H4h82KS8RLf7dssvK&#10;niuFR/I37Xl3XHzM/wDCnyV8/P4b1VL17VtMu0u0g+0NbvA+9Itm/fs/u7fm3/3azKPbVR/2dhS9&#10;4hfTLnVpZdItpLbT/k8qK4be6fIm/wD8e3Vk1YqLZWJ38pFRTqbVhIZTKmplBiRbKZUuym7KojlI&#10;aKfsooI5TzKiiivQPzgKKKKACiiigAooooAKK7Xxt8E/HXw30iy1LxP4V1LRNPvW2xXF3FsTfs3b&#10;H/utt/gfa1cVTFoFbs3jnXrnwfaeFZdQk/4R+3unvYrFFRE81v43/ib/AIHWFRQGhLvp9V6dvoNt&#10;CanU2ugtvAfiG5vfD9nFpU73GvRebpkP/P0u94vk/wCBo6f8AqitDEp9Xdb8Pan4be0XU7OWze8t&#10;UvYPO/5axN9x/wDden/2DqaeH0177HL/AGO909kt3/B5+zds/wB7a9BtGSKNFXtY0S+8PXn2PULZ&#10;rO7aKK48l/7kqI6P/wADV1eqNSacyJt9O31XrW0TQdQ8QvdLp9nLefYrVr2fZ/yyiX77/wC6lBrG&#10;SKm+n1Dvq3YWc+pXlvZ20TTXdxKsUUKffdm+5QdMZIZT0en6lptzomo3en30DW17ayvbzxP9+J1f&#10;a6VDQXGSLCPT99V0epd9QbRkixT0eokq1qWm3mj3ktjqFtPZ3sXyS29wro6/76NUm3MhqPUtV99S&#10;o9I2jMmR6l31Xp6PUG5Y317n+z18RvBK+EPHnwg+JutN4c8G+OYYnj1rbuSxvIn3Kz/3d21fmb5f&#10;3NeE76bc20F/A8M8azRN95XWqpVOSXMceNw31uh7M+7dM+L37Nf7CPhm91Dwf4nh+L/xLuofKgms&#10;7yK63f7PnRL5UEX97bulb/ar4k1Xxv4r+InxA1H4keKrk3PivUJvPXK/LbKv+qiVf4VT5PlrA03w&#10;tpelSedbWUaS/wB5/n/9CrXretifd5YHmYPKJUpe1xUuaR97+Kf2yvCvxx8X6B4H+BeheR4/8fNb&#10;WvirxNHpXk3GmWH3bhXl2q8ssUW/5vuIPuPurxn9vH4+6L4o8ea38MfhbhLWSGCw8Va/E3+titvk&#10;isInB/1CdW/vu3+zXo+g6bpv7E37GfiL4kX1rBb/ABJ8cWv2DSt6/vYvPT90v/AF3St/uKtfC/hb&#10;R10TSYov+XqX97O7/fZq66laUKXMfP4LLI4nFyj9mJ9vfBD9oL4DeC/2Jbjwf8SBYarPoF9Kf+ET&#10;mbN3qUvm+fbuif3eUTd91dnzVS/ZY/al8MfGXTvit4K+O+s6d4T0bx04vNNW7uUs7S2tfK8o2kUr&#10;YSLykig2bvvf71fGl94d07VLuO4u7USzx9GbvUutaDY+ILVLa+j3ov3XT761zxxq909etw9KUqko&#10;S/wn0Xrnxa+F/gbxb4d+D/wLurvV9I1TVrO28VeOLyRfNurH7Qm+1idURUi/vuiqrf7VfXX7ab/C&#10;r4EeJoPjp4jtX1b4hxaf/Zfh7w/NKv2e9uVfckzR7d37rf8AM+/bt7b9lfl7pHhzT9CsntrSDYkv&#10;3n/japLzTbnWteGt69rGq+JdURPKiu9au3unjVfuqrv/AHav67T5TF5BiZShLm/xH2HrP7fstl+w&#10;/How157n4161NPot1bq2y4tmnd2a7/2V8pxsdf42H92q/jf9rLw78Hf2IPh98K/hb4ht77x9rGjR&#10;W16LE/vdIZvmvWl/55ylzKiq3zc7/wC7n5NfS7R9RivWto3uol2rLt+ei30KwttQlv47RUvJPvS/&#10;xVj9fX8p0/6svm+L7X/kp9q+M/2yPgt8J/2Ufhjpei2ek+PfHmj2Fu2jaPOiznSdQWJo2uLgf8s9&#10;jb/k+825f9+ub/Za+NHgv4qfBr4j/C39orxhBpN54ivP7abUNTvltftCvsfMcrnYssUsK7U/3fla&#10;vkS38HaTb61Jqi23+lM2773yI395aseIPC2m+KIlXUI97xfddG2utV9fhzRJ/wBV6ns5e9732T6C&#10;f9qT4e/Cv4k+DfBfwWF7deANJ1yz1Lxf4uvl/wBI1aCC4Rtqjav7qJPm+VU3sv3f4n9O8cftmeEP&#10;iR+3Z8OJ11qH/hUngmWdZNYlfZaSahcW8sSXDM3y7FZ0Xf8A77V8b6RoWn6HZ/ZLS2WKJ/v5/jof&#10;w7pz6bcWC2scNtP95Yl27qy/tCMXyxib/wCq9Wa5qlT3j6R/au/bL8P+Ivi7aaP8ILGzk0Gz1iz1&#10;7xZr+nwKv9uy2ro6Reb95okEQ+b+Jjx/teo/tK/tD/sz6FfRfGLw/cWHxA+KN9YW66VpFrePLD5q&#10;/wCqlvIF+WJov7r/ADf7P8Q+H/DnhzT/AA1ZvbWUGxXb5nf5nao7HwTounak1/bWEaXLNvDZf5P9&#10;yqlmEPe90UeFa8IxlCr732j7F+GHxU+Ev7RH7LNn4F/aB8bJ4d8VeGdUOpz3NxfRQXckm93iuLfz&#10;UZZcpKyMm1/4uPu183fGj4vaF8Zriz+Hfw0sLrR/g5oFz9qlmuOLjXbzaF+0z/8Asifwr/CvyonD&#10;+IPA+k+KZ4pr6FvtEfybkbZvrb0vTrTSLNbS0gW3gX7qrWVTMIyp+78R24ThmccT+9l+7/8ASj7A&#10;8RftW/Azw9+yb4Hm1mz0nxd488OPt0bwvL889tqMW5FmlT+CL5t/zfK/8O6uO/4J1eJNK0z4xeN/&#10;HHxI1HzPF2raXda1Pql5G7Jbojbrg7v4dqsP/QV6V8zS+FdHl1pdVkso3vl58xzx/v7Kl1u78UXG&#10;maloOk6gmmaHq8CW+qOgxPNEj7/KVsfKvyru2Y3fx5q44+M5RiZ1uG6lGnVl8UpfCXrXxXL8Q/EX&#10;ivxhLC1uviLWrrUo4m+8kTN8taNUrC2isLWK2gXZFEuxUq1Xz1eXtaspH6Pl9F4XCwoP7I+pd9V6&#10;fXFI9aMiWpqhoqTaMiapd9RUVBtGRLUu+q9PrnNoyLFFRI9S1BtEfTt9RU+pkbRkS76fUKU+sTpj&#10;Il30+oqdvqJFxkTU5HqKn1kdMZEtFM30+sDaMh9OSoqfSNokteRftD6q8Ol6Zp6Mv+kO0rJ/u/8A&#10;7VetI9eC/tCXPneKNPgVv9Va/Mn+3vr6LIKHtcfE/PePsXLD5BX5ftcsTzG227/nro7a8+zJFt2/&#10;7Hy1z9um8qv97+KrdtumnRV/gav2ml7h/FU485rW4k1GN9zfN/FXP6lYS6ddPGzVtNqMenb9u133&#10;Vn6nff2i/mMuz5a6anLMyp80JGeZVlT5vvVF/s0502Nu/hprI26uY6x7rvzXVfDTwzD4n8VWlndP&#10;/oyb3l2N95V/grk4jtJrf8D38mm+LtJliZkfz1T5P9r5a8/HRl9Wnyn0OQypxzOh7aPNHmifQ/xO&#10;T/ig9Y2/88v/AGdK+fIf9U//AACvob4kfP4F1j/rh/7PXzrHHsR1/wByvnuD/wDd6v8AiP0Pxbgo&#10;Zhh7fy/qaof97cN/dVmqXZsglX7/AMy1E6Lvl/2vlqWZ9lrL833mWv0mJ+ASGTf637v8K0+5dvtU&#10;q7f4VTfUT/8AHxLE33f79PuZt91df3Nq0fCX9glf55Ylb+7VG5+fftX+JVrR87/SovN+Taqf8C+S&#10;q0yfuv7+5vlqJGMfcKH2f/VfN97bTk27rhv46mRP9N+b+H/4iqz7vKf/AG22VJ0xNOz+ezlXd8/3&#10;6q6rtS1t5V+d9zbql01tl9bxt/y1iZGqvqSN9lfb/A3zUpy/dk8v70/Y3/gmRfpe/sg+GIkb57S8&#10;v4JP977U7f8AoLrXxF/wUa16LVf2pdbWJt/2CxtbVv8AYfZv/wDZ6+sf+CTF+lz+zLqUO7cbfxJd&#10;Jt/uf6Pbt/7NX58ftRax/b37QvxIvPN85G126SJ93/LJZdif+gV4+G/jyPoMfL/ZoxPJ7+58m1uJ&#10;Wb5tuxf96uY6/NWr4hm/dRRL/F89ZUf3a7K0vePNoR5aZPbffWtvZseVf9msW0/1qf71bs33/l/j&#10;WoGZl12rPf52qWZ2/vVFUSKInplOf79NoLGJUo6VElSjpQOW42iiigR1Hw6vPs3jTSm/vy7Pu/3q&#10;+jXSvmPwh/yNuif9fkX/AKGtfT9fm/Ecf38ZH9M+GUubL68P7xFTKsVFXyR+x8oymVNTKoxlEiop&#10;1FWYyiey/spWP9r+L/FOlY3f2h4curNP96V4lX/x51r3rX4LebxvdXcUkjpcXFquzzW8pVWXSPuJ&#10;/D9+vkX4efEDUPhtrb6ppsUE1w6Kn+kK+z5ZYpf7/wD0yrqj+0R4hMkL/wBn2G9HTh1l/ha1b+//&#10;ANOqf99NXu4bE04UOSZ8DmWUYqvjXiKXwnoniz4feG/h/wDDjxBKumv/AGleaDEjN/aSyb28+1bz&#10;9q/6r55du1v+eX+1WV8EtE8P+L/Aeg6FqXh+91hZ9cvJZ/K1L7NF/qoF3ys33VVH/wC+02/x1ytj&#10;8fLqe/0yLU9E0VrL7NFZXjtbM/nqstu3mv8AN87bYEX/AL7rF8FfGi+8AM8Vnpem31r589x9nvYm&#10;dN0vlbPut/C1vE1X7eh7TmOeOX476vOlP4vi+L+6ev8Ajj4aeFNF0ux1LXNPuNU2eHJLqN4rl4v9&#10;R9ngiRtn+07s3/Aa8k1LwNpFn8J7TXvIk/tB4LWVn81/4ri6V/8Ax2JKNb+Ous69o2p6fPY2KW95&#10;F5XyK37pW8rfs+f/AKd0rLm+LOoXPw80/wAItpth9ktZVl+1+W/2iVVdnRHb+7ulb/vuoqVKEzow&#10;+Ex1KlGMv5v/ACU9pb4ReAtafVIrDwpf6b5GlW1xLLcapuSznZHl8r5vmllZNny/w/N/dqsnwf8A&#10;h/qvi10ttLvbbR0n8ple8dpcrepbu+7/AG13/wDfdcnqX7VesahJfyf8Ir4atbi+X5poLaRXVtjI&#10;8v3vvMrbf+A1jab+0Trmm6VNZRaRpLtLfNe/anibzU3SrL5W/f8Ad3LXRKthjzoYHNOX4v8AyY9P&#10;vfh/4O8JeCdV1yz0WSD+0fD14Y4X1RZXIl8qWJtv3l8r7vzferldF8JeFrbwP4W1fXY9UuL/AFFb&#10;Wy024t7t/wDQ5fNlbft/ut8i/wCz87VxS/HHUT4etdIl0fSZki06fTZbtoG82dJV2qzPu+9F/DW5&#10;4E+N17oXgLW7Ro9LEtlZ2tvpguFZ5TL5779v+9FLKrP8v8FHt6UpE/UsdSh7383+Z6DqXwo8Aw51&#10;O803Uby4sJ5b3U3/ALQf/T1aK6dU/wBn57dPm/23rG/aF+Geh6bot34pggeHU7zXJWW4lvVZpYmu&#10;JYvK8j7y7PKRt235t1cNZ/tG65baj9pl0rS7mJpVaW3liZ0lXZcJtf5/uutw/wD45WT47+N2q/EH&#10;SWsdQ0vS4ZWvmvWu7eD978zu/lb/AOGJWll/76rSVehKJMMvzCNeMpfCe7eKvhN4N8Y+MvEeoxeH&#10;79hcWl8Jrh9RWOK1vIpZf9I+b7zPtTbEv+3/AHapWPwR+Huuz61b2vhrUrO307VbaybUJdS/1v8A&#10;pFvFKsUX3m/17tu/h2xf3q8xsP2nNcs4tQil0PRrxLp7iVftETP5Esry72X5/wC7LKv/AAKtb4d/&#10;tG3kPiCKz1Sx0iGyv9YXUJ9QeJvNtV+0RSui/N93fbpWvtaEjnlgcwpxfL9n+8JpPwo8KeKvik2l&#10;abp9xZ6VqOk2WpWNpLcvLLB+9i+0IzfxfuvtFbtx8MdA8E+P/hHeaRbG3a91GL7R/pyzvOjJFKkq&#10;xfei/wBa67W/55bq8qv/AI16u/xGuPFljaWGnXDWb6bFaWkTpbwRNF5XyJ/u/NTZvjXqs114LvF0&#10;vS4b3wxteK4SB994y7ER5/72xIlWsvaUjpeExz5fe93l/wDbT3K28L+EdN8K6zeWOjao+j63pVxL&#10;aaZ9uaV7ZpfsSfJ/Czb93/jlZ3i/4IeBNNstUjXQLzStVv7Z20+L+1fPTTpYrKWdvNdfll/492X/&#10;AGd7/wB2vPn/AGntc/taW7i0TRIYvKaKCyhgbyoP3USptTd/C0Ssv+1W1rf7SsusfDnWo10bQrDV&#10;b+6+xRQ28Db7O3aJ0eWLe3yM+91/4HXR7WhM82OBzClONv8A0o2/BPhjw/pXwZdbOC9h8RPZprtz&#10;qCXLpuf7LqTW6Kq/d2eV/wAC31qXvwU8GXiQapd6Tf60v9pXH9q3sWr/AL2J1tZZUglX7y7tiMsv&#10;zfxV5L4b/aP1rwx4X0XQ/wCxNHvrfTm+aa4gZ5bqLZcJ9nl+f5l2XEtdDqP7Rl5d+Cri+/s/QLbx&#10;BeanKjJaROszWrRSptf+6qNL8v8A9hRGpS5Qq4THQqc380jv5Phb4Q0fW4rnwpbatosUt1b6bdKN&#10;QdmZJbq33/Mv8O2Xb/wHdXn/AIv+DXhe08UfCuzsdPubbQteiR7nU7e+WdL/AG7Gl2/88pU+dGX/&#10;AHKxtE/ai8Q6JqL3n9i6Neb97rDcRSsivviZH+/95Ps//j9J45+MU7y/DXU9Nj0mLU9Eg+2zw2MT&#10;bJbp3RN0v+06xRbkpyq0JRLp4bHQqe9/Wh61oXwo8H+IG0TTYvD9/eeGNSuJ7+2sX1BYvsHn2+np&#10;vllb7ypvfYv3mbYv8VaOn+DPD1x4g0rV9Oiv7PWNNttOstRl+0vsvf3Vg8Xyf3VXeuz/AIHXjln+&#10;1hr9hrF1fL4d0Ce3Zt8GnvA32e12/Z/K2/N/D9li21VuP2q/EcyaYsWi6JbfY4lRvs8Dr5+37Pse&#10;X5/mZFt0T/gT1Ua1A5KmAx1//tj1iz8E+HYVuJ2gvbnxLq9hdWUF7NeO6QRf2Ujsm3/el+X+7XG/&#10;HP4R+Bvhz4U8SXFrpEyao89nZ2KLqi3S2bb7jzWfa+1vNS33bP4fNrz6b9oHXpvs/wDoeno9vFLE&#10;ror/APLW1S13/f8A7kW7/ep/if8AaB1PxVdXEs/hzQobeV/Na3htf3Ty+VcRPL977264dv8AeRKJ&#10;VKXKdFPBYuNSJ5JRT6ZXAfRSInSmVYprpVmZDTadTasylEZTKmplBBFsop1FUB5bRRRXoH5kFFFF&#10;ABRRRQAVq+FdbXw34o0fV5bZbyKwvIrprd/+Wu10fZWVWx4Ps4L/AMW6JbXMSzW9xfW8UqP/ABoz&#10;pvoA96+LvxF8C/8ACJfEhfDniy78W33j7XbfVfslxp0tv/ZMUTyy/vXb5Wl/e7P3W5dqfe/hr0PT&#10;fjN8ObPSfh5Zt4/sX/sPSZfPmfw2y3D6i0W1EeX7K+2BP9UvlIzfxb/n+W7r37K/w+8SS+JdP0HX&#10;Lb/R/Gt1FPcW9nLFLYWsFldXD2See6K/+qX5/u14v8WvgD4V+GPgbU9aXxNqGq3rax/Zuk28NrF5&#10;TJ9nt7h3uH3/AHkS4dfk3bmRP4a6PeOP3ZHr3iT9pn4c2Fx4jXwu2mw295/bN1ao+gL/AK+V7d7J&#10;/mi+XY6St/stTrz42fB1/D/jhYtTtn/tm8uLqLTH0XYiS+bbvFLFtt/9iX78vyfwIqPXBeHv2SNI&#10;1i/8OaY+s67Dey2MWq6tff2Sn9mJby2T3SRW9w0v+t2ps+fb82/+5XQeFv2WPBmkeMtBW58QXOtN&#10;qnii30XTrSWxWW3dWt7ed/tW2VfurcOv7p/mdEbd89HvB+7OH+Pfxs8PeNrrRNT0H7I+p6T4k1G4&#10;tfJ0xLVEsPNie0R/kTcv+t+SvWPDf7QnwZsPGl39hs7bR9NfTlurW+vtJ81Irye68+9t9qxO23yt&#10;kC/JsZYvvrv31ympfszeF/G1h4al8PT6lZ6quneHv7TsbSzidJUvEl3yxPLKn73907vv2rV6H9i3&#10;wc+uQ20/jPVIbLUmsE06a3sYLjZ9qspbj96/m7WVPK/g+9vo94OanyjtK+NnwtS18FT/AGyysPDl&#10;hfRS3ng3/hGEuJUlW6lZ737Qyfd2PF8m9mbZt2Vk+J/jL4O1H47fBvWNQ8QweJNH8OWsUGtahFpD&#10;28Mr/bbiV9lv5S7vklT+D5q2fh1+yj4JTxb4X1e+1PWdb8OapfaRFY6d/Zyb2+1RPcP9q2y/LF+6&#10;dN6f3/8AYrP0r9jbQ9Y0bRNQn17UtHlvZ1+3W81rBK8UUtrcXUTxIkrt923/AOWu1mV93y0e8VGV&#10;M6Dwl8fvhXbeCHs9Ta2m1WLQLCyl+3adLKl0sVrcLLap+6f/AJaur/fiX+Lf8m2uX/Z++LXhPwB8&#10;LZdB8VanFYf8Tq41K80O70d7r+1LJrJIkiR9n7pnb+P5f72+vGvjH8N7PwBqmmS6Lc6hqXh/UtMs&#10;tSgu76Dyni89N3lPtd13fI9fTHjb4G+HvG2m6JJLBfQy7rX7ZqdvKjyxWsWhW9w/z3UqKq7v9v5f&#10;4Ef7tOPMb+7GJnab+0J8N9NlsraD7J/Z909vb6skui7t1uuhJA6fNF/z9J/B/c3VwvwQ+JHgfQfg&#10;f418OeJbmCz1C/e4lg8mxaW+ldrfbEiO0UsTLuT7j+Uy/OyO7V2vi39lfwdoPhDU9D/tW7TxFpt9&#10;r0tnqMNmuy9is9PtbpIrj5/l++yfJu+/Xivxj8DReD/jTe6VFZxw6Ul5bxL9ngeK3b91E7om53/v&#10;/wB+lLmiVT9nP3T6N8T/AB7+EWpeI7KXQZ9N0F/7OvItJ1Z9CeX+w3ZLfyklTyvm2bJU+RJdu/dv&#10;bfWZo/x4+HOleEtdtm162mS6tdWt7zTovDaWsuszzyo0Vwjqm2BXiR02b12/3Kr/ABH/AGTvCB8W&#10;eJda0/UNb0rwzpN5qy3mkw6Yv2v/AEXyvkslaX51/wBIT53+7sdqwPEP7HmnaV4c8US2PiC91XXd&#10;OlaWz0yK1it5mg2W8u94pZU3NsuPn8rd5TJ9xt9HvDj7MT46/Fr4aeKvil4E1XSra01Xw/puo/aN&#10;RitNOa3f7F9oR0tX3JFu2RI6f3U3/fevRrn9oH4Yf8Jzd32n6vpum3vkWrrryaA8qSxRXryy2uzy&#10;kbc8W1d+xfubd+35q4nW/wBkLwr4beW+vvEusppVrplxdXUSW1rLdpPFqFvavF+6uHi/5eP77bNn&#10;8dVbz9kjQfDya7c6r4h1m8sdJbVPNTSdOWW4lW11CK1TYjP/ABrLv+/8uyj3jbmo/wAx391+0J8I&#10;rkaJPtsXii8URaheW9xpTSzf8hJ55brf5X3Xgfbs3t/d2/JXk/gz4weBdY8b3H/Ca6GyWuty3Vlr&#10;WvW7/wDLmyfuvKski2xNE6RfOn9ytv4U/s1aRrHxl+Knw21fVbR/7GsfKs9ZuE27Jft9qu9U3/61&#10;1lZEV3++9P8AB/7IumeKvDVlfS6rq+iXs+o2sTWl9BBv+yz6g9qj7EldtyMn8aLu2Ps+5uo94qPs&#10;YnT6J8ePhrf+Dtdl1We2tr3VNRa7XRH0f5LPbe27ReU0Vv8A88EZd7ys38O1Vqrf/HjwL4t8F/EW&#10;x1zULS2lv769fTE0/RFiuHt/k+yJ/qniZUVP4/Ili/gdt9VPC37NPhHVdKijsdQu7+18QNpdvZ6h&#10;e2qRXFm8uqvZ3Doiu6/wbq86+EvwH0/4l3HiVZdansP+EcvN+oukSPt01Ul824+/95PKRNn/AE1S&#10;nLmNIxonpHxm+MHwr1K68Pz6fZ/8JnLpy3UUVxb79Nlg+eJreV9tqivs+f8AdIir/wCOb+u8Q/HX&#10;4aa3B8Q7y+8TQaxL4g894rSbRXTbut0+z/8ALujMyMjq++Xav8CfO7Vwmj/skaDN4c8NarqHiXUN&#10;H+2ypFqMN3BA/wBn3WT3sT74pX8pdqffl27VdGfZUT/sqaLpT67c6rrmqWen6XLfvsWCCWWW3gtb&#10;e4R02SvE2/7R9/d/c/3az94v/Z5faPTfij8Qvh9pWvafeag1tDcaloG+K3t9M2W8SNe27xbEaJJY&#10;m2RXH7p3ZVX7j/PXL+L/AI7+DPHGh61ofn6ekWpQajbwPFoqxbW/tCJtP+dYl+5F5v8Au15v8dfg&#10;Dpfw0sPP8OavqWvfZ9Tn0+8S7sVi2eVFFL5qbWb5Nsvzb/7leJb6mUpHZQo05R5oyNjXtNi0TXtT&#10;0+C+i1K3tbqW3W+t/uTqr7d6f7NVKqVMj1znrxkSo9S76ioSs5HTGRbSrVheWum39peX1s1/ZW8q&#10;Sz28TbHliV/nRP8AfrP31NvqIFv34WPQf2mf2mNQ/a++J1lqy2VxovgTw+vlaNpM7fMzfxyy7fl3&#10;tt/g+6qKv+3XDb6hp++rr1JVZcxyYDCRwVPliS76mpNK0281vVLTT9Ns57/ULqVYoLS0iaWWVm+4&#10;iIv3q+6vgr/wTDl1jS49V+KeuXmlvIu9NC0GRFlj/wCu9xtb5v8AZi/77ainQlV+EeLzOhgv4h8M&#10;b6fXX/Hj4eaf8G/j1408CaTqlzq+laPJbvbXF2yvKiy26S+U7r97Zv2Vxu+salLklynoYTExxVON&#10;WP2ibfTqip6VznfzFhHoqGno9IuMixRUVWrCzn1K8t7O2ga5u52WKKGFd7s7fwVHLzmrnyLnmG+n&#10;o9fTXw+/4J+eOvGXjWS01PVINE8K2iRC71ZYN0rXX/LaC1Xftl2fKr3DbV3b1VJdlZ37av7JXhj9&#10;mTQPBWueFtc1+8l1LVP7Nu7fWbtZ1lRombeqqq7WXZ/BXf8AUKnJzHzn+seE9rGlH3j55p2+vpD9&#10;n79ibWPjf4B1XxNf6rP4btpIHXQ9sSt9pn/hd1b/AJYbvl/vv8/zLXzPbPP+9gvIvs2oWs72t1F/&#10;zylifa6f99pXHPDThHmPdoZnhsTWlhqUveiW99S1VqXfXEezGRLT99RI9OqDbmLFFF5bXdhokOsy&#10;2NymkS30Wm/bfK/dLOyM6xbv73ytTd9OUJQFSr0q3uw+yS09HqGvpL4KfsO+MvipZQarrFyvhHRJ&#10;lDwtdwebdTp/sxbl2r/tP/3w1FLDVcRL3DmxuZ4XLqfNXkfOtPr9Drb/AIJufDqOyMd1r/iy4uNg&#10;/wBI+2QK/wD3ysG39Gr4e+OHgCz+Dvxz8SeA9N1i51uw06C1uIri9WL7QvmpueJvKRUbb/ur9+um&#10;tltSlT9pI8rL+KMJj8T7ClGXNI5Wnb6iSn148j7SMiWn76hSn1gdMZEu+n1Ej06oNuYmp2+oqfUm&#10;0ZEqPT6rpUqPWJtGRLvp9RU7fUcptGRNQj0yn1kbRkS0VFUtZHTGQ+vnf46v/wAV1/uQJX0LXz18&#10;dU/4rfd/egSvq+Gf9+/7dPyvxL/5En/b0TibNGd0/wBqrJdraKVYm+bZ9/8A4HUNnN5Pzf3Pu1bt&#10;vnibcvzuyba/YIn8hS9yRUhsGmdGnbG5v46fNY+Srqrr/wAArQlSfyJW+/8ALWJM7bvu1co8pMZ8&#10;5bS237Ity/79Z7psfbSec9L/AOh1ibiBcDbXefBzw3/bfjKKdl32lgv2iX/a/uf+P1wqcsTn5Ur6&#10;S+D/AIe/sTwfFPLFsu7397L/AOyV8vnuN+q4SX80vdP0vgLJ/wC1c3g5fDT96Rv+MIUufCWtqyb/&#10;APQ5f/QK+cIeYmbb/CtfSXi1N/hXWF/vWcv/AKA9fNUL5V/+AVw8Gfwah9R4vRSxeGkv5WaFz8ks&#10;q7vuVL8v2KLd/G1RTf62Xd/FRCizSxbm/iSv0vmP50JZt3myrt+fdvqL+/8A9NW2UzY2/a2771G9&#10;fnX/AIHQT9kluXVJUb/pkn/oFPmTfaxbf9qq9y6+e/8Ac21YhmZEib/P36AkRIm/zm/urVd9vlL9&#10;1/m31b2fupW3/eX5qhmRXiiVf4t26gIyGtMqajby/c2MtGqyeSt3BtbY33H/AOBbqbepI8M/+w7V&#10;Hrdzvlib+9Ev/oFYy+1E3j70j9Lf+CSXiu20/wCDvxFtJ5NqadqP9pS7m+REeD/7VX58eMNS/t7x&#10;VrF8zb/tV1Pcf72591fQn7Bnir+wfhH+0rubY6+FleL/AH2S4iT/AMedK+WL65a2s5ZP4tuxa4sN&#10;HklKR6uNlz06UDF1mZbm+ba3yKqpVNKalSoMVPxmfw+6W7CHe9as3ybP92q+j/JO/wDu0/Uv9ajf&#10;wVZETKm+/Vapm+61Vz1qJDsD0ynvTKCgooooAKKKenz/AC0AavhEf8VVon/X9B/6HX1HXyrol0um&#10;a1p17LueG1uopW2f7LV9RabfwarZxXltL50Uq71evzriWM/aU5/ZP6Q8MK9JUK1Lm97mJaZsqamV&#10;8YfuUiKipaioMZRGUypqZW0TGURj02nUVRjKJFRT6ZWpBFRTtlNqzGQymVNTKsyInplS0VRnKJFU&#10;VS0VZjykVMp9FWRIhem1LTHqjHlIqKfRQY8pDTdlS0yrMyKmVM6UytTIZUTpUtFWQV6Km2VDVmMo&#10;jXpmypabsoJIaKe6UyqMJRG7KhqxTXqzMhptSvTKski2UU+igyPJ6KKK9I/MQooooAKKKKACtDQb&#10;Oe/17TLazn+zXdxdRRRTbtnlOz/I9Z9XdB1X+xNb0/UPK877FdRXHlbtu/a+7ZTA9t+Ivw38dfDT&#10;xVcWOg+PNU8VeILC+l1LUf7Ei1GKa1uldIvtG+WJN7bpdvmpu+//ALdUr/4LfGDxVB4gXxDBr82q&#10;2Xkar/ZOptcS3Goy3Vwlr5sSfxS7tiM/+xWhf/tSeKL/AMeeK/EuuRazqVv4ggli060vtWn2aXE1&#10;1Fcfum2fdTytnybf738Fem+J/wBt7SvCvjS71DwhoNtrH9qaPBZajqFxtie8/wBI8+4il22sXm/u&#10;t8Hm7N3z7t7Vr7pye8eJaPoPxuv9L09dK/4TKbTPDkX9q2P2Se4+z6cm+VPtEXz7Yv8AVS/On9x6&#10;z/FVh8XfDdv/AMJPrzeLbCFNWlf+1r2ef/kIr+6d9zP/AK/91tZ/vfJXS6r+0tBc+C7fw1Y+GpLO&#10;ygXS4onfU/NfZZ3V1cJu/dJu3/atn/AN38dc/wDHX43t8ab+yuf7I/sdLW6v7hIvtn2j/j6upZ/7&#10;ifc37P8Aa2Ue6ae9/KW7nwT8bvB+paes9j4y0fUJ57O1s/3s8UrSrv8AsiJ/tJsl2/3fn2VofEvw&#10;38ZPBmk6P4s1rXvE1/pWpWtnqUWuPeXTxJLPE7Ijys/+tRXlT/vuuo0r9sCxTxv4j8Q6r4Mnv/t/&#10;iSDxPY28WseV9lniili2O/2d/NXbL/s/crCv/wBqXULnS3g0zQYrO9Sx0a1guLiWK6iiewR13vFL&#10;Ftbfv+4/3f8Aao90z97m+E4zw9qvxWsNS0ex0PVfFdtqGvW0UWnW9jeTo95ArukSJtf5lR0fZXZv&#10;4J/aFhTQtK1NfHum6Y11Bp9il3LefZ7d5UdUREX/AGHl+4n99az3/aKvpviD8OvGN9oKvd+F4PKa&#10;G3ZLdL1/tEsruiLEixf63ZsRP4K6Xwr+2NP4Vl0KVfDH2l9Li0iJd+o/I/2O4ll/55fx+bs/2f8A&#10;ao90v3v5Tl5vAfxN8T6SnhnQ11fxzok9rb6wr2NrdSp5UXmwRbPNRG2pvlX5PlpmiaJ8dIf+Ef1P&#10;SovHEL6lK/8AY9xaS3SPK6xbP3Tq/wB7ykdf9xP7tdb/AMNP+Gk0a08NXPw71J/CtrZ2SWtp/wAJ&#10;F5V20trcXFxE73CW6fK/2h1ZERW/uOtacP7bcsOl+GoIvCfk3el2sVrcvDfRIl0sFlLa27/8e/m7&#10;kWXf88sv+xs30e6PmqfynG3Pw3+Pl/e263OleNrm4vGuoondrh/NfZ5Vx82/+5Ftf/YTa9Os/h18&#10;VviF4P1i+1iLV4dE8Lpf6lLqOrRS/wDH1F5SSxb2/wCWv7pF/wBnZWj4G/aefwZJoUF54Xa/0yy8&#10;Mt4dnh8+LfOr3X2rzU823liVt235XRv/AInS1v8Aa3g8SaJry6h4Tnm12/sNU0qDUE1ZEiitbyXz&#10;fni+z/vZUb+Peu7+5R7przVP5TlNH/4Xd4wtbLxxbah42v7HS2lSDxJ9supfsSf8tdkv3lX5/n2V&#10;33iTwl8YPA3wq8S2cFzqGveF9b1O4fWtTRb/AH28trdeU7y7tmze/wA7703f36tfDH40+CfDf7P3&#10;karfWz+KtO0fUtIsbKFrpJWW6uPNT5PK8h/m3v5vmrt+75TferM179sOx1u31i6/4QmW21u6/tdL&#10;W7/tjfbwRajcebKjxfZ/mZE+RX3r/e2Vfuj5qnN7sTiPG1z8UrzxL4l0q88S+JvE76NL/Z95cS3V&#10;6/yNKiIjpL8yq8qRfI6feRK6Xw3c/Hzwfa6nPZ6f4r83WZ30VdQma6+0QXTXSM/2eVX+WV5Ytrv/&#10;ABfP/FWr8K/jxpVh8evHfxG15YNHstUtbq9XQbvzbh7yfektrEjLFt+SdIm3vtX5Kt6D+2ffaD4e&#10;8LwX3hVrzU9Lngee+S6iiS/iiuvtiJ/x7+bu3On/AC1Zf9j56g1lzfDGJx+g/A74tzR+MNVubTXd&#10;Bis7Ce61O+u1ni+0PFsuHid/423eU/z/AMWz+KrH9iftBve2+hsvj/7RKv8AasVi91dfxSo32jZv&#10;/wCeu19/96rHgz9qKDwr4Li0yfwvLf63ZWGpabZ6j/aflRLFeS+a/m2/lP5rI/8AHvX5f++q1fib&#10;+11L45tdetl8MSaUms2NwkifbIv3U891FcSyr5VrF8v7pV+fc/z7nZ6PdL5qnN8J5/4Y0r4qar4g&#10;uPDmgr4om1jSfnl0+0ln82y8q4379m/91suH3f7LfNXS+D9B+JXhPwp4wjTwhd2Fjq86aFrHiS+s&#10;Z3ls0+0IssX3/wCN9qt8jN/DVW8+Pc+peN/ib4li8PSonjSB7f7Ol1v+xf6VFP8Af2fN/wAe+z+H&#10;7+6ur8T/ALV2n+IfCXjOxi8BfYL3xQ10k+oRX0T/AOtuEnTf/o/muybNuzzVX/Yo906f3n8pnaan&#10;xr8N6joWoWNz4k8SaJpOsLZaLcJeXUunzyrK8EXkbXT5Xbcq7P77r/fqveeCfjv48uNQ1xdB8W3N&#10;vrc8txL9kin+zytP9/5N/wB19m3/AIBtrqPB/wC0Vofgn4R+D7G50pdb8S+HtdtbiLT7t/8AUW8F&#10;x9od4pWt90W//VbPNZfndvKrNs/2t5bO4sm/4RptkH9l/J/aP3/sdw9x/wA8v49//Af9uj3Q/efZ&#10;ieb3Pi3x14eieXU9Q1dE1mzn2/bpZX8+KVPIldN399E2b/8AYrj62/G2saRrE+n3mlQXNtdzxPLq&#10;KTS70+0NLK/yf7O3Z/wLfXP765pHq0iwlOqLfT0epOssI9OqvUyPQaxkS/cqVHqvvp9QXGRb306q&#10;6PT/ADkh/eyxNcxJ87RJ/En9ysipy9zQ/WP9lz4G+Cf2X/hBD8Q/FM9pY65dacl/qmuah8iWEDqH&#10;8iLd93+Hd/E7/wDAVGB8J/26X+MXin4i+M7azPh/4G+BtOZpdUu4v9L1O6JyjKD9xdqNtXr86bvv&#10;bR8E/tD/ALTPjj9srxNZWF1az+H/AAPaTqmm+GLeRneeTOxJZePmf5v+Ag/L3avYP2kvD958Pvht&#10;8Mf2U/BkP2vxHrrRav4nisPk812f91b9fu7l/i/hiRq9+EoxXLE/MsRRqSn7Sr8UjjP2W/hLrH7Z&#10;vxx13xH4g82207Ub5tZ1qaFs+VEzfurdX/vOvy/7is1eZfEPw7a+Cfin478J2d017ZeH9cutNhuH&#10;be7RK/ybv9pPut/u1+nJsvD37BH7IviHU4Jra71jTrJnmuF2j7ZqkqhYkI/u72i/4B81fmr8CPgR&#10;45+N8l/Ppq2sbq7X+ueINYn+z2Nq0vzu0sv97/ZVf/Ha5K9L3dPike/luNcK3M5fu4xOVSpa6/4z&#10;/BXxP8BPiJaeEfEdxp2r3GpWK6lY3uitK0U8TPs2bHT73/2FZE3gfxPaeL7Twrc+HdYtPEt5ta20&#10;m7sZbe4lVvkV1Rk+Za8yVCrE+xp5jhqtLnjIykrf0vwD4k13wjr/AIn0vRLrUdC0CPz9SvYimy2X&#10;+987pv8A9xNzVY+Kvwv8SfBn4hyeDPE0FsuqGxtr+L7FI8qPFJv+X7n3lZXX/gFd947+KXxD/Z//&#10;AGddR+DOp/D+40TUvH7ve2etXNzHk2DrEku6JHZlk+Tb8+3arfdq6GG97lqHDjc05aMJYX4pHj8M&#10;yzKrK29HX5Xr64/4Jx/DG28YfFfUfE99Cstv4agVoEZdy/aJd6I3/AVVq+P7aFba1igX7kSoldz4&#10;X/aU8Z/CHwB4p8HeB7T7FqviloPM8SeZ89jEu7eqcff+bG/+HL7fm6Rh4wVf3jozWVWeBlCHxSPt&#10;f9sv/goinwx1eX4dfCZLbxJ8QSxhu71v3trpZ/u/3ZJf9n7q/wAX92of2kvDOrftLfHz4H/Cy8YP&#10;Fo2lt4o8WywoVWDeqRIv+wzP5oVf9ta+Pf2PPg9Za/8AGjwrpDL51qlz/aOpXEv/AC0ig/etu/2H&#10;27P+B19c/Gz4u3v7Pvw88UeN9Mh8/wCL3xg1VbTwzald8trYpsitPl/h2RMsu3/nrcV71Op7f/Cf&#10;m2Nwv1CUYv4j63uPiL4V8E/DHxH4gtPKt/C3hSC5Rmg2rFttV+dI/wDdZWi/3kNfibousXPic6n4&#10;gvl2Xet6jPqrp/d8+V2r7T/b01gfBL9mf4Z/APSLxpNR1dYk1OVH/wBZbQfPO7f9dbh8/wDAGrwL&#10;4Pfs4eL/AIv2UlzoiaZofh20dbefXdcn+z2Syt8qxJ/FI33PlX/vv50rjxqlV5aUD3+HpU8Hz46v&#10;L3fhPPqK2/Hnw68S/Cn4p6v8P/ES2l5runeQyy6UzNFdLOu6J03/AD7v4dtejftQfAAfs+Wvwnki&#10;uL2S+8SWV0NYhumV4obqJInRItq/J9+VfvN92vE+qVPe/un6B/bOE/dcn/Lw8osLOfUry3s7OCW5&#10;u7iVIoIoU3vKzfcRK6i1+FnixvipF8OL3RptL8WSywJ9iuHR9iyfMsu+J3Tbt3t/wCtT4LWHivRf&#10;EkXxB0Lwfc+L9K8GyLq2qxJIkSJBEN77Gdl/eonzIi7m+T7ley/ADxv4o+Lmt/F79pAaKlpr+qPb&#10;eGfBelOfNe3ll2RRP/wBZUZm2/c87+GurDYGNWPPI8XNs9qYOv7Kl/L/AOTEv7cyeGPAn7Ovwq8A&#10;eFpUuFPjDMlyq7ftElmkqXUv/f19v/Aa+XEeuo/aM8QWGufGrT/B2hXLXnhX4YaYug29y/37q++9&#10;dXDf7TNv/wC+K5SsMylH2nJH7J18K05xwsq9X7Uj3T9jPwTZePfj1odrqVst3ZWaS37RMu9WeL7m&#10;7/Z3bK9V/a5/4KX3vgXxnqfw7+EGjw694jsS9vqOtXQ8y3s5V+VkijX77Ieru21W42tXin7Kvx58&#10;Pfs+/GK11zxZO1h4f1Kwl0mbUUiZktXZopVd0X5tu6Lb/wACr3fWv2N/hJ8abzWPE3wO8faEuoX8&#10;pvLzTra8jvbRpG/65N5sHV/vbup+Va9PBXjhuan8R8vn/s6ub8uKlywPnjwN+3v8Qfhfo+t6/wCL&#10;vFl/8Qfihqkn2DSPCR3QabpsTKG+1yrEiRStnCrEv+192vK9JufE3ibXdc8VeMb5tS8WeIbn7TeT&#10;Afd/hVfl+X5P7i/7tdt8WPgJ4j+Cniy1PjLQI7C9uFaC01WF/NtLrb97ypf/AGV0Vtn8NXfhT4U8&#10;W+JfFFtfeEPC1x4rv9Gmh1GWygdItyxvu2b22L8+2uLE16tflw/Ke7leXYLLVVzOFXmjH4TI8X+F&#10;dc+HfieLw/4n0a50XVZ7FNSgt7t0/ewO+3f8rvt+ZPuvtZP7tZm+vQbe++IP/BRb9oLWfFvhjQof&#10;D2l2ekJYWSatO7RW0Cvu3Suq/Ozy7/lX1/2Gam/Fz9nL4k/AnwBpXi/xhDoVtZ3GoQadc2djePcX&#10;ETS7tr/c27dy/wB9q48Tls+b918J6+W8TUKlOMMXLlqSOS0LQtS8U6xa6TpFlJqOpXLeVBa26/Mz&#10;VVvre70nXNX0XVLSTTtZ0e5azvrK42b4JV/21d1b/fSvRvg94m8T/BNrn4yW3gW98VeFfDqSpqMs&#10;U8VukW5Nvys339rsv3FbbXl+jTeL/iprnjb4hXvh/Urm91i+l1m8t9Ms57pLGBvu7tiuyoi/3v7l&#10;c/1H/ZvafaPRlnko5p9WTj7KMfekWqej10Pgz4aeKfiP4I8T+KPDNpBeaV4f02fUZ7u4dkil8uJp&#10;PKTavzyuq/c/76Za5HSr+LVNOtLuP/VTxLKv/Aq8yWGqwjzzifSYbM8PiakqFKfNKJf30+oqdvrj&#10;PZjImo30yn1EjaMiVHp9V6l31ibRkS0+oqdUSNoyJqKZRUSNoyLCfPXz58eE/wCKyt/9q1T/ANDe&#10;vfq8E+PH/I62n/Xqn/ob19Hw5/vp+aeI/wDyIpf4onFQ7USKpUud8Xlr99PnX/dqo7/uttW9Hh+f&#10;zW+RE/jr9hp+8fyFLlOgs5lSCVX/AOeXzVlTTRbXZFqvJeT6jeS7Wb5/4Kt2+mxKqLLPs+Zq6ebm&#10;OSNLk94zNVsms53i/uNtrP8A71besarFc/Kq/Izb6xM/vN1c0uU7KfNym34L0J/FHiS009fk81tz&#10;P/cT+OvqxEWFUVfuL8i15F8AfDey3vdalibe/wDo8Dun8P8AHsr2CvxziPF/WMX7KPwxP6/8N8n/&#10;ALPyz61OPv1P/SehleLf+RV1r/rzuP8A0B6+ZIX++rfxbK+i/iXN5PgXWG3bN0Wz71fO9sm/5v7r&#10;V9VwdH9xUl/ePzTxcqR+u0If3f1L3nM+7c3/ANjUln/x/wBv/c3JUENWrZ9ksT/3Vr9JP51G20Mr&#10;3ES7v4vm/wC+6qb12bv9r79W7N9jxfd+XdVSZNkG376r/HVGoXJV2l/3v/Hqt2czb7f/AGF+WqM3&#10;/Hxcf3N7UJ9+L/aWiMuUcomns32r/wC8v/s9Mhh338US/wAW2okm32Xzff3VYT57pN33F+f/AMco&#10;MeUY6b4pdtZc+97OL/pkzL/n/vuteHcjv82z5qxb2Lyo5U/vKr/7/wAzf/FVjUN6HxHZfCj4iT+E&#10;PDXxA0i2/wCZjsbWyb5P4VuEl/8AZa4fxJN8ywL/ALzVNoKb5Lh2+T5V+es68ma5unlZvvNXHzck&#10;T0fjqf4SqlWE+5TKtp97/gFREiRdsHVLjc393/2Smalc/IjLUUM2xKrzP8v+/VyCJXeo260r0jda&#10;xGiOiiirKCmu+aR6EoLG1LD8nzUUUBzDnkxHu969W+CPiR0updFlb91Kn2iL/e/jryk/dA9K0PC+&#10;q/2Zr+m3f3BbTqzV5GZYaOKw0qcj6vhnM5ZXmVKtH4eb3vQ+qaKcjq6IyNvR/uPTa/HHo7H9spqo&#10;lNDKNlPplUZEVFS1FQY8oymV2vw08GaX4z1PU49b11vDumWFi17LeJatc/xou3avzfx1k3fhyO31&#10;xozNcjQPtKKuqvZyqjQM3yy7f9pUdttdXsp8nOeV9co+1nRfxRMCm16340+Dvh7QbyWHSvF8+tst&#10;kl0pXRJ182Romlii/wBncq7v/wBmuQ1j4d6ro/hay1m6s76Fp551lt5rZk8qKLyv3v8Aut5u2tZU&#10;KsDkpZjha0YyjL4jkKK7Sz+GGp61rum6fpcF3d2l5Lawf2hNYypFFLIqtt/4B/49trat/grNdy+G&#10;1gurxxqdytrc7tOZfsfywM7Nu+8u6fbv+58v+1WkaFWZEsxwsJcspnllFdbpXw61rUvEEWmz6ZqF&#10;nF9sgtbq4ls2/wBF810VGb/vurGsfDeew1mKC2XULzSl8j7VqCadLsgZtm//AHvvp/vb6PZTH9cw&#10;/Ny85w9Mrb17wzfaJK8ktpepp7TtFbXtxbNEk+3/AHv9n+D/AGqsWHgbWrnXLLTLnTNQs3up1i/e&#10;2z/J9xv/ABxX3f7tVyTD6xS5ebnOcqKuwv8A4b61beI/7Mg0zULmJ7yW3tbhLNtlx5T7XdP72zb/&#10;AAVf8QfDOXw3Br80txK/9marFpse+22/albzf3v3/wDphV+ymcssZQ/nOAqKvU/FPws8Qaz8RPEU&#10;UNjK0Sz30q3cVi8VvP5CszJEvz/3fu/7deeX+j3mmyxR31nPZyyxJKqXEWzejfcf5v4a0lSnAypY&#10;qlVj7sjPpldl4y+Gmr+FvFl/oy2OoXf2WfyopfsbL5673VHT/f2P/wB8VX8E+ANQ8Z6lYxLBd22m&#10;XU/2X+0EtWeJZdm7Zu/vfJ9yq5Zc3KH1mh7P2nP7pyWym1uzeDNetrz7HLoepJdK2zyfsbo/30T7&#10;mz++6J/wNK0Na+H2oaRo2jzyQXf9pXs95BLpj2zLLB5Gzf8AL97+P/x2tOSZHt6Xu+8cfRWnc+Ht&#10;VsLD7dPpl3DZbki+0TQMkW9k3om/7v3fnqWbwfr0O/zdF1JNlr9tbfav/qP+ev3Pu/7dHJMj2tL+&#10;YxKbsrr9N+G+uTalZRarpWraVpstzBbz3r6ZK3lea+1Pk2fN/sr/ABVY1v4a3PhvUdQsdSlnhu7f&#10;TItSgRLOV/N83ytif7P+t++/8Sbavkmc0sVS5uXmOFpldk3w01r7AixaZqz679qlin0lNMl82JFS&#10;L5//AB/7n8Pyf36Ww+GOtal4P/tqDT9QmlnvorWztEs2d7rckru8X97Z5W35Kr2UiJYml/McZTXS&#10;pXTbTKZoV6Km2VDQRKI2mOlS0VZkV6KfsplUYSGvTNlS016szIaKfsooA8iooor1T8qCiiigAooo&#10;oAK1fCVzp9n4q0WfV4mm0mK8t3vIkX78G9N6f981lUUAfYX7Rni25v8A4ffEBPE/jrRvGFrqmv2t&#10;14ItNP1aK9eztV83zXSJX/0WLynii2Oq/Mv3K0dL+Gvw7Ok/D5bmw+HBvf7Klv8AVb2DxCsv2m48&#10;r91aNbvqSfvV++zu8EW75f4dr/FlFbcxh7P3T7Y8SeHvgR4Vl8TR6fo3hLW0i/tm6sXl12d/9Q9u&#10;9lEnlXSblffL/tN/fpLz4Y/BRNB8cTxXHhR4mvJ5dJeLWP8ASINstvsiR2vfmXY8u1Et23L9+Xcl&#10;fFFFHMP2cv5j6F+PcPw00290XUPCujaJDFZ+JNRsrrTtM1GW4S8sIJYnt3fdK/30eVd6bVb/AIBX&#10;quq+AfAXgPxLreg+ENTstE8QNo8Gr2erXGtPp7+VPqUU6W/myyou6Kw2fL9523/xV8VWd5PYXUVz&#10;bStbXFuySxTI3zo6/wAdWvEPiHVfFus3er65qFzquq3Tb576+leWWVv9t2qOYXs5/wAx9w+P7P4O&#10;694S0TT4r7RNV1DS9fuv9Eu9aSKL+yG1qXzfKl83/Xuro+9937p3ZP71Oh+F/wAA08b619qbw3NE&#10;9nZyppMOoxRfZYmluFuPn/tTyvPREt/nWWX5X3eV96vg2ir9oP2P94+4rHSvg34w8JQ3niG+03Vd&#10;QsPDem2myXUIIprW1W1uN7xbrq3Xz0l8r/nu33F8r5t9VfBPhj4Ea3rmoadeaV4dRNO0rSXV/wC1&#10;tj3iy26Pey75b+JfNRtifI7bd7/unr4noo5hezf8x9RftDv4A1j4MeB77w1qFjf+K7DTtOstW826&#10;X7RFb+U/lJEivt++j+b8m5W2fw13Ft8P/gtonhLwrfahH4Q1XUILCeWeG31hkS//AOJU8sXmot68&#10;v/H0uz7sDbvl2fdr4loo5jT2cv5j7atvhd8MPEngr4aeIf7O8KeGP7Svl+1Q3d87xXreVK8sSP8A&#10;b02qj+UmyVINrOi+b8+5uK1Lwf8ADJP2m4tPs4tCm8OS6L9qgsZtTVNMfUfsW5Ld7hbh9q/aP4Pt&#10;G3+HfXzZc+IdTv8AS7LTLnULmbT7Jne1tJZWeKLd9/Yn8NVaOYqNOX8x95eOdH+Dviez8UalrE+h&#10;XOsWuj2do0WmarFL9gSLSk2fYna9Tzdk/wAnyJdN8m3/AGq2NS+Hvw3v7Dw+viH+yf8AhH9OvP7P&#10;0J312W481P7N82KK6SW6RYGef+DfB9xF+Va/Peul8SfEvxZ4z07TdP8AEHiXVtb0/Tl22dvqF5LK&#10;kC/c+VWer5h+wn/Me1/Hiz+GXhjwbdQeDtI0mbVbzX57drj+0ftFxYW8VvavsiSK4li8p5XuFV3a&#10;X5U2b2r2CbR/hJ4zi8D3PjGfwvDEtjoNrBqNprW+7umXT3+0W91F9o/dKkqRJv8A3X3/AL/39vwr&#10;RUcx0ew934z798K6r8LfB91qulLqdjomiNqby31paajA7pu0K6S4+z7bi4X777FTzW+Z9u+vCvjx&#10;beFdK8F/Y/DV9pr2X/CV3Utjaadqb3CLYNa2/wBnleJpX2s/8T/3kdf4K+eafRzF06LjLm5j78+J&#10;Xhv4YeMviteazfv4I+1z6nqNxB9n1z7RFqlmsSMssv8ApsSLL5u/ajSxfcf5G2Vz/iH4UfCN/CPi&#10;+90qDQrez03Xtkervqn2pWia4i8m3iZL3dF+6d9u+KVWXc275a+Jt9aUOvalDo0ulLqFymlSy/aJ&#10;bFJX8p2/vun3d1HMXGhP+c+u7rTfglokV9FFoPhTVHgiurqCaXWJ/mZda+zxRfLcL8v2V9/95tiP&#10;Xzl8XfDGn+FfHOsLod5Y3Ph+XUb1NM+w3yXWyBbh0Tftf+4n/Alrh6KiUuY7KNKUJfEWEepUeqlT&#10;b6yO+MiwlOquj1NvqDclR6l31Xp6PQVGRYqVHqvvp9QbRkfWH/BPL4RHx78W5fFF3aPc6V4Ri+3q&#10;oXd5t5/ywX/0N/8AgCV6X4S0zXPgVd+Kfj98QNFS8+N3xG1X+zPBnhC7+/a+a2yJHG7cu1Nm/wDu&#10;Im37z13n/BOjxj4T8DfsxeLvEWp6jaaemmapcT6xcSsqeTGsMWzf/wAB+7/eryv4IfFRv2nv2lPG&#10;P7Q/i+KS0+HHww0yeXQNPl/5Y7kfbLs/56uiu/8AvbP7q17VCPLTPzfMq0q+Jl/dOO/4KFeNry+8&#10;R+Avgdb6i+syeHo11jxHd9PtmqT/ADLu/wC+3fb/ANNv9mvoLx1+z7D4P+E/gPwXr+r2/hD4OaRA&#10;uvfEDWLifym1Wf5Nll/eZWl+8v8AdWJRuavktfhHri+C9f8A2lPjFq6eDP8AhINXTUNM0mW33Xeo&#10;ytLvii2708qLav8AvbE3V9O/tt/sleNf2nfiR4U8UaZ4osR8M4dKWSVNQ1B4bWwbDs1zs+6yujJ8&#10;6/3Pm+Wr+1zGEpR9jCnCX+I4P4HeMLP9sz9tXVPixqFpLp3w48EaZu0r7WmxEWB9yPL/AAq25ml2&#10;/wB1f9ivpD4P6bo/ib423Xxe8VK3/CReJNPlbwvaTIq/2N4fg+5cS7v9U1xv3t6ebt/vVw37Gfj/&#10;AOFPjHwj8Ufh14aiil+Gfhexit73Urr90+r+ak32q6l2/MsbbNqr/cSpf2cNcT9rfwN8f/F6aydA&#10;t9fupvDGlXcUX/IM0mCD918vy/e+0PK3+/VxOSpK3wnl3wO1O2/bH/bc8VfFq/Tb8O/BdqsGlXEy&#10;lYpFgfdEzv8A73my/NXzj+1R+0Cv7SX7QWseKbJv+KL8PQf2PpEu3/Wr5vzS/wDA2f8A9Ar62/ZS&#10;vfhx8ZvCnxf/AGffAVw9h4J0vRk0yHW4mQXWqSymVLi/H95d3l/8B2f3q+a/2qvDHg79l3wbbfAD&#10;wPfp4h8VaxPBd+J9aeJVaCCJkligK/Ns3OqSsP8AYSsakfdPSwVZxrwk/s/CeP76lquj0/fsT5q+&#10;Z6n69z6XZ98/8Ez/AIcQNpvjXxtqUa/ZZY/7Iillbauz/W3H/tKuA+Dmsf8ADZX/AAULuPGzp53g&#10;jwSkkeiwsMxeVB8iOv8AD88r767n9pPxrD+yv+wV4c8E6FLH/wAJV4ztRpsRj++ftKb7qX/vl9m7&#10;/bWrn/BJvwLBoPgnxbqYVS/2iDTlb/cTzXP/AALzk/75r6GlHkjGmflGKl9aqV8XI+evi+NU/ay/&#10;bp8QWGiyBoLW5Xw1p8rfOlvFB/x8S/8Affmv/wCO19UfF74f6L8MtQ8E3XjbV4fCvwH+GdtFew2B&#10;l/feJdZ+8jeUn3vKb5/9p3f+Hcy+A+CLdf2DPF3gDw74q1S0vvid428RW8utXlrJuh0vR2vf3ju/&#10;y/PK4Xd/so6/73oH7XH7F/ib4qftAal4+8ZeNNPsPhRZWcVwLzVb5/K0mNE/fIsDfLuZxv6qrb/+&#10;A1tGPLKUjkq11Vp06EfdjE8ch+Lcls/jX9rHxppqx6t4hu/7O+H3hufrJPEmyK4dRy0UC/M395/T&#10;5K7v9uLx1deLvgb+zDNq7NN4t1e0TVrpNvzt/oCfaG/77lr3n4feH/gv+318EtDGm2nkWPhHVUtb&#10;QKkaahaxwN8itx8i3EXzf8C/vJ8vgn7VXiKw/Z0+JyeMvG17oet+PrqJNE8JeEdJLT2XhnRN+yWe&#10;Xciu8rxb1X5V+Zm2/cqpR5omNPEOFWMv5TrP2p/H1h+yL+ybpXwd0ApL4/8AG1o1vdRq2540nXZd&#10;zv8A+ik/+wqpN8WIv2SP+Cffg1dJgMnjnxE0sGiOY97wXDbomn3fwlYv/Qttek/tQfs4fDHSviHq&#10;H7Rvj/xDO+i6fpsG7RdqeVePEp8qKJ93/LX5E2befm+b5qxPHvwc1P8Abo+AHwW8deG7/R9HvbNr&#10;i/uYLyR0toln3LKibVb54mTv/cqOWUPhNvaxqu9WXxS94/PTwzYweFtOsNNnk33t0zStL/z1l+81&#10;dLvq58XvEGha14807wd4FuV1Dwb4LaXztdVfn1jUZfklm/j/AHXyKir/AHULfxVm79ibm+4lfLYu&#10;ny1f7x+x5PiY1sLzRjyxj8P+ELy2tr6B7a5jjmil+Typf4q5dfhlYadqUOp6BfX/AIZ1W3bdBe6Z&#10;cujRN/fVvvf98tX6sWH7CngDx18HvAulas17Yz2PlavPdaNLFE95ctF1lZkfeq72211PhX9ib4N+&#10;Am/tK60d9Wlt/wB61xr140sSL/tRfLFt/wB5K9Klg68P4cj5HFcQZfinKNehzM+XdG1H4kfEf/gn&#10;38Ubz4sXQ1yDRYv7Q8NeILmPbd3HkDcpf+9tdNu/+Le3zvW14o+Jmn/sYfsO6ZPZlY/iV49slewt&#10;1X975s6L8/8AuwROn/A2T+/XG/t/ftpeGviB4bk+CfwuvINat7qSJda1nThusoLaJt/2eLb8r/dT&#10;c6nbhdv8Xy+z/Gn9mv4a/FW08BfG/wAZeLJdJ8LeGfC8Hn25A+zXFtt81HR9+Vb96V+Xdu3Lt+bF&#10;euoL4vtHxftZ8vL8NOUj5m/Z08f/ABI/Z++Eek+E/AWj2V/4+8e6nDbaEl1AzssUQf7VdP8Aw+Sm&#10;9FV/u/63+5W9+0X8YvFXx+8Q+Ef2dfDusjx3q+nX8EnirxPDbRRRXV9GxYwQLEqqsUXz/P32f7DM&#10;3Ofs3ftltbftO6p481PwY154V8RNbeGdIkgIS58P2Ky7YwkX3Wi+bdLt/i/iPRvWvFWq+Bf2RP2q&#10;bHwx4RaK68QeO/E1vqGrv5C7NC0uWVN9un+1LL/3yoWnH4eUdSVsR7SUf8P6FL/goJ8TtH+G/wAN&#10;PDn7NXgnEmq6gkDay8X/AC72atv+b/prK43/AO6P9ta9F+HHgW+8G/s1eH/AXhgLbfED4oxPuu2X&#10;f9g07Z+9um/2Ird12p/z1uEX+Ksj9ov4I/DH9mTx142/aJ8WaxPrOpam5l0fw7dquyXUdnyJvzl4&#10;9y7tu35VH8W2t/8AbM+MWjeCfg/4Um0iW10/x18RrGz8O2Gswsf9F06Rke6lVV+6qrL/AA/30/u7&#10;aPZ+9zESxDdH2cPil70hn7QPxc8GfszfsVWHh/4awoR4hjl8N+G4xtZ7rduilvP+mvy/Nv8A4mdP&#10;71fA/hSN9M086PPFJDd6O/2CdLhdrpLF9/5a+7P26tA+Hfwat/A3xM8Qzm9k8J6Y+keEPAu1PIub&#10;z5PKlfd8zRRKq712/wBz/db4M8JrrF1Bfaz4gu5L7XtbvJdRvZZW+fzZPmc14+ccvsj7TgqdX63J&#10;wj/iOjo30xKfXxh+5xkS76fVepd9c5tGRNRTKKkuMixvp9V6cj1B0xkTU7fTaKyNoyJa8F+PH/I3&#10;2n/Xqn/ob17vXh/x7h/4qXTJf71rs/8AH3r6Dh73cbE/OPEKPNkUv8UTzqX/AFiVqXD+TYJBH8jN&#10;97/x2qFsnnXqf3KvW3zs88tfsFM/kWtpIu6bZtbQPJ/HL92qs9nd3krbFbb/AA1pWk3+jIzf3q0L&#10;bZNeS/8APJl/jrsjTjP3TzfbShLmkck+j3kKOzLv+WqOxkf5q7u/sv8AQEdf71cvrdn9mvPl+5ur&#10;CvQ9kjso4n2rUT6S+G9stn4G0eJV/wCWG9v+BV01cl8K7+LUvAelNF/yyXym/wCAvXW1/O+YRlHE&#10;1eb+Y/0FyGUZZVhpQ/lj+RwnxmmSHwRcLu/1ssSr/t/PXg9meYq9h+P155WjaTb/APLKWdmb/gKf&#10;/Z14zC7P97+Fa/VuFafJgub+Y/lrxSr+1zvl/ljE04Nu2Vv4tvy1bh+eX5v+eTVnQ7Ug27vvNV5N&#10;3lTL/FtVK+7ifiEo+8RQvsd/9hGpNn8P+1T0fYkrM33ItlPs3Wa6t/8AeStIlfZCaH9/cbv4d9Up&#10;kZEi/wB3/wCLq7/rll/29lSvDsli/wBhaOUOblMpHZIn+b7rVoW03nXH+x5Tf+gVEIVeCWqybobr&#10;7rfd2f8AjlSX8Zp7/wDR3/v/AH2rH1Xd5+3+9Eq/+zVd+0r5T7d1RX+17jc391P/AGSlU9+IU/ck&#10;VbTFnoksjN80u7yqxkrW179zHa2n/PJfmrMrgl8XKehH4eYm2fuEb/aaneciO9Rb/wB1t/2qh/jq&#10;JCH76KZT/wCCoAY9RU9vu0yrLCiiigAoop/3KAGUUUrfKKAEzR9x6B935vuUxN1ZuS2OinFp3Pqb&#10;wNef2l4N0efdvdrVEd/92tquF+Cd41z4L8pm/wCPed4l/wBz5H/9nrva/EsdT9liakf7x/c+Q1vr&#10;WVUK/wDNGJFRTqbXGezKIUyn0VRjKJ61+zUmsP4n8QjQNNtdY1ltDl+zWV+qtFL+/g+/uZVq38X7&#10;iWD4YaJHqEUdpr1zqU9rfQQ7dkTWjy/J8v8ACn2n/wAdrxetrxB4pbWtC0HS1tI7S30mOVf3W79+&#10;zNueVv8Aa+6v/Aa9aGJh7D2R8hXymc8xjivsP/5E+hfDGkz6vqOom32ONOtdMv597/dj/sidN3/f&#10;TLR8VNan8QfCnxlbTXEkt/b6w7xN/wBOcH2VXi/3dzRP/wABr5b3t8/zff8AvUVr/aHu8vKcH+rs&#10;nXjXlP4eX7PY+zvCb3jeH9DdJrmxSC90nyLq3u0WCeRorJfIli/vfxK393d/wOzoonPhvQ9NneRN&#10;cS+066lZ23u8USWXmq//AAJom/7ZV8Ub2RfkZvvb6h3t/FurpjmHu/CckuGeebn7X/yX/gn3Hpem&#10;61a21xJrV5eXeqIljb6nCLtHiinWW3dXl/illddm35vlVWrJh1S5hgsbKOZksrqB3ni3fJK62lls&#10;3V8ZO8v8TN81Nq/7R/umUOGeT4qv/kv90+mPi7q5l0nR7bULgvpVprmnbYnb5Ylb7U0tdv4n1tLb&#10;VPEUd4k0epaebNrNbm7W6lk+1XTwO+5VX/llKm1P7qpXxbTH3u+5mZ3/ANuo+uo0nkC920/hPuj+&#10;ytdg0dI9LvLx9Xup7p9Ku5btEVHZtzxQL8vlbUSXdv8AmZt9eOftAvc/Zb3au+1/tGJ5Zd6bN32r&#10;UtlfPXnN8nzN8nyL81RPV1Mdzx5eUxw+QSoVHU5//JT7u1v+1LiHzLaW9sbj7ZqdnZpaXyfZ7zdF&#10;e/Pt/wCWU6P8rf7y/wDAPEf2qtHur/VrDUobSVNPs4VVZrq9inZ4p5pWg2oq/LFtR9q/wrtrxe58&#10;TSzeGNP0ZYPJitZ5brzfNbezttX7n3V+Rf4Kz01W5SwuLHcvlXDK7fL8/wAu/Z/6HV1MXGXumWFy&#10;OrQqxq8x916jpOtat4qFnqE8V1qUF/8A2km+5VnXTlum2fxfd+98leb/ALPkF7pvwfttRinvJoP7&#10;S82P98nkWsqyp/yy+80j/e3fwr8tfKLvL/eb7uz71N3tt27m2Vf16PNzcpLyGbp+z5//ACX1Psix&#10;1Y6zb2UkuqzWuvT6hpNgt8rI07C5t7Sd9rN/E7Wf8f8AE1YHxevP7N+Kvw/ku45rZJNTeGdLifz5&#10;dstrYI+6X+Jvmf56+UPmR96tTX3/AMVEsXzRJp5I6VTm5z6y+Nl/bv8ABjW4LGGWaws9ZbSml+1o&#10;kEU8Fwir+627nk8qL7277td7eeYmlarfy22oHVZ9BiuJ9M/teL7PFbL9o82VJW+ZrZt6t5X97Z9y&#10;vhDe23bvbbu3bK2PEniqXxC+n/uFtks7CLT1RJXfcq/33Z//ALFa2ji/tHPPIpcsY8/9fefa2hy6&#10;tq+o+KL27vb++sk8QwWcULXK/ZLXy7iw2/uvvMzr91/uqqt/frzXRryb/hdr32tztNYy+G9Jlilu&#10;JdyeV5tl/wCz76+Vd77du5tm6hJv3qNL++RP4Hb76f3KPrYQyTklKXOfa2hz+M/CP2xvEWsGfxSk&#10;rxzXEMm+VEeXSP3TMv3m2fLXV+HE1EwW7JLdXGnzxImg2thfJBKlwlvcLceUzbvKZmWX+H+/Xwj4&#10;t8ST+LfEF7qs8XkvdN9xGd9vybPvt8zfc++9Y/nSps2s3yfd+f7lX9c5fsnHLIpVY/Eavj+Zbnx5&#10;4jniiWGKXU7h1ihl3ov71/uP/FWFT3plcHMfVQp8kOQZTalplaEkWymVYqJ6siQym7KdRQZFeipn&#10;SoaozlENlFFFBieO0UUV7B+UhRRRQAUUUUAFWLCwn1W/t7O2XfcXEqRRJu27nb7lV60vDGpRaP4m&#10;0q+n3eVa3kVxLs+/sV0amB13xK+A/jj4RQ28/ifR47O3uJ3tVltL6C9iW4X78TtBK6o3+w/zVy7+&#10;EtYTwrF4laz/AOJJLfPpq3Hmr/x8KiSumzfu+46V9Wj9of4YaJ4svZdK1fxNc2+s+KZ/E8+p/wBn&#10;LZPpsv2e4it4kVbhmf57j5nRom2p8ldb4e/aG8JfETx7dWegXd/pWqapc391a6xsitbiyll0i1t/&#10;tETT3XzT+bby/fl3Nv8Avs1bcsTl9pP+U+D0Rpn2Kvz1p+KvCuq+CfEF7oetWf2PU7CXyp7fcj7H&#10;/wB9flr7i+IX7RPgLwrqXxK0SfWdW1XUdW0x9Pl8pftFpPL/AGRbwRSt5Vx5W5LhG3u6S7f+WW35&#10;2rn7z9rD4dzeH/GsMdzrrvr1zcT/AGK4tW+z7t9u8Uu1bhIvuxN8zxM277jou+lyxL9rP+U+KKds&#10;f+7X0L8df2h9M+K+paFfNc6hf3Gl+J9S1CKa+gR/K02WWJreJEZ/4Nkvyfd+eva3/bM+Hf8AwsGX&#10;X4rrWf7Sn0xbeXW3tbp0iZb3z/Kii+2+aqOvysn2jyv4duyjliHtJfynwb/BWxo/hLVde0nW9Tsb&#10;PzrLRoEuL6bzVTyomlSJH+Z/m+d0+5X0F4z/AGmdF8T/AAx1XwnF9uttMuNAW3tdJSDZaW9//aTz&#10;70Tf8uyB9u/5v7tdH8Pf2qPBPhX4VaJoeoS6zeRWdhYWs/hNbNP7Pllg1JLqW63vL96WL5fufwfO&#10;+2jliHNLlPkTZ89Gxvn+98lfTfjn9oHRfFv7SfgLxZY3Mt5b6TLEkup3GmSvLL/pDum9JbqVpdm9&#10;F3+av+xs2JXrWpftJ/DfwT8TfGsl1rGt6hNeQWtlePbyz3tpf/6LLE+3ddeayo8qfJcNL91/k3VH&#10;KHtJfynxX4u8Aa34F/sz+2YIbdtSs01CCJbmKWZYG+dXlRH3Rbl+ba+371Wv+FUeKv8AhJf+Ee/s&#10;r/icf2d/bH2fz4v+PX7P9q379+3/AFXzff3/AMP3/lr6w8K/tkeEjql7feIdZ8TXPmaTp2ltaTLL&#10;LbzxLp7xXC7FuE/5bvu/e+au35tm/wCasTXv2sfBWt2HhqCKDUtN/sPQrrSpYbeD91qUs+i/ZftE&#10;vz/61JU2b/8AnlWnLEj2lX+U+P8A/gP3qelfavi39sXwdbeH4o/Cuq+Iv7VsNJ1Sy0zULuBvtFr5&#10;8Vqluu9rh9u1opf9UsSL/An8dQfsXeMLPTvA2rT3viBtAFnrUupanKl5aqmo27WTokVwssqS+Ukv&#10;zrsSX53/AL3zUuWJt7eXL8J8ta58OPEOg+Hk1y8s4P7KeeK3W4t7yC4TzZYknRPld/8Alk//AAD7&#10;jfNWTq2i3ei3EMF2IhNLBFcL5M8UvySpuT7r/wB1vufeX+KvsDw3+1v4J03TkifVfEFhFF9ge606&#10;0sVeLVooNISzltZf3qbVeX/eT5PuV554Z+P3hXSvj14f8XS21ymmWfhm30jzfKbzbO6XT/I81UWV&#10;G+Rv40dW/iT5qfLEqNSofOn3Km/h3V9i+MPjfpWvfCP4h+Jf9GS9ur6XSvDcybbe4lS8t4otQd7d&#10;riWVfkt9+93+9cP/ABtWP8N/ip4TsP2Un0XxHqF95Vnq0SLp+n/urh3a4ileX5pfKnVER/vxblbY&#10;u/ZS5Tf28uX4T5U2Pu+789auseFdV0HS9E1C+tvJtNZge6sX81H82JZXid9v8Pzo/wB/+5X2B4t/&#10;bM8Mpefa/D2r67/aqQWtq2p+VKkssUWpPcP88txLL/qH2ff/AL6oir8lcB8Uf2gfCHirwH4m0PSo&#10;r2GW/s/s9qj2qqi/8TqW8/v/APPJ0o5Ylxr1Ob4Twy58Aa9Z3/h+xubOK2l8QQRXWneddRIksUru&#10;qO779q/Oj/f20zxJ4P1fwl/Z/wDatn9m+32v2212SrL5sW903/K7/wASPX0h4J/ar0DR9L8GaVqd&#10;zq02j6HZ6D/oPlb4orqz1J7i4lRN/wB7yvl3103w6/au+Hvh7UbS81G512HyrG1sp7eGB3iuollu&#10;nlR0W4i3f8fEX39y/f8Akf5KfLEv29WP2T5f1v4UeKvDfh99c1PSvs2mJ9l3XHnxP/x9RPLb/Ir/&#10;AMaJu/8AQ65evX/ip8YNI8YeCP7I0+5uUfZo263ltfkd7Wylglffv+X5n/ufN/sV41vrOR2UKkpx&#10;94mp1RU+oOwsI9O31Xp6PUm0ZFvfTqr76ej1BoWEepar09HoNYyKep6BBqzl5JJoVcKJYopNqS7f&#10;u7q/Yf8AYu+HOh/Cn9knT5vE8FjbaZqtu+uakL5Ua3EDIGQy7vlx5So1fkZC8SSo0/8Aqkb5v9yv&#10;sz/goV+1XoXi/wACeFPg98NvEVrqWlXtnBda9faXcLLEtuqr5NqGQ7dzY3sv+5Xdhpac0j5fOKV5&#10;xp0o+9I+ff2nv2i9S/a5+KkutS+bb+BNHZrfQNJk+6w/iuHX++//AMQv8Nea6t4l+JOs+EoPBM3j&#10;3WJfAsI8uLRZb+XyUiXG1fK+6yrj5UotkitoEgiXZFEuxUqxvrnliZc56tLJsP7ONOZUtNOvNF0W&#10;50vRNYv9Ctb2D7LqCWk7Il9A3zNFKiP8y/L/AB043Xi3SfD194d8MeKb/RfDepxpHqmmQXLRQ3Oz&#10;7u9F+/VzfTqw9vVid8sswtT3ZRIfDt34l+G/kXvgPxHe+FtbjjeA31jO0TyxP99WZP8AcT/viqWg&#10;6BPZXl3qeqX0mq61eM0lze3DMzuzff8Amb73+/Wtvp++olXq8vKbUsvw0K3t1H3ixTt/96oqfXMe&#10;x8ZnSQ+INZ1TSjr3iG913TtEtntdItb2d5fscX9xd33Er3L4Jftw63+yboniTTLLwiniq21p0urN&#10;5LtoktbpU2tu2q3mqy+V8u5fuV5Aj0+umGJlCpzSPIrZTQrYeVCHumdfXOt/EXxHrnjHxtdtqPiX&#10;XwzXLun+qVv4E/ufL8n+xTfFOofEr4h6fY6B4q+IOsa14Xstv2bT7u/llT5fufK3y7v9qtanVH1u&#10;rzSkUsmwkqcIyj8JT0f/AISj4eaiNU+HHia/8F6o0Itp20+5aJZ4h/e2/e/4HVDT/Deoanrt74h8&#10;V6vc+I/EV98897ezvK77u+5vmauhp2+p+s1eXl5jojk+D9t7bl94wddg8beNotH0jxZ4z1TX/C+i&#10;oE03Tru8llS3T7iKE+6ny4XP92tS61Hx7ZeHb3wv4d8c6vofg7USfteiwXky27bx8/yJ/C38S/zq&#10;7RS+t1+bmKhkWB9n7PlIPD+hWnh3TIrK0XMS/wAf8bP/AH60nRXV1Zd6NUKPT99cEpTnLnPoKVKE&#10;Iexh8IzR/iL8cvBOnxaP4W+LevWeiQrst7WTUJSIE/hVB821f9ysPxSPih8Uo/I8e/E3XNes1bd9&#10;lutSnuIf++Gban/fNdFTt9d/9oVlHlPn/wDVzL/a8/KZ3hrwppvhS28myh2b/vTP8zNWb4n0rxv4&#10;p0yy8Kah421K48B2EnmWmiy3UrwwDsqRfd/+JzXTI9E03kwSt/dXd8lclPE1Yz5o/aPTxOVYStSj&#10;GpD3YnuH7Ovg5PCvir4dRW9kn/CQeI9TWLQ7Mr/x42ED7r3Um3f3EV1i/wCmvzfw15L8W/Edl8Yf&#10;jt8WPFcP/Hlqmry2VpcJ/FBAqxI6f7+zfXvP7RfxR8AfBl9avPht4rt/GPxP8baPa6DosumyK8Ph&#10;jRFiVMIyfclf5n/vbn3bV2fP80eG9Hi8PaJa6fF9yBfmf+8/8deri6n1WjGnH4j4/JqMs0x8sVVh&#10;7kfdMbXNI8Z/EvxFZaj8SPGOoeLo9PXyrRdRu5bj5PT5vuju396r03hW61LUUn1nXtS1qG1tP7O0&#10;q3vZ2lTTrb/nlFud9qp/AiV0FFePUx1eX2j7ShkOX0Ix5YHMPovi3xt4pt9d+IXiq88YXdjGsNk9&#10;7cyzlVX7oy33R3rskqvvqWuXE16uIlzTPWwGAw2X0/Z0Ik1O31XqauE9uMiWioqlqDaMiXfT6r1L&#10;vrnNuYfT6ZRUyNoyJUen1FTt9RI2jImryz49WDS2GlXm75IpWi/762f/ABFeoVx/xds/tngW7f8A&#10;54NFL/4/t/8AZ678rqeyxlKR83xRh/ruTV6f93/0k8E03a91tZtiVed/NZYl/has+H5Hf/YrT0dP&#10;9OST76ovzV+30j+KKuhoP88SKq/IjVpQp5L7v9n/ANkotoVe1f8A3qlSHejy/wAD16tKJ41SRMky&#10;vaotc54kTf8Avf4Gf7lbtikfn/LL/FWFrH3nXdv+eor/AAcxeD92qe0fA2FrbwDbt/z1nlf/AMf2&#10;/wDslegV5/8ABa8W58DW8St88ErIyf8AA99d7vr+b82/36rzfzH+g/Cs4/2NhuX+WJ4x8f58ano0&#10;e77kTPsrzGL/AJa/7tdh8bLxrnxzLF/BBBFEv/of/s9cbEOBvr9gyCn7LAU4n8j8cV/rGe4mX97l&#10;/wDATS8mIOny703bvvVLsbyk3N8jS7N9RQpviTc2z7iVLv2JEv8Ad+dq+qifnMgmTfA+3597bKIU&#10;2XW1V+fb8v8A3xT0TfFFt/iaraQrtu2X7/8AC9Xy+8RzFdP9Um/+9Vh5n+27ovnSL/2WnW0PnPEr&#10;f8Cp+xdjv/fbZW0YnN7UrpH/AKOi7fmaXd/3z/8AtVYS2X7Qm5fnRasJCqSxbm/3qfC/yyysvzs1&#10;beyIlVlEx/7N2eazfc/iqpfwywoi/c3LXV/Zv9VFu+/97/Zqjrd5BDFt2q7t+6XfUVafJEulXlOX&#10;Kclrz79Rb/YVUrPq3c/6TqjI38Uuz/x+obyH7NcSxN/C2yvBke9H4SKmVMkO99tD/JsqCCGin0UA&#10;Rt92kp1FA7kVFPemVZQ+nUUVBNxsdElTumxPlr6z/YW/ZPb4r69F428UW3/FI6bP/otvKqumo3C/&#10;wP8A9MlrHE144enzSO/B4aWLqcsTR/Y8/YYT4sWsXjHx9Hc2nhT5Hs9Phl8qa/f+8/8Adg/4ErP/&#10;ALNfV95+xL8DZh9mHgS2i3r/AAX11vX/AMi17L4v8T2Hg/QJZf3dvDEu2OFPk/4Aq185av8AtH2O&#10;gXMOpa5qNto8Msuz7PcSsnyf36/NsbmNfEVf3R+v5bkdCnR56u39487+JH7KGkfA2wu7/wAK6pd3&#10;mkSyI8tpqDq7wN/svs+Zfu/fry6vXfiv8brHxtYf2fot9BqVlK29rmFt6KleS7K+WxMqs6spVT96&#10;4Zpeyy+NL7MRlMp9FZH04x6bTqKsnlOo+GXgG++I/iy10qxhWZF2y3O+VYv3W5Ff5v73zbf+B13m&#10;l/s76vqOoXymxj+z30F0+kbrtV2tFKip5v8Ad+V/4qwfgVqWkWHii/j1nVo9FtZrZT9ql3bV8q6g&#10;n2fL/fSJ69c1Txz4Os/CiwafrOmRtP5srLbq32gszRb/ADWb733X2/7OyvdwlOhKlzSPzjN8dmNL&#10;GeyoR933fsngXiTwTdWWt6Fo0di1hf3kEUTJLPv3TtK8W/8A2fuf+OVp6d8CPF2qaXLqEFnbJbxb&#10;d3m3Kq/zS7f7/wD31XQfGC/0zVdXtPFGlarHcpa3S2/lQr/01uJd+/8A74/76r06Pxf4B8TX3iwX&#10;et6Zp1reeVYLNcIzS+R5UTfuv7vzfaN3/AKKWHpTlLmHisyx1KjTlSj/AIvdZxGhfs76hbaR4htt&#10;U0KK81mxtpUg8rUlRZZ5fsvkbdv3tvms3+1vVa4m/wD2e/GtnBqc0tjb+Vp8628zpcxvv3eVs2/N&#10;8y7JV+7Xs1z8QvDfh/xVd3LeJbDV4l1N7pXt1baIvtGmuiqv+wsUv/fqsrxf420PVjdaR/wkOkur&#10;291ZLLpVq0Vum+K1VNqM77l+R/8Aviu2dHDcp42Hx+Z+15pR92X92R578PdF8JxaL41s/FHh+61L&#10;XtJjdoZYL3y1ibzVg2f7Xzy7v+A1r6L8A5vEfi/TorXSJLbRLSVYdVS4vl3/ACzvE+z/ANBrjvD8&#10;1p4Tm8cafc3cbslt9lgfb/r2W8gb5f8AgKs1e2at488J2Gpae1t4ltL6KTWrXUpfK3bYka6lldW/&#10;3Vdd1RRjSlH3jrx1TGUKsvYc3vf4v5TxHSPhXqdz4h1fQW037Rq6WkUsEK3Kr5DSywIjN8/92Xbt&#10;/wBr/ZruvDf7OkunDT31+yW8e4vms50gvl2RL5trslXa3zK6yt/32lWNG8e6Q3xk1/xJ/blvpCar&#10;Z2s63fl+asF009q0qbf4lXY3/AUrsE8beCtP1tbu01rR7RbW+ZZbew3JAzM2nvK8H/TLdby1tRp0&#10;PtHBisbmL5YRj/L9mR5RD+z5rWsaVaWun2MX9v8AnzyyJLcqirB5UDxJ/vbp0/76rn9X+Fd/qXiX&#10;+z9Cs/8AVWmnPKksv/LWeKL+9/01evfNB+IvgrVvFI1u91bR7e6luW1dFvlZ4oJWSy83av8Af+Sf&#10;b/u159pHxG0TR/ilrd9JexTafceHooYpVf5PtUEETRf+RYttEqNAqhjcw968fhieZal8IPE+laj4&#10;d0+exX7V4gVfsKJKr7t397+799G+b+F60pvgB4zh1h9NexgF0snlbFuVZG/exRJt/wBl2uIv++69&#10;N8R/EjQ7vxf8OLz+1NMXT0/e3P2K2ZHs90UUDtO/8TfL/D/CiVt+Fdf8EeD9KEC+N7e/fS7lLVXm&#10;3b5/9KspXlX5f9UnlS/8BRKXsKHMayzLHRpR93/yWXc4HRP2WfFS3l/Yapp1sl5caZLLprxahH5X&#10;mrLb/eZW+7tl/wCBVyGi/ALxh4g1FLK0sYPtTKjbJrpV271lb5/+AxS163D8S/Dn9kiIazB5v2O3&#10;i2b/AOJU03en/kKX/vmrGvePPCf/AAi+q3lt4ltJr3UbGW3WxTdvi2297En/AH28q/8AjlbexoHL&#10;9fzOHxR+L+6eUar8B/Ed/wCI1ttI0hba3nWJ4klvFfZudIvnb/e+b/dram/Zt1my8OWq/wBn/bPE&#10;GotLbxKl9EiW8sV0kX/j+/8A8fr0/SviRoNto9lPLeWZt7rxD9g+1Xas9r5Dab/H/srK3zVA3xI8&#10;NfbG1CfxPpM0vnta7bKJrdP3V1E25F+fbE6fd/3Kv2FA45ZhmF4x5f8AyVnkNn8HZdF8T+F9B8Ra&#10;bsuLrXPsVzcW94rJPFst2RF2v/dl3bv9qsV/gP4v+3xWa2MHmytsVPtS/e3267P97/SIv++/9ivS&#10;rj4h6AviH4Z3UepwOmmaraz3Thv9Ui2tknzf8Cidf+AV2ul/ETwTNdza/J4lsrSWTUPtn2J92/dc&#10;z2E77f8AZTypf++aI06UjoqY3H0ve5P/ACX1PJ/Fn7Kni7QrW3aKK0mlt9IbUdR/06L5XWWXei/N&#10;83yLu/4A9VU/ZA+JUu7y9Nsd6/eT+0Yvl/8AH/8AaX/vpK9F8AeJ/Blt4Ut9SvNe0aHW00OfT/K1&#10;BWaaL573/Vf3ZXe4t/m/u76bbfFHw4mo6gza5bbJdbuLhH3N/qm1LT5d/wD3xFK3/AK09jQOZY3M&#10;YylHl+H+6ebeFf2c/EOoaZLJe6Yry6jpH2rSkW5X5ZftFuv73+7+6l3/ADfwvuo139mLxLDfRR6U&#10;ltd2/wDZkV/LK95FsX9xFLL/AMAXdXuHh/4peAvCmiWNnbavo7Wl9pU9ncxWyt5q/amslleVv+ev&#10;y3Df7qJXB+J/GHhqz+Gmp2Nt4jsry9utHiiWKJvn3Lb2UTp/5CeiVGhCJEMbmM6vw/8Akp4f8U9B&#10;sfDHxD1/StNRksLO5aKJHbf8tcpsrpviLcxX/jfW54r6LUopbp3W7iXakv8AtpXM158viPq6cZey&#10;jzkVFSv89RUyhlNepaZVmRFsplWKidKCJRGU3ZTqKsyK+yiptlFUB4vRRRXsH4+FFFFABRRRQAVq&#10;+ErPT9S8VaJZ6rP9m0q4vIIry4/55RM6b3/74rKq7oOm/wBt65p+nrL5P2y6it9/9zc+2mB98Q/D&#10;HT9S8aanZ+L/AIXaF4V0rSfGFrpvhl4tHS3TVLVvtG+J2/5fF8pIpd77v9+vN/8Ahjzw5qujeDb7&#10;T5te36zbSteb38p/tX9ny3UUUVvLbr8jvFsR1edWX+Naz/GH7JHiHSvFaeGrbxZ4kvNS0ux1G4s3&#10;1nQJ9NtH+xxbtlrcSy7dr/30+VfvV5VefBn4t6bYahPPpmqQ2/heVt3+nJ/o77Eld7dN/wAy7HRt&#10;8W75X3V0HFH/ABHsuj/si+DrP+xLbxHP4ottT1a60nTVihlii+y3F5p8s7vKjRP8qPF9z5flf79c&#10;V+zx+zZpXxa8PeK77V21SH7A09rZ31jKqQrcRWss/wA6eVKzfcT77xL8/wB/f8tD/swfEGz8L/21&#10;r2oXum6nuvZV0zzVuJUe1tfP3yv5v7pvn2tv+Zd9cfonwN+KyXt7pmnaVfWb/ari1uk/tGK3i821&#10;2ebvdnRdqNKnzv8ALuf5Pv1P/bpf/bx7ron7OXwwubXxB4attP8AE1/rcUvhdJ9Ze8i2Wv8AaLo0&#10;rxIsXyqivs+fd/B9z593M/H74FeGPCvwN8NeJ9I3zarawRWVzb2ixReUn2q9VLq6+X960vleUrrs&#10;27fm++q15VN8HPiponhrU/FEumalYaZbq/2y4e+VJdsFx9nffFv81lilTb9z5fkrNh+GPj/VfB9p&#10;ry2dzc6JqTJbwb76LfPul2J/o+/zfK835d+zbupf9uhGP94+nfh1+zH4VfwNaQS2OoTXurS+Gbj/&#10;AISTUbWKWxl+1O7S29l8ifN9yJkd23N/drbtv2afBni3SdbW50y78Ny3+nabe2ejX1tBb6xFKst7&#10;ElqrrEirLceUnz7Puv8Acb5N3zZD+zr8Yry6/sGDSrmZbVbeVYU1i3e3/fyusXlP5vlNvlidfkf7&#10;1c7r3w9+I2leF5fGepwagmmNOqT3018rzLKruiPKm/zV+dGVXdNvyU1L+6HL/ePpf4b/ALP2lPF4&#10;MvL7Q/tOieb4auIpbvTonS9e8luEuIpZfK/eqn9z/YTf9xKpf8MbeCXs/B95c65raPq6xXV49pB/&#10;o7JLZXF1st2+z+UrReUibPNbd8/3NleBWHwo+K2pS2lpaafq1z89n9lRLxNm+6R7i32fP/GqO/8A&#10;s7H37a6KH9nX4lf8Ivqs8rXsN74furfbp/2pXhS3nt5ZXuluPN8pYtkT/Pv2tv8Av1X/AG6HL/eO&#10;p8B/CLwhbftLfD/SIElm8K+I9C/tX7P4h2XX2XzbK4f97tRFl2Mm/wC4tdFbfsbeHrmLx6/meIPs&#10;WkrP/Y+s/aont7zyNP8AtXm7Et3/AHUqujLveLar/flf5a+X/DeleIfFWpPFpH2m8vbOzluPkn2P&#10;FBFE7y/ef7qLvr2BP2bPitYeENYuZ5L6zvbBrVG0b7cn/Hq1vcN9oldZdsSolu/3/wCF6iIS937R&#10;6rD+zZ4C8K3/AIgbSotS1WXS7XVtNnh1xoLiKWX+xXuopYkWJNrI/wDf3fcRvkqDWv2PfAvhHRot&#10;Y1qfxRbW9lpOpXup2MVzF9oae1S1b90z26Iiv9of7nmr/tt92vFNG/Z++L/iGK4ksdGvZl2pLL/x&#10;MYkeXzbVJ027pfmZ7d0fZ/d/3HqG/wDgt8W3TW4Lqxvpv7Jg/wBKhfVon/dfZ/N/dJ5v79fs6I/7&#10;rd8tP/t0P+3j2bSv2Ufh3+6/tO+8Tf6ZFE9r9nurVPK3aKmpPv3RfN8+5dny/wDxUNt+yp4Emnt7&#10;7+0PESaPdQfbVt/Pt3uIrf8AsJ9R2b/K2s29dm/Yq7f4K8A0fwN4817RrfV9PttQudMlgupYrhLr&#10;5NtrEn2j+P5diOnyf3XTZXdaP+zT8Urm9uLHU7bUtKuE0e61Czt0l+1PdPEiJ9l2RP8Aupdsqrsf&#10;5l3/AHKP+3S/+3jqPDHwu8HeHv2grvRWtrvVfCkvhG41pLfUfKluIvN0j7V9/YisyO/yPs/grq0/&#10;ZC8D3nhDW/EMGta6lu1nFdadb7ftUtnu01Lz/SPKt381d77d/wC4+47fP92vn/w38NPEuva94r09&#10;rmeHW9Bs9kqRTxSp/wAfEVr5T3Hm7VX979/ey11q/sx/Gv7RcaZFod27XFra+bDFrEDJPFKj/Z0+&#10;WXbLv8p9qf7HyVUf8Jf/AG8ey3X7Gfgqz1SyjmbxjYWqXS28st3EjpqStp73SS27RW7tFEjpsZ/K&#10;l2q+7b/DXmXx4+D9n8KPCSWcUTJLb+KbqyV5fIlle3+y2sqb5ViRm/1v8e3/AHEetaH4OfE/4o/E&#10;G3bxVqt34e117qyis5rfbLbos8UuyWJ4pdq/8eu35P4t9cZc/s6+PZtG1KTU2n/tiLUbBbXTnnS4&#10;S9+2JK32hbhZfK/5d/mb/vr7tARl/NI+hfGf7K/w88afFLxFdaa2qaJp9nqes291pNo0SpK9qluy&#10;JarFbt5S/wCkfc2S/wCqqjb/ALLXhPWG8P6GLbUrnTdOv9ZivNTsYvsV9Kq3VrFF9o3W8svyea6b&#10;Ps//AHynzV4befBP4g6JpMuq3V9c2fiCDWorWKxS+R9/m2T3X2pLpZfKb91F/B97+9XlUPiHVbZt&#10;0Gp3cL/Om9J3/i+//wB9/wDj1R8JtGMp/DI+o/iL8OvDnw9+G+q6ZFocF/e2uhajEurfYd8vmwa/&#10;9nSV3VPkbyk27/8AgNfKm+pZtb1C5Vln1C5mR12Nvnf5137v/Q/nqpUSO+nGUCxvp6VFvpyPUHZG&#10;RNTqiSn0GxKj1LvqvT0epLjIsb6lqvvp++oNuYl/9AqOx0u009pGt4VieT5mZakoR6C+SHxluno9&#10;V99S1B0xkWEen76qI9db8L/AOofFP4gaF4T0v/kIatcrArunyRJ993/4Am9/+AUuUudWNOHPMn+H&#10;/wAM/FfxU1v+yPCWhXuu3+dzJar8kS/3pXf5Yl/33WvojTf+CZnxrv7KKdpPCOnSuMtaahrE/mr/&#10;AL3lWsq/98vX2x4g8W/B/wDYH+ElpFqF0uiaahIgt0XzdQ1afjcwX/lq/wDtttRfl+6uK8k+CP8A&#10;wUpsfjN4i8Q6lL4RXwZ8L/DVs1zq3ivW9Ty6Bvlt0WCOLHmu/wDCHfo23pXqxwlP7R8Hic8xM5/u&#10;PdifAPxN+GviT4MePbrwb4vtILTWYIY7pDaT/aIbiBt+2VH2r8vyv99f4K5zfXZ/tH/tDWP7UHx6&#10;1Pxtoul3Gl6HBpkGk2gvBiWdYndi7bfu5837v+5XDo9eViacY1OWJ9nleIq4jDRqVSxTt9Rb6fXM&#10;e3Elp6PUKPT6gvnsS1NVdHp1QbRmTJUtRUI9SaxmS1LvqKioN4yLG+n1Clfav7Ef7J1t4tgg+IXj&#10;KzE+lIwfSNOuIyUuWX/l4lX+Jf7q/wAXU1rQoSxEuWJ52Y5hTy+h7WR4X4V/ZS+K3jjwTdeKtG8M&#10;K+nQQPcW8OoXPkXF+v8A0wi2fM393ftVv4WrySwvFv7VZ4tyI/8AA67HT/Yf/ar9r/HHiNdMtxoe&#10;ja5oOmeMNQhb+ybXWJf9ay/xeQrK8qr/AHUr8YLfwP4qtPiZ4l8HanFHf+NF8Qz2s8VmuyKWeWXd&#10;+6/2W3bl/wB6vTxWCjSpqUD5jJc/rYzEzjiPg5TC0nwvpOh3UlzZWUdvLJwzKela9e6/to/BfQfg&#10;DoPwV0Cyign8UXcmoz6pqSr+9m/dRfL/ANc1b7uf7n+09eEV5OLozpSvM+oyjG0MZTnLDw5Y8xLv&#10;qWq9PR688+ljIlp9RU6pLjIsI9FRV9ffsa/A/TY9Nuvi1458qx0DRla4sjdL+6byt/m3Tf7K/wAP&#10;+1/u/NthsNLEVOWJ5+ZZrTyzDSrVNz5MmSS2v7vT7yCez1C1ZEntLuBopYtyb0+Rvm+dfnoqDVPi&#10;Fd/GL4j+NPiJdxmJPEepNLZxN95LWIeVEPwVUq29vcw6d/aDW1z/AGb562rXvkN9nWVvuq8uzarP&#10;t+49TiaHJUlCkbYDHSr4SlXxPu8w3fT6ip2+vPke/GRMj1LVeno9Zm0ZEtPplFQbRkS76z/Elst/&#10;4c1OBv44G/h/2KvUOizRPE33GXY1FH3JwkRiY+2w04HyvAM7/wDaWtjRE2QS/wC21ZrJ5cjL/tbK&#10;3dO2fY4P73z1+74f30pH8H47mpVJxNKz3PEm1a00ttkG3/aqKxSLyIt3yJ/E9H29WuJY1/hZa+gh&#10;7sfePmZc8vhKNs+yV/l+ZN/36xb9Fe43bvk+9W/cv51w7fKm/wDv1gaknk/3X3r/AHq4K6XKd9BN&#10;y5juvgbrH2bVL3TW/wCXpfNi/wB9a9rr5U8Ma82ieI9PvlX/AFUvzf7lfVCOu3du+T+/X4pxJg+T&#10;GKrH7R/Y3hxmvtcqnhqv/Lv/ANJPmX4j3P2zx5rLtLvTz9ivu/u1jwOjlqr6jcteXdzcytvlllZm&#10;otxh0r9MwEfZUIRP5ozit9Yx1er/ADSkau/+Ff4Wq66L5rr/AHVrMR/ubf4/vVe3s8sv+23y17kZ&#10;HzEolpP3Kr833Vqx5P8Ao6fN87tUT7d0rfwfcqVIW+Rf4EX5q6YnHIej7Lh2/wB+pYYfkiX+/UVt&#10;/Hu/u1YR/ni2/wAPz1tE5pD3++/+01W9jbfI3Km75meq+35UXb8+6k3/ADbv9rYtbnN70i29ykMU&#10;rMuz+D564rUrn7TrcSr86ealdBqt4qaan99mrkrJ/wDibW7/APTVK8zF1eb3T2MFT5fekV3fZO7L&#10;99W+WrusTRXN/LPF9yf97t/uVUmh/wBKl/2WodPn+9/DvrzYnqj3h2f9876rujfL8taHk/urdt33&#10;vkaq7/J/wFqCCo6Mn8NFWJvu/eqv/faokWFMp9GyoAiemVK6VFVlktWETev+7UH3VqdPuPREk7f4&#10;OfDDU/jH8SNC8JaazQvfzr59wkXm/Z4F/wBbL/wBf/HttftJ4S8J6V8O/CelaDo1pHaabp1stvFF&#10;Eu37tfPP7AP7Pi/C34X/APCY6vBs8S+JoNyfe3wWfyMibf7z7d7f8Ar6hf8Av18Nm2L9rU5In6bk&#10;uCjQp8/8x87ftH6tqGhW8U9zA9zp7P8Aukib53f+BNv96vgr9o34Y/Ebyk8Wa5pE9t4flVGih2s7&#10;wL/BvTZ8nyV+rutaJYeKNY0prpPObTp1uov9mVfutWT8cYbJPBN5b3USTQ3UTJIj/wAVeJgsVHBy&#10;lU+I+tx0Z4+jDB/CfmR8JdNWw8Daf/fn33Df8CrrqsPpVtoj/wBn2a7LS3+SJP8AZqHZXzOLq+2r&#10;ylI/obKaEcLl9ChH7MYjdlMp9Fcx64ymU+irM5DKbXq/7Pnh218S6z4rsbq3juHk8O3n2bzV37Z/&#10;k2sv+1XfeNPhJYTfGK2urV7e201ZYH+xJartbyls93/fX2j/AMcr1aWElVpe1gfH4nPKGFxk8LVh&#10;8J82edL5Hkea3lK2/Zu+TdUVfQurfAzwvBYNHJ4utInvdVj8i9TT5P8AUNFL8ip/vK6r/e2LXBeN&#10;Pg+PCNnAn9uW93rMt61qNLSJkdV814ll3M/zbmib/d+X+9RLB1Yk4fO8HXfJH7X90802UI7W0qSx&#10;MySq29XT76V7+3wFs7XSL3T18Q2s9g13HPLri2jf6KsUV79qXb95tjRf8C+WjxB8E47n4j3E9jqV&#10;pbWqSRXCx/Y/3SKtwkTtt/u/xVt9Sq8px/6wYHm5T5+fc7uzNvd6ZXumu/AhdY8Vu1t4gtHt72VH&#10;ge0sGii8pvsuzYu/cvyXSf8AfNJ4X+DcEXxF1Lwxa6pb6zFe6HLcQalJbbUT7u59rfMu3a1L6pX5&#10;jX+2cHOHNGX2eY8JpteyaH8CLbUZ4rqTxJHaaUnlXEt3LZt+6iaKWXftV/8Aplt2/wC1XU+KP2cL&#10;PV/EeqTW3ia1sZp57yWPT4tPZ1TbdNBEvy/3nT/gNaRwlWUTmqZ5gYVOXmPnKmV6d41+H9g/xV0v&#10;wxoV7HLb30VjF5/kMqK0sS7n2t838W+u8134CaR4ovreDRvFNoJLbTtOWFbfT2/0uKXYrXT/APPL&#10;/Wr8rfe+b+7RHDVZy90dXN8LRjGUvte8fOWym173c/s16PDqei2y/EG0mtdRl8rz4tMl3q7LuiRF&#10;37mZ/m/753VYi+BuiaV4YNhqXim1hu76ezluZ/7PZm09dk/yp/FKz7Pur/s1tHCVTmnneB+zL/0o&#10;+eaK98f9l6FL+DT5fF8P9oSTsslv9hb93Et19lWVm3/xfe2/7NWtJ+Auk6DYeJLy68UWF3b3GnOm&#10;lSzWjIk8TJbu9183+q2faEq44Sr9oylneBj8Mjwu/wDEuqX+gabok92z6XpzStbW+xNsTS/erIev&#10;psfAe20XRtMlt9XtL61s9ctWg1K40xv9M8/7L5UTRM+7b88rff8A4P8Aarz/AMFfBWP4iRavNFr9&#10;tZ6pbamtv/ZqWkrYia4SJpdy/d+aVdq/xbGq5Yar8BnSzXB8spx+E8hor3XUPAFp4Y8BeMbaK7st&#10;Yt7NZ0gu209re63+bp2/dv8Au/6112/w/N/eq9r/AMBrHX/F2nwHXrbQrjVtIgvLOxWxaXzf3ESL&#10;93+83m7m/h2bqPq1Uj+18P8AFP4T53or6O8Jfs12Ft4l8O3V54utX0/MU98JbFtkU++12Wv+1v8A&#10;tUXzfdX5q88+K3w2tPC2m2fiDT9Yg1GHUL66intYbZoksZV2v5SN/F8rf8B+7Vyw1WEeaRdPNcLV&#10;qeyieY0zZXvkP7L0d/4Wsb+z8Y2s2r3sEEsWlPYyI26VIn2b9+35FuEbfUeo/stSrqYg0/xFHfWT&#10;/JFdfYWi3f8AHusXy7/l3vK6f9sqr6tVOf8AtbB3tzHgtMr3bTP2fdHn8TaeYPGNpq+gvebGvLe0&#10;bY0SfZ2feu/crfvXTb/sf7db3xD/AGf/AA7dXOn/APCM6/AYtzRThNPlX7897tf5n/uwbNn+xWn1&#10;arymEs4w0ZQifNdMr2P4reA9K+HXgi00qz1SHWtQTUfNurtLXyniZrdW+z/7W35K8frCUeQ7qFeO&#10;IjzxK9FS1E/yUzaQyin0ygxInSmVYqJ0qyOUZRRRVkcp4rRRRXtH46FFFFABRRRQAVoaDeS6br2m&#10;XkEH2m4guopYof8Anqyv9ys+tjwfcxWfjDRLmeVYbeK+geV3+4iLKlMD33xD+0hv8Vax4on+FP2O&#10;a/8At+lawl3q1+8Uv2yJ0li+Z/3Tbd/3KNV/bF8T6n4J1WxXwwlho87tZaTcWl5dRRWCfZYoHt2d&#10;W/f/ALpE+/8A323fI22vVdY+Jfwp8f6lrdiq+G9Bibx/PqTPfTy3VvqiLZXWy4dJX2rvd0T/AJ5L&#10;v+dHqv4/8SfBmb4aeNfD2i3OhQ6rdX1xqGgIjLLZWsrafZfaPk+RVZ3iuIon2fK38H3K6P8At44v&#10;+3Ty/wAYftaareS63p9z4HsfD2oap/aP9rO8s/m+ff2v2W4l2N93Z99Ero/Fv7XV5onijRL7SLGT&#10;XvDSeG4tAur6WKXTf7Sul8p7i4R1+ZW81It3+yldb8ZvE/wP8Z/EHxBrkFzo1zpk9nepdb1V764v&#10;/ttu/wBoR/4leB38r+7sl/jqbxz4k+FF5o0WkXN94JmsrL+2ZdOt9GX/AEeJJbqw+yO6f89Xt0l/&#10;74ff81A/d/lPAdb/AGnNc8VWF3Yz6PA8t5pmo6Vv8+WV/wDTL37U7/NvZmRvk+d2rW8H/tE614P8&#10;AWnw5l8C22tvp18lxLaas1xdInlXHnv/AKK+7ym+RlfZt+Tf8v8AFWZ8XYdKm+Kdv4s0WDQNK8Hy&#10;6/LZadb6NF5SLBayp+9dP9tXT569r8Z+Lfhp8QvFHjC+s9Q8L6J4jv28S2tjqcLfZUl3XFu1pLLL&#10;/eeL7V8/8W91qCvd/lPN/Fv7YeuX9/FFL4Xis3sp9Nfybi8leVfsF1LOiPv/ANqXZ/s7Pk2VheNv&#10;2pLvxn8K9R8Ff8I3ZaVBfypcTz2k7fPKtw8u/wAr7u9t7IzP83yrXRftM+J/h8+jXtn4Mg0DUru/&#10;8RXss+rW8W+7+yqlu8W12+6rv5v+9Xev4e+GWiT/AA6vL7TNA0TUPFGmS+Irq31yxRIYGitfIS1T&#10;zdiostwlxKrv8v3Pkeq94PdjHm5Tz+5/afi8K+CPhPoeivF4hm8PwXT6x9rtWt0ukl82JLV337m8&#10;qCWVElTb9+q9n+2Zqum6NqHhyx8L6fbeEry1tdNfQ/PldGs4oriLyndvmZne4eXf/eRK9b8T+Hvg&#10;xrfgX4lz6KvhawsrXUXltdTt1+1Ois9v5SeVsiliXe7orxPt++jotP8AFuq/A/w9L9usbbwJqup2&#10;9qlvsigie3l/4mtunm+Uv8X2V5X+d2bb992dKPeJ93+U+WdK+JemeCfF97qvhfRvs1ldaFLpDW9x&#10;K33p7LyLiX77/wAbuyJXo2gftZ+JZ9a8X2tp4ag1GHxvdW/9o6OrPL9qiit5bf7Ov+95u/8A2WRK&#10;9A1PVfgjqV/cTpp/hC2SLz7WK3XdFFLFFrVv9nZmRXbc9n5u50Vm2b/vVD4z/wCEH+G/7YHws1fT&#10;7nS9H0SJrLUNR+yRRJb2q+a7I/mxfupf3Wx96Ivyv86799SV7s/snm7/ALW+r7rL/iQ2ifZVWJf3&#10;7/w6Umm/+gJu/wB6tDRP2yb7RNEurFfCenvdz6YmlfbobqWKVol0/wCxbJdv+tXanmoj/KjO9et+&#10;DE+Cz+KNMufEd58PHu1sYItYt7GL/QZUa9l+e3dvlWVIPK37E83c/wB9fnasyw0r4T+GND+G/iHX&#10;PD2kww+I5Wint9RtdkSW9hFcL5qf7Nwz2r70+8yPVe8T7v8AKeP+A/jNB4G/Z613wrp94154l1nW&#10;IntbT7H/AMeVuux5X83+LzWit12J/crq7n9s7xd4N167vtG8K23g/V797/Urx1affLqV55Sy3aeb&#10;91f3XyRfd+/Xd/DdPhJ4w8F+F116z8L3niDVNYsLhtM0Ox8q7V21B0lt/Ki3ysvlbPkTau37ib/m&#10;rqvGGj/DnR/Fvhq5+I0HhRNVv7WwuLyWGBooZ0XV5YpXTzfm/wBQiK/+ylHvBzRPlLw38b7bw343&#10;8Ya1F4Q02bSvEypFdaC8rpbrF9qt7p4k/i2v9n2f7r13t5+2fcv4zbxHp/g60sLiXWNO1qeF9RuJ&#10;UeWzS4VEXd/qottxs2p8qeUldtonir4N+IU8Krq+i+C9K+bQ7q+e0tfK+f8AtJ4ruJ/n+79l2Oyf&#10;8Crj/iLrfwwufhRqulaRY+G4dVt9H066s7u0i2Xct59tdLhN3/XD+CpNeaPN8Jn6D+1F4j8H2fhe&#10;zbwvH/oVnYJZ+a0qPdRQfatjp8nzb/tT/wDfFGlftM614M03RNI1fwTaXNvpq2CfZ9TV081LX7Ui&#10;Psb/AK+n/wB1kr0Dw98QvhhrekfDyx8Uf8I/NFommeHPNvpYv9LR11J/ttu7/wB1IH+ZKqeOde+H&#10;3hjwRqrreeFPGHjCLR1t4Lh2+37Z5dVuN7o7feZLV0qg93+U4f4hftIX3xO0h5dc8FreaJ9vtZZX&#10;e8ndGlgspYIke4+9u2v5v3/4P7leD19sQ6l8MviL481DwdpGi6E+lap4y/sXTrfQ7P8A1VhLZXES&#10;agiL95opZYm83/YrM1K/+Clh4P8AHcFtpnh3+09LvLqygS+bZcXCQRRRWktv8js2+VJXbZ97f+9+&#10;Wny8xtGpyfDE+P3Rkbaysj/3HptfQX7WmpQeKvF/iXxRpUvha88P3+u/6LfaSv8Apcv+io2x/wDZ&#10;/v8A8W6vn2sZHfTlzxHU9HplFQbRLG+n76ro9P30G0ZFinVEj0+g2jIlR6l31Xp++pNoyLCPT0qu&#10;j1LvqDaJLUyPVffTqC4yLde/fsL+P/Dfw5/aS8Paj4ouodOsLm3uLOK9upQkUFxKnyMznja/zp/w&#10;NK+fEet/wV8OdZ+LfiK08KaFpcmr3+o/Ktuv/j7u/wDCif36ql8ZljI+1w8onun7bXwS+NPjf9pf&#10;xV4h1vwD4p8WaIkq22gvoli+o2sVkv3Nqx/db+Jk2/fZ68G8YfCr4i6T4Xmu/EPgXx/4f8GW8qT3&#10;0V7ot1a2W9PlSWXd9377Lu/2q+8fCcHw6/4JteF7QfEn4ueK/FPioxiW08E6Tq9w1pB3+S1VkTb/&#10;ALc+1W/u18/ftL/8FIfF37S3gvUPA/hvwd/wiHhfVJFiu9Qlu2uLieBX3bNwVETdgbl+b+7XqyjH&#10;4j4TD1qlvYxjzHi/hHwtd+LPEGkeHdEt1l1DUbmKztIF+RNzPtX/AIDV3x14O1X4Z+P9f8G66sKa&#10;1ok6QXL2snmxNvRHR1bYny7HT+CvpH9kLQ/Dfwb1z4feOfGiebqvi/W7fQPCGk5y582VYpb9v9ld&#10;+1f9p6yv2wvAM/jb9vrW/DOhIralrsGmff8AuLI0Wxnb/dRP/Ha4fYXp8x9Ws0tio0I/CfPOjaHr&#10;HiW7ms9D0PVvEN3FF5rWmj6fLeSqn991iVtq/wC1WbHdPPaXdxa2d7erZRPLcpbWzO8ESffaVf4V&#10;X+J2+7X6dfDPUl+F/wASr3wf4N8jwr8HfhnYPc+NfFd7brv1jUfK3+R5rdPKVg7bf9zhdu69+zRc&#10;fDDwv8KfFXxh8SXWj6Ra/FDxDf6uW1h0HmwNdS/Z7VVf77fLv2L95mqlgo/aPNnxHVU5ckT8voby&#10;CZkVZ43d13rsb7yV71+x5q/wz8P/ABYm1L4oX2j2ejWOmT3Vv/bez7PLKuz+F/8AWtsd9qfP/sfc&#10;r2r/AIKg67pfin4g/Bv4ceH4/tPjD7TLKtpbx8xQTqsUSf8AA2T7v+xXL/t1eAfh9+z/APs4+D/h&#10;baaZpupeP9fvoLqfUGgV7rZE+6ebfjcqs+IkX+6X/wBqiOGUKnMdFbOZYrCey5fekfIsGtW3iPVt&#10;d1ewtP7O0rUdVurqxskXb9nt2lZkTbVx90VhcXnlSfZLVFeeZImZLdGdFR3dfuruZE3/AN96+vf+&#10;GXNB8Pfsj6RYSeHrXV/iv4/litfDiP8AI9h5vzq6n+BIolaV2/2tv92u/wD2mfAngP8AZQ/YI8Ue&#10;FXMWq634iii003Ib99qWo7vv/wC7Fsd9v8Oz+81S8J7WXNItZ9HC0lQpx5pRPiz4ZHw6fiV4Uj8W&#10;3ENr4bk1e2XUJ7qXZEsDSru81i/yr/ef+FfmrY/aQ8YeEvHX7Rnje8+Gmmw3PhPTrOCDf4dsd1vK&#10;0CfvZ0WJPuJ/f+78n92vorQ/hn4L/Zy/Yb8Q/EP4g6VYal4r8S6U9vp9vqdukuJZ4nS3iiVv4m/1&#10;rt/dH+xWD+xJ8Y/ht+yh+z2PEes6Zq194w8Q6wukQ6dpNj517essSMqQb2VWXc/zc/fdV5+SrpYb&#10;937OX2jlxWazniPrVL/l2fLUzS29nYXcltdw2Oo7ks757aVLed1+dlil27XZEZfl/wBupa+sv+Cm&#10;fxt0XxPp3w18FzWRsPHVpepr+rWK3CS/2NbtA6+VK6/KXbejf8A/2lr5FhmWaJJYvnR13rXmYuhG&#10;jL3T7LJsynmFOUqp6f8As9fCmX4z/FvQ/DXzGwll82+ZeGW1X5pf+Bfwf8Dr9Kv2qfjvpv7JnwEu&#10;dbsLSCTUI1j0vQdKzhJZ2+VF2/3UXLN/uV84/wDBMTQ7WLUPHnie5Cg2ttb2aXD/APLNG3Sv/wCg&#10;p/3zXxj8YPix4k/aO+K2r+KtZ1Wa58LW+sXUuh6S77oraL5Ykde33Yk/4EG9678Ny4eh7WR8vmka&#10;2a5l9WjtE6r9mDw94m+Kf7Wvgvxf4v1q713xfPq8V/PcyN8sSxfOy/L/AA7V2bV+VK+ldOsZNH/a&#10;F/aL+Mdpp6ajf6XrVv4b8LWkjfJdazLbxWv/AI6zfP8A77/3Kg/YW8F2ngjwv40+N3iQC30XQrC5&#10;Szldv7i77h//ABzb/wACauq8UfEHTfgN+xp4P+Jusutx4x1SefxNpWlP8wudZ1PzZUd0blvs6XDf&#10;98f7tdWH5p0+eqeJmap0MT7HB/Z90+Wf2rfEq+IP2gLPwxb6jJqtn8PdDj0OTUJW3fatQb97dTf9&#10;9v8A+OVwmmaffa5dtZ6Vpmoa3fKvmtaaZYy3UqL/AH9sSM2yu5/ZB/Zm1n46eJJba9upIbVZf7R8&#10;Qaw77pd8rb2Rf+mr/wDjv3v9/wDRv4D/ABB+F1h4tvfhf8JrKDU4NBi8zXNS0sK1rbS/dVZbj/lv&#10;O/8As7vuPuZdm2uOeG+tVPaS+E+khmv9h4SOGpR/e/aPyisL+DUrVLm2l86J/uvT3a6kivpbHStU&#10;1hLCL7Rff2ZYy3X2OL/nrLtXbEv+01eh/AT4Paj+0X8c/GelW+rRzae/iLUby+1u1t1WIwfaMb4k&#10;+7uf+H03/wAVfafxc+Lnwk/Z0/ZT8d2PgW50txZvP4aWysT5kt1q0sW11lb/AJayKrbnb5vu/wDA&#10;a5qeWxlKXN8J6WM4olSo0lSj+8kfnZbXkV5BFPA2+KVd6vVi5E9no0WsT2N+miSz/ZV1b7DL9i83&#10;/nl5+zyt3+xur6a/ZH/Zk8L+E/hNZfFP4z3dppvhOxtkmt7PU32W8m0/62Ver/NlUi/j/utv216t&#10;+1/8XNL+Jv8AwT88a+I/D8D6D4avGtbXRm1C1RDqNv8Aa4UV4ov+WaN82z+Pau7atFPK1KMpSIxP&#10;FsqU4UqEeb+Y+Svgn8M7v4u/EnRfDNszJDdS7rmX/nnAvzSt/wB8/wDj9e/f8FFvi49jonh39m74&#10;fxXD3up28c2sw6bE00trp0XzJBsT5tz7A7f7C8/K9a37IUFn8DfgV4h+K19ZSanq+qMuk6Hp8S/6&#10;Rfy79kNvF/tSz7V/4Bursv2brXwj8MfjHqWm+Kr1/FX7QniuGXXfFupWcXm2+hQbdyWrysf3ES/K&#10;qKvzN8n8Gyu/BYb2NP8AxHzmf5r9cxtvsxPlv9l/9nC6+PzzQ6Vex6T4b06BN2oGD7Qmf4IlXcu5&#10;v+BV7r+358LtN+E37F+g6ZbaxJDHoOq2bRWsVvt/ti8Zud3zfJ96WX+L7m2vO/2I/il4p0TXfjV4&#10;zg1CPTfgJ4Zk1jWoLSGzg3X8rSu0SLIy+b8qL8qq687F/iryj4b6p8Yf+ChPxo8H6X4/1rHgyynl&#10;1QWtvDHEkMS/N92Nfmb7qKz/AN7/AHqdHDUqEX/NIyxmaYvMaqfw04f+SnJW037pPN2pLt3yojfd&#10;qkviC2jvGtJ1msJTEtxF9tjaDz4m+5LFu+8vyfe+7X1X8UPB3gL4nft9fD34UeFtH06w0Xwxpsre&#10;IW0+JY/tP/LX7K7J95tqpu3/ADfO/wDFX2xF8VPhhp0fi7U7DXNDkXwxZq2uXem7JvsUaq5WOVo/&#10;4hsb91nd7V5kcnj73NI+onxrVgoKnTPyPhuYrm3SWKVZom+dHRvkepa5vwTqMGq6VcXdnA1np91f&#10;XU9nbt9+KBpWZU/75roUevl69L2NWUD9UwOJ+t4aFf8AmJt9OR6ip9cp60ZEtPqFKfUrc1burHz1&#10;4ns1tvFWowL9xblqtWcOyCJv4Gatb4naa1t4v+0/wXSq/wDn/viqXhjTtV8RalFo2i2N3qup3Dfu&#10;LGxga4lf/cRPmr9uyuvCWFjVkfxNxJgqlDM69D+9ILu43QpBF97dXcfCn4K+L/ixeSxeE9FudS2f&#10;627Zkit4v+2rfL/wGvsL9lr/AIJ3S6VdWnij4qKv23zfNi8LI0UqJ/18NvdW/wBxK+7ZNNjeHbFE&#10;sMUXyRJEuxEX+6tc+LzyNLm9lEjBZDzcvt5Hx58LP2CvD3gjRLTUda2654oVd8ru3+iRf9ck/i/3&#10;nrgPjN+z94C1W6R9Q0r7BeytsW4sfk+ev0EMJSF1287a+Uv2j7NbZJZflTb89fnOLxmKniYyhUP1&#10;rJ8LgY05UJ0o8p+dXxj/AGe9Q+GkT6rYy/b9HVvmfd88VdHoPidbn4Sy308rPLBatEz/AO391P8A&#10;2SvoOHVYNb8Ky/bF863li2SpXyD420e5+HVlrGirEz6Zq7K9rcP/AA7X37K9ZxlmlOFGr8UZHdTl&#10;T4ZxFXE4b+FUpy/8C6Hm/nVPG/NU9mypUr7uCtY/CKz9pNzZs2b77pE/2qtW02yWJv7zVlQu33vu&#10;fLV2w+dn3t/DXVCXvHFUj7psW25/KX7++rvnb4riX+/8lVbZ9mz/AGVepZn/ANHi/wC+69KJ5UhR&#10;/qk/36k3r87L8n8NRQuqPErf3t7VLDt3W+7+NmetoyOdx90t/Nv+X+FdtVZn2Rf7qs9OeZUt3X+/&#10;Ve5fY8q/3m2b6KkhU4mbqr/dijb+HY1Y1mn+mp/vbq3pkXzZW/gRWesy2h/fpXlVPiPVpS5YlW9+&#10;S/ul/wCmrf8AodOf53i2/wB3ZU2tw7NWu/8AaambPlSX+5WB2Euxv7O3N/A22ontt7uqr/D8taVt&#10;bb4Lhd33fn/8fpvy+erf7OynymPNymTc/PF8tV5vkVNv8da0yb4t1ZNz/DRI6YkVFFMrmAKY/wB+&#10;nP8AdqN3qy4llT5719BfsZ/BaL4wfF+xi1OJv7C0bZe33/TX5/ki/wCBt/47Xz/bf637u/8A2K/Z&#10;L9kP4GwfBr4P6PYyqz6tqSJqWo71X5ZXRfk/4B92vHzLF/V6PJH7R9DkuEjiK95/DE9zmX9wiRL+&#10;6iWmW9jNfRO8a7k/v1LfXaCBl3VzDfEO10DQ7id7mKJED7neTb92vzupWjOfvH6VTpVZR/dHG/Dr&#10;xLc3/wAQPE9rfbUl06faiJ/En9+uV/aM8bxG0a23fuYvnavCtP8AjFO3xy8ReIrNmexlg+ybkb5G&#10;+41cL8XfHN948v00yxaS5dvnlSJ/4KVPAVPaRj9k9t1qdGSrv4vhiY6Xi6kv2xW+S4+daKz/AA3u&#10;TSUgZdjwN5TVoV89iYcleUD9/wArrRr4KlVj9qIVFUtGyuU9IiplS02tSTu/gt8Rrf4YeLn1e4hn&#10;lV4li2W6q/8Ay3iZv4v7qtXocXx+8NTMby70/VX1GJl8l4ki27dlr5u75/79r8v+9XgOymV3UsdV&#10;pR5InzOLyHCYuv8AWKvxHvHhj46eGdNt7RL2DWYp7UL5dxYeVvifZOjMm5/vfvV21R+J/jTRvEOg&#10;6R4ttNLvE1aTVpPKlvfkVYI5XlXb/eZvPRW+9/qvavFaHdnVFZm2L9xK6v7QqSjyyOFcOYanXjXp&#10;M96uPjv4Sdn0+HTdXTQrpn88N5Xn/v1uvP2/Pt+9dJt/3a1dD+MvhvxHr8dnp+j6rLqeoXS2sMcs&#10;kSxNbNLv27t/+sb51/u18105HZGRlbY6fddGraGZVPtHJV4YwvLeD1Pp7xV8UfC3gHXLrSbjTNVF&#10;9Y/ZVt4t0T+XF5VluWX/AKaJ9l/8eavOfDfxvs/DHje18Q20F3+40prDZsTfvaVn/v8A3drV5PNN&#10;LcyvLOzTSu29nf771FSljqk5DocP4ahS5Je9zfEe92/xs8DQ6PbaadN1v7NKn2e92+V/qFiuIovK&#10;+f7371aIf2iNEXxDqNykWuWVrc2k8S/YpkiuN7Xss6ruV/u7W2tXz/RT/tCqZ/6uYQ9V1bxp4di1&#10;/wAI+MNPhvXu7ae2S+iuGX5lgigR/K/8e+Z/71d/p/7RvgjRLAWOm2PiOG1tfssUEQ8r9+sXlfNP&#10;8/3v3Xy/9dWr5oplVHHVI/CRWyHC14wjU5vdPf8AwT+0B4f8OS27XdrrEJigiT7RZeUsqMsW35WZ&#10;/l3fd/3WeotI+P3h2z8T3F9NBrENpLFBEstokSXEG23uot6/P97dcLt/3a8FptafXqplLh/CLm/v&#10;Hvlx+0BoM3jmXWlsdU+yyweVsZE37/7Qe6/v/wB16PDfx+8Kabo+nJqWkapeX+nWsVrbbPK8pk8q&#10;1S43fP8A37X5f96vAKKqOOqkS4fwkkfSmpftMeHLmb7Ns1+/077TBdSPfJE9xLLA9vslb5/vfupf&#10;++q5PwR8avDvh/wXqmjahBriS3mp/atumyLFFKv2i3l3M+/d5q+Uyr/d3V4lRV/XqspcxishwkaX&#10;sont3xH+O+jeL9N8Q2cEGpyy30TRR3V7FErS/wDHl+9l2t95vsrbv95K6PQ/2mPDkFxaT39rrkc9&#10;np8WmxS2KRK7RKsG2J97/d3rPu/vK61810yr+t1ebmIlkWElT9kfQmgftA+FLa68rVtN1a5sPNS4&#10;ZLdIkfzYlsmi/j/vWr7v9lqz/iV8U/CfxK8BLYxQ6xDe6TB9qgiu2iS3ilZootsS7t3z/Mzf7TvX&#10;hdRU/rlWceWREclw1KrGrH7J7ro/7QmkaJ/ZksdjqD3FhFFtR1XZuW3tV/v/AN63f/xyrmp/tL2U&#10;eqa/Lp661qMV5faXdQT61Oss+22dnl3fP8u75dqp/dr5+qKqji6hE8kw058/KfQdp8bPhz4estRs&#10;9H0PXIY4pN+m+a0Xz+akXmtP8/3t8X8P96r0Hx78AWYnxp/iGYr5r227yPvefdNFu+f+7dPu/wBp&#10;Er5uplaRxcjGWSYZdTtfiL420zxhLqE9nFewy3F99oVLjbs8r7Oifw/xb0rgqlem1hKXPLmPTpUI&#10;Uo8sBlMqamUjQidKZUtNdKDCRDRT6ZWpEhuyinUUEHhtFFFfQH4uFFFFABRRRQAVq+FbCDVfFGj2&#10;M/z291eRRS/7jOiPWVUtneT6beW95bN5NxbyrLE/91loA+tfG37IXh6zXVbbSNetLm7fxrLo8E2k&#10;tPfvYWS2txL5UsSpu8390n+z/fdFrM8Yfsbf8Il8I/FuvS6vBNL4X1N0utRt0d/tVq1ray26Jb/3&#10;t118z79q/wB+vFdK+PHj3RL+9u7PxDIkt7fy6rdb4InSeeWJ4nd0ZNrb0lddn3fnqa//AGgfiDqr&#10;3DXniWebz/NSVHii2S+bbpA+5NnzfukRP+AJ/F81b80Tm5ah7V8Zv2KpfCvxO1jRdF1OC2iazl1f&#10;TrGZXl2Wv2qKCJHuPu7nZ9/+z/H9+qniH9kjSIfClpFofiiLUtYsp9WTU777LKkTva3Frb+UkTf7&#10;Vw/z/wAVeO3/AMfviDqqX32nxLdzfbHned/KTe3mvE8vz7Pl3tFE/wAn9yrut/tLfEvxC2/UPFU0&#10;z+VLF/qIk3JK8Ty/dT7ztFE7N/eT/fo5olctQqeOfhvp/gP4uP4Mi1yLxJFZ3yWV5d28DW6ebv2S&#10;ou7+5/fr3vxz+yF4es7/AMS2Oi65aTXC+N5dIs/7Ma41KXTrJYrh/KuIlTf5v7pP9n5PndF+avm/&#10;xD8Udc8T29it9PFNd2uo3Gq/bvK/eyzzuju7/wDfFaGk/Hjx5o+s6hqtn4hnS91LUZdXvHeKJ0nu&#10;pUlSV3Rk2tvSWVNn3fnrP3QlGR7h4n/YxXwx8NPFGqy6vBNL4avllutQhR38+1ltbeW3RIl/id7j&#10;5n+6vz/P/eoftIfB3T/hT4/lg8Q3epa3/b2mN/YFu88s72vzRJbvLL8+/wD5a/uk+6uz/ZWvJr/9&#10;of4iarPNPdeJZ5nuEZJf3EWxla3S1dGTZt2+UiJ/wCsfxD8WvF/i1rRtX1y5vJbW8bUoJXVEeK4b&#10;ZvdNv3f9Un/fFac8QjGR6r4t/Z4u/h74y+H/AIT1Pxfc3PhrxbqKpOkUEtu8DLcfZ5Xe3b+L+5vT&#10;d/fRPuVrTfscrrC67faB4o/0Kz13+zYIr7TpYt0DXqWe9HbYsrI8vz7Pl+T7+/5a8f8AFvxs8Z+P&#10;NW0rU9a1xry90udrizlSCKL7PKz+a7p5SJ/F8/8AvV1Fh+1d8Rk1S0n1DXP7Vskvor2exe1gi+0b&#10;bhLjZvVNyq8qb/k/io5ohy1DtdH/AGM5dV8UafZ6d44gudPuGurdtWt9Kuv9HuoLpIHR0/hXeyN5&#10;ruq/8D+Wsfx/+zbquleD9W8Uav42g1XxBa2P9pT6fNFLLK9uuoPYO32hv4t6f981hax+1j8TdS8V&#10;32tQeI5LN596RW6QW7QwI1x5/wAibNu5H2P5v3938dc+nx48bPqkN5c6015sVYpYnii2Sxfavtux&#10;tqfd+0b3o5ohy1DY+BXwK/4XS2obvEdt4eitbywsEa4tZbjzZbyV4ovu/d+ZPmr2jwl+zBa6rr2h&#10;W3iXxG3jPR5f7Lt7W4Se4ie3t21KWzliiR/4d8T7f9nY1fNmm/FfxRomranqOlan/ZtxqOoxarOl&#10;vEuzz4pfNidN33djPWhYfHvx/pX2T7N4juYfsvleR+6i+Tyrh7pP4P8AnrK7/wDA6UZRCUZS+E9u&#10;/wCGQv7e0vR9e0HXIPDdumi2dx518zt5upS/aH+//wAsl2W/361fEn7M1t48urdYPGN3rGq3ttoL&#10;y65r0txK8D3VldXDps/ii/dJ/tL/AN914DpX7QPxB0e1ltrPxLPDbtZxafs8qJ9sUW/Zs+T5WTzX&#10;+dPn+f79Ph/aE+IMNrp9tF4mnSKwggtYP3EXyRQJLFF8+z5tiXEqfP8Awv8A7lPmiRy1D17RP2P7&#10;FNZ0SWLxVZeJ7K6ltXlsfInsn8i6tZZbd2f+9/o7fIn+xXn3xC/Z4bwN8OYvFC+KLTUpVi0uW80x&#10;LWWJ7dL+3eeL52+Vv9U+/wD4BXL2Hxy8d6U8TW3iG5h8pYEi/dRfL5CPFF/B/Asrr/wOs3WPid4o&#10;17RrjSr7V5bnT7hbJJYdqfOlrE8Vv/B/ArulLmiXy1D2q8/ZO/tjRtY1fTNXtrP+y9FstSl0m0il&#10;vbh/NskneV0X5lX5/vojKrf3VrvdE/ZD8Jaj43l8P6bcy63E7/Z4ri4ne1dbh9DlvER/uLs81Eff&#10;/c+WvnO3/aE+INnp13YxeI50trq2W1b9xEzrEtv9n/dNt3Rfuvl3JtZlouf2hPiDeKnm+JZzsi+z&#10;70giR9n2VrX5/l+f9w7Jvf8Av0+aIctQ9q0r9mn+x3t9P0rxLqGleILXX9W0q/1yxtbr/VQW9uzo&#10;kSfdXdK673dV2/f21X8T/s6+Gvh14X1OLX52vNdsrPxCi3dvO6RXFxZ3Fqlu6J/u3EvyV5LbftG/&#10;Ea2uPPXxRO77HVvOtrd0l3RRRPvRk+b5Yovv7vu/3qo698b/ABt4n+1/2rr0t59qW6SXzYIvn890&#10;eX+D+Pyov++KOaJcI1DjN/yU+oqdWZ3E1FQ1NUGw6n76ip1BpEm31Kj1XSn76DaMixTqiR6fQbRH&#10;VMj1Xp1Sbcxb30+q++pd9BtGRLX3b8INZtf2Ov2JdZ+M8enx3/jTxRKtlpAlj3BCzssK/wC78ssr&#10;f3tqrXwgj1+pX7C37QPw2+I/wD074b+KNQ0ZNZ0TfZXWi660Wy8iErPFIiS/LKu3Z/usn0row0fe&#10;PBzipONGMT8s7XStZ8c+KJ9c8QTXXijxbqs/mySShp5ZZW/2f4mr72/Zu/YPh0/Rrrx58bVTQvDd&#10;lbSTLo143lNs28y3H/PJVH8H3v7/APtfZM3iD4AfAC0k1dLj4f8AgQLEwaS0WztZWX+4qx/O/wDu&#10;rX52/ty/8FCYP2iNOn+GXwyS4i8IXEijVNcuFMT36o24LEn3ki+XPzfM/TauPm7PZ+9zSPF+uSnT&#10;9hho8p9F/GX9kqXTv2ofDfxgvNUubj4Z+DbC3vodMtoUZ9OezdGgsrSCNdziRtpXC/3/AJsslY37&#10;OPhpL/8Aa1X4hfEsTaP8UPG8l1q/h/wpc/JLpejRW7RI1wv8Erq/3f8Apk/+3s8D+H3/AAVM+Jfw&#10;m+G8Xg7U/B9j4t1Kxh+y6Vr1zdSqwVfuieJV/esvyj5Wi+7Xg3hf4z/ETR/jUnxuvtTOrfECG6+1&#10;bbj/AFTxMm14Ni/dVondNq/dq3UiclPCYmpLljH4T6F+NviT4zftf/HLxH8Ire0Twb4F8P6vOt5p&#10;llH5FuIllZvtt+/91v8AW/N8v9xXetL9mnR/Cvxt/a88GeDvDWLr4U/Cy3ubnT/N5TVr5W/e3u3/&#10;AG5XR1/2USvO/wBoz/goj8SP2ndAk8HaPoieAfDVypj1QW9y1zcXSkHdG0u1MRdtir838TVxn7P3&#10;xl1P9lfxlpnizQdJHiGKzgltLzSnm8n7ZFJ97Y+1tjbkRvut9yolUjGR00cDVq0ZT5fhPrf4KfBr&#10;Um/bG1P4mfGOOTR9c17xRdWvhXRp2X7ReeQjskuz/nhFEifP/e2Vh+Iv2TPHXj79p7xt8SfjlNHp&#10;fgqz1P7LYXBuU23dq0vlWsEGxmZN++Jf73zv/HXzFrf7TXxM8e/HnTPjbqxji1rQ7hZdI0Jdy28E&#10;Cv8APb7PvbHTerN95t9bX7Rn7aXxD/a51vTbdbA+BfCOj3AvYtNt7hp910p+WWWVlTzWVvurtULn&#10;8afNTIjQxcZR5Yf4T9Hv2jrlPhh4j0e60+/Q+L/GDWfgLwdaqhRdGindftd0v+0q7W3f9MoV/vbv&#10;GP2uPhIZfi94e8RePnTSvgR8ONHtbfTraWf59Yv5H2rbov8Aebaiu/8ACif71fJHxB/as+IfxV+O&#10;Phn4qa1plpY3Hg3yJdL0K2kb7O7xSK8vq/735l/75/uVjftD/tL+Nv20PFVrda7b/wDCNeD9MDNp&#10;+hW0ruiyEcu77V8yX/a2r/srVe2p8pEcvxKlH3Pekfav7Zn7L/xQ/aA/aB8H6baQw2nwh0XTopIb&#10;hpFS3s5ekzyoW3Myqif8B2L/AHq5n9jLWvhF8Tf2j9UEWrR28/g+NtG+H+m3TLvnT5/tWpLuXbLc&#10;Ow3j+6n8Hy14R8Yv+CiXxT+M3wxtfhjbaInhyeW1Wz17XILp2m1GPZsb+FfKV/4/vbuf4Ttra/Ys&#10;+D2lwfEf4e63q0cvlQa0lpokNu+y4v7xE82Vk/6ZRIjSyt/uJ/FU80eb3TSOGqyw8va+7GP/AKUc&#10;/wDE/wCFsv7OXhLxpqHxEB8T/Frx1fX+laRHeNvlFqzskuqy/wB3ev8Aql/2938NeZ6ajW1hbwN9&#10;+KJUrpPjV4ym+Lf7Rfj/AMZXt+2oImq3Gm6Y7/cjtYH2oq/7P/xdYFeNjanPLkifc8P4aVGh7eX2&#10;j61/Y38bXGlfBz9ofSNNZv7bi8KT6vYRRffZ1t7hfk/4F5X/AH2tfPX7L3wT17493Wk6D4WjL2kE&#10;cR1HVtu+3sF/j3v/AHv7sX3m/wBz50pfDn4qeJvgt4ysvF/hMW9xqNmj28tle/8AHvf2rf623b/f&#10;2J/wJEr1rxp/wU1+JWv+E18LfDf4Z6f8LxNF5UmorN9o8r+88C+VFFH+KvXTS9lVoxjOXwnmY1Yv&#10;BY2pKhHm9odd/wAFBfi/o3hXwjon7Mvw4lKWVjHFL4jnil3GKJfnS3dv7zN+9f8A4B/eq1+3F8Kf&#10;E/izxb8BoND8ParrGgQ+GvsljBZwSzpFeDZ97+43lBPvf3P9mvjrQtCOlx3U11cSXuq3jNJd3s7b&#10;mkZvvNvavfrr/gpD8XdE+ENn8NtF8LQ23iC0tl02Lxkk7O3kKu1XWLZtWXb/AB7/APgFbwrxq80P&#10;snBWy3EYGNKvy80uY9f+JnhnxV8Lf2UfDXwy+Gsx1bxx4+8Ry6LrF7o/zfZSqP8AaIN6/d2bFR3+&#10;7/rm711/h7ws/wABv2Ofin4D+C+k3XijxxoKwaXqmo6NE0st5q0+xbrykX52+zxSr/lGr43+FH7S&#10;3xV/Z5+FPiPwV4Vkj1M+IXaYardSb5dMupf9bLEf4t6f3/usu6uu+B/7b11+yZ8DNc8B6R4budd8&#10;eajfte2OrTybrV3lRd0so++7Ky/c/i/v1rTq0vhjI8vFYHHc8qtaB7h8G/hF4g+BH7NPxe8M+Fbu&#10;S7+NDeHbe4udD09d9xpqz+bsxt/5bsvmttX7vyV89/AD9ie11xrLxn49+1+EvBGj7JtS1nV1a2+0&#10;SM/yrErfM7sxVP8AZ/2m+Wue+A3x+8c/s0+PNQ+JksD+ONZ1tWXxDY3dyyPdIz796vtbayMn39rf&#10;eem/H/8Aab+I37Zet21vr1p/wiPgKwl82LQrSVj5rf3pXbb5r/7e1VX+7U+1p8vNze6dscLjY1vZ&#10;+y96XL/26fTf7THgy/8Aj1+01qGgeKbiXw7+z78JLC1vdTDq8NrL+6SVlT+9I6P5S/7A+X79dH+2&#10;J4J8cftByfBLwf4V8LXWgfDk6b/b9/dXC+Vp9htTEUNxKPli8qLc2z/a+X7tfKfxp/aW+K37QvhH&#10;w54A8StDa+HdFRZdRurdju12WLiJpfyHyD+P5/7u3rP2hf29PEX7Q/gfTfhl4F0W98HaILWODxDe&#10;XjL5su1F3QJs+5HuVv8AafA+6NwrX21KUZe8cLy/GUqkf3fvcx+gvgLwd4EtvDfwouIfFjXWlR2L&#10;WnhVJNqC6v5YXdr1F/in8pZdu77iu/8AfNfDHxg8OeJPhb4w1n9nL4VWeq6p408aN9v8W+PdZULe&#10;6nBJubZG38MCLv3v/v8A3a8S8S/EDx74psvhz4fiuW0iz+GVs7aBf28nzy3Xm7opX/2l2In/AAD/&#10;AG67j4z/APBRL4p/H3wZB8PbLw1b+D9RngNpr2sWM7tNdIfvonyr5ETfxLufd/eqY1qco+7IdXLc&#10;ZSqxlUpfEfQXxh0/QfCP/BNWbw18Ny19odxq9vo0mrWg3LqTfa1S4uM/3GlVkVv4lVP4TXc/sufB&#10;zV/hP4G8Xx6Hc20fxfuPDf2ix0S48vOnRtv+y+bu6NKyfdf7u35q8y+CP7e/gL9mP9l/S/BT2upa&#10;18QNHFxaWeiJbMEuS0rvFK0/3fK+f/f+98leEfCn9qj4hfAn4m+Ifi7rGnDxnqnilWXXNKe5+z7U&#10;+9biJ9j7fKb/AGW+X5f9uolKjzRlI1p0Md7OtRhD/EbB+HWt/sZfDG8+JXj6Nn+MHiO5nt9B0+6k&#10;W4uIryVHD6hL9/cYlZ9v953+avVtR/Zo8bSfsKfDLwB4F0q51S78dazDq/iu8ikxvV081Hlf/nl8&#10;kX3v7i18t+LviL40/ac+KD/Eb4gbbZIl8rStKi3LFar/AAbFb/0L+J69E8TftlfFmb4KWvwU0LSh&#10;pUMUTWEni2GRvNm0/wDgiX5dsTbPlZ933f7nWojiaXtJU+Y6Z5ZjJYelifZ/F7sYkvwr+Euj/Fv9&#10;pTUfAnw+v/P8PabaQ2N1rzL5sUssG7z5Yl/55bm2r/e2o38VQeOvCzeBPGuueHXuVvn0y8lsmnVN&#10;iybX27tlW/2Y/iJL+zBrSalpGmW+rbrKSzlinl8rfu2P5u5d/wA25F/4BXP6xrFz4h1nUNVvpfOv&#10;b+eW6nf+87PvevmcbKhVjzQ+I/VcloZhhKvsq8vc5f8AyYro9PqKnV4Z9tGRMj07fUVFZHTGR5/8&#10;YIdkWmXP+0yV9h/8Eo/BOlXOl+NvGctnHNrEF1FptrcOvzwReVvl2f7+9P8Avivlf4l2H2/whd7V&#10;3vb7JV/z/uV95f8ABOjRIPDH7N1pqES7P7b1G4u5X/2lfyv/AGlX2mExfJl3Ifz3xRl/Jn/P/NHm&#10;Pra2m/eu1R3Ny0UDbazby/8AsETz/wAC/ep1+fNtZW3fw7q8epVlOPKcsaS5h9vffbdNWdWb50r4&#10;5/bB8Rtp8aRRM3zffr6x8DWzQ+DoEkb/AJaS7f8Ad3tXwv8At23P2PVvIiauvBUubE0zWdX2FGpy&#10;nFfDG5/tVNP0xm/4+G+/Xqvj/wDZbtfid8MLi1WKJNWgi821uHVt++vnr4P+IYtK8UaJc3m77Orb&#10;GdP4N1fo3d6xFoXg2C8WJdrQVhmcquGxkalL4T2MLL6zgvYVfe5j8Nr+xn0q6ubK6jaG4t32yo67&#10;drVFGfkNew/tSaVbW3xQu76Bdn21N8qL/fWvHB8oNfo2GqSq0I1D8Yx+H+q4ipR/lkXYfkR/9pKu&#10;233Pl/vLWfD86/8AAq0LNN6f77V6EDxJm9DseJ9vyfcSkeZf++Vqkj/J838bVFM/z/LXeedKBp/K&#10;ku5vuItS7/nf/plF/wChf/t1lb22u26pftn/AB8N/e2pRGRXsi7DMs0sUW6q/nfvUVvn3bnqKF9k&#10;vyt91aZM/wC9dV/u0cwRp8sib/lwll/v/JTrC2XykXyvv/x1F9+L/e2pWnCjfuoFb5FX/wCzojDn&#10;lzBL3ImPr0OzWZf4/wD9is/f+62/71Xdem36pu/vKv8A6BVFP9VXNKPvHZT+GJrQ7oXlX+8lRP8A&#10;JKjL89CP83/bL/2SoXdv3S/7VH2SZ/EV7ncm9d38Xy1Sm+eKrF4n712qpM7J8v8As1zSOyHwlemv&#10;TvmodGrEoipj/fqaoX+/RIuJ63+zB8PZfid8cfB+h/ZmubdtRiuLz5d6eRF877/9/Zs/4HX7P+JP&#10;EkHhjSjKzKkMSbVX/Zr86P8AglbZ2z/FvxhqEqr9otdFW3i/3ZZU3/8AopK+0vj9qUSeH5ot0Sea&#10;rfJL9/8A4DXxOeVOapyn6Vw3hoyjzy+0eJfFH9saKzupbXTGl3p/GjLVLwJaeM/jv4PutRluk0rw&#10;vLKzNNNbebcSqv39n91f9uvlLxn4Y/se6uGlVt7fOz19+eAfiroXgX9kzwneWzRvKNFiVoUb5/N2&#10;bWX/AL6rjxWGoYfDQnH4pHrYfF13ifZL4T5g+K9npHw98rT9IVfKf596P9965z4epLpV5Lqtz88s&#10;v3nf+5/crPvLDU/Fvjf7dq8Ulskv+keU6bNlWPGfieCwt00yx+eX7nyV2UqcvYez5vekd06lKeIl&#10;iJ/Z+GIW1/Bea5rH2bb9n8/eqJV6sTQdEbR/K3fJLPE7slbdfE5rSjDFy5T954TqyrZXT5vs8wUy&#10;n0V4x9gMplPooJIqHSnU379akDKKfsplWQMptS0yrMJRG0ypabVcxjKIyonqWirMiKmVLsptWYcp&#10;DRT6ZVESiNplS02rMeUZTKfW74K8IXfjfX4tJsnSOeRHfJXczbU37FVfmZv9it4e/I5qs4UYc8zn&#10;4YZbmVIolaaVm2KiL87vWv4l8KTeGr63024lWfV3X/SbKH53tW/giZ/7395f4fu/e+79AxfDHwr8&#10;G9Gubi68b22neLbiBWgubq2ilfTt33olt455ZEn/AOmu3av+9Xnmvpa/DjSLXU/CMy66L/fD/wAJ&#10;e6fPFL/FFFF96B/9qX5m+8u2vQlQ5I+8fMRzOOJrfuF7v/pR5LNbS21w8UsTQzRNsZHXY6tT7Owu&#10;dVuoraztpby7lbZFFbq7u/8AuItbng3wtL4y11bRpPs1qqPcX1667ktYF/1srf5+Zq9w+FcrfETx&#10;pFoXhO3bwr4F01N+p6lH8l7PAvz7JJV+b59rfKv+397bUUqXOdONx/1WMv7p89Q+G9TvNRi0+DT7&#10;l72ef7LFbpE29pf7mz+9WrbfDDxPqWvXmkafpdzqt3Yy+TcvZL5sUT/x7pfur/vbq+ybCe1s57jV&#10;vC/h+1h8f6teNpdjd3r+Z9g8190srq3yrsR1d9i/6248r5vmrP8Airpngr4dz6BLr3jTUNe1tb5I&#10;l024uk+wwOvyvcNaxJtiRPvbf9hf9qvSWChCPPI+W/t+tOr7KEP6/wAjxfVP2fbTwF4HdfFrTQ+K&#10;5GS6nt9Pi+1PYWfz7fuskW6Vkf77fdX5Vatn4DeHvCNxfvqcngpryygjf7K+qzvdXd5PvSJNsS7Y&#10;lXzWX76t/vfI2zT8XfH34c2mpalrWnaLc+I/F+ZVtNTvoU+zxN5qeVL8/wA3yKibf/s3rh3/AGpv&#10;EsOk619j8m21PWNR825h+zRPaJZKm37OqOv8e5t3/wAVVc1ClIyUcwxVGUZx+L/t089+LXiS717x&#10;rqcU+uXOvWVndSxWdxcMj/ut38O35dtcVsr0u78J6X8QPDt/rvhS2/s7UtOi8/VdA3MyLF/HcWrN&#10;8zRL/ErfMv8AtV5vXBPm5j6nCyj7LkjvEiop1NrM6JRGUypqZVkkTpTKlprpQYDKKKK1IPCqKKK+&#10;gPxQKKKKACiiigAooooAKKKKACiiigAooooAKKKKACiiigAooooAKKKKAPojxJ+xh4j03wraarou&#10;of8ACQ3d42m/Y9Ot7PY8v2q1ed337/lWLY6f/E1y95+yp8RN2if2R4c1DWP7U05L1fKg2Or/ACeb&#10;Ft3/AHkd0X/gdeu6P+3Pp9n4c0LQ7nw1cvaWFqtrLKjQSvt8qVN6JKjq3zy/cdGSsTTf2xrOzupZ&#10;59DvppZZ7O4Z/PT/AJYXFvK/3UT7/wBnf/vutvdOb96ea6P+y78SNSvbuCfw5c2CWv2hZbi427PN&#10;itXuvK/4GifL/D89S+Ff2c9T8W+DfDWv22ofPrkt/FFYpAzyr5Fu8sX8Xzea0Uqf8A/ir0NP2t9I&#10;ufBVp4evNB1BIktW02d7RrX97btp/wBnf52i83dv+dfn27f4KZ8NP2zP+Fb+HvDWmWPhe23+HIEb&#10;Tr5Il+0PebLpXeV/4ov9Kfan8NHulc1U5S2/Zavk0vwpc6jqdzpr694isvDqo9irpBLL/rX+WX5t&#10;n+x975/nSugm/ZF0y50vXZ9M8bag93YT3Fva2+reGLiwSfyLeKeXzXaV/I+R/k3/AHtlY+sftD6H&#10;c+IfAlzpmg31npnhfWoNSW389fNaKJ02RI/975Pv1val+1XpCabreg21t4q1vwvrc89xqNv4n1hb&#10;qW4dorfytzKi/clt0/h+47rR7pH70h1j9kLT9H8V6ros/j9LaWKeDTdO+16LLby3mqS+bstZYmf9&#10;wv7r/W/N8ssTbPn+Xzf4tfBxvhRYaFcz6uupf25F9tsUSDyvNstkTJcfffbvZ5U2f9Mnr13WP2tP&#10;COpXlju8MeIr+18PfZ9Q8PTajrCy3EV/E9wyJcP5X72BPtCIiJtbbbp8/wA9eB+OfG3/AAmFl4Xg&#10;eKRH0jTP7PZ5m37/AN7LLv8A/ItEuU2pynze8cyj0+oafvrE7IktFNp1WWPp9Q0+oLiS09HqKnUG&#10;0SbfUqPVSpt9BtGRYoSoUepqDaMh1TI9V6dUm0SxvrO1rw1aa5taYtHKvG9Kvo9O30oylCXuhOlC&#10;tHlmc3bfDnT0bdJPM/8As4rp9OsbbS4PLt41iU/3aej06iVWc/iChhqFH4YljfT6ro9S76k74yLC&#10;PT0eq9PR6g1LG+nVFvqVKyNoofvqVKr09HqTXQ2/DelS+IfEOlaVE2yW/uorVf8AeZ9v/s9fXPxW&#10;M37Kdp4o+IeqW40nV7C1l8C/C3QyyiYRfcutUP8AtSvul3/3XX+/Xxgjyo+6CVra4X/VSp9+J/76&#10;VY8WeJPF/wAUvF58VfEHxPc+K9bjj8u2kuERVgX/AGYk+Vf+ALXZhqsaUZcx85muCr4yrSjD4TN8&#10;M6X/AGLotraYw6r83+9/HWrvqKnI9cEvflzn1FKEaMOSJYoSoql31idPMTU5HqvU1Sbc1yWn/wAd&#10;Qo9PoNrJkqPU1VN9So9QaxSJqclRU+pLsWN9Oqvvp++sTaNpbkuyLzfN2r5qfdfZU2+i5s7mwZFu&#10;baW282JZYvNidNyN9x0/2ahpSuXTcJ/CWKfVffXRaP4N1DW/DupazBGHtbOSC32bfnuJ5X+WJP8A&#10;a2qzf8BojGci5V6NKPNIxUqxDDLcypFBE00rNsVEXe717B8KfgvJHe3viPxd5FtpPh2D+0r7R3bf&#10;ez7fuQeV83l7m2L+92fe+7Wz4b0fXrm0g1TQNNi8DeC3vIrW+u7RnTUCrIj/AL2d1Vvm3bU2bYmZ&#10;/u1tDByl70zyK+eUoSlCl7x5h4s+HGs+B7DT59ZW2sLq8iWX+zJp1S9iVmfZ5tv95fu7q5ive/2r&#10;tHuNQ8UXmtaR5Gr+FYJFgfU9PnSeK2dUSJYH2MzRbFiRf3u3c9eAo9YYuhGlU5YnflOLli8P7Sr8&#10;Q932RO3+zWZ/as7t8stp/wAD3VqwvslRtqvtbfsf+KrEOsT208rf2faeU3ztF5C7PuV35bhqVWMu&#10;eJ4+f43E4epT9hLlOffWJXil/f2Xlfc+fdX3r+wWba9/Z/fTYNuzTdRurfYn8H3Jf/Z6+Iobxdeu&#10;niiisYUf70SItfcH7B7z2fhfxbpl1LE8qX6XCpE33VaJE/8AaVeliaNClQ5YxPg8ViMTi3GrXlzc&#10;p9C38LXmhy7P7u2rthGr6LE3/TJayrS5VPCt1833WerHh3UPt3hm3l/vRtXgx5eblM5RlyX/ALwz&#10;Q91t4UtlX7u1v/Qq/PD9tvVYrzxlcRbvn3In/oFfoF4WddX0WBk27YnlT/vl3r4N/a08PLrHxSa2&#10;j2ptR5d7r977lduAlyYmMpfykVqEqtGpCPxHjXwK8K3Pjz4jaJpkEHnWkUv2if5vuotfdfxt8Rya&#10;foNnZMqxOV/dpt/u14b+x9oFt4Q1/Vr+78vlvJifb97bXT/tCfEu31eGW3kZU2bkiVPmfc3y/wDj&#10;1c+ZVfrWN9jE9nLqDwtHmqo+UfFvga2+IWrveX0t3viZ4ovs7fI3z1lJ+z3pUy/63Uk/74f/ANkr&#10;0C/+GOufZf8AkPKiffW3h3psb/vusqHwHr80qRRa9ff7nmtX1qxPIuSMj5yeAjWfPVpHPw/s5aRt&#10;/e32oJ/d2bf/AIirFt+z9pSbGi1DUHdfnf5V/wDiK63Tfg54lfyp59XuYUf+N4nercPw38Q23zL4&#10;xkh2/e2K7/8As9P63/eF/ZOGn/y4OMf4IaZDFErXmoPs/vqv/wARWZc/BDT9n/H9fb1/2U/+Ir0O&#10;58GeKvK2N4zlmRv76v8A/F1RtvAeuP8AaGl8XrD5S7Puu+//AMfrb+0Kn8xzSyXDfZoHFQ/BCD7v&#10;9oXP3v8Ankn/AMRTX+C1sm/zb65R2b/nkv8A8RXdP4M1WFUlXxmz/wC2kDf/ABdYUPg/xVrF+/ka&#10;0z/Mm13n8rd/4/W316py/EZf2Jho/wDLo5//AIU5bJ9o8q+nf/tktZ83wl2Jue5nTzf9la9IT4Re&#10;LJlT/ieW3mv/AHLpH/8AZ6z9V+GnjHStjNfNMn+xL/8AZ1EcfL/n6KpkmH+L2ByqfBlbmL/j+be3&#10;+z/DUtz8HJ3Z2ivvn27fu/7FaFtonixLrat5fb/9hq6XTfDHi54vm8Qz22z+DdW312pH7Rj/AGLh&#10;J/8ALg81v/gvePdW/wDpiptXa++Kk/4URfbXZdRg+b/plXpd5o/i9JUiXxLJc/N/d2bKt2fgDxfc&#10;/M2vbH+/s3f/AGdYyx0vtSN45FhP+fR5jD8DdV81Nt5bP/33Q/wB1rbu+02nyf8AXWvaE+FHjZ4k&#10;l/4SGXYn3U/y9V5vA3jZN6yeKLlP9hInf/2esf7Rl/z8K/sDCTl/CkePv+zrrk2+X+0LRNq/c/e1&#10;Sf8AZp8VeU7Lc6fsT++zf/EV9AaV8K/HF4zyy+L7mHf/AH4Hff8A+P1Yf4deNka7gbxnH8i79iWv&#10;z1x/2lLm/inXHh7Df8+pHzan7OXiqbbtvNN+b/a/+wqN/wBmnxYjov27S/n+58zfN/45X0zN8MfH&#10;7/Mvirztq/M6Wb/Iq/8AA/8AYrP/AOES8Y2yxMvi+JJdmxUezf7/APc+/V/X5fzRH/YGE/59SPm9&#10;/wBnXxVt3fadL+9s+8//AMRTJv2e/FUKP5k+mpt/2n/+Ir6TTTfG0Mv7jx+r+V/B9l+Rao3Om+M7&#10;me3SXxnA6S/ut/kfd/4BV/Xan8wf2JhP+fciv+xJMn7P3xJ13VfFmo2kOj3+kva77dZXfz/NidPu&#10;J/d319S+Pv2m/h1q+lutpfz3txtbYn2WVP8A0JK+XZtB1pHf/itbaaX7mz7Dvrn9YtvEqS+VZ69B&#10;qXm7Eb/Q1i2/8DauCtRpYyXNOR6WFh9Sjy0olf4i3+r+Nr92s7HZafciTclel+GPEPhPw38J9Hs7&#10;mxnTxRYMkq+budFlV/8AZribDwN40v03Nqemw7l3r+/iSn3nw68cQ27sviFpk2/M8Uq/NRWp0K8Y&#10;0+b4S6KqUqkq/J70jC8efEuW/wBXu2ibfLL959v3Ku+D9Es9Ni/tfU5d8rLvrKT4V6vr107ahqEF&#10;tcfxPcN87V0H/CkL65sooF8VWUyRL8sSN/8AZ12c2GhHl5jy44bEzq+15TJs/EK6r4ruLn7lukXl&#10;L8v+3XTVzNz8K9a8PTp5GoReVu+Z7eWumr4nPadKNSMqUj9u4Dr15YarQr/Zl/6UFFFFfLn6iFMp&#10;9FADKZT6KAIqKdsptamQyin7KZVkDKHp9MqzCURtFOptVExlEZTHqamVZkRUypXSm1ZnIZTKfRVx&#10;MCKtjQfE8/hu3u30+JYdQnXYuof8tYF/jSL+7v8A7/8A8XWTTauMuU56tKM48shyW0tz5rRRNN5S&#10;72dF37Ers/BC7vh58QlmH+hLbWcq7vufaftS7P8AgW1pf+A7qwfDviV/Dkl7/oFpqlreQfZ57W9V&#10;tjLuVvvKysvzKn3WqXX/ABpda5p8OnQWdnpOlxN5q2GmxMiu/wDfdmZmlb/eZq7ac4w948fE0qlV&#10;+yhD3fdPQvDV3ov/AAr7WtIj1TS/DV5rqre3bytK6xWq3D/6On3mZ/3W7b/Fv/2aydI+OF38Opbi&#10;y8EwrbaattLaxXF1F+/llbbuum+b73y7VX5tq/8AAmrzHZTav6zL7Jh/ZlOTk6vvcx09x8U/Esvh&#10;vStEXU5bay06drqJ7c7ZWlaXzd7Sr8zfM9crNNLcyvPLK00srb2d23u9e7RfEb4Kto8dsfhpeWN1&#10;5eySVLtp2Df3t7Sr/wCg157d3Hw4Td9m0jxRcf7EmpQQf+0GraUf75z0Jpc3Lh5R/wDAThnSmV3C&#10;+KPCVpFi28FLPJ66pqs8v/ojyKsJ8ZdX0og6Fpeg+GZEGFm0/Soml/7+S7pP/HqiMY/ambyq1p/B&#10;SNn4JabfeB/Etr431yCTSvDVnBLulu08r7dvidfIiRv9azbv/iq8jm2u7sq7EdvlT+7WlrniLVPE&#10;9615rGo3Wp3jcNPeztKw/wCBNWbsqpT93liZUaEoVJVavxSIqZsqamVmdRFRUtMqzGUSKmVNTKCR&#10;myin7KKsyPAqKKK+lPw8KKKKACiiigAooooAKKKKACiiigAooooAKKKKACiiigAooooAKKKKACii&#10;igAooooAKKKKACiiigAooooLJd9PqvUqPQaxJaKbRVlktPqGno9QXEloptOoNybfTkeq9Tb6DWMi&#10;Wn1Cj0/fQbRkS1Mj1Xp1SbRkWN9PR6ro9S76DbmLFPR6r76lqDQsI9PqulSo9QaxkTI9S76r09Ho&#10;NoyLG+nVFvp6PWRpEl31LvqvT0qDYsI9Pquj1LvqTWMiVHp9RU5HqCyxR9yoqfvqDYsUVDU1BtGR&#10;LRUW+pak3JUenpVepd9YmsZE1d/8G/BNp4s8TzXmsM0PhXRIG1LV7hP+eC/8sl/2pW2Kv+9VP4M+&#10;BY/iP4/sNFkE0sbJLcPBasqXFykSO/lRbvl81tm1f96vtvxr8aPBP7Ovhaw0zSRolvfpYeVd+CdJ&#10;hiu1luW/5/br722L/gLM3+zXdhqEZfvZ/CfO5pmFSl/suFjzSkfJ/wAU9Nl1TRP+E38S3LWGu+IJ&#10;UfRdCt12eRYL8qu/92Lau2Jf9ndXN/CzwVB458VJBqE7WehWcT3uq3qf8sLWL5n/AOBP91f9p67H&#10;xD4pj/aM0rUNQ1W2stK8c6TEsv220X7Pb39hvSJ1lX7qNFvVlb+6jbvuVv2/w+v/AA58DBoml+Rr&#10;HiTxrr32If2fL5qPZ229k2P/AM8mlTzd/wAvyKtOVL2s+ePwmccXPD0PYT92X/pJ1vhXx5aeL9G8&#10;fanH4S0/Qvh4dO/sG00fTLCJLu/vJ/ktd0+3c0q/e3fwV0LSedpnhjwb4G02707w1a2323Wbe0vZ&#10;UfU55Zfs8Pm3C7XVX8p3f/pl838FcB4h+NXhXwZ8GZvh34ctvtmradqG6DWE+VJZWidbi6Rv4v8A&#10;WusX+6jV514z+OGr+JNHh0TS4v8AhHNAFpBa3NlZTs/2zykVEaV/4vup8n3V/wC+2rWVeFKPvHmU&#10;8txGIq80I8sf69494i+JPws+DLeMtI0aKTVNPg1iB7bT7W53vdSrud381t37qJtu3/bT/brwX4hf&#10;GjXvH906s0Wj6V5sUsWn2PyIjRJtR3f7zN/t151vqxbW0t/PFBbRSTXErbFihXe715tTE1KseWB9&#10;XhMqw2Bl7SfvS/mNrwt4y1TwbrP9pabc7ZWVop4Zvniuom+9FKn8St/Er1o+OdN0+21S0vtIgaz0&#10;rVrVL2C0d9/2Xc7o8W/+JUZH2/7Oyta1+FDeHIkvvHd9/wAItaH5101vn1Wf/ZSD70X+9LtX/erm&#10;/GHidfEmqJLbWi2Gn28SWtjYo27yIl+5838Tfxs/8TPWMuaNPlmehSlSq4mNSh/4EY/zP8q/f/hq&#10;9fo1tZojbX82DYzp/spt3/8AfXz1Uhf96n+9WnMipau38CrXpZX9o8viCPNymZYfZkv0fw9pizS/&#10;88XbfX07+yN8Qta8OeN9T07XNDg0qy1Kx3rdxNt/exfcR/8AgDv/AN8V8m2GpfZr3zYl2Pv/AIK7&#10;Ww8eXNhKksG77XE3mrv/AL9eri6cpQ5T4SlyVfiP0a0/xFbv4A1G8mZUT9+dv/A2qn8O/F8UHw8s&#10;7iX5JVSX5P8AgbVxfgHxDo3jXRLdbORjaX8TTxwv/C38a1d8E6Ctn4mutNnnZ0eJrqBH+7/df/2W&#10;vgXVkpckfiPoHhafs5c/+I6X4Ea/Pd2fiK2u08l1vPtESf3Vl+evm39qq2vNC8d6frVj5HmukqN9&#10;oi3oy+U+/wC9/uV9D+Dd9n471KBV2Jc2aOv+8rf/AGdeQftc6Uk0OntdtsheV13/APbJ1r0cLiXK&#10;pTic7pxVepy/aOV8E+DbzSvhkmvLtRYt253d988u/wCd68ffW9X1vxGmvW0Gn3kVvPvgh1P54pWV&#10;P7n8Wzf/AN9V3d58YF1j4N6L4YsW8m7iTym2bPkbf89cjD4G0X7KirPcom35U81f4f8A9uvVpw9l&#10;OVWr8UiuWrjPd+zE038Z+L9SgTbF4btv+msVmlZ6eIfG1tcP9mvNGfY3yv8AYV31nppWi23yysz7&#10;W+TZLsoh0rSprr7ZK0+zd8qQz/PXT7sDp9n7p1tn45+KCW6f6doTxfcVHs0+T/xyhPFvj3/lvF4W&#10;md22Mn2Ff/iKpW3hKxmt/P8APn3r8jb5fvf+OUJ4Gs0RJWlnd3+f/W/7f/2dc0q1PmOiOEkSzeM/&#10;F/lI0uleGUT+4lmj1Bf+MPFHleUukeFnd/vf6B96qN/4Vs0idv8ASfN/2Jd9MTw3p9tbvK1ze/Mq&#10;/J8lbRnTJlhpD7bx54qhfd/YfhZE+5sltfv0f8Jh4odkaXQ/Cj72+XfFs/8AZKr3OiaL9o3ebqny&#10;f6r5kqL+wdPvLV2a+u9+35USVa0lVo/ynNHDVOb4hz+LfEtnL58Xh7Qt8X3fKVkp83jDWrldsvhr&#10;TX3feRJXSqk1nbWyuv8AaF98n+5VWFPDnlbt98krN/y1lWiPsZfZLlQqR+0bEOt3Lv8A8ivp/wAj&#10;ff8AtUqVYTxnqtt8i+ENGmm3b98t1L/4/WfDoOkTJFLFeXO/c33JUemTWdj5Wz+0L752+bZsq41K&#10;fMH1aXKbcnj/AFW/R2/4Qzw6ibfm2Ty1n3ni3V9ny+DtIR/4nt7qV6qeTYvLtW+vdj7Pv7ae+iLC&#10;vy6rL97/AGKUvZ/yijQqGhD8QvEcyJt0W2h2fIv79tlSp428UfP/AMS+23t/03/+wrKtrC0+0f6T&#10;Lczbf7n3K0v7B0+8+bdcp8tccpUP5TaNCp/Mbem+PPiNDa7dP1XSbNIvn2XECu7f8D2UTfEX4l+a&#10;jf2roT3H3P8Ajxi+7/v7KzLbwlp7xP5rS7P4n83Yj0+58GaRNaxLB5uxfn+eeufmo83Lym8cJKUf&#10;/ti2nxL+Kk0rxQahoibl/wCfFETZ/wB8UP45+I14yee3hub+6k1mv8P/AACsez8MaU8UMCtqGx/k&#10;/wBav/xFaH/CAW3m+V5sr/LvbZP9+lKrRhL/AO1COEqf1Ic/i3xt/wAtdP8AC7vt/wBd9hRN/wD4&#10;5VdPG3ijY7Npnhl9sv3PsK/fqK58GWKPs3Tui/3Jd/3ayofCtn5rq888KI3y762jVpmMsNUiS3Pj&#10;PxV8/wDxI/DO9/n3pZ7Kl/4TzxVc/e0Xwl8v3v8AQ0+aoptK0j54PtOpPvbY2xkqv/Y+n70iiudQ&#10;hR9nyPsraM6fL70TD2FTm+IlufE/iGaL/kXPDL/9conp/wDwm3iPyPKl8OaN5SbEXYzVXudEsYd/&#10;land7N38eys+ZND+1f6TPqUzou9H+XZTj7GX2RyoVI/aNX/hJNXm/e/8I5pqbm/56u//ALJUU3iH&#10;xHD+9sdO0u23/IyOvm/+yUyz03Qbz7tzd/dfb+9Sq95YaVYL8092/wDsbq15qfN8IvYy5ObmL3/C&#10;Q+I5ndZYNIeHdvbZAqVn1D53h7dFEltcwy/xb5fkqavmM55eaPLE/RuEY+7V97+UKKKK+dP0UKKK&#10;KACmU+igBlMp9FAEVGynbKbWpjIZRT6ZQSMop9MqzOURtFOptaxMZRGUzZU1MqzmkRUU6m1ZEojK&#10;ZU1Mq4mPKRUU6m1RjKIymbKmplamMiKmVK9NqySGipqZVmRFsplS03ZVGUokOym1LTHSrMRtMp9F&#10;WRIhem1LTHqjHlIqKfRQY8p8/wBFFFfUH4WFFFFABRRRQAUUUUAFFFFABRRRQAUUUUAFFFFABRRR&#10;QAUUUUAFFFFABRRRQAUUUUAFFFFABRRRQAUUUUAFFFFBY5Hqaq9O30FE1Opu+irNiVKfUNP30FxJ&#10;aKbTqg3Jt9O31Xp++gqMixT6h309KDpjIlp6PUVOoLiWN9PR6ro9S76k2jIsUVEj1LUG5Mj1LVTf&#10;UyPUGsZFhHqVHqvT99BtzFjfTqr76m31kXElR6fvqGn1BtEl31NVffTt9SbRLCPT6ipyPQWTJTqi&#10;p++sTaMiwlFQ0/fQbRkWKKiqWpLjI9h+D2saN8NfC+tePp76CbxVFv03w9pit+9inZPnumT+6qv8&#10;v95q4Hwlo6+KvE0Vneah9gil824ur6Vd+yJUeV3/ANptiPXOVd0jV77RdQt9Q0+7nsb2Bt0Vxbyt&#10;FLE3+yy1XN8MDCNDklKcJe9I9S8A6E/hL4a+J/GWrKLa31TTpdF0aF/v3kku1JXRP+eSxbvn/vOt&#10;c/F8YfFtppV5pNlrdxp2nX1rBZXNraNtWSKKLYv/ANn/AH971zWv+LNb8XXwvdd1a91e8CbPtF7O&#10;0rbP+BVQonV+zAKWD5+aeI96RoaPZxalqlpaS3MdhFPOkTXFx9yLc/33/wBlK9j8WfCb4e6FCsFp&#10;8QtLleNvn1P7e1x5y/7NrBbtt/4FPXhlS76xjOMY/CdNahOrKHJPlPR0ufht4bI8q213xlOn3ftb&#10;Lpdp/wB8r5srL/wJaJfjVr9lby2vhqGw8F2TJsddCg8qZ1/2523Tt/wJq87306olUl9g0hgqa96p&#10;73+ItvM1zK8srNNK/wA7O7ffplRI9P31zHqQShsSu7IjtF99Pu1mQ3+vXjbViV/9iug8PeR/wkGm&#10;fbGVLT7VF5rv/Cm/56+nYJPhTYWT/wDFS2Esr/e2xf8A2NelgsXHC/FE+WzzCVcXKPJI+QodN15H&#10;82KzV3/3qa+va1YXUsU6wQun3vlr6ovNb8Afdttatk/20X56ybm2+Hbtul1q0ff959vz17Ec2pT+&#10;OJ8zLJa8I/ujh/gL8bJPD3jSKz1iXZpl1L8syL8kVx/8S9fWnjDxL/YWpaV4ism8xIF81v8Ark3y&#10;y185/wBlfDK5/dT3lt975X27P/ZK9Q8H3Og3/m6VZ+I4NVSX/UQ7vnii/jr5vH+wq1Pb0j08Jh8T&#10;GPs656q2uxaV8SdJu/N/0SeCVF2fx7lRkrw/9tDxVctpISSya3uredWRX/utsrq4dJbRfF+lJBfN&#10;eQ6NLE0Tu330d/8A2Srv7UMnh0+K9IOv3MUOkXO1pfNb+7E+z/x90rkwkY+2i/7wsTD2esvtRPhq&#10;HxnKl59pWxgS4dfv1NN8RdQf5fuf8Br6Ih0T4U7vNXU9NhiT/aX5qxLzW/g/YS7f7Vsfkb5tjI//&#10;ALJX2P1mlL7J8/KjWj7qqcp4E/ie+mbdt37f7lXbb4hX1tsV7OJ9n3a9gTxV8JHv90tzaP8AL8qP&#10;s+T/AMcrYh1L4PzWsuyXT/N2/LvZf7/+5W0sRCUeX2ZlGNSMub2h5FbfGCdE8prNkf8A6YrViz+M&#10;FskUvm2M8ztt/h+T/wBDr1iztvhSlw88uoWX+5uX5f8AxynX8PwreLbbanYu/wDvJ/8AEVzctCf/&#10;AC7OiOKrQ/5eHk6fGmDzd39nsn+4v/2dUpvijbTSv/oM/wA/9/8A/br1hNS8C7Eigs7a82f9N4tj&#10;1q2aeCdSiTzdM0+GVVd9jzxfdotSpe97MX1itV/5eHg6fFeKFvlil/3NtV3+JETy+asU/m7vmfZX&#10;1RYeDPCFzptveNBpaW8qv8iSxfw1t6b8OvAWpO8SwWiPFuR/OWL/ANArL67hofZO+GFxU4/xD43/&#10;AOE/i+d/Kl+b7/y1XufG0F5Kn7pkRP4NtfXdn8IvDWt2sssWn2X71nRfmi3/AC/x1jRfst6TqmqS&#10;xQPvtYmXzHRUSinj8Nze8RVwmM+zI+Yk8frDsVY22L/s1Yh+IUSfLt2J/c219Tf8Mi+Hn+8zf7Wx&#10;k+Wuf1L9l3SrC6RdrJa7vmd9m+umOLwkzl5cdD7R8/8A/CeWM0u5vM/75q1bfEKxh37vPdP91K92&#10;m/Zp0P7LLLEzf7H3aZZ/s06HDZf6SzedL/z2VPl/4HVyrYQiM8XD7R4/bfE7SE8rzYLt/wC9siT/&#10;AOLp7/F3SESWJYrvZ/D+6/8As69a1L9nvwvbRboJ4vNXf+62pWLN4P8AA+jweReKyXafPKiWvm/+&#10;yVEfqkvhibe3xf8ANE4S5+NOivA8SxXab1/jiT/4umWfxp0xIvKliu9n3F/dV6HbWHgnbcLFYtef&#10;7H2H7n9z+ChLPwZDLunS0R9uzY9r93/xyj2VD+Qn29f/AJ+nm8Pxj0yF90UFzD833Nv/ANnVj/hc&#10;GhzXETyxag6J/sr/APF13FzpvgV0RomtppXVf3MVr8m//f2Ux/BPhyaJ2W5sUTb8yIqP89YypYb+&#10;U6I18XzfxInGzfGbRU/dW2n3KJ99fOX593/fdQ6l8WtKv2/dRXO/bs+dUro5vhvpE33tX09N3z7E&#10;2VXm+GOkW0Dt/blp8/3Uh2b6uNHCfFylyxON/mick/xFs97+U0n+5tpk3xCgmTb5TJ/B92urT4S2&#10;Lr/yEIHf/Y2Ux/g+ryoqyq6P/Gkq1t/s0Tm/2v8AmOKfxnE+zcrPsbetV38Zo8Trtbe38e2u9f4O&#10;QJL+/vvJi/4DT0+DNpcv5UWob9zff2rS5sND3iJfW5xPObbxOtsu5d3z/wCzUz+M3f8A269iT9lG&#10;WaDzftM/3d/3aq2H7KNy8Tz+bLsX5F3xbKf1nCEezx3wnjj+J2ubqJ/v/NXoddE/7Lt2lvLOt022&#10;Jd+zyq52vj8/r0qvs/ZH6xwNGrCNf2v90KKKK+RP1MKKKKsAooooAKZT6KAGUx6fRQBF9yipXqKg&#10;yGUU+mVqQMop9MqzIbRTqbVRMpRGUypqZWxjIiop1NqzIZTKmplUYcpFRTqKsxlEipmypqZWpBFR&#10;TqbVmMhlMqamVZkMqKpabsqomcojKiqWirMeUiplPoqyCHZRT6KCD56ooor6o/AgooooAKKKKACi&#10;iigAooooAKKKKACiiigAooooAKKKKACiiigAooooAKKKKACiiigAooooAKKKKACiiigAooooAKKK&#10;KCx2+n1FTt9BUSanVFvp9WbcxKlPqGn76CiVKKbTqg3iPR6lR6r09KC4yLCPT6ro9S76DaMiWhHp&#10;tOoNok2+pUeqm+pt9SbRkWqKi30/fUG5YR6lqpUyPUFRkSpUqPUW+ig25i3vp1V0ept9ZG0SWn76&#10;hp9Tym0SVHqaq6PTt9QbRkTJUtRUJQWWEenVFT99Ym0SVHp9Q0/fQXGRLvp9RU5HqTaJNvqXfVen&#10;o9QbRkWKN9Qo9TVBsSo9PSq9S76yLjIlp6PUW+nVBtEmSnVFvp++pNuYlp++oafUG0ZEtaGj6xea&#10;DfxX1jO1tcRfddKzUenVka2jM+mvBvh2+8a+ALrxpBrMr3sXmxNp8P8ACqP9z/erzv8AaE8K+LHu&#10;tE1DxRqC6lbywL5SJ9yKsH4afFPUvh09/BbKs2n367Z7d1/j/gdK63xD8ZrbxV8Hrfw9qCyPrcDf&#10;K+z5Nu/cldtGp7KpzRPi8dgq8pcp5KiKibVTYn+xT99Q0+vMm2fdwjDkV4Eu+n1Fvp2+sbs6o06f&#10;YHtoJv8AWxRv/vrTf7Ns3+9ZwP8A9slqWn1ftasPhkT9Vws/ihEYlhZo/wAttAn+5EtP+wW3/PtH&#10;/wB+6Kl31Ht6/wDMXHA4P/n1ElhdoUSKJvJRPuonyVb/ALSu/wDn6n/7+1Sp1YSqT/mOyOHw/wDI&#10;aEOsX1t/qr65Tb/clZK0LDxlr2ltK1tq97D5v3tk7fNWFRWPPM2+r4f+Q6P/AITzxC7u39uXyO/3&#10;9k7pVa58SaveOjT6xqE237u+8lrIqVHo9vXh8Mh/2dgp/FSj/wCAmqnifWkTaur3yJ/sXT02bXtV&#10;uV2S6rqD/wDb1L/8XWZT6X1uv/NIP7JwH/PiP/gJY+03Lt819e/+Bkv/AMXTvtM+5Ga5nfYuz/Wv&#10;VWpaj67if+fkg/sfLf8AnxH/AMBLH9pXiReUtzOiff8AklZKz5rOKZnZmZ3b/pq9WKKf1/F/8/Jf&#10;+BGv9i5b/wA+I/8AgJEkKw/d3fe3/eapUmlh+5Kyf7jUUyj67if+fkv/AAIf9jZb/wA+I/8AgIfL&#10;/dX/AL5qJLaBG+WJUqWir+u4n+aQf2Pl/wDz4j/4CTQzND93an/AVqX+0rnbt3Ls/wCuS1UorP63&#10;iP55F/2VgP8AnxH/AMBJvtMrrt81tlOttSubb/VSsm2q9FT9br/zFxyvBQ+GhH/wE6u2+KPiq2i8&#10;qLWrnZ/cfZT3+LXi+aLyn1yfyv7iKif+yVyNFHt6v8xf9n4P/n1H/wABOyj+L3jCOBoF1mXymXay&#10;PBE3/stcXTqKiU5T+I1pYWhh/wCFDlG0U6m1mdQUUUUAFFFFABRRRVgFFFFADKKKKAGU2paZWpjI&#10;bsplPooJGUyn0yrM5DaKdTasx5RlFPplamMokVFS1FVmMojKZU1MoMZRGU2nUVqYyiRUzZU1MrUg&#10;ioqWoqsyGUypqZVmIx6iqWjZVGcokVRVLRVmMiKinbKKCD51ooor60/n8KKKKACiiigAooooAKKK&#10;KACiiigAooooAKKKKACiiigAooooAKKKKACiiigAooooAKKKKACiiigAooooAKKKKACiiigAoooo&#10;Acj0+oqdvoNSanVEj0+rLHVNUNFBqTU6mpRUFkqPT99Q09KDeMixvp9V99So9BtGRLRTaclBsTI9&#10;So9VKmR6k2jIsI9OqLfT99QblhHp1V6ej0FRkWKlR6ro9PqDaMixvqWq6PT99ZGpLU2+q9OqDeJY&#10;309HqvvqXfUlxJqlqulPoNiwlOqLfT99YlxJUen1DT99BtGRLvp9RU7fUm0ZEyU7fUVP31BtGRYo&#10;qHfU2+oNh2+pkeq9OR6yLjIsU+ot9OqZGpMlOqKno9QbxJaej1DT6iRtGRLT0eq6VLWRtEmp2+ok&#10;p9QbRkS0I9MSn1BtGRKj0+q9S765zp5iaimU+pkbRkSo9PqvTt9Ym0ZFjfT6ioqTaMiWn0yioNoy&#10;LG/fRUVOR65zaMiaimUVBtEl30+oqdvqTaI+iiioLGUU+mVYwooooAKKKKACiiigQUUUUAFNp1FU&#10;A2inU2gAooooAKKKKACiiirAKKKKAGUU+mUAM2U2paZsoJGulMp9GytTEZTKfRVmRFRTqKsylEio&#10;p9FamJC9NqWmbKDGRFTKmplWRyjKbUtMrUxlEiop9MrSJjIZsptS0x60MiKmVNTKsgZTadRQYSiR&#10;UU/ZRVcxHKfN9FFFfYH88hRRRQAUUUUAFFFFABRRRQAUUUUAFFFFABRRRQAUUUUAFFFFABRRRQAU&#10;UUUAFFFFABRRRQAUUUUAFFFFABRRRQAUUUUAFFFFABRRRQWOSno9RUUFRLFFM30+gsdT99Moqy4k&#10;1OqKn1BtEl309HqGig2iWEepqro9O30G0ZFiim0UGxYR6dvqvT0epNuYt76dVffU2+oNyVHqVHqv&#10;T0egqJYp6PUKPT6g2jIsI9P31XR6l31kbEtPR6iSnU+U3LG+n76ro9S76xKjImqVKr76fQbEtS1X&#10;R6fUFkqPU1V99OqDaMixvp9RU6pNoyJt9O31FT6g2jIlp9Q76fvqDYl30/fUVO31kXGRYoqLfUtQ&#10;bRJkenVXqbfUm0ZEtFMp9QbRkS0/fVepd9QbRkTUb6ZT6xkbRkS0VFUtRym0ZEqPT6r0/fWBtGRY&#10;oplFSbRkS76fUVOR6g6YyJqdvqKn1BtGRLT6h30+sZG0ZEqPT6ipyPWMjaMh9PplFZm5Lvp9RU5K&#10;k1iPoooqCxlFPplWAUUUUAFFFFABRRRQAUUUUAFFFFUA2inU2gAooooAKKKKACiiirAKKKKAGUU+&#10;mUAMdKbUtMrUiQ3ZTKfRsoMhlMp9FWZyGPTadRVmMojaZT6K1MZRIXptS0x0oI5RtMp9MqzGURlN&#10;qWmVqYyiNplPooMSHZTalpj1qZEVFPplbGchlFPooJPmqiiivsj+cgooooAKKKKACiiigAooooAK&#10;KKKACiiigAooooAKKKKACiiigAooooAKKKKACiiigAooooAKKKKACiiigAooooAKKKKACiiigAoo&#10;ooAKKKKCxyU+iigqI+nUUVZsFTUUVBaCnUUUG6H0+iigslSn0UUHQFOooqJFk1SpRRTOqI+nUUVB&#10;Y9PuVLRRUGsR9SpRRQbD6loorI1CnpRRUGpLT6KKk1iPqWiioLBKlooqDUen36fRRUm8R1PoooNx&#10;9OooqDWJNRRRUFkqU+iisjaI6n0UVBcR9OooqTpiPoT79FFYyNoktPooqDUfTqKKk3iPoSiiuc2i&#10;S0+iioNh9FFFZG0R1TUUVB0xCpaKKhlxCn0UVkzpiSp9yiiisjaIJT6KKg2iOp9FFSaRCiiioKGU&#10;UUVYBRRRQAUUUUAFFFFABRRRVAFFFFADaKKKACiiigAoooqwCiiigAooooAZRRRQAyiiitTGQ2mU&#10;UVZLCmUUUHONooorWPxEyGPRRRVmJE9FFFWZDKZRRVxMJBTaKKoxkMooorUgieiiirMWMooooMj/&#10;2VBLAQItABQABgAIAAAAIQCKFT+YDAEAABUCAAATAAAAAAAAAAAAAAAAAAAAAABbQ29udGVudF9U&#10;eXBlc10ueG1sUEsBAi0AFAAGAAgAAAAhADj9If/WAAAAlAEAAAsAAAAAAAAAAAAAAAAAPQEAAF9y&#10;ZWxzLy5yZWxzUEsBAi0AFAAGAAgAAAAhAIzlUR/RAwAAew0AAA4AAAAAAAAAAAAAAAAAPAIAAGRy&#10;cy9lMm9Eb2MueG1sUEsBAi0AFAAGAAgAAAAhABmUu8nDAAAApwEAABkAAAAAAAAAAAAAAAAAOQYA&#10;AGRycy9fcmVscy9lMm9Eb2MueG1sLnJlbHNQSwECLQAUAAYACAAAACEAQV0nM94AAAAGAQAADwAA&#10;AAAAAAAAAAAAAAAzBwAAZHJzL2Rvd25yZXYueG1sUEsBAi0ACgAAAAAAAAAhADZctO6YLwEAmC8B&#10;ABUAAAAAAAAAAAAAAAAAPggAAGRycy9tZWRpYS9pbWFnZTEuanBlZ1BLAQItAAoAAAAAAAAAIQA5&#10;q4mRu+4CALvuAgAVAAAAAAAAAAAAAAAAAAk4AQBkcnMvbWVkaWEvaW1hZ2UyLmpwZWdQSwUGAAAA&#10;AAcABwDAAQAA9yYEAAAA&#10;">
            <v:shape id="Picture 35" o:spid="_x0000_s1037" type="#_x0000_t75" style="position:absolute;left:2794;top:5424;width:4038;height:3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g1k7CAAAA2wAAAA8AAABkcnMvZG93bnJldi54bWxETz1vwjAQ3SvxH6xDYisOrdSGgEEIibQo&#10;UylDxyO+xinxOYpNkv57PFTq+PS+19vRNqKnzteOFSzmCQji0umaKwXnz8NjCsIHZI2NY1LwSx62&#10;m8nDGjPtBv6g/hQqEUPYZ6jAhNBmUvrSkEU/dy1x5L5dZzFE2FVSdzjEcNvIpyR5kRZrjg0GW9ob&#10;Kq+nm1VQnfPl8+Wapzu/PAzmxxbHr7dCqdl03K1ABBrDv/jP/a4VvMb18Uv8AXJ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oNZOwgAAANsAAAAPAAAAAAAAAAAAAAAAAJ8C&#10;AABkcnMvZG93bnJldi54bWxQSwUGAAAAAAQABAD3AAAAjgMAAAAA&#10;">
              <v:imagedata r:id="rId29" o:title=""/>
            </v:shape>
            <v:shape id="Picture 34" o:spid="_x0000_s1036" type="#_x0000_t75" style="position:absolute;width:9139;height:117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jChfDAAAA2wAAAA8AAABkcnMvZG93bnJldi54bWxEj9GKwjAURN+F/YdwF3zTtCIq1SiyIOr6&#10;IHb3Ay7Nta02N90matevN4Lg4zAzZ5jZojWVuFLjSssK4n4EgjizuuRcwe/PqjcB4TyyxsoyKfgn&#10;B4v5R2eGibY3PtA19bkIEHYJKii8rxMpXVaQQde3NXHwjrYx6INscqkbvAW4qeQgikbSYMlhocCa&#10;vgrKzunFKDjd679s/32JrT9u10OamIh3A6W6n+1yCsJT69/hV3ujFYxjeH4JP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MKF8MAAADbAAAADwAAAAAAAAAAAAAAAACf&#10;AgAAZHJzL2Rvd25yZXYueG1sUEsFBgAAAAAEAAQA9wAAAI8DAAAAAA==&#10;">
              <v:imagedata r:id="rId31" o:title=""/>
            </v:shape>
            <w10:wrap type="none"/>
            <w10:anchorlock/>
          </v:group>
        </w:pict>
      </w:r>
    </w:p>
    <w:p w:rsidR="000B2C15" w:rsidRDefault="000B2C15">
      <w:pPr>
        <w:rPr>
          <w:rFonts w:ascii="Georgia"/>
          <w:sz w:val="20"/>
        </w:rPr>
        <w:sectPr w:rsidR="000B2C15">
          <w:pgSz w:w="11910" w:h="16840"/>
          <w:pgMar w:top="980" w:right="580" w:bottom="1100" w:left="620" w:header="0" w:footer="917"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587471">
      <w:pPr>
        <w:pStyle w:val="GvdeMetni"/>
        <w:ind w:left="330"/>
        <w:rPr>
          <w:rFonts w:ascii="Georgia"/>
          <w:sz w:val="20"/>
        </w:rPr>
      </w:pPr>
      <w:r>
        <w:rPr>
          <w:rFonts w:ascii="Georgia"/>
          <w:noProof/>
          <w:sz w:val="20"/>
          <w:lang w:bidi="ar-SA"/>
        </w:rPr>
      </w:r>
      <w:r>
        <w:rPr>
          <w:rFonts w:ascii="Georgia"/>
          <w:noProof/>
          <w:sz w:val="20"/>
          <w:lang w:bidi="ar-SA"/>
        </w:rPr>
        <w:pict>
          <v:group id="Group 30" o:spid="_x0000_s1032" style="width:494.45pt;height:746.15pt;mso-position-horizontal-relative:char;mso-position-vertical-relative:line" coordsize="9889,14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DRfNAwAAew0AAA4AAABkcnMvZTJvRG9jLnhtbOxX227jNhB9L9B/&#10;IPSu6GJZN8ReJJYdFEjboJcPoCVKIlYiBZK2ExT99w5JyZHjoNvuPrWIAQsUORzOnHNmJN1+eu47&#10;dCRCUs5WTnDjO4iwkleUNSvn9992buogqTCrcMcZWTkvRDqf1t9/d3sachLylncVEQicMJmfhpXT&#10;KjXknifLlvRY3vCBMFisueixglvReJXAJ/Ded17o+7F34qIaBC+JlDBb2EVnbfzXNSnVz3UtiULd&#10;yoHYlLkKc93rq7e+xXkj8NDScgwDf0UUPaYMDj27KrDC6CDolaueloJLXqubkvcer2taEpMDZBP4&#10;b7J5EPwwmFya/NQMZ5gA2jc4fbXb8qfjk0C0Wjlx6CCGe+DIHIsWBpzT0ORg8yCGX4cnYTOE4SMv&#10;P0vAznu7ru8ba4z2px95Bf7wQXEDznMteu0C0kbPhoOXMwfkWaESJuMwyZbB0kElrGVREgf+0rJU&#10;tkDl1b6y3Y47szTN7LYgysKF3uTh3J5p4hzjWt8OtMzhP+IJoys8v6w72KUOgjijk/4f+eix+HwY&#10;XKB+wIruaUfVi5ExwKODYscnWmqY9c2MmmiiBpb1qWgR6vQmK7sH65wMMYjxTYtZQ+7kABUAdQn7&#10;pykh+KkluJJ6WmN06cXcXsSx7+iwo12nmdPjMWMoojcifAc0K/CCl4eeMGUrVpAOkudMtnSQDhI5&#10;6fcEBCh+qAIjE5DCo1T6OC0KU0V/hOmd72fhvbtZ+hs38pOtewfqcBN/m0R+lAabYPOn3h1E+UES&#10;gAF3xUDHWGH2Ktp3S2ZsLrYYTVGjIzatw6oJAjKqmkIEgWlIdKxSlL8A2GAHYyWIKls9rAG5cR6M&#10;zwsG5ldkNQcSCuyLNRNmCYgBSmOZpLGtCw2SrpzIX0Cz1WWzSMDIBjyV3CCkeiC8R3oAWEOkBmt8&#10;BKit6WSio2ZcM25y6djFBCRhZyYI5ixlfrZNt2nkRmG8BZaKwr3bbSI33gXJslgUm00RTCy1tKoI&#10;08d8O0kGc97RatKpFM1+0wlL3s78RkDkq5mnxfIaxkSsdqYxtcLLgjDy78PM3cVp4ka7aOlmiZ+6&#10;fpDdZ7EfZVGxu0zpkTLy7SmhE7S/Zbg0LM2C1kKb5eab33VuOO+pgidrR/uVk56NcK5Lf8sqQ63C&#10;tLPjGRQ6/FcogO6JaCNZLdKxZ4Bm/4OtNL5qpaYLXjbB/0ErDY1wJu7miv5ope+8RuiC1030714i&#10;QBUfXdQ+K2YNadY6bPe1LeOji/6LLmpeT+EN3/Td8WtEf0LM72E8/2Za/wU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K1esJ3gAAAAYBAAAPAAAAZHJzL2Rvd25yZXYu&#10;eG1sTI9BS8NAEIXvgv9hmYI3u0mrkqTZlFLUUxFsBfE2zU6T0OxuyG6T9N87etHLg+E93vsmX0+m&#10;FQP1vnFWQTyPQJAtnW5speDj8HKfgPABrcbWWVJwJQ/r4vYmx0y70b7TsA+V4BLrM1RQh9BlUvqy&#10;JoN+7jqy7J1cbzDw2VdS9zhyuWnlIoqepMHG8kKNHW1rKs/7i1HwOuK4WcbPw+582l6/Do9vn7uY&#10;lLqbTZsViEBT+AvDDz6jQ8FMR3ex2otWAT8SfpW9NElSEEcOPaSLJcgil//xi28AAAD//wMAUEsD&#10;BAoAAAAAAAAAIQA2XLTumC8BAJgvAQAVAAAAZHJzL21lZGlhL2ltYWdlMS5qcGVn/9j/4AAQSkZJ&#10;RgABAQEAYABgAAD/2wBDAAMCAgMCAgMDAwMEAwMEBQgFBQQEBQoHBwYIDAoMDAsKCwsNDhIQDQ4R&#10;DgsLEBYQERMUFRUVDA8XGBYUGBIUFRT/2wBDAQMEBAUEBQkFBQkUDQsNFBQUFBQUFBQUFBQUFBQU&#10;FBQUFBQUFBQUFBQUFBQUFBQUFBQUFBQUFBQUFBQUFBQUFBT/wAARCAJ1Aq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RIblfNuPlk+//wA8&#10;m/urQ1yv2qJtsn3G/wCWTf7NTQ/664/3v/ZVpG/4/Yv91/8A2WgCK4uF8tflk++v/LJv71TfaR/d&#10;l/79NS3H+rX/AK6L/wChVYoAoW1yv2aJdsn3V/5ZNRDcr5tx8sn3/wDnk391alsf+PSH/cWnQf66&#10;5/66D/0FaAIPtC/aom2yfcb/AJZN/s0XFyvl/dk+8v8Ayyb+9Uzf8fcX/XN//ZaW5/1Sf9dV/wDQ&#10;hQAn2kf3Zf8Av01Q21wv2aJf3n3V/wCWTVfqtY/8ekH/AFzWgCGG5Xzbj5ZPv/8APJv7q0Ncr9qi&#10;bbJ9xv8Alk3+zU0P+uuP97/2VaRv+P2L/df/ANloAiuLhfLX5ZPvr/yyb+9U32kf3Zf+/TUtx/q1&#10;/wCui/8AoVWKAKFtcr9miXbJ91f+WTUQ3K+bcfLJ9/8A55N/dWpbH/j0h/3Fp0H+uuf+ug/9BWgC&#10;D7Qv2qJtsn3G/wCWTf7NFxcr5f3ZPvL/AMsm/vVM3/H3F/1zf/2Wluf9Un/XVf8A0IUAJ9pH92X/&#10;AL9NUNtcL9miX9591f8Alk1X6rWP/HpB/wBc1oAhhuV824+WT7//ADyb+6tDXK/aom2yfcb/AJZN&#10;/s1ND/rrj/e/9lWkb/j9i/3X/wDZaAIri4Xy1+WT76/8sm/vVN9pH92X/v01Lcf6tf8Arov/AKFV&#10;igChbXK/Zol2yfdX/lk1ENyvm3Hyyff/AOeTf3VqWx/49If9xadB/rrn/roP/QVoAg+0L9qibbJ9&#10;xv8Alk3+zRcXK+X92T7y/wDLJv71TN/x9xf9c3/9lpbn/VJ/11X/ANCFACfaR/dl/wC/TVDbXC/Z&#10;ol/efdX/AJZNV+q1j/x6Qf8AXNaAIYblfNuPlk+//wA8m/urQ9yv2qJtsn3G/wCWTf7NTQ/664/3&#10;v/ZVpHYC9iyR9x//AGWi9iCG4nXy+kn3l/5Zt/eqb7SPST/v21YPiTxz4e8NRA6trVjp3zK2Lq4S&#10;P+L3rzXX/wBrz4eaKWWHULnV5VH3LK2b/wBCfav6151bMMJh/wCLVjEylWpQ+KR7FbXKJbRLtk+6&#10;v/LNqIblRNcfLJ9//nm391a+VtT/AG5oIIxFpXhWSVVXakt1dbD/AN8qp/8AQq4bVv2z/HN60i2V&#10;rpenIejrA7v/AOPP/wCyV4FfinK6Xwy5jjlmNCH2j7hNwv2uNtsg+Rv+Wbf7NLc3UTR8lvvL/wAs&#10;2/vV+deoftIfEnU2xN4quUH/AE7xRRf+gpXMaj8R/FerjZe+J9Yu0f8AglvpWT/vjdXkVONsJH+H&#10;Tkcss2pfZifp42pWyruMjKvurVjHxx4f0y2iW51myt9q/wDLWdFr8vJrmW5fdLI0z/33bdTfwrzJ&#10;ccS+zQ/8mOaWbS/lP00Pxg8DwSSeZ4u0VNzd9Qi/u/71QS/G7wEk6ufGGibVRv8Al/i/2f8Aar80&#10;aKw/12r/APPqJP8Aa9T+U/SmX45fD+Vdq+LtH3bl/wCXxP71W0+NPgJ/u+MdEP8A3EYv/iq/Muip&#10;/wBdq/8Az6iH9r1P5T9O9O+KHhK4gijh8S6VO6qq/ur2Jv8A2atiw1/T7xpnt7uKcM3WI7v4Vr8r&#10;ePejit48cS+1RK/teX8p+rf22E3Ubbj9xv4W/wBmluLqN414J+df+Wbf3q/LKw8Q6rpTbrHU72zd&#10;f47edkrpbD41ePtN2eR4u1Z/+vi5aX/0Ku6nxtQf8SmbxzaH2on6X/ah6Sf9+2qG3uE+zRL+8+6v&#10;/LNq+BdK/az+JGnOfN1aDUVX+G6s4h/6BsrtNC/bj1y0jWPVPDlhfbfl3Wk7QD/x/fXr0eLstrfF&#10;zROmGaUJn2NDcL503En3/wDnk391aHuV+1Rttk+43/LJv9mvnjQf22PCd45TU9L1PTHkb76os6L+&#10;Xzf+OV6Pof7QHgDxNNGbHxRp6OUZQl2/2dv4f4ZNpr3qOcZfiP4dWJ2RxNKfwyPQbi5Vo1+WT76f&#10;8sm/vVL9oX+7L/36aoBeQXttHLDMksTsu1lbcrfNWgCDXrxnGeqOgo21yv2aJdsn3V/5ZNRDcr5t&#10;x8sn3/8Ank391amsf+PKD/cWlg/11z/10H/oK1RZB9oX7VE22T7jf8sm/wBmi4uV8v7sn3l/5ZN/&#10;eqZv+PuL/rm/81pbr/VL/wBdF/8AQhQAn2kf3Zf+/TVDbXC/Zol/efdX/lk1X6rWP/HpB/1zWgCG&#10;G5Xzbj5ZPv8A/PJv7q0Ncr9qibbJ9xv+WTf7NTQ/664/3v8A2VaRv+P2L/df/wBloAiuLhfLX5ZP&#10;vr/yyb+9U32kf3Zf+/TUtx/q1/66L/6FVigChbXK/Zol2yfdX/lk1ENyvm3Hyyff/wCeTf3VqWx/&#10;49If9xadB/rrn/roP/QVoAg+0L9qibbJ9xv+WTf7NFxcr5f3ZPvL/wAsm/vVM3/H3F/1zf8A9lpb&#10;n/VJ/wBdV/8AQhQAn2kf3Zf+/TVDbXC/Zol/efdX/lk1X6rWP/HpB/1zWgCGG5Xzbj5ZPv8A/PJv&#10;7q0Ncr9qibbJ9xv+WTf7NTQ/664/3v8A2VaRv+P2L/df/wBloAiuLhfLX5ZPvr/yyb+9U32kf3Zf&#10;+/TUtx/q1/66L/6FVigChbXK/Zol2yfdX/lk1ENyvm3Hyyff/wCeTf3VqWx/49If9xadB/rrn/ro&#10;P/QVoAg+0L9qibbJ9xv+WTf7NFxcr5f3ZPvL/wAsm/vVM3/H3F/1zf8A9lpbn/VJ/wBdV/8AQhQA&#10;n2kf3Zf+/TVDbXC/Zol/efdX/lk1X6rWP/HpB/1zWgCGG5Xzbj5ZPv8A/PJv7q0Ncr9qibbJ9xv+&#10;WTf7NTQ/664/3v8A2VaRv+P2L/df/wBloAiuLhfLX5ZPvr/yyb+9U32kf3Zf+/TUtx/q1/66L/6F&#10;VigDj6KKK1MjoYbWAy3H7mP7393/AGFoe2g+1xL5Uf3G/h/3aIYn824/fSff/wBn+6tHlP8Aaov3&#10;0n3G/u/7NQUFxbQJH/qY/vr/AAf7VT/YoP8AnjH/AN81BcRP5S/vpPvr/d/vVN5En/PzL+S//E1I&#10;ENtbQfZomaKP7i/w0Q2sBluP3Mf3v7v+wtFrE/2WL99IvyL/AHaIYn824/fSff8A9n+6tUANaQfa&#10;4l8qP7jfw/7tFxbQJH/qY/vr/B/tUPE/2qL99J9xv7v+zRcRP5S/vpPvr/d/vUAT/YoP+eMf/fNQ&#10;W9pA9tCzRR/cX+GpvIk/5+ZfyX/4mobWJ/ssX76RfkX+7UlhDawGW4/cx/e/u/7C0PbQfa4l8qP7&#10;jfw/7tEMT+bcfvpPv/7P91aPKf7VF++k+4393/ZqiAuLaBI/9TH99f4P9qp/sUH/ADxj/wC+aguI&#10;n8pf30n31/u/3qm8iT/n5l/Jf/iakCG2toPs0TNFH9xf4aIbWAy3H7mP7393/YWi1if7LF++kX5F&#10;/u0QxP5tx++k+/8A7P8AdWqAGtIPtcS+VH9xv4f92i4toEj/ANTH99f4P9qh4n+1RfvpPuN/d/2a&#10;LiJ/KX99J99f7v8AeoAn+xQf88Y/++agt7SB7aFmij+4v8NTeRJ/z8y/kv8A8TUNrE/2WL99IvyL&#10;/dqSwhtYDLcfuY/vf3f9haHtoPtcS+VH9xv4f92iGJ/NuP30n3/9n+6tHlP9qi/fSfcb+7/s1RAX&#10;FtAkf+pj++v8H+1U/wBig/54x/8AfNQXET+Uv76T76/3f71TeRJ/z8y/kv8A8TUgQ21tB9miZoo/&#10;uL/DRDawGW4/cx/e/u/7C0WsT/ZYv30i/Iv92khjYS3H76T7/wDs/wB1aoBXtoPtUS+VH9xv4f8A&#10;dpLi1h8r5YY/vL/D/tVwHj742+Evh5MU1XXkN6qt/oUG2Wf/AL5X7v8AwKvnnxz+2tq9+Jbbwtpv&#10;2GPd8t3f7ZZf++F+Vf8Ax6vnsbnmCwH8Sp7xx1sXQo/EfYdw1jYwNJP5MMKruZm2qq15P4p/aa+H&#10;XhCExPqUer3iL81vpkX2j/x/7v8A49Xw34p+IHiTxxO0mvazd6j82/ZLL8if7ifdWsCvgsXxtUl7&#10;uFj/AOBHkVc2/wCfUT6V8S/trajcNIvh/wAN2VirN8suoN5rFP8AcXbt/wDHq8k8TfG7xx4sDJfe&#10;IblIW/5Y2n+jr/5C27q4Slr4rFZ3j8V/EqyPHq4yvV+KQjuztuZt7vRRRXhzm57s5bhRRRUAFFFF&#10;ABRRRQAUUUUAFFFFABRRRQAUUUUAFFFFABRRRTTsBqaJ4n1fw3P5+kaneabN/etJ2i3/APxVereG&#10;f2tPHWhFVvnsNdiP/P7bKj/99Lt/8erxbikr1MPmeLwv8GrKJvSr1aXwyPszwh+2Z4Y1BIoPEWkT&#10;6PL9xriJftUP/wAX/wCOtXtfhHx34U8bI8ui6rYajg7vKhdS6fL/AHfvLX5k0+KaS2lSWKV4Zkbc&#10;ro211r7DB8ZYql7tePMerSzSpH4z9Wvs8H2qICOP7jfw/wC7RcW0Cx/6lPvL/D/tV+ffgr9p3x54&#10;OaJH1X+27RP+WOp/vX/7+/er6A8F/tieF9fRINdF34funZfmYrPB97s6ru/76UV93geJ8BjfdlLl&#10;l/ePYpZhQqn0X9hg/wCeMf8A3zUNvaQ/ZoWaKNvkXnbVXSNWstesYrvTtUjv7ST7k1vKro3/AAJa&#10;s2sT/ZYv30i/Iv8Adr6yE4TjzQZ6O4sNrAZbj9zH97+7/sLQ9tB9riXyo/uN/D/u0QxP5tx++k+/&#10;/s/3Vo8p/tUX76T7jf3f9mtgC4toEj/1Mf31/g/2qn+xQf8APGP/AL5qC4ifyl/fSffX+7/eqbyJ&#10;P+fmX8l/+JqQIba2g+zRM0Uf3F/hohtYDLcfuY/vf3f9haLWJ/ssX76RfkX+7RDE/m3H76T7/wDs&#10;/wB1aoAa0g+1xL5Uf3G/h/3aLi2gSP8A1Mf31/g/2qHif7VF++k+4393/ZouIn8pf30n31/u/wB6&#10;gCf7FB/zxj/75qC3tIHtoWaKP7i/w1N5En/PzL+S/wDxNQ2sT/ZYv30i/Iv92pLCG1gMtx+5j+9/&#10;d/2Foe2g+1xL5Uf3G/h/3aIYn824/fSff/2f7q0eU/2qL99J9xv7v+zVEBcW0CR/6mP76/wf7VT/&#10;AGKD/njH/wB81BcRP5S/vpPvr/d/vVN5En/PzL+S/wDxNSBDbW0H2aJmij+4v8NENrAZbj9zH97+&#10;7/sLRaxP9li/fSL8i/3aIYn824/fSff/ANn+6tUANaQfa4l8qP7jfw/7tFxbQJH/AKmP76/wf7VD&#10;xP8Aaov30n3G/u/7NFxE/lL++k++v93+9QBP9ig/54x/981Bb2kD20LNFH9xf4am8iT/AJ+ZfyX/&#10;AOJqG1if7LF++kX5F/u1JYQ2sBluP3Mf3v7v+wtD20H2uJfKj+438P8Au0QxP5tx++k+/wD7P91a&#10;PKf7VF++k+4393/ZqiAuLaBI/wDUx/fX+D/aqf7FB/zxj/75qC4ifyl/fSffX+7/AHqm8iT/AJ+Z&#10;fyX/AOJqQOYooorUk6GF5/NuP3aff/vf7K0M8/2qL93Hv2P/ABf7tENyvm3Hyyff/wCeTf3Voa5X&#10;7VE22T7jf8sm/wBmoKEuGn8td0cf31/j/wBr/dqbdc/884v+/v8A9jUVxcr5a/6z76/8sm/vVN9r&#10;X+7L/wB+mqSyG0af7LFtjj+4v8f/ANjRC8/m3H7tPv8A97/ZWi2uF+zRLtk+VV/5ZNRDcr5tx8sn&#10;3/8Ank391aogGaf7VF+7j3bG/j/3f9mkuGn8td0cf31/j/2v92la5X7VE22T7jf8sm/2aLi4Xy1+&#10;WT76/wDLJv71AEu64/55xf8Af3/7GorZp/s0X7uP7q/x/wD2NTfaR/dl/wC/TVDbXC/Zol/efdX/&#10;AJZNUlhC8/m3H7tPv/3v9laGef7VF+7j37H/AIv92iG5Xzbj5ZPv/wDPJv7q0Ncr9qibbJ9xv+WT&#10;f7NUQJcNP5a7o4/vr/H/ALX+7U265/55xf8Af3/7Gori5Xy1/wBZ99f+WTf3qm+1r/dl/wC/TVJZ&#10;DaNP9li2xx/cX+P/AOxohefzbj92n3/73+ytFtcL9miXbJ8qr/yyaiG5Xzbj5ZPv/wDPJv7q1RAM&#10;0/2qL93Hu2N/H/u/7NJcNP5a7o4/vr/H/tf7tK1yv2qJtsn3G/5ZN/s0XFwvlr8sn31/5ZN/eoAl&#10;3XH/ADzi/wC/v/2NRWzT/Zov3cf3V/j/APsam+0j+7L/AN+mqG2uF+zRL+8+6v8AyyapLCF5/NuP&#10;3aff/vf7K0O8/wBqi/dx79j/AMX+7RDcr51x/rPv/wDPJv7q0PcqLqNv3n3G/wCWbf7NPYgSdpvL&#10;+aOP7y/x/wC1/u1I0ky/eWIf9tT/APE15F8Vv2kPCvw3SazE51bWVP8Ax4WhyUP/AE0b+D/0Kvkv&#10;4l/tEeL/AIlGW2ub3+ytLf8A5cLJtqv/ALz/AHmr5HNOI8Jl/u35pfynBXx9LDn1R4//AGpfCfgC&#10;I2lvKuuarGu37NYSZRf9+X7qf+PV8zfEH9p/xp44eeGC8/sHTZGx5Gnttf8A4FL97/0CvIMYo61+&#10;V5jxLjce+Tm5Y/3T5yvmFersI7s77mbe70UUV8k533PM3CiiipAKKKKACiiigAooop2YBRVWbWLG&#10;2/1l5An++1XrO3vNVXdp+lalqX/Xpp0sv/oKV0xw9WfwxL5JyI6K6bTfhf461VN1p4I110/6bW3l&#10;f+jdlasHwC+KN021PBF3D/ty3lqv/s9dEcvxM/sm/sKv8pwlFeoQ/su/FKZN39h6fD/111Nf/iKt&#10;p+yd8T3/AOXHRE/39Tf/AONVr/ZeL/lK+qV/5TySivXf+GTPief+XPQn/wB3U3/+NVXb9lT4np/z&#10;CtJf/d1P/wCwp/2XjP5Q+qV/5TyqlAzXol3+zb8UbTp4WS5/69tRi/8AZtlZs3wR+JVsu6fwLqyf&#10;9cpbeX/0GWspZbiusSPq1X+U4yitS/8ACfibSn233hPxBbbPvO+mSun/AH2qVg3Oq21pL5VzL9jl&#10;/uXC+U//AI9WMsLXj8UTKVKcC1RUUM0U3zRSq/8AuNUtcvJMzsFFFFQAUUUUAFFFFABRRRQBu+E/&#10;G/iDwRffa9C1S406X+Lym+Rv99Put/wOvo34c/trS26QWPi7Sw6L8v8AaFh8v/fUX/xP/fNfK1Ga&#10;9zBZzjMBL9zM7aGKq4f4T9PPB3jvRvG9nJf6Ff2mo27sNzxSYZTt/iXbuU/71dA8k32lP3abtrfx&#10;/wC7X5a+H/EWqeF9Qjv9J1C4068j4WW3ba3/ANlX0r8MP2z5o5YLPxraiUbdv9rWSfN/wOL/AOI/&#10;75r9Tyvi/DYi0MV7svwPoKGaUp+7UPre4eby13Rx/fX+L/aqTdc/884/+/p/+JrG0XxdpPizSYdQ&#10;0m+i1GylZds1ud6n5q2vtK+kn/fpq+9hOFSPPA9iMoz2IrRp/ssW2OP7i/x//Y0QvP5tx+7T7/8A&#10;e/2Votrhfs0S7ZPlVf8Alk1ENyvnXHyyff8A+eTf3VrYAZp/tUX7uPdsb+P/AHf9mkuGn8td0cf3&#10;1/j/ANr/AHaVrlftUTbZPuN/yyb/AGaLi4Xy1+WT76/8sm/vUAS7rj/nnF/39/8Asaitmn+zRfu4&#10;/ur/AB//AGNTfaR/dl/79NUNtcL9miX9591f+WTVJYQvP5tx+7T7/wDe/wBlaGef7VF+7j37H/i/&#10;3aIblfNuPlk+/wD88m/urQ1yv2qJtsn3G/5ZN/s1RAlw0/lrujj++v8AH/tf7tTbrn/nnF/39/8A&#10;saiuLlfLX/WffX/lk396pvta/wB2X/v01SWQ2jT/AGWLbHH9xf4//saIXn824/dp9/8Avf7K0W1w&#10;v2aJdsnyqv8AyyaiG5Xzbj5ZPv8A/PJv7q1RAM0/2qL93Hu2N/H/ALv+zSXDT+Wu6OP76/x/7X+7&#10;Stcr9qibbJ9xv+WTf7NFxcL5a/LJ99f+WTf3qAJd1x/zzi/7+/8A2NRWzT/Zov3cf3V/j/8Asam+&#10;0j+7L/36aoba4X7NEv7z7q/8smqSwhefzbj92n3/AO9/srQzz/aov3ce/Y/8X+7RDcr5tx8sn3/+&#10;eTf3Voa5X7VE22T7jf8ALJv9mqIEuGn8td0cf31/j/2v92pt1z/zzi/7+/8A2NRXFyvlr/rPvr/y&#10;yb+9U32tf7sv/fpqks5iiiitTI6aH/XXP/XT/wBlWhv+P2L/AHX/APZaihtYDLcfuY/vf3f9haHt&#10;oPtcS+VH9xv4f92siie4/wBWv/XRf/QqsVQuLaBI/wDUx/fX+D/aqf7FB/zxj/75oLEtP+POD/cW&#10;lg/11z/10H/oK1BaW0L2sLNFH9xf4aIbWAy3H7mP7393/YWgCZv+PuL/AK5v/wCy0s/+qH/XRf8A&#10;0MVA1pB9riXyo/uN/D/u0XFtAkf+pj++v8H+1QBfqtY/8ekH/XNaX7FB/wA8Y/8AvmoLS2he1i3R&#10;R/cX+GgCWH/XXP8A10/9lWhv+P2L/df/ANlqKG1gMtx+5j+9/d/2Foe2g+1xL5Uf3G/h/wB2ggnu&#10;P9Wv/XRf/QqsVQuLaBI/9TH99f4P9qp/sUH/ADxj/wC+aCxLT/jzg/3FpYP9dc/9dB/6CtQWltC9&#10;rCzRR/cX+GiG1gMtx+5j+9/d/wBhaAJm/wCPuL/rm/8A7LSz/wCqH/XRf/QxUDWkH2uJfKj+438P&#10;+7RcW0CR/wCpj++v8P8AtUAXO1QWh/0SH/cWiS3gj+Yxxj/gNfMnxg/as0rwwkmkeFI4NX1NV2S3&#10;7Lut4G+v/LRvp8vvXmY3MMNl9P2leRzVq8MPHmke4eNviToHw20ufUNdv1tULfu4gd0krbV+VF/i&#10;NfHXxX/av8TeN5JbPRGfw7pHzLmJv9IlX/ab+D/gNePeIPEeqeK9Tl1LV72S+vZfvSyt/nZWZX49&#10;m3FWIxvuUPdifM4nMqlb3Ie6HzP87UUUV8M23qzxtwoooqACiiigBc5oFRTTxW0XmyyJCn992rqv&#10;Bnwy8Y/EF4m8PeHbu5tW/wCX27X7Paf99t97/gG6uulhquIfLTiXGlOfwHM1FNcwWy7p5VhT/bbZ&#10;X0v4T/YmvLnyp/Ffidoj95rLRItn/kV//iFr2zwf+z34B8DlZdN8O2z3q/8AL7ep59x/33LXv0Mi&#10;rT/i+6elSy+pP4z4U8PeFfEfjB0/4R7w5qmsIy/LNb2uyH/v6+1a9Q0H9kb4jazsa+bSfD0LL/y2&#10;ne6lX/gC/L/49X2+kSQrtVVRf7qrUle9QyPDQ+L3jvjgqUfiPmTQf2HtNRYm17xZqV+y/ei0+JbW&#10;Jv8A0Nv/AB6u50j9lD4Y6OxZvDv9pP8A39TuZbr/AMdd69ipMH1r1KeEoUvhgdkaNKHwxOe0T4f+&#10;GvC8XlaR4f03TkX+G1s0St5IlT5VVV/3VqSiunkgaiYFLRRVWAKKKKYBRRRQAUUUUAJgelVrrTbS&#10;8TbPbQzI33lli31aopWQWPPdb+APw68RM8t74N0hpn+9LFarE/8A30lcHrP7F3gW+iP9mTaxoTdm&#10;tL55V/75l3179RWUsNSn8UDOVKE/iR8fa9+xT4hszK2h+LLS+X+GHU7Xyn/77i/+JrzXxH8A/iR4&#10;SVmu/C0t/bqvzXGjzrdL/wB8fI//AI5X6F0V5dTKMJV2icssFSmflpNcrZ3X2O8WSwu1/wCXe7ia&#10;KX/vhqmr9Lde8IaN4qsntdY0uy1S3f70V3Akq/rXi/iv9jXwXrDNPok174VuXbfiyl32+f8ArlL/&#10;AOyba8SvkEv+XUjhqZfL7B8c0V674w/ZS+IPhVWn09bTxZar/FZP9nuP+/TfL/4/XkV55um37WOo&#10;W1zpuoL960vonil/75avnq2Br4f4onn1KFWl8QUUUV5pzBRRRQAUUUUAdH4N8e694A1T7boOpTWM&#10;u750Vv3Mv++n8VfXfwk/a40bxaYdN8TLHoOrH5VnDH7LO3szfc/4F/31XxF9KSvpssz3F5bL93K8&#10;f5TvoYyph5e6frFYSK9pCcjmNf5U6Hia4/3/AP2Va/Pf4S/tG698M3isrgHXNAT/AJcp/vxf9cm/&#10;h/3fu19rfDf4h+G/iXpZ1DRLiOZN2JYHXZLAdv3XWv2TKc+w2aR918s/5T6rDYuniDs2/wCPuL/r&#10;m/8A7LSz/wCqH/XRf/QxUDWkH2uJfKj+438P+7RcW0CRf6mP76/w/wC1X0x3l+q1j/x6Qf8AXNaX&#10;7FB/zxj/AO+agtLaF7WLdFH9xf4aAJYf9dc/9dP/AGVaG/4/Yv8Adf8A9lqKG1gMtx+5j+9/d/2F&#10;oe2g+1xL5Uf3G/h/3aCCe4/1a/8AXRf/AEKrFULi2gSP/Ux/fX+D/aqf7FB/zxj/AO+aCxLT/jzg&#10;/wBxaWD/AF1z/wBdB/6CtQWltC9rCzRR/cX+GiG1gMtx+5j+9/d/2FoAmb/j7i/65v8A+y0s/wDq&#10;h/10X/0MVA1pB9riXyo/uN/D/u0XFtAkf+pj++v8H+1QBfqtY/8AHpB/1zWl+xQf88Y/++agtLaF&#10;7WLdFH9xf4aAJYf9dc/9dP8A2VaG/wCP2L/df/2WoobWAy3H7mP7393/AGFoe2g+1xL5Uf3G/h/3&#10;aCCe4/1a/wDXRf8A0KrFULi2gSP/AFMf31/g/wBqp/sUH/PGP/vmgs5eiiitTnOhhifzbj99J9//&#10;AGf7q0eU/wBqi/fSfcb+7/s0QvP5tx+7T7/97/ZWhnn+1Rfu49+x/wCL/dqDULiJ/L/10n3l/u/3&#10;ql8iX/n5l/8AHP8A4morhp/L+aOP7y/x/wC1/u1Luuf+ecX/AH9/+xqQIraJ/s0X76T7q/3aIYn8&#10;24/fSff/ANn+6tFo0/2WLbHH9xf4/wD7GiF5/NuP3aff/vf7K0AHlP8Aaov30n3G/u/7NFxE/lL+&#10;+k++v93+9QzT/aov3ce7Y38f+7/s0XDT+X80cf3l/j/2v92qAm8ib/n4k/8AHf8A4mobaJ/s0X76&#10;T7q/3al3XP8Azzi/7+//AGNRWzT/AGWLbHH91f4//sakAhifzbj99J9//Z/urR5T/aov30n3G/u/&#10;7NELz+bcfu0+/wD3v9laGef7VF+7j37H/i/3aoAuIn8v/XSfeX+7/eqXyJf+fmX/AMc/+JqK4afy&#10;/mjj+8v8f+1/u1Luuf8AnnF/39/+xqQIraJ/s0X76T7q/wB2iGJ/NuP30n3/APZ/uLRaNP8AZYts&#10;cf3F/j/+xpIWn824/dx/f/v/AOyv+zVAJJGwuYv30n3W/u/7NYPjjxhpXgTRJdW1vU/sdtEV+9t+&#10;Zuyqv8TVy/xg+OWjfCW0Vrxlu9XljbyNOhky7/7Tf3Vr4V+IvxM134na02pa3c7wn+otE+WKBf7q&#10;r/7PXxmdcR0ctj7Ol71Q83F42GH92PxHefGb9pbWviU8+nabJNo/h5vkEW7bLc/9dGXp/uf+hV4u&#10;Rikor8RxuOr46p7SvLmPk6tWdaXNMKKKK84wCiiigAoprv8AvYoESSa4lbZFbwpvllb+6ir96vbf&#10;h1+yZ4q8ZrFd+JZ/+ET0pv8Al3TbLeyr/wCgxf8Aj1enhsDXxUv3cTppUJ1fhPEvO33UNtEslzdy&#10;/wCqtLeJpZZf9xF+9XsPgT9lPxv4y8qfV/K8J6e3OLhfNu2/4Avyr/wP/vivrH4e/B7wn8MbXytC&#10;0qO2nf8A1t7L+9uJf992+au16DpX1+GyOnR96r7x7NLL4w96Z5J8P/2ZfAvgVorpdK/tnVYuf7R1&#10;b/SJt3+zn5V/4DXraRrGm1V2r/dWlor6ONKFH3YHpRjGPwhRRRVjExRijNQzXUVrE8ssixRKvzM7&#10;fKtAe6T0mK5HTPin4S1vxD/Ylh4i02/1V1d/sltcpK+F+992uuByKYo1KVX4BaK+dv2qvj9rnwbk&#10;0C00CKymutRWdpnu43by1TZt2/N/tNWl+yh8YdZ+K/hPV7nxBPFc6laah5S+VEsSrEyJs/8AHt9F&#10;zzf7Tw0sX9T+0e70UUUj0wooooGIBgYrE/4TLQhrH9lf2zYf2lu2fZPtKebu/u7fvVtDO8+lfBCJ&#10;5v7c3uNa/wDaVM8nMcf9S9lyx+KXKffNMdxHyad3Ar5L/b18S32j2fg6Cxu57OaWe6l328rI/wAq&#10;xf8AxVI6Mdi44PDSry+yfWatuGaUfeNcN8EWuT8J/CL3c8lzdS6TbyyS3DbnZmiVq7nvTZ0U6nta&#10;UZi00kjtS9BXmPxL/aD8H/CvXbHStfvZra4vIvPHlQvL5a7tu9tnzf3v++aB1q1KhHmqy5T07Ao6&#10;VzPgf4geH/iJpj6l4e1KLVbJX8ppIty7W/u/N/vV0x6Ui4yjOPPAWiiigYmKxPFPgjQfGtg1nr2k&#10;Wmq27fwXcSvW3mjNKye4/dZ8vePP2K7SUzXPgrV5NKk/6Buo7p7dv91vvL/49Xzt418CeJfhrP5f&#10;ifRptOi3fJfJ+9tH/wC2v8P/AAPbX6V1Bc20F7btBPFHNFKu1kddyNXjYnKcNiP7pwVcFSqn5gxu&#10;JE3K1HSvrz4kfsc+H9d82+8I3P8AwiuoP832dE32Uv8A2y/h/wCAV8weOfAPiX4ZXn2bxRpTWcLt&#10;si1CJvNtJf8Adl/h/wBx9tfHYvKa2F95e9E8evhKtIwaKKK8I4AooooAK1/C/ivVvBesRapol7JY&#10;3kf3ZY2+/wD7D/31rIorelVnRlzwLhOUPegfcvwR/ae074gz2ek67J/ZPiFk2Lkr5Fy3+x/db/Yr&#10;3iZGaLImkI3LyNv96vyj/wBuvpf4I/tXXWjLb6D4yle8stypDqrtvlj/AOuv95f9r73+9X6xkXFf&#10;Pahjv/Aj6LB5lz+5VPsz7PJ/z8S/kv8A8TUVvE/2WL99J91f7tRWOoDUraO5tWt7iCVd0csU25GW&#10;pLfz/ssW2OP7q/x//Y1+nqSnG6PoBYYn824/fSff/wBn+6tHlP8Aaov30n3G/u/7NELz+bcfu0+/&#10;/e/2VoZ5/tUX7uPfsf8Ai/3a0ALiJ/L/ANdJ95f7v96pfIl/5+Zf/HP/AImorhp/L+aOP7y/x/7X&#10;+7Uu65/55xf9/f8A7GpAiton+zRfvpPur/dohifzbj99J9//AGf7q0WjT/ZYtscf3F/j/wDsaIXn&#10;824/dp9/+9/srQAeU/2qL99J9xv7v+zRcRP5S/vpPvr/AHf71DNP9qi/dx7tjfx/7v8As0XDT+X8&#10;0cf3l/j/ANr/AHaoCbyJv+fiT/x3/wCJqG2if7NF++k+6v8AdqXdc/8APOL/AL+//Y1FbNP9li2x&#10;x/dX+P8A+xqQCGJ/NuP30n3/APZ/urR5T/aov30n3G/u/wCzRC8/m3H7tPv/AN7/AGVoZ5/tUX7u&#10;Pfsf+L/dqgC4ify/9dJ95f7v96pfIl/5+Zf/ABz/AOJqK4afy/mjj+8v8f8Atf7tS7rn/nnH/wB/&#10;f/sakDmaKKK1IOhhuV824+WT7/8Azyb+6tDXK/aom2yfcb/lk3+zU0P+uuP97/2VaRv+P2L/AHX/&#10;APZayNiK4uF8tflk++v/ACyb+9U32kf3Zf8Av01Lcf6tf+ui/wDoVWKAKFtcr9miXbJ91f8Alk1E&#10;Nyvm3Hyyff8A+eTf3VqWx/49If8AcWnQf665/wCug/8AQVoAg+0L9qibbJ9xv+WTf7NFxcr5f3ZP&#10;vL/yyb+9Uzf8fcX/AFzf/wBlpbn/AFSf9dV/9CFACfaR/dl/79NUNtcL9miX9591f+WTVfqtY/8A&#10;HpB/1zWgCGG5Xzrj/Wff/wCeTf3Voa5X7VE22T7jf8sm/wBmpof9dcf73/sq0jf8fsX+6/8A7LQB&#10;FcXC+WvyyffX/lk396pvtI/uy/8AfpqW4/1a/wDXRf8A0KpyQAaAKEFyiWsX+s+6v/LNq8M+O/7S&#10;dl8OI7rSdGdL/wARy/wMfktPkX5n/wBr/ZrnP2hv2lv+Ebgfwx4VuVfWAu27v0+ZLX/YX/pp/wCg&#10;/wC99346lmluZpZ55Wmllbezu292avzTiDieOH5sNhPi/mPn8dj+T93SLWs6xf8AiLUp9R1G7kvb&#10;+5bdJPK25mqlRRX5BOc6kueZ8xOdwooorEQUUVNpenahr2rW+kaRYz6rqs/+qtLdfn/33/uL/tvW&#10;1KlKtLlgXGEp/CV3dYVZmbYifeevQvhZ8C/FXxZ8q8s4v7E8Pt/zFbuL/Wr/ANMk/j/3/u/71e4/&#10;CP8AZJ0/RWt9Y8aNFreqp+9i09R/olq3+7/y1b/fr6PSNYFRVXYq/dVa+zwWSxj79c9ihgPtVTzz&#10;4W/Anwp8KYvM02z+16qy/vdWvf3tzL/wL+H/AHVr0amb6N9fWRhCEeWB7cYqHuj6KZvo31Yh9BOK&#10;Zv5rzT9pDxTrXgr4Qa5rWgXAtNVtvKdJTEr7VaVFfhv9lmoMq1b2FKVWX2T00OrdCDSk4r8y/A/x&#10;v8aeDfGumeNNSvr/AFq0nka1nF1OzLNF8nmxJ/dZNyv/AN81+jvhfxRp/jHw/Yazpdytzp95F5sU&#10;yd6fMeTlmb0sy5uX3ZRNeuP+LXhL/hOPhv4i0LbvlvLSVIuf+Wv3ov8Ax7bXW76RhlSKR7FSPtaU&#10;oyPyP8N67qHhXW7PWtNnNtf2Eiyxsf4Wr9PvhF8S9P8Air4G0/X7I7WlXbcW/eCdfvpXw9rnhCw8&#10;K/tRan4Y1SHOjatfNatH/diuk/dMv+47p/3zW58IPFupfsu/Gm/8KeIpGXRbyVIJpn+4f+eV0v8A&#10;7P8A/YVMPcPy3JsVVyuvONX+Hzcv+Ev/ALYyT+NP2gND8N2T7pfscFqq/wByWWVv/ZGWtP8A4J/6&#10;2IvEvizSXbm6toLpF/65Oyn/ANGpVazlXxz+3TNJ9+3trt/+A+Ra7f8A0Naofs/p/wAIF+13qmh/&#10;ciuJ7+wQf7HzSp/47EtH2wpS/wCFSOO/mqSifeNFM30b6o/VR9FM30b6AHnpX55ax4t03wP+2DqG&#10;vas0kdhZ6pK8jxJub/VOlfoUZK/PweDdO+In7Yeq6Dq8TT6bdajeeeiMyN8sTMvzL/tKtSz5HiL2&#10;k/Yey+LmPpy0/bF+FM451+W3f/ptYz/+ypXzV+2N8VNA+JeqeGH8O6pFqlrZwXHmsisu1mZP73+5&#10;Xut5+w38Orpf3T6xZn/pldq3/oatXzN8Yfg3pPw3+Mfh7wno9xd3cF4tqzvfOjtuluHTb8qr/cWh&#10;7Hk5tUzT6uqWKjHll/KfoX4U0z+x/Dml2P8Az62kUP8A3ym2timRDEQHtRvqj9Box5KaiVdW1a10&#10;TSLrUryZbe1tYmuJpX+4qr8zNX5v6xFqf7Qfi3x/40n8yDT9MsZb0f8ATJVTbBF/45v/AOAvX0X+&#10;2/8AFL+wPCVp4LsZf+JhrH7252N86Wqt/wCzN/6C9a3gv4Q/8K6/Za8SafNDs1vU9Iurq+/vrK9u&#10;21P+ALtX8GpHxmbc2a4n6tD4KceaX+IxP2AZt/gHxDD/AHNT3/8AkJP/AImvqevkj/gn9L/xIfF0&#10;H9y5gf8A8cb/AOJr6031UfhPayL/AHCmcb8WviXZfCXwVeeIb2Frtbdoo0t0ba8rM+3+u7/gNcn4&#10;B/ao+HvjoxRR6yukX7D/AI9NV/0d/wDvr7rf8AavRvE/hLRvGemtput6bbanZswbyrqLem7+9/vV&#10;8cftWfs/+Bvhd4Zi1rRPtenXtzcpBBYef5sLfxM3zfN/B/foMs0xONwX+00uX2cT7ejkWRdysrK3&#10;8S0857V+b3wzufjJ4T8JxeJfBx1Obw95jR+RF/pUWF+9/o//ALOi19O/s0ftDa/8Yr7U9N1bQ4be&#10;bTI1ea/tnZU3s21E8tujcP8Axfw1FyMBndPFyjTlCUZSPoWimb6DJgVR9JsP/CqepaVZ6zYS2OoW&#10;0d5aTrslilXcj14X8K/2srP4o/E268LQaNJbWYWR7K+8zc0uzruTb8le+780WOWhiqeKjzUZcx8u&#10;/E39jyL99qHgK5Wym++2iXbf6O//AFyf70X/AI8tfM+o2F9oWrS6Vq9lPpWqwf620u12v/v/AO0v&#10;+2lfp1vrkfiL8KvDnxR0r7Dr1gswT5oLpPkuIH/vo9fP43J6WI96HuyMa+ChV+E/O6kr0b4tfAXx&#10;H8InlvG3a94aX/mJwxfvYP8Ar4T/ANnT/wAdrzpHV13I29G+7sr4PE4WrhZctQ8CpSlSlyyEooor&#10;jMQooooA9h+BP7Q+q/Ce8isLvzNR8NytiS1/jt/9qL/4ivunwl4s0vxXoNnqWk3P26xmjyksStzX&#10;5bYr0D4P/GbWfhFrfn2jPcaXO3+l6ez/ACyf7f8Ast/tV+h5BxLPBtUMT71P/wBJPcwmYSpPkn8J&#10;+jsNyvm3Hyyff/55t/dWh7lftUTbZPuN/wAsm/2a574eeOdI+IehrrGjXIuLac/MvRo22ruR1/ha&#10;umbm7i/65v8AzWv2ilVhWhzwPqYyU480SO4uV8v7sn3l/wCWTf3qm+0j+7L/AN+mpbj/AFa/9dF/&#10;9CqxWpZQtrlfs0S7ZPur/wAsmohuV824+WT7/wDzyb+6tS2P/HpD/uLToP8AXXP/AF0H/oK0AQfa&#10;F+1RNtk+43/LJv8AZouLlfL+7J95f+WTf3qmb/j7i/65v/7LS3P+qT/rqv8A6EKAE+0j+7L/AN+m&#10;qG2uF+zRL+8+6v8Ayyar9VrH/j0g/wCua0AQw3K+dcf6z7//ADyb+6tDXK/aom2yfcb/AJZN/s1N&#10;D/rrj/e/9lWkb/j9i/3X/wDZaAIri4Xy1+WT76/8sm/vVN9pH92X/v01Lcf6tf8Arov/AKFVigDj&#10;6KKK1Oc6GG1gMtx+5j+9/d/2Foe2g+1xL5Uf3G/h/wB2iGJ/NuP30n3/APZ/urR5T/aov30n3G/u&#10;/wCzUGoXFtAkf+pj++v8H+1U/wBig/54x/8AfNQXET+Uv76T76/3f71TeRJ/z8y/kv8A8TUgQ21t&#10;B9miZoo/uL/DRDawGW4/cx/e/u/7C0WsT/ZYv30i/Iv92iGJ/NuP30n3/wDZ/urVADWkH2uJfKj+&#10;438P+7RcW0CR/wCpj++v8H+1Q8T/AGqL99J9xv7v+zRcRP5S/vpPvr/d/vUAT/YoP+eMf/fNQW9p&#10;A9tCzRR/cX+GpvIk/wCfmX8l/wDiahtYn+yxfvpF+Rf7tSWENrAZbj9zH97+7/sLQ9tD9qiXyo/u&#10;N/D/ALtJDE/m3H76T7/+z/dWh42F1GfOkHyN/d/2aCAuLeCOLmOP7y/w/wC1Xy7+0d+0hFpEl34U&#10;8JSJ9v8A9Ve6jF/y7/8ATKL/AG/9r+D/ANBn/aZ/aM/sNJ/CXhm+Lao2Uvr6J0Jtf9lP9v8A2v4P&#10;977vx6OeK/LuJOI/Zf7Hg5f4pHz+YY7k/dUhPmf52ooor8hbvqfNBRRRSAKKbNMsMTyStsRfvO9e&#10;0/BT9mrUfiKYdZ8UxT6V4a+/HZfcuL//AHv+eUX/AI81d+EwdTFy5Ym1KhKtLlicX8LPhH4g+L+o&#10;7dKX7BosT7LnWZU+RP8AYi/56t/46tfa/wAMfhJ4d+FOk/Y9Gtv9Il/4+b2X57idv7zvXS6No1jo&#10;GnW+n6fbR2llAvlRW8S7ERav1+iYLAUsLH3fiPpaGGjRiOoptFeqdQ6g8Cm1U1S1F9p11beY0Pnx&#10;PHvRvmXd/doInP3LmI/xL8ML4ut/Cw1i2fxBOrOtir7n+Vd3zf3a6ivyQsdU1Twb4pi1CGVodY06&#10;883cf+eqtX6g/DHx3ZfEfwPpXiGxP7q7iDyRbv8AVSfxr/wFqnmPm8ozpZlOVKUeWUTrq4T46aT/&#10;AG38IfGFpt3u2mXDqn+0qbk/9BFdzVXVbOLUdMu7WX/VTRPG3/AqtH0OIj7WlOJ8U/sxeANN+MXw&#10;e8Y+Eb87JoL5by2utvzwStFtR/8AyFR+zl8S9U+BfxCvfhx4x/0TT57nyo2lf5Laf+B/+ucv/wAR&#10;/t1R/Y18caZ8OvEHjCHX9SttLga3idnu5UT5omdNv+989Z37Vfxc8BfFS7sJfDsN1c6xZt5Tan5X&#10;lRSxf3Pm+Z6k/M6dalh8HTxcJctWP/k0T9AQQwBFFfN/7I/x4PjvQv8AhGNaug+v6bGBHM7/AD3k&#10;H9//AHl/ir6Opn6JgsXTxtCNemfFP7dnhyXR/GfhnxXabkeeH7O0q/wSxNvR/wDe+f8A8crvv2hP&#10;hrH8cvhHo/jXRbfdrdrYreRIq/PPAyb2i/3l+8v/AAL+9XUftheEf+Em+CWpXCJuuNJliv4v+A/K&#10;3/jrv/3zUX7HHiNte+B1hay7vN0yeWy3v/Em/cn/AI6+3/gNI+XlhIzx9fDVPhqR5j59/Ya05tR+&#10;MGo38u5/s2mytvf++0qr/wDF1pfF5T4E/bO0XVVPkx391YXTf7rf6O3/AKA1fSfw5+C1l8OfiH4v&#10;16w8sWGtLbvHAv8AywfdL5q/7vzo1Yfxw/Zth+MPirR9cGuvo02nQ+U4htvNeT59y/xfL/FSsZQy&#10;atSwMKUPijLmPcAcgGimUtUfdLYdRXE/FX4teHPg74afWfEF55MTN5Vtbp88t1L/AHIk/vV2YOaB&#10;c0eblH45zXxH8MU879uLWn/55Xl+/wD46y19tVz1n4A8O6fr0uuW2i6db6zKzeZqEVsiytu+98/W&#10;g8vH4KWKlSlH7MuY6OviT4tf8Tz9trQLT732W8047f8Ad2y19sHpXifxW8O/Dz4X+J7f4q+IbW4g&#10;v1voIJb2KV3VXZPIV3j/ALqr/dqUTmmGliqcIx+zKMj2+qep6na6Ppt1e3lwsNrbRNLJK/3VVfvt&#10;TrK+g1G2iubaaO4t51WSOWJtysv96vO/j94G8S/ET4f3eg+Gr20sbi8kRLmW7d1Rov403Kr/AOz/&#10;AOPVZ6FapOFKUqUeY+BfG3xVvfF3xYuvGzWqzCG8SW1t7tN8SIv+qV/++f8A0OvaIf26b7VNAvNJ&#10;8QeGYZhd2zwPcadOybdy7fuNu/8AQq+gf2ffgtF8Kfh9/ZGqJbXeq3kjXF+yfMjv/Cv+7tX/ANCq&#10;/wCLf2dfh34ogma58K2CTMrMZLNfsz7vrFtqfePhaWU5jSpTxFOryyl8UTwv/gnxL/yPMf8Ac+xt&#10;/wCj6+xBXxb/AME/Ztms+MoP78Fq3/j0v/xdfZ4qYnvcO3WX07/3h+Oc18HftreLJ/GHxY03wtY7&#10;rg6ZEsKxL/FdT7W/9B8qvuDXNXttC0e+1K8k8m1s4HuJX/uIq7nr4P8A2bNFuPjD+0Pc+JdRTdDa&#10;zy6tNu+4JWb90n/fTbv+2VM5s/nKrGlgY/8ALyR9s/DTwdb+AvAmjeHYApWxtkiZ1/ib+Jv+BNur&#10;dt9OtLO5uLiG3jiuJ9vmypHtaTb/AHqs0VZ9PSpQhCMY/ZHV5d8a/jtpPwTtdIk1G2mvn1GcxCCB&#10;l3rGv3pfm/4D/wB9V6c0nlqXZugr8+/FlzdftRftIQ6faSs+ixS+RHKh/wBVZxffl/4H8/8A32lQ&#10;ePm+NlhacYUf4kvhPrD4NfDzwBaJ/wAJt4R0cWj63H5qzyo6MqN/CqN9xf8Adr1eqWnadbaVYW9l&#10;aRLDbQRJFHEn3VVfurVurZ62GpxpUuXlHUUzzKWkdCfYJkSeJo5VV0f5WR1r5g+Mv7KEcxutb8Ap&#10;HbXZ/ez6Iz7bef8A65f88m/8dr6formr0KWIjy1TKpThVjyyPzBdJYbq4trmCWzurdvKnt7hdksT&#10;/wBx0pcV9yfGj9n3RvitbvfRMuleJIo9sGpxL97/AGJf7618VeJfDWs+CNdl0TxBZ/YNSj+dNrbo&#10;p0/vxN/Etfn+Pyuphfej8J8/icNKkZ9FFFeAeeFFFFAHa/Cz4p6x8KvES6hp5W4tJflurKX/AFU6&#10;/wDxX+1X3/8AD7x1oXxN0O21nRmje3kVlljdcNDL8vyOv96vzMrtPhV8VdW+FHiVNU09mkt2+W8t&#10;N3yTxf8AxX+1X3fD/ENTL5+xq/w/yPWwOOlh5ck/hP0quLaBI1/cx/fT+H/aqb7HB/zxj/75rkvB&#10;XjnSviJ4ctdX0m+a4tpWXKttVo23D5WXs1dUIHA/4+Zf++V/+Jr9wpVY1oqcJH18ZRnHmiMtraD7&#10;NEzRR/cX+GiG1gMtx+5j+9/d/wBhaLWJ/ssX76RfkX+7RDE/m3H76T7/APs/3VrcAa0g+1xL5Uf3&#10;G/h/3aLi2gSP/Ux/fX+D/aoeJ/tUX76T7jf3f9mi4ifyl/fSffX+7/eoAn+xQf8APGP/AL5qC3tI&#10;HtoWaKP7i/w1N5En/PzL+S//ABNQ2sT/AGWL99IvyL/dqSwhtYDLcfuY/vf3f9haHtoPtcS+VH9x&#10;v4f92iGJ/NuP30n3/wDZ/urR5T/aov30n3G/u/7NUQFxbQJH/qY/vr/B/tVP9ig/54x/981BcRP5&#10;S/vpPvr/AHf71TeRJ/z8y/kv/wATUgcxRRRWpB0MLz+bcfu0+/8A3v8AZWhnn+1Rfu49+x/4v92i&#10;G5Xzbj5ZPv8A/PJv7q0Ncr9qibbJ9xv+WTf7NQWJcNP5a7o4/vr/AB/7X+7U265/55xf9/f/ALGo&#10;ri5Xy1/1n31/5ZN/eqb7Wv8Adl/79NUlkNo0/wBli2xx/cX+P/7GiF5/NuP3aff/AL3+ytFtcL9m&#10;iXbJ8qr/AMsmohuV824+WT7/APzyb+6tUQDNP9qi/dx7tjfx/wC7/s0lw0/lrujj++v8f+1/u0rX&#10;K/aom2yfcb/lk3+zRcXC+WvyyffX/lk396gCXdcf884v+/v/ANjUVs0/2aL93H91f4//ALGpftK+&#10;kv8A36aora4X7NEv7z7q/wDLJqksZC0vmzDy0+9/e/2Vr56/aY+Pp8D2reG9BnVPEU8f764iO77H&#10;Ex/9GN2/76/u103x9+Otp8LNFktrFkn8R32RawsMiJdv+tf/AGRj/gVfBd/qFzqt9cXd5PJc3c7+&#10;bLNM293avzrifP8A6tH6phn732vI8LMMb7GPs6W5Wd2dnd23u33neiiivxZzvufKbhRRRUgKBmmT&#10;TLAu5t3z/IqIu53f+4lEk2zYu1ppZW2RQwrveVv7iL/er6t/Z7/Zy/4Rt7fxV4ugWbxAy77PTvvp&#10;YJ/7NL/t17OX4CWMl/dOyhhpYiRk/Aj9mJnuLTxP44g/er+9s9Ef50i/6ay/3m/2f4a+o02ou1ab&#10;vo31+h0KFLDx5aR9JTpRpR5YkvmYo318tftWL8VrbxVot/4Mk1ZtFiiRfJ0bczmfe3MqJ95Nu3/Z&#10;r6L8LTahN4b0ltXVYdUa2ie8RPuLLs+b/wAerqOSjjfa15UOX4Ta3145+058UvEvws8DLqPh3T4r&#10;gySeRPey/P8AYx/C+z+OvXt9Z2v6FY+KNGvdL1OBLyzvIninif8AiWg1xdOrVoTjSlyyPhn4P/te&#10;eI/BurNB4purnxHot1LvlklbfcW7f3k/2f8AY/75219w+FvF+keONDg1XQ76LUbG4HySxNn/AID/&#10;ALLV+cvj34aw/B34pPoniOCe80CRt8d1F8srWrf8tV/6ap/6EldTFF45/ZY1201zRbtdX8Japtkj&#10;u4vmtb6L+Hev8Eu3/P3qk/O8szXGYNzo4r3ox+L+aIus/D+2v/2mvFvg282QLrEl0lvM3/LvLKv2&#10;qB/++tv/AH1XXfsffEK7+H/j7Vfh5rwa3W8nZI0l/wCWV4n30/4Eq/8Ajq1wnjz4taR4m+N3hjx7&#10;piyWn/HncX1vN9+OWN9rpu/iXaq/NXpn7Zvw1n0DW9M+I+iFoX8yKK8eL/llOn+ql/8AZf8AgKUH&#10;LQfsp1cZhf8Al3L/AMlkfZm+kLZBHrXAfBf4lwfFP4e6brsbKl0y+VdxJ/yynX76/wDs3+61d3vq&#10;j9Tp1Y4ilGpH7R+bd78Krnxv+0P4h8IWl3Dpssup3jRS3G4rtV3b/wBBr6k8BfsWeCfCxhn1kzeJ&#10;r1f+fseVb7/+uS/+zs1TW37Ot/8A8NGXXxGOqwWdgs6XEFpCrPLL/o/lPv8A7v8AF/er3rfQfJZZ&#10;ktKMqtTFU/e5vd/wnyl8TP2ZPEej/FXS/FPwxitNOVpPNlieRYobSRf9n/nk39xP9qvqjTmuRp1u&#10;12saXXlL56RNuVW/i21Lvo30XPpMPgaeElKVL7QTQxXNu0U6rNEy7GR13o9ORFhRFVdiL/AlN30b&#10;6R3298l3189af+0d4s0nxn4t8P674BvdYt/D94sMmoeGf383kS/Nbyvau2/ayfxKz/cevoDfXiXx&#10;dgHgH4peFfHMcklvpuqL/wAItrssXy7Elf8A0S4/2dk/ybv+mtaQOXEc0I88ZHd+BPjT4K+JDvHo&#10;HiG0vb1B+806Zmiu4v8Aeif5l/75qt8Vfi9p/wAMrK0g+zz614k1RvI0rQrH/j4vJf8A2Vf7z/w1&#10;8JeOfj/e6F451Xwj8XvBek+O7jSblrdNZhi+wals/glSWL/Y2tt+Sszxf+0n4b8M6TPL8NR4hk8V&#10;axB5F54j8UXPn3unW3/Prat/D/vf5Tb2aPHlmkOWx7N8UPDlv4h8BeN9e8Waza+I/iVZT6Xa3Fva&#10;fPZeH0nvYv8ARbf/AGtu7e/3/wD2b7ZD4FfmT8ApGm/Z/wDGUk8m973xbokUru33v9LRq/TLfUVP&#10;dOnAT9r7xLvo31Fvo31geyS768W/achjv9J+H+nTxpNb3njTSYpYpV3pKm9mZf8AxyvZN9eMfHy5&#10;gufGPwg0vzl+0y+K4r3yi3z7IrW4+bbVw+I58T/COT8JeNNO+Bmr3VvZah/anwjl1OXTftG/c/he&#10;/WXY9vLu/wCXV2+638G7+62+vpVJldEZW3o6/fSvyZ0b4533ww+Nvja+aFdX8Nazqt7Fq+i3HzxX&#10;kDSv/wCP/P8Aer2O9+Mfw18M6NFp9v8AFvx7qnh2Jd9h4a0CP7LLZxN83kS3T/NKq/d+/W8qVzxs&#10;PmUYxPujxR498OeCYPP8Qa9puixfwve3SRbv++6wPh18bPCXxa1DVbbwpqEmrxacqi5u0tnW3Vm+&#10;4m9/vfxfdr5O+FPjXwDN4T8VeOdP+FFpDZ6eyWWmXesTPqWoatqkn+qiTzfuffTdt/v19UfBD4cy&#10;fDTwLb2l9Ktz4hv5H1LWLtP+W95L87/8BX7i/wCylRKPIejRxEsRL3fhNzw18M/C3gzVrrUtE0O0&#10;0u6ul8qd7RPKRl/3fu11W+ot9G+sTujGNKPLA8Q/bI8VXPh/4M3lvaRTPLqk62sksK/6qL7z7v8A&#10;vnb/AMDrN/Yo8Bnwx8Kn1qeLZe69P9o/7YL8sX/szf8AA69+dFmR1b50b+B6ZbQRWVvFBBGsMUS7&#10;ViiXYi0HlywHPjvrkpfZ5S3vo31Fvo30j1tkeK/tafFEfD/4YXFlbSbNW1otZQBW+ZV/5av/AN8/&#10;+hLXM/sUfC3/AIRfwTL4svoNmpa3/qN6/Otqv3P++2+b/vmvIvGlzcftPftKW+jWbs+gWLeQsqfc&#10;W1if97L/AMCb7v8AwCvuaxtYNLsoLO2jWGCCNY44k+4qr/DTPksH/wAKWYSxk/hj7sS5vrF8XeK9&#10;P8EeG7/W9Sl8mysYnllf/wBl/wB6tXfXxf8AtifFG68ZeKdP+HOhM1z5U6/a0i/5b3Lfci/4Du/7&#10;6b/YoPWzPHxwGGlU+19k8wsfjT8RJ/GviD4h6M135Xno99EiNLaRRf8ALKKVf7u1fv8A/wAXX1p8&#10;Ef2pNA+LTW+l3oGieI2X/jzlb5J/73lP/wCy/erp/gt8J7D4X/Dy00IrFc3cq+bfzbf9fK33v+A/&#10;w186ftZfATSfAVjb+N/C3/Eob7Yiz2ts2xFd/uSxf3fm/hSpPmKVLMMro/Wufmj8Uon2pvo315r8&#10;APHN58QfhJoGs33/AB/vE8E7/wB94neLf/wLZvr0XfTPuaFeOIpRqx+0S76474nfC3RPivoD6brM&#10;Dbl+e2u4vlltn/vo9dZvo31EownHkmXL3z87viJ8ONc+FOvJpuuJ5sUr/wCh6nEn7q6/+Jb/AGK5&#10;qv0X8beC9H+IXh260bXLZbuynX+L76t/eX+61fCfxR+FusfB/wAQpp+oM15pV03/ABLtW2/JL/0y&#10;b+7L/wChV8PmmV+y/e0vhPCxeE5PegcpRRRXyp5IUUUUAd/8H/i7qXwl8SLdwO1xpc7L9tst3yyL&#10;6/79fob4Y8U23i/Q7XVtKlhvLC5TfHMknB/8dr8tD1r2D9nj463Pwn177HfSSzeG7yX/AEmL732d&#10;/wDnqv8A7PX6Hw1nzwc/q1f+HL/yU9nL8d7KXJP4T7+tGn+yxbY4/uL/AB//AGNJC0/m3H7tPv8A&#10;97/ZWodK1K2vtMtZ7WUXFvLErLJErMjrt/hqeG4Xzbj/AFnzP/zzb+6tftiamro+sBmn+1Rfu492&#10;xv4/93/ZpLhp/LXdHH99f4/9r/dpWuV+1RNtk+43/LJv9mi4uF8tflk++v8Ayyb+9VgS7rj/AJ5x&#10;f9/f/saitmn+zRfu4/ur/H/9jU32kf3Zf+/TVDbXC/Zol/efdX/lk1SWELz+bcfu0+//AHv9laGe&#10;f7VF+7j37H/i/wB2iG5Xzbj5ZPv/APPJv7q0Ncr9qibbJ9xv+WTf7NUQJcNP5a7o4/vr/H/tf7tT&#10;brn/AJ5xf9/f/saiuLlfLX/WffX/AJZN/eqb7Wv92X/v01SWcxRRRWpkdND/AK65/wCun/sq0N/x&#10;+xf7r/8AstRQ2sBluP3Mf3v7v+wtD20H2uJfKj+438P+7WRRPcf6tf8Arov/AKFViqFxbQJH/qY/&#10;vr/B/tVP9ig/54x/980FiWn/AB5wf7i0sH+uuf8AroP/AEFagtLaF7WFmij+4v8ADRDawGW4/cx/&#10;e/u/7C0ATN/x9xf9c3/9lpbj/VD/AK6L/wChioGtIPtcS+VH9xv4f92i4toEj/1Mf31/g/2qALXC&#10;g964f4kfErTfhZ4JfWL872VFW2t93zTy7flRfrXS6veWGh6Zc6hd+Tb2ttG0kkrr8qKtfnV8aPit&#10;dfFbxU1426HSrX91Y2n91f77f7TV8rn+cRyvDPl/iS+E83G4tYaH945jxf4s1Lxx4ivdb1efzr26&#10;bc39xf7iJ/spWLRRX4BVqzrT55nxk5ynPnkFFFFYECgZpk03kL91nZ22KiLvd2/uIlNmmW1ieWV9&#10;iJ96vqT9m/4Cf2V9n8Y+KLX/AInDLvsbGZf+PNP77f8ATVv/AB2vWwGCljKn906aFCVWRofs7fs+&#10;f8IqkPirxTAj+IpV/wBGtH+dNOT/AOO/3n/4DX0HvqKiv0ahShh48sT6qlSjCPLEl30b6iorcol3&#10;+1fDXxT8XfED4G/H4+I9U1CfV7K5P+jbvkt57Pf/AMe+z+F1/wDQvmr7grkPir8NNM+K3g+80XUk&#10;2bvntrvb88Ev8DrQeNmuEqYmnfDy5ZR942PBvjHTfHnhqw1vSZ/tNheRblf+Jf8AZb/aWtzfXwb8&#10;IfiDrP7M/wASb3wl4p3JotxPtuf4kib+C6i/2P8AP8FfdUV0tzDFLGyzQypvV0b5GoDLMx+u07T9&#10;2UfiPMv2h/g7H8X/AARLb26rHrlhvn0+V/7/APzyb/Zf/wCJrw39lD4iQ6la6h8J/GECzRP5qWlt&#10;fL/39t2/9C/77r7Cr5D/AGufhLc+GtZt/iZ4Z3W0sU6vffZ/+WUv8Fx/8V/wCg8rNcLKhV+v0P8A&#10;t7+9E5T4+/sm33gg3Gu+EYptS0BfmlsfvXFn/wDFr/49/wChV9UeE47H4t/BLSodVX7Tbaxo8S3P&#10;+9s+f/gStWl8KfFd9418AaPrOp6fNpd/cwfvreaLb8395f8AZb71dJYafbaVaJbWcEdtbozMkUS7&#10;U+Z9z/8Aj1B2YLK6FKUq9H4akfhPE/2Z/gb4l+Dlzri6rq1vc6feN+6srdGbGx/ll3fw/J/D/u/3&#10;a9631k+Jb/UNN8PaneaVZrqWpwQPLBZM23z3VP8AVbv4d9eNeCf2wPCfiHRtP1DxDY6p4Jhv1/cX&#10;erWz/YpW37fkul+X/vvZV8p6VGnRwEY0Inve+jfVHTNWs9bs4rzT7yC/tJV3RXFpIsqP/wADWvO/&#10;in8YZfCupWvhbwxYr4j8eaim620xH/dWq/8APxdN/wAsol/8eoOuVWMY8x2GsePtC0XxPoXh27vo&#10;k1rW2lSxsk+Z32RPK7f7u1PvV0W+vkvw34JstK+OHwl8Ry+IP+Ew8S6zJrMup68jfupXit/K8qJP&#10;urEjOyJX1fRIihVlV5uYl30b6ioqDoJd9eYftKaloNt8HPEFnrqyXMWqQf2fZ2lum+4uLpv+PdIk&#10;/ifdtb/gNeg6rrFnoGl3Wo6hcxWen2sTXE9xK2xIlX771813s3jP4hw3PxV03w1NrF+iNa+B9BuX&#10;SJLVH+9qVx5rJ8z/AMK/3dn9/fW0DkxNXljyny5+2aluniLwauo3Mc3j6LQ4IvEsVu29FnVPkdn/&#10;AOeu373/AACvnUjNfRGpfsb/ABb1nUbrU/EraRpt7eStcT3GraxFvdm/j+XfXjPxA8A618MvF+oe&#10;Gtdg+zalZttba25JU/gdf9lq9GMo/Cfn+LhUc/aSjynVfCT44XnwystT0O+0aw8U+ENWdX1HRL+P&#10;/W/7aP8AeVq+vfgx8WbmS28z4V65L4s0mJd8/wAPPE1z5WpWS/8ATncN/rE/2X3V5X8KfgR4StPC&#10;fgi5vvBmqfEDxt4ls59Si0f+00srK2gil2pLK3yN910/v19KeFPg/wDEGG0+zWd54V+FOmP9+08I&#10;6Ylxdsn+3PL8u7/b2Vz1JRPdwNOvA9K+HPxm8NfEprizsp59N121/wCPzQdTi+z31r/vxP8Aw/7S&#10;/LVn4n/F3wt8H9ETVfFOpfYLeV9kCJG8ss7f3URK5fwv+zX4Q8P+IrbxFftqninxPb/6rWPEGoy3&#10;Vwn+5/Cv/fFem6hp9nrNlLZ31vDd2sq7Zbe4i81H/wCAVx+4fRx9t7P3viPBNe+Jfj3xl4VufEUT&#10;R/C7wEkXmtq1xB/aWsTxf30gi3rF/wAC3tXyj4h/am0HwbqF3P8ADXQZ7zX5fkn8beL5ftupy/7q&#10;t8sX+fkr7RvP2bNK0e5m1D4fa5qnw41B23umkyebp8rf7drL+6/74214z8SvhFBca1pFn8UfBWiX&#10;q63qMWlweNvB1x9guFuJX2p58D/eb/a+euiMonkYunieU+Abu5lvbqW5nfzppW82V/7zUWlr9ru4&#10;oPMjh82VV82ZtqL/AL1bvxC8M/8ACFePvEvh5HaZNL1G4skd/vukUroj10I/Z4+JcmhWesReC9Yu&#10;rC7g8+GW0tvNdl/vbE+auvmifHKnPnPuz4Y+AdKs/itoHgRZBHoXw60qHVbWGT/mLX91u33/APtL&#10;F8/+6719Qb6/Pv4IeNvEes+G9PgazuYfif8AD2JrjT7S7iaKXWdJ/wCXiyf/AGl/h/4B/t19y+Cv&#10;GOmePfC2leINIn+06bqMCXED/wDsrf7S159XU+9y+pGUDf30b6iorE9Yl30b64T4wfFfT/g54Vi8&#10;Q6rBLc6f9ut7WXyfvosr7d3+1t/u11eja5Y+ItItdT0y7jv9Puo1lguIm3pKlUT7SPNymhvqhrWn&#10;rrOl3tiZ57ZbqBoGlt32SruT7y/7VWqKkJR5/dPKPgb+z9pvwUuNZuIb1tUuL+RVjuJotrxQL/B/&#10;31/7JXrm+oqKDLD0aeFp+zpx908/+OvxTg+EvgC91cMr6nN/o9lE/wDFO3/sq/er4z8C/s6+Lviv&#10;4Jv/ABjb3a/bJrpntorttrX3/PV9/wDv/wDs1ev/AB5+FHjn4u/GzRdOubZofBy/LDfW7bliX70r&#10;v/dlb/4ivqHRtJs/DukWumafAtvZWcaQQRJ/Cq0/U+Tr4Keb4uXt/dpx+H/F3PjP4dftVeKvhTdt&#10;4b+IGm3uoxW3yF5vlvYP++v9av8AndWR8ZPjVqv7S+taR4U8KaTdrZGfzVt5f9bPL/eb+FERa+0P&#10;FXgXw941gih17RrLVUi/1X2uBHdf9ym+Evh54a8DKy6DodlpXm/ee3i+d/8AgX3qQSyjHSj9WlX/&#10;AHX/AJMQfCzwND8OPAOjeHYW3fY4MSMv8UrfM7/99M1dbvqKig+upUo0aUaUSXfRvqKig1Jd9Y3i&#10;zwjpPjjw/d6NrNmt5p90ux4n/wDQv97/AGq1KKmeugH5+fFH4Xar8IvEf9magzXmlXTf8S7U3X/W&#10;p/zyf/pqn/j1cpX6IeNvBeleP/Dt1o2s2y3NlOv/AANW/vL/ALVfCXxE+H2pfCzxU+h6k7XMTfvb&#10;G+2/JdRf/FJ/FXwuaZb7P97S+E+fxeG5ffic5RRRXzB5QUUUUAfTf7KHxzOi3sHgzXJ/9AnfGmzu&#10;3+rk/wCeX+638P8AtZr7HtmDS3GOQZB/6Ctfk9X3H+y38Y0+ImiPoWsuk3iDTlwWf71zB90Sf739&#10;76/7Vfr/AApnvP8A7DX/AO3T6jLcZz/upn0C3/H3F/1zf/2Wln/1Q/66L/6GKga0g+1xL5Uf3G/h&#10;/wB2i4toEi/1Mf31/h/2q/UT6Av1Wsf+PSD/AK5rS/YoP+eMf/fNQWltC9rFuij+4v8ADQBLD/rr&#10;n/rp/wCyrQ3/AB+xf7r/APstRQ2sBluP3Mf3v7v+wtD20H2uJfKj+438P+7QQT3H+rX/AK6L/wCh&#10;VYqhcW0CR/6mP76/wf7VT/YoP+eMf/fNBZy9FFFanOdDDE/m3H76T7/+z/dWjyn+1RfvpPuN/d/2&#10;aIXn824/dp9/+9/srQzz/aov3ce/Y/8AF/u1BqFxE/l/66T7y/3f71S+RL/z8y/+Of8AxNRXDT+X&#10;80cf3l/j/wBr/dqXdc/884v+/v8A9jUgRW0T/Zov30n3V/u0QxP5tx++k+//ALP91aLRp/ssW2OP&#10;7i/x/wD2NELz+bcfu0+//e/2VqgEMTfao/30n3G/u/7NFzG3l/66T7y/3f71DGb7TF+7j3bG/i/3&#10;a8p/aK+LjfC7wVI9u6LrN/8AubJAd23j5pf+A5/9BrixeJp4ShKvV+GJFSpGlHmkeI/tcfGhtUvJ&#10;PBWk3TGytWzqUqHPmyfwRf8AAf4v9r/dr5lp8szTSvLKzO7NvZ3b71Mr+c80x9TMsTKtUPh69eWI&#10;q80gooorxjlClkfYu5m+7SV6H8DfhFL8VvEnn30X/FK6bL/pLv8A8vkv/PL/AHf73/fNdmFw0sVU&#10;5Ym1KlKrLlidn+zZ8EP+EnuLTxt4hg/4lkTebpNjMv8ArX/5+GT/ANA/76r61qvCi20SRRLsiRNi&#10;on8NP31+lYahHD0uWJ9TSpxpR5Yku+jfUW+jfXYbEu+jfUW+jfTAl30b6i30b6APJv2h/ghbfF/w&#10;vvtlSHxJYJvsbh/+Wv8A0yb/AGX/APHa8n/ZS+Nlzo1//wAK38WPJbXVvK9vpz3HyPE//Pu//sn/&#10;AHz/AHK+sd9eF/Gz9maz+KHijTNf0y+XQtQWVU1CZE/1qr9x1/6ap/n7tB81j8DUpV44vB/F9qP8&#10;x7zvpjosyOsq70b7yOtVLCFrOyt4GnluXiiRGlmb55f9t6s76D6Jaw98l30b6i30b6CyXfXzJrM2&#10;vfDHUvib4P8AD0VtNLdQP4u0CxvYPNt503/6bZbP9/5lRP8AnrX0tvrxP9oK8Wz8W/DKfSN1z44i&#10;1r/QbKL789kybb3d/ci8r+P+8qVUJe8cOLj7vOfKPgz9on4dXd79qm0rWvhHrsr/AL3VvBd1uspW&#10;/wCmtq3ybf8AgDVznxW+Pmn6RpOpeF/h3qF3eDU283X/ABpeq63usP8A3E/iii/2f8v5z8fdE0Pw&#10;98Y/Fun+HbuK80eK+byGh+5Fu+Z4v+APvT/gFcAwxXpRpx+I+FqYyrH92foH+z1Dh/2c4P8Anhou&#10;vXH/AH1KlfYm+vy/+F/7QOgzaD4d8NeNYL/RH0FXi0Xxd4cleK9sFb7+9f8Alqv97/0Cvrnwv8et&#10;Z8JaTb3vixrbxl4Nl/1HjzwzF5qL/wBftunzRN/tp8tcdSMj6nAYuny8p9D76N9ZWg+IdM8T6Rb6&#10;npGoQalp9wu+K7tJfNR60N9c57vNznHfFf4U6d8Y/Df9havqWqWeltIss8WmTpF5+37qS/I/yVyS&#10;fsqeB5kRdVufEmvf9hDxFeP/AOgulevb6N9LmkRKjTnLmlE8mT9k34SR2txAvgqxJliZHldmll/7&#10;6Z/vV82fGL4N6r490W78HXO6/wDiV4Jg83Sbt/v+INE3/L/vyxfd/wB//fr7s315t8avAWoeKNN0&#10;/wAQeGnWHxr4cl+26VK/3J/+etq3+zKvy/8AfFXGp7xw4nCxnT92Jy/wh0CK1+NfiCCD/j18G+G9&#10;L8LWzp9z7nny/wDtKvdt9eKfsuveax4I1vxZqFnLYXvijX73UmtJvv267/s6RP8A7ixV7Nvol8R0&#10;YSH7sl30b6i30b6k6yXfXj/7V3+jfB271df9bo2p6dqS/wDbK6i3/wDjm+vW99ef/H7Sv7e+CPju&#10;z273fRbplT/aWJ2T/wBApR+I5638OR8q/EP4Labovx/8cfEDxhZSXHha11C3bStJjX99rt/LFEyQ&#10;In8a72+b/wDbr3Xwv8BNa8Qae3iDxb4x8SaP4y1OX7ROnh/Vngt7NP4LVIvnV1Rf9n71Q/BXw9rX&#10;xR1LSvib41tWtvs9qkXhvRJf+XWLZ890/wD01l/8dWve99bSqnBhsJH4v5jyOT4cfFPQmSTRvibb&#10;a2kf+rtPE2ixS/8AkW32NWZ8CfBnxD8AeL/Etpr1hoo8L6tO1/B/Yl07RWV03+t2pL8yrL9/b/C1&#10;e376N9RzHb9Wipc0SXfRvqLfRvqTqPJP2jf30Xw0tm/5b+N9L3J/u75f/ZK4Hw3450r4S63ruq+F&#10;Z5L/AOGEWq3Flr+kov77w1eJKyvcRJ/z6v8Ae2fw/eT+NK63406/puq/E74T+GoNQtptVi8Q/wBo&#10;T2SS75YoorW4+dk/g+/XwFpHxl1n4WfG3xN4i0p1ube91O6S+0+X/j3vIGlbdE3/AMXXRTjzRPnc&#10;Vifq9XmP1ms7+DUrKK8tp4rm0ni82KWF96Mv9/8A2q4nxb8e/h94Gbyta8WabDdq3/Hpby/aLj/v&#10;1Fvevh7W/jR8F7Cw8iz0/wAdeJNMcebB4Wu9Ya10qw3fO0SKr7vvf79ekfBz4uS23w513xZonw88&#10;PeFreWdNF8M2WnW2671HUZf78rfeVP8A4v8AuUeyNVmPP7sD6Q+F/wAb9G+L9/rcWg6fqyWukukM&#10;99qFr9nR5f7iI/zbv95f4lr0ffXE/CTwBH8NPA2n6N5/2zUPmutRvX+/dXUvzSy/9912O+uaZ7FD&#10;m5feJd9G+ot9G+maku+jfUW+jfQBLvo31Fvo30AS76N9Rb6N9AEu+jfUW+jfQRzra5Lvrj/ij8NN&#10;K+KnheXSNSXY3+ttbtP9bay/wOldXvo31nOHPDkkP4z86fEfhzUvBviO90HWY/J1K1/jT7k8X8Eq&#10;/wCy1Z9fafx7+D8XxR8OebZ+VD4lsFaWxuH/AI/+mT/7L18WbJYZZYLmCS2u7eXyp7eb78Tr/BX5&#10;9mWA+qz5o/CfN4uh7KQUUUV4JwBWv4V8UX/gzXrPWNMmEF5aSbo2PQ/7H+5WRRW9GrOjPngaQlye&#10;/E/TH4aeP7L4oeGrDW9PnZRJGyTRZUtBL8m6KutuIm8r/XSfeX+7/er8/wD9m34tN8MfGyQXcuNC&#10;1MpBcln+SJ/4Zf8AP8Nff8ksjwq21PvIfv8A+1X9CZDm0c0w3NL4o/EfZ4TEfWKZP5Ev/PzL/wCO&#10;f/E1FbRP9mi/fSfdX+7Uu65/55x/9/f/ALGorZp/ssW2OP7q/wAf/wBjX0p3BDE/m3H76T7/APs/&#10;3Vo8p/tUX76T7jf3f9miF5/NuP3aff8A73+ytDPP9qi/dx79j/xf7tUAXET+X/rpPvL/AHf71S+R&#10;L/z8y/8Ajn/xNRXDT+X80cf3l/j/ANr/AHal3XP/ADzj/wC/v/2NSBzNFFFakHQw3K+bcfLJ9/8A&#10;55N/dWhrlftUTbZPuN/yyb/ZqaH/AF1x/vf+yrSN/wAfsX+6/wD7LWRsRXFwvlr8sn31/wCWTf3q&#10;m+0j+7L/AN+mpbj/AFa/9dF/9CqxQBQtrlfs0S7ZPur/AMsmohuV824+WT7/APzyb+6tTWX/AB5Q&#10;f7i0sH+tuf8AroP/AEFaAMvV9as9ItZr+7l8i1tYZZZJHVvkVfvNX5yfGD4l3PxT8b3mszbktE/d&#10;Wdu//LOD+H/gX8dfQ/7ZnxS+w2lv4M0+b9/dr5t/tOdsX8MX/Atpb/gH+1XyF1wK/HOLc29rU+p0&#10;vhj8R8rmmJ5peyiJRRRX5keCFFFNnd4l+VWmlZlRYUX52b+BKuEJTlyAbHhLwfqHxC8UWPh7Svkl&#10;n+ae4/59bf8Ajl/+J/2q+8vB/hXT/BPhyy0PSoFtrKzXaqf+z/71cF8AfhQnw08L+ffLG/iPUtst&#10;9Kn8H9yJP9lK9Q31+iZbhI4Wn/ePp8LR9lEl30b6i31538cPjHafB/wk183lXOr3X7qxtHb77f3m&#10;/wBlK9k2r16eGpyq1fhO017xbofhWJJdZ1ey0qJvuvfXKxbv++qsaPr+meIbX7TpWoWmpWu7b5tp&#10;Osqf+OV8TfDv4F+J/wBom4u/GHiTWZbG1um/dXUsXmvP/uJ/Aq1U8U+DPGf7KHiiz1nStVN3pV1L&#10;sWVF2RT7f+WUsW/73+VoPlP7bxMV9ZlQ/cn3jvo31heC/FVt4z8KaVr1omy3v7VLhEf+H/ZrY30H&#10;2FKrCtDngS76N9Rb6N9BZLvo31Fvo30AS76N9Rb6N9AEu+jfUW+jfQBifEDx5pnw38KXuvavIyWl&#10;qvywxLulnb+CJE/jZ2r5e+IsPxM0rQ77WdP8NapqXxP8ZW/lS3FjA72/hzTv4bSKX7vm/wB7/b+b&#10;+5XtPxX+CF58VPE2ianL4x1LRLTRm82ztNPgi+Sf/n43tv8Am/u/J8tVf+GdVuf+Qh8RviDqX95H&#10;1/ykf/gESJWsZRgeXiY1KsuQ+B0/ZG+L01lLef8ACGXKRRK0rb7qBH/7437mavI7e3lurqK2iRnu&#10;JW8pU/2q/T7xP+zNp+j6X/bXgm81S28cac32rTr7UdVuLhJXX/llKsr7dr/d/wCB14JH8HLT4hfG&#10;/wCH/j/w7p7W+i6trG/XdJdPn0vUYP3txE/91X8p/wDLpXZGtzHzWJy7klHlHaT+zP4F8LeJL3w/&#10;B4a8U/FbxRp3lLfQxSLp+lQM6K+x5d39x/7zV7p4S+FfxBs9Nex0r/hEvhLo8vzy2nh6x+33zf8A&#10;XWWXYu7/AG9jVu/s2f8AE18L+I/FTfP/AMJL4iv9Qif/AKYLL5EX/jkVet7646lWR9FhsJT5eY86&#10;+EXwB8PfByfULnSrzVLy9v233U13efJK/wDf8qLZF/45XpW+ot9G+sZS5j0oxjSjyxJd9G+ot9G+&#10;maku+jfUW+jfQBKiLCm1VVPm3/Iv96jfUW+jfQBLvo31Fvo30AS76bMi3MTxSqs0TrsZHXejUzfR&#10;voAl/wBijfUW+jfQBLvo31Fvo30AcZ8Xfi7pXwc8MvrWq2epX8X8KadZvL/32/3Yv+BtXk8/irxp&#10;8V/Bt34nudcbQfCCLv8A7D8AOuqaxcf7D3C/LE3/AFy/77r6L/2WrzHxJ+zx4Q1jUX1fSoLvwf4g&#10;f/mLeGZ/sUr/AO+i/K3/AANKuMonDXp1ZfCfDPib9qC68JC90P4a+GYfAFu77LrULhfP1if/AK6y&#10;y/db/O+vAJJJJ5XlldnldtzO/wDFX6IfEzwBqGn3/h+0+JdjoHxI8P6tqdrpEWtva/YNYs2nfYju&#10;0Xysv/fNfCHxK8MReDPiN4o0GAt9n07U7i1i3/e2LK6p/wCO16NOUT4vH06sX78jBs4Y7m6t4p51&#10;topZVRpnXf5S/wB/bX6T/Dbw5otv8aNE8NKywaF4N8OxXHhm23711Hz/APj4v/8Aa/uf8Ddq+OD+&#10;x78Vp9EtdTtvDX2mK4gS4+zpdRJcRK396Jm3bq9q+D9l4/fwla6DqWgapo/jvwS7al4Xu9Qs5Ykv&#10;YP8Al4sN7feV0/z8lRU96J0YCMqUveifde+jfXNeAPHOn/EjwfpniHTGb7LeRb2hf78T/wAcT/7S&#10;N8ldBvrzj7iMoyjzRJd9G+ot9G+gol30b6i30b6AJd9G+ot9G+gCXfXknx2/aD0z4QaelrEq6l4i&#10;uE3QWO/5Ik/vy/7P/oVdt8QvGcHgDwXrHiC6XfFYQb0Td99vuon/AANtlfJ37PPwvl+N/jDVfHPj&#10;F/7Ssorn/VS/cuZ/vbP+uSLt+T/doPnM0xtSMo4PDfxJf+SmbYeGPjN+0T/xNJ76e20eVv3T3E/2&#10;W0/4DEv3/wDf21X1bwx8Xf2bZbfV11GSbTVb969pO89p/uSq1fdaIsMSRRIqRIuxURfuVn+IdKsf&#10;EOh6hpmpxLNp91A8U6P/AHaDzp5Co0vaurL2n8xzPwc+K9j8XfB0Wr2yfZruJvKvLTd/qpf/AImu&#10;7318ZfsMXlynjDxLZq3+iS2Kyt/vq/yf+hvX2RvoPbyfFSxmEjUq/ES76+bf2ovhFvR/HWi23+l2&#10;67dWt4V/1sX/AD1/3k/9Br6N30OizRPEy70ZfmR65a9COIpcsj1KtONWHLI/ORHV0Rkbej/ceiu8&#10;+Nnwub4V+MNtnF/xTmqMz2Oxf9Q38dv/AOzL/wDYVwlfmuJoSw9T2cj5WrS9lLlkJRRRXGYhX2z+&#10;yf8AF4+LPC3/AAjOoyltY0pU8lpPvz2u5eR/u/c/75r4n966LwH4yvfAHi/TddsgxktJNzw7v9an&#10;8aV9LkWZyy3FxqfZfxHfg68sPU5j9QftC/3Zf+/TVFbXCpbRLtk+6v8AyyaqfhfxFY+K9BsdWsJf&#10;OsryJZYn9mrRtP8Ajzh/65r/ACr+h4TjUhzwPtr3IoblfNuPlk+//wA8m/urQ1yv2qJtsn3G/wCW&#10;Tf7NTQ/664/3v/ZVpG/4/Yv91/8A2WtCyK4uF8tflk++v/LJv71TfaR/dl/79NS3H+rX/rov/oVW&#10;KAOPooorU5zoYbWAy3H7mP7393/YWh7aD7XEvlR/cb+H/dohifzbj99J9/8A2f7q0eU/2qL99J9x&#10;v7v+zUGoXFtAkf8AqY/vr/B/tVP9ig/54x/981BcRP5S/vpPvr/d/vVN5En/AD8y/kv/AMTUlkFv&#10;aQNaxfuoz8q/w1geMfEWneCPC2ta3fiM2tlGZNu3r8q7U/4E3/oVb9rE32aEedIvyr/dr5H/AGzP&#10;iQbi+tvBdnMWWJlvL7/abb+6T/2b/vmvEzjHxy7CTrPf7Jx4mtHD0uc+b/E3iO78W+INQ1nUG33V&#10;5K0rf3E/2KzKfso2V/ONWpKtNzmfDz9/3xlFP2UbKzMxgOK9j/Zj+Gn/AAk/iF/F+oxb9K0uVotO&#10;R/8AlrP/ABy/8A+7/vb68q0Hw3eeMPEOn+H9P3JdX8uxpkX/AFEX8cv/AABf/Htlfd/hvQbPwroN&#10;lpGnxeTY2cSxRIlfT5PhOaXtpHq4Khzy5pGxvo31Fvo319me8Od22/LX57/GDWNcv/i89z8Q9Nu7&#10;aBJ1/wCJfE33LPf9yJvuv/vV+g2+uZ8e/DzQfiXozabr1itzF/yylT5ZYG/vo9B8/nGAq4+jy0pf&#10;CP8Ahz4t8OeLfCtlc+GJom0qKNYlt4V2+R/0ydP4a+b/ANsz4qWOpJaeCdPZbma1n+1X0qf8sm2P&#10;si/8f/8AQK4zxn8M/HX7NWsy634d1CefR5fl/tC3T7i/3LhKvfsn+GPC/i3xbqGoeJbyDUtaXe9t&#10;pl8u/wA/d9+X5v8AW1Z8viMficTCGWyjyyl8R6J8Cv2lfAug+CdF8NalPd6PcWcHlNLcQb4mb/fX&#10;/wBmr6G0HxRo/ie1+06RqdpqVv8A37SdZa8y8T/su/DvxPvZdIbR7hv+W2mS+V/4593/AMcrjPCv&#10;7Hlp4Y8aWWqxeKLubTbdt7W6L5Erf7Hmq/3ak9zC/wBqYXkpSjGUT6T30b6i30b6R9WS76N9Rb6N&#10;9AyXfRvqLfXCfF34zaD8GfDL6rrU7PK6v9j0+Fv9Iun/ANj/AOL/AIaXxkSlGEeaR6Bvo31m6DqT&#10;axomn3zReS91axXHk7vubk3Vd30y+Yl30b6i30b6AJd9fO/x2bU/gbdeIPiD4ctpbnR9bsWtdaso&#10;f+Xe68rZa3qf8C2o/wDwCvoPfVe/s4NSsrizvII7m0uF8qWKZdyOn9yqjLkMa1L2sTn/AIS+GP8A&#10;hCfhj4U0Nl2S2GmW8Uqf9Ndnz/8Aj++ut31Fvo31HMXCPJHlJd9G+ot9G+mWS76N9Rb6N9AEu+jf&#10;UW+jfQBLvo31Fvo30AS76N9Rb6N9AEu+jfUW+jfQBLvo31Fvo30AS76N9Rb6N9AEu+jfUW+jfQB5&#10;V+1L+5+Deoaqv+t0m+sNSX/tldRf+y768M8c/Ci08E/HjxL8Q9Z0/wDtuW61GJPCnh5Pv6pftFE2&#10;9/8AplE3/oH/AH39IfHLSv7e+DHjWx273l0e68pP9tYndP8Ax+uM+CHgnXNYurT4iePI9niW4s1t&#10;9M0x/uaTa7P/AEbL953/AOA10RnyRPHxND2tflDw3+zHod/YPq/jZrnWPHd/L9qvtZtL64tXilb/&#10;AJZReU6fuk+6ta3/AApPxDonzeGvit4psP7sOstFqsSf9/U3f+P16rvo31j7WR3fVqZ5F8H/AIY+&#10;Nvhv408R3Oq61pOseH9bl+2yxWkDWrxXn8cqRfOv73+L569i31Fvo30SlzGtOnGlHliS76N9cP49&#10;+K+h/DbU/Dtpr032SLW7l7WC7b/VRPs/i/2a7PfTKjKMpcpLvo31Fvo31BZLvo31Fvo30AeL/tgf&#10;aX+C135G7ykvIPP/ANzf/wDFbKsfskalY3PwU0qC0dftFrPcRXSJ/BL5rum7/gLrXqHiHRLPxPoe&#10;oaRqEXnWV7A8Uqf7DV8ZXXw++KX7PPia6u/DC3epaZL/AMvFjB9oilT/AKaxfwtQfIY/2uAzCOO5&#10;eaPLyy/un3Fvr5v/AGn/ANoCz0LSb3wfoM63msXkTwXlxE3yWsX8a/73/oNedXPj/wCO/wAUYv7M&#10;s9PvbC3lXZK9pY/ZUb/trL93/vuvUPgn+y1Y+BrqLXPE0sWsa7E2+CFP+Pe1b+//ALTVZFbG4nNY&#10;+wwkOWP80jV/ZU+FFz8OvBU2oarE0OsayyStE/34ol+4n+987vXuG+ot9G+oPpsJho4WhGhT+yS7&#10;6N9Zt5rdjYX9lY3N5BDe3jOlrbvLseXb8z7Ku76DoU+c5r4l+A7P4l+D73Q7z5HlXfBcJ9+3lX7j&#10;18L3NneaVf3emanF5Op2Ev2e6h/uv/8AEv8Aer9Dd9fOX7Vfw92Jb+OLGP57dUt9TRP44v4Jf+AN&#10;/wCOtXh5phFiKXPD4onDi6HtY80T58op9GyvgT54ZRT9lGygD6j/AGMPiWoubvwVqTq6y7rvT9/9&#10;7/lqn/s3/fdfWttbQfZom8qP7i/w1+W3h3Xbvwvrun6tYSCK8s51ljY99tfpZ4C8TW/jXwjpWt2d&#10;wfIvIFfYCp2N/En/AAFvlr9r4SzT6xhvqsvij/6SfW5bX54+yl9k3obWAy3H7mP7393/AGFoe2g+&#10;1xL5Uf3G/h/3aIYn824/fSff/wBn+6tHlP8Aaov30n3G/u/7Nfoh7AXFtAkf+pj++v8AB/tVP9ig&#10;/wCeMf8A3zUFxE/lL++k++v93+9U3kSf8/Mv5L/8TUgcxRRRWpB0MLz+bcfu0+//AHv9laGef7VF&#10;+7j37H/i/wB2iG5Xzbj5ZPv/APPJv7q0Ncr9qibbJ9xv+WTf7NQWJcNP5a7o4/vr/H/tf7tTbrn/&#10;AJ5x/wDf3/7Gori5Xy1/1n31/wCWTf3qm+1r/dl/79NUlmD4j8SReEPCd9rF6oFtYWrXDnf8zbVr&#10;80vEWu3fijxBf6tesGurydp5AP8Aar6q/bF+IJtvD2keEbaVvNvVS6u8f88l+6n/AAN//Qa+S9lf&#10;jPGGYfWMR9VjtH/0o+VzSvzy9kRUVLso2V+dcp4hFR8iLuapdlaPhXwlL4/8YaZ4ci3eVdN5t46f&#10;wWq/f/77+7/wOt6FL21XliXCPPLlPdf2WvAf2DQ5fGN9F/purLss0f8A5ZWv8H/ff3v++K9131Ut&#10;oYrOCKCBVSKJdiIn8NTb6/R6FKNGHLE+qpR5I8pLvo31ieKvE9j4M8OahrWoS7LSyi81v9v/AGK+&#10;evDf7bFjM23X/Dk9t83+u0+fzf8AxxtlanBic0w2CnGlXly8x9Qb6N9edeGPj34F8W7Fs/EdtDcP&#10;/wAsb5vs7/8Aj1egJMrqjKyujfcdKDopYqjXjzUp8w6aGK5t5oJ1WaGVdjI670avmL4wfsqPDdP4&#10;h+HzNZ3cT+a2mI2za39+3f8Ag/3K+m99G+nzHNjMBQxsbTPCf2b/AIzeI/G1xe+HPEemTvqGlxfv&#10;dT8rZs/2JU/vV73vqpDbQQyyzxRRJLK3710X53qbfSNMFQqYej7KpLmJd9G+ot9G+g7jwy/+IXxP&#10;8PfGTxB4as7HSfFWmJarq+nWNxP9iu5YGfY6RS/6r903y/P/ALHz11GlftFeGvtkWmeKINQ8B6q/&#10;yLb+JIPs6P8A7lx/qn/77ql8e4ZfD1v4f+IlnEz3fhS8828RF+eWwl+S7T/vjY//AACvlf4o/GPx&#10;18EfiJqvhqS+tvFvgy623thY+IYvttvLZy/MnzN8/wAn3fvfwV2xj7U8KtiZYWXvSPsX4i/GGz8H&#10;2+n2OlQf8JJ4o1Zf+JTo1jL89x/01d/4Yv8Abr5+8TPpF14S+Ld1rGrx+LPiRZ6G6anqES/6FpaS&#10;/J9itf8Ad/irw7W/2j9PsfDV7a+APBlt4D1jVl2anqdpO0r+V/ct/wDnkrf7NM+Bof8A4Ul8cJ1+&#10;d/7OsE/76leto0eSJw1Mf9Yqcp+lGgp9m0HT4v8AnlaxJ/45V3fWfo+q2OsaXaXmmXkF/p8sW+C4&#10;t5d6Mn+9VvfXCfUw+Al30b6i30b6yLJd9G+ot9G+gCXfRvqLfRvoAl30b64TW/jN4a8K372fiG5u&#10;fDz7tiy6nayxW8v+5cf6r/x+vCviF8eGfVH1Hw54oawSVtsX+nLEj7f9i6R7WX/fiuFreMZTOOvi&#10;6dE+pX1vT01L+z2vrb+0Nu/7J5qebs/v7Kt76/OTxz8XfFGvPt1ye2v7e4bfBFq1iqI/9+VPP82J&#10;f+3e4WsXw98b/FXhWdP7K1zUtE3/ADRW/wBs8232f3/s907q3/AJa2+rSPN/taPN8J+mu+jfXxV4&#10;S/bq1zRrhLXxboMGqp/E+nK1rfL/AL9vL8jt/uPX0V8N/wBofwL8VNkWi65GmoP/AMwy+/0e4/74&#10;b73/AADdWMqUonfRxtCv8Mj0vfRvqLfRvrA7yXfRvqLfRvoAl30b68/+JHxy8GfCiB28R61BDd7d&#10;66fF+9uG/wCAL/7PXyf8Qv8AgoDrurNNaeC9Fi0eFvlW+1H/AEi4/wC+Pur/AOPVvGlKR59bH0KH&#10;xSPu2a5itonlllWGJE3s7tsRVrzfxD+0n8N/Dc/2aXxVaX967bFtNJ3XsrP/AHP3W+vzi8S/EXxL&#10;42uPP8X+IbvVfm+W3u52l2f7lum1Vb/fp+gzNrYexjuZba3lX97bwrLK8v8Atpa2uxd3/XV67I4b&#10;+Y8aecSl/CifeD/taaLc3XkWei3Nm+7Zv8Q31vpv/kLe87f9+q9AtvjN4QTTbefUPEOm6bcS/J9k&#10;uJ/Kff8A7CSokrf98V8FeFbbwZps/kT2t9qTyrsZb7U109H/AN+ysEln/wDH6+j/AIP/ABR+FPgy&#10;3eBbbRNE1D+H+zNMdLhv+mWze90zf7bolYypxgdGGxtWcvelE+lrC/i1KziuYGbypV3rvidH/wC+&#10;GqXfWJ4e8Tx+J7V7mCz1C2t93yvqNm9q8v8AwBvm/wC+0rW31xHvRl7pLRvqLfRvoKJd9G+ot9G+&#10;gZLvo31Fvo30AeOfGbR9P8T/ABd+F+kavbRX+mSwazLdW8y/I6fZUT/2rWZ8KviTH4KGiaLf6v8A&#10;214F1n5PC/iaV/uf9Q+6/uyp/B/e2bam+KOsQP8AGzR1injeXRvCms3sqI3zxbvKX56+Ivgp8Yof&#10;BIvvDXie2bW/AWs/JqOnv9+J/wDn4i/usn+f4a9CMeaB85iMXGhXP1S31yni34teDvAe/wDt7xRp&#10;umyp/wAu810vm/8AfH3q+NfEnxm+HNhapY6h468f/EiK3XyorSG6+wWjIv3El+4zf79dl4J16xm+&#10;F9peeE/h9o3g/wAReKr7+yvDOxftF2if8tb2WVvm2xLvb/gH+3WPsjr/ALQ5/dgfTHw6+J2h/FTS&#10;7jVfD0tzc6ZFP9nW7lgeJJX/AI9m75v+B11e+uf8DeEtP8AeEtK8PaYuyysIFiV3++3993/2nb5q&#10;299Yy+I9WlzcvvEu+jfUW+jfWZVrku+jfUW+snxJ4q0rwfpMup61fR2FlF96aZv/ABz/AG2oIlKF&#10;CHPI299eE/Gb9qXSvA32jSvDnlaxrq/I8u7fb2v+9/eb/Yryr4i/H7xV8Y9Rl8NeB7G+ttPlVt6W&#10;6/6XOn+3/wA8lrN/ZS0HwlrfjW7tvEFn9p1qJfN06G5/1Tbfv/L/AHq1PiMZnMsVXjhsJ7vN9o5H&#10;XrD4jXNrb/E3Vftv/H0vkajN8jq38Don8MX/AI7X2t8H/iZbfFHwVaavHtS7X91eW6f8spf466DX&#10;tEsfEmiXulahAs1leReVLF/sV8mfs93l58Mfj7qvgxpGubS6lnsmf/bi3skv/fCv/wB90BTo1cmx&#10;cLz5o1P/AEo+yN9V9SsINYsLixvIlmtLiJ4pYnX5HWn76N9Zbn3W58KeKvCU/gDxbqfhyd2f7K2+&#10;zlf/AJa2rfcf/wBl/wCAVn19HftReCW1Lw5aeKrOLfe6J/r9n8Vq3+t/74+9/wAAr53T503K336+&#10;CzLDewrXPnMTT9lIhoqXZRsryeU4yKvqX9i74hPBJqXhC4kVg3+m2e5v+/q/+gt/33Xy/sra8EeJ&#10;bnwT4r0vXbTd5ljOsuzd99P40/4Gle5k2NlgMZGsztwtf6vV5j9NYWn82b92n3v73+ytI7zG6i/d&#10;x/cb+L/dqnoGt2mtabDqFo7TWt4iTxOqt8yMi81de5X7VE22T7jf8sm/2a/o2ElUXNE+1Wolw0/l&#10;rujj++v8f+1/u1Nuuf8AnnF/39/+xqK4uV8tf9Z99f8Alk396pvta/3Zf+/TVRZzFFFFamR00P8A&#10;rrn/AK6f+yrQ/wDx+xf7j/8AstRQ2sBluP3Mf3v7v+wtD20H2uJfKj+438P+7WRRNcf6sf76f+hU&#10;6WRY0LN2qvcW0Cxf6mP7y/wf7VeYftH+Kk8F/DDUjAES81ACxh2r13/e/wDHd9cmLrxwtCdWX2SK&#10;kuSHMfGXxW8YN488farq+5nt3l8q1/65L8qf/F1yWyrGyjZX82YirLEVp1ZfaPhJy558xX2UbKsb&#10;KNlYcpJX2V77+y74S+x+H73xVcr/AKXrLbLXf/Bar9z/AL7+dv8AgdeFQ6JP4n1fTNBtmZLjVJ/s&#10;+9P4Iv8Alq//AHxvr7S02zg0fTbSxtlWG3giSKJE/hVa+kymh/y9PWwVL7Rob6N9Rb6N9fTHsHNf&#10;FH4e2fxR8H3Gh3k8ltubzYpYm+7Kv3Pk/iWvjSx0q2+EvjS48OfEPw5BqOlyt80yptlRf+esUq/P&#10;t/2K+8N9cf8AE74aaR8UfD76fqabJV+e1u0X57d/8/wVpGR8xm2UrF/v6f8AEj/5MeT3n7Jfgzxb&#10;psWp+F9eu7O3ul82B9yXVv8A+yN/4/Xj/jnw94t/Z11aytLHxj/x9K0qxWM8qfJ/feL7tdB4P8be&#10;Jv2Y/F8vh7xBBJeeH5W3bIvuMv8Az1t//iK5rQbDU/2jfjC095uS3nl+0XTp/wAutqv8H/staHxe&#10;Inh6kYQw1Plr83KdhoP7VHxB8N2drc69pEWq6fcLviu7i2a1eX/cdfl/8cr6i8B+Kp/GfhLT9an0&#10;yTR3vIvNW0ll3vt/getCHTbO206LT1tov7Pii8pbfb8m3+5VlNqJtX5ET7qJWfMfe5fhMThf4tTm&#10;iT76N9Rb6N9ZnvEu+jfUW+qmsaxZ6Dpd3qOoXS2dlaxPLPcTN8iItAcxz/xX8Z6V4M8F3s+q239p&#10;fbF/s+10lPv38svypbp/v18JftMvZ6D4X+HngzULldS8beH7FotRuIX+S3ib54rV/wC8yLs/y9fR&#10;v9par42+2/EaefS9N1BYHt/B+ma9dLbxWETf8vsv/TV/7n93ZXzVf/s/Wc1/cX3iP4xeCfttxK8s&#10;7xai91K7N9969Oh7nxHy2YSlWj7sTwgksa674c/FPxL8K9Wa+8Pag1t5q7Lm0mXfb3S/3JU/iq38&#10;WfhbefCrXrWzlu4tY0y/tUvdO1a2X91dRN/Ete4/BP4daVZ+CPA88XhDSPEnjXxbPevay+IZW+yW&#10;trB/G8Xz7v8Avj+Ou6VSPKfP0aNR1eX4eU6X4IeNovH9/Lc/DtLnwB4t/wBbeaN9lluvD2ot/wAB&#10;/wCPVv8Avn/gVe9+G/jxZpr0XhfxxY/8IT4rdf3Vvdy77S8/27e4+63+4/zVmWfwi8WaxaxQeIfH&#10;s+m6en3dJ8G2qabbxf7Hm/PLt/75rpfCvwQ8C+D5/tOn+HLR9Q3b2vr7/Srhn/v+bLvavIqSifY0&#10;KdeJ6Bvo31Fvo31ynrku+jfUW+jfQMl30b6i30b6AH3MMV5A8E8Uc0TpsZHXejV8j/tG/CiDw99t&#10;1PSPhX51iy/PqfhPWHtbhU/6a2vlOv8AwPY1fWu+jfWlOrKBx4mhHER5D8iLPxYbSW4WKOWG3lb5&#10;0t5/Kd1/uPtXym/4FFT55ob6J/szRO7fO0SL9nd3/wCuX+qb+78nzV+h/wAXf2V/BPxX828a2/sH&#10;XX+f+09PTZuf/pqn3Zf/AEL/AG6+Jfi1+zV4z+ETy3N5Y/2roi/d1axRniT/AK6/xRf8Dr16deMz&#10;47E4Cvh/70TzdNVubNPsz/vrdX/497hd6L/8S3+7ULuj7JYHaGVf4Hb/ANBaovtLOu2X59v3d/8A&#10;DUNdp43NY9++E37Ynjb4btDaarO3ivRE+T7PqEv+kRf9cpfvf997q+3fhL8e/CHxmsN2h32zUEXf&#10;Ppl38lxF/wAA/jX/AG0r8pRIVPSrGnand6Rf299Y3M1nd27b4rm3l2PE3+y1cdTDRmezhM0rYf3Z&#10;e9E/W/x58SPDnwx0R9V8R6rBptp/yyR2+eVv7iJ95mr4l+L/AO3F4m8XfaNP8HRt4Y0lvl+17919&#10;L/wP/ll/wD/vqvn3xb4z1vxzq76nr2q3Oq3rLs824bfs/wBlf7q1iE5opYaMfiLxea1cR7tP3Yk1&#10;zcy3txLPczyTXErbpZZW3MzUxJWT5Y/k/wB2o6ekzJ935P8Adrs2Pn733NGzs44H3XjJD/sOvmy/&#10;98f/ABVXbnxGPK8iKDfErb1S4bciP/fSJdkS/wC7sauq+FH7P3jP4u3CNpGn/ZtK3bJdWvv3Vuv+&#10;5/e/4BX2x8Iv2RfBnwx8m+vov+En15Pn+130X7qJ/wDplF/8XurjqV4wPZw2Ar1/h+E8P/Zy+Ccv&#10;jyK3vNc8BXc2iSt5r3eraw1raP8A7dvaxRJv/wDQa+0PDHgnw54Mg8jQdD0/R4tvzfYbVIt9au+j&#10;fXlVKspyPssNg6eHiS76N9Rb6N9YHcS76N9Rb6N9AyXfRvqLfRvoA4T4qfHXwv8ACKK0i1qeebUL&#10;z/j1sbSLe8v/AAP7q/8AA3rzfx/4w8Yv4XfxD4x1Wf4e+EmX5dP8LL9v1Odf9u6X91F/wD/vuvdt&#10;Y0fT/ENhLY6rY22pWUv3re7iSVH/AOANXmM3wBi8PM8/gDxHqXgmV23tYo32rTG/37eX/wBk21vG&#10;UTza8a8j418T/tJxWel6hofw78OWnhXTL+JorzUbj/StTvEb7/myt/f/AMvXhuOK+3/FXwZ0/wAT&#10;+MNP8L+OPB2kaVrusxXT6d4n8IXX2eK4lii3uktu/wDFXxEkMs06QRRs8zNsWJV+dmr2KMoy+E+K&#10;xtKrGfvHQ/DzwzB408daFoN3fR6bb6jeRW8t2zfcVm/9Cr9DPg/ptnrfxN8V6g0C2aeEtnhjR9Gf&#10;79naqiN9o/7a/wAD/wB1K+F9Y/Z1+Jvh6JZ7rwZqmzbv32kX2jZ/36319G/Dr4nam+nWXj+6trmH&#10;xL4ciTSvGGnPEyS3+m/8sr3Z/ei/+LrHE+9H3Tvy793PlnE+yN9G+qVnfwalZW95bTrc2lxEksUy&#10;NvR0b+OrG+vHPuOYl30b6i30b6QEu+vCvjB+z9q/xU+IllfNrzQ+H/I/ewu294H/AOmSf7f9+vcN&#10;9G+nzHDisLTxtP2dT4Tn/BPgPQfhpo32HRbOKzi2b57h/wDWy/7bvXxP488Rpqfxh1bxH4FtpoUt&#10;Z/tqS2ib/u/fuP8Addv/AEKvc/2qPivLpVgngzSGZ9T1Jf8ATHh++kTf8sv95/8A0H/frsP2fvhL&#10;F8MfC/n30Sv4gv1V7x/+eSfwRVfwHyOMoRx9eOBwvuxp/FI8vvP21bl/D/lW3hxYdbeLY8rz77dH&#10;/v7f/ZKsfszfC7XNS8Xy/EHxKsibvNltftHySzyy/fl2f3djvX0Angbw1Df/AG5fD2kJe7t/2hLG&#10;Lzf++9lbu+jmPSoZTXlXjUxdXm5fhJd9G+ot9G/f/FWZ9T5D7mGK8glgnVXilXY6P/FXxDr3hiXw&#10;T4o1Xw5Lu2WEu+1d/wCO1b/Vf/E/8Ar7b314P+054Y2RaV4sgX/j1b7Fff8AXKV/kf8A4A3/AKG9&#10;eXmFD2tE4cXT56Z4lso2VY2UbK+J5TwCvso2VY2UbKOUD7K/Y88Z/wBs+A7rRJ5d91pM+xd3/PJv&#10;u/8Aj2+ve2/4+4v+ub/zWvgv9m/xevhP4o6ak3/Hnqn+gSb1/vfc/wDH9tfd/wBng+1Rjyo/uN/D&#10;/u1+78NY761gYxn8UfdPssBV9rQJ7j/Vp/10X/0KrNULi2gWL/Ux/eT+H/aqf7FB/wA8Y/8Avmvr&#10;j0Tl6KKK1Oc6GGJ/NuP30n3/APZ/urR5T/aov30n3G/u/wCzRC8/m3H7tPv/AN7/AGVoZ5/tUX7u&#10;Pfsf+L/dqDUS5iby/wDXSfeX+7/er5G/bC8TnUPFul6GkxaLToPOlI/56Sf/AGKr/wB919bXssiW&#10;7NIsaKrK27d/tV+d3j3xE3jDxnq+sSM+Lu5Zk/2U/gT/AL42V8JxZi/Y4SNCP2jy8yq8lLlOb2Ub&#10;Kl2UbK/GeU+TItlGypdlV9SuV02wuLyX7kETO1aKFxo9I/Z18Pf2l4t1jxDKv7rTYv7Ptf8Arq3z&#10;Sv8A+gL/AN919Eb64f4ReGG8H/D7R9PlX/S2i+0XT/35Zfmf/wAers99fa0KfsqUYn01CPJDlJd9&#10;G+s/Vbyez0u7ntrZry4iiZ4rdG/1rf3K+UtH/aW8deA9Uex8W6Y1+m7e0V3F9luF/wBx67PjPPxu&#10;Z0cBKMan2j6930b6838DfH7wh458qKDUPsGoN/y46j+6f/gH8LV6HvqDroYmhiI81KXMc58Rfh7p&#10;HxL8Py6VqsX+3BcJ9+B/76V8v+FtT8R/syfEaXTNR0/+0tP1FkRnt4v+PpP4Hif+98/3P/2q+w99&#10;UdS0TT9be0a+s4rx7KdLiB5l/wBVKv8AGn+1V8x5WOyuFerGvS92pH7Rpo+9N1G+ot9G+oPoFsS7&#10;6N9Rb6N9AyXfXOePPDfh7xnpNvofiWL7ZZXs6pFaefLF9odd77P3T/N9zd/wGtbUtVttHsLu+vp1&#10;trS1iaWeaX5URF/jr55+Cfj+8+PHxm8QeLNskPhrw9a/2fo9u/8Aflf55W/2tqf+P1tGP2zjrVYw&#10;lGl/MenWH7PHwy03/UeCdGf/AK+IPtH/AKHXUWHgDwrpSbbPw1o1n/172MSf+yVsb6N9RzSNvZ04&#10;/ZPlf4kfCKB1u/hheMsOn37S6l4I1GX7lrP96XT3f+7/AHf9n/crtfhX4b/s34p6fpG3914K8H2u&#10;myp/cup33u//AHxF/wCP16X8SPA1t8RfCtxpUsrWd2jJcWN9F9+yul/1Uqf7lcZ+z3pXiFLXxbrX&#10;i+2W28S6pq2y62L8jpBEkSbP9n5H/wC+66fa+6eb9W5a57Bvo31Fvo31xnrku+jfUW+jfQMl30b6&#10;i30b6AJd9G+ot9G+gCXfRvqLfRvoAl30PtdNrfOj/eR6i30b6BHgXxd/Y28IeP8A7RfaDt8K62/z&#10;77eL/RJW/wBqL+H/AIBXxh8T/gj4u+E175WvaYwtGbbFqFv+9t5f+Bfw/wC4/wA1fqZvqveWdtqV&#10;lNZ3kEd5aSrslimi3o6/7ldlLFyieLi8rp4j3oe7I/Hvg0uM190fF39iHRfEKXGoeB510HUPv/2d&#10;L89pL/ufxRf+g18d+OPh14k+HWqf2f4j0e50q4b7vmp+6l/3H+63/Aa9WlXjV+E+QxOCq4X4jmgp&#10;NOIxW34S8Fa/4/1ZNM8PaVc6rdv/AAQr9z/aZ/ur/wACr68+Ev7DGn6b5WoePbv+0rj766TYtst0&#10;/wCur/eb/gG3/gVXUrxpfEGHwdbFP3D5Y+HXwm8VfFPUfsnhvSpLxVbZLdv8tvF/vvX2b8Iv2J/D&#10;Xg/ytR8Wyr4n1Zfn+zuuyyi/4B/y1/4H/wB8V9BaPpVjoOnRafplnBYWUC7Ire3i8pFq3vrx6mLl&#10;P4T6zCZVToe9P3pDoYYra3iggiWGKJdiIi7EWn76i30b64z3VoS76N9Rb6N9AyXfRvqLfRvoAl30&#10;b6i30b6AJd9G+ot9G+gCXfRvqLfRvoA8x+NP+geK/hZq/wDHb+JEst/+zPbyxf8AxFfOvhP4USfC&#10;vxlqGvXOmrqXjK/1W6svB+iTfc+WV/8AiYS/9MkX5v8AKNX0F+0s8tn8Mf7Xgga8u9G1aw1CKKJf&#10;nZ1uovuf991Z+FHgnU4b+98beL1V/GGsrs8lPnTS7X+C1T/2b+81dkanJSPErUPa1yjo/wCzwtnp&#10;0Us/jbxXD4jl/e32p6dqzxJdXDfM7+U2+Lb/AMAq3N4D+JemxSxad4/sdet2XZ9h8SaOj71/uPLF&#10;sb/xyvUN9G+sfaSO76tSPKfgDonijwHZ6n4Q8RtprxWbfatM/s66eXyreV3/AHX735tqOj7a9b31&#10;4F+1Fr2q/Df/AIRT4iaKu+XSLx7K+t/4Li1n/gf/AIGif8CevWvA3jbSviF4X0/XtFn86yvYt6/3&#10;0f8AjR/9pKJfDzE0ZxjL2H8p0e+jfUW+jfWJ3ku+jfUW+jfSA5/WPh1oet+NNK8UXlt52p6dEyQP&#10;/B/sO/8AufPt/wB+ul31Fvo30zGFKlCUpR+0S76N9Rb6o634h07w3YPfarfQWFon3prhtiUFTnCn&#10;HmmcV+0Dputar8MdTfRb65s7u1/0iVLRtj3ES/fT/vn/ANArmv2UfHn/AAkngN9Fupd97oz+Uu/+&#10;OBvuf+zp/wB8Vznj/wDa50+zSa08K2P9pS/c+3XybIv++fvP/wCO1418E/HMvgD4k6ZqFyv2bT7/&#10;AP0e6+XYnlM/3/8AdRv/AECtuX3T4PE5tShmMKtCXNH4ZH3rvrK8W6DB4t8M6lo1z/x73kDW7f8A&#10;Aq0N9G+sbXPvP4iPiywSdLd7a8/4/bWVrW6T/pqr7Hq3srrfjBoi+Hvindyouy31u1+2p/11X5Zf&#10;/HPKrl9lfE4mh7KrKJ85VjyS5SLZRsqXZRsrk5TEihdraWKWJmSVG3q6fw1+ivgHxAPGPhbQ9YSZ&#10;gbu0Erbdvyt8u5fu/wB7+Vfnfsr6z/ZB8USX/hrUNDf55dOlaWIO3/LKT/7NH/76r77hHFexxUqE&#10;vtHt5bV5anIfQNxE/l/66T7y/wB3+9UvkS/8/Mv/AI5/8TUVw0/l/NHH95f4/wDa/wB2pd1z/wA8&#10;4/8Av7/9jX7AfSHM0UUVqQdDDcr5tx8sn3/+eTf3Voe5X7VG22T7jf8ALJv9mpof9dcf73/sq0j/&#10;APH7F/uP/wCy1kbHn/xy8TDQPhfr11G7JK8HkR/Ky/O7bP618I7K+qf2v9bEGkaJo6kD7RO91J/w&#10;Fdq/+h/+O18vbK/H+Ka/tsZ7L+U+YzKXNU5Cvso2VY2UbK+J5Tyyvsp2laP/AMJJ4w8P6Nt+S4vP&#10;tE//AFyi+d//AB7Yv/A6m2V1vwN037f4313VWX5LCCLT4n/2m/ey/wDjnlV2YSlz1TWhHnke976N&#10;9Q76N9fVHu7Im31n694e0rxPZfY9X0+21K3/ALlxFv218ieO/wBozxZdeJtVi0XWvsejpOyWqRQR&#10;fdX+Pfs3VS8PXnxN+Jb7LHxRczf3ov7YSJ/+/W/d/wCOVt7OR8VieIcNUqewVLmPWPG37JekX6S3&#10;PhzUJdKl/wCfS7/e2/8A3395f/Hq80h8bfEb4FXsVjPfR3+nq2xbeadbq3b/AHP4ov8Ax2tD/hmb&#10;x/rfzahqtj/293ksr/8AoFadn+x/qb/8fPiW0h/65WrS/wDxFXzR+2eFUw+Jqy9rg6Mqcv8AEege&#10;A/2pPD/ieWKz1iCXRNQlbYu/97bu3+9XtG+vCfBP7LWmeFfEen6xda1Pqr2cvmrD9l8pHb+D+N69&#10;w31jLl+yfcZX9d9l/t3xE2+jfUO+jfUHtk2+jfUO+vIv2k/jMvwl8By/Y5f+Kg1Lfb2Kf3P78v8A&#10;wD/0LZVxjKcuWJjXqxow55HhX7ZPx7bW9SuPAehz/wDEvsm/4mcyN/x8Sr/yy/3U/wDQv9yvbf2P&#10;/B//AAiXwU0yeWLZd6zLLqEv+43yJ/44if8Afdfn1oWjXXizxLp+lQM017qV4lurv8/zO235q/WD&#10;R9Ng0TSLHT7NdlpZQJbxJ/dRU2pXfif3VONKJ8/l0pYqvKvI0N9G+od9G+vNPpibfRvqHfRvoAm3&#10;0b6h30b6AJt9G+od9G+gCbfRvqHfRvoAm30b6h30b6AJt9G+od9G+gCbfRvqHfUVzeQWFrLc3M62&#10;1vEu+WaZtiLQF+TVlvfVHW/EOneG9Om1DVb6202yiX97cXEuxFr5y+K/7aug+GPN0/whEviHU0+T&#10;7c/yWkX/ALNL/n56+erbw98Vv2ntZW+l+06laK3y3d232fT7f/c/h/74+auynh5cvNP3TyK2YxjL&#10;loe9I9r+LP7c0FsZdO8B2n2iX7n9rX0Xyf8AbKL/AOL/AO+K+f8ARPBPxI/aG8QvqCR3utys2yXV&#10;L1tlvF/s7vu/8ASvqX4Y/sW+FfCvlXniiX/hJ9TX5/Jddlon/AP4v+B/98V9C2dtBYWsVtbQRW1v&#10;EuyKKJdiJW3tqdH+Ecf1Kvi5c+Jl/wBun5u3+g/E39mjxJ9sJvdDd22Ld27ebaXX+9/C3+49fRXw&#10;m/bg0jWvK07xtbLol793+07f57R/95fvRf8Aj1fSt/YW2q2UtnfW0d5aSrslt7iLej/8Ar5t+Kf7&#10;E+geIDLfeDrn+wdQf5/sM3z2j/8As0X/AI9/uUe2p1f4gfVMTgvfw0uaP8p9MWGq2esWUV5Y3UF5&#10;aXC74ri3l3o//A6sb6/Nq11T4pfsu695TLc6VFK3/HvN+90+6/8AZf8Avn5q+nfhR+2T4X8beVY+&#10;I9vhjWH+TfK/+iS/7j/w/wDA/wDvusamGlH3oHZRzGnKXLV92R9Eb6N9V0mWZEZW3oy71dG+/Tt9&#10;cZ617k2+jfUO+jfQMm30b6h30b6AJt9G+od9G+gCbfRvohtp7n/VQSzf7i1oQ+G9Vm+7bN/wNtla&#10;RpVZ/DEvlM/fRvrdh8Dag/3pYIf+BVdh8Br/AMtbxv8AgC11xwVeX2Q5ZnKvtmXayq/zb/nWjfXc&#10;J4J09PvNO/8AvtVtPCumQ/8ALtv/AN92rpjltcv2UjzzfTk3O+1V3/7lelppVnD92zgT/tlVtEVP&#10;lWto5X/NIv2Z4D8Xfh7efEL4X+JdDWxnmlurNvI/dP8A61fni/8AHkSvhL9l346y/CXxUmm6lO3/&#10;AAi+qSol0jt/x6y/8/H/AMX/ALP+5X611+Ov7TfgP/hXHx28YaOsWy1+2PdWq/weVL+9Tb/ub9n/&#10;AACun6lGlHlPmc3jLDzjiYH6mQ+FdTmVGVY9jL8r+atWE8E3z/elgT/gVfPn7A37Qf8AwnHhP/hA&#10;taud+u6JF/oLyv8ANdWf93/ei+5/u7K+uauGAocp7uGq08RSjVicingaX+K8X/gC1MngNP4rxv8A&#10;v1XUUVt9Qo/ynZyxOcTwNbfxXMtVNf0rQfCuiXur6pdzW2n2cXmzy/e2L/uqlddVbUtPtdZ067sb&#10;yJZrW6ieKeJ/4lb76Vf1Sh9mJE4e57h8T/Ef9r20dpbHwNpEmfuLqep/ef8A3Il/9n/75rmfDH7O&#10;3xT+N+oRar4gln061b/l+1tmV9v/AEyt/wD9la+w/h5+z/4J+GAWTRtIje/X/mIX3724/wC+v4f+&#10;A7a9Ermjgoc3NI+RjkdfGT58wq8392J4b8O/2O/AngoQz6hbt4m1JP8Al41Afulf/Zi+7/31urj/&#10;ANs/4NHV/Cek69oOmyz3+mT/AGeS3tImZ2gl+78v+y2z/vqvqKiuyWGpcvKezPJ8HLDyw1KHKea/&#10;AzTdQ1D4XaG/irRJNO1qKDyp0uPvts+RW/4Gtd5/YOn/APPpF/3zV6irjQpRj8J6tCh7KlGkeD/t&#10;Y+CYH+H1p4hs7ZUuNBvEuJfJX79u37qX/wAdfd/wCvm/ZX3l4t0GDxV4X1XRbld9vf2stvKn+8lf&#10;AugpP/ZcUF5/x92u60n/AOusT7H/APHkr4PiPDRhUjVgePj6XvcxY2UbKsbKNlfGcp5ZX2V65+y/&#10;4hXQfijb20hxFqMEtr/wL76/+gf+P15XsrS8Oao3h/xBpuqR8y2dys//AHy9ejl1b6rioVf5TahL&#10;2VWMj9D7i5Vo1/1n30/5Zt/eqb7SP7sv/fpqiMqXVnDJG29GaNlb1+YVer+hE7pM+1OPooorc5zo&#10;YbWAy3H7mP7393/YWh7aAXUS+VH9xv4f92iGJ/NuP30n3/8AZ/urSOjfaF/fSfcb+7/s1g9NTU+Q&#10;/wBprU11D4mS2kS/urG1ig+X+99//wBnSvJfJrqPH2pNrvjPWr7dvSe8lZH/ANjf8n/jlYWyvwbM&#10;Kn1jFVav94+Qry56spFTyaPJq3so2V5nKYlTZs+Zq9O+Alh9m+H1vqDL+91aeXUG/wB1n+T/AMc2&#10;V5J4qeWHw5qHkf8AHxLF5UX+83yJ/wCPvX0RoNhFomiafp8S7IrWBYlT/dSvVwUftHdhI/aNjfRv&#10;qvvo316p6Rxnir4LeDPFu+W80WC2uG/5eLH/AEd//Hfvf8DryLxJ+yXeWz+f4c1xZtnzrDfLsf8A&#10;77X+L/gFfSG+jfVxqSPExOT4TFayifKSeLfi78Ivl1CC7vNPi/5/l+1W/wD39X7v/fVd74V/a00W&#10;/wBkWvafPpUv8UsX72L/AOKr3DfXFeJ/g/4O8W72vtFgS4b/AJeLT90//jv3/wDgdXzRn8R50Mtx&#10;uEf+zV+b+7I7LTdVttYsLe+s5fOtLiLzYpU/jWre+s+zhisLK3toF2W8ESRRIn8KL9yrG+sT6iHP&#10;ye+WN9G+q++jfQaBeX8Gm2VxeXMqw29vE8ssrt8iIv8AHX5l/Gr4m3Pxb+IWoa5KzfYlbyrGF/8A&#10;llAv3P8A4r/gdfT/AO2f8V/+Ee8L2/g7T5/+Jhq6+bebH+5a/wBz/gbf+gPXxKRtr28FQ932p8hm&#10;+L55exie5fsb+FV8Q/GW3vpF3xaNay3vzf3/APVJ/wCh7v8AgFfoLvr40/YMsN+qeML7/nlBa26/&#10;8CeVv/ZK+w99ceNl+8PVymPJhuYsb6N9V99G+uA9osb6N9V99G+gCxvo31X30b6ALG+jfVffRvoA&#10;sb6N9V99G+gCxvo31X30b6ALG+jf/EzVX31458VPg54s+KPm20vxEbR9Eb/mGWOk7Ef/AH3+0fvf&#10;/QKuPLKXvmNWUoR92PMVfiv+114T8AebY6U//CT62vyeVaS/6PE3+3L/APEV8+SW3xg/aqvUlkWS&#10;Hw/u+Tf/AKLp8X/x3/x5q99+Gn7JHgzwM8V5qat4q1Nfuy30Wy3X/ci/+L3V7gm2FEVVVEVflRF+&#10;5XZ7anS/hnl/Vq+K/jy5Y/ynhXwx/Y58IeDPKvNeb/hKtTX5/wDSF2Wif9sv4v8Agde9wpFbW8UE&#10;ESwxRLsVEXYiUzfRvrjqVZz+I9GjQpYePLTiWN9G+q++jfUHSWN9G+q++jfTAi1XSrHXrCWx1Ozg&#10;v7KVdktvcReaj18z/FT9iTTNV82+8E3n9lXf3/7Mu2327f7j/eX/AMer6ottNvLz/UW0k3+2i1r2&#10;3gnU5v8AWrHbf77V2UYV/wDl2c1bB0sRH3on5taD8Rfil+zNq6aVqEFymn7v+QZqa+baS/8AXJ1/&#10;9kevqj4UftS+EPiX5NnLP/YOtv8A8uN9L8jt/wBMpf4v/Qq+g9V+DmjeJ9Nl0/xAsWq2Uv3reaBW&#10;T/x6vnfxz/wTW8Ma1qxufDXie78OWrfesbi1+2ov+4+9G2/7+6vX+qSxEfejyyPOjhMXhf4HvRPa&#10;E3O+1VZ2/uJWhbeHtTufuWcv/A/krE+CPwS8bfB9YtPn+Jv/AAlOgJ/zD9Q0f54v+uUv2jcv/A9y&#10;17XRHK4/ake7SjKcffjynBW3gbUH/wBbLBD/AMC3VpW3gCL/AJb3kj/7i7K6uiuyGX0IHT7OJj23&#10;hLSof+WHnf77Vpw2Fnbf6q2iT/cWpaK640KUPhiXyxH0Uyit7DH0UyimA+imUUAPoplFAD6+Af8A&#10;gpj4KW28Q+EPF8C/8fkEum3X/bJt6f8Aob/98V9918n/APBSPSvtnwR0e8Vfnstdi3f7jRSr/wDE&#10;VnU+E8nNqfPhJH58eAPG2q/DjxjpXibRZ/J1DTZ/Ni/uP/fR/wDZddy1+y3w58eab8TvBGi+KNLb&#10;fZajAsqpv+eJv4kf/aRty/8AAa/Ek8V9pf8ABOz41/2Pr178OtVn/wBE1JnutMd2+7Pt+eL/AIGq&#10;bv8AgH+3XNSlynyeS4v2NX2U/hkfoRRTKK7T9CH0UyigB9Fc946n1iDwdrUvh5lOtR2zy2avFu3S&#10;r9xdn+3XxnrPxv8A2htP0q41G+06+0qwt03y3EuhrCqf9/VrGpWjSPEx+Z08v+KMpf4T7tor8/vB&#10;3xi+PvxPa6Tw5rE+pC12+ekFtZxeVu+5/Cv9x66OTw3+1HfDLzaon/cQs4v/AGeuaOL5/hieVHiO&#10;NWPNSoSl/wBun29RX5wfEbVvjB8PGij8SeM9UsLqU/Law65ul2/39kTfKtfXH7KPjy68efCCwnvr&#10;yS81Gwnlsrm4uJd7t/Evz/xfI6VVPEc8uQ6Mvz2OOxP1bllGR7PXxJ8S9B/4Rj4v+MNPVFSK4nTV&#10;YET+7Onz/wDkVJa+2K+Yv2otH+x/EPwvq6r8l/Y3Gnyv/tK6Sp/455teVndD22E5/wCU9jGx5qZ5&#10;T5NHk1b2UbK/NOU+fKnk0eTVvZRspqNmB9q/CLVI9d+F3h688tHlEEUDNt/iVvKf/wBBrvPscPP7&#10;mP8A75rw/wDZf1RrrwVfWLyNus75dq/7LbP/AGbfXt/kS/8APzL+Sf8AxNfvGWVvrGDpzPr6Euel&#10;GRzVFFFe7Ys6CF5vNuP3afe/vf7K1m+JtVk0XSNR1BlX/RbOaX7/APdXd/drRguF86f5ZPvf882/&#10;urXD/G3VBZ/DrWHTcjSQeQNysv33Vf615eJqeyoTl/dCrLkjzHxxtajyatbKNlfhTjdnyZV8mjya&#10;tbKNlLlEYt5Zrf8AiPwppjfcutTR2/3YkeX/ANDRK9931414Yh+2fFXSl2/JZadcXDf77OiJ/wCz&#10;17Bvr0qEeSJ30PciS76+ffGf7SGteEvHmq6eumW15plrP5USTb4pfl+/8/8Av7/4K9931Uv9Ns9V&#10;g8i+s4LyL+5cRK6V2RlGJzY+hXxEf9nqcp5VoP7Uvhq/2LqdnfaVL/E+3zU/8d+b/wAcr0XQfiL4&#10;Z8SbF0zXLK5lf7sXm7H/AO+G+auX1v4D+Cdb3t/ZX2CZ/wCOxlaL/wAc+7Xn+t/sowPvbSNelT+7&#10;FfRb/wDx9f8A4ir/AHczx/aZxhPijGofRG+jfXy4nw9+LfgP/kEahLeW6fwWl55qf9+pf/iK9u+F&#10;epeI9V8JJc+KIvJ1Np3TY8HlPs/20qJRO/BZjLEVPZ1aUoyO130b6i30b6k94l31FeX8FhZ3Fzcy&#10;rDbwRPLLM/3EVaN9eCftgfEJvCvw5TQ7aXZfa832dtjfct1/1v8A6Gi/8DqqUeefKc1etHD0pVD5&#10;C+KHjif4kePNY8Qz7tl1P+4R/wCCJflRP++a5Vu1JmjrX1kI8keU/Nqk5TnzSPtD9hWw8nwX4lvv&#10;+fjUUt/++Yv/ALOvpjfXg/7HNn9j+DEUv/P1fXFx/wCgJ/7JXue+vmcTLmqSP0DL48uGiS76N9Rb&#10;6N9cx6RLvo31Fvo30wJd9G+ot9G+gCXfRvqLfRvoAl30b6i30b6AJd9G+ot9G+gCXfRvqLfRvoAl&#10;30b6i31q2HhjVb/5ls2RP78vyVUaU5/CBn76N9dnYfDr+K7vP+AQrXRWHhjTLD/VWau39+X569Kl&#10;l1afxG3s5HmtnYXl/wD6iCWb/cWtqz8B6nc/NL5Vt/vtvevRqN9erTyunH4y/ZxOUs/h7Zw/Nczy&#10;zf7CfIlbtnoOn2H+os4t/wDfdd71e30b676eGpUvhibcgb6N9G+jfXZZDDfRvo30b6YBvo30b6N9&#10;ABvo30b6N9ABvo30b6N9ABvo30b6N9ABvo30b6N9ABvo30b6N9ABvo30b6N9ABvrwL9urTf7S/Zp&#10;8Sy7d72ctrcL/wCBCL/7PXvu+vL/ANpzTf7Y/Z9+IEGzfs0ee4/79J5v/slZyOXGR56Eo/3T8fK0&#10;NB1u88Ma9p+r6fP5OoWE6XUEyfwyq+5Kz6K4D8njPkZ+1vwx8eWnxO8AaF4o0/8A499UtVuNn/PJ&#10;v40/4A29f+AV02+vhn/gm/8AFZ3j134fX0v+q/4munb/APvmVP8A0Bv++6+5t9d8Ze6fqWBxH1ih&#10;GoG+jfRvo31oegG+snxboMHi3wvqujXP+q1G1ltX/wBncmytbfXlfx7+OsHwQ0GyuW02fVb2/Zor&#10;ZN22JXX++3/AqwlKMY++cGLnTp0JyrfCfJn7K3jaL4W/GK7sdcuI9PsrqCeyvGuH2LFLF8+9v++H&#10;X/gVel/Fb9sPUfEN/wD8I18MLOa4uLh/KXU/I3yyt/07xf8Asz/9815p4H+AXjD9oHxLe+Jr+2j8&#10;OaVqdy11JdvHtWXc25vKi/ir7L+F3wV8K/CWw8vRLH/TXXZPqFx89xL/AMD/APZUrzqMak48sfhP&#10;z/K8NmNWj7CnLlpfzfaPnr4V/sb6hr96fEHxMv53mnbzW0xJ99xL/wBdZf8A4j/vuvrPQNA0/wAL&#10;6XFpmkWMOnafb/6q3t4tiLV7fRvrupUo0j7nAZZRwEf3cfe/mDfXi/7V2mrN8PtM1X+PSdYtZd/+&#10;xK/2d/8Ax2WvaN9cD8eNKbW/g74ws4l33H9nSyxf76puT/0Cs8ZH2tCUT0qseekfMvk0eTTrCZb+&#10;yt7lfuSxJKtWNlflrgfMlXyaPJq1so2UuUR7D+y9qLW2u61p67XM8UVx97+7L/8Aba+ms3H/ADzi&#10;/wC/v/2NfI3wHvzYfEnTlH3bpHib/wBC/wDZK+uftI9JP+/bV+s8O1efBKH8p9DgpfujmqKKK+t5&#10;jpudLb/6+f8A3/8A2Ra8r/aSuPJ8EwQ/8/Fyif8As3/stenwW0LSz/uY/v8A93/YWvGv2mCkNjoV&#10;sqqhkkkf5V/u7f8A4qvEzWXLg6hOJ/hSPnzyaPJq15NHk1+Qcp81ylXyaPJq15NHk0cocpn/AA9R&#10;pviD4ln/AILeztbVf/Ir/wDs9el7688+F257/wAYXjf8tdW8pf8AtlbxL/8AF132+to/CelS+El3&#10;0b65Tx/45s/AHhyXU7lfOl+5Bb7/APWt/crw2H4tfE/xI0t9pFjJ9i3fKlpp3mov/A66Y05SPHxu&#10;bUMFU9lL3pf3T6d30b68P+Gnx7udb1yLQ/Etmtneyt5UUsS7Pm/uOle176iUZQOzCY2njaftKZLv&#10;o31Fvo31J3ku+jfUW+jfQBLvr4H/AGqPG3/CW/FrUIIpd9ppC/2fF/vL/rf/AB/en/AK+2PHPidf&#10;B/hDW9al+f7BavcKj/xvs+RP++6/M67uJb+5mup3aa4ldpZXf+Jmr2supc0uc+bzqtyxjSIKKKK9&#10;4+PW5+hv7N9n/ZvwR8KRf3oGl/76ldv/AGevS99cF8EJvO+EXhJl/wCgdEn/AI5Xcb6+Nry/eyP0&#10;rDfwIku+jfUW+jfWJ1Eu+jfUW+jfQBLvo31Fvo30AS76N9Rb6N9AEu+jfUW+tDTdE1HWH/0a2lmT&#10;+/t+SrjCc/gGVN9eOax8Y5/hR4m1jT/FWkalc6fdXTXGmanYweakqN/yyf8A2kr6b034aN97ULn/&#10;ALZW/wD8XXzv+3P8TZ/hHpHhfQ/CN3PpGtXs739xe2ku2VbeL5ETd/ddn/8AIVevQwFT/l6cuN5q&#10;VP2n8p2HwZ03xf4/i1XxDqGkT6Dpmozp/ZlpqPySpAqf610/269lsPhvZw/NeTyXL/3E+RKwv2a/&#10;iPd/Fn4LeGvEupNH/aU8TxXnlLt3SxSvFv8A+Bbd3/A69Nr26WX0Ie8d+GjF0ozKtho9jpv/AB7W&#10;0cP+2i/PV2mUV6MYQh8J2j6KZRVAPoplFAD6KZRQA+imUUAPoplFAGJ49s9Vv/BHiCz0OVYdbuNO&#10;nisXf7iXHlPs/wDHq8F/4bh8Pf2X/ZjeGtf/AOFi7fs//CJ/YX837V/c3f3d3/Atv8FfStfn78Qv&#10;2sPEOi/tcStpmpy/8IpYX8Wiz6fK3+jyxK+24fZ/e3s/z/7CVnKXIePj631dxlzfEfdHgC21Ww8D&#10;eH7bXpVm1u306BL50+59o8pN/wD49W7TKK0PWh8A+imUUFD6KZRQA+imUUAPoplFAD6KZRQA+sLx&#10;5pv9veBfEemff+26dcW+z/eida2qiuZltrWWVvuIu9qDKt8DPw3ooorgPx+e533wK+IbfCz4teF/&#10;Eu9kt7O8VLrZ/wA8G+WX/wAcZq/Y9HV0Rlbejr8rpX4aBcqTX6zfsheP2+IXwC8NXc8u+9sIv7Ku&#10;X/2ovkT/AIF5Wx/+B10UpH1+Q4j3pUD2iimUVufbD6x/Eng/Q/GD6f8A21pkGpfYJ/tFqlwm9EbZ&#10;t31q0UGcoRnHkkP+X7tFc5468e6H8N/D8us69fLaWq/Iv8byt/dVP4mr5S8Sftk+M/GeqPp/gDw5&#10;5KN91/Ia9u2/29i/Kv8A49WFStGB5WMzXDYD3J/F/KfaFFfD8l1+05fbrzbrCbV3bPKtYv8AxytT&#10;wb+154y8G+I7fRviTpbR2/8Ay3uHs2guov8Ab2fddP8AgNZfWI/aPMhxFR5v31KUf8R9mVU1K2W8&#10;027gb50lidHpmm6lZ63p1pqFjPHeWV1EssUsTfI6tVuup/AfVc/tIc8D4l8Bwyp4P0qCX/W28H2d&#10;v9+L5f8A2Sug8mqmiWzWd14gsW/5ddav4tn+z9od0/8AQ61fJr8zq0+Wcz5ycfeKvk0eTVryaPJr&#10;PlI5TX+HMzWfj3QJf+n6JP8AvptlfaS9vpXxDpT/AGPVLKf/AJ5Tq/8A4/X2wtpAUH7mP/vmv0Lh&#10;qX7qUT28B8EjmqKKK+5sdp0EMT+bcfvpPv8A+z/dWvEP2jv+P3Q4mkZtkcr/ADf8A/8Aia9whefz&#10;pv3aff8A73+yteFfH9pJvFFhG21Ntpv+9/tNXz2df7pIzxX8I8g2UbKu+TR5NfmPKfPFLZRsq75N&#10;Hk0coGF8KH36DqE//PXWL9//ACYdK7PfXD/CX5PA1pL/AM95bi4/76ld67DfWB3x+E8B/af1KWbV&#10;tE0xW+RYHuNn+8+3/wBkr3jQdNg0HRrLT4F2RWsCRKiV82/Hu/l/4WWk/lb1s4IkXenyP/H/AOz1&#10;q237TmoJ/wAfOh203/XKdk/+Lr0JRlKnHlPhKGPw+Fx9eWJRX/aBSK2+J2lS2y7LtoInZ0++z+a+&#10;yvpPfXx54n8fp4t8fWOv3Nm1tbxPBut0l3PsV69otv2kPC83+tg1K2/34F/9lelUjLliGV5jhIYi&#10;tUlLl5pHre+jfXKeEviFovjb7QulXLTPbr+9R4nTbXR765PgPuKValVjzUpcxY30b6r76N9Zmx4p&#10;+2B4n/sr4Yw6UrfvtWvEiZP+mS/O/wD4/sr4oHWvoD9sjXmv/HulaUrb4rCw3/8AA5X+f/x1Er5+&#10;PWvrsDHkonwGZ1Pa4mQUUUV3nlI/QX9ni5874M+F2/6dXT/yK9ejb68h/Zdv1vPgtokSt89rLPE/&#10;/f12/wDZ69W318ZX/iyP0rCy56ESxvo31X30b65TqLG+jfVffRvoAsb6N9MtoZ7yVIoImmlb7qIt&#10;dho/wxvLnZLqEq2cX9xPneuulQq1fhiXGMpHJb66LR/A2q6rsZovscX9+b/4ivRtH8MaZonzW0C+&#10;b/z2f53rVr6ChlP/AD9OmNL+c5zR/AemabsaVftkv9+b7n/fFdN9xdq0yivap0IUfdibckYj6/MT&#10;9vjxhbeK/j3LbWdytzFo1hFYN5LbkSXc7uv/AJF2/wDAK+5f2nfijP8ACX4Ma7rli2zVWVLKxf8A&#10;uyy/Lv8A+ALvf/gFfkfJLJcyvLK7Syu25ndvmanVkfI57i+VewP0W/4Jy+KrbUvhFqugtcr/AGhp&#10;2qtL9n3fOkEqJsf/AL782vrCvxz+CPxV1D4M/EXTPE1i8hhibyry3T/lvat99P8AP8Wyv2GhuVuY&#10;Ip4m3xSrvV6ulI9DJ8V7ehyfyk1FMorQ98fRTKKAH0UyigB9FMooAfRTKKAH0UyigCpr2vWPhjQ7&#10;3V9TuY7PT7OBrieWVvkRVr8UNY1WfWNZvtTlb/SLyd7h3/2mfdX2x/wUZ+K15FNonw+sZ2ht54v7&#10;V1HZ/wAtfnZIk/8AHGf/AL4r4ZrlqS94+AzrF+1r+zj9k/a3wB4qtfG3gjRNes547m3v7OK482H+&#10;/s+f/wAfrer8/wD/AIJ5fF++0/xXe/Du8labTL+Jr2xR/wDlhOv30/3XT/0D/br79raMvdPr8vxE&#10;cVQ5h9FMorQ9AfRTKKAH0UyigB9FMooAfRTKKAH1j+M7n7H4P12f/nlYzv8A+QnrVrivjZqq6J8H&#10;vHF9L/yy0W8df97yn2UpGVWXLSnI/GyiiiuA/HXuFfcv/BNbxn83jDwnLL/zy1W1T/yFL/7Sr4b7&#10;17h+xj4qbwr+0V4Xffst9SaXTZ/9rzU+T/yLsqofEenltb2WJjI/VqimUV3H6oPoplFAmfD/AMWp&#10;774/ftNW/gz7Y1tplnctp8Sf88liTdcP/vfK3/fKV9i+C/BOifD/AEOLStB0+KxtV/gT7zP/AH2b&#10;+Jq+MviqNQ+An7TqeLms5JtPurxtQidP+W8UqbbhP975n/8AHK+wPBnxR8L+P9OivNF1q0vN672t&#10;/NRJYv8AfT7y159Hl5pc/wAR8Nk8qH1uv9Y/ic3/AJKdXXhv7X3grT/Efwkv9XnijTUtH2z2txs+&#10;fbuVXX/x6vWdZ8Z6D4et/P1XWbDTYv713dJFXyZ+0x+0hp/j3SX8FeD2k1GK6nVLy9SL5Z/n+SKJ&#10;fvP81bVpQ5fePUznFYVYSpSnL3pHp37FWvT6x8G3tp2Z/wCzdRltYt/9zYkv/tV69+rzH9nX4dXP&#10;wx+Fmn6bfLs1OdmvbxP7srfwf8AXZXpdXR5vZR5j0Mpp1KWCpxqfFyny1eIsPxG+IEH93Wt//fVr&#10;btUuyrHiG28n4xeO1/56y2Vx/wB9W+z/ANkqXya+Hrx/eyOap8RS2UbKu+TR5NYcpiUtlfaOnh7m&#10;ygkE8nzRq38P/wATXx35NfW/hWaabw1pcnlx/NaRN9//AGB/s19nw97spHrYH7RnUUUV97c7ToIb&#10;hfNn/wBZ8z/882/urXhfxz2zeLrTO4f6Gv3l2/xvXvUP+uuP9/8A9lWvDfjam/xjD/s2a/8Aob18&#10;1nX+7E4j+EeZ+TR5NWvJo8mvgOU8Mq+TR5NWvJodNiu9RygcF8KH/wCLd6E39+DfXW76434Vv/xb&#10;nw5/14xf+gV1W+vN5jqj8JY31SudH0+8/wBfY203+/Er1Lvo30+dkyo05/GjHufAHhq5/wBb4e03&#10;/fS1RKzbn4P+Drn72hx/8AldP/QXrqt9G+q9pI5ZYHDS+KlEx/CvgbRfBL3baRbNbfatnm75Wf7v&#10;+9/vV0G+q++jfUcx00qdKlHlpR5Sxvo31X3015ti7mb7lC3NnsfBvx51v+3vi74ln3b0iuvsq/8A&#10;bJfK/wDZK8+6mrmr37arq97fSfO91O8zf8Caqg6193SjyQjE/M68uerKQlFFFaHMfXv7G2q+d4F1&#10;ixZvnt9R83/gDRJ/8RX0Bvr5N/Y31hYdf8R6UzfPdW0Vwqf9cn2/+1a+qt9fH433K0j9Ay6XNhol&#10;jfRvqKFJbmVIolaaVvuoi/O9dxoPwuvLzZLqcv2OL/nkn36xoUKuI+E9iMec4+2hnvJUigiaaV/u&#10;oi767jQfhjc3OyXU5fs0X/PJH+eu+0rRLHRIvKs7ZYf7z/xvV/fX0mGymMfeqm0aZS0rR7HRIvKs&#10;4Fh/vP8AxtWhvpm+jfXvRhGEeWB1D99G+mb6N9aAcL8ZtT8R6H4Pi1rw1p8msXWl39ve3WmRf628&#10;gV/3qJ/tbfm/4BXk0/7VNt8X5bHwr8OdI1ibX726i+1XF3Z+VFpMSyo0ssv+1tr6T318f/BD9qXX&#10;vHn7UviLw1PeLN4Vv5bhdMt3iXfB5CfI6P8A7aq71nI8rF1fY1Yx5viPSP22/BN942/Z/wBYXT4m&#10;mu9Lni1LykX53Vfv/wDjju//AACvyzLZAFft/cvst5W/uL/HX4l6pqMus6nd306QQyzytKyW8CRR&#10;f8ARflWsap81n1KMakahP4f0G88VeIdM0XT4mudQv7lLWBE/jZm21+1WlWCaVpdpYxNvitYFiV3/&#10;ANlK/Kj9krxU3hn46+F0i07T7yW/vIrL7RdxM72qP8rvF83yt/tV+r++rpHbkNOPs5SH76N9M30b&#10;63PrR++jfTN9G+gB++jfTN9G+gB++jfTN9G+gB++jfTN9G+gB++jfTN9G+gD8+P+CjPgq+sviJoX&#10;ipImfTL+wWyaXb8iTxM7bP8Avh//ABx6+Qa/Tv8Abz1STTfgDdLHHBN9qvoLdvtECy7E+b7u77rf&#10;7dfmJXDU+I/Ns4pxpYuXKfTP7APhK51v47JrSK32TQ7GWWWX+DdKnlIn/j7/APfFfb/xP+MFt8Jf&#10;GXhpvEbtZ+EtSguLVtT2u8UF5viaJJdv8Lr5tfPv/BOTxS19o/i7Q/7P0+2isPs8v2u3i23E7v5v&#10;+tbd833U219JfHvxJp/hX4O+K9X1OxttSt7Wxd1tL6BJYpZfuxI6N/tulbw+E+ky6PscBzRl/eMH&#10;Svj9ovxC+J2heGvBN4uvW8Sy3utahafPbwQeU6xJv/vPKyf98V69vr5X/wCCfvjn/hKvhvrenz2O&#10;m2d7pd8iPLp1jFa+ejJ8jukSIrN8j/PX1Lvq4nsYSpKrT9rL7Q/fRvpm+jfWh2j99G+mb6N9AD99&#10;G+mb6N9AD99G+mb6N9AD99eGftq63/Yn7N3iva2yW68i1X/gVwm//wAd317hvr5K/wCCjviRbD4V&#10;eH9FVv8ASNS1b7Rs/vRRRPv/APH5UrOfwnnZhU9lhpSPzvooorjPygB1rY8G+IX8K+MNC1xfv6bf&#10;QXq7f+mTo/8A7JWPRQbU5ck1I/cVJlmiSVW3o671dKfvrhPghrbeIfg34H1CVt8txotr5r/7flJv&#10;/wDH67jfXWfrtKXPCEh++jfTN9G+tTUwvHXgXQ/iLoMuka9YpeWTtuX5trxN/fVv4a+cvEP7B+nz&#10;Xry6N4qns7R/+WV9a/aHT/gaulfVW+jfWEqUZ/EeTisswmMlz1o+8fItn+wTL5/+l+M18r/p3075&#10;3/8AIte1fDH9nLwd8K50vrGzl1LVU+7qOoNvdf8Ac/hWvUN9G+pjQpx+Eyw+TYLDS5qdP3h++jfT&#10;N9G+uk9s+evFqf8AF7PFv+3Y6c//AKUU/wAmpfFv/JcfFC/9QfTf/Q7qpfJr4uvH97I8ar8RV8mj&#10;yateTR5NY8pgVfJr6i8F3C/8Ilov+s/48Yv+Wbf3Fr5n8mvp7wN/yKOi/wDXpF/6AK+qyL3akj1M&#10;JuZ9FFFfdXO46CG2g82f9zH8r/3f9la8b+Mluq+KYtqqn+hr93/fevZIYn82f99J9/8A2f7q15N8&#10;XrZv+EjtWDM3+jL97/favAzaPPhjLE/wjzjyaPJq75NHk18NyHlFLyaPJq75NHk0coHjnwuf/i33&#10;h9f7lmqV1G+uP+Gj7PBWmL/zyV4v++XrqN9fOS3K2gWN9ZuseJ9K0Fd2oahbWf8AsSy/PXzz4z8e&#10;eI7/AMUanpn9ry2dpFeS26ojeUiqr/xvWx4V+DNnr37+88R21zv+dodPl81/++//ALCutUOWPNKR&#10;8fPPalarKlhKfN/iOz1v9oHQbDetjBc6rL/C6L5Sf+Pf/EVx7/GDxp4wuXttBsVh+Xd/o8Xmun/A&#10;2+Wu11L4Y+HPD3hXWJbbTlmuEsZdtxcfvX+49cP+zw//ABUepr/06/8As9XH2fLKUTzcRVzGeJpU&#10;K9Tl5v5T1P4aWevWGgyr4jllm1CW6eX99L5uxNiV1u+q++jfXBKXNI+8o0/q9ONNljfWP4z1L+zf&#10;CGu3m7/j3sbiX/vmJ60N9cb8ZrlofhZ4oZW/5cXT/vr5K0pfxYiry5KUpHwZRRRX3yPzV7hRRRQI&#10;9D+APiD/AIR74saFK7bIbqX7FL/21+VP/Htlfox4b+HWoa3snn/0C0/vuvzv/wAAr8rdO1CfS7+1&#10;vrZ9lxayrLE/911+5X7P+D/E9t4z8KaPr1m++01Kziuov+BJurjlgqeIqc0j7TI5c0ZQkS6D4b0/&#10;w9Fts4Pn/ilf771rb6Zvo316sYQhHlgfaD99G+mb6N9bgP30b6Zvo30AP30b6Zvo30AcJ8b/AIr6&#10;f8GfhzqfiO+b96i+VZ2+7557hvuJ/n+FK/LL4J/EFfhd8V/DniqeKS5t7C63zojfO0TI6Pt/4C7V&#10;9Yf8FKXvvsHgFV/5Bnm3u7/rr+62f+Ob/wDx+vhg9a5akvePgM4xcvrfL/KftfYa3Y+IfDkWq6Zc&#10;reafe2v2iC4h+5KrJ8j1+KJ+4K/T79ir7d/wzPojXjM6O119l3/88vNf/wBm31+YP8B+tKRec1Pa&#10;0qNQ9G/Zs/5L94B/7DFv/wChV+ve+vyF/Zs/5L34B/7DFv8A+h1+u++tKR6OQfwZj99G+mb6N9bn&#10;1Y/fRvpm+jfQA/fRvrlPB/jaDxnqniiKzZXt9D1P+yHf+/KsUTS/+Py7f+AV1G+sjOMucfvo30zf&#10;XL/DrxtB4/8ACsWqwMvmrLLa3SJ/DPE7xS/8B3JQHNHm5Tq99G+mb6N9amg/fRvpm+jfQB82f8FA&#10;v+SA/wDcWt//AGevzS7V+lf/AAUC/wCSA/8AcWt//Z6/NX0rlq/EfnWef7yfa/8AwTQ/5CPxA/65&#10;2H/txXbf8FBfi1p+kfD6HwFBL52sazLFcTwo3+ogiffvf/fdP/HXriv+Can/ACE/iD/1zsP/AG4r&#10;xb9tJ75/2kfFf27/AKd/I/ueV9ni2UvsHZ7aVLLIqP2jtf2CPizp/gP4ial4c1VvJt/EyxRQXDt8&#10;izxb9iN/v72X/e2V+j2+vxCthP8AaYntnb7Tv/dND9/d/Dtr9srDz0sLdbl/9L8pPN2f360pSO/I&#10;a8p05U/5S3vo30zfRvrc+qH76N9M30b6AH76N9M30b6AH76N9M30b6AH76/OX/gob4w/tr4waZoc&#10;bb4dG05dyf3ZZW3v/wCO+VX6Kb0RXZ6/Hr41+M1+IXxa8V+IYpfOt7zUZfsr/wDTBfki/wDHEWsK&#10;nwnzGeV+Sj7P+Y4eiiiuY/PgooooA/Vj9jbVf7V/Zu8HszfPFFcW7f8AAbiVf/Qa9r3180/sAXjT&#10;fs/pFu/1GrXUS/8Ajjf+z19J767I/CfrGBlz4aH+Efvo30zfRvrQ9A5Lxt8YfCHw3ube28Ra0um3&#10;E8XmxI8Er7l/4Alco/7WPwtT/mZ9/wDuaddf/Gq1fiX8DfC/xX1G0vteS7eW1i8qL7PP5Xy14l8U&#10;f2K7YWH2zwLdSfaok+fT9Rl3+b/uv/A3+/XFVlWh8J8pmGJzbDSlOhGMonpr/te/DJPu61cv/uWM&#10;v/xFVX/bJ+G6fdvNQf8A3LFq+PvBEPhTQfElxpHxE0i/SNZfKlmtZdstq/8Atr/En+fnr6w0H9lf&#10;4T+IdLt9T0xbnUrKdd8VxDqLuj1zU69ar8J4ODzfNse/3XKdh8Ov2ivCXxR8R/2Lo39ofavIa4/0&#10;mDYm1a9R315t4D+APgv4aa3/AGvoNjPDqHlNFvmuWl+Vv+B16Nvrvp83J7x9zgvrfsv9s5eb+6eG&#10;a9+++Nni1v7mmaan/pVV7yao3P8ApPxh8cN/dgsIv/HJX/8AZ62/Jr5ypHmnIxn8RS8mjyau+TR5&#10;NZ8hJS8mvo3wfaQnwrpAaKNv9Ei/h/2BXz/5NfQvhiJl8O6WvnSLi2iH8P8Adr6TJY8tSR3Yb4jN&#10;ooor7U6joIXm824/dp9/+9/srXmvxbiY6lYSSKqbo2T5W/2q9KhuV824+WT7/wDzzb+6tcH8Visx&#10;01lVvl837ysv92vFzGN8NIVb+GeZ+TR5NXfJo8mvjOU8speTR5NXfJo8mhxA+evAyNbaXe2zf8u+&#10;p3sX/fNxLXRb6wtK/wBG17xbZ/xxa1dP/wB/X83/ANnrY318fV9yYo/CcZr3wi8Pa9dXFy0U9tdT&#10;t5ss1vL99/8AgVcff/AGeF/N0zWl3/wpcRbP/H1r2PfRvq416kTxa2T4OvPnlE8NuPDfxG0S1uLZ&#10;Z7m/sZYmidEn+0Js/wB1vmrn/CfiHUPhpq8s82lS75YvKeG4Voq+kt9RTIky7ZVV0f7yPWscX/NE&#10;8qrw/wC9GrQqy5omP4D8bReNtLlvFtms/Kl8pkdt9dFvrPsNNs9NWVbO2gs/NbeyQrs3Vb31yTl/&#10;KfU4aFSFKMasuaRLvrgvjrN5Pwl8Rt/egVP/ACKldxvrz/497n+EfiBV/uxf+jUrbDfxYmeJ/gSP&#10;ieiiivvz83CiiigAPWv0Y/4J+/EX/hJPhPd+Gp5d934futkSbv8AlhL8yf8Aj3m1+c4617v+xl8S&#10;k+HPxt0+K7n8nTNbT+zZ9/3Fdv8AVP8A99qv/fTVcZe8e1leI+r4iJ+o2+jfUW+jfXQfp25Lvo31&#10;Fvo30AS76N9Rb6N9AEu+jfUW+jfQB4V+299k/wCGePEE95p9tfyxSweQ9x/ywdpUTzU2/wAXz1+Y&#10;MTpHLC0qtNErfMiNt3V+nH7cf/JuHiD/AK72v/pQlfmI33RXNL4j8+zv/eYn7A/By5s7n4LeEp9O&#10;0+LSrKXRYJYrGFt6RI0X3N/8Vfj9/AfrX64/Ad/+LBeB/wDsAWv/AKTpX5HfwH61cjTOf4NA9H/Z&#10;v/5L34B/7DFv/wChV+um+vyL/Zv/AOS9+Af+wxb/APoVfrfvp0j0Mh/gzJd9G+ot9G+tT60l30b6&#10;i30b6A3PjT4CfF+0+Ff7QXxO8C+J7uOzt9W1+e9s764bYnnu7fK//XVdn/fNfaG+vlX9rn9lK6+K&#10;10nizwksCeJYovKvLR32fb0X7mx/+eq/7f8A7LXyOnxC+NPwxiTRW1XxbokW37PFaXaypt/2It33&#10;f+AVlzcp8q8XVy2UqdWPu/ZP0a+Ovxs0b4J+CbrV76aCbVXi26dpjy/PdS//ABP95689/YPtrxPg&#10;JFfXkrTf2lq11dRO/wDc37f/AENHr5P+GP7N/wASP2g/Eyar4nk1Sz0ncv2rWdbaV7iVP7kXm/M3&#10;/oNfpL4b0HT/AAloOn6LpVqtnp9hAlvBCn8KLVx986MJUq4ut7eUeWJq76N9Rb6N9UfREu+jfUW+&#10;jfQB83/t/wD/ACQH/uLW/wD7PX5r9q/Sj9v/AP5ID/3Frf8A9nr81+1c8j86zz/eT7V/4Jrf8hL4&#10;gf8AXKw/9uKg/wCCkH2NPEPg/bp9smoS2tx5uoJ/rXVXTZF/u/PU/wDwTX/4/wD4gf8AXKw/9uKp&#10;f8FI/wDkaPBX/Xncf+hpV/YO7/mU/wBdz59/Z5udPtvjd4J/tHTF1WKXVrW3iheXYiO0qKkv+1s/&#10;uV+u++vx3+CH/Javh/8A9jDYf+lCV+we+ikdOQ/w5Eu+jfUW+jfWp9cS76N9Rb6N9AEu+jfUW+jf&#10;QBLvo31Fvo30AeSftXfEX/hW/wADPEd5FLs1C/i/s2z+b/lrL8n/AI4u9v8AgFflHngCvrv/AIKE&#10;/EpNc8Z6P4LtJ98WjRfa7xEb/l4l+4n/AABPm/7a18iHrXPKXvH5vnGJ9tiOX+USiiioPnwooooA&#10;/Rv/AIJ3Tb/gfqq/88tfuE/8l7evqLfXyl/wToRk+Deut/A+vy7f/Ae3r6o310x+E/Ust/3SkS76&#10;N9Rb6N9UescD8VPjr4X+EUSRavPJNqUsXmwafaLvldf7/wDdVa+Ytb+NPxR/aBv5dK8J6fc6bpjf&#10;I0Wmf3f+mtx/+zX0n4z+Anhr4h+OovEviHz7/wAi1S1isd2yL5Xd/n/ib79d7pWlWOg2EVjplnBY&#10;WkX+qt7eLykWuSVOpVkfKYvBY3MKsoVKnLT/ALp8ueBv2Ho3s3n8X65L9rlVttppn3Im/wBp2+9X&#10;EX+m/EP9kjxN59nP9v8AD88v39u+0uv9h0/5ZS19y76r6rplnrenXGn6hbRXllcJslt5k3o1EsPH&#10;7JjU4dowpR+q+7Uj9o4H4P8Ax40H4wWTrY7rPWLeLfc6ZK/zqv8AfT+8tel768f+Gf7P1j8KPiRq&#10;WvaNdN/ZV5YNbrZS/M8D+ajfe/iT5K9b31tT5uT3j28BLEqh/tfxHimgo1z8RviRct/0Fordf+A2&#10;sX/xddN5Nc54Af7fe+M77+C68RXWz/tkiRf+0q7Dya8fl5xlLyaPJq75NHk0coFLya+hNMSeLTrW&#10;Ly4/ljVf9Z/s/wC7XhCQ7327fv19AR3Kqi/LJ/37avospj8R3YbY5qiiivqDqOnh/wBdcf73/sq1&#10;xvxPi8yys2/uytXWQ2sBluP3Mf3v7v8AsLWF44s4/wCx3ZY1XZ83yr/trXBiY81KQqnwnlfk0eTV&#10;3yaPJr43lPN5Sl5NHk1d8mjyaOUOU+cteh+wfFXxnB/z3a1ul/4Fbov/ALSqXfV34r239m/F+Gf/&#10;AKCWir/31BK//wAdSsrfXxOLjyV5GRY30b6zNY1i20TTpb68l2W8S/O9eT3nxp1e/uni0rTI9n9x&#10;1eV6xp05VfhPJxWZ4bBy5KkvePa99G+vLPCXxde/1JNP1qCKzlZtizJ8ibv9tKm8W/GC203fbaKq&#10;393/AM9v+WSf/F1fsKnNynN/beE9j7Tm1PSvOXft3fNT99eX/DfR/EL6zLr2tSy/v4PKVJfv/f8A&#10;7n8Nex+GPCWoeLbryrOL90n+tuH+4lCoT5uWHvHoYLESxdP2vLylGztp7+4igtommllb5URat/Gn&#10;4UNYfAXxnqGpy77uLTmlit4vuJ89e8eFfBmn+ErXbAvnXbf624dfnauf/aBtvtPwM8er/c0K8f8A&#10;75id6+qwWVxpe/U+I9CvT/cSPyHooor2D8se4UUUUCCno7RvuVtjr911plFA07an6x/s0/FdPjB8&#10;JdK1ieXfqtqv2LUU/wCm6/ff/gabH/4HXqtfml+xR8Zovhp8S/7F1OfydE8Q7LdndvkiuF/1T/8A&#10;sn/A/wDZr9Kq6YyP07LcX9aoW+0PoplFI9YfRTKKAH0UyigDwf8Abj/5Nw8Qf9d7X/0oSvzEb7or&#10;9Of24f8Ak3PxB/13s/8A0oSvzGb7orGfxHwGd/7zE/XH4E/8kC8D/wDYAtf/AEnSvyN/h/Gv1v8A&#10;gT/yQLwP/wBgC1/9J0r8kP4fxq5G2cfwqB6R+zf/AMl48Cf9hi3/APQq/W+vyQ/Zv/5Lx4E/7DFv&#10;/wChV+tlOJ6WQ/wZj6KZRVH04+imUUAPr4V/4KS/8hnwJ/1wvP8A0OKvrrxP8XfBPgm48jXPFmka&#10;bdp/y7y3i+b/AN8fer4a/bm+KfhP4n614RbwvrUWsJYQXC3LxK2xdzxbPvJ/sVMpe6eBm9WlPDyj&#10;zH1B+xI//GNnhf8A2Jbz/wBKpa91r4l/ZJ/ah8B/D/4Zaf4S8TahPpWoW88rLLNau1uys+5PmXfX&#10;174V8baD45sPt3h7WrLWLf8AiexnWXb/AL/92qhI68BXpSoRhGRu0Uyig9QfRTKKBnzf+35/yQT/&#10;ALi0H/s9fm2egr9JP2/P+SCf9xaD/wBnr82z0FZS+I/O88/3s+1P+CbP/H/8Qf8ArlZ/+3FUv+Ck&#10;f/I0eCv+vO4/9DSrX/BNr/kIfED/AK5WH/txVL/gpB/yNHgr/rzuP/Q0q/sHf/zKP67nzf8ABD/k&#10;tXw//wCxhsP/AEoSv2Dr8ffgh/yWr4f/APYfsP8A0oSv1/oidOQ/w5D6KZRVH1Y+imUUAPoplFAD&#10;65z4heNrH4b+CNb8S6g3+iadatKybv8AWv8AwJ/wNti/8DroK+GP+CgPxlj1C9sfh3pk+9bVlvdW&#10;dG/i2fuov/H9/wDwNKcpHn43ExwtCUj5E8T+Ib7xh4j1PXNSl87UNRne4nf/AG2eszNBpQM1zH5f&#10;KXO+eQlFFFBkFFFFAH6Qf8E/bbyfgPcN/wA9dYuH/wDHIl/9kr6Yr56/YVtvJ/Z40pv+et5dP/5F&#10;2/8AslfQVdMfhP1XL/8Adoj6KZRSPQH0Vzni3x/4c8BwJPr2tWmmo6/Kk0vzt/uJ95q4JP2sfhk7&#10;bG16RP8Abexn/wDiKmVWJw1MwwlCXJVqxiewUV55pvx++Heq/wCo8X6am/8A5+5fs/8A6N2V12m+&#10;J9F1v/kHavY3+77v2e6SX/0Gr54FU8bhav8ADnzGrTHdUidv7q76KwvHmtr4e8Fa7qsrfJZ2Msrf&#10;8BSlKXuHZueefBxPO8AWl5/z/wB1dXu/+/5t1K6f+h123k1j/DfRP7B+H3hrT2+R7XTreJv9/wAp&#10;N9dL5NedGPunEUvJo8mrvk0eTRyhyho9t5ur2Ub/AMU6L/4/XuI+7XkHhm383XbIP8+JK9Y+xQY/&#10;1Mf/AHzX0mWx5YyO2j8JzFFFFe6WdBDE/m3H76T7/wDs/wBxapa7atNYzxNIz5gf+7/s1dhM/m3H&#10;7uP7/wDf/wBlf9mkk81rhFaOP/Vt/H/u/wCzWEo80eU1keUeTR5NXZrZoZXib+B9lM8mvlHE80q+&#10;TR5NWvJo8mo5QPCv2irNrbUfBWq7fuXk+ns//XWLd/7b1xW+vXf2kNK+0/CrUL5f9bpE8GpK/wDs&#10;rKm//wAhO9eLpNvRG/vV8Tm1Lkr8xzS+I4X42TMPDVoqN8jXXzf98PW78N7O2s/CGntAq75YvNlf&#10;++9UvipZ/bPBt238duyyr/6D/wCz1x3g/wCJ1n4b8NRWM8E81xEz7UT7m1q5oRlKj7h8TXrUsLm0&#10;qlf7US78b9Ki/wCJfqCr+9Znt5X/AL/9z/2etn4b+CdKs9KstVZftl7cRb1eX/ll/uVw/irx9c+O&#10;beLT4NN2fvd8SI3mu7V1Hg/4b/F7VbO0ttI0rVLC0i/1T3Gy12f7e9tjV3ww1edPlPIjXw8sxlXp&#10;UvaR/wAP2j6K8H/DVtTWLUNcl/s3T2b90jvteX/vqvcbCwttKtYrazgWG3i+6iV8k6J+yF421jUb&#10;fU/Efi2C2u4m81XRpb2VP++tlfXdfQ4LDRw8fhP0fLa1avGUqlLlDfWT4z0f/hJPCGt6Qy7/ALfY&#10;z2mz/eida1qK9Q9efvwZ+JlFdL8TtE/4Rv4j+KtK27PserXVun+6sr1zZGK5z8iqx5JuIlFFFBiF&#10;FFFACnLGv08/ZC+OX/C3fhylnqM+/wAS6Iq295vb551/5ZXH/A/uv/tJX5iL8pruvgx8VtQ+DHj/&#10;AE/xHYq00K/ury03f6+Bvvp/n+JaqB7GW4z6rW/un6776N9Y/g/xbpXjzwzp+vaLcreaZfxebBMn&#10;/oH+9/BWxWx+mQnGcOeAb6N9FFAw30b6KKAPB/24f+Tc/EH/AF3tf/ShK/MX+EV+m/7cP/JufiD/&#10;AK72v/pQlfmR/CKymfAZ3/vMT9b/AIFf8kB8D/8AYAtf/RS1+SHav1s+BX/JAfA//YAtf/RS1+Sf&#10;alI2zj+FQPSP2b/+S8eBP+wxb/8AoVfrVvr8lP2cv+S8eBP+wxb/APoVfrXWkT0cg/gzDfRvorzT&#10;49/GnT/gb4Dl1q5RbzUJ2+z6dY7/APXy/wDxKfxVR9JVqxow55kvxp+Pfhf4IaJ9s1qf7Tqcq/6H&#10;pNu3+kXH/wASv+3X59/Fr9rDx/8AFeWWCXU20HR3b5dM0tmiRv8Arq33pf8A0H/YrzLxl4z1fx/4&#10;mvde167a/wBTvG3yzP8A+gp/dWsUjPSspSPz/G5rUxEuWHuxG0UUVB8/dsCc1oaJr2q+GNSh1DSN&#10;Qu9KvYvu3FpO0Tp/wNaz6KDSM3D4T7I+CH7fOo2EtppHxGi+32X3E1u3X97F/wBdYv4/+AfN/vV9&#10;waPrdj4h0u01PTLyC/0+6XzYLi3bejpX4tD5+K9z/Zf/AGkr74JeIV07UpZbnwffy/6Vb/e+yv8A&#10;8/Cf+z/3qrnPqMuzeUJezrH6e76N9Q21zBeWsU8EqzW8q74pkbejp/sVNWx9wnfU+bv2/P8Akgn/&#10;AHFoP/Z6/N49BX6Q/t8/8kEP/YWt/wD2evzePQVlL4j88zz/AHs+0v8Agmz/AMf/AMQf+uVn/wC3&#10;FUf+CkH/ACNHgr/rzuP/AENKvf8ABNz/AI//AIgf9crL/wBuKz/+Cjv/ACNHgn/rzn/9DSj7J3/8&#10;yj+u585fBD/ktXw//wCw/Yf+lCV+vu+vyC+CH/Javh//ANh+w/8AShK/X2ridOQ/w5Bvo30UVR9W&#10;G+jfRRQAb6N9FQ3l5BYWstzczrDb26+bLLM2xFX+/QF7anC/HX4tWfwZ+HOoeIZ9r3e37PY27/8A&#10;Le4b7if+zf7qV+TWsaxea7q17qeoTteXt7K9xPcP993b77V69+1N8epfjh46/wBBdk8M6Vvg06L/&#10;AJ6/37hl/wBvb/3zXinU1lKR+d5tjfrVTlj8MRKKKKg+eCiiigAooopjW5+rf7J2j/2D+zx4Kg2/&#10;PLZtdN/21leX/wBnr1jfWD4D0f8A4RvwL4c0jbs+wadBa7P92JErerc/XMPHkpQiG+qmt6xBoOja&#10;hqdzu+z2UDXEuz+4qb6t1k+KtH/4STwvrGj+b5P2+zltPO2fd3Js31Miq3P7KfIfGvwi8B3n7TPx&#10;B1vXvFl9cvp9rseVIm+dt2/ZEn91Ur6Duf2TvhlNFti0Oe2f/ntFfz7/APx568B/Z++J0HwE8V+I&#10;PDni+2nsIriVElm8rf8AZ5V3/wDfSvX1x4e+JHhXxUqNpHiHTb93+7FFdJv/AO+PvVyUY05R98+H&#10;yejgK9H/AGjllU+1zHi+q/sQ+Fbne2n61q1g/wDcl8qVP/QEritV/Yb1eH/kGeKLG5/u/a7Vrf8A&#10;9B319gUVrKjTme1PIcuq/CjhPgn4Gvvh18OdM0PVZ4rnUImled4pXdPmlfZs/wCAbKi+PDtN8N7v&#10;TFXe+r3VrpSp/wBd7hIv/QHr0CvOfiF/xOPH3w/0Pd8n2yXVZ0/2IIn2f+RZYqKnuU+U9qNONChG&#10;lH7J23kf7NHk1a8mjyavlAq+TR5NWvJo8mjlA0/B9nv1Tzfm/dL/AOzpXoHkP/z8y/8AfK//ABNc&#10;n4RiZILiRVX5pIl+Zv8AarrN1x/zzi/7+f8A2NfSYSPLTO+n8JzVFFFeiSdDDcr5tx8sn3/+eTf3&#10;Voe5X7VG22T7jf8ALJv9mpof9dcf73/sq0j/APH7F/uP/wCy1kanDa9bKmp3G1Wy7b/u1n7K6fxZ&#10;bf6VFL/fXZWH5NeDXpe8c0o+8VNlGyrfk0eTWPKZmD4n0GLxJ4Z1XSJ/9Vf2ctq3/Ak218b+FbyW&#10;58PWT3K7LtIvKnT+46/I/wD49X3N5NfG/jPR/wDhFfin4w0jbsie8/tKBP8AZn+b/wBG+bXyue0P&#10;3capz1zM1Kzi1XTbizn3eVcRbG2VS8H/AAQ0/WNRis7HT5b+4/ie4l+RP9t67jwT4D1DxnebYF+z&#10;WSN+9u3X5E/+KavoXw34b07wrpqWenwbE/id/vyv/t14+X4KrX96fuxOOWX0MRL2tWJifD34Y6L8&#10;PbP/AEO2g+3Ov724SLZ/wBK7Omb6N9fbU6cKUeWJ6cKUKMeWEB9Fef8AxR+NPhz4UWW7U7nztQdd&#10;8GmW/wA0sv8A8Sv+3XGfs9/GPxL8V9c8R3Oq6Z9m0RFT7C8MX7qJ/wCNPN/ib7n/AHxR7SPNynnv&#10;McNHExwyl70j3Oimb6N9anrH5cftf+Hn8PftC+K127IryWK9if8AvebEm/8A8f314yK+xf8Agov4&#10;S8jXvCPiWJf+Pq2l0+d/+uT7k/8ARr/98V8dYrnkfl2ZU/ZYmUQooooPLCiiigAooooA+kf2O/2i&#10;X+FXif8A4RrX7rZ4U1aX77t8lnO3/LX/AHW/j/76r9H9/wDHur8Ufv19rfsc/tUf8eXgDxjef9Mt&#10;H1OZv++Ld/8A2X/vn+5VxkfX5RmPJ+4qH2xRTN9G+tT7YfRTN9G+gDwr9t7/AJNz8Qf9d7X/ANKE&#10;r8yP4RX6aftvf8m6+IP+vi1/9KEr8y/4RWUz4DO/95ifrZ8Cv+SC+B/+wBa/+ikr8k+1frP8DP8A&#10;kgngr/sAWv8A6KWvyY7UpG2cfwqB6L+zl/yXjwJ/2GLf/wBCr9aq/JX9nP8A5Lr4E/7Ctv8A+h1+&#10;s++tInpZB/BmPr8wv2wvidL8RvjTq1tFO02laG39m2qfwbl/1r/8Db/0BK/TrfX4wazeS3+s6hcz&#10;qwluJ3llX/aZqJEZ9UlGnGBRooorE+ECiiigAooooAKKKKAP0Y/YM+JEvi34VXfh68naa+8PT+VF&#10;vb/l1b5ov/Z1/wCAJX0xXwV/wTpup08a+MIFT/R206Jmf/a835P/AEJ6+8t9bRkfqGV1JVcJHmPn&#10;L9vn/kg//cWg/wDZ6/N/tX6O/t7P/wAWH/7i1r/7PX5xdqiR8lnn+8n2h/wTf/4//Hv/AFysv/bi&#10;qX/BR3/kaPBP/XnP/wChpVr/AIJv/wDH/wCPf+uVl/7cVV/4KNf8jR4K/wCvO4/9DSj7B3f8yj+u&#10;584/BP8A5LP4B/7D9h/6UJX691+QPwT/AOSz+Af+w/Yf+lCV+ve+ridOQ/w5D6KZvo31R9WPopm+&#10;jfQA+viL9uH9orz5Zfht4euf3SN/xOruFvvP/wA+/wD8X/3z/fr0X9rT9qJfhdpsvhfw1Or+LbqL&#10;97cJ/wAw6Jv4/wDrr/c/76r865JpbiV5ZXaaaVtzO7bnZqylI+SzfMuWPsKRHRRRUHw4UUUUAFFF&#10;FAB3rpPhz4fbxb8QvDWiou/7fqNvbsn+w0qbq5sda+hv2GfCX/CQ/Hi0vnTfb6NZy3rf7/8Aqk/9&#10;G/8AjlB2YOn7WvGJ+lVFM30b66D9ZWw+imb6N9AHH/EL4ReFfidFEuvaYs1xEuyK7hZ4pU/4HXg/&#10;iT9h6J2eXQfFDIn8FvqMG/8A8fX/AOIr6o30b6ylSjL4jxsVlOCxkuacT4tf4M/HD4dfNouoXdzb&#10;xf8AQJ1Pen/fptn/AKBW78NPjB8YE8f6F4c8Q20nlXtysUr6npnlP5X8ex1RPm276+td9G+sfYcn&#10;wyPLp5D9XqxlQryiPrgtB/4n3xu8QXn34tE0mDT4n/6azu8sv/jsUVdw82xHZ/4F+auR+BVs1/4S&#10;1DxHL/rfEepz6kr/APTLf5Vv/wCQooq2+OUYn1Mju9lGyrfk0eTXZyiKmyjZVvyaPJo5QOk0KNbf&#10;SIflcM0is3yt/fra+0j+7L/36aoGh+zWMEf9xol/8eWtGvoKceSPKdsdjj6KKK6rGR0MNrAZbj9z&#10;H97+7/sLQ9tB9riXyo/uN/D/ALtEMT+bcfvpPv8A+z/dWjyn+1RfvpPuN/d/2azNSprtjH9h3LGq&#10;srZ+Va5vZXWX1u0lsytM77mVei/3q57yW+61ediI+9zETKmyjZVjZRsrj5TIr7K8K+NPga2v/i14&#10;K1W8ZobLUopdIunRfvuu+4t0/wDSivfdlcF8ctBn1j4b6nPYrv1PS9mr2aJ995YH83Z/wNUdP+B1&#10;x4uhGrT5ZGco+6W7Czg0qyitbOBYbeJdiolS76paJrEGvaNZalbS+db3sCXETp/GrJVLxt4nXwZ4&#10;U1XXGtpL9LCBrhreL77/APfVc0OSEBTqxpw55mreX8Gm2stzeTxW1pEu+WaVtqItfM/xR/aunv7z&#10;/hHvh3BJeXcreV/aflb3Z/8Ap3T+L/fevJ/EPxC8S/tCeIfseoa1p/h7RFbf5V3eLb2luv8Affd/&#10;rW/z8te6/DSb4O/Bmy3weJ9Nv9YdNs+pu3mzN/u7PurXH7X2vwnwlXN6mZT9lQn7On/NI+X/AIi+&#10;DfE/gbXbKfxYvnapqMX29vtEvmu/zfcZ/wC98tfoR4Mv9P1Xwlo95pUEdtpk9rFLBbxLsSJWT7lf&#10;LX7UvxI8D/Ejw/pTaHrS3+sWE/yolrKm6Jk+f53T/YSj4J/tP6L8Pfh5b6HrlnqV5dWs7/ZfskSu&#10;nlN838Tp/HvqKco0qh52WYnCZXmFSm6nPGX2j6930b65T4afEXT/AIneFItc09ZIYnleJoZvvxMv&#10;+f8Ax+urr0uY/TadSNWPtI/CeCftveFf+Ek+AmoXSrvuNGuotQX/AL78p/8AxyX/AMcr81GOVHtX&#10;7I+J9Bs/FvhzVdFvl32mo2strL/uMm2vx/8AEeg3fhXxBqei3y7L7TrmW1nT/aRttZzPis+o8tSN&#10;QzKKKKk+TCiiigAooooAKXoaSigaPvj9kj9q6LxVa2ngnxjfbNei/dadqFw3/H6n/PJ3/wCev/of&#10;+99/6w31+LQba6srfOtfbv7Lf7Yf277J4Q8f3my7/wBVY65K/wDrf+mVw/8Ae/2/++6vmPtsrzb/&#10;AJcVz7I30b6KKs+uPCv22/8Ak3bxB/13tf8A0oSvzN/hFfpj+23/AMm7a7/13tf/AEoSvzO/hFRI&#10;+Azv/eYn6z/A3/kg/gr/ALAFr/6KSvyY7V+snwN/5IP4K/7AVr/6KSvyb7UpG2cfwqB6J+zt/wAl&#10;z8Cf9hW3/wDQ6/WPfX5Ofs7c/HbwL/2Fbf8A9Dr9SPG2vS+FfBfiDWoIlmuNO064vYon+47RRO9O&#10;J3ZHLkoTnI299fk7+0J4Jk+Hvxk8VaO0ey3+2PcW3/XCX96n/oe3/gFe86f/AMFFdfWVTfeDtNuU&#10;/jS3upYv/ZWryP8AaL+Omm/HnUtH1WDw02g6nZwNbzzPefaPPT7yL9xPufP/AN90SOXNMVhsXT92&#10;XvRPHKKKKg+PCiiigAooooAKKKKAPv7/AIJ7+DG0f4ea34lni2S6zeeVB/txQf8A2buv/AK+qt9f&#10;FXwv/bh8GeAvBGieHH8J6vbRabarb/6JLFLuf+N/4Pvt81e0fCL9rTwr8ZvFqeHNI0rWbO78hrjz&#10;r6KJE2L/ALsr1sfpOX4nDQpxpRkYX7e3/JB/+4rb/wDs9fnD2r9G/wBvP/kg/wD3Frf/ANnr85O1&#10;RI+Zzz/eT7O/4Jxf8f8A4+/65Wf/ALcVR/4KL/8AIz+Cv+vOf/0JKvf8E4v+P/x9/wBcrP8A9uKo&#10;/wDBRf8A5Gnwb/153H/oaUfYO7/mUf13PnH4J/8AJZ/AP/YfsP8A0oSv1231+RPwT/5LP4B/7D9h&#10;/wClCV+u1ETpyH+HIN9G+iirPqw314P+05+05Y/BnRpdK0qWO88Z3UX7iH76Wa/89Zf/AGVKx/2n&#10;/wBrG0+FdvceHPDMsV/4wddksv34dN/3/wC9L/sf99/7X56arql5rGpXeo6jcyXl9dSebPcTNueV&#10;6iUj5fNM1jT/AHVD4hNS1K81jUbrUL65kvL26laWW4lbc8rt996p0UVB8G3fVhRRRQIKKKKACiii&#10;gBc85r7q/wCCd/hX7P4V8V+JpU+e9vIrCJ/9iJN7/wDo3/xyvhTtX6y/AHwB/wAK0+EfhrQZV2Xc&#10;Vt9ovP8Ar4l+d/8A0PZ/wCrifS5HQ58R7T+U9D30b6KKs/QDE8c+KovBPg3WNcn+5YWryqj/AMbf&#10;wJ/33Xxh4D+Lvxggs7vU9Kn1LxDplvL+/wDtEH2pEf8A9CWvWv2z/Gf2DwrpXhqCX99qM/2idE/5&#10;5Rf/AGf/AKBXov7Ovgz/AIQn4UaPBKuy7vV/tC6/35f/ALDZXHLmq1OU+Gxf1jMsy+rUqvLGnH7J&#10;5R4Y/bbXekHiXw40Lr9640uX/wBpS/8AxdexeFf2gfAXjDYtp4htra4b/l3vv9Hf/wAe+9/wCtjx&#10;V8NPCvjlX/tzQ7K/mb5POeLZN/32vzV4v4t/Yt0O/wB8vhzWrnSpf4Le7X7RF/8AFf8AoVH76H94&#10;6OTOsF8Mo1I/+TH0gjq6o6NvRvuulG+vid/hL8Z/hLLu0Ge7ubRW/wCYNdebE3/bJv8A4ivs3R0v&#10;IdIsotQn+06gsCJPNt2ebLs+d62p1JSPVy7H1MXzRq0pRlE5r4u6xc6V4B1NbH/kK3+zTbH/AK+J&#10;38pP/Hnr0Xw9oMHhvw/pmkWy/wCiWFrFaxf7ipsrzW8h/wCEt+MnhfSPv2miQS67dJu/5a/6q3T/&#10;AL6d2/7ZV7FsrsoQ55Skex9or7KNlWNlGyuzlNCvsq1p9v8AaL6JW5Xd81N2VpaNBm5dssvy/eWr&#10;pR94qBq3FtAkf+pj++v8H+1U/wBig/54x/8AfNQXET+Uv76T76/3f71TeRJ/z8y/kv8A8TXsHScx&#10;RRRWpkdDC8/m3H7tPv8A97/ZWhnn+1Rfu49+x/4v92iG5Xzbj5ZPv/8APJv7q0Ncr9qibbJ9xv8A&#10;lk3+zUFBcPP5a7o4/vr/ABf7VZd9CyXL7l2bvm+StS4uFaNf9Z99P+Wbf3qg1ELKqsqudv8AstXP&#10;UjzxCRj7KNlW9lGyuPlMipso2fwtVvZRso5APBPhvbN4VvPEHgmT/mA3n+ho/wDz5S/vbf8A74/1&#10;X/bKuwv7CDUrC4s7lfOt7iJ4pU/vI1Y/xds/+EV8f+FPF6/JaXn/ABINTf8A3n32jv8A7ku9P+3i&#10;t6vEceWXKYOF/cmfMlt+xDYo3+k+LLmZP7kVgif+z1vWf7Fvg6H5rnVdbuf9yWJE/wDQK99orH2F&#10;I8KOQ5dH/l2eP2f7Jfw5tv8AW6fd3n/XW8f/ANl2Vu2f7PHw5sP9V4VtH/67NLL/AOhPXodFX7KJ&#10;3RyvBQ+GlEz9B8MaR4VsnttF0y00q3Zt7w2kCRIzf33rSprvsXczbEX7zvVTR9Ys9e0631DT7mK8&#10;sbhd8U0TfI9Ud8eSHuQLtfnh+3f4B/4Rf4t2+vwRbLTxBa+a7/8ATeL5H/8AHPKb/gdfobXhn7Y3&#10;w0l+IvwbvZ7OLztT0Nv7SgRF+dlVP3qf98fP/wAASpkebmlH2+GkfmfRRRUH5gFFFFABRRRQAUUU&#10;UAFFFFAH1N+zt+2ZfeBVtPDnjZpNV8Pp+6g1FPmuLJf/AGZf/Hv/AEGvvLRNe0/xPpFpqelXkGpa&#10;fdLvguLdt6PX40Zz1r034LftAeJvghq/m6VP9s0eV911pNw37qX/AGk/uv8A7VXGR9TgM4lS/d1v&#10;hPsr9tjxnoP/AAp3XfD39taf/wAJB5tq/wDZn2pPtG3zUf8A1X3vu1+c/avSP2gfiPp/xa+J134o&#10;0yCe2t7qCBGiuPvo6xIr15vUHm5jifrVfnR+mHwQ+NPgC2+DHhTT7nxnolnfWuj29vPb3d9FbujL&#10;FtdNjV+aHakAzRQZ4rGyxUYwl9k7b4J61Y+HPi54R1XUrlbPT7PU4JZ7h1+VU3V+lXjbxhoPjb4M&#10;eO7zQNXsdYtE0e9ieaxnSVFf7O/yfLX5QHjivcvg/wDtD6f8NPhB4z8HXWlXd5d68twkVxDKiJF5&#10;tv5XzVcZHZl2N+rwlSl8MjwyiiioPBe4UUUUCCiiigAooooAKKKKADoa+k/2A03/ABxu3/u6PO//&#10;AJFir5sPJr0n4B/F+X4H+P08QjTv7Wha1e0nt/N2Psbb91v95EoO7BVI0q0ZyPrX9uHx54X1v4Ry&#10;6Pp/iPSL/VYNWi82xt76KW4Tbv370V93yV8A9q2PF+tL4n8Ya3rEUTQpqN9PdLE7fc3Su+z/AMfr&#10;HPWg2x+J+tVuY+qP2EPiL4a8Dav4wi8R65Y6J9vitfIe+l8pG2+bv+b7v8a039vDxroPjTxH4Ul0&#10;HXNP1uG3tp0lfT7pLjyvnT7+2vlkDNPkGHf/AHqsv6/L6t9WOm+Feq2mhfFDwfqeoTrbWNlrFncT&#10;zP8A8skS4R3f/wAcr9avDfifSPGGlpqeh6nbarp7tsW4tJUlTdX429q+7P2Y/jB4V+EX7N1pfeI9&#10;TW2dr668i0i+e4n+f+BP8rRE9TJcX7GUoy+E+tppora3lnnlWGKJd7O77URa+NP2h/221h+1+Hvh&#10;zPvf/VT69/d/69//AIv/AL4/vV418ff2qvEPxmll0yz8zRPC6N8unxS/PP8A7cr/AMX+592vDQdt&#10;HOaY/OJT/d0B800tzPLPPK000rbnd23MzVHRRUHyLd9WFFFFAgooooAKKKKACiiigD1b9mTwD/ws&#10;b40+HNPli86ytZf7QvPl+Tyovn+f/fbYn/A6/U+vkr9gP4aSaJ4U1XxneRbJdWb7LZ71/wCWET/O&#10;/wDwN/8A0VX1nVxP0fJ8N7HD8/8AMOoptFWe8cZ48+DnhX4kT29zrmn+ddwLsiuEldH2b/uf7tdr&#10;9xdq02io5TCFClCcpxj8Q6im0VZuOpruqLub+GiuO+Kl/eDw5Fo2my7Nb8QTppVm6ffRpfvy/wDA&#10;F3v/AMAqJe6KRs/AezbWLXxB42n+/wCILz/Q9/8ADZQfuov++382X/trXqWyotE0Sz8PaNp+lWMX&#10;k2VhAlvAn9xVTalaGyvYpU+WPKXGJU2UbKt7KNlbcoypsrYsUkhMW1VO5Wf73+7VJE3si/8AoCVq&#10;C5X7TF8sn3G/5Zt/s100YlREuGn8td0cf31/j/2v92pt1z/zzi/7+/8A2NRXFyvlr/rPvr/yyb+9&#10;U32tf7sv/fpq6TY5iiiitTI6aH/XXP8A10/9lWhv+P2L/df/ANlqKG1gMtx+5j+9/d/2Foe2g+1x&#10;L5Uf3G/h/wB2siie4/1a/wDXRf8A0KpHQSoy/wB6qlxbQJH/AKmP76/wf7VT/YoP+eMf/fNBZk7P&#10;4qNlWPKzBbt/eVKbsrmlH3jIh2UbKm2UbKjlA5vx74PtfHng7VdBuWaGO/gaFZk+/E38Eq/7SMqt&#10;/wABryv4deIbnXvC0X9oL5OsWcr6fqMX92eJ9sv/AI989e8bK8L8a6d/wr74uxakvyaL4v8A3Uvy&#10;/JFqMSfJ/wB/Yk/8hf7Vebi6XL+9M5fzHSb6N9Mrh/HPxj8NfDfVrSx8Qz3Nn9qi82K4+yvLE/8A&#10;3zXmylE5qlanh489WXKd3vo31wOm/HXwBrH+o8Waam//AJ+Jfs//AKN2VS+KPxs0XwN4LuNVsb60&#10;1W9l/dWNvbzpLvlb/d/hSj2seU5JZnhYUpVfaxPPP2q/jG2lWX/CE6LKz6ner/pzw/fiib/ll/vP&#10;/wCg/wC/XpfwE8E6h8PfhppmlanOz3rM1w0L/wDLDd83lJ/n72+vCv2Y/hpdeOfFF38QfEe68SKd&#10;3tnm/wCXi4/jl/4B/wChf7lfTvifxbpHgzS31DWtQg020T+OVvvf7n95q5qfv/vJHz+WVHiKssyx&#10;M+X+X/Cbe+mfK6bGWszwx4k0/wAW6DZavpU/2nT7qLfE9addh9dGUKkOaJ+V/wC0h8K2+EvxY1XS&#10;oItmlXTfbdO/64N/B/wBt6f8ArzEjZX6Lftq/CVvH3wy/tzT4PO1jw9uuFRF+eWBv9an/s3/AACv&#10;zoJLVB+bZlh/q9fl+yJRRRUHjhRRRQAUUUUAFFFFABRRRQAUUUUAFFFFABRRRQAUUUUAFFFFABRR&#10;RQAUUUUAFFFFABRRRQAUUUUAFPf77Uyl5+9QAlLvb+992kooGFFFFAgooooAKKKKACiiigAooooA&#10;K6T4f+Db74jeNNH8M6d/x8ajOsW/b/ql/jf/AICm5q5uvtj9gb4StbWup+P9Qg+e4X7Fpm9f4P8A&#10;lrL/AOyf8Aeg9LA4f61XjA+uPDeg2PhXw9p+i6fF5On2EC28Cf7CpWnvplFbH6jBRguSI/fXz58W&#10;v2qF8K69L4e8K6ZHrGqxS+VLcTb3iWX+4iL95q9d+Iuq3OieAPEuoWe77Xa6dcSxOn8DrE/z186/&#10;sYeFdPv7/XfENyqzahZ7LeDf/wAst2/e/wDn/brmqSlzcsT5bNsXX9vSwOGlyyl9oP8AhqX4jeFZ&#10;4p/FHgyOGyl+6j2dxZO/+47769V8B/tOeDPG3lQT3jaDqD/8u+o/Ij/7kv3a9VubaK8glgniWaKV&#10;djRTLvRq8P8AiF+yX4X8Vebc6GzeG9Qb+CFN9u3/AAD+H/gFRy1YfCRLDZpgvfoVfaf3ZHuaOrpu&#10;Vt6N910p++viR4fi3+zlL8rSTaIrffT/AEqyf/41/wCO19K/BD4o3nxX8KS6reaR/ZrxT/Z96S70&#10;nb+N0q4VuaXJI7cFm8cVU9hVhKNQ9G31z3w7sf8AhNvi3qmuv8+leF4v7Ls/7j3kq7rh/wDgEWxf&#10;+2r1F488Ty+FfDVxc20H2zU5WS1sbRPv3E8r7Ik/76r034YeB1+H3gbStEEv2m6iXzby72/8fFwz&#10;7pZf+BOztXfQp+1qf4T6D4pHR7KNlTbKNle3ym5Dso2VNso2UcoE+nQ/M8nrU7/8fcX/AFzf+a1F&#10;BbRnzPMjV2VurL/s0PaQfa4l8qP7jcbf92uuK5Sye4/1a/8AXRf/AEKrFULi2gSP/Ux/fX+D/aqf&#10;7FB/zxj/AO+aZRy9FFFanOdDDE/m3H76T7/+z/dWjyn+1RfvpPuN/d/2aIXn824/dp9/+9/srQzz&#10;/aov3ce/Y/8AF/u1BqFxE/l/66T7y/3f71S+RL/z8y/+Of8AxNRXDT+X80cf3l/j/wBr/dqXdc/8&#10;84v+/v8A9jUgRW0DNaRsZGb5fu1Hsp9q0/2WLbHH9xf4/wD7GnIcs25fnX721qiQEWyjZViipAr7&#10;K5X4peA4/iJ4J1LRmk+zXcq+baXe3/j1uk+aKX/gDKtdlRWcoxnHlkHxHz54A8USeJ/DkM93F9j1&#10;KBmtb60/jguon2yp/wB9Vn/Ev4V6H8V9LtLHWvPT7LL5sVxaMiSp/wCOVq/FDSD8N/iNa+JoV2eH&#10;/EsqWWp7B8lve/dt5/8Atqv7pv8AaWL+9W3XzE4ck/ZSOCrSjVj7KrHmPnW//Yq8PP8A8efiHUof&#10;+viKKX/2RK5fW/2M20q1lvP+EztIbSJd7y31n5SL/wAD317V8ZvjZY/CKwtPNsZ7/UL1X+yxJ8kX&#10;y/33r5qjh+Jf7TmqbmZk0dJfv/6qxt//AIpv++mrgqRpx93lPz/MsNltOp7ClR5qn8sTzLUnn8Ma&#10;vNZ6R4ha/iibYt3pzSxI/wDuV7B4A/Z18X/E57TUPF2oX2m6Ui/uvt0ry3bp/sI/3f8Agde6/C79&#10;njw18NPKvHi/tjW1/wCX67X7n/XJP4f9/wC9XqtFKj/MXlvDL+PF/wDgJieDPBmleANBi0XRYGhs&#10;ovn2PLvdm/v1t0UV3n6BShGjDkgD/Om1vnR/vI9fmX+1P8Fm+D/xHlaxg2eHNX3XWn7PuRf34v8A&#10;gH/oLpX6aV518ePhRbfGP4c6hocu1NQT/SNOuH/5ZXC/c/4C/wB3/gdB5WZYT61Qv9o/Keirmpab&#10;c6PqN1p99BJbX1rK0U8Mq/Ojr99WqnUH5o1bQKKKKBBRRRQAUUUUAFFFFABRRRQAUUUUAFFFFABR&#10;RRQAUUUUAFFFFABRRRQAUUUUAFFFFABRRRQAUUUUAFFFFABRRRQAUUUUAFFFFABRRRQAUUUUDR3P&#10;wc+GN98XfiBpnhyz3JFK3m3Vwi/8e8C/ff8Az/E6V+q+g6JZ+GNGstK0yBbbT7KBbeCJP4EWvEv2&#10;Qvgt/wAKr+HyanqcGzxHrarcXSOvzwRf8sov/Z3/AN//AGK96qz9FynCfV6XPP4pBRRRQe+NuYYr&#10;y3lgnVZopV2So/3HSvj/AMW+CfF/7NPjC78R+FVa58NSt829fNRV/wCeUv8A8XX2FTZkWaJ4pVV4&#10;n+RkdfvVFSPMeNmOXRxsYy5uWUfhkeQ/DT9pzwv488qzvpf+Ee1hv+WV237p/wDcl/8Ai69g314L&#10;8Tv2TtB8T+bfeGmXQdTf5/s+3/RJf+Af8sv+Af8AfFeSaV8QviX+zrqUWla1bSXOlI37q0vm327J&#10;/wBMpf4f8/JWPtJQ+I8VZni8unyZhH3f5on2q+11dWXej/eR6q6bpVno9mlnp9nBZ2iOzrDbxbET&#10;d81c58MfiLbfE7wpFrlnZ3NhE0rRNDcL/Ev9z+8tT+PfEV3o2lQWmkxpca/q062GmW7/AMU7fx/7&#10;ifff/YR66b394+opTpVYxrwLHgXTP+FjfFmXUpF36F4Q/dQf3JdRlT52/wC2UT/99S/7Fe87K5/4&#10;deCbP4deD9P0G0czfZUzNcP9+4lb5pZW/wBp2LNXUV7+GoeypnoxiV9lGyrFFdhRX2VLDDvb71Pp&#10;V8xfurGyt/tVUYgRQxP5tx++k+//ALP91aPKf7VF++k+4393/Zohefzbj92n3/73+ytDPP8Aaov3&#10;ce/Y/wDF/u1qAXET+X/rpPvL/d/vVL5Ev/PzL/45/wDE1FcNP5fzRx/eX+P/AGv92pd1z/zzj/7+&#10;/wD2NSBzNFFFakHQw3K+bcfLJ9//AJ5N/dWhrlftUTbZPuN/yyb/AGamh/11x/vf+yrSN/x+xf7r&#10;/wDstZGxFcXC+WvyyffX/lk396pvtI/uy/8AfpqW4/1a/wDXRf8A0KrFAFC2uF+zRL+8+6v/ACya&#10;kjmVpZuG+aT/AJ5t/dWp7H/jyg/3FpYP9dc/9dB/6CtABRUuymbKgBtFO2UbKAOd8Z+FdP8AG/hj&#10;UtC1WPzbC+haKTacMuf4l/2lOG3V4X4I1DULSS/8LeIHV/EWhMkE7/8AP1F/yyuF/wBl0/8AHt6f&#10;wV9LFcV458ePB100Vr420CBptd0JW8+1hX5r+x/5bQ/7Tr99P9pdv8VebjaHPH2kTGpH7RzXjDwN&#10;ofjy1tLbXrGK/itZ/tESO38VbFnZwWFrFbWsUVtbxLsiiiXYiVX0fWLPXtLtNQsZ1ubS6iWWKVP4&#10;1q3Xg+6cUaUOf2sYj6KZRVnQPoplFAD6KZRQB8lftpfs9/23ZS/ELw9bf8TC1X/ibW8S/wDHxEv/&#10;AC8f7yfxf7P+5Xw6csa/Zd0V02su9G+8j1+dH7Wf7P7/AAn8U/25osH/ABSmqSfukRfks5f+eX+7&#10;/Ev/ANjQfGZvl/J/tNM+fqKKKg+NCiiigAooooAKKKKACiiigAooooAKKKKACiiigAooooAKKKKA&#10;CiiigAooooAKKKKACiiigAooooAKKKKACiiigAooooAKKKKACiiigBQa+pP2NP2e/wDhMNXi8ca9&#10;bb9EsJf9Bt5l+S6nX+P/AHU/9C/3K8o+AXwWvvjZ44i05fMh0e1/e6jdp/yyi/uf7z1+nuiaPY+H&#10;tItNK0y2is9Ps4kigiiX5FVaD6nJ8v8Aay9tP4TQoplFWfeD6KZRQA+imUUAPqjrGiaf4h02Wx1O&#10;zgv7SX71vcLvSrdFBM4QnHlmUtH0fT/CujW+n6fAtnp9lFsihR/uJR8EtCbxv4kuPiJeIf7MRGsv&#10;D0TfxRf8tbr/ALa/dX/YX/arndesrn4jeKbTwHp0kiwSx/atcuon+e1s/wDnl/vS/dX/AIG/8FfR&#10;9hp9vpdlBZ2kC29rBGsccUS7VVV+6q134Sjzy5vsxKpQii3RTtlGyveOsbRTtlGygBjOEHIY/wC6&#10;u6oba4X7NEv7z7q/8smq4ny1DY/8ekH/AFzWrAhhuV824+WT7/8Azyb+6tDXK/aom2yfcb/lk3+z&#10;U0P+uuP97/2VaRv+P2L/AHX/APZaAIri4Xy1+WT76/8ALJv71TfaR/dl/wC/TUtx/q1/66L/AOhV&#10;YoA4+iiitTnOhhtYDLcfuY/vf3f9haHtoPtcS+VH9xv4f92iGJ/NuP30n3/9n+6tHlP9qi/fSfcb&#10;+7/s1BqFxbQJH/qY/vr/AAf7VT/YoP8AnjH/AN81BcRP5S/vpPvr/d/vVN5En/PzL+S//E1IENtb&#10;QfZomaKP7i/w0Q2sBluP3Mf3v7v+wtFrE/2WL99IvyL/AHaIYn824/fSff8A9n+6tUA4QpHdLtjV&#10;NyN91f8Adq1VN4n+1RfvpPuN/d/2asomz+Jn/wB6pLH0UUUAFHWiigD5s8U6Afg1423Rrt8FeI7n&#10;/R9v3dOvn+9F/wBc5fvL/t71/jSugr1Lxh4VsPHHh6+0XVbcXFjdxmGRejDr8yn+Fl4ZWrwTw/ca&#10;l4U1248FeJJ/P1ezi82z1F12f2pa/wAEv+8n3WX+9/vpXzeLoeylzx+E5JR5ZHU0UUVxgFFFFABR&#10;RRQAVleKvDGmeM/D17outWa3+m3kXlSxPWrRQZyhzx5JH5e/H74Far8EPFb20vm3mhXTb9O1Db99&#10;f7j/AO0leWkYr9cfH/gPRfiX4Uu9B1yD7TZTr99PvxN/A6f7VfmX8YvhBrXwZ8XS6Rqa+dbt89nf&#10;Iv7q6i/vf7395ag+BzPLZYWXNH4TgaKKKD5wKKKKACiiigAooooAKKKKACiiigAooooAKKKKACii&#10;igAooooAKKKKACiiigAooooAKKKKACiiigAooooAKKKKACiiigBQM11vwv8AhlrXxa8W2ugaLFvl&#10;f557h1/dW8X8cr1n+B/BOsfETxNZaBods15qF03y/wBxF/vv/s1+mvwT+DOkfBbwlFpWn/6TqEvz&#10;32oOvz3Ev/xP91KD3suwEsVLml8Jq/Cv4Y6L8IvCFpoOixfIvzz3Dp+9upf43eutooqz9DpQjThy&#10;QCiiig0CiiigAooooAKwvGPij/hGtKV4YGvtVvJVtdPsovv3U7fcX/7P+5Wnquq2eiabcahfTrbW&#10;lrF5ss0rbEVKtfBbwXeeIdXX4heIYWgkli8rQ9NmX57K1b/lq3/TWX/x1Pl/ierpU5VZ8sRfH7p2&#10;Xwk+HP8Awr3w263c63/iDUZPteq6gq/6+4b+7/0zT7ir2Va9BNAor6mFONKPLE7IhRRRWgBUM3+r&#10;/wCBp/6HU1VbiNsbvOf7y/Lhf71AEv2KD/njH/3zUFvaQPbQs0Uf3F/hqbyJP+fmX8l/+JqG1if7&#10;LF++kX5F/u0AENrAZbj9zH97+7/sLQ9tB9riXyo/uN/D/u0QxP5tx++k+/8A7P8AdWjyn+1RfvpP&#10;uN/d/wBmqIC4toEj/wBTH99f4P8Aaqf7FB/zxj/75qC4ifyl/fSffX+7/eqbyJP+fmX8l/8AiakD&#10;mKKKK1IOhhefzbj92n3/AO9/srQzz/aov3ce/Y/8X+7RDcr5tx8sn3/+eTf3Voa5X7VE22T7jf8A&#10;LJv9moLEuGn8td0cf31/j/2v92pt1z/zzi/7+/8A2NRXFyvlr/rPvr/yyb+9U32tf7sv/fpqksht&#10;Gn+yxbY4/uL/AB//AGNELz+bcfu0+/8A3v8AZWi2uF+zRLtk+VV/5ZNRDcr5tx8sn3/+eTf3VqiA&#10;Zp/tUX7uPdsb+P8A3f8AZp1w0+37kf3l/j/2v92mtcr9qibbJ9xv+WTf7NFxcL5a/LJ99f8Alk39&#10;6gC4m7b81Pqt9pH92X/v01TK/mJuWpLH0UUUAITjFeefFj4br8RtGjjtpxp/iDT3+16TqJTPkS+j&#10;f3o24V09P+A16GRmjGKyqU41Y8sgPmfwj4lm1yG6tNStG0vX9Ol+z6np7P8APBL/ALH99X++j/xr&#10;XQ1tfGP4Y3etvbeKvC6pB4u0+Mr5TNsTUbfvay/zR/4W/wBlnrjfDHie28VaWl5bLLC6s8U9vKuy&#10;a3lX78Tp/CyV8vWpyw8uWRxy9z3TYoo30b6xGFFG+jfQAUUb6N9ABXL/ABI+G+g/FTw1caHr1n9p&#10;t3+eKZP9bA399H/vV1G+jfQZzhGceSZ+Wnxr+BuvfBPxD9j1BftmlTt/oOpwp8lwn/srf7FecY9K&#10;/Xfxh4P0jx/4futD16xjv9Pul+aJ/wCD/bT+61fnR8fv2c9a+C2qS3MSyal4Xlb/AEXU1X7v+xL/&#10;AHG/9CoPgsxyuVD97S+E8eooooPmwooooAKKKKACiiigAooooAKKKKACiiigAooooAKKKKACiiig&#10;AooooAKKKKACiiigAooooAKKKKACiiigBQM11Hw4+HGvfFTxNb6HoFn51w/zSzP/AKqBP77t/Cta&#10;vwi+DPiP4x+IE07RYNlpE3+manKv7m1X/wCK/wBmv0f+Ffwo0H4QeGotI0OD53+e6u5f9bdP/fd6&#10;D3sBl0sVLml8Jm/BP4G6D8E/D/2TT1+2arOv+nanMvz3D/8Asq/7FekUb6N9B+gUqUKMeSAUUb6N&#10;9BuFFG+jfQAUUb6N9ABR9xdzUb65SLTb74weJZ/DWlTyWfhqxfy9c1aFtrv/ANOUTf32/jb+FG/v&#10;MtCUpz5IjLfgrw03xr8T/bbmPf4A0ef5Fb7msXqt/wCPQRN/32/+62/6UAwMVQ0rSLPQtMtdPsLW&#10;O0sbaNYoLeJdqRov3VUVpHivp8NQjQibxjyi0UUV2FhRRVdpRGPm3f8AAVZqAGyvIkyqiq3y/wAT&#10;VDcNP5a7o4/vr/H/ALX+7Stcr9qibbJ9xv8Alk3+zRcXK+Wv+s++v/LJv71UQS7rj/nnF/39/wDs&#10;aitmn+zRfu4/ur/H/wDY1N9pH92X/v01Q21wv2aJf3n3V/5ZNUlhC8/m3H7tPv8A97/ZWhnn+1Rf&#10;u49+x/4v92iG5Xzbj5ZPv/8APJv7q0Ncr9qibbJ9xv8Alk3+zVECXDT+Wu6OP76/x/7X+7U265/5&#10;5xf9/f8A7Gori5Xy1/1n31/5ZN/eqb7Wv92X/v01SWcxRRRWpkdND/rrn/rp/wCyrQ3/AB+xf7r/&#10;APstRQ2sBluP3Mf3v7v+wtD20H2uJfKj+438P+7WRRPcf6tf+ui/+hVYqhcW0CR/6mP76/wf7VT/&#10;AGKD/njH/wB80FiWn/HnB/uLSwf665/66D/0FagtLaF7WFmij+4v8NENrAZbj9zH97+7/sLQBM3/&#10;AB9xf9c3/wDZaWf/AFQ/66L/AOhioGtIPtcS+VH9xv4f92i4toEj/wBTH99f4P8AaoAv1Wsf+PSD&#10;/rmtL9ig/wCeMf8A3zUFpbQvaws0Uf3F/hoAv0VBHJ5jSL/dbbU9ABRRRQAhGRivEPix8Mr6y1Wb&#10;xt4PtRLrAX/ia6Mnypq0S/xL/wBPCfwt/F9xv4dvuFIQD1rmrUY1o8siJR5j5y8N+JLHxVpEWoaf&#10;P51vL/fXY6v/ABo6fwsladP+J/ws1HQNZuvGvgu28+6ly+r6DH8qaiP+esf9ydfyk6NWT4b8Sad4&#10;q0iLUNPn863l/vrsdX/jR0/hZP7lfMVaUqUuWRzfD7sjToooqBhRRRQAUUUUAFV7+wttVsrizvoI&#10;7y0uFdJYZl3o6VYooBq+jPiT9oH9jCfR/tfiHwBHLeWX359E+/LF/wBcv7y/7P3v9+vk10ZHdH+R&#10;1+8j1+xteGfHL9lHw58Wnl1XTnXQfErfeu4Yv3V1/wBdU/8AZ/8A0Kg+RzDJ+f8Ae0D85MU2uz+J&#10;Xwj8UfCfVPsPiPTGtkdv3F3F89vP/uN/lq4w80Hx06UqUuWQUUUUGIUUUUAFFFFABRRRQAUUUUAF&#10;FFFABRRRQAUUUUAFFFFABRRRQAUUUUAFFFFABS4pB1re8IeB9e+IGsppXh7TJ9VvW/ghX5E/23f+&#10;Ff8AeoNYQlOXLEwuhr6H+AX7JGsfEz7PrniPz9E8Lt86pt23F7/uf3V/269t+CH7FukeDJbTWvGM&#10;sevawnzxWKL/AKJbt/7Vb/x2vpv+Cg+twGT/APLyuZXhjwrpHgnQ7fSND0+DTdPgX91DCv8An5q1&#10;aKKD6+EIQjywCiiig0CiiigAooooAKKK5W5vdW8f+IZfCXhF/Jmj/wCQrrbrui0tG/h/252/hX/g&#10;T0JN/AMdO+q/ETxJN4R8MTtbLB/yGNbVdyacjf8ALJf707fwr/B99v4N/vvg3wjpngTw9Z6Lo8C2&#10;tharhVxl3z953b+JmY7mb3qPwN4F0n4d+G7fRdHt2ito/nd5Dulnlb70sr4+d2PLNXT19DhMN7KP&#10;NL4jWnHkHUtFFekahRRRQAVWh/11x/vf+yrShYrmONmRXyvy71qCG2g824/cx/K/93/YWgCZv+Pu&#10;L/rm/wD7LSz/AOqH/XRf/QxUDWkH2uJfKj+438P+7RcW0CR/6mP76/wf7VAF+q1j/wAekH/XNaX7&#10;FB/zxj/75qC0toXtYt0Uf3F/hoAlh/11z/10/wDZVob/AI/Yv91//ZaihtYDLcfuY/vf3f8AYWh7&#10;aD7XEvlR/cb+H/doIJ7j/Vr/ANdF/wDQqsVQuLaBI/8AUx/fX+D/AGqn+xQf88Y/++aCzl6KKK1O&#10;c6GGJ/NuP30n3/8AZ/urR5T/AGqL99J9xv7v+zRC8/m3H7tPv/3v9laGef7VF+7j37H/AIv92oNQ&#10;uIn8v/XSfeX+7/eqXyJf+fmX/wAc/wDiaiuGn8v5o4/vL/H/ALX+7Uu65/55xf8Af3/7GpAiton+&#10;zRfvpPur/dohifzbj99J9/8A2f7q0WjT/ZYtscf3F/j/APsaIXn824/dp9/+9/srQAeU/wBqi/fS&#10;fcb+7/s0XET+Uv76T76/3f71DNP9qi/dx7tjfx/7v+zRcNP5fzRx/eX+P/a/3aoCbyJv+fiT/wAd&#10;/wDiahton+zRfvpPur/dqXdc/wDPOL/v7/8AY1FbNP8AZYtscf3V/j/+xqQCGJ/NuP30n3/9n+6t&#10;XMfw7qpwvP5tx+7T7/8Ae/2VoZp/tUX7uPdsb+P/AHf9mgsv0UxN235qfQAUUUUAMI4rxH4m/Ca+&#10;s9WuPGHgiFV1aT5tT0fdsh1NR/Ev9yf/AG/4/ut2ZfcaQgEc1zVqMa0eWREo8x82+G/FVj4qsPtN&#10;mzI8TeVPbyrsmt5f44nT+Fq2N9bnxP8Ag2+v6m3ijwtOmkeLol2szgi31FF6RXG3/wAdl+8n+0vy&#10;1wHhrxcms3N1pt3bSaRr9h8t9pN3/rYP/i0f+B0+R6+bqUJYeXLI57cnxHR76N9MorEB++jfTKKA&#10;H76N9MooAfvo30yigClr2g6Z4n0i40zV7GDUtPnXZLb3EW9Hr5A+MX7DM8Dy6n8PZ/Oi+8+jX0vz&#10;r/1ylb/2f/vqvsyig87E4Gjio/vD8hvEPhzVfCWqS6frWnXOlX0X3re7i2PWWTmv1w8YeA/D3j/S&#10;/wCz/EOkW2q2n8KXC/Ov+4/3l/4BXyr8Uf2EHHm33gTU9/8AH/ZOpt/6DL/8X/33QfI4nJatL3qX&#10;vHx0Rik6V03jL4a+KPh7ceR4j0G90r59qzTRfum/3H+61czQfPThOHuyCiiigyCiiigAooooAKKK&#10;KACiiigAooooAKKKKACiiigAoxmitnw34T1zxnf/AGPQ9IvdVu/4ktIGl2f71BrCEp/CY1WbCwud&#10;VvYrOxtp7y7lbZFb28W93/4DX1B8Mv2E9d1l4rzxtfLoNp/z42jLLcN/vP8AdT/x6vrT4e/CLwn8&#10;LrLyPDmiwWcrLslu3XfcS/77t81B72GyetV96p7p8gfCP9iLxD4lmivvGkreHtK+/wDYYWR7uX/2&#10;WL/0P/Yr7S8E+A/D3w60ZNK8OaZBpton3vJX55f9t3+8zVu0UH1+Gy+hhY+6P30b6ZRQemP30b6Z&#10;RQA/fRvplFAD99G+mUUAP30zfTZplhieWVlRFX5neuc8PaTqfxyuCmm3E2j+BkbbdavD8s2o/wB6&#10;K1b+FP70v/fH95SEZTlywGJA2r/FLW7jw94TnazsoH8rVfEaLuS1/wCmUX96f/x1f4v7j+/eCvBO&#10;leAvDlvo+i2v2ayhHGTueRv4ndv4mb+9V3w14Z0zwloltpOjWMOnabap5cFtbrtRFrVzjpX0eHw0&#10;aHvS+I1jHkJKKKK9A1CiiigAqGSMyD5ZGX/dqG78zau1V++n8X+1Tt1x/wA84v8Av7/9jQBFbRP9&#10;mi/fSfdX+7RDE/m3H76T7/8As/3VotGn+yxbY4/uL/H/APY0QvP5tx+7T7/97/ZWggPKf7VF++k+&#10;4393/ZouIn8pf30n31/u/wB6hmn+1Rfu492xv4/93/ZouGn8v5o4/vL/AB/7X+7VATeRN/z8Sf8A&#10;jv8A8TUNtE/2aL99J91f7tS7rn/nnF/39/8Asaitmn+yxbY4/ur/AB//AGNSAQxP5tx++k+//s/3&#10;Vo8p/tUX76T7jf3f9miF5/NuP3aff/vf7K0M8/2qL93Hv2P/ABf7tUAXET+X/rpPvL/d/vVL5Ev/&#10;AD8y/wDjn/xNRXDT+X80cf3l/j/2v92pd1z/AM84/wDv7/8AY1IHM0UUVqQdDDcr5tx8sn3/APnk&#10;391aGuV+1RNtk+43/LJv9mpof9dcf73/ALKtI3/H7F/uv/7LWRsRXFwvlr8sn31/5ZN/eqb7SP7s&#10;v/fpqW4/1a/9dF/9CqxQBQtrlfs0S7ZPur/yyaiG5Xzbj5ZPv/8APJv7q1LY/wDHpD/uLToP9dc/&#10;9dB/6CtAEH2hftUTbZPuN/yyb/ZouLlfL+7J95f+WTf3qmb/AI+4v+ub/wDstLc/6pP+uq/+hCgB&#10;PtI/uy/9+mqG2uF+zRL+8+6v/LJqv1Wsf+PSD/rmtAEMNyvnXH+s+/8A88m/urQ1yv2qJtsn3G/5&#10;ZN/s1ND/AK64/wB7/wBlWkb/AI/Yv91//ZaAGTXSqvAk+8v/ACyb+9ViNy44Df8AAl20y4/1a/8A&#10;XRf/AEKrFABRUUMnnRRt/eXdUtABRRRQA0cV538SvhPpnxEjt53eTSteswfsOtWo/wBIgz/D/txk&#10;n5kbj/0KvRDzTSTms5041Y8shOPMfL8Wu6r4U1qHw141gj0/VZf+PPUIv+PLVP8Ark38Lf8ATJ/m&#10;/wB/79dNXrnijwdo/jXR5tJ1uwh1Gxn+9FOv8X95f7rc/eWvBfEnhHxJ8HN0y/a/GHgpf+XjZ5uo&#10;aavo6/8ALeP/AGl+f+/u+9XzuJwkqXvQ+E5JRlHY3qKq6PrFjr2nRX2n3kV5aXC74poW3o1Wq4Bh&#10;RRRQAUUUUAFFFFABRRRQBFc20F/bywXMC3NvL8jRTLvRq8X8efsf/Dnxt5s8GmN4bvn/AOW2kt5S&#10;f9+vu17bRQclShSq+7UifCHi39g3xfpTSyaDrGn69b/wJN/otx/8R/49XjXif4HePfBu9tY8J6lD&#10;En3riGDzYv8AvuLetfqpRVHjVcjoz+H3T8cqUKTX6ueNvAHgfxDay3nijQ9GmiRd8t9fQKjr/wBt&#10;f4a+dfE/hL9lx7p4P7XgsJd23fpl5dSp/wCzrQeDXyeVL/l7E+LM5or7L0r9j/4ZfEK1ln8GeP7u&#10;5SL72yWK68r/AH0XY1Zl5/wT61VGf7H4ztJk/h86xeL/ANneg5f7MxD+CJ8j0V9RzfsB+L0/1HiP&#10;RH/3/NT/ANkrzLxb8An8E3stnqfj3wX9ri+9bw308rr/AL6rF8tBzVMFWo/HE8poxXrngz9ne88e&#10;XSW2keNvBs12/wB23fUZVlf/AHU8rdXolt+wJ4zf/X+IdCT/AHGnb/2SgKWCxFX4Iny/jFLk19ZW&#10;3/BPvWnb/SfGOnw/3vKs3f8A9nSqnhj9mz4TXnipPDVz8ULnUtd89rdrSxtfs7+av30+ZH/u0G39&#10;mYlP3onywCRSE5r9GNH/AGLfhdpuzz9MvdV2/wDP3fP/AO0tlbdzonwY+Cbo1zbeG9Bu/vr9oVHu&#10;/wDgG7fLQeh/Y1WPvVZxifnx4Y+FnjHxtsbQvDOqalE/3ZorVvK/77+7XsXhX9hnx/rflPq8+m+H&#10;rf8AiWaf7RKv/AYvl/8AH6+tdK/aT+GGsT+RbeMdPSXds/0jfbp/33KiV6QkyzRIyuroy71dG+9Q&#10;ejhsow0/t8x8/wDgP9ifwF4V8qfV1ufFV6v8d23lW/8AwCJf/Z2avddH0TT/AA9YRWOmWNtptpF9&#10;23tIliRf+ALV2ipPoaWGoYePuwCiiig7QooooAKKKKACiiigAooooAKzfEPiTT/Culy6hqVyttbp&#10;/f8Avs/8CJ/easvVPFk0+sf8I/4bsm8QeJWXd9kibbFAv/PWeX/lkv8AlN9ei/Dr4IRaHqcPiLxX&#10;dr4j8UgDypGTba6f1+S2i6L/ANdW+dv9n7tdFChKvL3Qtz/Ccn4T+Euq/E+4i1XxtbSaX4a4e28M&#10;v8st1/t3n+z/ANMP++/7le/2trFY28cEEaxRRrtWNF2qq1bx6Uw4r6Ghh40I+6dEYxiSUUUV2FhR&#10;RRQAVSe6VZtu1/ut/A1WI5Q5cf3W21G3/H3F/wBc3/8AZaAIbi5Xy/uyfeX/AJZN/eqb7SP7sv8A&#10;36aluP8AVr/10X/0KrFAFC2uV+zRLtk+6v8AyyaiG5Xzbj5ZPv8A/PJv7q1LY/8AHpD/ALi06D/X&#10;XP8A10H/AKCtAEH2hftUTbZPuN/yyb/ZouLlfL+7J95f+WTf3qmb/j7i/wCub/8AstLc/wCqT/rq&#10;v/oQoAT7SP7sv/fpqhtrhfs0S/vPur/yyar9VrH/AI9IP+ua0AQw3K+dcf6z7/8Azyb+6tDXK/ao&#10;m2yfcb/lk3+zU0P+uuP97/2VaRv+P2L/AHX/APZaAIri4Xy1+WT76/8ALJv71TfaR/dl/wC/TUtx&#10;/q1/66L/AOhVYoA4+iiitTnOhhtYDLcfuY/vf3f9haHtoPtcS+VH9xv4f92iGJ/NuP30n3/9n+6t&#10;HlP9qi/fSfcb+7/s1BqFxbQJH/qY/vr/AAf7VT/YoP8AnjH/AN81BcRP5S/vpPvr/d/vVN5En/Pz&#10;L+S//E1IENtbQfZomaKP7i/w0Q2sBluP3Mf3v7v+wtFrE/2WL99IvyL/AHaIYn824/fSff8A9n+6&#10;tUANaQfa4l8qP7jfw/7tFxbQJH/qY/vr/B/tUPE/2qL99J9xv7v+zRcRP5S/vpPvr/d/vUAT/YoP&#10;+eMf/fNQW9pA9tCzRR/cX+GpvIk/5+ZfyX/4mobWJ/ssX76RfkX+7UlhDawGW4/cx/e/u/7C0PbQ&#10;fa4l8qP7jfw/7tEMT+bcfvpPv/7P91aPKf7VF++k+4393/ZqiAuLaBI/9TH99f4P9qp/sUH/ADxj&#10;/wC+aguIn8pf30n31/u/3qm8iT/n5l/Jf/iaksZZwxLBEyxru2/e21YRt7MP7rVUtYn+yxfvpF+R&#10;f7tEMT+bcfvpPv8A+z/dWggv0VHuCsqZ+bbUlBYUlLRQAUhHBpaKAPF/GvwCinvZ9b8F3q+G9dkb&#10;zbiApusL9v8AprF/C/8A01T5v726uBsvF81lrCeH/FOnyeGfET/dt7h98N1/t28v3ZV/8f8A76JX&#10;1Hiuf8U+C9E8caRLpmu6Zb6pYy/N5Vym7a3Zl/utz95a8qtgoz96n7pjKn/KeRUVT134SeLPh1uu&#10;fClxN4u0JfmbRNRn/wBNt1/6YXDf63/dl+b/AG6yvD3jnSvEk8tnFLJZ6nB/r9Mvomt7uD/fib5q&#10;8KpCdKXLIy/xHQ0UUVABRRRQAUUUUAFFFFABRRRQB8I/tn/8J7f/ABLtNIvPPufD91t/sW0sVfZO&#10;38e9P4pd3/slYWifsQ/EjVbPz510jSnddyW99eNv/wDISPX6B3Om2d/PaT3NtBcy2svmwPLFveJt&#10;m3en/AXqxVHztTKqdWpKrVkfllf6b4z/AGdfiNEk/maPr1kyyxPDLuini/8AZonr9LfAHi2Lx54I&#10;0TxDFF5KalZpcNDu3+U/8aV8P/tx+LdO8Q/FeysdPljuX0uw+z3MsLfdl3s3lf8AAPl/77r61/Zs&#10;0qTR/gZ4Mgn3ea1j9o+f/pq7y/8As1Bx5Y/ZYipRj8J4p+2Z8fr7w9cJ4F8OXjWd3LF5up3cTbHR&#10;W+5En935fnf/AIBXivws/ZO8Z/FTRodaia00fSp2/dXGoM++Vf76Kq/drn9b834u/tD3cEs7bNc1&#10;/wCzrL/ciaXan/fCV+nVtbRWdrFbQRLDFEuyJE/hWgmhR/tKvKpU+GJ+bvxX/Ze8Z/B7S/7aumtt&#10;S0yKX5rvTGffB/cZ0ZPlr6Q/Y5+Pd94/sLjwn4huWudb06LzbW7lf57qD+Pf/tJ8lfRWt6Vba9o2&#10;oaZeL51pewPbzp/eRk2PX5tfA28n+Hv7RPh+2aX5oNW/sqV0/j3P9n/9noCpT/s3ExlT+GR9R/tn&#10;/FTxR8N9J8NReGtVbSv7Ua6S6eGJXd9vlbNjv937/wDBXyv+zIzzfH3wezOzu94+53/65PX6ZTWc&#10;Fzs8+CKbZ93eu+vzN/Zg/wCS9eDP+vpv/RT0BmNOcMXSnzfEfob8Uf8AhJU+H2tv4Q8v/hI0g/0P&#10;zl/9A/2tn3f9qvzl8E/CLx18bNY1CfT7O5v7iKX/AE7UdQl2Isv+27feav1FqvYabZ6Usq2dtHbf&#10;aJXuJfJi2b5W++/+9QevisvjjJRlKR+d/jf9jrx/4H8OXGszppuq29rF5s8OnTs8sSL99tron/jt&#10;d1+w98XdTtvFD+Bb6eW8028ie4sfObf9nlVN7on+y6/+gV9bfFHxVp/gnwBrur6nPFDbxWcuxJm/&#10;1rbPkT/gbV8Efse6VJqXx88PSxbtlnFcXErp/d+zun/oTpQeNUoxwGLpxofaP0foooqT7IKKKKAC&#10;iiigAooooAKKZc3MVnbvPPKsMSL87u2xErmNJ8Q638RZfsvgPTV1K33bZfEF6Hj02L/cb/l4b/rl&#10;/wACdaNX7sANrXvEOn+GNNlvtVvIrO0i+9NK2yqugeDvF/xZ2yD7T4K8Jt/y9zRbNTvF/wCmUTf8&#10;e6/7b/N/sfxV6F4G+AWk+HtTh1zXrqbxZ4kiO5L/AFBcRWzetvB92L/e+Z/9qvVABjivWoYCUveq&#10;lxp/zHM+CPAWg/D7Rxp2hafHYwZ3yvjdLO/9+R2+Z2/2mrp6dim17cIxhHlidA+iiitACiimO+2g&#10;B9Q/LNFu+8jLRJGZB8sjL/u1WtYn+yxfvpF+Rf7tABDawGW4/cx/e/u/7C0PbQfa4l8qP7jfw/7t&#10;EMT+bcfvpPv/AOz/AHVo8p/tUX76T7jf3f8AZqiAuLaBI/8AUx/fX+D/AGqn+xQf88Y/++aguIn8&#10;pf30n31/u/3qm8iT/n5l/Jf/AImpAhtraD7NEzRR/cX+GiG1gMtx+5j+9/d/2FotYn+yxfvpF+Rf&#10;7tEMT+bcfvpPv/7P91aoAa0g+1xL5Uf3G/h/3aLi2gSP/Ux/fX+D/aoeJ/tUX76T7jf3f9mi4ify&#10;l/fSffX+7/eoAn+xQf8APGP/AL5qC3tIHtoWaKP7i/w1N5En/PzL+S//ABNQ2sT/AGWL99IvyL/d&#10;qSwhtYDLcfuY/vf3f9haHtoPtcS+VH9xv4f92iGJ/NuP30n3/wDZ/urR5T/aov30n3G/u/7NUQFx&#10;bQJH/qY/vr/B/tVP9ig/54x/981BcRP5S/vpPvr/AHf71TeRJ/z8y/kv/wATUgcxRRRWpB0MLz+b&#10;cfu0+/8A3v8AZWhnn+1Rfu49+x/4v92iG5Xzbj5ZPv8A/PJv7q0Ncr9qibbJ9xv+WTf7NQWJcNP5&#10;a7o4/vr/AB/7X+7U265/55xf9/f/ALGori5Xy1/1n31/5ZN/eqb7Wv8Adl/79NUlkNo0/wBli2xx&#10;/cX+P/7GiF5/NuP3aff/AL3+ytFtcL9miXbJ8qr/AMsmohuV824+WT7/APzyb+6tUQDNP9qi/dx7&#10;tjfx/wC7/s0lw0/lrujj++v8f+1/u0rXK/aom2yfcb/lk3+zRcXC+WvyyffX/lk396gCXdcf884v&#10;+/v/ANjUVs0/2aL93H91f4//ALGpvtI/uy/9+mqG2uF+zRL+8+6v/LJqksIXn824/dp9/wDvf7K0&#10;M8/2qL93Hv2P/F/u0Q3K+bcfLJ9//nk391aGuV+1RNtk+43/ACyb/ZqiBLhp/LXdHH99f4/9r/dq&#10;bdc/884v+/v/ANjUVxcr5a/6z76/8sm/vVN9rX+7L/36apLIbRp/ssW2OP7i/wAf/wBjRC8/m3H7&#10;tPv/AN7/AGVotrhfs0S7ZPlVf+WTUQ3K+bcfLJ9//nk391aogGaf7VF+7j3bG/j/AN3/AGalWaRR&#10;mRFRf9lt1RNcr9qibbJ9xv8Alk3+zRcXK+Wv+s++v/LJv71AF+iq32kf3Zf+/TU6KYTRB13fN/s1&#10;JZPRRRQAUUUUAMrjfHvwq8M/Ee2hXW9NE1xb/wDHrews0V1bH1ilXDLXa0mAKylCM48sgPnDWfhp&#10;4+8AhpdLl/4T/RV4+zXLJb6nEv8AvfLFP/5C/wCBVmaJ4/0jWL9tMaWXTdYi/wBbpmpxPb3a/wDA&#10;G/h/26+oThuK5fxl8PvD3j+wWy8QaRb6rChLxNOnzQt/eR/vI3+0teTVy7/n2c7p/wAp5TRTtU+A&#10;XiXw3+98G+Kftdmn3NH8TK0qf7qXSfvUH++stclqPjHUvBvyeNfDuoeG1/6CCL9q0/8A8CIvuf8A&#10;bXbXl1KVWl8UTG3J8R1dFUdK1vT9etUudPvoL+3f7s1vLvT/AMdq9WBIUUUUzUKKKKAMLxt420X4&#10;e+HLvXNevFs9Pg+8+3e7t/cT+81fC/xd/bJ8VeOZbux8OSyeGNCf5V8lv9LlT/bf+H/gH/j1Tftr&#10;/EibxP8AE0+HIJ2/srRIkRoU+41wy7nf/wAfVP8AgDV7F+yj+zZpXh7wzpnjHxHZrf8AiC/VLqzi&#10;uF3pZRfwfJ/e/j/2ao+Sr1q2NryoUPdjE8f/AGf/ANlHXPH+q2mveKrabSvDKMtx5Vwmy4v/APY2&#10;fwr/ALf/AHzX30iLDEkUSqiIuxURfuU+ipPZwuCjhYcsT8x/gIm/9oPwos/3/wC1vm/3vmr9OK/M&#10;XxJ5vwf/AGi7ueSJkTRtf+1qn9+383zU/wC+oq/TKwv7bVbC3vrOdbm0uIklimRvkdG/jqjzMm9x&#10;1aX94sV+ZN+mz9qe4WD/AKHJ/K/8Da/SPxJr1n4V0HUNa1CVYbKwga4nf/YWvzi+Alhc/EX9orw/&#10;cyxb5ZdTfV5/9ja/n/8AodAZrLnq0qR+mFfmP+zB/wAl68G/9fTf+inr9OK/Mf8AZg/5L14N/wCv&#10;pv8A0U9As1/j0D9OK8H+P37VelfCWWXRdKiXWPFG35oX/wCPe1/66/8AxFei/GDxz/wrf4aeIPEO&#10;797ZWv7jf/z1b5Iv/HnSvzr+E/w81P44fE2HSpbybfds17qOoN8zon8b/wC9/D/vNUG2Y4ypSlGh&#10;Q+KRLq3iT4jftG+KIraV73xDe7t8VjbLtt4P+A/dX/fevtr9mz9n6L4J6DcT308d54l1FV+1TRfc&#10;t1/55JXovgb4e6D8N9Di0rw9p8dhaL97Yvzyv/fd/wCJq6OmaYLLvZS9rVlzSCiiig94KKKP9+kA&#10;UVy+sfEjQNKv009bxtS1Vvu6ZpkT3V23/bKL5q09L8K/ErxqVNrptn4H05v+XrWH+1Xn/AbeJ9v/&#10;AH3L/wAAq4wnP4DOxc1LUrPR7WW5vrmOzt4l3vNK2xErntM8Sa748YR+BvD0+sW7nH9t6gPsunr/&#10;ALe9vml/7ZI1eleF/wBnLw5pt7DqHiCS68aavH8yXeuFZYom/wCmVuoESH/a27v9qvWliCjivTpY&#10;CUv4pt7OXU8U8Pfs5Wt3NHqHjrUX8Zaijb0sZE8rTIH/ANiD/lp/21Z/+A17PBbx2sSRRKqRqu1V&#10;VflWrB+tJxXr0qFOl8JtGKiPooorpLCiiigAplPqr9sjLMuJMqf+ebUASF/4f4v4aq3DT+Wu6OP7&#10;6/x/7X+7Stcr9qibbJ9xv+WTf7NFxcL5a/LJ99f+WTf3qCCXdcf884v+/v8A9jUVs0/2aL93H91f&#10;4/8A7GpvtI/uy/8Afpqhtrhfs0S/vPur/wAsmoLCF5/NuP3aff8A73+ytDPP9qi/dx79j/xf7tEN&#10;yvm3Hyyff/55N/dWhrlftUTbZPuN/wAsm/2aogS4afy13Rx/fX+P/a/3am3XP/POL/v7/wDY1FcX&#10;K+Wv+s++v/LJv71Tfa1/uy/9+mqSyG0af7LFtjj+4v8AH/8AY0QvP5tx+7T7/wDe/wBlaLa4X7NE&#10;u2T5VX/lk1ENyvm3Hyyff/55N/dWqIBmn+1Rfu492xv4/wDd/wBmkuGn8td0cf31/j/2v92la5X7&#10;VE22T7jf8sm/2aLi4Xy1+WT76/8ALJv71AEu64/55xf9/f8A7GorZp/s0X7uP7q/x/8A2NTfaR/d&#10;l/79NUNtcL9miX9591f+WTVJYQvP5tx+7T7/APe/2VoZ5/tUX7uPfsf+L/dohuV824+WT7//ADyb&#10;+6tDXK/aom2yfcb/AJZN/s1RAlw0/lrujj++v8f+1/u1Nuuf+ecX/f3/AOxqK4uV8tf9Z99f+WTf&#10;3qm+1r/dl/79NUlnMUUUVqZHTQ/665/66f8Asq0N/wAfsX+6/wD7LUUNrAZbj9zH97+7/sLQ9tB9&#10;riXyo/uN/D/u1kUT3H+rX/rov/oVWKoXFtAkf+pj++v8H+1U/wBig/54x/8AfNBYlp/x5wf7i0sH&#10;+uuf+ug/9BWoLS2he1hZoo/uL/DRDawGW4/cx/e/u/7C0ATN/wAfcX/XN/8A2Wln/wBUP+ui/wDo&#10;YqBrSD7XEvlR/cb+H/douLaBI/8AUx/fX+D/AGqAL9VrH/j0g/65rS/YoP8AnjH/AN81BaW0L2sW&#10;6KP7i/w0ASw/665/66f+yrQ3/H7F/uv/AOy1FDawGW4/cx/e/u/7C0PbQfa4l8qP7jfw/wC7QQT3&#10;H+rX/rov/oVWKoXFtAkf+pj++v8AB/tVP9ig/wCeMf8A3zQWJaf8ecH+4tLB/rrn/roP/QVqC0to&#10;XtYWaKP7i/w0Q2sBluP3Mf3v7v8AsLQBM3/H3F/1zf8A9lpZ/wDVD/rov/oYqBrSD7XEvlR/cb+H&#10;/douLaBI/wDUx/fX+D/aoAv1Wsf+PSD/AK5rS/YoP+eMf/fNQWltC9rFuij+4v8ADQBYjk8xpF/u&#10;ttqeqENrAZbj9zH97+7/ALC1IoSG4ijVQqsjfKv/AAGgC3RTKfQAUUUUAFFFFABTNm/7wp9FAHl3&#10;if8AZ78D+IriS/XR/wCxNUYZOo6JI1lcO3+2YseZ/wAD3Vx198EvHfh58eH/ABdaa7ar9208R2/l&#10;S/8AgRB/8ar6AzSVwVMJRq7xMZU4yPl671Txh4Zx/wAJH4B1aGJfvXeibNSt/wDviL97/wCQqj0r&#10;4o+FdYuvssGuWiXv8dpcN5Vwn/AG+avqUoDWL4i8G6J4stfs+taNp+rw/wDPK/tUnX8mFcMst/kk&#10;T7M8ZSZZl3Kyv/to1ProL/8AZf8AAzDfpVpf+Gpv4W0TUJbZF+kW7yv/ABysaf8AZ68Q6ex/sj4k&#10;6iVA+VNb06C8/WPyWrilgq0dombhM/KX433jX/xk8bSv/wBBi6T/AL5ldP8A2SvTtP8A24fiDp1j&#10;b2sFpoSQwRJFEv2OX7i/9ta+xtW/ZQ1sXVxeS+Efhv4pup5XlluJrV7KWVm/j/1Uvzf8DrJm+Aj6&#10;aoN18ANGuyv3m0yWwlP/AJF2VlKlVh8UT5P+y8XGcpwly8x8qH9u34jD/l00E/Szl/8AjtfYXwH8&#10;c6h8SPhRoXiPV1gTUL1bjzUt12J8tw6/+yVzn/CvPCNv/wAf3wJv7Nv9jwyl1/6K310eleNvDnhL&#10;TYtMtfDmu+HtPt/9Vbv4bvLeKLd83/PKsZJnpYShiaMuavU5jxr9sP8AZ4vvGvleMfDNm15qtrF5&#10;V9Ywr89xEv3HT++yf+gf7lfOHw0/aT8dfCOx/sjTLyK50+KX5dO1OLzUif8Ai/2l/wB2vv3/AIXN&#10;4OT/AFutLbf7EsEsX/oSVyniTWPgj4wuPP1yXwvf3bffuLuJPN/77+9SvE5sTlzlU9vQlyyPiL4k&#10;fH7x18aFt9M1W5V7Tzd8WmadBsRm/g+X7zV9W/shfAG8+Gul3fiXxDbfZvEGoxeVFaP9+1t/9r/a&#10;f5f++K7Pw34h+CngyXz9DvPCmm3H/PW08pJf++/vV1H/AAunwS/3fEdpN/1yffT50XhMBy1Pb15c&#10;0jta/Mf9mA/8X68Gf9fT/wDop6/QL/hcHhqb/j1l1C//AOvHTJ7j/wBBSuc0TRPBOk39vqOh/CnV&#10;ob2Jt8FxaeDZ4nT/AHXaKi77HTjcJ9aq0px+yc1+29eNbfAy4iX/AJetRgib/wAfb/2Sviv4UfF/&#10;XPg5rN3qugwWM13dQfZ3+3RM/wAm/d/fX+7X6O63puteP7I2N38IdY1uyDrKsOsLZRRb/wC9sllr&#10;Ih/Zl1TU2/cfBvwFpSN/Hqd0ruv/AAGK3f8A9Dq4wq/ynFjcvr163taUj5K/4bu+I3/PnoX/AIBy&#10;/wDx2u5+Cf7XXjb4hfFDw/4e1W20ZNPv5XSV7e1ZH/1Tt/f/ANivo63/AGIP7R+bUIvA+jr/AM8d&#10;M8LJcP8A9/ZX/wDZK6Dw5+wh8P8AR7+G+uZtQvL2NtySW629hsP+y1tEjr/31XRHCV5/ZLpYDHxn&#10;GUqpa1XxDpmg27z6hqFtYQp957idErnrb4n6drTeX4asdU8Wy/8AUEsXuIf/AAI/1S/9917boHwG&#10;+H3hmdJrLwjpjXa/8vl3B9quP+/su5//AB6u8SFEUBVCqtdMctqfakfSeykfOtp4P+Kfif8A1Wja&#10;T4Qt2/5a6refarhf+2UHyf8AkWujsP2abO8xL4v8S6x4pk+81okn2Cyz/wBcoMMf+Bu1e1j607Fd&#10;1PAUYfF7xcacUYHhfwVoPgvT/sXh/RbHRrT/AJ5WMCxK3/fNdBigClrvjCMfhNgooorQAooooAKK&#10;KKACiq85Kpkf3l/9CpXt4n+Zo1c/7tABDJ50Ubf3l3UkH+uuf+ug/wDQVqC0toXtYt0Uf3F/hoht&#10;YDLcfuY/vf3f9haAJm/4+4v+ub/+y0s/+qH/AF0X/wBDFQNaQfa4l8qP7jfw/wC7RcW0CR/6mP76&#10;/wAH+1QBfqtY/wDHpB/1zWl+xQf88Y/++agtLaF7WLdFH9xf4aAJYf8AXXP/AF0/9lWhv+P2L/df&#10;/wBlqKG1gMtx+5j+9/d/2Foe2g+1xL5Uf3G/h/3aCCe4/wBWv/XRf/QqsVQuLaBI/wDUx/fX+D/a&#10;qf7FB/zxj/75oLEtP+POD/cWlg/11z/10H/oK1BaW0L2sLNFH9xf4aIbWAy3H7mP7393/YWgCZv+&#10;PuL/AK5v/wCy0s/+qH/XRf8A0MVA1pB9riXyo/uN/D/u0XFtAkf+pj++v8H+1QBfqtY/8ekH/XNa&#10;X7FB/wA8Y/8AvmoLS2he1i3RR/cX+GgCWH/XXP8A10/9lWhv+P2L/df/ANlqKG1gMtx+5j+9/d/2&#10;Foe2g+1xL5Uf3G/h/wB2ggnuP9Wv/XRf/QqsVQuLaBI/9TH99f4P9qp/sUH/ADxj/wC+aCzl6KKK&#10;1Oc6OG2fzbj9/J9/0H91fahrZ/tMY8+T7jdh/s+1FFZ3NRbi2fy1/wBIk++vYf3h7U7ypP8An5l/&#10;JP8A4miikWNtrZzaxYnkHyL0A/wpIbZ/NuP38n3/AEH91faiincgGtn+0xjz5PuN2H+z7UtxbP5a&#10;/wCkSffXsP7w9qKKLgO8qT/n5l/JP/iabbWzm1ixPIPkXoB/hRRSLEhtn824/fyff9B/dX2oa2f7&#10;TGPPk+43Yf7PtRRTuQLcWz+Wv+kSffXsP7w9qd5Un/PzL+Sf/E0UUixttbObWLE8g+RegH+FJDbP&#10;5tx+/k+/6D+6vtRRTuQDWz/aYx58n3G7D/Z9qW4tn8tf9Ik++vYf3h7UUUXAd5Un/PzL+Sf/ABNN&#10;trZzaxYnkHyL0A/woopFiQ2z+bcfv5Pv+g/ur7UNbP8AaYx58n3G7D/Z9qKKdwFuLZ/LX/SJPvr2&#10;H94e1WI4mTrIz/WiikAqncmfWhKKKAH0UUUAFFFFABRRRQAUUUUAFFFFABSYFFFABgegowPQUUUr&#10;IBNi+go8tfQUUUWQDVhVPuqo/wCA07YvoKKKiyANgpcD0ooq7IAwKWiimAlLRRQAUUUUAFFFFABR&#10;RRQAUUUUAFFFFADKqtbP9qj/AH8n3G7D/Z9qKKAFuLZ/LX/SJPvr2H94e1O8qT/n5l/JP/iaKKAG&#10;21s5tYsTyD5F6Af4UkNs/m3H7+T7/oP7q+1FFO5ANbP9pjHnyfcbsP8AZ9qW4tn8tf8ASJPvr2H9&#10;4e1FFFwHeVJ/z8y/kn/xNNtrZzaxYnkHyL0A/wAKKKRYkNs/m3H7+T7/AKD+6vtQ1s/2mMefJ9xu&#10;w/2faiincgW4tn8tf9Ik++vYf3h7U7ypP+fmX8k/+JoopFjba2c2sWJ5B8i9AP8ACkhtn824/fyf&#10;f9B/dX2oop3IBrZ/tMY8+T7jdh/s+1LcWz+Wv+kSffXsP7w9qKKLgO8qT/n5l/JP/iabbWzm1ixP&#10;IPkXoB/hRRSLEhtn824/fyff9B/dX2oa2f7TGPPk+43Yf7PtRRTuQLcWz+Wv+kSffXsP7w9qd5Un&#10;/PzL+Sf/ABNFFIs5miiitTnP/9lQSwMECgAAAAAAAAAhAD5yQiTDWQIAw1kCABUAAABkcnMvbWVk&#10;aWEvaW1hZ2UyLmpwZWf/2P/gABBKRklGAAEBAQBgAGAAAP/bAEMAAwICAwICAwMDAwQDAwQFCAUF&#10;BAQFCgcHBggMCgwMCwoLCw0OEhANDhEOCwsQFhARExQVFRUMDxcYFhQYEhQVFP/bAEMBAwQEBQQF&#10;CQUFCRQNCw0UFBQUFBQUFBQUFBQUFBQUFBQUFBQUFBQUFBQUFBQUFBQUFBQUFBQUFBQUFBQUFBQU&#10;FP/AABEIBAsCx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ZQA+imb6fQAUUyn0AFFFMoAfRTN9PoAKKY+6igB9FMo+agB9FMooAfRR&#10;RQBC7/Nt3U3f/tV8wf8ABQH9mnxT+1Z8HdG8JeEr/SdO1Gz12LVZJtYlliiMS29xFtHlxu27dKn8&#10;NcZ/wTr/AGNPGv7I0vxBTxhqWhaj/wAJD9hNr/Yc88uzyPtG7f5sSf8APZem6gD7S3fwbqlT7lfP&#10;P7aH7LD/ALXHw00vwefEv/CKR2erJqv202P2rdsilTZs81P+ev8A47Xxk/8AwQ3/AOq0/wDlqf8A&#10;3bQB+qDuqD733aen3K+UP2If2Hj+xrJ4wx41/wCEv/4SL7F/zDPsX2cQed/02l3bvN/2fu19XpQA&#10;+iiigAoplHzUAPoplPoAKhd/mp9RP/Gv+zQAb9/zbqlr8j/gz/wSc+L3w3+MfgjxdqPiPwXcadoW&#10;vWWqXMFvfXXnPFFcJK6putdu7arfxV+uCfcoAfRRTH3UAPoplD7qAH0UyigB9FFFABRRTKAH0UUU&#10;AFFMooAfRRRQAUUUUAFFFFABRRRQAUUUUAFFFFABRRRQAUUUUAFFFFABRRRQAUUUUAFFFFABRRRQ&#10;AUUUUAFFFFABRRRQAUUUUAFFFFABRRRQAUUUUAFFFFADK+Av+Chn/BQ3U/2ctfh+H3gCKxuPF8lp&#10;9o1HVLsrOmlpKjeUiRbv+Pj7kv735Nuz5H835f0Ar+fzx/p0fxP/AOCjmraJ4lafWLHVfib/AGPd&#10;Jczvuez/ALS+z+VvzuVVi2qv91VX+7QBNpvj39rz4lxHxTpGq/GPXNL1SaWcX+hPqRsWO/5vK8j9&#10;0qq+4bU2hNu35dtd1+zL/wAFRPif8JNW07SfHeo3Pj/wabhVuv7QbfqtvHl97QXDfNK2W+5MW4iV&#10;FaLO6v2B8ceNvBn7PPwxl17XpYvDXgzQYoLcm1tHeGzjLpBEiRRqSE+dVwi18N/Fb4xfsAfHDxlP&#10;4q8aajBq2uzRpFJeRafrdo0mzO3f5ESb2x8u5v4VX+7QB9efGnx7Hrn7I/jzxr4U1G5hhuvBN/rO&#10;kanab4JVVrJ5YJUPyujfcavxA8E/Gf8AaU+Iuozad4U8e/FXxRqEUXnyWmja1qV1Mkedu/ZE7fLu&#10;Za/Xi+/4Vl/w7r8cf8Ke/wCSdf8ACG+If7J/1+PuXXm/8fX73/X+b9//AOJr8rv+Cfv7Tfhb9lT4&#10;va14t8V2mr32n3mhS6UkWjwRSzeY9xby/wDLSVF2/um796AJP+M3P+q/f+Vuvr3/AIJl/wDDQv8A&#10;wvrXf+Fs/wDCzf8AhHP+Ebn+z/8ACZ/2j9k+1/arXbs+0/J5uzzf/Hq9AP8AwWm+CK/8yx4//wDB&#10;dZf/ACbX0r+zP+0z4Y/av8C6j4u8JWGr6fp1lqL6U0esRRRTNKsUUv8Ayzlf5f3q/wAVAH45/H39&#10;qb4w+CP2nviPFo3xP8V2dro3jDUvsennWJ3tY0ivZdkfkM3lmP5VHllduONuOK/W39jP9qXT/wBq&#10;34P2WvGSxtPF9n+417RbOV/9Dn3Nsfa3zeXKqb0+9/Gm5tj1+L/xo8G3vxH/AG3fHvhPTpIotR13&#10;4hX+l273DbYlln1J403bf9pqj/Zy+PXir9j340nxDZaYVvbPzNK1nRNQhMTyweannW77vmil3Rdf&#10;4GTnd8yMAfqT/wAFZvH3if4b/s4eHNV8J+I9V8MalN4rt7dr3Rr6W1maNrW6YoXiKttyi/8AfK0n&#10;/BJfx/4o+JP7OXiPUvFfiLVvFGpxeKri3W+1m+lupViFpauE3yljty7/APfVef8A/BVjx/oHxO/Y&#10;08D+KfC2rQ614f1DxXay2t3btlG/0K9/4ErL825WG7d/u4rpv+CLH/Jrfir/ALHK6/8ASKyoA4T9&#10;u/8A4KaeJPhv8QdU+HPwnextLrSdsWp+JJVjupFuvkcxWqfNH8nzROZVb5967V2KzeLn4K/8FAfG&#10;A/t7+0vH8P8Aaf8Ap/kr4yi0/Z5vz7fsv2pPI/65bF2fd2rXyz8AcePP2n/hx/wkY/4SE6z4y03+&#10;0jqf+kfbfNvYvN83f/rN+9t27726v6R9q0Afj9+y7/wVD8efC3xlZ+BvjgbnVdAs5zpt5rN5bMus&#10;aXKoSL/SP+e6IyNv3L5/zO259oib1n/gsN8VvGvw0Pwjfwf4w13wn9u/tb7V/Ympz2fn7PsWzf5T&#10;ru272/77avqT4nfsK/A74yePdT8X+MPA/wDbPiLUdn2m9/ta+h8zy4liX5IpUXhEVfwr4c/4LKeG&#10;NO8FeFvgB4f0iAWelaTa6tZWlvuZ/KgiXT0iTc3zcKFFAH2f/wAE6vFes+Nv2Ovh/rXiLVb/AF3W&#10;br+0fP1HU7l7i4l26hcIu53O5sKir/wGvpuvlL/gl7/yYp8Mv+4l/wCnS6r6toA+HP8AgrV4/wDF&#10;Hw2/Z18N6p4V8R6v4Y1OTxXbwNe6PfS2szRNaXjMheJlbblF/wC+a81/4I8/FTxr8Tj8W/8AhL/G&#10;Gv8Air7B/ZH2X+29Tnvfs+/7Zu8vzXbbu2L/AN8rXWf8Fp/+TW/Cv/Y5Wv8A6RXteV/8EN/+a1/9&#10;wX/2/oA2P28P+CmviL4b/EDVPhx8KH0+1utJ2xan4lmWO6kW6+R2itUy0fyfNE5lVvn3rtXYrN4s&#10;3wT/AOCgHjBBr66l8QLY6p/pphXxlFYbPN+f/j1+1J5H3/8AVbE2/d2rtr5Z/Z/I8d/tP/DgeI8e&#10;ITrPjLTv7S/tP/SPtvm3qeb52/8A1m/e27d97dX9AXxm+Ofgj9nrw3a+IvH2tf2Do91eLYRXYtZ7&#10;jdcMjOq7IkZvuxP/AN80Afl3+yz/AMFNvH/wr+IaeEfjnf3+teGIAuk3F1fWirqWiSxHZvl2J5s/&#10;/TXzd8vy7lO5WSX71/4KJ+LNa8E/scePtb8N6vf6DrFt9g+z6hp1y9vcRb7+3Rtjodw3K7L/AMCr&#10;5q+JvxM/4J7/ABj8can4x8YaqdY8R6l5Zu7s23iCHftiWJPliRF+6i16n+3N/wAI1/w7I1v/AIQz&#10;/kT/AOx9C/sXPm/8eX22y+z/AOt+f/VbPvfNQB+XXgf4pftR/Exbt/B/jL4ueLBZlBdf2HquqXvk&#10;bs7d/lO23dtaul/4zc/6r9/5W66z/gnR+2V4K/ZFi+IT+L9M13Uf+EhNiLY6HbwS7PI+0bt/myp/&#10;z8L/AHulfZ//AA+l+CX/AELHj7/wX2X/AMl0AM/4JX/8Lr3/ABM/4XB/wnu7/iW/2V/wnH23/p68&#10;7yvtX/bLdt/2K/QCvOfgR8ZtG/aF+FWjePvDtnfWui6z5/kQ6pGiXA8qV4G3qjuv3om/ir0agD8S&#10;P+F//FH/AIeN/wDCNf8ACyfF3/CN/wDC1P7M/sf+3br7J9m/tfyvI8rft8vZ8uzptr9uq/np8eeL&#10;7L4c/wDBQfxN4s1NJpbDQfihdapcxWq7pWjg1V5W27v9yv0V/wCH03wR/wChY8f/APgusv8A5NoA&#10;5X/gsR8VvGvwxPwmPg/xhr/hP7d/a32v+xNTns/tGz7Fs3eUy7tu9v8Avtq+kP8AgnX4r1nxv+x3&#10;8Pta8Q6vqGvazdf2h52oancvcXEm3ULpV3yuSzfKir/wGvzN/wCCiv7Zvgr9rxPh83hDTdd08eHv&#10;t/2n+3LeKIS+f9n27PKlf/n3b+71r9If+CX+P+GF/hpt9dS/9Ol3QB+U/wCzZ+0j8XNf/aI+F+ma&#10;t8VPGup6Ze+KtLt7i0u/EN1NFPE97ErpIjS42t716R+0D/w15/wvb4j/APCM/wDC6v8AhHP+El1L&#10;+y/7J/tb7L9l+1P5XleV8nlbNu3b8tfNX7KH/J0fwd/7HHSP/S2Gv6UaAP5zfFHx8/aH8E67caJr&#10;/wASfiZoOs2+3z9O1PX9RguI9y713RNLuX5Sv/fVdv8A8Zs/e3fHz/vrW/mpv/BUP/k+n4l/9w3/&#10;ANNtrX79UAec/s+f2z/woj4b/wDCSfb/APhIf+Eb03+0/wC1N/2v7X9lTzvN3/N5u/du3d6+Hf8A&#10;grl+0v4i+G7eBvAfgrxNqHhvWLoS65qVxpNxcWt2tuN0Fuvmxui+W7fatyfNzCjfL/H+kr/ef5tv&#10;y1+BGpyy/t9ft3JNFa3EGm+L9fiheG2aK3uLfSYEVWfLu6eetpA7t95d4+UNuVaAPtD/AIJG/tM+&#10;I/iSfHHgTxt4n1DxLrNt5Ws6ZcardXF3dtAT5NwvmyOyiJG+y7V+X5pn+9/D+lVfgzdaVff8E6/2&#10;8raa4s5L3RNC1HzrZ5Imke80a5Vo96f6pZJ1gkdc/c8+J/vBa/eZPuUAfgX8e/j/APGn/hp74k+G&#10;fDHxL8ejHjDUdP03StJ129/5/ZUigiiSX/dVUSkx+2z/AHvj5/31rdc/4+8Y2Pw7/wCCg3ibxXqS&#10;TS6foXxOutUuUtV/etHBqrytt3fxfJX6Lj/gtD8FH27fC/j/AP8ABdZf/JtAHxB8G/8Agov8dP2e&#10;/E9zp3iXU77xjZQXjw6hoPjCWWS7ifeiyqs7fvYpU8rZtfcq72/dV+mH7dHxTuG/YO8VePvAuv6h&#10;pr3lrpOoaXrOmzy2dx5E97a7XR/ldN0T/wDj1flN+0X8S9R/bq/aiF34H8ECK/1dY9L0zTreJUvb&#10;5Yg+Li7cfL5u37zfdSKJF3futx/SX9s7wZffDr/glrfeFNUeGTUtC0Hw/pdw1q26JpILqyiZl3fw&#10;/LQB+Yfgf4pftR/Exbt/B/jL4ueLBZlBdf2HquqXvkbs7d/lO23dtaul/wCM3P8Aqv3/AJW66z/g&#10;nR+2V4K/ZFi+IT+L9M13Uf8AhITYi2Oh28EuzyPtG7f5sqf8/C/3ulfZ/wDw+l+CX/QsePv/AAX2&#10;X/yXQAz/AIJX/wDC69/xM/4XB/wnu7/iW/2V/wAJx9t/6evO8r7V/wBst23/AGK/QBPuV5z8CPjN&#10;o37Qvwq0bx94ds7610XWfP8AIh1SNEuB5UrwNvVHdfvRN/FXpNABRRRQAUUUUAFFFFABRRRQAUUU&#10;UAFFFFABRRRQAUUUUAFFFFABRRRQAUUUUAFFFFABRRRQAUUUUAFFFFABRRRQAUUUUAFFFFABRRRQ&#10;AUUUUAFFFFADPm3V+AOq6jaaL/wUuvNTv7uGx0+y+LT3c91PLsiiiTV97uzfwrtr9/iob+GvzD/4&#10;KZ/sE+K/iR42m+K/w20ltevbmzVdf0aB/wDS2eCL5LqJWb97+6RIvKi+fcibVfe+0A+3/wBp74In&#10;9pL4H+I/h4us/wDCPjW/sv8AxMhbfaPK8q6in/1W5d3+q/vL96vxg/bX/Y5sP2QdR8KabH49g8Z3&#10;+rwXE9xaJp/2KayRNgid18+U7ZS0v93/AFTf8Bq+HP26/wBov4K6Hb+B7XxxfaPbaBusF0zVNKtJ&#10;biz2Mf3T+fE8vyfc2P8Ac27fl211Xwn/AGN/jn+2x8RNR8W+KV1DSbXUvK1K+8W+KLaWJbuKXGz7&#10;Gm1fP/dfcRNkSqqrvi3JQB9z/AbRr3RP+CQepW2oWk9pO/gjxJcJFcR7WaKX7bLE3+6yOrL/ALy1&#10;+ev/AAT/AP2ZPC37Vfxf1vwp4rvdVsNPtNBl1VJdHliim8xLi3ix+8iddv71u3av2M+PfhjT/BX7&#10;GvxI8O6Nb/ZNH0nwJqVjZ25Zm8qCKwdET5vm+4tfgv8ABn46+N/2evE114g8A61/YOsXVm1hLdm1&#10;guN0DOjsuyVGX70Sf980Afq9/wAOWvgk3/Mz+Pv/AAYWX/yJX0v+zH+zJ4b/AGUvAupeFPCmo6tq&#10;OnXmoPqjtrEkUsqStFFER+7RONsS1+Njf8FRP2mv+ilH/wAEOm//ACPX13/wTK/bB+MH7Q3x313w&#10;/wCPvGH9vaPa+G7jUIrYadZ2+2dbi1iVt0ESN92V6APkP/nKTt7f8Lj/APc1X2B/wVa/YzGsWd98&#10;b/CFnfXesQ+UviaxhTzUa1jh2rej+JPKSKJH2/Ls+f5dkrv8ibF/4ei7v7vxi/8Ac1X74P8Ac+Zv&#10;4aAP5oR8W9cX4MSfDDz4H8Ky66niNVaL97FdrbtA2xuPldHxt/2F+78279Zv+CLz/wDGLvij+D/i&#10;srr/ANIrKvhL9v39je9/Zj+Jd3quh6XMvwy1mXdo908puPssuzdLaStj5WVt2zdu3pt+d2WXb92/&#10;8EXk2fsueKP+xwuv/SKyoA/LL9lRSn7Uvwg+XZt8ZaR97+H/AE2Kv6R9zV+MX/BRf9hPxZ8PviL4&#10;j+J3hK1v/FHhDXry61fUTbwGW40ad98svm7f+WH3mWX+H7j7fkeXjfBv/BVX49+EvAbeHG1XSPEF&#10;yIvKtde1mx82/tl8pET50ZUldfv75klZmb5t1AH6mfEr9u74H/Brxzqfg/xf41/sbxFp2z7TY/2T&#10;eS7PMiWVPnigdPuOv8VfD3/BY/xTp3jXwp+z/wCIdHuTfaRqtlql/ZXBjZPOglSwdH2t8y/KwPzV&#10;4B+yT+xR47/bA8cDxB4i/tTTfBEs7Xuq+LrtGM2osZW3ravKP3sruH3PyqYZn3Nsjf6W/wCC4KY/&#10;4Uqv93+2f/bKgD6m/wCCXv8AyYp8Mv8AuJf+nS6r6tr+d34Zft3fHL4N+CdN8H+DfGw0fw5pvm/Z&#10;bEaTY3Hl7pWlc7pYGb77s3411H/D0T9pv/opJ/8ABBpv/wAj0AffP/Baf/k1vwr/ANjla/8ApFe1&#10;5X/wQ6/5rP8A7X9jf+3tct+1Z8T/ABL8Zf8Aglr8IfGHjHUTq/iLUvGUhurvyIovN8r+1Ik+SJVR&#10;flRV+7XUf8EOk+b40f8AcG/9vaAPgf8AZU+T9qL4P7l2bfGWjf8ApbFX7i/tofssH9rv4a6X4P8A&#10;+EkHhZLPV4tX+3fYftW7bFLFs2ean/Pb/wAdr4B/4KD/APBPbxxa/FrxF8Sfhx4eufE/hrXp/wC0&#10;r3TtKDS3tjeSsqzfutzSzrLKzS/uvub3XaiorN5xof8AwVA/aH+GfhjUvBepz2N/rNnvsP7S8Sae&#10;39racyJ5Ww/MqvKjLu/fpI2/dv3UAeSftffs5Wn7K/xWi8EweL4vGMo06K8up4rRbVrSWVn/AHTx&#10;ebL82xY5PvDiVa/Sb9pP/lDhpP8A2J/hX/0bp9fH/wAAP2J/i/8AtqfExPH3xK/tbSvC2sT/AG3U&#10;vFGpqqXd+myJ1Syib+F0dPKl2+QqL8u7Z5TfoL/wUi0e00D9gjx7pOl2MVjptpBpdvbWdpF5cUEa&#10;6ha7URV+VVVV/SgD87f+CdX7Gfgn9rxPHy+LtR13Tf8AhH/sH2Y6HcRRb/P+1b9/mxS/88V/u19o&#10;f8OWvgl/0M/j7/wYWX/yJX5a/BH9p74mfs5rrA+HPiL/AIR3+1vK+3H7Db3Xm+Vv2f62J/u+a/51&#10;6d/w9C/ab/6KSf8AwQ6b/wDI9AH7afAb4K6N+z58K9F+H/h26v77RdJE/wBnl1ORHnbzZXlbcURF&#10;+/K/8Nei1+f/APwSw/ae+Jn7RzfE8/EXxL/wkH9i/wBnfYf9Btbfy/N+1eb/AKiJN3+qSvvve3yf&#10;N96gD+fDx74OsPiN/wAFCPE/hXUpZobDXfihdaXO8DbZFin1V4n2/wC1h6/Rf/hy18Ev+hn8ff8A&#10;gwsv/kSvgf8A5yi7vuf8Xi3/APlar99f4fmoA/DX/got+xj4H/ZCh8Ap4Q1LXdS/4SH7f9pfXLiC&#10;Up5H2XZs8qKL/ns396v0i/4Jff8AJi/w0/7iX/pyuq+V/wDguH974L4/6jO//wAkv/sq+pf+CX77&#10;P2Ffhru+X/kJf+nK6oA/Fv8AZQ/5Ol+Dv/Y5aN/6WxV/SlX82n7KibP2pfg/uX7vjLSP/S2Kv6SP&#10;moA/Ab/gqL/yfR8Tv+4Z/wCmy1r9/K/Ab/gqAhf9ur4lbV3/APIN/wDTba1++KP8iUAfH/8AwU9+&#10;N1v8I/2X9e0m2vzaeIvGYGh2ECeU7NA+ftbMj8+X5G+Iuoba80X3d26vy0/Yv/aosv2RPHWteK28&#10;ITeLb+/0z+zIoV1j7FFFG0qSsWH2eXe2YYtv3cfP97cNvp//AAVZ+OkvxN/aOfwjb3FvLofgmD7F&#10;C1tMk0cl1KqS3b71Tcrf6qJkLNta3b+81fcPwZ/4Jd/BKH4T+Ek8deA5r/xk2nQS6xNca1dI63bI&#10;Gli/0eVYtqOzIu3+FF+ZvvEA/Nj9tD9rbTf2vfFPh/xDF4E/4RDWdNsnsLm4Grte/bIPM3xJt8pF&#10;TYzS8j73m/7K1+on/BMb43wfFz9lzQtHn1D7Z4g8Hj+xb+JvKV1gTcbIhE/5ZeQEi3vtLPby/e+8&#10;2B8Z/wDgl38Ep/hR4vTwN4Fn03xkNMnfRZrfWrpt10qbok/0iVotruqo2/8AhdvmX7y/EX/BKP46&#10;y/C/9oyPwld3MNroHjSD7DN9onSJI7yNXe1bc6/Mz/PEqBk3NcL94qq0AeVePvB1j8Rf+Cgvibwp&#10;qbzw2Gu/E+60u5e3b94sc+qtE+3/AGvnr9Fv+HLfwR/6Gfx//wCDGy/+Qq/Mv4+eJ9S8Eftk/Erx&#10;Bo1z9j1bSfHmpX9lcCJW8qeK/leJtrfL8rBa7n/h6J+0z/0Ur/yg6b/8j0Adj+2D+zbqX/BPL4v+&#10;CvFHw48X362eoebcaPdXLj+0LOeDyluFl2osUsb+an8PzK7o6fLuf66/aH+M99+0N/wSX1b4galp&#10;0Gl32rQ2guba0dmiSSDWYoHdf9l2iLBf4d3Vtu6vz907wZ8eP2+PiZa6xcWmseML69mTSn8R3dqY&#10;tJ09VQPseWNPKgVFfzCi/M27hXZ/m/SP9sH4Qab8Bv8Agl74h8A6TJ9ostHtNMie5+YefO2qW8lx&#10;Lsdm275Wd9m47d5/uigD4f8A+CdP7Gfgj9ryPx8vi7UNd03/AIR/7B9mOh3EUW/z/tW/f5sUv/PF&#10;f7tfaH/Dlr4Jf9DP4+/8GFl/8iV+WvwS/ae+Jn7OZ1j/AIV14jHh7+1vKN8fsFvdeb5W/Z/r4n+7&#10;5r/nXp3/AA9C/ab/AOikn/wQ6b/8j0Aftp8Bvgro37Pnwr0X4f8Ah26v77RdJE/2eXU5EedvNleV&#10;txREX78r/wANekV+fn/BLD9p74mftHN8Tz8RfEv/AAkH9i/2d9h/0G1t/L837V5v+oiTd/qkr9AE&#10;+4tAD6KKKACiiigAooooAKKKKACiiigAooooAKKKKACiiigAooooAKKKKACiiigAooooAKKKKACi&#10;iigAooooAKKKKACiiigAooooAKKKKACiiigAooooAKKKKAGbVo2L/dp9FADNi/3afRRQAUUUUAM2&#10;L/do2rT6KACmbF/u0+igBlfmF+2H/wAEy/ih+0L+0f4w+IPh3XPCVno+rGzEEOp3lytyvlWkEDbl&#10;S3dfvRN/FX6gUUARp91flo2L97bUlFABRRRQAwqG/ho2L/dp9FADNq0bVp9FADNq0bF/u0+igBm1&#10;afRRQAUzatPooAj+X+7UlFFADNvzfdo2rT6KAGbF/u0bVp9FAEbqMbdv3qXatPooAKKKKAGbVo2L&#10;/dp9FADNi/3afRRQAUzYv92n0UAM2rT6KKACiiigAooooAKKKKACiiigAooooAKKKKACiiigAooo&#10;oAKKKKACiiigAooooAKKKKAG8cUcU3JwK8/+OHxK/wCFQ/DXWPFf2H+1PsHlf6L5vlb/ADJUi+9/&#10;wOnCMqk4wh1IlKMI80j0LeKN4r4d/wCHlZ/6J5/5Wv8A7no/4eVn/onn/lc/+569r+w8x/59fjE8&#10;3+08J/MfcW8UbxXw9/w8qP8A0Twf+Dz/AO56P+HlR/6J4P8Awef/AHPR/YWY/wDPr8Yh/aeE/nPu&#10;HeKN4r4e/wCHlR/6J4P/AAef/c9H/Dyo/wDRPB/4PP8A7no/sLMf+fX4xD+08J/OfcO8UbxXw9/w&#10;8qP/AETwf+Dz/wC56P8Ah5Uf+ieD/wAHn/3PR/YWY/8APr8Yh/aeE/nPuHeKN4r4e/4eVH/ong/8&#10;Hn/3PR/w8qP/AETwf+Dz/wC56P7CzH/n1+MQ/tPCfzn3DvFG8V8Pf8PKj/0Twf8Ag8/+56P+HlR/&#10;6J4P/B5/9z0f2FmP/Pr8Yh/aeE/nPuHeKN4r4e/4eVH/AKJ4P/B5/wDc9H/Dyo/9E8H/AIPP/uej&#10;+wsx/wCfX4xD+08J/OfcO8UbxXw9/wAPKj/0Twf+Dz/7no/4eVH/AKJ4P/B5/wDc9H9hZj/z6/GI&#10;f2nhP5z7h3ijeK+Hv+HlR/6J4P8Awef/AHPR/wAPKj/0Twf+Dz/7no/sLMf+fX4xD+08J/OfcO8U&#10;bxXw9/w8qP8A0Twf+Dz/AO56P+HlR/6J4P8Awef/AHPR/YWY/wDPr8Yh/aeE/nPuHeKN4r4e/wCH&#10;lR/6J4P/AAef/c9H/Dyo/wDRPB/4PP8A7no/sLMf+fX4xD+08J/OfcO8UbxXw9/w8qP/AETwf+Dz&#10;/wC56P8Ah5Uf+ieD/wAHn/3PR/YWY/8APr8Yh/aeE/nPuHeKN4r4e/4eVH/ong/8Hn/3PS/8PKj/&#10;ANE8/wDK1/8Ac9H9hZj/AM+vxiH9p4T+c+4N4o3ivh7/AIeVH/ong/8AB5/9z0f8PKj/ANE8H/g8&#10;/wDuej+wsx/59fjEP7Twn859w7xRvFfD3/Dyo/8ARPB/4PP/ALno/wCHlR/6J4P/AAef/c9H9hZj&#10;/wA+vxiH9p4T+c+4d4o3ivh7/h5Uf+ieD/wef/c9H/Dyo/8ARPB/4PP/ALno/sLMf+fX4xD+08J/&#10;OfcO8UbxXw9/w8qP/RPB/wCDz/7no/4eVH/ong/8Hn/3PR/YWY/8+vxiH9p4T+c+4d4o3ivh7/h5&#10;Uf8Aong/8Hn/ANz0v/Dyo/8ARPP/ACtf/c9H9hZj/wA+vxiH9p4T+c+4N4o3ivh7/h5Uf+ieD/we&#10;f/c9H/Dyo/8ARPB/4PP/ALno/sLMf+fX4xD+08J/OfcO8UbxXw9/w8qP/RPB/wCDz/7npP8Ah5Wf&#10;+id/+Vz/AO56P7CzH/n1+MQ/tPCfzH3FvFG8V8Of8PLT/wBE7/8AK5/9z0z/AIeYn/onX/lc/wDu&#10;ej+xMx/59/ig/tPCfzH3Pn2oz7V8L/8ADzQ/9E5/8rn/ANz0z/h5wf8Aonf/AJXP/ueo/sjHf8+/&#10;y/zH/aWG/mPurj0o49K+En/4KdFP+adf+Vz/AO56Z/w89P8A0Tb/AMrn/wBz1H9kY7+Qr+0cN/Mf&#10;eHHpRx6V8H/8POz/ANE4/wDK5/8Ac9OT/gp0T/zTj/yvf/c9H9kY7+T8g/tHDfzH3dR+VfCf/Dzg&#10;/wDROv8Ayuf/AHPTk/4KaF/+adf+Vz/7nq/7Gxv/AD7/AC/zJ/tLDfzH3Tiivhn/AIeZH/onX/la&#10;/wDuej/h5i//AETg/wDg8/8Auej+xcd/z7/IP7Tw38x9z7hRuFfD/wDw8nO3d/wr3/yuf/c9M/4e&#10;Wn/onR/8HX/3PT/sTMf+ff4oX9p4T+c+49wo3CvhxP8AgpaX/wCae/8Ala/+56f/AMPJD/0T3/yt&#10;f/c9V/YWY/8APr8Yk/2rhP5j7g3CjcK+Hn/4KSN/0Tv/AMrn/wBz0f8ADyl/+id/+Vz/AO56f9hZ&#10;j/z6/FB/auE/mPuHcKNwr4e/4eUn/ono/wDB5/8Ac9H/AA8oP/RPf/K5/wDc9H9hZj/z6/GIv7Vw&#10;n8x9w7hRuFfEX/DyF/8Aonv/AJWv/uej/h5If+if/wDla/8Auel/YWY/8+vxiH9q4T+Y+3d4o3iv&#10;h/8A4eUH/onn/la/+56P+HlDf9E7/wDK5/8Ac9H9hZj/AM+vxiX/AGnhP5z7g3ijeK+H/wDh5Qf+&#10;ie/+Vz/7no/4eUN/0Tv/AMrn/wBz0f2FmP8Az6/GIf2phP5z7g3CjcK+H/8Ah5K3/RPv/K5/9z07&#10;/h5If+ien/wdf/c9P+wsx/59fjEj+1cJ/Mfb28UbxXw//wAPKDu/5J7/AOVr/wC56G/4KTsP+ad5&#10;/wC45/8Ac9L+wsx/59fjEv8AtPCfzH3BvFG8V8Pf8PKj/wBE8H/g8/8Auenf8PKDs3f8K8/8rX/3&#10;PR/YWY/8+vxiH9p4T+c+394o3ivh7/h5Uf8Aong/8Hn/ANz0f8PKj/0Twf8Ag8/+56P7CzH/AJ9f&#10;jEP7Twn859w7xRvFfD3/AA8qP/RPB/4PP/uej/h5Uf8Aonn/AJXP/uej+wsx/wCfX4xD+08J/Ofc&#10;O8UbxXw//wAPKH/6J5/5Wv8A7no/4eVH/onn/la/+56f9hZj/wA+vxQf2nhP5z7g3ijeK+H/APh5&#10;Uf8Aonn/AJWv/uenr/wUlJ/5p9/5Wv8A7npf2FmP/Pr8Yh/amE/nPt3cKNwr4i/4eSH/AKJ//wCV&#10;r/7npP8Ah5M3/RPf/K1/9z0f2FmP/Pr8Yk/2rhP5j7e3CjcK+H/+Hkh/6J7/AOVr/wC56d/w8jP/&#10;AET0/wDg6/8Auen/AGFmP/Pr8UL+1sJ/Mfbmcdqd2r5T+DX7bT/Fr4jaP4VXwgdKGo+b/pf9o+dt&#10;2RO/3fKX+5X1UpymK8rEYathZ+zrx5Wd9DEU8RHmpklFFFYHSRHp+FeHftpf8m1+Lv8At1/9LYK9&#10;xPT8K8O/bU/5Np8YfWz/APSyCu7Af73S/wAUfzOPFfwJ/wCE/Leiiiv28/MQooooEFFFFABRRRQA&#10;UU+igBlFFFABRRRQAUUU+gAooplAD6KZRQAUUUUAFFFPoAZRT6ZQAUUUUAFFFFABRRRQAUUUUAFP&#10;plFAD6KZRvoAKid6HeqjzVzyqG8Yj3eq73K1E9zWe95s+9XHUrnTGkXXudiu1V3uf71Z81+u3ZVR&#10;7/59tebLFnZGga32r2qH7V7VjvqWxvlpv26ub64bfVTd+2U/7ZXP/ad67t1O/tLyf9uj68H1aR0a&#10;XNPS/Wuc/tVf4W2VKl5/HVxxhEqB0aXO+rH29UWuaTUv3VSpeLs+9XTHFmPsDoPt++hLmuf+3VKl&#10;5W0cWR7A6BJlp6XLVz6Xn+1VhLl/4HrpjiTH2Rt799So61jpc1bSato1zGVI0KdVVHqwj12Rkc3I&#10;S0b/AOGmU+qEG+jfvp/8dGz56AGfMlFH8dMSgCxRTXenU+YylEPlprpTqa6Ui4yGU/8Agpn8dFBQ&#10;UyiigB9M/jp9FABRTEp9ADHp9FDvv+VaAH71ShHpmz5Kf/BQSOopqPTvv0ESie1fsZf8nK+Dv+3r&#10;/wBIpa/UeP7or8uP2Mv+TlfB3/b1/wCkUtfqQvavzDij/fI/4V+p95kX+7S/xElFFFfIn0hEen4V&#10;4d+2p/ybT4w+tn/6WQV7ien4V4d+2p/ybT4w+tn/AOlkFd2A/wB7pf4o/mceK/gT/wAJ+W9FFFft&#10;5+YhRRRQIKKKKACiiigAop7oyJuplABT6ZRQA+mU+mbKAH0UUUAFMop9ADKfRTKAH0yiigAooooA&#10;KKfRQAyiipX8ran9+gCKin0ygAop9FADKKKKACiiigAqJ3p7vVR3rnlI0jEY71n3NzRczVlXNzXm&#10;165306Y+5vPkrJub9abc3lY81zvavnq+JPYoUC7Ncr95WrPe/wD9qqT3NRJueVFRd++vBq4s9inQ&#10;Lv2ymPebPu1dTw3fPF5rWzeVVebSp7ZfmXZXmyx0Tp9gRPeUfaf71V3tpX3/ACf7lPe2lT5duyq+&#10;uC9gWkuVqx9v+TatY6Qy7nVfnp77kldm/h/uVvHFmX1Y24b9U+81SvfrM25fk2Vz6PsdP9upftOx&#10;0Xd/t10xxhjLDGx9v/vffp6X9YT3Pzblp32n59q10xxZj7A6OG/Z/wCKrSXm/wDirkkuWT/Yq3Dc&#10;7PvNXTTxZjKgdbDft/eq9Dc/crlLa5XdWrbXPz17FDE8xwVaB1ENzvq8j1z9tMz1q2z17dKqeVUi&#10;aqPRvqJHqWvSjI88mR6N9MoqgDZvaj7lFP8AloAhepkpj7aej0AOopu+igy5QdPnpmzZT6ZQajKK&#10;KKACiiigB9P+WmU/+CgBlFH+/RQAJ89FM30+gAqVKbTqCZbntX7GP/JyXg//ALev/SWWv1IXtX5b&#10;/sY/8nJeD/8At6/9JZa/Uhe1fmHFH++R/wAK/U+5yL/dpf4iSiiivkT6QiPT8K8O/bU/5Np8YfWz&#10;/wDSyCvcT0/CvDv21P8Ak2nxh9bP/wBLIK7sB/vdL/FH8zjxX8Cf+E/Leiiiv28/MQooooEFFFFA&#10;BT6ZRQA93amUUUAFFPT56H+5QAyn0yn0AFFFMoAKKEp/8dADKKfRQAyiiigASiiigB9FMooAKKKK&#10;ACiiigAooooAKKKKAH1E70O9V5nrKRpGIO9Z9zNsouZqybm5/wBqvKr1TvpwC8ufv1i3l5Rf3lY9&#10;5c189icSexQoDLm5Z/l3VlXM1FzM38LUy2s5byVIl+d2r5ivibHt0qRd0TSm1u68iL5HRd9egeEv&#10;DdtpV/LLcqs0u3ZF8tdt8NP2e9am2Tsqw+an8dfRXg/9njStNiTz4lvJU+f99X51mOd04ylCEj6S&#10;hgpfaPn+5T7fYJFBZsjxQff21i6b8Omv/KnuVkfc2xUr7Qh+Eti8W37NFD/uLVpPhRYp9/an/Aa+&#10;W/tarGPuxPS+rRPirVfh1Foj3E8+1/KbZFsX71cYng+5uUuLl4Nm1vuPX33c/C7Sk+WWKN/9+Kua&#10;8SeBtIdPscSxJu+f7tVSz+rGXLMPqUT4RudKl8rb9maGKL59/wDfrNfSpfvfN8619har8JbG8idV&#10;+eVv9quY1L4GxPFK0TKmxf4696lndOZxywUj5c/sqVJUb7//ALLUN5ps9s+6X+Cvbtb8DRaVKnkR&#10;L8i/M9ef+IdNXd/E7vXt0Mw9r8JxyochxlmjP8q/P/v1LNpsqJuban+41W7lFtotu3ZWJcu2/czf&#10;8Ar0o15HN7IPJlSjzmT5Xpv2md/l3f729qZsb59275a74V5HNKkattc1rWFy1cvbTfPWrYPXvUK5&#10;5temdnZzVu2z/czXJWE2zZXQWz19hhqp83XidBC9Wv4Kz4X+VKvJ9yvepSPKqEqPtodP4qZT66DA&#10;KKZ/HU1AEP8ABT6KKAH/AMdOqvT0egB+z+KmU/8AjodKAGUyiigAooooAKmRGdKZT0+5QSD0ynul&#10;G1aCiHZT6lo2UE8xFUtFFBEj2j9jF8/tK+D/APt6/wDSWWv1LXqK/LT9jH5P2lfB/wD2+f8ApFLX&#10;6kr2r8w4n/3yP+Ffqfd5F/u0v8RLRRRXyJ9KRHp+FeHftqf8m0+MPrZ/+lkFe4np+FeHftqf8m0+&#10;MPrZ/wDpZBXdgP8Ae6X+KP5nHiv4E/8ACflvRRRX7efmIUUUUCCiiigAp9MooAHooooAej7aKZRQ&#10;A+iiigApmypv4KZQAyin0ygAooooAKKKKAH0yn0UAMooooAKfTKKACin0UAMop9MoAKa71LVd3qZ&#10;DGTPVK5m+Spbl6yrm5rgqSOyESveXP3/AJqx7y5+Wpby5+/WFc3LP/FXz2Jr8p7FCkNubnf8tZNz&#10;N89Pmufnqu7rXyuKr2PeoUiWz02fWLyKzs4pZruVtkSIv3q+wPgt+ydFo9raah4jVrnUJfn+zp/B&#10;W3+yp+z2vhuwtPFWrwK+q3q74kdf9QlfVtnojI/+o2b6/KM0zKviqvsMN8J9VhMJGlHnqmFong+K&#10;zRIlX7vyL/sV0sOgt/DW3Z2H2b5mb/vurXy/89f++K8qjgKcY++dkq8jKTRFRf7lZ9zpWyX5Wro3&#10;eL/arJ1W5gdXVW2VriaFKEQjUlKRw/iSwnSJ2gb+H+CvItev7xLp2ZWh+WvePscvkP5rb9/9+vGv&#10;HOpRW10+6D5Yv40r5OUeSqelGXunCX+vT2cqNEm+KX/Z+5T7+/guYNzN8/3PkrH1W8s79XWL5P4P&#10;9yvPNbuZbDUpfIn/AHSfP8n3Gr1aFD2pzSqcpsa9MvzrB8/96vIvEjz/AGp4NvyP/HXW2epROz/a&#10;dybvnV0asq5tlv5Uib5P9tK+kw0fYnHL3zyy8hZ5X/j/AN+s97Zvuy16HrGgqiTNLt81V/77rj9k&#10;sKPKqq6J/A9fQ0KvOebKJgvZ/f8AKbZVdHnRHVfn/wB+uge2trmJ2Vdj1i3KNbL96u+lIxlEhR23&#10;1sWDtWEj/N8tadm9e9QkeVVidbYPXR2D1x9g9dRYPX2GEkfPYmJ0Vs9aaP8AJWPbPWmlfT0TxKhd&#10;T7lFMSn13nEHyvT9mymU9HqgGUUUUAMop9MoAfT0+eoUqb+OgA2VDUz1DQA+mUJT6ACpUqKpUegm&#10;QbKNlPplORAUUUVfKQFFFFHKM9q/Yy/5OY8GfW8/9Ipa/Uleor8tv2Mf+TlfB/1vP/SKWv1JXqK/&#10;K+KP9/j/AIUfe5F/u0v8Q4dKKB0or5I+lIz0/CvDv21P+TafGH1s/wD0sgr3E9Pwrw79tT/k2nxh&#10;9bP/ANLIK7sB/vdL/FH8zjxX8Cf+E/Leiiiv28/MQoop9AhlFPplABRRRQAUUU+gBlFD0+gAoopl&#10;AD6KYlP2UAMoop9ADKKfTKACiiigAooooAKKKKACiin0AMooooAfRTN9FAA71Vmq09Z9y+zfWdT4&#10;TSMSrcvWDeXP3607yb5NqrXP383399eBiZ8h7GGiZ95NXP3Nz9+rt/NWO7tM21f4mr4/E1T6GhTB&#10;33V7t+y18EE+IuuPquqqz6JYS7/JT/l4euB+HXwi1Xxz4jt7GVfs1kkv+lXD/wAKV+lfw08PeHvC&#10;ukWmlaV5ENvEuxdn8dfmmdZpyx+rUpe9I+nwWG5vekdLolhLpqIqxL5SrsrsLZ/t6fN8myoodu1P&#10;KrVS22RfKteDhMP7OJ6VSXvFJLBf4mZ6sPCsMW6Jd9PeHZ81V97vv+au+UYwMSu9+yO/mwViXL2z&#10;y/M2zc9ad/frbPtZa5HVblbyV1X5K+extfk+I76EeYPEl+1nYebFc7NleReIYby/sFeX54t+/ft+&#10;9Xcar4Ya52N58rxPWfrcP2C1ik3fLF8jb6+YqVZTlzHfy+6eFa3ZtsdYlWGV6881tEhsnVvnl+59&#10;2vU/Gdh9sillll/0tP3sWz+GvJ/OiuZZVliV/wCPe9fSYP3onm1PiORv9yW/y/x/PWhpvlJZebK2&#10;yVfu76bfpFbSvAvz/wAH3qzNS1JbawRW/wBale98UTjJfFu54kVvn3/Iuxq42w0Rr/7XAzbNi74H&#10;/u1YTW2fzYN0jo6/JUNnqSpO7S/JE3yV30oyhExkY8Nnc+bKuzZLF/A/8dV7+2iuVdoovJdPvI9d&#10;Bc3ME0u5m/exfJv/AL9c7qtys2/d8j16VKXvGMjn3ttku5fuVat/4Kro/wB/d/dqxa96+hoSPNqx&#10;N6wf5K6Wwf5K5mw+5XQ2n8NfW4M+ernS2b/crYhrEtvuLWxDX2FD4T56rEvfwU6mp9ypa9Q4JDKf&#10;TKKBBRT6ZQAUUUUAPp9Q0UAD0UUUAPooooAKelMp6UAOooopmXwhRT6ZVyiQFPplPoiM9q/Y0/5O&#10;V8H/APb1/wCkUtfqJH0H0r8uv2Mv+TkvB/8A2+f+kUtfqLH0H0r8s4p/36P+FfqffZF/u0v8RLRR&#10;RXyJ9IRHp+FeHftqf8m0+MPrZ/8ApZBXuJ6fhXh37an/ACbT4w+tn/6WQV3YD/e6X+KP5nHiv4E/&#10;8J+W9FFFft5+YhRRRQIKKKKACiiigAop9FABTHp9MoAP4KKKeiUAFG5qejr/AHaZ996ACmUPRQAU&#10;UUUAFFFPoAZRRRQAUUUUAFPoooAKKKKAGUUUUANes+67Vdm+5WfcvXJWN6Rj3j/frnL963r9/leu&#10;Zv3r5jFyPeoGFeP9+jQUW51SJW+T+Oor96TR7lYb1F2/f+Svi8ZL3Zn0lD4z3uw8Wz6JvaCL/R5f&#10;kbZX0X8FrDWvE8H277U0Nonzq7/wVy/w6+Bug3OjWX9oXLPK6+azv/Hur33w9oMXh6ySDT23xL89&#10;fh+ZYqjVny0z7WhTlFc0j1DR08m1iVv4Frb85n+7/drktK1hZok+atqG/V5dzNXuYOvS5DnnGXMW&#10;7+5W2i+Zvu189fEL9oe88AeI/sf2Hfasyb5q9Y8VeIYLCJGZtm5tlfO/xjubHXopYolXzfufOv3q&#10;8zFYvnr+zidNOl7o7Tf2t4PEmrvZz20cO35N6fxV0H/C3dO82VmZUr5dh+CHiHVbhLnT7ZU81v46&#10;2E+FHiXQbeX7da+dvX+CuXEYfCVpfxQjUqQ+ye5f8L10+/1KK2ivIoUf/aput/FSz1WJ7GVovk/u&#10;N96vifXkvraV1VWTY33Kx08Q6rbS/v52eu+GR05+9CRjLFyPqLxV4kZ7Xzbaf96n3tjV5lquq+Sl&#10;xLB/Ev8AHXH6b4kne1lT/Xb6E1We5ilXbv8Al/4HXpUMD9XMZV+cz5tYludSRmb/AMeo1t2+zvL/&#10;AMtd/wDerKv0bTZU3KvzfPTL+/byvP3b69iNKBzmFNfy2115rf3tn+7VqwSXVd6q3ybqx9VmW5l3&#10;RfP/AHkpuieIfsEvzbtn+xXfy+77phzHW6lo8v8AZfn+bsu4m2L/ALVce95K7Osq73rYv/Fv2y1S&#10;JP72+uam+d9396tsNCX2jGUiX7/zVp2yN8lZlr3rVtvnTbXvUInm1DYsE+5XR2Nc/YfJXS2Cfcr6&#10;rBng4g27NPnrYSsyzrTT/wBmr62gfPVPiLqUU1PvvUteocchlFFFAgop9FADKKKKACiin0AMoooo&#10;AKKKfQAUIlFPSgB2yn7KEp9acpzhTNlS7KK0AifbT6KclAz2L9jH/k5Xwf8AW8/9Ipa/UeP7o/Gv&#10;y9/Y4/5OV8HfW8/9Ipa/UKP7o/Gvyrij/fI/4V+bPvsi/wB2l/iJaKKK+PPpCI9Pwrw79tT/AJNp&#10;8YfWz/8ASyCvcT0/CvDv21P+TafGH1s//SyCu7Af73S/xR/M48V/An/hPy3ooor9vPzEKKfRQIKK&#10;KKACiimUAPpnzU+igARF/vUUbVp6UAMoodKfsoAZRR9yigAplPplABT6KKACmU9/kooAZQlPoT+O&#10;gBlFH8FFAD6P7tMSn0AFH+/T/mpjvs+8tABTHqZ/uVDQBE9Zl12rQufkrNvHrirHVTMG/f79c7fv&#10;XQX7/frmb96+Uxkj6HDROfvfvPRYOsN7FL/Grb6Lj+OjSrCXVb+KCL55ZW2L/t18TivgPpKB9IeC&#10;fiv4l8Z6tb2LafPcxL+6iSx++9fYfgPTbzQbCL7T9pT5f9Td/wAFcZ+yp8FpfAEX27VbFZruX59+&#10;77lfS3ie/wBPubdF+zNC6V+RYyhSxHNVpS5eX/yY+tpSlH3Tl9Khi+2bVbZuXfWrcpbW0UrNPs2/&#10;7Vc49zBprvfNL+62/wDfNeX/ABC+Iux38hm8r/eryqdfljyRj7x0+z55HH/Ffx5c397dxL++tLVv&#10;l2fwV5VpvidtVle5nl3xQfPLsq348ubyH4d6rrjfI87eUuz/AGq5n4UfDrxD4z8JagttFK8Vx8v+&#10;5XfQp0405TmYylLm5S3bftCeJdV1TyNIto7bT7X5PtD17R4J8c32paNt1O5guZZfk+ddmyug/Zy+&#10;Altolwi+IdP/AHVv/qt8X3v9uvpW/wDh14XTSbtGtrZ/tC/c8pK2eAjjI89GMYxiRGtKlL3j4i8e&#10;eGNI1X975GyV28pvlr5q8Z+FZbDUbhYtrxRV7x+0P4bvvhF4jeXT777Tolx8/kvL92vNL/xDBqsV&#10;veJF/r1+bZXbgI1aMebm5okVOWZ5lYXLWeza3+xV1Ln5pfm2fLW34k8JSwxJPAv3/n+SuUufN8pI&#10;vuf79fQRnGr8JwSjyFS5tpb+VZZW+dPvU25TZ8qt+6/i2Vu6PYKlr/C++q6Qq+/d8m6rjIjlOPub&#10;D77LXP3P+tdlrvdb8qFNqrs2Vwt4iJK9elQkYyGI9WE3TJVTfv2basI+xvvV2RMS3D8jVrW/36xo&#10;X3tWtbPsr0qBwVDds66Ozf7lcvZzfw1u2E33Fr6rByPBxMTqLN/uVqo/3K5+zm/hrbhevqqEjxKk&#10;TTp1V0erCV6sTgkFFFP2fJVGYyiiigAooooAKKKKACiin0AMp9FFABUtRU9PuUEyHb9lP86mVFT5&#10;iIlvfQlQ/wAFFXzEFja1TInyVXR9tH2r2rQZ7X+xx/ycr4R+t5/6Ry1+oEf3R+Nfl3+xo+/9pXwf&#10;/wBvX/pFLX6iR/dH41+UcUf75H/Cv1Pvsi/3aX+Ilooor5E+kIj0/CvDv21P+TafGH1s/wD0sgr3&#10;E9Pwrw79tT/k2nxh9bP/ANLIK7sB/vdL/FH8zjxX8Cf+E/Len0yiv28/MR9FFFAgpj0+igBlCUUU&#10;APoplFABRRRQA+npTKKAGPT6Nn8VFABRTKfQAUyn0ygAoop9ABR9yijZvT5qACmUU+gAp6PQ/wBy&#10;hEoAHplS02gBjv8Aw0ynvTHqRlWasm5etO4/jrEvH+/Xm15HfSMW/f79czfvW9fv9+ufvE+evksX&#10;I+hw0THuX+Z1rd+G+m32q+N9CtrFd93LeRJF/wB91iTJ83zNX19+yF8EPsezxfqq7NQf5LGH+7X5&#10;1nONjhaEkfT4On7WR9u+GIWS3Rf9mjxJfxW29t2/Z97ZWempfY4HiX5P9uuH8Z+J2S1lVvkm2/36&#10;/KauLjToxoxPqoUuaXMcV8VPiRFNYPBA6vXgL3N9rcvy/wATfc3Vn+J7mX7fKyy797fx10HhiZba&#10;80+ef7m7ytiV206MaFLnIlLmmdnc+Bp7/wAL6fp9zF51ot1F5+/+5X1n4S8GaR4esEi0e2W2tNu/&#10;5P464zwNoP8Abdv5qtvi279leoaJbNbReQy/crPLvaVZc1WPuhiOWBsW1tsiTaq/JXGeOZrxLJ2g&#10;Zvk/uV3bv+62qv3a5/W9zo/yrX0GPoxVDlgcdOXvHwf8ZvAfijxhK+2Jn8r7qVwWifBbXE8OPFPb&#10;MktvL8jotfdviGwl2/utqb2+b5axLbQZXfbPt8p/u/7NfJRzOvh4+wjE9L2EZ+8eL6V8MdI/4Q2J&#10;blvO1B4v4/4a+d/HmiW2leK3s9uz+Ovva80HStKtXludr3Cfd/26+Ofjlrdjc+I5WW2j/cfx/wB+&#10;uzK69V1uWRjXjHlPL32w26Kq/wDfFYtz5ttK/wDtfPXRfaV3I3lKnmrXP36b7iVvlRK+zpnmyOS1&#10;ibfv+asK5eJ4k2/P8taWt7klfd/HWKifwrXt0o+6cchiJ8lWE+T71SpDsi3stVXda6TEsI+9qtW0&#10;2ys1Hb+GrULtsrppTOaUDetpv/Qq6Czdvv1yNtM+6t6zvGTYte3Qq8h5tWkdVbTVvWc29Urj7aZn&#10;rpbB/lSvsMNV5z56vE3YXq9WZbPWgj171KR5UiWn0J9yius5QplFFABRRRQAUUUUAFCUU/7lAD99&#10;MoooAelOpsNOoJkFNp1NegIjv4KKP4KKA5QooSh6A5T2r9jH/k5bwZ/2+f8ApFLX6jR/6sV+W/7G&#10;X/Jyvg7/ALev/SKWv1Ij/wBWK/L+J/8AfI/4V+p93kX+7S/xE1FFFfJH0REen4V4d+2p/wAm0+MP&#10;rZ/+lkFe4np+FeHftqf8m0+MPrZ/+lkFd2A/3ul/ij+Zx4r+BP8Awn5bpT6ZT6/bz8xHpTKKKBBR&#10;T/4dtGz91uoAhp9M2U+gAooooAZRT6ZQAUU+igAooooAZRRT6AGUU+igBiVNTKKAJaa/3KE3bqdQ&#10;TIiplTOlQ/wUFBT6ZRQBNs30fcpnzUUAFRO9OqKapkaRKVy/yPWDcvW3cvXOX7/PXiYn4T0qETFv&#10;32O9Y9zcqlaV+/36525f56+Mxcj6SgXfDelN4k8R6fp8S73up9lfqL8N9E8nS7SzX/VRLsr8+v2a&#10;dK/tX4oWU+zf9gXzf/Za/RjwrqttpUSea2yvxfiOvGWJp0pH22W0v3cpHS39gthZpu/u187/ABj1&#10;K+ubr7DY7vNl+7sr03x/8ctF0rzYpblX2LsryrSviX4e1vXEnnZd7/JXyldP2nNSh7p7EX7vLI+f&#10;fEPhvXIZ7iX7NL8jfx/xVpeCdSVJfsmp/uZfv/PXvfjnUvD32Pz4mgfb8+zbXyf4w1tn1x7lZV/4&#10;BXt4WpLGw5OU4KkfZTP0Y+Ann3Olpc/8smr2C5tl+8q7K+V/2Kvi1F4k0uXSJ2/0i3+da+wPleD5&#10;q9zLMN+59nL7JzYip73MY8n+qesS/mVHdWqxrd+ttvrjdY1v77P8+2uXH4ulS9w2oUpTLF/NFt+b&#10;50SuZ1vVYraJ5W+TYvy/7dc7r3jaK2iVt33/AJPkavHPH/xabTfuyq6Ku+vipSli5e5E9X3aUfeO&#10;j8f+P99g6o0afLv+98718f8AjbWFv5fNZmff/HW14k+Jcupb/mZId2/71eb6rqvnXX+v319lleA9&#10;hG8jyq9fnNbTfK8p/Nl/er/H/cply6vF91fmrC+0qnyq1Me/l3bd3yp8lfQ+yODmMTxC6faHX5U2&#10;1hP975a6XUrZblX37Xrn3TY7r/dr0qZzSItm90q9Z6VPeSpFEu/d/cplmjPXZeHrmLSl835k+Wip&#10;U5Y+4EYm34Y8H+GtEspr7xVLv2/6iJH2f991zWt+IdFmR49P0qL7339tZPirWGv7h2Vm8pKmufCV&#10;5baTFfNA3lSr5tY0o+9zVZFykV96zbGiXY/9yrVnN8+6q+m2H2mKVl+/F/tUQu3m7Wr6GhUPNqRO&#10;osPnrprB2+SuRsPk/iro7D53SvrcHKR89iYnUWz1pw1iWz1qw19bRPnqsTQ/gp9MSn13xOIKZRRV&#10;AFCUU+gBlPTbRQiUAP2UU5KKCSL+L5qf33fwUyj5noKHp/s05/4KalOoJB6ip70z/boCIU9Eo+/R&#10;voKHUU35qP4KBntX7GP/ACcx4P8A+3r/ANIpa/Uodq/LL9i7/k5rwf8AW8/9Ipa/UyP7q/jX5dxN&#10;/vcf8K/U+5yT/dpf4iWiiivkz6EiPT8K8O/bU/5Np8YfWz/9LIK9xPT8K8O/bU/5Np8YfWz/APSy&#10;Cu7Af73S/wAUfzOPFfwJ/wCE/Ld6Eop9ft5+YhT/APboSnUCGo+9qNlCJ8lOoJ5hrpTKlp9MjmK9&#10;FPdKhpGoUUUUAPplFFABRRRQAUb6KKADfT6ZRQAU+iigAR/nqWov46loJkFNdFp1FacpBF8r0U/Z&#10;TqzL5iKj7/3qfsplBQx6rzVYqvNWUjSJlXj/ACVhX/8AFW7M9c/f/frwcT8J6tA5y/f79c/eP89b&#10;2pdXrn7rtXxmLkfT0PhPdf2Qk3+N9Q/64J8//A6+1fFvhi81jTt2lT+Teov/AH1Xxb+x+7J4o1iV&#10;f4IE/wDQ6+9bC5ZLVGb+L+5X4PxDL/hQPvMB/APzv+KlzrlheXf2zz0uFb5kevL7bW9ehdGga5R0&#10;+felfox8UfghF450aWVvku5Zd9Ynw9/Zg0rRNLedraKaV/vectdlDN6FKh70PeIqYeU5HxFZ+PPE&#10;cyut40s0Sr996zNS8Q/b/vLX2nrf7MEutwTLuXTfm/dJCtcJ/wAMbNDq0SrO0yN87PtrspZtgv8A&#10;CYyw9Qi/YbubzSviD5rK32Rotnz1+js2sf6GnzfdWvBfhX8H9P8ABlknlRL5yfx16bf3myyfc38N&#10;cccfJSq1IfaNpUOXljI5/wAYeKmtv4l+Zv468U1v4i3P2q423XybvuVF4/1u5v3dZZZIdjb/APfr&#10;yRNYlubh4lZvmXZXz9OnLFzlVkd8pcnuxNvxD4tnufKX7Svlbvl2N9yvJNev1vJZYlVflX7j112q&#10;7UTzfK2eb8nzt/drz/W0VN/kM3/fdfQYShGHwnBWlznnmqv+9+Vt/wDd/wBqsSa5Z0fd/G2yr2qu&#10;3muzL/wPdWS7s+/a3/A3r7OlH3DyS3bOuz5v4mp8zqi7l+dFrPheX/LVK/8A3xuq+UCKZ9/8VQww&#10;rcy7Wapn3O7sr/IlaWiaVLcypEq79zVcpckSeQ2PDHgxtVil8pWfYtc7raS6JLLZsnz/AO3X1P8A&#10;DTTbHwH4XfU9XaNPNXYiPXzF8RdYg8SeJtQ1C1XZbtLXj4TETxFeUfsnRUp8kYk3gbw9p/iGfbeT&#10;7PK+8n9+vQviiivoyRWb/wCiwRJF8ledfD2wabUpm3bPlr23W/CUH/CqtV1CVv3qfd3/AMdaYqXJ&#10;XjzE0/fpnz1pSMlx83yI1S223zf79Nd98W1f4KsWCK+yvrKB5VQ2LOuisawrNP3vy10dgn3K+wwc&#10;T57EnQW23alasNZVmlbCV9ZQPnqpaSn0xKK9OJwSH0bWp6P/AA07fVEEWyipXpr/AHKAGP8APT/l&#10;ehPkWmUFD/4KEp38FCUGUiJ/7tCf3ae70yg1Jf8AcoqL/gVFAA9FFFADPmp6JvTbQj0/f/FQAbKZ&#10;sZKf/HTn20E8x7R+xdt/4aV8H/W8/wDSKWv1KHavy3/Yx/5OT8H/APb5/wCkUtfqPH91fxr8t4m/&#10;3yP+FfqfeZJ/u0v8RLRRRXyh9CRHp+FeHftqf8m0+MPrZ/8ApZBXuJ6fhXh37an/ACbT4w+tn/6W&#10;QV3YD/e6X+KP5nHiv4E/8J+W9FFPr9vPzEKKKZQImT7lOqKignlJafVTfRvrTmDlLD1F/HRRWZQy&#10;iiigA2UUUUAFFFFABQlPRN1FADKfTKKAB6fTEp9ABT99MooAfvp3y1Xopk8pY+Wm/LTKZSDlLHy0&#10;16ZTHoKB6q3XarX8FVZqyqfCaRMy8+R321zmquztu/vV0F3/ABVzt9Xg4n4T1aBzl9WFL9963b6s&#10;Kb55flr4nFn0+GPoX9kKwaa/8QTqv3fKSvvPRLPzokXb/DXxz+x5oM6eCtb1WJfklutif8BSva5v&#10;i7qCXCaRoOmNNrbPsVH/APQ6/Cs4l7XMJH3mE/gH0rbaPA9unm/PT/7KiRX2/PXjWg+IfibpUT/b&#10;tIgv/l3/AOjy/drl9V/af8X+GL/ytX8D3cNu3yb0ataeIoS+wEqco/aPdby2VPlqJLaLem7+GvCY&#10;f2sdFv1/fq1tcJ8+yVa2NB+M1nr0D3K3Mfyp9zdXl1pcsuZUjpjHmPWNSuYLCJ5V+T/crNttYXVY&#10;pdrb0X/xyuUfxnBqWhvtZfNemeA3ZPN3bniZa4J4mUpG0YnBfFe2+zfMsSzbm+avArx1+37vN2eV&#10;96voL4nJsR13skqtXzbqtyv9pSpt2ba9bLPfpnLW+Iu6r89g67t6J9168s8SXP2aXyllV4l/uV6H&#10;4h3W3h7au75fn3vXkWqozs8svyO/9yvpsJE86pI5/Vdz7/u/NWS6fJ8vybK1tSSJH/v1RuUX7q/7&#10;/wB2vpIfCeeRWzt93/a+/UvypLtb+Kmpt+Rar3Nyj/Iq/drcCw7r92LbW14Y1tbbUbfduRPN/grk&#10;v73/ALJXYfDrwrP4nv2aNW8q3XfLsrCvyQpc0xwlLmPa/E+m33xvsNM0/wAPKyS27bGTd8jVia3+&#10;y7qvgayln1y+tvni+4jV7R4A02Dwxo0X9kLsu92/fXn/AO0b4wnvIkinl2bV+bZXxuGxdb2/1ah8&#10;J6tSnT5OaR414P0ePTb+WX7YqIvyfO1bvj/4rtf6D/YNnt+zq3zP/fryyG8lTftb5P8AbqL77u33&#10;99fawwUZy56p486vJHlgWEdnbbt+9WnZp86VRtoa3rCH5Ur6fC0jx6sjQs0+5XQWCfcrMsLZk+9X&#10;R2Fr9zZX2GFpHz1eRoWyfcatBKr2yNWkiKiJubZX09KJ4lWQU+h9tP8A466zlGfcp6UyigAp/wDB&#10;UL0+gAp/yvTKKAHpRRvpm+gAoopn8dAD6N/yUP8APRQAfw7qKKKACmfNT6KACiiigZ7b+xl/ycr4&#10;O/7ev/SKWv1JXtX5Z/sXf8nNeD/ref8ApFLX6mR/dX8a/LuJv97j/hX6n3OSf7vL/ES0UUV8mfQk&#10;R6fhXh37an/JtPjD62f/AKWQV7ien4V4d+2p/wAm0+MPrZ/+lkFd2A/3ul/ij+Zx4r+BP/CflvT6&#10;Y9Fft5+Yj6KZT6BBTKNlPoAZRRRQAJT6ZT6AGUU+igBlFPplABRRRQA+imUUAFCUUUAFFFFABRRR&#10;QAUUUUAFPplFAD6KN/yUygBv8FVn+/Vn+Cqz/frKRvSMu/8Av1zl9XQXH8dc5f8A36+bxZ6uG+I5&#10;+/8An31jvD/y1/4BWrf/AHHWsV33/KzV8Ziz6egfdv7FSRf8Kq2/9Pku6vouz0fTLDVPtMUUaXar&#10;/rkr5W/Yk1WX/hBdQg/54Xj/ACV9U2GlSzRbmr8BzLmjmFTlj9o+/wAJ/Aiaqa3fJLtiX5P/AEKr&#10;dy8F4r/bIon/AN+obO2dPl/2atp4ea5opwrziEuU838T/C7wn4tlfz9Itnl/56ouyvJPEP7K8ST7&#10;NFvp9N81v4Ja+pn0T7Nv/wB2sd7mKwl3fM7pWMvbUN5cpfuyPKfhd8Ab7w9E/wDaeoNqW/7u+vXr&#10;PQYtHiRYrbZtX79WLPVZXdG27EeqniHXvs2nS7mX/gdXJUOX2kpEc0vhPnr4x+IVsLp93yfN8uz+&#10;OvmTWNS+2apK0Uq75W37K734teIV1XV5pVb7jfwV46+1793lb5P9ivby2hy0jmry943db1tns08r&#10;59vyNvrzrUrlnldv7tdVqtz5IRd33a8/v7/ZL93ZuavpMJS904KkivM67t396opnVHf5aZNM3z7d&#10;r/8AslUrn99LtVG+WvVjE5Sxs3xIzfufmqi/+qpr+b91v4aid97VtEmUhmG/v17B+z98RbbwZql7&#10;bXir5V+vlfPXj9RO7bv9yor4eOIp+zkFKXLLmPsX/hZdjpV75qzrDFt2Sp5teJfF34iweJ7ryrb/&#10;AFSt/BXl32y52bWlb/vqlT5/vfPurgwmV06NX2ptXxMp+6WId71oW0NV4U+7WrbQ76+toQPHqSLF&#10;nbb9lbthbfcqvYW33K6Cztv9mvpMLQPEr1S3Z229K27BNmyq9nbffrShT5K+qoUzwatTmLabal/2&#10;lpqfcpyV7ETgkFPod6ZVGY+hP96mUfwUAFFFFAD6KKEdaACmbKe70UAFFMooAm/gplCf7VFABRTN&#10;9FABT6ZRQA+imUUDPbf2K/8Ak5vwZ/2+f+kUtfqZH91fxr8s/wBiv/k5vwZ/2+f+kUtfqZH91fxr&#10;8t4m/wB8j/hX6n3OSf7tL/ES0UUV8ofQkR6fhXh37an/ACbT4w+tn/6WQV7ien4V4d+2p/ybT4w+&#10;tn/6WQV3YD/e6X+KP5nHiv4E/wDCfl1/HTKfRX7efmIyiin0CGUU+mUAFFFFABT6ZRQA+mUUUAPo&#10;piU+gAplPooAKKZRQA+mUUUAFFFFABT6ZT6AGfx0+iigBlFFFAAlFPooAZ/BVV/46tPVV6ykaRMe&#10;5++1c5effrpbv+Kufv0r57Fns4U5W/8A4qxn+/W3f7n31izff3/3a+MxR9Nhz69/YYTfo2sNL8kS&#10;Xi/8D+SvtXTfPuUTb8m+vl39lGwg0f4c6YsSr5t0n2iX/b3V9W6PqUSRJur8KxMoVcwq859zQ92h&#10;EsJYXKLuV2fbV22uZbb71WH1KL7q1n39/GkXytsrrk6WH96MifjFv79bn5V+/XKTPBbSuzN86/O1&#10;Z+veMLPSoPPafZ83zf7VeSeKviiryusG397/ALVeBXrTxEvdO6nGMPiPaLPXraGB/wB+vyN/HXkn&#10;xL+ItmlrLEk/3f40avGtV+N88MUsSr9m3L/z1ryfxP8AEW5v98TNv3/7VdOGy2vV/imMq0YnQeM5&#10;oLlN0Uu/5q83dP4mZk2NVebxVK6eVLLWfc6qr2u/dsr7WhhpUY8p48585Fr1+zvt3bPlrlLm5+0/&#10;xfc/v0/Vbxnldt1Y+/Pzfcr26VPkic0pFp5vnqu7/Nuprvv+WmVtymI93aq+5qsVC9XEBu/56d9+&#10;oqfVgS1YSq6fwVbhStoGMpGhbJvat2whrKsErorNF+Svew0Tyq8jTsIfmSujs4aybBPuV0FmlfW4&#10;amfPV5Fu2Ra0ET5KrwpV1K+hpR5Dx6kgRKfR/sUx66zAKKKEoAKfTHoSgB/+/TKmfa9Q0APoplFA&#10;D6KKPufNQAfJ/FTKKfQAyj5aKKAB6KKKACjZRRsoAfs+SmVN81MoGe1fsVp/xkx4P/7ev/SKWv1N&#10;Havy0/Yu/wCTkvB//b5/6RS1+pS9q/LeJv8Ae4/4V+p9xkv+7y/xEtFFFfKH0RF/D+FeH/tq/wDJ&#10;tXjD62f/AKWQV7h/D+FeH/to/wDJtvjD6Wf/AKVw134D/e6X+KP5nHiv92n/AIT8tnop9Mr9uPzA&#10;KKKKACn0yn0AFFPplABTKfRQAUUyigAop9FADKKfRQAyiin0AFGzZT0p1AFd6Ke6fPRQAUU9EodK&#10;ADZTKf8Ax0x/v0AFFFMoAfRTKKAB6qvVj+Cqz/frOp8JpEyrv+KsC/8Av10Vx/HXP36ffrwMTE9X&#10;DHNX/wDFXOXP3n+Wulv0+SudvK+MxcT6ih8J9Rfs5fFSD/hH7fSmk2Xdl+6+dv4K+gLb4x2cMqKt&#10;5s/36/NfStbudBuvPs5fJlX/AMfro7b4qX3ztKzO7/32r8rzLI44ivKrA+pw2L5Y8kj9ILb40wea&#10;7Ncq6Kv96uH8efHuJPlgufufP96vixPiLfbNqtLVW/8AFs95K8svz/L/AB149PI5fbkdn1tH0B4n&#10;+Md9cwPPLcqn+wleM638SLx7p5Vnk8376Purj5tblud+5f8Ab2VmXLtMnzV9DhMvpUjjlXlM0f8A&#10;hIZ5t+6Vn3f32qp9vleV3Ztny1SRNm/+Oh0V0fbXq8kDLmD7S3zKzVDNfs9vtVdlV3RndFpuzeqf&#10;x1uYDN+/738f9+q7p89WNmz5qK1iQV9nz0+ijZ/FUcwA6fxVC9TO9Mq4gV6fTnShKsB6Vdt/uVVq&#10;xC9bUjGRsWb10Vhs+SuXtnroLB/uV72GkeVXidXYP9yt22euXsJq6Czuf3W6vsMNKJ89Xib0L1YR&#10;6zEdauo/yV71KR48olhKfUSPTq6TAfTKKKoAoop9ADKKKKAH0bN9FHzbqACij+On/NQAzZ8lM+ap&#10;n+5QjrsoAhp6JQ9FADHop9FABT0o2fJTPuUADvRRRQM9s/Yv/wCTmPB/1vP/AEilr9S4/uivyy/Y&#10;u/5Oa8H/AFvP/SKWv1Nj+6K/LeJv98j/AIV+p9zkn8CX+Ikooor5Q+hIz9z8K8N/bQ/5Nt8Y/wDb&#10;n/6Vw17kfufhXhv7aH/JuHjL62f/AKWQ134D/e6X+KP5nFi/92qf4T8v/wDgNNdKHo+/X7cfl8SH&#10;fT6fspn3KCgop6J8lMoAfUNFFABRRRQAUUUUAFFPplABRRRQAU+mU+gB6f3adTUp1BMgpv8AHTqK&#10;AiFPH3HplPrSJEivTHqZ6Z/HWZqGxdvzNTKKKACn1E70x3qQHu9VHf79DzVUmmrmqyOqMSvcv9/F&#10;Yt+6/PWhc3NYN/N8z14mJkelQiY9+/365+8rbvH376ypkWvj8TI+koGJc7fu1F5PybqsTbUl3UxP&#10;kbb/AHq+eqHq0y7Z3MqOm2tZ5lmi2/crPhT5U/gomTYv9/fXlSidZYdP4VbfUL2zTb2Vfvf7Vet/&#10;so+DNF8c/H3wpouvW32nSr1pUnhf+L90/wD9hXtfx+/ZCl+F1+8umLLc6JL88U2z7n+/XHWrew/w&#10;m8Y8x8cppUvz7qbNbMifLXot/wCGGhuNu3ya5zUtBntneJvkR6qlX5wlGUDkntm3bWbZ/t0xEZJf&#10;vL/wOti5sJYV/e/w/wB+q/2ZndGX599dvMZmVs37/u1Xfaj1sfYG/wBz5aqPbfNtZtlXzGUolJNv&#10;3VoTd9zbVh7Z03/x76lRF8rav8dMOUzHRf4abvq7eQ7Kitrbztjba1jIgr/P/DRsl/uVde2iRnZf&#10;4UqxbI77IlXfK3+qRP46OdLUDNSFn+6u/Z87f7NOhfY1ezal8K5/A3wn1XUNTXydb1FU2wv/AMso&#10;N9eLJ9+ow2JjX5pRCpS5DWtnrVs7mufhmrQtrmveoTPNqxOusLnZ/FW1bXi+V96uNtrmtW2ua97D&#10;Vzx61A7O2ua0kua5Kzud/wAtasN5s+WvpKFc8qpQOjSarCPWPbXPyVdSavVpVTzZRNBHoquj1NXZ&#10;GXOc0ojqN9FPqhB9+mbKfT0SgBlFH8dFABT/AJkqH+OpqAGUJueiigAop6VD/HQA90o2f3qlpr0E&#10;jv4flpqUfx0OjUFA6Uyn0OlAz2n9i9F/4aV8H/W8/wDSKWv1MXpX5Z/sYf8AJy/gz/t8/wDSKWv1&#10;MXpX5bxN/vkf8K/U+4yX+BL/ABD6KKK+UPoiI9Pwrw/9tL/k2zxd9bP/ANLIK9wPT8K8O/bU/wCT&#10;afGH1s//AEsgruwH+90v8UfzOPFfwJ/4T8vXf56h30UV+3n5iPplFFAg+an0zZT6ACmUUUAFFFFA&#10;BRRRQAJRRRQAUUUUAFFFFAD0en/NTKKAH0z5t1FG/wCegCWiiot9BPKPeoaN9Nd6ksdvqJ3+eonf&#10;/aqF5tlYyqG3KTPNVR7moprms+a5rjlVNo0i7Nc/J96sy5vP9qq9zeVlXN4teVVxJ306Bdubz5Kx&#10;by5376hub+sq5vP79eDXxJ7FCgS3Nyrpt/jrKd1/iplzc/3fkqq82+vnq9XnPYpRGTfP92mIjfJt&#10;ajen3aej/wB5a8qUjvNNHZ0Ta2/ZUr/Ps3ffT+CqSOySp838VXURXfdXBUNj2P8AZOv20r9oLwJP&#10;u2f8TNIv++q/ZLW/D1n4htbizvrZbm0f5GR1r8Mvh1r3/CMeOvD+qxf62y1GK4/75ev3b0q8i1Ww&#10;ivIm3xXUSy/99VWFhGtKVKZFTmh7x8SfG/8AZIbSpZdQ8PRNc6fK3+p/uV82al8Jby281WjV3i/v&#10;rX64PbRTL8yb99eL/E74A2evM+oaZ/o12n8CfcevDzDLK+F/e4T4f5TvpYmNX3ah+WuveDGR3iiX&#10;Z/B861gv4bls7eVmXZ8vy19keOfhRLpt0kV5YsiN8i/3Er5/8eabHpt7dwMy/J/crysPj51JcjNa&#10;mH5TyK5s1h+9/BXP3KK77V/hatXVblkndvuVmo7fw19TS5uU4ZFHZ99vv0Ju/hWtP7Mzvu2799M/&#10;s2V59sS/7Hz1tzwEYVyn323fean2HyLtbd/wCvcPhp+y144+KN6j2OitZ2jfevr75Iq+svh1+wl4&#10;M8E+VfeIZZ/EmoW/zeS7f6On/AK46+PpwiaRoSnI+HfAfwZ8WfEuVP8AhHtFnvId2xrub5Il/wCB&#10;tX1R8Mf2adF+FcSXmq+Vrfihfn3uv7q3/wByvqCbTY7C1Sz0+zisLSL/AJZQrs21x+tv9zb/AAtX&#10;wGZZxiav7qHuxPboYSnH3j5f/aEsGfw1qCyt9yL+P+Kvjevt348WEU2l6xLK2/8A0Wvh/wC4qf7t&#10;fYZBPnwx5ON/iFhP9mpUdvkqqm5KtIkrp83yV9bGfIeXKJoWzs/3WrYSb+7XNI7W33Wq79vbYld9&#10;KvI5pUjqLa/VNn8G2tOG/b+L+KuStrln37f/AB+tKG/+VGr26GJ948qpQOutrxtm3dWrbXn+1XGW&#10;15v+9WxbXnypXvUMSePUoHVpc1dheuctrnfWtbTb1SvepVTzalI06dVVHqwj16UZHBKJKn3KlSq6&#10;VMn8dUQO2UUUU4mQ19tMqWmulEjWMg+WimU9KRQfMlMp+zfTKAGb6fT0T5KdQA2nUU37nzUAOooo&#10;oMpHtH7GX/JzHg7/ALfP/SKWv1Jj+6Pxr8uP2Mf+TlfB/wBbz/0ilr9R4/uj8a/MOJv98j/hX5s+&#10;8yL/AHaX+Ilooor5E+kIj0/CvDv21P8Ak2nxh9bP/wBLIK9xPT8K8O/bU/5Np8YfWz/9LIK7sB/v&#10;dL/FH8zjxX8Cf+E/Leiiiv28/MQooooEFFFFABRRRQAUUUUAFFFFABRRRQAUUUUAFFPooAZRRRQA&#10;+imb6a71IDt9NpjzVXe5qJVImkYkrvVd7monuVrPubyuOVc6Y0i7Nc1SmvKz5r//AGqzLm/rzauJ&#10;OynQNCa/rPub/wD2qz5r/wD2qzbm/rxK+LPSpUDQubxv71Z01/8ALVKa8rPmua8eriT1adAtzXjf&#10;3qpTXNV3uW/vVXd2rypVzsjS5SV33/7FRO9MTdR/wGuCUuc7OUfvX+Facm51/wB7+5USebv+Vauo&#10;7fJvWuaRtEEhXbuaraOqbNtV0/vM1Sp9/cu3Z/u1kUaCP+983+593ZX7W/sr+MF8bfAnwlqDT+dK&#10;ln9nnf8Aj3L8tfiL9s+5/wB91+jf/BMT4uwXOl674FvJ/wDSIm+22e/+JW+//wCgVnTlGlUjIco8&#10;8T792f3aHRnqWivpDzzmfEHhCz8RWrwTxLsevi39pb9lTVYYptT8OWf2+JP9fCjfOiV96v8APXj/&#10;AO0J+0D4X+BXhlrnV5ftN7Kv+h6cnzS3DV87mGBw0v38vdkd1GvU+E/HLVdBn+2urRf6ptjxf3K6&#10;vwN8BPGPjn5tF8PXd+jfxpF8lRa34/8AEd/8QZfEs/hzTYbvVJ/tEVjcQfuk/wCAV+iX7Iv7RWmf&#10;F3Q5tBvLax0rxLpfyT2lpFsif/bi/wDHa8iMq3uwOv3T568B/wDBPrxRfukvijULbQbT/n3i/ey/&#10;/E19N/D39l3wF8Ovs8tnov8AaWpxfP8Abrtd719AJZxJs3bX2f36Y9/BDv8Anru/s+P/AC9mY+2O&#10;Sm028f8AdKqpEtZ9zpUVnvlnrqL/AMQwQxfLtrgfE/ifer/N/sV4WYfVMPT+LmO+h7SZj6q6p8sT&#10;VwWsIlyz/wAaI2xq3bzUmmf/AHGrNd1eJ1bb/fbZX5pia/tZHvRp8h8/ftA20Vn4B1i5b55fKdPn&#10;/jr4N2L5Xy19t/taa3LYeEpbZfke4/df71fDn3K/TuG4/wCycx85j/4g9E3um2tJ3XyEWqtgnz7v&#10;v068dPnRfk2V9bze8eYRb2f7tS7/AJ9rVEnyLuWir5gNBJn/AIfv1bhuW+RayYX/AL3yVY3t/wAs&#10;mrphVOaUTbs7n5/vVsW1y33d1cpDctWnbXP+1XsUK/IcFSkdhbXP3PmrYtrn7nzVxltc7K1ra/8A&#10;uV9JhsSeJVoHZQ3NW0mrnIbytOG5+SvoaVc8qpQNtHqVH21mQ3NW0da741TjlEt76dVdHqZHroOb&#10;lHUU3f8AJTqCOUKbsp1FAcw16dTXSnfcoNQpu+jfTNrUEktFN3/w06giQUUUUEntX7GP/JyXg/8A&#10;7fP/AEilr9SF7V+W/wCxj/ycr4P+t5/6RS1+o8f3R+NfmHFH++R/wr82ffZF/u0v8RLRRRXyJ9IR&#10;Hp+FeHftqf8AJtPjD62f/pZBXuJ6fhXh37av/JtPjD62f/pZBXdgP97pf4o/mceK/gT/AMJ+W70U&#10;UV+3n5gFFFFABRRRQAUUUUAPRN1Mp9FADKKKKACn0yigB9MoooAKKN9NqR8g6mu9Md6id6iUi+Ul&#10;eaq7zVXe5qpNc/7Vc0qp0xgW3uV2VUmuf9qs+a8/2qz7m/rzamJ5InZGgXprzZWfNf8A+1Wfc3/3&#10;6zJr/wC9Xj1MSd9KgaFzfr/erMmvP7rVSmv6pPeV4lfEnq0qBamuWrPe5qu9zVd7n+H+9XlSrnfG&#10;kWHmqq81Md6Y9ccqp0xiP+Z2/wB6j+Lbupn3KbXMbEuxv4G2UeS396q70fNUAW0dk3rUqPL5qf8A&#10;xVUkdvk/74pyOyS7mqOUDT+bc6Kv3VqV02bG3fJVdH+/tX/gdTfPNFt/jX5/krI2GO/8Vem/s9/E&#10;K8+HXxN0LXrRmTyJ9suxvvxN9+vL/ufd+et7wY+zWbT+D5v4KwrRtTkzaMveP3y0TWItS020uYvn&#10;S4XfWt9zf82+vKvgDqstz4N09ZW/5YLtr1cHIr1MBX+tYeNQ4K8eSpymJ4q16Dwx4c1DV7n5LSzg&#10;e4b/AIDX5G+MPEl98afiD4w8aa1Pcv8AYLVr2BE/5ZJ/yyi/7421+iH7anieXw98C9Yig+Sa/wD9&#10;Fr82vAf9larf2kWtX1zZ6PPA1xrHk/8ALf8AuRf+gV8/mteTqSj/ACnfhKXu+8eeeIUvpvCtpqt9&#10;c2z3t7fOiu8/72KKq/gb4lz/AAx8aaV4h0O5nS4tZ0eV/wDnqv8AGlWPjT45g8YeIEvNK0qDR9Ki&#10;/wBHs4YV2fItebw/O21fn3Vrh6fNSvIKkveP3TtvGC3+m2l5A++KeJJYvn/gaql5qrPvbdXj/wCz&#10;Zr0viH4GeDLlm3y/Y/s8v/bL5P8A2SvTXRni+5Xy9XE1Ze4d8KUSlquq/Ijbq4y/uZbnev30dv4P&#10;466i8sGm+VVqknh6VH3f3f4K+Vxca9WR6tKVOETmksJU3rLu+b/aqjc3K2ET/NviSu7/ALE+0yv/&#10;AB1XfwrZ2dm895tSKL5/n/hri+pVTX28T4a/axv2SwtFl+RNvmvv/jr5Hm2vK7fc3V9C/tUeObP4&#10;heL/ACNMZYdHsP3S7G/1r/36+d/ldn/3q/WslpexwkYny2Llz1SxbP5MTy1X37/mod2+633Kir2+&#10;U4yxv2J/45TKiqVN2z7v8VWBYR6l/wCBb6qp/s/JUqP/AHqALqOuynw3LJ/FVRHV6fv2fdraMjGU&#10;TYtrlq2La8/vVy8NzV22ua9ihXOCrSOztr+tW2uf491cbbXlaVteN/er3qGLPHq0DsIbl91aCXNc&#10;lbX/APeatVLz/ar3qWJjM8qpQ5DoEmq8j/JWDDc/7VW0ua9WFc45UjYR/l20/wDgqjDc1YSZq7OY&#10;5uUsUVFT0eqMeUdRRRQR8I1KdRTfloL5g2U6iimRIKKKKCT2n9jL/k5XwZ/2+f8ApFLX6lL2r8uP&#10;2Mv+TlPB/wBbz/0ilr9RY/uj6V+XcTf77H/Cv1Pvci/3aX+IkHSigdKK+SPpRvbHevDP21hn9mzx&#10;gfez/wDSyCvcc/MPpXj37UVlHqnwqi0+5HmWV/4k8O2VzGf44JdasopU/wCBI7Vthqnsq0KsvsyR&#10;jXh7SnKJ+U6U+v1F/wCGLfg3/wBCif8AwZ3n/wAdp3/DF3wb/wChRP8A4M7z/wCO1+hf60YX+SR8&#10;b/Ydf+aJ+XFMr9Sf+GK/g3/0KJ/8Gd5/8do/4Yr+Df8A0KJ/8Gd5/wDHaf8ArRhf5JC/sOv/ADRP&#10;y2or9Sf+GK/g3/0KJ/8ABnef/HaP+GK/g3/0KJ/8Gd5/8do/1owv8kg/sOv/ADRPy2or9Sf+GK/g&#10;3/0KJ/8ABnef/HaP+GK/g3/0KJ/8Gd5/8do/1owv8kg/sOv/ADRPy2or9Sf+GK/g3/0KJ/8ABnef&#10;/HaP+GK/g3/0KJ/8Gd5/8do/1owv8kg/sOv/ADRPy2or9Sf+GK/g3/0KJ/8ABnef/HaP+GK/g3/0&#10;KJ/8Gd5/8do/1owv8kg/sOv/ADRPy2or9Sf+GK/g1/0KB/8ABpef/Hab/wAMVfBn/oUD/wCDO8/+&#10;O0f604X+SQf2HX/mifls70x3r9TP+GKvg1/0J/8A5U7z/wCO0z/hiX4L/wDQm/8AlTvP/jtH+tOF&#10;/kkaf2JW/mPyxd2/hqF5q/VT/hiH4Lf9Cb/5U7z/AOO00/sQfBX+Lwb/AOVO8/8AjtZf6zYb+SRX&#10;9i1v5j8pXudlVXvK/WA/sMfBNv8AmSx/4NL3/wCPUx/2FvggfveCx/4Nb3/47WP+sVD+WRtHJ6h+&#10;Sj3i1n3N/X68/wDDBfwMb/mSf/Ktf/8Ax+ov+GBPgQ3/ADJB/wDBxf8A/wAkVw1M9pz+wdEcrqI/&#10;Hm5vPkrMmvK/Zd/+CfXwDf8A5kP/AMrF/wD/ACRULf8ABPH9n9v+ZBP/AIOtR/8AkivPlmsZ9Dtj&#10;geQ/GG5vKz5rlq/az/h3Z+z43X4f/wDlb1H/AOSKb/w7l/Z4f/mnv/la1H/5Irhljuc64YblPxKe&#10;bfVR5vnr9vv+HcP7Ov8A0Tz/AMrWo/8AyRUf/Dt/9nT/AKJ4P/B5qP8A8kVzSq85vGmfiG71Dvr9&#10;w/8Ah2/+zt/0Tz/yu6l/8kUn/Dtz9nP/AKJ3/wCVrUf/AJIrm5jY/Dv/AG6ZX7j/APDtz9nP/onf&#10;/la1H/5Io/4dtfs553f8K7/8rupf/JFAH4cb99H8FfuP/wAO2f2c/wDonf8A5XdR/wDkij/h25+z&#10;n/0Tv/ytaj/8kUAfh6ifJu276fv2fLt+7X7f/wDDt39nP/onp/8AB1qP/wAkUf8ADtz9nX/onv8A&#10;5WtR/wDkio5QPxAR9j/Iuz+Oh/nfzf8AgdfuA/8AwTf/AGc3+98O/wDyt6l/8kU4/wDBOD9nVk2/&#10;8K7/APK3qP8A8kUcoH4lI7zI6q2z+OiF9jpt/wBV/t1+2q/8E4v2dU+b/hXf/la1H/5Ip/8Aw7l/&#10;Z4/6J9/5W9R/+SKjlL5j8R3TY+3+7Wholz9m1GKX+42+v2qf/gnZ+zw7bm+H2f8AuMaj/wDJFN/4&#10;d0fs9bvl+H3/AJWtR/8AkilOneHKHMW/gC8U3hfT2gbfE8CurpXsXT71V/CPwx8OeBtLt9P0TT/s&#10;drbr5UUfnyy7P++mrov7Ntv7n/j1Tl0fqeHjRkRW/e1OY+I/+CguqtNpHhzQ4p9jyz+a1fnPqvjP&#10;UPCWk67pVj5XlXTfYmu0/ur/AHK/cPxb8FvBvjm5F1rmjLfzeV5Ss08q7U/4C1eWn/gnz8Aw0T/8&#10;IK7NE/mpu1q/+9/4EVwPCSnXlUqfCdKqRjHlPxZ1vSp/tVlbLbNbOy/Kkv8AtV6r4e+Ak9haxS6g&#10;ypKy7/vV+tHi79ib4L+O75L/AFrwTHeXSrs3JqF1F8v/AACVauSfsc/COaCKKTwqzpEu1V/tO8/+&#10;O0VaGInGPJIIzpny9+yE8Vt8MrvSt2/+zr5kT5v73zf+z19BW1mz2/m/c3V3Xg39m74e/D23uoPD&#10;ug/YI7pt0q/brh93/fbtXZf8ITo6Lt+yD/v41ebHKqjleR0/WTxlNNX71OmsFdNqrXsv/CE6P/z6&#10;D/v49H/CE6P/AM+g/wC/j10/2aR9ZPHbbStkTs3ybPnr5U/al+J15raS+FdDWf8Aszb/AKdfJ/H/&#10;ALCV+hN14J0i6tmgktiI267ZnX+tcYf2afhx/wBC5/5OXH/x2uatllb3Y0uUuOJj9o/Dzxb4e+zR&#10;StBBKkUS7N7rXm7/AD1++2q/se/CPW7KW2vPCCzQS/fAv7pc/wDfMtcgf+Cbn7On/RO//K5qX/yR&#10;Xu4anUhDlqHHVlGcvdPw1/3modK/cr/h21+zj/0Ts/8Ag61H/wCSKP8Ah21+zm3/ADTv/wArupf/&#10;ACRXaYn4Z05K/cr/AIds/s5/9E7/APK7qP8A8kUf8O2f2c/+id/+V3Uf/kigD8PYaH+T5q/cX/h2&#10;5+zn/wBE7/8AK1qP/wAkUf8ADtz9nP8A6J3/AOVrUf8A5IqOUD8Pd7fe/uVKn8Fft1/w7c/Zz/6J&#10;3/5WtR/+SKev/BN/9nUf807/APK3qP8A8kVYH4hfcqxDNX7b/wDDuP8AZ1/6J5/5W9R/+SKT/h3F&#10;+zqn/NO//K3qP/yRW0avIRKPOfiulzV22vK/Z3/h3N+zx/0T3/yt6j/8kU7/AId2fs9/9E/P/g71&#10;H/5Irpji+Q5pUD8c7a5+etKG8/2q/X2P/gnl+z+n3fAX/lYv/wD5IqVf+CffwDT7vgXH/cYv/wD5&#10;Irvp5pyHFPBSmfkhbXLf3q07a83pX6vp+wL8CE+54I/8rF//APJFSJ+wh8Dk+74IP/g2vv8A49Xo&#10;088pw+wcksrlI/KyG5/2qupcrX6lL+wz8EV6eDB/4M7z/wCO1In7D3wXT7vg3/yp3n/x2vQjxHQX&#10;2ZHHLJqh+XKPv+7T0ev1I/4Ym+DH/Qnf+VO8/wDjtL/wxV8Gv+hP/wDKnef/AB2t/wDWjCfySMZZ&#10;JW/mPy7p6PX6h/8ADFfwc/6FE/8AgzvP/jtL/wAMXfBv/oUD/wCDO8/+O1f+tOF/kkR/Ydf+aJ+X&#10;tFfqF/wxf8G/+hQP/gzvP/jtH/DGHwb/AOhQP/gzvP8A47R/rRhf5JEf2Dif5on5e0V+oP8Awxb8&#10;Hf8AoTz/AODO8/8AjtH/AAxh8HP+hQP/AINLz/47Wn+tGE/kl/XzD+wcT/NE/L6iv1C/4Yw+Dv8A&#10;0J5/8Gd5/wDHaT/hjD4Of9Cgf/Bnef8Ax2j/AFqwn8kv6+Yf2Dif5onxV+xn/wAnJ+EP+3z/ANIp&#10;a/UkdK+ZNS+Bvgv4P/FX4QX/AIT0Y6Xd6j4kuLC4c3U8peH+w9Vl2/vHb+KJP++a+mIz8tfFZrja&#10;eYYj21M+ny7CywlHkkSUUUV456oleT/tKf8AJONK/wCxz8Kf+pFp9es15P8AtJ/8k50r/scvCn/q&#10;RafQB6rtWn0UUAFFFFABRRRQAUUUUAFFFFABRRRQAUUUUAFFFFABSUtFADNq07FLRQAUUUUAFFFF&#10;ABRRRQAUUUUAFFFFABRRRQAUUUUAFFFFABRRRQAUUUUAFFFFABRRRQAUx6fWZrV+thasy/61/kWg&#10;C19pj+0eRu+dV3VNWF4Y3PFLOzb9zba3aAH0UUUAFFFFABRRRQAUUUUAFFFFABRRRQAUUUUAFFFF&#10;ABRRRQAUUUUAFFFFABSYpaKAExRS0UAFFFFABRRRQAUUUUAFFFFABRRRQB5L8Yf+SifAr/sc7j/1&#10;HtYr1qvKPjJ/yUP4Ff8AY53P/qPazXq9ABRRRQAV5P8AtJ/8k50r/scvCn/qRafXrFeT/tJ/8k50&#10;r/scvCn/AKkWn0AesUUUUAFFFFABRRRQAUUUUAFFFFABRRRQAUUUUAFFFFABRRRQAUUUUAFFFFAB&#10;RRRQAUUUUAFFFFABRRRQAUUUUAFFFFABRRRQAUUUUAFFFFABRRRQAUUUUAMritbuftN+7f3Pkrta&#10;883u7Oz0AdX4V/5Bzf71bFcv4bvvJlaBm+9XUUAPooqrfXkVjCZZW2haALVFVrO5+02yS7dm6rNA&#10;BRRRQAUUUUAFFFFABRRRQAUUUUAFFFFABRRRQAUUUUAFFFFABRRRQAUUUUAFFFFABRRRQAUUUUAF&#10;FFFABRRRQB5R8ZP+Sh/Ar/sc7n/1HtZr1evKPjJ/yUP4Ff8AY53P/qPazXq9ABRRRQAV5P8AtJ/8&#10;k50r/scvCn/qRafXrFeT/tJ/8k50r/scvCn/AKkWn0AesUUUUAFFFFABRRRQAUUUUAFfn/8Atn/t&#10;K+JPhl+09png4/HD/hTHhCXwhDq/23/hFItc8+8+2zxbNnlM67o0zn7v7r/ar9AK+Y/jN+zH468Z&#10;/Hiz+KPgH4uH4a64vhxfDUq/8IzBqvmwfanuP+Wsu1fmZP4P4PvfNQBF4R/aV0j4VeG/AWk/ETxp&#10;qHjB/Efhu+8UWPj7+wUsrPUrWBPtkqi1gdpYpIrV0f8A1XzY+9v+Suq1O98aftDfBfwr4k+GvjHU&#10;vhFc6x5erQ3up6NZarcS2LxvsR4fNaJPMDRSjD71+VTtO5V8O/af+CHizx94Q+DHw58Rv4m+I/jK&#10;61+4TU/iP4f0+DSE0/SX3JfpOyo6xLLZz+V5XSVov49vlP8AZukaPY+H9JtNM0mzg02wtIFgtrW0&#10;gEUMEafKqIq/KqqP4aAPhf4I/H/x3pn7EOtfHX4qfFLX9Y07UTA1nF4a0DS4L/SfL1J7NxEZU8q4&#10;8391u81PkXdt3N81ezeJP2t/DHwaf42pr1x4t8SD4d3elz6oZrawyians+z29n5flb0i3f8ALX5/&#10;vfM/y1R039iqzg/Yr/4Z6vfFU93B5UoXxBb2axYk+3teRP5Jd8qr7VZd3zf7O75eQu/2A/EvinwR&#10;8bNJ8Y/GAeJvEPxM/sYXWvf8IxHa/Zv7Ol3J+4in2vuVUT+D7n8VAGr8av2qNf0vwB8IvGdlYa/8&#10;JtL1r4j6ZomsQ+N7G1tbhtLYSm4aRGeX7PE2z77+U/7vd8qMGb6B+FPxQtfjB4Mj8VaTpWr6bod1&#10;M/8AZ1xqtv5D6jarnZdxRb2dIpfvJ5qq7JhtnzLXLftIfAKy/aH0bwTp+q31vBp3h7xVY+I7m0ub&#10;L7XFqUVvvV7R13YCyrLjnd/utWp8CvhPf/BHwne+GG8TT6/oUOpzyaBBcRMv9kaa3+o08SM7vKsX&#10;Kq7t93avy7VoA8w+Gf7fXgf4s/Ezw14S0bwz42jh8Tz366F4k1HR1g0nUFs0dpnhlaXcy4j/ALmV&#10;Zk3qtW/hN+3j4C+MfxC0rwtpOi+LdOi14Xn9ga/q2kG30zXDa7vP+yy7juCqrt86r9za219qt8t/&#10;s+fBLxz4N/a9+HPhnTLXx3qPwy+Gd74lWzvPFPhe30u0s4LhJU/cXqy/6f5srpztT+8qKm7Z6j+z&#10;d/wS+0X9nb472vxEg8eahrdvpn2o6Tpk1gkTxeajxf6RLv8A3u2KVvuJH83zfL9ygD0D4Sf8FDPh&#10;38WNb0eyfSPFngyx1m0vr3Stb8V6dFaabeJZpvu/LuEldT5SK7O/3V2Nlv4a2ta/aS1Dxb+zr8Rf&#10;Gvh7w14m8GzWHgl/E+ianr0Nm8N0strcS28sXlS3CF08lS0Uu1vnTcvzVwWjf8E8LKx8BfCbwnqP&#10;jae90/wRpfijS7qS00oQS6jFrUUsTMv71/IaISn+GXdt/hrW/Zt+A/xRtvg38R/hh8YPE0+o+FXj&#10;k8HeGYbezs7WVNGjga3W6Rot/wA0qOvyS72Tyf4t9AFb4W/tM3n/AAk3g+fxp4y1I2X/AApOz8d6&#10;3p/9hwfZPM3p9o1Dz4v3/m/fH2dIvL2/MvzfLWH4d/aYmbTvF0LeLfilbamfhjdePdMufFGleHJo&#10;YrDH7q9hjs1Vnn3fdgndU+/vVfkrpfBf7DU+jyRL4k8ezeIbf/hWNx8L52ttHSymNm07tFMp81lV&#10;o4HWLBV93lb93zba+cv2Xfgf8RfiP468Zab4iTxnYeFv+FSTfD2w1vxp4Qi0GaxWWZVggit0nf7U&#10;qIjv5u//AGX2/JuAPo74KfHPxV4z/aL8DeHJ/EU+r+GNT+DNj4uZbnT4LWa6v5btE+0yrFu8pnjb&#10;mJHZF/hr65T7leF/Cj9n28+GXiXwhqR1+y1Cz8P+ArPwZ9n/AOEft0u7h4HVvtX2z5p1iYJ/x67t&#10;m75/vV7pQA+iiigAooooAKKKKACiiigAooooAKKKKACiiigAooooAKKKKACiiigBlef3MLW0rRN/&#10;C2yvQK5HxHZ+Tf8Amr/y1+agDKR2R0ZPk2/PXV6Pra3KeVK2yVf7/wDFXKUUAeh1yPiS5Z9RdW+5&#10;EtLYa9PbfLL++T/b/gqpqtyt5fvJF9x6AOt0qVZrCJv7q7at1xmlaq1hL83zxNXW215FcpuibfQB&#10;ZooooAKKKKACiiigAooooAKKKKACiiigAooooAKKKKACiiigAooooAKKKKACiiigAooooAKKKKAC&#10;iiigAooooA8o+Mn/ACUP4Ff9jnc/+o9rNer15R8ZP+Sh/Ar/ALHO5/8AUe1mvV6ACiiigAryf9pP&#10;/knOlf8AY5eFP/Ui0+vWK8n/AGk/+Sc6V/2OXhT/ANSLT6APWKKKKACiiigAooooAKKKKACmbVp9&#10;eP8Aib4leN/+Fqar4Q8HeFNA1k6ZpFjq11e654hn03P2ma7iRUWKyuN237GxbO3760AewUzYv92v&#10;M/B3xSfxZovh+6aCy0u6vNXv9Cu7K7vuftVo91FcLaHy/wDScS2T7f8AVfut0rKpTyqdf/GrwdOf&#10;FFhovjbwjf8AiDw/Z3V1fafca9bx/Y/I++brbueCJW4kdl+TNAHptM2rXGf8LZ8F/wDCcf8ACF/8&#10;JjoP/CYdf+Ee/taD+0P9V5v/AB77vN/1Xz/d+781M1/4teDPC3iSw8O6z4v0LSfEOobBZaPqGowR&#10;Xd0ZH2R+VEzb33N8vFAHc0Vzmj642rX2vWwlsJDpt4LTZaXfnSLugilxOm0eVJ+9+583ybHz8+1a&#10;l58Q/DVlHp8tz4j0i2t73Ujo1rJPfxKtxfb2T7LG2/5p90ci+V97cjf3aAOr2rT65K1+IfhjUPF9&#10;74TtPEWk3Xiqzi+0XeiQ38T3sEXyfO8G7eqfOn/fa/3q5SD9oLwB4j0vWm8J/EHwV4h1DS9Nn1KW&#10;OHxJb+VDFF9+WeWLf5UC713S7Tt3UAesUzateVaV8Z7PWv2gNd+Gdm2kyy6NoNrq93L/AGtuvRLP&#10;K6eT9l2fdSJEld9//LxB8vz7q3tC+LXgzxN4W1DxHo3i/QtY0DTvM+26tY6jBNa221d7+bKr7V2r&#10;8zUAdvtWn1yfg/4heF/iJp02o+E/Eek+JdOil8iW80a+iuoVk+9s3xtjd8y/99VY8T3Gu22hzy+H&#10;7Kx1XVxt8i21G+ezt3G7ndKsUrL8u7+BqAOhp9eF+Cfif8VPF3i7XtMn8C+E7C20DV4tK1OdPGF1&#10;My7rW2umeBP7LXzP3V0n3mT5kZfl+9Xe+F/GZ19dH8270P8A4m2jxanZnS9W+2fav+fhov3Sebbp&#10;5trtnX7/AJv3Ivl3gHb0V47qv7Rfgy80H+0/B/iXQvHXk6zpOk3MOiavFceR9uv4rNHbyt/3fNZ9&#10;v8XlV3+g+MdG8VDUv7H1ay1QadeS6fefYrlZTbXEePNil2/ckX+5QB0dFcNqXxB0bQbPxLqXiHW9&#10;D0PSNEu4rSe9m1JNlvvihdRdF9q28hedNqbm+Ron3fvdq4Hiv9on4f8AgvwBpXja58W6RdeF9T1S&#10;20uz1a01GBreaSW48j5Zd+xli+d5OfkWKVv4KAPWKK808YfFJvCVjqVz9lstR+y+JdJ8PeTY6hve&#10;L7dcWUW+4XZ+6lT7bv8AK+benlNuXzfkjv8A4x6MfEXhnS9HvLHxENV8R3Hhm7Njfox026isLq8d&#10;Jdu794v2UJs+Vv3u7+H5gD0+ivG7r42SWHx8g+HV5pVjZW91ZpcWN3c+IbNL+/Zlmd2g07d57QJ9&#10;nZWl+9vb/VMivKmx4e+KLeJvBkuvm2sdN2eJLrQduoaj5UTeRq76dvWTZ9+Xyt6RfxO6Rbvm30Ae&#10;mUVw2hfFjwb4n8TX3hvRfF+hap4k08yC70ey1OCa7tPLfY/mxK+9NjbVbPetbRtcOp6hrluGsnOn&#10;Xi2v+i3nnOn7iKX9+u391J+9+583ybH3fPtUA6OiuH8caj45sJLVvB+haDroYuLlNb1yfTfK5Xbs&#10;8qzuN/8AF/d/h+9XA/DH4veN/G3gzw14x1rwz4T8M+HNfs9Ou7OV/Fk8s3+mSweVC6vYRL5uyZtu&#10;HbfKEi/j8xQD3aiuFuviLpPh3R9Z1PxNrmhaDZ6NeNb6hcy6oggtNzr9nFxK4TypHiltn2t/z22/&#10;N8rthN8efDU3iDRUsNa0rUfCmqaDq+vnxTa6lE9lBDp09lFLl1ym3/SnLPu+Tym/4CAer0Vi6Vq1&#10;rrul2mo6ddQ6hYXcSz213azLJFcRt8yujL8rKw2ncP71edr8Xtdvry81bRvCX9r+BdMvLjT77U4b&#10;xv7TaWCV4LhrWwWJvPiilR1/1qSv5UvlRS/uvPAPXqK52XxXpMLXRm1ayi+x3kWn3O+5QCC5l8ry&#10;on/uyv58W1f4vNT++tc/qnxu+H2h+Lh4V1Dx34asPExmitxolxq8CXpll2+UnlM27e29No/i3UAe&#10;hUV5V4m+OfhiL4P+NfiB4S1fSPG+n+GtOvL6b+x9Rimhd4Ldp/J82LdtbAX/AL6rc0T4qeC/FHhm&#10;/wDEmjeLtC1jw5pu83mrWOpwT2lvsXe/myq+xdqlWP8AdoA7mqOpWEd/b+U//Aayb7xbo2knVvt2&#10;r2VoNLsxqF81zcqn2O2Yvtml3f6tP3UvzN/zyf8Au1gaJ8W/DXjBdLufCnibw14l0281JtNa7sNZ&#10;il/eravOYovK3rLPtVHMW5f3Rd/4drABNC0MrxN8jpTKuX3i/wAK6rP4ft08R6SbzxDG0+hKL6Lf&#10;qcSoHdrf5v3qeUyvlN3y/NXI6V8S/CPiHw/e69pHirRNY0LTt/2zU9P1O3uLSDam998qvtXYmzdv&#10;/v0AdFRXC/D34taL8UdG8K614eubS50rxDpMupQI98qXybXiV08pN+7Y8u2X5/3T7E+ffuR9r8XN&#10;B03/AIRrSvGGr6J4P8a6xZ29wfC13rEH2tJZf+WUXz/vfn3JvT722gDt6fDcy2zbonZP9ysq51v7&#10;N4j0/St1kn2qznutj3X+lv5TxL+6i/ii/e/O+/5fk+/v3JpfMlAG9Z+Kvk23K/8AA0rattWtrn/V&#10;Tq9eGaV8S/7V8S+DNIW2tLn/AISPQLrXft2nX32i3TyHsl2RPsTzVf7b8j/L/qv9v5Oh8PePPDni&#10;rUtYsdF8Q6XrGoaM32fUbTTrxJZbN/u7JUX5ovuP/wB8f7FAHsFFeFeFP2idCi+EXg7x14s1jS/C&#10;Om+IdOs72L+2NRSJEee38/yvNfbuf7//AHz/AA1seNv2hPCnw58b+GdG8T6vpPhzTdZ0+/vV1bWd&#10;Tis4kltpbNfJ+Y7WZvtTN97/AJZPQB67RXJeMfiH4Z+Hemwal4r8RaT4YsLiXyI7vWb6K0haTG7b&#10;vl2/NtRuP9msjUfi54a0r4r6H8OrvU4E8Ua1pt1qlnavNFveKB4lPyb9wZt7snyncLef7vlUAeiU&#10;VyHjH4geGPhzpsOp+LfEuk+GLGSX7PFfavfRWsTy/M2zdLtXdtRv/HqytE+Nvw88TavpGl6P478N&#10;6tqOrQtcaZa2WrwSy3kSs6u8Sq/71VaKXlP+eT/3aAPRKK52fxVo8L3hk1azi+xXkGn3O+4TEF1L&#10;5XlRP/dlfz4tq/xean99a4vQPjp4a1n4qeKPAN5q+k6X4n0bUVs7XSZtTi+26hE1ha3nnpb/AH9q&#10;/aHX+L/Uu3+6AerUVx958R/DGneLrLwld+ItKtfFN5F59tos1/El7PFh/nig++6/upedv/LNq4zw&#10;T8e9I8XeK/ipYtqGh2mjeAbyKzvNTTWllf8A49UuLiW4i2BbWJG3xbi7fNb3H3NlAHsdFcV/wtfw&#10;b/wg/wDwmf8Awl+hf8IeDn/hIf7Ug/s/Hm+V/wAfG7Z/rfk/3vlrLf8AaA+Gf/CMHxD/AMLE8K/2&#10;At5/Z7av/blr9k+1bN3kebv2ebt+bZQB6TRVfe2zdurmR8QfDMl74fgXxHpL3HiGJ59HiW/i3alE&#10;iK7Pb/N+9VUdX+Td8rBqAOuork/BXj/wz8RdLm1Lwr4j0rxLp0cvkSXej30V1Csv3tu+Pjd8yn/g&#10;VVPG/wAV/BXwxez/AOEw8YaH4V+27zbPrmpwWXnlfvBfNZd23cv/AH0tAHb0Vw3h/wCK/gvxjr50&#10;TQvFuh6zrC2iag2nWGoRSzpayKjxXHlK27y2WWI7/u/vE/vUvhXxl/bzaO011oZ/tbSItVs/7J1b&#10;7b9p/wCfhov3Sebbp5trtnH3/N+5F8u8A7iivJ/Efx48M6J8UvC3w+tNY0nVfFGr6m9neaPFqUX2&#10;zTol0+6vPPe3+/t/0eJf4f8AWq3+90Nn8WfBuonxL9k8XaDcjwzu/t3ydTgf+ySu/f8Aavm/dbfK&#10;f7+37jf3aAO3orxv4ZfHvRvG/wAB9A+KXiG/0Hwromp2cV9NIdZSaysd7FFilunSJPNVtqOuF2y5&#10;T+Hc3V6/8VvB3hfw1p/iLWfFui6P4f1HZ9j1e+1KKG0n3rvTy5Wfa+5QzL/u0AdzRTEfetPoAKKK&#10;KACiiigAooooA8o+Mn/JQ/gV/wBjnc/+o9rNer15R8ZP+Sh/Ar/sc7n/ANR7Wa9XoAKKKKACvJ/2&#10;k/8AknOlf9jl4U/9SLT69Yryf9pP/knOlf8AY5eFP/Ui0+gD1iiiigAooooAKKKKACiiigAr5j+K&#10;/wANrbWfjtquv+IPgd/wtvRrrw5pdhY3P2bR7j7HPBdak9wu2/uImTct1b/c/wDZa+nKKAPmn4d/&#10;DXxjY+C/gLaatosOlTeF9furq60q2v0n/sbTG03VILK1Mvy/aGgS4srdnTdvZGf5/mai4+DesQfs&#10;xfGTwxp/h+GLxT4pl8Y3EdvG8SNfy3t1e/Y3klzt3NA1sMuw2/KrbduF+lqZtWgD538Q/DXxNqDf&#10;EQJpZf8Atj4keGvEFniWP97YWv8AYH2iX73Gz7Hc/L1Plfxbl3WPDuneJPh78dPiJfD4dXOsaV4w&#10;1LTr2LxXpF1Y74Y47KC0eC8juJYpdsDwSzp5Xn8XD42tuVvoDatPoA8x+HHh7UPD/jP4rX19b+Tb&#10;6z4ji1Cwbcp82BdH0223f7P723lX5v7lcbD8JvEA/agvfEDrBN8PjEniSJppP9IbxHLarpf7rZ/y&#10;yisLf+P+O9Zv3u1PI+gKKAPmK88NfE7XPj/4OvtWg1+XQdF8R31+8lu2kr4fgs206/gtXi/5iLXG&#10;J7cS+Zui8159vyLEy4eoeHfiX8UfAvxri8T/AA+1az8Xa5oet6V4alup9LS1srCWLyrSwi8q/lbz&#10;5W2TyyukSs/ys+y3t6+uaZtWgDwD4n/CfxF471f42WllDBbW/i34e2nhvS767k/ctdb9X3b9p3oq&#10;/bbfnb/F8u7a1ec+HPg54t1b4F/FjT5/DXi3TvFuteBV8NWel+ILjQPsq+Va3i29rZf2Z5UQiV7p&#10;13SpF/B/d+X7F2rRsX+7QB4x4r1GX4X+Nfil8S9Vsp28NWHgrTpTJaFHmnaxl1ee4iRd33gksXXa&#10;Pn+98vy+z/fo2L/dp9AHmnw78O6loXjL4rXt7aGG31vxHFf2LZVvPgXSNNt93+z+9t5V+b+5Xlnw&#10;Q8GeLvD/AIr+F2m614T1DSrTwL4EvfC9zq9xdWbWuoXJfSVQ24ineXymFlK372KI4CfKpbbX09TN&#10;q0AfMll8D9dsf2PPht8PtJ0//hHfEemf8Iu98mm/ZVeyngv7K4vbhS26JpV2Ty/x73H8e75u7+BP&#10;hnXvh3ouqeCNYttSvNP0W9f+zPFt5Ja79chuHafzZVi+f7TE8jRSvKi+e6+b8zSuqewbF/u0bF/u&#10;0AfPPiD4Z6t53xJ1oabr41c+MbfxB4bn8LS6d/aH/IFsNOlliW9b7N/z+oy3H8O51G/ymqrrejfE&#10;nXvgjImq6Rq2t6xZeKdG1TTtO1GXS4tZuLC11KwupftTQOlj5u6G62eUyr5Xkbv3u+vpD5fu0bVo&#10;A+b/ABn8KPFmu6V8TbWwiudPm1v4heHda0+9tJ7fzUtLYaH9ouV83cu6L7FdfLKvzeV9x9y7snQP&#10;h3418E3nw98Mvoer+I9L8FeNpb1PFMtxYJLq1heabqSPdSp5qN58E9+End13z7TOPNaV1X6m2rT6&#10;APmH41+HPib4s+IOnWUNtr114bi8R6Df2yaPJpC6OLO2vbS4uG1D7T/p32hXiumX7P8Autv2X+Lz&#10;atWnw/8AFNx8J73w6+gT22pQfE/+2ozPPAftFh/wla6p9qTa/wB37OzHa+19yuuz7u76R2rRsX+7&#10;QB88+Hfhp4lsD8PFm00pJpfxG8Sa9e/v4j5Vldf295Eo+b5t/wBstfl6jf8AdXa23oPDV5L8OviL&#10;4rGr2E6f8J942SLRZIdsiskfh23Z5Zfmyi7tNuk9d2z+Ft1e00zatAEVfPlj8MvEln+yZ8NfDDac&#10;z+JfDdp4WuLzTFlTe7abcWVxcW8ThvK81vsronzbN23Lqvzr9EbVp9AHyxqHwz8SfEvwh8R01jwL&#10;c6avif4heH9XOha/LYytJp1t/Ya3TyiKWWIrtsrr5N7btv3fm21vftC/ArW/jZ4z0CPT9fvvCelQ&#10;eHNZsLnUrWK1uFaae40t4Le4t50bz7aX7LL5sQ270i8p3VJWV/ommbVoA4/wHq+t6/4N0vUNe8Nz&#10;+E9buYVa70W6uoLhrSb+JPNiLI65+63H8OVX7q+d+H7Pxz8N4tU8IaP4cF+NQ1jUtVsfFtxPAdMt&#10;Vvr2e8f7VB5q3PmRPO6rFEjLLti/fxea/ke70UAfMHjvwZ4uXxN4o0zT/CGoazY+JfHfh3xTHrlp&#10;c2aWljbWb6Qs6XCyzpP5i/2bK37qKQHzE5zuVbvjT4P6r4v0z4nabc6HBq2n+IPiF4d1ZLS6eJob&#10;zTrddDS7Z1ZsbdtldfI/39n3W3Lu+j9i/wB2jatAHz18Zfhn4l8Vf8L1/svT/tX/AAk3w3t/D+lf&#10;vok+0Xyf2zvj+Zvl/wCPq3+ZuPn/ANlqm+KHwo8R+PdS+NdnYxxWsHiz4fWfhzTL26kCRG7zq+7e&#10;Fyyhftlv/D/H/Ftr3/atGxf7tAHy14x8KeNvijpnx7uk8B6v4cm8SfD6Dw3pFlrF5YNNeXSJq/8A&#10;zwupURf9Ni/1rL97/Zr1Dxp4ElPiD4QL4f0mG20fwzrss80Frtiis7X+xtRtU2p8v8dxCu1en/Aa&#10;9YqjfPPFF+4iWZ6APkWz+DeteOdQ/aP8N2tzZPYWlpqnhfws93I/nW91rVuurak1xtTa0Tz3tmi/&#10;e2Ja/d++0va/s1fDrVtHGqXvijw/4u0TVbjRtL0gWviCTQntLeG1+0utvZ/2Sqr5UTXE3+tiTdlO&#10;P4V9N8MWuneBtFi0Xw/oOmeH9Ktt3l2GmWyW9vFubc2yJPlG5t9bH/CTz/3Y0/4DQB8//Bb4UeL/&#10;AA9ZfBKbVfD82lT+GvAV54f1OG4uLd3t7rdpaqP3Urq6v9ildGTd/Bv2/dqv8YPhp4j8Qv8AHD+z&#10;tP8AO/4SD4fQaFpn79U828X+1/3Xzfc/4+rf7+37/wB/5Hr6TtvE8bttng2f7lXZLax1iLdu37f4&#10;k/hoA+ffile3Hgnxra/EW7sbiXw14X8G+IJtR8goZd3m6bOsSK33t6Wsv/fH3l3V6l/Fu/vVev8A&#10;SpbBvm/1X9+qPX/gVAHgvwv8B+JfCVx8BV1DQ53i0TwDPoGrypPb7LC6ZNKZPN/e7nX/AEKVf3W7&#10;59v+01c1+yd8GfEfw3bw/p3irR/ElnfeGtCutFtXefRn0T97cW7Sy2v2WJLpml+zpL/pCf397uz7&#10;n+n+v/AqKAPkNvhP4+tvBv7PepweH9as9V8GeHbjQ9Ts9En0R9Ws5Wt7RPtFv9s821lib7G6/K6S&#10;7J1/6apXotn4e1z4X6v8Ir7w94M1/wAQ6V4f8G3ugS2kV5p39oWrt/ZXlfaPNuIom+W1l3eUzfP/&#10;AL9e70UAfOmufBzxrouh/s9SaTa3+o6l4B8PXHh/U5/CkmlHUbeWS1tYvtNp/asJgeImylib5opd&#10;tx/EN6t6H4c8G6r8PfGnwTWz8P6mfCug+CL3w7NPqE9r9q01m/stoVutsu2V/wDQGT/R9/z/AOx8&#10;1el21y1tOk6/w11syRaxpfy/xrvX/ZoA8/8AHWnXninxj8Lb2wgDw6N4klv9Q3yKjRQf2RqUG/r8&#10;/wC9uIh8v97/AGWrz+z+Dur6b8J73S7TQra11u/+J3/CT3YiaJHurf8A4Sxbz7Q7r95vsEUX+1tR&#10;U/hVa9Q2Mj7WXZsrWsNentvll/fRUAeH+O/A/jBfEvifStO8Iahq1l4l8d+HfFMWt2d1ZpaWNtZv&#10;pC3C3CyzpP5v/Etlb91FIP3ifNncq63iH4beJr1viAsGml/7X+JHhrxBaHz4yJbC1/sL7RJ975dv&#10;2O6+U8/uuPvLu9/trmK8i82Jt+6rFAHzL8avDXxP8X+PNOsbW21278MReJNB1C1XR20lNH+xW17Z&#10;z3DX/wBq/wBM89WiumX7L+62i1+8/m11DeG/G+hx/GS/8PWpt9S1rxHa3+mSpJA0txZLpul29w8A&#10;l/dif/R7pIvtHyeaqM/7pvm9y2rRsX+7QB8x/DvTvif4C+Gfxk1u28N65rfjbVtYN/4e0/xPPpIv&#10;bxv7LsLWJrr7HNHarEssLZVHR/Ki/idhuq2enfErTfAWipp+h+NNKvpZppfE19pg0D/hINZ1Lyrc&#10;Je4uri4s1tX/AH6eVv8ANi8q1iiVIottfVNFAHmnwC8Oan4L+Bfw58Pa1aiy1jSPDunWF9bBlbZP&#10;FapHKu5cq3zJ/DXi9z+zp4t1j/heujzDT00rUNF1bRfA9zeTfvUbWA97qstx5X/LN72WKJfl3qll&#10;8qfMzS/WdFAHzp+zF4I1nw22oaj4i0LxXoOsy6NpelfZfEUuhNaQQ2v2hkt7IaUiL5UT3DjfLEjF&#10;WTCrt2r3+r+HdSvPjx4T8Rx2+7R9P8Oa3p1zcttGyee60p4k2/eO5bWXn/Y/2lr0nYv92n0AfNfw&#10;4+DmseEfhh+zPocWg2+nXHg+SG6162t2iVLWVtDv4Lh/lP713urpd2zdu81n/wBqq/wO8F+MPD3i&#10;n4WaVrXg/UNJs/AngW78L3Ot3FzZvaX1yW0lUNskVw8vlt9ilb97FGcBfu/dr6cpmxf7tAHzFong&#10;rxhpPjrwRoMvhG/fS9F8eeIfFNz4mS5sv7Oktb6LWXiRF8/7T5qtqUETZgVdyvhmXazL8K/DfxMu&#10;PjtpXiPxxba862HhzU9NvLi+k0pdJjvZ7jTX2aalr/pPkN9ll2m9+fYkWfmZ9305sX+7RtWgD570&#10;fw38Q/BX7Mvwu8O6Rb6hZa7pOkaXYa5b6NLYvqsKRWWx0snvP9DaXz1i3eb8vlebt+fyq5Twt4c+&#10;LPhH4UeH9OhtfFlpLJq/iC+1NNDfw+/iHdc6pPPZtL9p/wCJf5TxSytL5Xz+aYdm1fNWvrKigDzf&#10;9n7w9qPgr4DfDjw/rNt9j1jSvDmn2F9bEq3lzxWqJKu5fl+8rc16RRRQAUUUUAFFFFABRRRQB5R8&#10;ZP8AkofwK/7HO5/9R7Wa9Xryj4yf8lD+BX/Y53P/AKj2s16vQAUUUUAFeT/tJ/8AJOdK/wCxy8Kf&#10;+pFp9esV5P8AtJ/8k50r/scvCn/qRafQB6xRRRQAUUUUAFFFFABRRRQAUUV8m/HX4pfFG3+Pt/4O&#10;+H32+8u9L8IJr1lomkrpK/2jeSXU8Sfb3v7hJfsafZ4kb7Iqyf6R/rUPlbgD6rZvm27vu09PmRfm&#10;3e9fKHxWv/EPgjx/+0X4u0nxLqUV9pfwrsNQsbKSK1a3tp0bWWidP3W9tjW7Ou5m/wCPiXfu2xLF&#10;v6T4f+IV78YPE/g5/jJ4lOi6boGlauLg6Vo/9o/aJ7jUYmRZVsvK8rbaruXyGfds2yrtdZQD6Res&#10;qz1ey1O71G3tbqC4nsZvs91DFJuaCXYku1v7rbJUb/gS18Y3H7QPxd8f6l4Nj8HRXNxrVz8MdM8a&#10;L4d0KPTIor7Urzf/AMfTX9wsv2BHiVG+y/vf9IbdKjeVu6hPGXibS/2h/Fei20Ws+HvCd58QrZ9V&#10;8WWa2Mtu8v8Awjelpb6XKs+54luJdn78J977PEjb7jfEAfUmq6xY6PDHcXl9DY27TRW6yTSqg3yu&#10;qRr838TOVVf96tdPuV8pfEO913wX+0R4y1vS/Et8guLPwDYfYXitWt1guvEVxayqv7rf/qvtH8f/&#10;AC9P/di8rvPh6/jLxF8c/ifeXnj2/wD+ES8O6xa6Rp/hSLT7NYDu0i1uZpZrjyjO+6W8DKqum3yv&#10;4lfaoB6l4s8W6N4H0W41nxDrNloWkW+zz9Q1OdILePc21N0r/IvzMvWk8Q+L9H8LDTzrGrWWlf2l&#10;exadZfbLlIvtN1Kf3UUW/wC/K38KV5f+1x4b07xn8Fj4d1iE3ekat4j8N6fe2/mMvmwS65ZRSJuU&#10;hvmVmrwTxm2ufGBvCF54r+2vefCnxjoui3VzMHtU1bW38Q2Fv9t+yrsVP9A2XCfLLHt1raj/ALp9&#10;wB91p9yn18m3HxU+J+vftMeMtB8PNe3+keGNY0TTX0azTSV0+Cznit57u6v2luPt/m+VcXHlfZ0W&#10;Ldap/rf3q1lan8c/GtiPiSkeuY1n4O+G9Yv9esLu1h2atPJ5z6E87Kn8VnatcT/Z3g+e6iX5drxR&#10;AH2PTHr54ubjxT4A+E2i683xU1D4iXWraz4Ytxqs1np0VpLb3Oq2kFw9qlrbp+6uIp2xveX+DY/8&#10;TJ4m+JviW1g+J9vBqRhmsvHeheGdPn8iItYW1/FoqSvFlNrSo1/cSp5vmfNt+8q7KAPaf+Eu0f8A&#10;tD7D/a1l9v8Atv8AZ/2T7Svm/aPs/wBq8rb/AM9PI/e7P7nzdK30+5Xyf4AufEHgT4talop8S6hr&#10;v9qfFf8As/UdQ1KG1W4vLf8A4QqK6RX8qKJF2vFF/qkQ/uh/tbuC+Kf7QnxG8P6Z4q0/TfFraLrn&#10;w6K6f4hubqzsHSf+09VjtdHu2MuyDzE04S3kv722iEstvu+TzYkAPuqZtg3FtlZdrq9lqFzqEFrd&#10;QXEthL9nuokk3NBLsSXa391tkqN/wJK+Z/iPJ4/1b9jn46W/i4a9o01tpGqf2Zd6wdLbVryyXT1l&#10;f7V9j32vzS/aoMRKjeUq/df97Wlr/jfxlZeF/iFp8HizUotQ0rx94a8MWetNa2f2uK1u10FLh9v2&#10;fyDK5v7p/mi6y8KoVVUA+iLvVrTTLqzguLmGGW9m8i2WWVVeeTY77FH8TbInbj+FW/u1qp9yvmrQ&#10;/iJ4r0vx/pPhS78R3GsRWHxCfw3cale20CXV9at4XfVB5vlRJErLcSLzEkXyRKrbvnZ4fA3jnxfD&#10;4n8NanqHi+/1ay8TePfEXhd9EvLWzS0s7azfV2ge3eKBJ/Mxp0S/vZZBiR/lztZQD6eor53/AGlP&#10;iZ4o+GF9YQaXqBtI/GFm3hfQrqaCJ0svEs80Saa33d3lMst1LPvEq7LBNqq7bJ+KsviH8V9Q/aF8&#10;TeF9CvtV8Uaf4Q1HQdJnthHo0Vo1tPb28t7f6lvlW881op7jyvssUUW63T5Zf3qUAfUc2q2cWrwa&#10;W17DFqNzHLcRWpkXzWjiMauyrn7q+bFu9PMX+9Wlv/8AHa8n+IfijxdafE3SvDvhm5sI7u/8JeIN&#10;Qt4NWT/RH1GCXS0tGlZB5vlL9ql3bP73+yuOd+GGs+Ip9T1Twp4m1j4h6V4g1bT5bvSpPFcXh8zR&#10;RRFYp57X+zkeLcjXVr8t0rfeTYjhZaAPXrzxTo+nXU1re6zZW91ELcywyXCo6efN5Vv8v/TWVXRf&#10;7zfKN1WtX1e00eBLm+u4bSBp4rUSyybVaWWZIol/3md0Vf8Aaavhfwl4m17Sv2fPBOhyXV94mstM&#10;8N/CvWrHTjHaxXDTz6+++JH/AHS/dt7eJPNf/lku99zO7ei63rPiLx/+zvNL4i1rVtG8Wz/ELRre&#10;80+5isftXhiX/hIrLyrWLYjJKsUXlSxSy7/PSVJduyVIlAPrqsm+1ix027sbW5vILe4vpvs9rDLI&#10;qvPLseXYg/ibZFK3H9xj/DXgknxD1zStF8ZeEbrxD4m1nXrLxTF4d0HUtHt9LXW9SZtNtdUf/XxL&#10;Y7lie6+ZkjXyov8AnrtZ8zw14y1Tx1Z/APU9cjni1WP4ha3pkq3aRLc/6JYa/Zr5/lfuvP2wL5nl&#10;fJu37Pl20AfSGmavZ61bG6sbyC7h82W3aWCTcnmxOyOnHdWV1b/dpk2q2cWrwaW17DFqNzHLcRWp&#10;kXzWjiMauyrn7q+bFu9PMX+9XzloHifxv8SPGnh7Ql8e6t4Zt7i48cSzzaRY2DSy/wBna/BZ2kbe&#10;fbyrtSCVh8q7m/iasjxf8fvGc/wf8O+LbG+g0nUNY+DGveNGitrZWii1SK30yS3dfN3cJ9qlwnI5&#10;+bdQB9d/fSn1498OdT1/Rfif4r8Fap4i1DxXaafpGl6zBf6rBapdI11NfxPEfssUUXlL9iRl+Tf8&#10;7/O3yqnEyfEXxbe/tBW/wrOvy6Xe2eov4veb7Nbl73wwIEQQM/lOgb+0Z2g+7FL9ns2+feyyygH0&#10;vUMz7K+IPhN+0L8XdS+BniD4p6jHc67pTeCdZ8Tre6jHpaaTb6jAfNtbKyjs7hrnykX7RFL9q/e7&#10;rdfmibcletW2rSeC/FXxY0P4ieMNQ8a+BdJ8H6frd43iTT7FxFbzvqiXqvFZ2sXmx+VZp8jI/wDH&#10;/eoA9p8K+LdF8b6Hbax4f1mx13S7jesV/pl0lxbybW2ttdPlb5sit+vijRPEXizwFpPi7wfpkeve&#10;A5be88F/Zr/VtM8PpqccWoap/ZcuxNOR7PyktbNI4vNi3rhs/IsW3p/iV8XvGPw3+CfxgaHxO9zr&#10;HhLxJpvh2z8TatbWf2hIryLS3e4lT/RbVpYv7Sl2b/Ki/dRb/wCJmAPrCmb/AJ68s+Bt/wCNrvw9&#10;rMfjOw1i2kttR8rTJPELacdTurP7PE/m3H2Bmtt3nvcImzb8kSbhu3M/zp458VeL/ht4x8fx6B4u&#10;1drvxP8AFrTtC3RwaT9qgibw9a3Xl2f2ryIPPl2RWqNO8vyIm1HlZjKAfYHiSxTb9sX5NvytXO15&#10;Vr2tfEe+8FfC3RdY1XVvA+v694mv9LvrmGPTrjUGsILLVZ7XzRsntfPdbW1eXyvl3s+3Yvyr594f&#10;8SeO9K8Gw+LNS8f32tfYvG7eFV0mbTLKKG4tf+Ei/svzbpootzTpE7MrRPAv7qL9022VpQD6W37F&#10;/h/4HVLSPF+mXUunyabrNtN9vs/ttn9nlSX7Va/J+9i/vRfvYvn/AOmqf36+dfhP8SviR44+LWtX&#10;KC+1Twra+LdW0O9RV0uLSdLtbbzYodm2dr9rx5Yrd281dm24fZF8sUtav7PPiLULfw1+z7oMU6pp&#10;V78MGvZ7fb96eBNIWL5vvfduJf8Avr/ZoA+n9N8S6brl1caUbm2k1K2gSe5st3zpE7uqOV9G8qX/&#10;AL5rN1KwbTZXX78X9+vmP4r6rr3gz4o/Fjxt4e8QXej3fhL4f6dq66fFFay2mpeVca1KkN15sTy7&#10;f3W3908T/O3z/ddfQvFPxI8RSWHxDe31TJ034ieGtC04NAmIrK7/ALB+0Rfc+bf9tuvmO5l83hvl&#10;TaAei3+pWejwJPfXkFnE8qW6TSy7N0sr7Ik/3nd0X/gaf36tV8z/ABXvNc8Vap4gln8Q3tnpXhX4&#10;h+F9Hi0O0itfs96rXWkXXm3DtF5/m77p/wDVSxL+6T5Pv7+l8Q/EnxFYz+PBHqZQ6V8RfDuhWf7u&#10;L91Z3X9i/aIvu/Pv+2XX/ff+yu0A9zrN8Q+J9F8GaNcav4h1W00TSrfZ5t9qM629vFufanzN8v3t&#10;leZfAk+LNek8T+JfEXjW91iyk8Q6zp+n6J9htYrTTrW11KWCL51i82WX9w3zs3/LX/Z31b/aVjvJ&#10;PhfEljLBbX0vibw4sFxdwNLCsv8AbVls3qroz/N95N6/7y0Adf4M+Jfg74i/a18J+KtE8T/Ytnn/&#10;ANjajFe/Z933N/lP/sP/AN8f79eh+Fbz78D/AMfzrXxx8UPE3inwP4m8X3eueKNE1Hx3onwx1zV9&#10;Ak8P6Z9lFqm+3+0PdW889x/HFZeQ/wB19l1u+4te7eFfFWoH49+I9Flud+k2GgaNewJtX5ZZ7jUl&#10;lff/ALaW8X/fH8NAHpHiO3SG/VvueetZVeH/ALVOo614F+KVn420vVrnztC+G3i3VYtIljtzYzSw&#10;Np7J5vyebtdpU37ZV/1C7Nm6XzeG0Pxr8T1+GM019rWtwWmo3Phi307xZfRaI93dPfalFBetaxWT&#10;XFr5HlSxNF5u5v3zfPL8tAH1jZ38tnLujbZXYabqUd/FuT738VfFGs6r8Q/DPh341643xK1TUYfh&#10;zLLcadbXenWG6/8AK0i1v3ivXit13Rbpdn+jrA+x3/ev+68q/wDGP4rfFDTvjhceFfh817c3Wm+E&#10;k1210TTF0v8A4mN7LcSxJ9te8uEb7Gn2eJW+yqr/AOkffT91uAPr2z1ix1O51C3truG4ubCb7NdQ&#10;wybngl8pJdj/AN1tkqN/wJa1k+5XknwZmWbx/wDHCSNleJ/GFrs/8J3SKT44N49U6J/wiTa//Zv7&#10;/wDtH/hEV0v+1vN+T7Ps/tP/AEXyP9d5v/LXf9n2fJ5tAHr9FfInxD+NnibUtR+EPhzwjq/iUnWY&#10;taTVP7Ph0QeILm60x4baa1/050s96yy3DS+Qj7vs/wC6/dbnpPGfxC+KVhpni3X9V8RXHhfXfBHw&#10;w0vxbeeGbC3spdPuNWZdUe6gnZ4pZTFvsET9zOvy7tr/ADbqAPqMatZy6xcaXHdwNf20UVxLapJ+&#10;9jilMiozLnO1vKl2/wDXNv7tayfcr5v+M3xB8V6d4w8VaJpOvz6LElv4JjtZ7e2t5ZbVtS166s7p&#10;081HRnaBEX5tyrs3da7v4Oa3rV1e+P8Aw9rGq3XiGTwtr6aVb6rdx28V1dRS6dZXmZfISKLcjXrr&#10;8iJ8iJ95tzMAesUV8m/Br4qfFDx/8X9dn33+qeFbPxhrOg38MUekppWlWdn58UWzbcNqLXjyxWrv&#10;5q7Nt0+2JV8qWtXwN448YQ+JvDGrah4vv9XsvFHjzxF4WfRLq2tFtLK2s31doHgaOBJ/M26bEv7y&#10;WTPmvxnbtAPoS41i0t9btdMa8gjv7iGW4jtXk/eSxRGNZXVeu1Wli3Y/vr/erWT7lfLP7UnizxZ4&#10;Q+I3h+/8GaDrGveIH8E+JYom0WO3luLBGutF33qQTuvntEvzLbrzK+1Pl3MyXPFXxX1/w3rWs32m&#10;eLjr/hTwz4c8MeI7m+eO1lS806e81KLVLxmiRd/+h263C+Rt+e3TYrb2ilAPp2ivk3wZr3jr4mav&#10;8Pl/4WTr2iaX400bXvGVuNPsdLMsFl9s03+y7X97ZS48q1vfn+83m7/3rqq1b+DnjLx8/h34BeKP&#10;EXje48Rz/EGC3g1DTJNNtbWygD6LdX6yw+VF5vn77Vd2+Vov3k22KLdEsQB9Qu+xvvVlSaxZR6tB&#10;phvYY9QnimuI7dpFErxRNGsrqv8AdVpYtx/21/vV8zfB74o/E7x38Y9auD9u1Xwla+MNZ0G+hRNJ&#10;TStKs7PzooNmyd9Qa8eWC1d/NVYtl0+2L/VPWf8As5aNd6R8UfC8d3reoa23/Fyf9Jvo4Ff5fE+n&#10;r/yyiRfnZHl/3pW27U2ooB9W6Pqtnrul2upaddw31jdRLcW93byq8UsbfMroy/eVq1682/Z88R6j&#10;4x+A3w28Q61c/bNY1fw5p1/d3OFXzZ5bVJZG2r8o+Zmr0mgAooooAKKKKACiiigDyj4yf8lD+BX/&#10;AGOdz/6j2s16vXlHxk/5KH8Cv+xzuf8A1HtZr1egAooooAK8n/aT/wCSc6V/2OXhT/1ItPr1ivJ/&#10;2k/+Sc6V/wBjl4U/9SLT6APWKKKKACiiigAooooAKKKKACuM8b/CfwV8TpbX/hMfCGgeKjZhhbDX&#10;NMgvfI3feKearbd21en92uzplAHK6l8OvCus6nd6lqPhnR9S1G7019Gubu6sopZriwc7ntXZl+eJ&#10;u8R+XrWrHpNlHrE+qrZwLf3EUVtJdrEvmtHEZWRWbH3V86Xb6ea396timUAcD4h+CHw88W6do2ma&#10;74E8M61YaPD9n0201DR7eeOxiwq7IFdP3S/In3f7q1p658P/AA14l03V9N1fw3pOq2GsyrcalZ3l&#10;lFPDeyqEVHlR12yMqxRD5s/6pP7tdWn3KfQByeoeAPDGs66muX/hnSL/AFtIooF1G6sYnuVjiuBc&#10;RJ5rLu2pOqyqP4XTf96rVx4S0W6ttctp9Isp4Nd3/wBqRSWyMl/uhWJvPXH7390iR/P/AAqq9K6K&#10;mfx0AZOqaRZaxCLe8sob23WeG4CTxK6rLFIssT/N/ErqjKf4WVfSjVtJstZtRb31pDeQC4hn8qeP&#10;evmxOksT/MPvK6Iy+jKta1FAHF678J/BfinxNp/iTWfB+hav4h04xmz1i+0yCa7tfLfenlSsm9Nr&#10;Hcu3vXQWelWmn3d/Nb2sNvPfzLPdyRRKrXEmxIt7/wB5tkSLk/wqo/hpkuq2kOsQ6Y95Cl/cQy3E&#10;do0iiRoo2RXZV7qvmxbv99P71a/30oA4Hw98E/h94P0zWtM0PwJ4a0XTNbh+z6naabo8EEV/F8y7&#10;Z1RMSrtdx8395v71WtF+Engjwz4Y1Hw3o3hDQNG8O6lu+26RY6bBBaXXmLsfzIlUK25flPHNdpR8&#10;26gDiPD3wo8FeCLa1t/D3g/QdAtbW9bULeDTNMht0iumi8pp1VFX955RZN/Xb8tZfgv4YPpml+Lk&#10;8UXVl4ou/F1493rUK6b5Wn3H+hxWXlrbvJL+7aC3i3K7sGYufl3bF9Lo/wCA0AcZovwq8FeGfC+o&#10;+G9G8H6Fo/hzUfMF/pFjpsENpc+YuyXzYlTa+9Pkbd1XirVl8PfDOl6eNNsvDmlWenedbXX2SGxj&#10;WLzYPJ+zybQv34vs8Gxv4fKTpsWupooAxP8AhE9H/tP7b/Y1j9u+2/2j9r+zJ5v2r7P9m+0b8f63&#10;yP3O/wC9s+X7tRw+FdGgazEWj2EX2W7n1C2KWqKILqfzfNmX+7K/ny7n+83mv/eat+n0AZF5o9hq&#10;V3ZXFzZQ3Fxp9x59tNLGrPBL5bxb0JHytsllXI/hkb+9XP678J/BXinxNp/iTWvBug6v4h08xmz1&#10;i+0yCa7tfLfenlSsm9NrHcu3vXaUUAZUmkWc+rW2pPZwvf20MttDdvGrSxRSujOiv1Cs0MW5eh2J&#10;/drD8DfCfwV8MZbv/hDvCGgeEzeBftK6HpkFl5+37pfylXdt3N/31XaUUAcRovwm8F+G7GPTdI8H&#10;aBpmnx+RstLTTIIYv3Fw1zbnaif8sp3eVP7ruz/ebNSav8KPBXiD+3xqvhDQdSPiDyP7YN3pkEv9&#10;o+R/qPtG5P3vlfwb923tXZ0x6AOP/wCFU+C/+EE/4Qr/AIQ/QP8AhDOn/CO/2XB/Z/8ArfN/499v&#10;l/635/u/e+aorf4T+CrXRNH0a38H6BDo2iXg1DTNPg0yBLexuVZ2EsEQXbFJudzvX5vnb+9Xa0+g&#10;DnbXwnomnXkVzaaRZWl1F9q8qW2tUR1+1Tebcdv+WsqrI/8Aeddzc1Ul+Hfhaewg06Tw3pEmnW+m&#10;yaJDZtYRGGKwlCK9qqbOIHEUW6L7n7tP7ldV/HRQBjjR7KLWZtTjtIV1C4jjt5rqONRLJFEXaJGf&#10;rtUyy7V/6at/eauW8KeA77RvHniTxXqmrQalf6vBbafDFZWTWscFjbS3Mtuj7pZfMl3Xk+6X5Aw2&#10;fIm1t3olMxt+7QBw+ifCrwX4X8Tan4i0bwhoOka/qJf7dq1lpkEV3deY+9/NlVNz7m+Zt1cd8D/g&#10;JZfBvU9d1WO28NWOo6xDaWs0Hg/w7/Ydh5UDztE/2fzZf3/+lS733/MqxLsXb83tKfcoegDgfDPw&#10;S+H3hC2uoPD3gXw1oENzPb3E8Wl6RBbrLJBL5sDvsT5mif5k/ut0rfu/COh3ttrltc6Rp9xb67u/&#10;tSKa2Rkv90SwHz1x+9/dIkfz/wAKqtb9PoA5PwX8O/C3w602XTfCfhvSfC+nST/aJLTR7CK0heXA&#10;XeVjVV3fKvP+ytQax8J/BPiD+321PwhoOpHXxAdYF3pkEv8AaXkf8e/2jcn73yv4N/3e1dnRQBxE&#10;Pw/8LeGvD9np2leHNJ0rTdJeWbT7Oxs44obKWRZVd4URf3TMtxMPlAz5rf3mrnv+EY0X7B9h/sqy&#10;+xfbP7Q+z+Qmz7V9o8/7Rs/56/aP3u/+981d14puPLt0i7SferlXoA5z/hWPg7/hNP8AhMf+ES0T&#10;/hLf+g9/Z0X27/VeV/x8bN33fk/3aseHvAfhrwlBp8Gh+H9J0eKwglt7NNOsYovIildHlSLb91Xd&#10;Edv91K3f8vT5k2JEyf8ALVN9AHL638MfB3ifxHp/iDV/Cuiar4gsPK+x6tfadFLdwbX3J5UrJuXY&#10;2961k+GfgvxT4qs9b13wloGr6/Y7GsdZvdNgnu4PKfcnlTMu9NrfNV+rFhN9mv4pf7rUAY3j34We&#10;D9f8Y6d4m1bwlomqa9a+V9j1W706KW7t2ifenlSsu5djfNWXrfwx8HeJ/Een69q/hXRNV12w2fY9&#10;WvtMilu4Nj7ovKlZNy7G+avUPEkPmWG/b/qmrlKAM1/DGkPol7pDaVYvpV/9o+1WLwJ9nuPPd2uN&#10;6fdbeztv/vb3/v0eJPDGi+M9GuNI17SrHW9Kutnn2OoQJcRS7X3pvRvl+/srSooA5fwf8MfB3w6+&#10;1/8ACK+E9E8MfbNn2r+xtOitftG37m/yk+bZvf8A77en+DPhj4O+HT3f/CK+E9E8MfbNv2r+xtMi&#10;tftG37m/yk+bZvf/AL7rpamtk+03UMX99tlAGh4r8I6Lql3p+u32i6fea1pO/wDs/ULi2Rriz835&#10;JfKlxui3Lw22vOvD3wd8B+E4LiDQfA/h3RLe6lguJ4tP0qC3SWWB99u77U+8j/On92vWvEkrQ6dt&#10;T+Nq5SgDMufDGi3NrrFnPpFlNaaz/wAhGF4F2Xm6Lyv3v/PX90iJ8+75UrN8Z/DHwd8SPsv/AAln&#10;hXRPE/2Pf9l/tnTIrryN339nmp8u/YldLs3/ACLRQBiTfC7w14hub0tp8Gm6hqOoaZql5qdlBFFc&#10;Xkun3EU9v5su3dKv7pV+f+Hetdr4w+HXhf4habBp3izw7pHinTYpvtCWmsWMV1Csm1l3hJFYbsM4&#10;z/ttWQjsjJKv8Db67u2mW5gSVf4loA5HWvhT4L8T+F9N8Na34R0LWPD2m7Psek32mQTWdt5abE8u&#10;Jk2JtRmVcDhasw/D3wvDYXFhF4c0lNPuNNTRJ7P7DF5MthEHWK1ZNvMCLLLti+4PNfj5q62mfx0A&#10;YF14U0TUb6W6utIsbm6k+y75rm2R3b7NN59v/wB+pWeVP7rtuXmrdlpNlp11qE1tZQ20+oTrcXc0&#10;cao08uxIt7nHzNsiRc/3VWtSj5qAOP8A+FU+C/8AhOP+E0/4Q7QP+Ew6f8JD/ZcH9of6ryv+Pjb5&#10;n+q+T733flrSh8KaLbPZCHSLKMWd3PqFtstUxb3Uvm+bcJ/dlfz5dz/ebzX/ALzVvU+gDHl0exbV&#10;4NVa1hk1C3hltobpkXzYopWjeVFbqFZootw6Hy1/u15v40+A2i6l8P8AUfBPhHT9B8E6PrNk+i6t&#10;/Z2hIrPpb/aPNgg8p4lhl3XUzI7rKitK7eU+9q9gpj0AZP8AZVnLqsOqSWkL38EMtvFdPGvmpFK0&#10;bOqtjhW8qLcO/lL/AHarweFNFsrXQrW20ixgtdDKf2ZFHaqqWO2FoV8jj91+6do/k/hd16NW8n3K&#10;fQBxv/Cq/Bf/AAnX/Ca/8IfoP/CZdP8AhIf7Lg/tD/VeV/x8bfN/1Xyfe+78tQ2Xwm8FabrsOs2n&#10;g7QbPWY7y51CLUItMgS4S6uV23M6y7d3myqq73+8+0bq7X+OigDL0bR7Dw7pVtpmmWlvYWFnClvb&#10;WlrGsUUMa/KqIq/dVf0rXoooAKKKKACiiigAooooA8o+Mn/JQ/gV/wBjnc/+o9rNer15R8ZP+Sh/&#10;Ar/sc7n/ANR7Wa9XoAKKKKACvJ/2k/8AknOlf9jl4U/9SLT69Yryf9pP/knOlf8AY5eFP/Ui0+gD&#10;1iiiigAooooAKKKKACiiigAr5t+IfxU8TfDb4w/EXWLaxh1vwd4e8FaTrWq29zrEtu9nEtxq7XEt&#10;rb+RKksrxQfxNFu8qJd235k+kq8z8afBzRfG7+Pvt9zfRf8ACY+GU8L332d1/dWqm9w0Q2/63/T5&#10;f733U/4EAYH7Qnx+s/gDp1jqupzeGUsDHcXVzb6v4hXTtQuIoNjuunW7RP8AbJsN/qt8XzNEu/59&#10;y2/GnxH8beGPiNo+h2fhXRNZ0vWLuKK3dPEEyal9l+X7XdNa/Y/LWO383/nvhv3a7vNliiZvxc+A&#10;1h8VDrSnxLr3hf8A4SHRv+Ef1v8AsQ2f/Exsv3+2J/tNvNs2/arr5otjfved21Npc/AeK4+Nb/E6&#10;28Y67Za1JaW2lvZw22mvbmxifzfsm+WzadI3d3Z9kqs25fmG1NoBzWj/ABp8R32qaVofg3wjYale&#10;6heeKpJf+Eg8UXESRJpmspZvsl+y3DHzXuFZIvlSJfkX5UWqHj/9rrSvDfh/4V6hplppUMfjzTH1&#10;q1uPGniGDQLOytEghl/ezMsuZybmFViiV8/OxZVTdXpHhf4OaN4V8RafrVlcag91ZnXBF50iurf2&#10;rqUV/cfw/wAMsSbP9n+996sCX9nLS00P4dafovibxL4X1DwDp39j6Vrmk3EH2h7IwRRSRXEUsMsE&#10;qv5ED/PFw8SMm3bQBAfjnrfiUfDgfD/wvZax/wAJp4cn8Tx/8JJrD6X9lto/sWEbyrW63SN9vXjp&#10;+6b5mrz/AOM/7Q+ueLPgd4v1D4eaW0Jk+G48Xz6lqerPp11ptrfWt2bZ7cRRSiSdfsszFd0Sqypt&#10;dtzMnvsHgGEeJ/DXiG81K+1LWdD0i60hZ7jyl+1JO9rJLLKqIq+busovubU+Z/l+7t831n9k7RL7&#10;wNbeEtO8V+JNA03/AIRS28Gai2nNZPLqemQRSxQpKZ7eXay/aLj5ovK/1rf3U2gGj49+LUfw6v8A&#10;4q340u5vpfB3gm18TMp1OVIrxc6o3kLFhkib/Q23S/Mz+am7/VJXbfDjWfF+veG4L/xn4csPCeqy&#10;4f8Asmx1YakbdWUHZLL5MS+arbk+Tcn+01ZXjT4NaP42fx19uub2I+MPDaeF7/yHUBLVftuHi+X/&#10;AFn+ny/98L/wLsns5/7Tt7hb+4hhhgaJ7IJF5UzM6bHY7N25djhdrKv71tyt8m0A8c+NfxJvvhr8&#10;T/DN/ElxPYJ4W1u4lsjcGG08z+0NEiS6uW58qGBbiV5Z9reVF57bW+62R4u+O/iHV/2YPiZ468K6&#10;j4Kn1/RNMv57Ofwr4oGtWMHlW/mea8/2RV89Mu/kNEytsQb1Dsy+u+IPAEOu+KbTxDHqd/pesWWi&#10;3+jW1xZGI+Ut49q7yhZUdfNRrOLZu3J97crVysvwDs9Y8MeOdJ8Q+Jde8R3/AIu0n+wtQ1y9NrDd&#10;iy2TqkUSW8EUC7PtVwyv5TPmT5mYKiqAef8Axk+Kdx4ZfU11KceEb7Sh4F1DV9Qh1+X7FDDdeIXi&#10;uIvnWJFiVLeZXnKr5sUu112oq1J4j+N2tfEn9nyDx34VisrZL7xfo9voE9lrr7NRsP7ftIEa4lSL&#10;dbfaF3JLBslZFfY6s++JfRdT+Bmma5fvfalq2q3+oyweH4ri5kaBHmbR9Qe+t3wkSrueWR/N27V/&#10;uKlVte+ANlqWn+KbCHxJrml2Wt6zZ69BbaebXbpN/BcRXPm2aPbuF82eBZZVl8xWdpW+Xe+4AuaH&#10;8U7/AFDwx42utWsNJ0LXfCE0trqkNxrLDSUlFlDeI321oEdIvKuYt8rQLsPm/K4RWbzXRvj4fizr&#10;Pw4k0u+sB9k8e3OiapJ4W1n+0tJvP+Kbv7xRFdKkXnxjzbctvRdssTf3FdvSbf4I6WfCeuaNeavq&#10;+q6jrOoRazeeILloEvXv4Ps/2W4CxRJArxfY7XavlbP3Hzq+592TpX7PFrYXVnqVx408TarrMXip&#10;fFz6tdiwWae4XTv7NMLKlqkXktajZ8iK/wDFvoA5rUfit4o8W/FL4bNY2EWkeB38batojXiaxL9t&#10;v5bOw1eKZJ7T7P5fkefau6/v2/1UTbV/gj8E/tfad4w+M114GNrpFora5f8AhyzVPEMFxrD3FnFK&#10;81xPpqL+4td1rcIkrS72/dN5SrLuXs7X4CWdl440fX7fxLrsel6Zq95r1p4b/wBF+wQ3t5FdJcS7&#10;vs/2n5mvbuXb5335f4UVEWz4Q+C7+BvF2paro3jLxPb6LqWp3GrXHhWWW1uNN+03GWnaJpIGuIke&#10;Vmn2JPt3u/y/NtoAuePfHeuaB4m0Xwp4V0Oy1vxFqlne6mi6vqb6fapbWr2sc372KCd/M3XkO1PK&#10;2/f+ddqq/jen/tKH4PfsxfCDxR4l1HQr77b4QtdS1J/EHij7Lqt8IrK3ll+xxPE/264be/ys8XzM&#10;nz/Pur23xx8Mv+Ez1PStUsvEer+FNf0yKe1h1fRltZJfs85iaaArdQTxbXa3gb7m/wDdL8y7m3cL&#10;rf7J+h3vge18J6d4r8S+HdLbwtb+DdRfT2s2l1TTIIpUhSU3FrLtZVuJ/mi8r/Wt/dTYAZPxC+Kn&#10;ij4bfGD4g6rDYQa54O8P+CNI1rVYrrWJbd7ONbjV2lltbcQSpLK8cHRni/1UW5v4k9S0jxNFdfGD&#10;xR4fFtdRzWOgaVfvO99I8LLPcakqosH3ImX7MxaVeX3ov/LJaq+M/g3ovjdvHpv7q9i/4TLw0nhe&#10;9Fuy/urVPtvzRfL/AKz/AE+b+991KXxZ4E1L/hItS8T+GNS/s/xHqf8AYNjeNe7fs/8AZ1nqEs9w&#10;ifI3714Lq8T/AL9fc+/QBlfGz40n4RHRlCaFanUfNb+0/F2uf2NpUXl7P3TXXlS/v383ckWz50iu&#10;G3Ls+blPip+1Hb/DeH4coB4Ulv8AxhZy366nqfi+LTdAghiiieVkv2iZ597zxLFst/nVmf8AdBGr&#10;13xb4b1TxNpkdnpvi3VvClws/m/bdIhs5ZmXDfIftVvKm3/gG75fvVwOofs4aa9v4Ul0fxJ4m8N6&#10;9oE9/cRa9pd1B9ounv5fPv8A7RDLC9tIk0+2cr5W1HRfKEW1VoAgPx11vxKPhwPh/wCF7LWP+Ez8&#10;OT+J4v8AhJNYfS/sttH9iwjeVa3W6Rvt68dP3TfM1afhP4raf488U/DO70+11BLbxX4OvPENm1xc&#10;tF5MG7S/klgVvLeX/TFO/wDg2uq/fauqtvAMKeKPDviK71K/1PWNF0e70ZLm4MWLpZ3tXlllVEVf&#10;N3WUX3Nq/M/y9NuR4N+C2keCP+EDFjd3so8HeG28Laf9oZG32rfYsvL8g/e/6BF93b95/wDZ2gHm&#10;/wARfip4o+G3xh+IGrR6bFrng3w74I0rXNWt7jWJreaziW41dp5bO38h4pp3it+d7wf6qJd/9zt9&#10;Y+NzaYvi4HSDL/YPjHRvCeftXM/27+y/3/3Pl2f2p9zv5X3l3/LF48+Alh8QfFesalc+INf0zT9b&#10;0iDQdc0Ww+y/ZNXs43un8qUvbtKm77bcKzRSxN8/+61Hi34B2fifxPNqg8R67pFhe6zp+u6lomnG&#10;1+y6je2b2rW8srSwPOv/AB5WqYilj/1X+0zUAS/tH6xrOgfDa2vNBkMerf8ACSeHoIV+1NapN5us&#10;2SPE8qI7LG6Oyv8AI3yM3ytVjw78VNRvvCfje51mx0nQtf8ACNxLa6nDc6uw0pJfskV4jfbWt0ZY&#10;PKuot8rwfJ8/yts3N1PjrwfZ+N9DttO1GeeGGDVLDUkeEqG82zvYrqL738O6Bd3+zurn9W+Dujaj&#10;aeMoXub6NvEusWmuyzQyLvs7y2is47eWD5NvyNYW8m2Teu/du3I2ygDjPC/7Qt948+HPiDxF4ct/&#10;BmoSeHNRaz1i8bxf/wASJY0tUunuINRS0bzVRJ4t2+KLayy/N8m58vT/AI+6zY+G/iJ4o17wXcaJ&#10;rnhzwVF4nk0htaneGeHztW8hFSWCLyGdLJZGdokl/wBIRJUUw7a1fEX7K2neLfAniTw1rPjXxLqi&#10;+Itetde1XUby30t5byWCK1ihiaL7F5Hlf6Ha/J5XzeV825WdX37n4C2OuaN4y07XvEeveILnxX4b&#10;HhbU9UuzaxSvaq96yuiwQJEso/tCVfuf8sk+X77MAU3+OeoeF9P8fP450GDSL/wZoKeJ7yHw7qTa&#10;lFPYOt1s8qWWG1/e7rC4Gxl24Mfz/MypxvgP9r+Hxh4U1m7/ALN0K48Q2B0SL+z/AA74ni1ayin1&#10;a7NnaW9xexRfu5EnVvPCJLsTY6ebu2V61r3wi0LxXq3jC61cXV7F4r0GDw5qdo8gWF7WM3nyLsw6&#10;swv5gx3f3Nu35s89pnwOceCZfC+sfEDxZ4utFNk9hfa21k93p09nKstvcJLHap5sqyxxOxuPN3tF&#10;833nVgDztfj14h+Ffgb46+L/ABpplvc32h+LLWytdEs9d3WUHn6bpKW8S3l1FCkUTS3AlldkVU82&#10;V/m/i1tD/ajvvGWj6QPCWkeGfEniC88Uv4Vk+xeKGm0cSrpT6n5sOoRWrtKvlIqN+4X97vT+Dc3U&#10;Sfs4aZqfgbxr4d1jxV4m1q58ValFq91rzXEFrqEF5BFaxW80DWsUSRNF9itmT5PvJ826t+y+FT+d&#10;4Zuta8X674ou/DusPrNnd6ollE+9rK4s/KfyLeJfK2XUrfd3bv4v4aANP4b+M/8AhPfCy6uLNtOu&#10;o7y90u8t/N81I7qzuprW42P8u+PzYH2ttVmTaSqfdXyVv2i/Hk+p6Sth8ONJ1HStb8V6t4R0yWLx&#10;S63Rnszfr588T2WyKD/iXSu+yWV1RvkSVx5Tex+DPB1n4E0WTTdOmmkhl1O/1JnuWXf515ey3Uv/&#10;AAHzZ32/8B+9WBY/BnRtITQTFd6iDofiPU/FNvudPmur77f5qN8v3F/tKXavX5U+9824A4DXPjbe&#10;x+GPGV9q1n4Z8PeIPCeoxaRqK6t4ieDR1llit50/09rXds8q6i+/br+93p/clbhNX+Mes+P/AA98&#10;IPEfgeK0ubjVPFt5p8ti2tPFpl55Fhq8Uv8ApUUUvmweba+bE/lfN5SNsT+D0LW/gvpmsX+q6hBq&#10;uraVrd5rv/CRQanaPA81ndfYotO/dJLE67Xt4nT96jf61/u/JtXw78F9K8Oad4Utm1TVNRl8Pa1f&#10;+IYr26eDzbq6vPtvm+b5USrt/wBPl+4q/wAP/AgDjpPj14r1fV/B+i+FPAlpq+s6z/ba6n/aOu/Z&#10;LfTm0y6S1uPnW3laVHnfanyL/B8i/Pt7LXfjWthp+vL/AGR53/CP+MNN8J/8ff8Ax8fbv7N/0j7n&#10;8H9pfc/6ZfeTd8s3hr4RaR4S1yy1eznu3uLL+3GVJpU2P/ad7Ff3H8P8EsSKn+x/e+9TfH/wLstb&#10;8UG+HibWdKsp9TsNc1HRrL7L9kv7+za38mWVpYHlX5LO1TbE6Lth/hZ2ZwDifF/x68VeHNZ8Tf2f&#10;4Fsda8P+H/EOl+HZ5l13ytQuJbxLDZ5Vu1r5Xy/b0+/cRfdf50rt/AfjvWdb8R6x4a8R6LZaP4g0&#10;2ztdQ2aZqL3to9rdPcJF+9a3t23brKXd8n9z5m3MqPv/AIRaLf8A/CQebPff8TnxFpviSfYyfJdW&#10;f2Lytnyfdf8As2Ld/vv/ALG3Ys/CVnYeN9Y8URNO+oajp1rpssT/AHNtrLdMn/An+1P/AN8UAcN4&#10;y/a+0nR/i5qXgKa00uG1s7zS9Imlu/EMEeq3V1fGLyvsem/M88UX2q282Vni6y7d/lfNz3jn4xeN&#10;vBPxW8ZWEWi6XquiWun+GodJtH1N7d2utR1Wez3y7LV9vzbt33/+PdNu7zWVfW5/guNL8Z6r4w0j&#10;xn4m8Nzat9luNY0S0mtZdO1GWCJYld4p7eVomeJIon+zvFuWJP4l3Vznin4LaZ4s8ZXHiG51XVLf&#10;7RFpMUunW7wLbt/Z2ofb7R/9Vv8Av71b5/ut/e2soBwkv7QHjnTrPx7e6p8O9Jt7DwDLu1+4tPEj&#10;yq8C2UV7/oX+io8sqRS/MkvkL9z96252id8cf2rtK+Cfjd9BvbbS3isNE/t/UbjVtfisJZYPNdFt&#10;7C3dd15dP9nuPk/dL9z513pXoGufB/SNb8P/ABF0i5uL5Lfx55v9p7GTfB5unxWX7r5Pk+W3T727&#10;52f/AGdsHi34Pr4h8br4s0jxb4i8H62+nf2Vcy6JLb+VeWqy+bF5sV1FLFuR3l2uiq/716APPdI+&#10;OjaR8fPE3w9gvbHW/EeoeLYhBpOoax9new0mLQ7CWW4iXY2/5t+y3XbuZnb+CWVPTviR4/Hw61Dw&#10;lfHRtW8QmXUbzyrTRpX+0M0WkaldbFiT5bpn+yuiRP8Axyo/3kWqevfBbTdZTxBLFquqaVquqa7B&#10;r/8AaenvF9rsLqK1t7X/AEfzYnVN8Vr5T7925Zbhfuvtr0SXwNaeINQ8KapePIs+iapLq1qsR+WV&#10;2sriz/e/J/cupf7v8P8Au0Aee+CPjbd/FjStbOmXXw/1m906NWgh8KeNX1eFpZN+xLqVbJPI3Mny&#10;/K/8Xy/LXkGn/tVar4T+EnwVuPEsXh1/FfjHQv7SutT8Q+JItF0yKKK3iZ5XuGi3efL9oi/0eKJv&#10;vt82xNze06F8MpNI8WP4l1bxZrfjPVYrOWys7vW4rOL7LBK8TzKq2tvbr8/2eL7+/wD1Sbdu99/M&#10;W37OVjpvhzwFp+leMfFelah4ItW0/TNbtJ7X7W1nKmz7PLE9v5EsW2K3+/Fu/dJ8+7ezAFK2/aXO&#10;sWNlL4f8N/b9V1mDw/qWgaZfX32f7ba6q+1PN2RStE9v9nvZZdiy/urffvb51ip+LP2p9L8M/HLU&#10;vAMlrpSxadqWnaLLLda9BFqd1dX2zyvsum/eliT7Va+bKzxf8tdu7ytrb0Xw2ufEv7QPgLXtT0+7&#10;ubfwDp17b2evahPAj6jeXiWqfaIord/4IorpJfNiiXfKmxG++m1qHwgW0+KOteMNI8XeItAfV7m3&#10;uNW0m0aCXT7+WD90krpcRSvEzxIsTvbsnyxJQBQ8B/EvxV4/8R6q1t4OtLDwVYateaUms3esf6bc&#10;Pau9vLLFZLbuvlfaInT57hflidv9mvKIP2zh8Wfgd8T7fRxZ6Bqg8Ca94i0abRfEcV5qNlFbxbVe&#10;9SL/AI87hvPglRFeX+P5lZK9i8JfB1PA3irUNV0jxZ4kttEv9Qn1SfwtNLay6f8AaJ/nl2O0TzxK&#10;8u+fYkqpud/4X2tW8Efs12Ol+CfEngFPGfiu58C6ro15ocWiXdxaypp1rP8AL+4la38/90rNFF5s&#10;su1P7/y7QDufhB8ZLT40XXim/wDDsmk6h4R0vUxpen63pmrfam1GWOIfad0QX9wqyNsT5n81V81f&#10;keJn4P4xfFbxRdajcaZ4c0+K20TQvG/hnQ9Y1p9Wlt70Sz3+lzvHFAkDLLE8F5FG2+WL78q7G+Xf&#10;6zp/gOPSfiVq/im0vr63GrWcUF5o6CIWU88TfLeP8u83HlhIt+77kaK2dkW3l/FPwFsfEviWfVF8&#10;Ra9pdnd61p2v6lolibX7JqV7ZvatbyyvLA8q8WVquyKWJf3XT53ZgCv8TPj1ZfDD4k+GvDd5N4aa&#10;HWJ7G1S1fxAsWutLdXf2WJ4NO8r97Arsu+XzV2r5p2t5W1+V+DfxS8T2mqQad4l063udF1/xx4n0&#10;PSNYj1eW4vTLb3+qTpHPbvAqxQJBZSxLsll+5F8i7m2dp4q+AVj4m8VzaoPEOvaRa3mr6dr2oaLY&#10;/ZWs7+8snt2t5ZXlgeVeLK1QrFLGP3Xqzs2np3wY0fSW8P8A2e4vpW0PxHqXim2LsnzXF99v81H+&#10;X/VL/aU+3+L5F+9824A85v8Axfe+Kn+GqaTfax4Zi1L4heI9CuXt9Qe6mfyLfX49+6XcpXzbVJ0i&#10;dHiTbEm3bEtdN8BjfWvwm1CLSrzWfEF9p+pavpVk3jDW2upJpbG6nssy3XlGXbPLbPO2UkMXnuif&#10;JFFGusPgTpUI8M/ZdY1awfQPFV74rtpYWgdpZ7x717i3ffE37hvt9wvyhXC7fn3LurqfBXg608Da&#10;JPpenyzSwT6pqOpO9w3z+ZeXs11L93+HdO+3/gNAHiGv/tjxad4G1XxtpXhoal4StfDej6rHdXer&#10;RWkv9o6nLttbCfevkW+xJbaWeVpv3SXETbHVt1ej/An4y2vxk0TVry2k0ma50jUzpt5L4f1X+1NO&#10;eX7PDP8AuLrYnmrsnRW+RdsqunzbdzZT/su+D0+H/jXwnay6vY2/jDX7jxNfalaXzw3sWqS3CXCX&#10;FvKv+qaF4otny/8ALJd+/wCbd3fg7wzqPhjT5LfUPFOseLbl5t/23WIrKKZF2r8n+iwRJt+X+5u+&#10;agDxz4PfFXxPZ6lb6b4k063u9E13xv4n0XSNYXV5bi9MsF/qkyRy27wKsUSQWcsSbJZfuRLsXc2z&#10;qL79oSz0r48WPw6up/DM0uo3H2S3ttP8Q+frEMi2T3ha60/yV8iLyon/AHvmt96H5fn+Xe0z4PaL&#10;preHRFc6gx0DxHqXiqDzJFy11ff2h5qv8v8Aql/tKfaOvyp8zbW3ZVp8ANPsfGuka7F4m12LTdK1&#10;a816z8NgWv2CG8u4rpLiXd5H2n5je3T7fP8AvS/3VVVAOP8AB/x28UeOPgl4e8feKvA0Hhaw1/Uf&#10;D50rT9P8Uyz3TxXmpW8UUsrxW8W1f3sUvlb381HaKXZ8y12Pw7+KHi34g+JdWks/Bun2HgSw1m/0&#10;ZNYvtcxqF01o7wTSxWUVu6+X9qieJd9wj7U37Puq2jb/AAc0e0+FHhXwCtxf/wBieGjowspyyec3&#10;9mXFvLb+a23adz2sW/5f4n+7/DX8JfBkeB/Geo6ppHjHxNDompaldatceFJpLW40zz59xnKb4Gni&#10;R5WefYkqrvduzbaANj4IeJE8ZfBjwHr8ME9rFq+h2OoJb3d9LeSxLLAjhWuJPnlYb8b3+9XoNcr8&#10;PfB1r8OPAXh3wtYSzzafoen2+mW0t026VoooliXcV6t8orqqACiiigAooooAKKKKAPKPjJ/yUP4F&#10;f9jnc/8AqPazXq9eUfGT/kofwK/7HO5/9R7Wa9XoAKKKKACvJ/2k/wDknOlf9jl4U/8AUi0+vWK8&#10;n/aT/wCSc6V/2OXhT/1ItPoA9YooooAKKKKACiiigAooooAKKK8V1749WPgX4x634Y8QrdWeiWug&#10;6bqkeowaVeXEUDT3OoJK91cRK8VrEiWsR3zeWvL/ADbV+UA9qpmxf7teaeOfjr4K+Hfii08Oa/rZ&#10;g1qayfUvssNtPdG2s0dUe6uvKRhbQKzf6+bYnyN83yNWF8V/j3p/ga90/QtLNxqGvSa/oml3ONJu&#10;riztVvL+1ilSe6iTyIJ/IuPMRJZVb54W2MHXeAe0bVp9eK/Cj4/2Xjm+vdF1TztP1+LX9a0qBn0i&#10;9t7K7Wzv7qKJYLqRPInl8i38x0ilZvkl+VdjbOwPxO0OLxx/wilzJqFnqzHbEbzTLqC0un8rzfKt&#10;7p4lgnk2bm2ROzfun/uPtAO6orxH9n34/wBn8Z/Avha6uhcad4p1HQLXVbuxuNKvdPild4k897P7&#10;Si+fEjyp88TSqPNi+b51Zrfgb43C9+BXgLx34ktL6S68RaRp97NB4c0S+1LZPPapO4SK3illWP7/&#10;AC/+yC2WWgD2DatG1a8tuv2h/AcfjjRvB1vrNxq/iDWdOg1mxh0XTrq/jlsJZPKS682CJ4kg3fxu&#10;+2o9X/aD8F6Q+mo95q+ozX0+pQQW2kaBf38v+g3aWt7vWC3dlSKdlTe21Wz/ABUAerbF/u0bF/u1&#10;gf8ACZ6N/wAIr/wk/wDa1l/wjv2T+0P7V+0J9l+zbN/n+b93y9nzbq8W1v8Aa88Jar8MfHms+BtX&#10;+3+ItB8H3Xiywsdc0u6sfttusDvBOiTpE09uzIm54v76fMu9KAPojatG1a4jxv8AFHQvhybN9ckv&#10;ra0uC5N9b6bdXFpaqm3fLdTxxNFaxru+/MyL8rnPyttzb/46eELP4hy+B0vtQ1PxNbm1+2Wmk6Re&#10;X6WAn3eR9qlt4nitt20t+9ZPl+b7vNAHplM2rXEzfE3RR42/4RSWTULPV2wImu9LuoLS6by/N8qC&#10;6eLyJZNm59kTs37p/wC423jPhR8fbDxl4F8MXesG6Him78FWHjLU7LSNKvJoYop48/utqPlndJtk&#10;G5pW8psK21qAPadq0+vEfCH7SnhbXvhR4Z8b6u914dTVfCs/it7O4tZ2a1tLZYjdt/ql3pGbhArB&#10;F81cMm5Wrt/hv8TNE+K3h6DxB4dk1G40e5Cvb3F9pV1YC4RlDJLEtxEjPGysvzr8v60AdptWn18/&#10;/H34y33w68d+EdCj8beC/h7p+rabqd7cax4ztvNieW2lslihi/021+Z/tcrfeb/Vf71W/hj8YpfF&#10;EOnQ3viDQ9TSfxJLoen69ollMdP8Soumteb7PbNKsHlMJYndpZV32Ey/K7qsQB7ltWjatea/CT47&#10;+Evjro7a14IutQ1TSP4NSuNHvLO3n+dkIilniRZdrIyts3bfaiH44+E5vGtn4TjvNQm1W8vZ7C3u&#10;E0i8/s+e6iilllt0vfK+zPKiwT7k835WidfvIVoA9K2rT68x0f4kWt7e6JJL4js7q21fVtW0G2gg&#10;0u4iee+tZbj91uZ22eVFYXqvuXbKyhk2cKx8Ofjl4V+KqxHw7e6hI1xaLqFqNT0i8037ZanZ+/t/&#10;tMKfaIv3sW54tyr5sX99dwB6dTNi/wB2uT8f+JV8GeAvEOuz6hDpUOmadcXsupXFs91FapFEztK8&#10;SsjyqoT7qtubpWZpvxf8Oav4ubw7YjV7y9WeW3+1W+hX7af5kW7zU+3+T9m3IyOjfvfvrs+/8tAH&#10;oVM2rXjFj8fLHXNV8daev2jw3/wivivS/DbX2p6TeNFeNcmyKhfki+Z3umgUhnVcxTtuilRWs/Dv&#10;43W/iG7sdK1gmHxFqer+IrKxgsrGeSF7bTNSltfNlf51i+T7P991DPL8n3lWgD2GmbVr5uu/jd8Q&#10;Jvgr8JPHWlaTpMzeItOstS1tE0zVr9v3tl56W9tb2MNxJEssny/aJdywL/BOzBK9I8J/EVvFXxO1&#10;rRrCay1Dw/B4c0fXLHULRvN8/wC2zX67/M3bHi22cTLt/vN/s0AemUV534m+M3hfwbba22rXs0Em&#10;jNZxXlpFY3U1xvvHWK18qJImknWWV/KVolb51dPvI6rT0P47eCPEnjnUPCWma59t1jTbyTTp3S2n&#10;+y/bY4llltEutnkNOiHc0COzrsfK/I+0A9N2rT68m8V+KvFOt+PbvwZ4MvdL0XUNP0+11i/1LW9O&#10;lv4hFcy3EUEUUEc8HzbrW4Z3d/l2JhZN7GLoNB8di6vdD0XXbQ6D4t1K0vL46Ssn2hfLtpYYp5Un&#10;UbWi3XEG3fsdllT5FZXVADttq0+vJ9R/aF8GafpvhO+S71bU4fFOm/2zo6aL4e1DUpbi1/dN5pig&#10;gdo1/wBIg+/t+/R4C/aI8B/Ei40keGtXub2DWIvN0++bTLuGyvD5W/yorqWJYpZ1VX3wI7Sp5Uu5&#10;F8qXYAeq7VqlrDqmm3Dv/dryP9nz9oHT/jX4F8K3dwLrT/FF/oFrqt3ZTaTdWEUrNEnmtZ/ak/0i&#10;JJXX54nlVd8W5/nXd00XxN8N+KtN8O/2VqP2seJ9IOv6UPIlX7RZL9n/AHvzL8n/AB9W/wAr7fv/&#10;AOy1ABRXlXgr9orwd8V4vDl34T1qebStU1FrKC4u9Av4otR/0e6fyrWWVEXcn2V2d/m/1Tp8rOjL&#10;tN8bPBif2K0+s+TFq1neXsU01nPEkEVh/wAfr3TMu218r7j/AGjb8/y/e3rQB6To9t9p1GL/AH93&#10;/fNM1WXzr+4b/aryY/tO+ErT4L+NPiVoP2vXItA0b+1YbGTTry1lnjdHa3fa8W/yJWUj7RtaL927&#10;7vkfZqXPjO+sNGuNa1C+sdH0e/1bTotHebTrrzfst09rF5VxE2xlne4llVP7u9N/3HoA7qnp87ov&#10;975K4zxn8V/D3gDUtM0/Vf7Um1DUopbi1tNG0W81SV1i2ea+y1il27PtEX3/AO/VT4Z/HjwV8StY&#10;0WLw9q1xexaovn2N62mXUNle/J5vlRXDxeVLKiK++JH3p5T7kXymRQD2rxAyppMp/vba5D7n3fkr&#10;CuviJbXh8P8Am+ILO7ttU1jV9Cghi0qeLz722ln/AHW5nfb5UVldI/y7ZXTcm35In4fW/jpY/wDC&#10;y/BnhPQ/P1B9R1q40rUbt9MuvsiJFYXs8qRXuzyHlS4tURk3N9yVdq7H2AHqv3Pu0V5B8VP2hdL8&#10;E+APiFqOnpe/8JL4a0m9vYLHU9Dv4kneL5PNi3RL58CStF5ssTsq+am9l3o9dLc/FTSvCXhnw5fe&#10;Jbm9T7fbJLPqCaBfxWkHyL5st18j/YE+b/l4Zdnz/wB1mUA9As7Zry4SJf4vkeul165+zWHlL/Gu&#10;yuG1T4gaF8Omtp/EEt5aWt2XUahb6ZdXFrbqn35bqeKJorWJc/flZU+V23fK22r8U/ipovgJtPn1&#10;mW9dL+6/s+zt9M066v5bi48p5dixQRO33Ypf++KANj/borzLw3+0b4A8W3VvBpmq3c3m3T6e802j&#10;3sVvb3Xm+V9luJWi2wT7tqrFK6v+9T+/Fu07342eDNP+IMvgyfWv+Kgg8j7ZElrK8Vm0/wDx7pcX&#10;CJ5UDS/wJK67vk+/vTcAem+Hk/0p5X+RIl31nu/nSvK38Tb65Tw58b/COua7q/hjRry91XWbK8l0&#10;+8ubHR7y40+C6ii3vBLeLF9lSVFb5l3/AOz975a4L4S/tJ6D4z+Eun+J9enudH1CLwwviLVkuNFv&#10;LWLylt0e6ltfNi3XUSb0+eLzfvp8/wA6bgD2X+LdWn4fRpNTib+7XP6r4t8NeFf+El/t/Uvs3/CN&#10;aOniLWESCV/Ism+0bJfkT5v+PW4+RdzfJ/uVzcH7Q/g/WPD/AIa1/wAP3l+dF1S8eGAXHhjUkl1J&#10;EsLi6/0VGiWT7sXmq+x1fynRfmdWUA9xd1RGZm2D/bplvcxXKt5bb9teD+Jv2j/A+jRX13q/iWNd&#10;PsNFi8RT30UEr2S2c7bLd0uFTymaVkfyk3MzVT1v9pbQPCPgmDxLaWurazZS67YaFPYrpV5Fe2cs&#10;9xEm6W1+z+fEyxS+aqOi+bviVP8AWxbgD6K+V6Nq15Vr3xu8O+ENS1VNX1S6vXj19NBg07RtBvbq&#10;6S5bTUvfI2QJK07eVvn81EVVT5PvI261rvx18EeHPA+n+LdQ1zydJ1G9XTbIJaTyXVxeNK0X2VbV&#10;E89p1dXV4Nm9PKfcq7G2gHpe1afXH6d490TU/Bj+KY9Tht/D8UEs9zdXR8j7J5Rb7R5+7HlNEyus&#10;qt9xkZXClWrzCD9oiDWdX+KP2eS48OaB4T8LWes/2n4j8OahavBLK+pebLLayrFLPAi2cT/utu75&#10;13/3QD3+mbVrz3UviXpnhnVvE9trWtxK2lw2d/8AY4dPuBNFa3JeC3T+P7TLLcwTqqRLu+ZE2M21&#10;nztR/aF8F6J4SXxHq13rGj6bJqEWkW0Wq6Bf2l7dXUuzyore1lt1nnZ9/wDyyRv4/wC420A9T2rT&#10;68n8T/tE+A/BnhTQvE+razcR6XrmpJouniz026uLma/ff/ov2WKJpUn3xSo0TpuR0KNtf5at+GPj&#10;f4Y8Zazb6Zo//CQXFxcFgt1J4a1FLNGVTvR7prfyI5E2MjRM6skqvE6rKrIoB6VtWn15fo/x08Ee&#10;KfGuoeEtN1x7nWbC9l02d4raf7KLyKLzXtUu9nkSzomWeBHZ12vuX5Wp3w7+PPhP4rGIeG7rUJDc&#10;Wgv7VdT0e8037Zakp/pFv9qhi8+MebFuaLcF81P767gD06imJ9yn0AFFFFABRRRQAUUUUAeUfGT/&#10;AJKH8Cv+xzuf/Ue1mvV68o+Mn/JQ/gV/2Odz/wCo9rNer0AFFFFABXk/7Sf/ACTnSv8AscvCn/qR&#10;afXrFeT/ALSf/JOdK/7HLwp/6kWn0AesUUUUAFFFFABRRRQAUUUUAFfO/wAZfhB418Z+KvHsWjQ6&#10;CfDvjjwfb+E76+1HUZ4rrTgj6junigW3dZ/l1HOxpYv9UV3Lu3D6IooA+Yfjt+z1r/xE+Jtz4isb&#10;Gy8S+HtY8NpoGraBe+LdW8ObvKuJ3Rmey81LqJ0vbhGili+Xaux/nda1PGnwj8aXfiTXbfRYdCvP&#10;D3iLxfoXi68v77Up7a7svsL6bvgjt0t5Un3LpalW82L/AFu3+Dc30PtWjYv92gDwzQvgvrOlP4Ia&#10;W5smbRPHWv8Aii42Sud1rff2z5KJ8n+s/wCJlFu/3X+Ztq7sE/BfxxcfHnwz4o1C7h1PStI16/1T&#10;+05/FF/ve3lsr23gt00byvscDxfaoovPR97rCzt88rrX0pTNq0AeG/C34Pa34F/4U59uubKUeDfA&#10;U/hfUfs8j/NdP/ZfzxZX/V/6BN/d/g/4Dytj8GviLZ/BH4VeF/MsJrzwvo6aPqej6b4s1LRLe6ki&#10;jiigul1G1g+0fKkL/uPK2t9q+8fJVn+nNi/3aNi/3aAPDP2f/g3rvwtbSv7Wlsrg2ngTw34Wf7FI&#10;7ZudO+2+e/zKv7tvtSbf93oKf8Pfg1rng/x3outXdxZSWtl/wmPmLDI29v7V1y3vrfGV/hiibf8A&#10;7f8Ae+9XuG1afQB4no/wXv5v2SrT4S6jqEFnft4JTwtPqNorzRRyfYvsrypu2bl/i/hrgfFnwf8A&#10;i/8AFrT/ABFJ4zPg3Rb+b4e6t4R0+DQry6uIp73UVh8+6llkiQwRL9lt9sSpK3zPl22rX1VRQB8w&#10;/tG/Bn4jfGrwxf2Fk9kp1Xw4+mNpn/CXalpVppF/IkvnTn7Nb/8AE0ifzYl8q4RFUWvC/v5VXstI&#10;8KfEXwX8WvFmoaVa+G9d8G+K9RstUuHvNRuLLUtOlS1t7O42osEsd0nlWsUq/PB8zuv9169p2rT6&#10;APmo/BjxvffHjwz4n1G7g1LS9G8QXmqNqdx4m1ElraWyvILe3j0byvscDRC6ij89X3uLd3b55XWl&#10;/Z6/Z5179nePwtZ6ZPb3+n3ug2tr4vS71u9uAmqWtvFFFdWCyq3yPh4pVPlL5cVrsVfKZH+lKZsX&#10;+7QB8nf8M2eNtW+CXhvwldy6Haazpfwq1v4fSPBeTy27XVzFYRW8wdoFbyttkzv8uU37V8371fTF&#10;697Hc2aW0cLxPKRdvLOUMUQRvnX5Dubft+X5P4m3fLtbZ2rRtWgDyL4i+F/G4+KfhXxf4R0vQdZ/&#10;s7RtU0q5s9b1ifTc/aZ7CVHRo7W43bfsT/wr96uS8EfBzxrFqnh7WPEU+hW11F48vfFU+j6NJK1l&#10;p1rLpd1ZrBas6fvJWlnW6lfZFulmun/i+b6K2L/dp9AHnvwW8I6h8N/g34E8Kam9vNqGg6DY6Vcy&#10;2p/dPLBAkTld23K/JXglv9r0H48+A/h/bX3hrW4tH8a6z4ouv7L1oy6xZpfWWrT/AOlad5X+jwI+&#10;opF5vmtv3QfKvmqq/XWxf7tGxf7tAHz1pPwj8ZaX458JWph0KTwdoPjHWfFn9r/2nOuoT/b4tUby&#10;fsn2fyl8qXVNm/z23rFv2ru2LofC34Ma54GPwc+23FlJ/wAId4Dm8L6h9nlf57pzpW14vl+aL/QJ&#10;fvbT86cfM233XYv92jYv92gDyPxVpusfHf8AZi1eyGmjwz4i8ZeEJYv7P1R2/wCJddXlnt8mVtm7&#10;5Hl2t8n8P3f4a53UvhL4jg+Ky6r4XsofDGkHU4r6XUbbxfqTLKm9Zb1P7C8r7DuuP30TPv3bpmuP&#10;9ate/U+gD5+1r4O+JtW1f4gBH0lNN1zxv4c8U2Mv2uXzfKs/7L+1xSp5W1W26a+za77/ADfm2baz&#10;fA3wA8QfC3xwvjDQpbe81nWdf1ZfEdve65eCyn0a51K8vLdreDYyreW/nJtUKqfvbpd373zV+kNi&#10;/wB2n0AfL1j8GfiLY/BL4WeFt9ldXXhnR00fU9I0zxdqWh2920UUUUF4upWsH2j5Uif/AEfytjG6&#10;++3kIz9D8BvhB4r+Fmr6GNSbS7nT7f4feH/DF3cWl1L5v27Tmut+yJotrxP9qb59yt8n3Pm4992r&#10;T6APE/HXwUvvF3x08F+L4NTgstA0+B21/SZo/NfWZYN7aUu37qrby3V7cbv+eqxfK21Gi434c/s8&#10;eIfCHxhvNX1WzsvEGgxeJNU8Q6Tqv/CWatFLY/bvtDOn9kNvszKrXVxF5qNF8j79m/fu+m9i/wB2&#10;jYv92gDyjxV4V8UaL49ufGfg210nWtQ1TTLTSdQ0zXtRlsIfKt5biW2linit5zu3XU6OjI27fGyv&#10;F5TLLl614J8d6b4h8J+KtLuNJ8X+ItJ0zUdKu7fWLh9Gt5kvLi0neWJ4re4ZFi+xJEkTq7bH+eVn&#10;XdL7XsX+7RsX+7QB4b8K/g5rXgg/Bv7fc2Mx8HeBLjwrf/Z5H/e3Tf2TteL5P9V/xL5eu1vnT5Pv&#10;bTwj8HNc0DwT+z3oU81i9x8P/sp1SSKVtk/laHdWDeR8vzfvbhfvbflz/u17rRQB4X8K/gxrngb/&#10;AIU4t9cWU3/CG+A5/C2oeRI7ebdP/ZfzRZT/AFX+gS/e2n5k+X+7z/wy+DnjXwjrPga11mLQv+Ed&#10;8DeDLnwrZ6hY6ncS3eo7n03ZPLbtbosHy6c5ZFll/wBbt+bb830pVa5hWaKWJv4loA+ZfCXwf1fR&#10;/BHwK0iee0e48BrB/abpK+x/K0W6s/3Xyf8APW4T7+35d/8AsV574M+Flp8VE+O8uleIYbnwl4ji&#10;utA8M31vF9tt7OK8t/tWpXVvcb/3qS397L5uxvvWSp/yyRYvpx/9b/wOn0AfPvh34GeI3+DPxT0D&#10;V9O0yw8X+LfDaaD/AGsni3VNcinl+z3W3eLyLdbRI8ztti83/Wt97Z83pHj/AMJa1488B6PYstpY&#10;arFq2jardQ+e8sK/ZdQtbq4RJdiM3yRPs+Rf4Pu/wd1vZ1eL+/RQByGpeE7y8+Lnh3xTE8aadp2i&#10;6ppsqP8A615bm4sJYtvyf9Ob/wDjtYPw4+DmtaR4b+A2ky3Vk8vw/S3bVNkr7JtujXVh+4+X5v3s&#10;6ff2/Lu/3W9NrX8L/wDH83/XNv50AeFXXwq8Y6T438Iaf5GiTeEtB8Xaz4sGrf2jcfbp/tyak32f&#10;7L9n2Lsl1Lbv89tyxbvk3bVztJ+E/jHTPGnhW1aDRH8JaF4t1bxT/a39oSrfT/botS/dfZfs+35H&#10;1H7/ANob5It3y7/l+h/FP/H9F/1zrF+WgD5Yv/2cfH+tr4qTVb2xvdQvvBGueGE1m78Taje/2leX&#10;n2XbdfY5YvK05P8AR2dorfev71E+batdZ+0z8HPGfxX03VtO0G7trnT9S0KXSoLS78SX+ixabcN5&#10;qvcMlrE/29X3Rf6PL8q/Z/4/Nfb771/4FVvSk87UoV/2t9AHjX7T/wAGfGfxN8N6rpujXMFzpmoa&#10;DPpcdjceJ9Q0SLTrqTzVe6dbOJxqKP5sQ8i42ov2f/ptLt6vxz4Tv/EfiX4f6hBLAkPh/Wm1K681&#10;9jvE2m3tr8v+1vuk/wDHq9X8VMgtUT+NmrmkRpm2qrO7f3KAPIP+FSau/wANf+Ef+0Wf23/hNv8A&#10;hJt3mvs+y/8ACSf2pt+79/yPl/3/APvquX1L4B6/efHPWPEX2Gz8R+F9Z1bS9a+yN4n1PTXsLq1W&#10;3Xf9ji3215/x6xSp5qxfMjo+7YrL9P2fhiV/muW2f7CVYudVs9Ki8qzVX/3KAPJvhj4B+IHgbVb7&#10;QtQg8NX/AICk1rUtYg1WLUJ7fUoIryWW68prX7O8bbLieVd4nXMW35V+ZW8y0D4CeKtQ+GOn+DvF&#10;MmgaI2k/De/+H8F7oV9PqX2n7ZFaRPdSrLb2/lbPsSbYvn3ea/zrs+b6LvL+e/8A9a//AACq/wBz&#10;/gNAHhvir4dfET4m2Hxgn8QW3h3QdQ8W+Dbfwxp1pp2rXF7Ejr/aX72V2tYvl/09PuI33HruPiVo&#10;K3OqeBfENxfWOm6V4V1WXWtTuNQn8pEt/wCyr23f5/8AYa4T7+35Uf8AubW7pEZ32qm9/wDYrYsP&#10;Dk1yv7/9zF/F/t0AfGfgv4Ean4y/Z18YWOi61El7qmurL4Wu7tJVS10bTL1P7HtUuopUn+yulr5q&#10;XETf8vrypudmdu7T4PeI4fhZq1hp+i6VpXii78U6Zr7w3fi3UdUS8+x3VlL+9vLq389GZbLyvuN9&#10;xP73yfT+paPElh+4XY8Xz/71czQBw+l/CbXL74ip4p+0af8AZf8AhPf+ElaLzX3/AGf/AIRf+ydv&#10;3f8AW+f83+5/Fn5a57xr+zv4r1j4b6JYade2S67o/jvVPFkcH9q32mxXdreXuot9n+22u2e1l8jU&#10;vvor/Om3ayM1euW15LZs7RNsrbtvFUn3ZYlf/coA86t/gs19+zj4h+G0trF4Ul13T9Us5/s2q3Wu&#10;pby3zT75/tFz5UtwzNO0rb9vzv8A8CrE1T4ReNfiYPi6fFsOgeFh4z8G2/hS0/sbUbjVPIC/2lvu&#10;JfMt7X/n/X5P9hvmr3Wz1WC/+WL7/wB7Y9aFAHgFr8NPF3irxF8Qtc8Z+HfDMX9s6Dpel6bpOl+I&#10;rqUNPYz39wkr3X2KKW1bzbqLbLCjvF5W9fmVa8ztvgX8RviV8OfDeuKbjw1NFqem+IbDwXr3jPW7&#10;q4i3Wt1FdrLq/wAl5ZztFeqnlIssUT2X8f2iXb9l7Vp9AHhXhv4N3+m6R8KoY7Cw0FvDPiS/1vUb&#10;FNau9XD/AGi01OJ3S8uIklnleW/SVvNVf4+W2ruqap8I/EkXxXXUfDVrD4V0U6nFeS6na+MtSZZf&#10;mWW6T+wfK+w7rhvNRn37v3rz/wCtr6AooA+Yfhz+z1rvgz4v3mr6nZ2GuaJF4k1TX9K1L/hLdWie&#10;xF99obZ/ZDb7Myq11dReajRfI+7Zv3bun+FXwZ1zwO3wcN9c2MzeDvAc/he/+zSv+9um/srY8Xy/&#10;6r/QJfvbfvJ8nzNt902L92jatAHLfDnxHeeL/AHhvXdQ0mbQNQ1LTrW9udKuT+9sZZIldrdyVX50&#10;3bD8q9K6yiigAooooAKKKKACiiigDyj4yf8AJQ/gV/2Odz/6j2s16vXlHxk/5KH8Cv8Asc7n/wBR&#10;7Wa9XoAKKKKACvJ/2k/+Sc6V/wBjl4U/9SLT69Yryf8AaT/5JzpX/Y5eFP8A1ItPoA9YooooAKKK&#10;KACiiigAooooAZTN/wDtVNXzH8ZvhZqvi743aN4fXw+dX+HXjX7LqHiz92q2tm+jymeJ33fJLLey&#10;y6fA+V3+RYMvzL89uAfSm/8A2qzNWv7jT9LuruCyutSlijaSOytiizT7f4U3sqbm/wBplr5bhGua&#10;j+1X4Z1aHwpbeH7t9fvbTWJtO8FXsdzcadFpt7Fay3WvL/o1zBKUspVt9vyO1un37d64T4v+DvDn&#10;jPxP8bhYfCWfRNasdB1m08N6hpXgi/iuPEGpT6Zdi8upb1bJUZT5rQRJ5v71jK/70vasgB9heGPi&#10;ND4q8Y+MtCg0u/t/+EYvILC4vp/K8i4nktYrrZFtlZ/kinh3b0X7/wAu75tvYb/9qvmZvhhqGjaF&#10;+1S3gvw9/YPivxLd3Q0W906BbCa8nfQbLynin+X/AJfJbp9+7/WtK33t9eTeAfCdt4F+Bvi/xTpd&#10;tdeHx4R07R/Elp4aHgTUfCwtZtO+0T3Cb7qecT3l5BvsJ7qJ5fk27/NVlVwD7y877/zfdp29j/sV&#10;8G+P/gzqmi6b8ILzWfCEMkN/NrOv+MLR/Cdx4p0638RX4inLz6dZ3CPP5Wby3gnb7QIl8pfm3LKv&#10;1X4W/tnwl8C9H+xfb/HXiDT/AA3F9nXVQ+m3es3cVquzzvP+aCWVl+bzfmQv8/3WoA6jxZ4q03wR&#10;4V1bxFq919k0bSrOW/u7hVaXy4Ik3u/y/M3y81V8beNLPwPo1rqd/HJLb3GpWGmqtuN3728vYrWL&#10;/gO+dN1fGlv4BvfEPwn/AGj/AA9Y+FYbrw/d+CLdtJ0jSfhxf+GrKfVlTUm3Q6ddFmlu/lsD58X9&#10;y1XGYlr0D4laK1vqWsavoXhbVYPC0Om/DqWzt9O0O4V0tbPxDdTzxRWqxebut7fY7RBN6Lt+VaAP&#10;rJ3/ANqnI/8AtV8kftK/BWx+I2o/HPVb3wLD4k1KL4Y2sHh68uNHF7Mt+ra0xSzdk3ef81r9z5st&#10;F/s12V18Pn+EPxOstQ+HXgnzmn8G67cX8No32ca5qkUummyW/vH/ANZcvvuwktxuf97cN/FLQB69&#10;448aWPgXR7fUr9J2t59RsNNXyEU5lvLuK1i/4D5s6bjXS72/36+DtA8J+I5dP8aWHhHR4NN0/wDt&#10;LwPcafHpPw11Lw3pcd1Hr7S3Vx/Z08u+d0iSB55UdP3UUSll2bq+g/2ZtAufAejeJ/COr6cP+Er0&#10;7WJr3WvEFro0tlY+Ip7pmnXUInb5ZJWVkWVUZvKljaJQsSxUAet6beXN9ayyT2d1YMJ5oliuGj3k&#10;I7IsuUZl2vs3r32uu5VbcoLnUp4dUithYzyxNDJK16jRCKJl2fumy+7c29mX5dv7p9zL8m75J+Im&#10;hw6P8E9FvfHHhvVtR8AaT8Tte1rxVpq27yB9J/tLV3t7ie1+9PapPLYXDoFf90m/YypVn4w+DrbW&#10;/A88fw48F3+l+HW+FfjjTrHTLTw5cab5V1PNp2yH7K0SNHLLJFOyoUVnwzLuoA+wN/8Atb6zdV1K&#10;4s4Ynt9PuL53uI4jHbMgZFaVUZ/nZflTdvbvtVtoZtqt454e0Xw78BPHvxL1Cz0a38GfDXS/Cul6&#10;vKul6f8AZ9PSeKXVHvZUiiTa0vkJa79q7tqxf7NdP8fdKu9a8F6ZBp9nNezJ4r8O3DRQR7v3cWtW&#10;Usr4/uqiOzegVm/hoA9O+bf96srSLq5vrWZ57K50xzPMgiuXjLhUkZA/yOy7X27177XXcqtuWvmf&#10;7D4H0/8Aa18Vr8QfBd/q/jDU7vTr3wXrd5oU+s28WnQW9rF/osqJKtj9nvnneVj5GPtULszblZa/&#10;hX4K2PjTx94Xi8d+BYde0Wzm+IU5h1/RluLeOWfxNby2j/vU27pYDK8X95NzLxQB9aO/+192uZ+H&#10;/jq3+IngTw54rsIZrfTte0621O1jueJViniR0D7cru+YfxV84Q6G9/4D+A938WvC+reMNBt/BLxa&#10;5p2paBda9KuvPFprxS3FmkUsvnqsWor5rp8nmuu5fN2twfjD4da5L8Lf2WIta8MXN7oWjeF/sura&#10;fqfhC98SWlhqP9n2iW7XWkQXEUrMipexLKyS+U8v3F3q6gH2Z8QfGtp8OvAPiXxZqaTTadomnXOp&#10;XUVv/rXigieV9v3fm2pXTb68E8feHNRf9ibxHoMFzq3irWX+HtzYR3V1Y3CahqU/9msm57eX9+ss&#10;r/8ALJ/n3N/erzyXwhbvB4qvfh14JvvDnw/trzwjqA0a38N3Gkbrqx1prrVLiLTnhilll+xra/NF&#10;E3neUkSea6bFAPpfxp41tfAmkW2o3yTTQ3Gp2GlgQDcyy3d7Daxf8BV503V0+/8A2tlfJmr3V5rv&#10;g/4o+Jbfw94l+wXXxP8AC+r20Mnhy/gvbiztf+Ee8+VLNohOyr9luv4P+WT1Z+IEWp6Z4n8a6DJo&#10;mu3F94k+JHhXX9OmstHurq3axt30JJ5ZbmOJoIdv2C6+WV1OEz/Eu4A+qt9Dvsbbur5V8R/Cn/it&#10;viJ4ys/CH/FYf8LJ8Nf2Z4hi0z/iYf2Z5WgxXflT7fN+zbPtqy7W2bftG7+Oq3x1i1/UfjV4fubT&#10;wxHa6vpuv6Fa6frVp4KvNQ1O70z7baveyrrMH7qwi2S3kUtvKvzJFL/DcLQB9Z7/AO7Rv/8AiK+Y&#10;Pgd4b8L6P8WfFR8SfD/VoPitL4q1i7i8W6t4fubxbi0lZ2s2t9W2SxQQfYPs9v5XmxbWieLZub58&#10;v4Ewa5cftFtqsnhaHwiupaBqlx4hsdL8G3mkRRai11YNFFdak/8Ao+rTpm8VLiLb/wAvDp8stAHt&#10;3hT49eAvHXjS98JaF4psdW8S2JvTd6TbvuuLb7HcJbT+av8Ayy/euu3dt3/eTcvzV6K7/wC1X54T&#10;eDLZfCtxoWm+DLyz+KUvwT8T2XiiU+G7i3u9c1nZpCu32pol/tGVp/N/exPL80u7d+9Ut7L+0H8L&#10;v+Eo8T/GXxInhH+1fEGnfDaz/wCEU1b+y/Nu7XVIn1p/9Al270nVmtW/dfN/qv8AZoA+qd/3Pm+/&#10;S7/9r/Zry/8AaC0q+ufhrf6xpFndXmv+G5YfEOm29nE73V1NZv572kWz51a6iSW1yu75Lhvlbdsb&#10;xLxD8Prrwz8IPCel6/4B0Ga88RXl14p8V3GpeDJfFsNnr1yyyyxfYLNvNf8A190kV1vZYorJImZ/&#10;NRqAPr3fWZZX0t3LfxNaXNpHbTCKKWUpi7XYrebHtbO3Lbfm2nKN8u3azfJPj2JtQ/Z2+BOneMfh&#10;7P4x8Vahp2m2up6rrXhK51+78PxGzibULvb9juv9K+RURJfvysrPvSKVasTeGrT4ffBv4sa/oej3&#10;2haR4N1fS/FfhyK/tp7W4ksdM0HSd1ujTjzYvNit7qydvvr5squr/OjAH2D538VYVx4psLTxTZeH&#10;5bvZrN9az39vB5TfPBA8Kytu+78rXUP/AH3/ABbWr4r+IfwV1XRNM+EF5rPg63u7fUJdZ1/xdaN4&#10;Un8U6fb+I9Q8qfzbjTrOeJ50i3XtvBO3n+Uuxf4llX1rwx4Et9L+MHwI1fUdNvvFOq2vgTUdLbxh&#10;qOgXC3b3K/2b5T3Tyo0to7R/b+LhlbdLKnzM7BgD1oSS3EEVzPY3GlzXMSz/AGK8aJpoHb/lk/lM&#10;yblb5fkZv+B1T1K8lsNNu54rGfUpreJpVsbdk82d1TdsTe6L8/8Atuv/AAGvkkfBK9vfg5qGq33g&#10;a4n8XeH/AIIeHbfQbi50s/2hY6pFBqm5LVmTfFcxS/ZfufP9z/Zr3/8AaD02+1n4A/ErTNPtJrvU&#10;L3wzqNvbW9vBvlnle1dEVU/iZ96UAehJud9v8f8AcrA8ceMLHwD4J8QeKdQWebTNE06fUp4rT/Wt&#10;FFF5rov+1sT/AGa+dPiN8C9N8X6v8SNXvvBi3Ou3HxB8NfYdbhsXTUFsETQ1uHtZ1Xz1iT/StzxP&#10;8m1/7tanxC+GQ8MeHfj74c8HeFP7K0C++HkX2HStE077Pb3GoumrpL5UUS7GnZfse7+P5Yv9igD3&#10;nxt4ri8DeFdS1uXT9U1iKzi3/YdDsWvbu4/uLFEv32f/AOy+VUZ62vh34hbxDbWd8un32lPPvSWx&#10;1CLZNA6/K8TfwtsdH+dGdW+8jOroz/NVhpWveAP+FsadrXhqx8Z+LfEflarda9b+Gbr+z9S05tlr&#10;5VxFvfzZbJPN/wBAiffLFs2bpZZWrlfh18Ov+Et/4R/SNe8J22seCrX4lPcQaTN4NutI0lbD/hG3&#10;+dNNut3kRfbHb/Za4d3/AI6APt/xMu9bWRV34/8AHv8APzVhff8Au/Purn/gpol5pvwqm028s57D&#10;7Dr+tw6fZzo0Qt7FNXu1sliX+GBLXyvKVfk8rZs+XbXzbP8ACXxdqtz8TdPs9EnhuPBWiavpHw41&#10;ZW+zvPdamr3Wy13f6j7Kj2VnE8TIqKsvzfwxAH1l8n/jtXtEdU1eKvnX9jH4fLpGm6r9nt7nQNPl&#10;07S4v+Ec/wCEIv8Aw2lrKi3G+ZvtUsq3V0+9FlniZv8Aj3i+dvl3V/sGi/D79pK4TQdM0nxp4tGp&#10;pe3M194HuTrdva3zPvlPiJn8jyoojceUuz/VWv2XO8bgAfWmpaat+8W52Tyv7n8Vcj47+IGn/DPw&#10;nqesx6RqmujT4fN/s/QbJ7q7uG/55Iifff8A9B+8+1fmr5J+FPg7W7b9o3XdU1mO90TWpfF2s3tx&#10;dv4S1GWbWbCWKX7FE+ufaGtfsaQNa7Ldki2S2qJ5W9dz7vwj+FOm/CH9kfR49C+HlkviDVvD9gNf&#10;tL7THuJp2k2famurf/W3XlefdS/ZfvNs8pNm5KAPoSy8d3vibTtKvP7F1S2+1SvFcWlxEkT6c6K+&#10;/wA3c/zfPFtR4vN3b1dN0T7qq23jCz1LWb3T9MWe/l07Uf7K1F4l2JZt9lS6Tfu2bt6S2/3N3+tT&#10;+47J81fBzw9rP9s+F1i0WeHRLD4kXFxZpY+FrrQLG1s28Kyq7xWE+5rWL7VLL/sNK7t/HXR6B8Kf&#10;7N/aNv7q08H3Oleb8SV1W81G30WWJJ7WXwncJ5v2jyvKlT7Y9wr/ADN+9l+f5pfnAPpBE3vtX+9V&#10;vQ9Nu9UtzPe2c+lYldPs9yFZ2VH2I/ysy/Ovz/8AA/mVW3Kvg3w6+Ea+DvEngjxBp3hH+zPEN/8A&#10;EnxP/b+rw6d5V3daW7641v8AapVXc0DP9gZd/wAn/Hv/ALFeu/AbS7zRvA+ow31rPaXD+K/Et0kU&#10;8Wx2il1y9licbv4XR0Zf95aANfVvGNj4V8T2fhy20q/1TWb3SL/V7aG08oeclm1qjxbpXRVlZr2L&#10;Zu2p97cyfxdLa6jLcz6hFJYXVqttP5Ucsrr5dwvlK/mR7Wzs+dk+bb80TdtrN8IW/wANTf8AhaXR&#10;dG8D3dj8SLn4OeINC8UanLoE1k2qa7Kmmoglv5YUivJHniuv3vmy5+Zt/wA25vUtZVvjd4p+K+o2&#10;dp4k0Pw5N4W0O1+16n4Yv4hevaXuqXUtv9lliSW8idXiilt4v9bFM6bvnWgD6R17Xv7KRGFrNqMr&#10;zxw/ZbN081UaVUZzvdflTczt/sr8oZtqtgaX9r1VJbn+y7jTMzywpFcMv3VldVb5X+6/yuv8Xzfw&#10;N8q/NfgfRhrnwYvJPCfhjTbrwrba54c8TW2reF/B114di1GKLUrW6vfK02XfLcMlrbpKs8W7z/NW&#10;KJWeJt+5rWjf8LM8G/FGR/C+qXmg6/8AE7wxOtjr2hXFp9ssYv8AhHorh3tbmJH8j/R7jduXbtie&#10;gD3p4ZUfay7H/h31E7/f+b73+1XgvibwEs3gv4heBtJ8HrN4Sb4i+HG0zQIdO/4lyaXv0OW78q32&#10;bfsvm/bXl2Lt3faGf+OuU8V/s16N4b8GftB6ho3w9S01q1muLjwgthpu37HcJoFk6XGlxKm2KX7V&#10;5v7232uzwqvzeUmwA+qra5azuElXb/8AFV3EMyzQI2771fBH7T3grVNe+N32u6hvLfR5/Cn2XR9e&#10;h8JX/iT+yb/7RL9olgWzuFazvNrWrrceU3+q+TZtZW9H8P8AgqbXv2nbjwnd6XFqHgnQJ0+I8Eze&#10;WUstUuYnsbe1W3feAm6DUr/en/LeVG+TY3mgH1ruam/8D/hr8+/gP8LvHOlfDLxfZ2MWs+Hvik/g&#10;nW7C7sl8LajpV3qOtyuu29utelupbW/nSdZWglR1+S6dk8pdyJ13inwj4T1P9krxho/we+FOu+EL&#10;trPSf7W0RvCl5pep3tktxE1xbysxgfUZfsoukdYrpmfzWXzd0qswB9Y+OPGdn4E0i21K+jkmt59T&#10;sNKUQL0lvL2G1iP+7vnTdXS7/wCH/gFfIeneCNZ/4UBqtj4XlLXc/j3Qb3T7GLwHqOg6foyx6lpT&#10;SeVpc8vm/Z18qW6lZHRWaW4bcvztXO3Xwwt9G8Hy6H4o0e2vvEug67ePrFxd/DLUvEGg+J7rUD9q&#10;XV1s4PvXWyFYmlV9lsz3UCrse3oA+zBqU39qQWqWNw0MkUjNffL5MbLs2o3z79zb3/h/5ZNu2/Ju&#10;0fN/2/4a+fvAFhrepfED4U6heeGjoNhYeD/EGmbLTT2tLSOL7fpC2X7hv+PX7Rbweatq/wA8WGib&#10;d5T1y37Mnwr/AOFZf8KTOn+D/wDhFftvw4l/4Sj7Hpn2Xz9TX+yPK+27F+a4Xde7fN+b5rj+89AH&#10;0R4B8YWXjfQ59RsI7iGCLU9R011uFXd5tpezWsv3f4d8Dbf9nbXV1wHwk8NReFPCV1YwXM94smv6&#10;xfGa4s3tXDT6ndTsux+qr5rIr/ddVV1+V1rv6ACiiigAooooAKKKKAPKPjJ/yUP4Ff8AY53P/qPa&#10;zXq9eUfGT/kofwK/7HO5/wDUe1mvV6ACiiigAryf9pP/AJJzpX/Y5eFP/Ui0+vWK8n/aT/5JzpX/&#10;AGOXhT/1ItPoA9YooooAKKKKACiiigAooooAKZtWn1594z+Nvw9+G+rx6Z4q8c+GfDGoyxfaI7TW&#10;dXt7SVovu71WV1+X5W/75oA73aOfl+9UlZGja1YeJNJtdT028gv9Pu40ntrq1lWWKaNuVdWX7ytT&#10;dX1e00LS72/1C5hsbKzgeeee6l8uKFFXczM/8KqP4qANbatcp4y8BaP4/wBPj03XIJ7rTxKJZrWG&#10;8lgiul+dfKuEjZPPicOweCXdE/8AErV1afcrK1nWLPw9pd7qWoXcFjp1lC09zdXEixRRRL8zMz/w&#10;qq96ANT76f71SVj6vrFl4f0281HUrqCxsLWB7ie6uZQkccajczs38KrS6PrFj4h0iz1PTLqC/wBP&#10;u4UuLe7tJBLFNG3zK6sv3lagDU2rRtWn0UAFM2rT6KACiiub17xZovhZ9OXVtUstJGo3kWn2f2+4&#10;WH7VcyZ2QxbvvyNtb5fvUAXdX0ey8R6VeaZqVnBfadeQvb3NpdRrLFPEw2sjq33lZa16w5dVtLfV&#10;bbTJbuJNQngluILZ5P3rxxlFdlT+Lb5qbv8AfX+9Wyn3KAMvWdHsPEWlXOmanaW9/YXkL29zaXUa&#10;yxTRt8rI6t95W/WteioXfY33qAM2TR7KXWYdTa0ik1C3hlt4bpo18yKKVkaVFbqFZootw77E/u1q&#10;7VrL0bV7LxBplrqWmXcN/p95Etxb3dvKrxSRt8yujL95WrXoAKZtWn0UAFFYuqavZaNb/aL68hsL&#10;dpordZZnWNfNldY4k+b+JnZVX/eUU7S9Ws9atPtFldQ3sKzS2zSwyLIqyxO8UqZ/vK6urf7rUAbF&#10;M2rT6xZdXtIdZg0yS7gjv7iGW4htXkUSvHGyK7qvdV81Nx7b1/vUAbVM2rWTquq2WjwpeXt1DaQN&#10;PHbK88m1WlldIok/3mdkVf8Ae/2qTVNXtNGiNxe3cNnA08Nsr3Eqxr5srrFEm48bnd0VV7sy/wB4&#10;UAa+1aKKfQBw2hfDLQ/D/iu/8Q28d/eateeYj3Gp6pdX3kJK4eWK3Wd3W3iZki3JFtQ+Uny/Itdt&#10;T6xtX1Wy0WNLy9uoLSBp47ZXuJNqtLK6RRJ/vM7Iq/73+1QBrFQ38NG1aybrWbSxuLS2ubuCKW+m&#10;+z2iTTKrTyhHfZH/AHm2xO2P9lv7tayfd+9voANq1yni/wABaP480uLTNaiubnTUn86WzivJoIrp&#10;fmXyp1idfPhYO26KXcjfxK1dRI+3+LZTUf8AvNQBLt3rT6hR/l+9Rv8AnoAc6K67WXiuI1WwawuH&#10;Xb+6eu4qpqVgt9b7dvzL92gDh6KiS/trq81C0iuoJrqwl+z3MSS73glZEfY/935JUf8A4GlUk8Sa&#10;Q+pJp66rY/2g11/Z/wBk89PN+1eV5/lbPveb5H73Z/d+agDSo2M+xdu+tWw8PSTbXn/cp9/5603u&#10;dP0T5YkV5f8AZoAt6Ukv2NFnXY61ntf6fpQb7IizTfcwlYeueLorSBJL68j060llS3Te2zc0rbIk&#10;3N/E7sq/8DT+/UH/AAH7tAF681We/wB+5tkX9xKyU0qzh1GXUIrOBNQngit5btIv3rxRb2iR3/up&#10;5suz/rq/996NN1Kz1vTbfUbG5iv9PvYkuILu3l81JUb7jp/s1HY+IdAu9Ol1L/hINMWwg06LV5bs&#10;XcTolnLvdLr/AK5P5Uux/wDZb+7QBc/2Nta1h4ekuSjT/uYv/Qq37DSrazTdGu8/33rN8VeIYPCX&#10;h/V9Zuo99rptpNeyr50UW5IkLt88rpGv3fvO6qP4mWgDVs9Ogs0/dJ/wJqtvVS51KCwi3StXNah4&#10;mD3Vlbm6hsGv5/s9qZpVVp5djvti/vN5SO+3/YagDpbrUYLP/Wyc/wB1KzPt99qvy20X2aJv43qv&#10;oEenahHJeQXcOohJZbdpY5PNRZYneKVev3lZGRv9zb/DUV18QvDOn6Zo2pXHiPS7ew1yWK30m8lv&#10;oliv5ZV3RLA+dsrMv3Nm7dQBq2+gwQjdOftEr/eL/wAVaczoibpGVP8Aerl38aWc2qS6XZyxXOp2&#10;8EVxJbh8SrE5bY2z721vKk/74/iqxDo9zfv5uoS/8ASgCtpzWmiabZ6P4f06CGys4Vtre3gj2wQR&#10;Ku1EVV+6q/dq+miT3kvmahPv/uolbNvDHbLtRdlcx428f+F/h5YQ6j4o8R6T4ZsZZfs8d5rF9Fax&#10;NL/dV5D975f/AB2gDpYbaK2i2xRqi/7C1V162+0adL/s/NWh99KZMivEyt/FQB5//wCz/PVf4feE&#10;NJ8La7rN7aw3Mt9rEglubu7upbqVtu5kiVpXZliTzZSsS/Knmt/eai/1Wz0Gwu76+uYLDT7KJ5bq&#10;7uJdiRRL87u7/wCxWno83k6pbt/ebZQB3CJin0ysq71i20y7s4Li4hhlvZvItlllVXnk2O+xR/E2&#10;yJ24/hVv7tAGrsX+7RtWhPuUx3ZGoAmorG0bVbTXLFrqwuoby3WeaBpbeTeqyxSvFKnyn7yujq3+&#10;0rVs0AFFFFABRRRQAUUUUAFFFFAHlHxk/wCSh/Ar/sc7n/1HtZr1evKPjJ/yUP4Ff9jnc/8AqPaz&#10;Xq9ABRRRQAV5P+0n/wAk50r/ALHLwp/6kWn16xXk/wC0n/yTnSv+xy8Kf+pFp9AHrFFFFABRRRQA&#10;UUUUAFFFFABXzxrGmeMr79pvxkfBuu6Dobx+EPD/ANq/tvQp9S80fbda2eX5V7b7P4/7/wDD93bX&#10;0PXA+Mfgp8PfiPq0eqeK/A3hvxLfxQC3ju9Z0e3u5Fi5bYHlRvl+Zv8AvpqAPE/2cPH8+o3Pw707&#10;TdWhvtK1vT/GOq6q9j5UtpdapHrtqs1xay/e+y+fdXvkfN80UsW/cy10n/CzvEn/AAwl/wALE/tH&#10;d4tb4b/2/wD2j5Sf8fn9l+f5nl7dv3/m29K9P1n4TeCfE/hfTfDet+ENB1jw7puz7HpOoaZBNaW3&#10;lrsTy4mTam1PlXH8NbH/AAiGhf8ACKf8I5/Y1h/wj/2P+zv7J+yr9l+y7NnkeV9zy9ny7fu0AfPH&#10;7Q/inxvpmrfGC68OePNW8LQeC/h9b+JLGx06z06WK4u3bV97TfabeV9v+hQ/ddP4qyf2hbrxZ4T8&#10;CfELw1rni648VWviD4YeK9WnFxY29vFYT2sVrFstEiRXWJvtz/LPJO/7pP3v32b6b1Lwrousf2t9&#10;u0myvP7Usl06/FzapL9stl839xLuHzx/vpflbj96/wDeo13wno/iRmGq6RY6kHsrjT3+12yS7raf&#10;Z58WW/5ZPsTen8Wxf7tAHzrL4ul8ceEfi9bfFLTNXtFn1Kz0yx8A6tY6Rey2aTmKDTZbfiWCdrq6&#10;fd5twzQRTxPF921ldsXwl4r8bX66V4Jh1XX/AAE5+I9xol1ezWOj/wBsPbyeHpdYdpxBFLY+a91L&#10;9+KLlNm7975jN9Mal8PfC+sand6hqPhnSdQv7vTX0a5u7qyikluLBzua1dmX54mbrF92qnhf4S+C&#10;fBFra23h3wfoWgWltetqcEWl6ZBarFdNE0LXCoicSGJmj3fe2MV6UAYHwm1vWfHPwwvVvtZni1aP&#10;VNZ0FdZt4YvPb7HqF1ZRXW3Z5Xm7IFdvk2b/AOHb8tfOPiL9pLx9qfwj8eePbPxHD4eu/DUOj+DN&#10;S0xrW1+yab4klu4E1e6X7Qy7lt/tcUUXm3QgLwy7tybZG+ztJ0qy0W0a3sLSGxge4muGigTYrSyy&#10;PLK/y/xM7uzf7TNVSTwpo8ui3+htpFgdGvvtBvNPe1Q29x57u1x5ifdfzWldnyPm3tu+9QBxfwRv&#10;/G15oOsR+NbPWbRrbU/K0qXxC2nf2ldWf2eJvNufsDG23ee9wi+Vt+SOLcu7ez8T8MvE3jXQfG2m&#10;ad8R7nxdb6hrRlsLdJ49Gbw5NqSRPO6WH2VftyxeVBcPF9t/5ZL8/wC9217B4L+H3hb4dabLpvhL&#10;w3pHhjTZZftEtlo9hFawmX7u/ZGoXd8q/wDfNc74I+Bvgv4eePPFfi/RfD9hb+I/Et291e362kCz&#10;IGigSWNZVRX8p3t0lZct+9d3/ioA+Xfh18e/jH4g/Z48VfEme5vrixu/AWteIotauItGGn2GpxKH&#10;tbfTYrWeWfyoh56S/bdz7oE3eU2+NvSPiV8P5E0Dwt4U8T6v4m+KvxEkgvbqLU9P0Dw4t99j8mG1&#10;v0hS+gW1htXe4g3JuadvNRd8qK+32e3+CPw9sdW1vU4PAnhq31HXYri31i7j0e3E2pRTvuuEuH2Z&#10;lWVvvK+7dWt4z+Hvhf4jabFpnizw3pHiXTYpftEdprFjFdRLLjbvCSKy7vmb/vqgDx7wL8TvEnxK&#10;k+D/AJuo/wBi/wDCZ/Da+1++OlxRfuLz/iT+VLD5qS/6r7ZPtD7l+b59+2t39kO3ks/2W/hNHJfT&#10;ahKPCumyvLc7N6q9ujBcqq/Kg+Re/wAnzM7bmr07TvCeiaQ2kCw0mxtf7Ks20/T/ALPaon2S2byv&#10;3UWPuRfuYvlXj90n92ud8G/CHw38PPEF7qXhjT7fQre406100aVplvFb2UEUFxdzr5UKJ8rM97Pu&#10;oA4PwvrXib4h/Hj4hWR+JNxoul+DNS02yj8J6RaWBaeJ7KC6e4vZZ4pZds7TvEnleR8tu+359zL5&#10;z/wtnxf5v/Ca/wDC19P8v/ha3/CE/wDCCfYbP7J9l/tX+zfs+7/j6+2eV/p+/wA3bt/5YbPmr3jx&#10;N8C/BPjH4o6B8QNY0Gx1PxHodm1tY3FxaRS7d0sUsUu5k3ebE0TeU275POl/v1sr8KvBn/Cb/wDC&#10;bf8ACHaF/wAJnn/kYf7Lg/tD/VeV/wAfG3f/AKr5Pvfd+WgD54/Yp8aeJdb8P+DdL1qLWPC2k2Hw&#10;+0JdC0O8Sxa21iLyEFxqkUse6UsreVE0G5fKR4Xdd90ixdD8c/GnjHw94l+KOqaL4uvtJtPAngO1&#10;8T22hwW1m9pf3LNqzOt08sDS+W32GJSIpYuN33c7q9th+HfhmC78O3KeG9Jim8ORvb6LKljFv0yJ&#10;kEbJb/L+5VkRU+T+H5auar4V0PVjqov9Hsb3+1LP+z9Q+0WqP9stf3v7iXP34/3svyv8v71/7xoA&#10;8M+LPxg17QPiXZv4ak8S3OnaXr2ieHNbhSPS/wCwoJb67tVfz/N23/m+RfxOjW+6Ld5O77s61y1t&#10;rvxJ1vVvCd9a/FHV9PXxJ8QfEXhmawfStMltLSxtW1ryjB/o6y+aqafFteWWVd3zMko3JX0Rr/wp&#10;8F+KPE2n+JNY8H6BqviHTjF9i1i90yCe7tPLfenlSshdNrncu3o1acHhPRbd7PytJsYRZXk+oW3l&#10;2qKILmXzfNlT+7K/ny7m/i81/wC+1AHhs3xA8VeGvDvi/Tj4gutVvvDXxC8OeG49ZvYIPtV1ZXku&#10;jST+esUSRbtmo3EW5Ik+VU/jXfVnxD4o+Imu3nxJsvDtxqM0ei+MrfT2XQ4rEanb6c2i2FwyWf2z&#10;/Rml+1XG5/tG7908oT51i2+03HhHRLy21y2m0ewmt9b51OKSzRkvv3Sw/v1x+9/dosfz/wAKKvRR&#10;WHZ/BP4eab4SvvClr4D8N2/hS9m+03WiRaRAtjPL8nzvAE2M37pP4f4V9KAPH5vihqOqeFrHwbp2&#10;o/EuT4i2t5c/b7Szg8OrraRxLDK/nvKv9neUqajYN+4bzf3sX92fbq+BviX4m+Jo+EHnap/Y3/Ca&#10;/De/8QX/APZMUX7i8/4lGyWHzVlxs+2T7Ufcvz/Nv2rXpd98FPh/qXhOy8KXfgbwzdeFbCX7RaaD&#10;No9u1lby4f544NmxW/evyB/G396t3TvCmiaQ+lix0eytf7LszYWJt7ZE+y2zeVmKLH3I/wBzF8i8&#10;fuk/urQB8t6ZpV4/7AnwYsv7bvkubgeBvK1MLB59r5mq6bs2fuvL/db1VNyN9xd+/wCZm7G4+IHi&#10;rw34d8W6XL4hudUvfDfxC8O+G4tYvba3W7urO8n0Z5/NSKJIt23UZ4lZIl+RVP3vmPsX/CrfBn/C&#10;E/8ACGf8IboH/CH5/wCRe/suD+z/APW+b/x77dmPN+f7v3vm61Lpvw+8K6H4btfDeneHNH0zw/Zz&#10;pcW2k2djFDa28qy+ejJEq7FZZf3uQPvfNQB5p+z8fGfiK58U+J/EXjq+1rT5fEmu6Zpvh8adaQ2m&#10;nWtrqktrF86RefLL/orfO0uP3n3GK764L4ieJ/iKutfEHVdC+Iuo6KdC8e+H/DWn6PJpljcaZ5F4&#10;mjeb56NAs7/Nfyn5biI/3WWvp7SdLs9HtXt7C0isbdria4aKCParSyyPLK/y4+Znd2Y92Zqqy+F9&#10;Fme887SLJxeXkGoT77VP9IuovK8qdv70qeRFtf7y+Un91aAPGJvHGs/DbWfiB4W1vxdr3iOO00jR&#10;rrTtVe2sP7V+2and3tlFbxbIIrX/AFtvB5Xmpt3yv5r7Pu8FrXibxT46+DfirQ/EN1r+kalonxH8&#10;MaNbX2sJp39sRLLf6HdJLL9l32fmq102zYmzYsW9Wbfu+o9R8K6JrH9ri+0mxvP7Vs10/UPtFqj/&#10;AGu2Xzf3Uuc74/30vyNx+9f+9WT4e+E/gvwporaJoPg/QtE0V7uPUW07TtNggtzdRsjJceUibfNR&#10;ooir9R5a/wBxaAPItE+InivTviBo3hG81661eGx+Ij+G59Rvra3S7v7NvC7aoBN5USR7lndfmiSL&#10;5Il+987P5J8U/wBoX4h6Lpviqx07xidE174cbdO8QzXNnYMk/wDaeqRWukXj+bsg8xdO828l2y20&#10;SyzW6v8AJ5sSfZz+FtF/tT7a2j6f9t+3f2h9q+zJ5v2r7P8AZ/tG7r5vkfut/wB7Z8v3a5LwX8MG&#10;0rSvF0fiq6svFF34uvXudbhXTvK0+4/0OKy8pbd5ZfkaC3i3K7sGYv8AdDbVAPG/iW/j7Vf2Nvjn&#10;B4vGv6NLbaRqn9m3esHS21W5sl09ZX+1fY99r88v2qD90qN5Wz7r/vad4p1DxB8I/iH8dPF8HiW/&#10;8Q3nh74V6XqUFrrMVt9nnnibV2V5fIiib71q7fKw5upf4ViWL3rQ/hX4K8M+F9Q8NaN4Q0LRvDmo&#10;+YL7SLLTIIrS53psl82JU2PvRQjbvvLVvTPh74X0bU7TUtN8N6Rp+oWmnro9veWllFFNb2CNuW1R&#10;1X5Ilb/lkPloA8o/Zk174ga1pl3J4tk1jVNFm0zTr3TPEOtHR/N1G4kWX7Q8C6XLLELbatq8W/c/&#10;71/nf5a8d8ceKvF/w18XfEOHQfFWrfavFfxa07RN6waT9qgibw9a3XlWX2ryIPPk2RWqfaGl+RE+&#10;R5WZpfrDwR8J/BHwzlvP+EQ8IaB4VN4FFyNE0yCy8/b90v5Sru27m/76p2sfCjwVrx18an4Q0HUj&#10;4gMH9rm70yCX+0fI/wBR9o3J+98r+Dfu29qAPKPEnivxV4d/Z0XxD431fxf4N1vT7uRWh8OWOnX+&#10;tagrXj2un27ReVdWzXFwr2u7ytq+bJ/yyTctcZ8VfiB4/wDhT8M5lPiHxL4r8eeD9BuvE2svpUGj&#10;Lp/kSPcSWaai88UDywL9lmi3WCxSssTtsiZ4q99vPgl8PdT8J2PhS78B+GbnwrYT/aLTRJdIt3sb&#10;eX5/nSDZsVv3svb+Nv71ZuufAb4X3PhzTdKvvhr4SvtF0bzP7O0y50K1e3svNbdN5UXlbY97fM23&#10;72KAPFb/APtXw98Tfip4rsPEeoW9unxH8P6LL4fMNqbG4S8stBtZZX3Ref5qpdfLtlVf3SfK3zK+&#10;94h+J2t+HR8QorO/McmmfEXw1odiTbxMUs7r+w/Pixj+L7VdfP8A9NflZdq7PUtU0zTNT+2pJpWn&#10;7Ly8iv7kNao3n3UXleVLL/elT7Pb7G/6ZJ/cSsDW/hj4O8T+INP17V/Cuiarrth5X2PU77TopbuD&#10;a+5PKlZNy7H+egDkvCOreNvFfxs+JN5feNtQi8IaFq9vpWn+FLSzs0h+bSrWeV5bjyvPf57pHVVd&#10;fufx7tq+dXPxI+JGt/tGeLdG8PNe3+m+GtW0aybSbRdLSyitZ4reW7u73zbj7e8uy4l8r7Oqrut0&#10;/wBb+9Wvo+z0qzsLq9ls7GCG4v5ftF08MWx55diJvf8AvNsiRP8AgCf3Kqah8FfCvi/xLp/iPXPC&#10;eiahrth5X2PVr3Topbu32NvTypXXcu19zUAfPfxYvdZ8Waz4hluPEV7aaV4Y+IfhXR7fRLSK1+z3&#10;itdaRdebPK0TT+buvX/1UsSful/2t2h8GfGnxO+I/wAWNZuv9Nv/AApa+LdW8P6imzSU0zSbW1SW&#10;KLbtuPt32x5YrVm81duy6fam3Y9fSGp/BrwN4h8Q6f4g1fwhomr+I9OEX2TWL7TYJ7y08p98XlSs&#10;m5dj/MtW/wDhVPgv/hOf+E1/4Q/QP+Ey6f8ACQ/2XB/aH+q8r/j42+Z/qvk+9935aAPnf9kc6r4Q&#10;8OfBPRp/EN7r2m+I/hwutCDU4rUf2W1qmlokVu8EUTeUy37bvN81v3SfP9/dz3h/4m+Jv+FYfED4&#10;if2j/wAVl/woTw5r/wDaDRRf8fvk65P5vlbdn+t52bdtfUPhH4Z+BPhJ9rfwr4U0Dwet4F+0jRNM&#10;gsvP2/d3+Uq7tu5v++qzv+Fe+Fb9ttj4J0JIv7H/AOEb859Mg/5Bf/Pl9z/j1/6Zfc/2KAON8F3X&#10;ivXvjl8TtQ1Px3fx+EvDms2ulaZ4Qt7GzWFi2k2dxK8svlNPLve8+VUZduz+PdtW1+1LrFzqX7M/&#10;xd8iLZbp4R1fc/8A25S16VpXhOy068vbgQQ/ar+b7RdSrFt+0y7Ei3yf3m2xIn+6if3anbwton/C&#10;Jnw02l2H/CN/Y/7O/sr7Mn2T7Ns2eR5WNvlbfl29MfLQB4Rb3ni3wh8TU1Dx5ceL4NCl1j7HBNpy&#10;6M/hn9/N5Gnp/wBBPzXaW3R/4fPd/wDlhWF4Ovtc8EfHnxRaxeJbu7sNd+Kf2G7tLqC1CiBfB32z&#10;YhSJX+V0tV/3LdP70rP7bceBvAy+O/8AhLrbwboVx41x/wAjCNMi+3f6ryv+PjZ5n3Pl+992povh&#10;doL+JJ/ElzoWkwa1dTxTzajFYxLdSyxxNBE7y7d25IpZYl/2JXX+KgD51+CnxB8RH4lxeGni1fQf&#10;CsXiDxjJbXGLGWx8S3ra5et9n3fPPE1vFvlVPkaXbcN9y1/e5OleGdP8W/s6fAHSLnR9W1vxLL4J&#10;guLG38Oado1xerYfYLe3vfn1ZfIigf7Vao6J877k+XYstfWZ+GfhOa1sbZ/DGjzW9hqn9s2sUthG&#10;wgv9zP8Aa0+X5J9zu3m/f+dv71Z958Efh7qnhGx8KXfgTwzc+FrGf7TaaHLpED2MEvzfOkGzYrfv&#10;X/77agDyb9m/xVd+OfG8via+ht4dR174YeDtVuEtVxGks8usSsE3Mzbdz453U9/iD4t1D9oS3+FP&#10;/CQzabe2uoyeLnmFvBuvfDHkInkM3lOgY6jO0A+WKXyLNvmV2WWX2vTPh34W0fULS/03wzo1hf2e&#10;npo1td2tjFHLb2KHKWqOq/LEvaL7vStOLSLKHV7jU0tIY9QuYYrea6SNVlliiZ2RGbqVVpZdo/22&#10;/vUAfMv7HXxP+J/xZ0/QvFXiGXUdU8L69pFxqVxfzrpCafbXnnxfZ7TTls53uPKRHuo5ftm599un&#10;+qbeleq2Wf8Ahp7xB/aGf+RP07+x/tH/AF+3v9ofZ/8Aym+fs/6dN/8Ayyrp9A+FPgvwv4o1DxLp&#10;Hg/QdH8R6iZReaxY6ZBDd3fmvvfzZVQO25wrNu/i9ateMfh/4X+Iunw6d4r8PaT4n0+Kbz4rPWLG&#10;K6hSRfl37JFb5vmbn/aoA+edY+KJ8K+CfjKPh3qf2fwv4a+GsWv+GTFBvht7hpdb/e2/mj57b/Q4&#10;PKX5oPKiTyh5TLut/tEeKPGml6t8X7zw/wCO9Y8MxeC/h5B4ksbPT7OwlinvH/tfPn+fayvt/wBC&#10;h+66/wAX96vcvHPwn8EfE6Wy/wCEx8IaB4qNmGFsNc0yC98jd94p5qtt3bV/75rU1Lwpomstq632&#10;k2N3/atmun6h9otUcXdt+9/cS5Hzx/vpfkbj96/96gD5A/aJufFfhDwh8RfDuteKpvE8WvfDnxRq&#10;tx9osbe1isri1S3XZapEm9Yn+2v8sss7fuk+f77Ps+KfGPiz4Z6B8Z9Pg8W3uu3vhrwWviTStY1a&#10;2svtdvdSpqSbdsEUUTIn2CJ0/dN95/vfIq+6eIfDujeJ7i4l1PSLLUvPtbiyb7dAku+1n2ebb/N/&#10;yyl2JuT+Lan9yrul6ZZp4g/tBbWBdQn8qCe78r97LFFv2Izf3U82X/v6/wDfegDz34yfFDxT4UPx&#10;4/srUhbf8Iz8OLbX9HzBE32e+f8AtffL8y/P/wAetv8AI+5fk/2mqxqdl428CQfDHw3f/EfVfEGq&#10;+I9fuNP1PXpNO06CYp/YeoS/uIkt/KiVZ7WKVd3mt/Azuvy13/h74J/D3wjpusaZongXwzothrUP&#10;2bU7TT9Hggiv48Mu2dVQeauHf7/99v71b3iPS21O3SS3jsf7bsxNcaTeahZG5SzumieJZdm5G+7M&#10;yNsdCUZ13LuoA+PfEH7SPj/UvhH478d2fiOHw7d+GoNG8E6npj2tr9k07xLLdQJrF0n2h03Lbrdx&#10;RRebdLBuhlZ96bZW6fx7B8QfEnwVNr4qvfE/hma2+IXhqLSr7UP7IbVbuzbUtNxLcfZVltNyXEsx&#10;TylX/j3g3q373zfe/A/w3svDfw+uPCuorB4it9Rnv7rVBPbf6NdS31xLc3aeU2/ETPcS7Udn+Tar&#10;M/3mfZ/BH4e6d4TvfCdp4F8MW3hW+n+0XWhxaPbpYzy/J87wbNjN+6TnH8C/3aAPID428ZeLtG8D&#10;WEPi6/8AD0+tfEnxHoF1qmm2tm9wLOzfXGt4kW4gli4+wWyltm75Ovzbq47xH8bfiDqF/wDDfwtp&#10;2r6t9q1HUfFlreT+G4NIXWNUXSL/AOxwIn9oypaqzK5nl8pGf918iRJu2fV8XhTRrc2flaPYRLZ3&#10;c+pW2y1T/R7qXzfOuE+X5ZX+0T7n+83mv/fasjxB8JvBnirRI9D1zwhoWt6Mt5LqX9najpsFxAbq&#10;R3Z5/LdCvms0spZuv7x/75oAt/Dq88Rah4B8N3fi2yg03xTcabby6rZWzbore8aJPPRPnb5VfePv&#10;N/vGutrI0fR7Dw9pVppmmWsFhp9pClvb2tpGIooY1+VURV+6q1r0AFFFFABRRRQAUUUygDyv4yf8&#10;lD+BX/Y53P8A6j2s16vXkXxmmiT4h/Az5l3f8JlP/wCmDV69doAKKKKACvJ/2k/+Sc6V/wBjl4U/&#10;9SLT69Yryf8AaT/5JzpX/Y5eFP8A1ItPoA9YooooAKKKKACiiigAooooAKZT6+YPib8e2+Gn7Qur&#10;eHY9QsrzXdc0nw1ZeHPDOra19ggu7mbUNXW4lVtj7dsSJu+T52iii+Z3iVgD6forxL9oP9oOz+Ae&#10;mWWsX9x4a/s0w3VzcW+reIF0/UJ4oFVnTTrdomW8n+f/AFW+L5ti7/n+WDw5+0I3iP4uzeCw/hLS&#10;miu7q0/s7UPE/leJm8jf+9/sn7P/AKqXyvNRvP8Amt5Ul+XOygD3SmV8y61+0R4o+Gei/HnxH4r0&#10;uxvtM8JeJbLS9DtLbVYot/2mzsPKiuJZYokgi828ileV3fZ5sq/MsSNLveGf2mbPxN8Nta8RWNrp&#10;Orajp+vWXhkDQdc+36VcX129mlv5V6sSs8Wb+DzH8rcmyX5H2LvAPf6K+Qp/2lPEHwjtPHuoeL7H&#10;SV1y8+IVn4dsrO78U+VoumLJolhdM8t/cQxeVFsS4l+WDLSvtVG37m7pP2mJ9Z+GXgrxF4V8PReK&#10;Na8Va7L4esbGDWIk0/7RA919quPtuxt9qiWF1Ikqxb3QJ+6UvtUA+g6Y9fPPxT/aQ1X4NDwLpPiD&#10;SvCOl+JfEP2yWZtW8YrYaLYwW23JN7LarLLK5mt9sSWv8UvKrFubmPib+1No3hC9+GnxBfUTYaD4&#10;j8CarqulaJrGopYLqN7LLoz2VvKzFo1k/fuvm/N5SPK33FdqAPq2isXSp7+bTbOXUoY7W/MavdW9&#10;rN9oijkx8yJKyJuX73zbF/4D92vlbxP8d/Ees+R42vtH+xeBbv4VeJfFWmabpviW5iutRgX+y5Yj&#10;cbIE+x3KxS7VeJ59hml2N3YA+xqK8S8Y/F1fh9r/AI+tl0ie+fStO0jXJri61KQ26G8nuLPL7wy2&#10;VtALBZ5ZV3KqG4l2MyvvrWn7QhufgP46+Iit4S10eGLO+vTb+C/FH9r2kwgtfP8AKe6+zxeVKw/2&#10;G25Rvm3baAPdqK+f7T4t/FW++IGreD0+Gvhr+3NN02y1drxfGUv2D7PcS3USozfYPN8/dattRYnT&#10;bv3Sodiy1/iJ+1no/gr4Y+DfiCG0CDw/4g0f+3/sXiHXk03VpbXyop/LsrXypUurjZL/AKrzY/m2&#10;Lv8An3KAfRFMrw34n/HfXPAHibxZBa+F7LVPDnhLw7b+KNc1B9Ya2u1tZGvNyW9v9ndZZFWwk+/L&#10;F99R8v3q39C1q9n/AGifG2myXc5sLXwroV3FatK3lRSy3ero77f4WdIot3/XJP7tAHq1FfNWg/tb&#10;2mp+CvilrSxeHdf1DwLoX/CQTp4R8Srq+mXMXk3TJD9r8pPKn3WUu5DF8qvE3zbmC+ufDnVvGPiH&#10;w1DfeM/Dtl4S1abDf2Xp+qnUvJVkV8PL5MS+Yrbl+Tcv+01AHbPR81eGfFPxB420r48eBLHwhZ2O&#10;sfavDmvTXematrU+nWjiK60kJL+6t590qeayr8i/61/nX7rWNM+I+m/FbU/h+ttaarb2HjbwVf67&#10;BcJqs9m9vbs2m/I0UDcT/wCmrtlV98XlPsf52oA9ro+avni6+M/i3xPpn7Omv+HtMstO0zx7eRT6&#10;vaXl/wDPHBLo11eC3X9w+7b5TPv/AHXz26J92V2TU8NfE+1lvvCFyml3yHWfGPiLwoVl1q4mSDyJ&#10;dSle42N8r730kbE/5YLMyo6orK4B7nRXh3hX46a1rXinT4dS8NWem+HdZ8Sat4Z0u+tNXa5unurB&#10;73c09u1vEsUbrp119yWXnZ/eZl7D4kePNQ8GjQLTSdMh1XX/ABBqf9laZaXl29rZmVLWe6cyyrFK&#10;8S+Vay/dil+bavy7mdQD0Gn182fCnx3qn/CPeAI/E0Vzc63rPxB8UaY/2bWLhobNorjW5FTOxPtU&#10;KJbeUiSqqr+6fYrIq1o2/wAYtW0zwh4PtfC3hqDVNR1LxVqng+yg17XrhERdP/tJTcS3X2e4lZ3X&#10;S2/gY5l5f+JgD6CorxW0/aGsoNO8MajrVnDo9hqWo6toWo3c18vladf6ct01w29kVWtf+Jde/v22&#10;N8kX7r538qhqHx01rw58FfC3jLxDp3hLwTrOs+U9xo3jTxU2lw2XmxPKsX2p7P5rlVC7ovKXHz/P&#10;8m5gD3b+OivlD4z/ALRGueKvgT4wv/h3pZi8z4b/APCXy6nqGqvp11ptte2t19la3EUUvmXCG1mb&#10;78S/Km123Myej/tA/H60+Aen2WralN4ZFiILi7ntdW8Q/YNRniiVWdbC3aJvtkv3v3W+L5vK+b5/&#10;lAPa6ZtWuV+I/jS2+HfgDxH4tvY7i407QtOn1S5jttplaKCJpX27jtzha8D8Lftjz+K/Bur3dlof&#10;hvUvFNjcaDEdN0XxbHf2ELare/Y4Ybi9it/3U8T7/NRIpPk2MjPv+UA+qaK+ap/2ivHejWHxE1HV&#10;fh3pFtp3w+mf/hILq18UPOskC2EF+/2HNmjzSrFP8yTrAm7ZiVtz+V0PiT9oNtH+MMXgojwnpX+m&#10;WtpjxR4o/svUr3zdjedp1n9nl+2RfvfKVt8W6eKaL5dm6gD3GivFvib8frP4Y/Erw74e1Kbw1Jb6&#10;vLZ2y2kniJYddaW6uvssTwaa0X72ASsm+XzV+US/K3lfNhz+PLjRNR+KkuovqGq2tt8SPD+kWdsm&#10;pS2/2VLq30BPk2f8sllunlaL7su50b/WvQB9EVDMizIyN/EtcZ8TfGx+H/hKbU0tW1C6kvLPTbS2&#10;aXyle6u7qK1t9zkNsj82dNzBW2ruwrbdteS6l8ePFLzJps/gS2uvHdj43j8L2Ok6X4olXT5ZZdI+&#10;3vcXF08ETeQlrLM2z7PL88SbVZtrIAep3ls1nO0Dfw1DXieo/HHxVpHh7RtE0/4dm48cW3i9PAs+&#10;lX3iczwptsDfJe/b3ieSdPsoilfzYvN/euuGdfml8bfEdvD1v8Q7zVdIn/tPwr4N03xTdW+na/cf&#10;Z55Ve/l+zxfIm1d1k+6XZ+9V0V02JtoA+j9HsLTyEnVfOl/2/wCGtv5a+ZNd+K978NfG/wAZdal+&#10;0ajp3h3wDp2uW+lfaWWF7hJdaZ/+uTy+Qiu2z+BP7q1atvjf8WtW8e6r4Qs/hroH9sWGn2eqSXq+&#10;K5WsVguGukRHf7B5qy7rR/k8pk+9+9X5FlAPom5vIrNN0rbKyX1i51J/LsY/k/vvXzr43/ag0vw3&#10;oPws1eK30lP+Fhac+tW1x408RwaHp9lapFFL+9nbzWaVvtVuixRI38bfIqNVnxH+1TrMHhTUfE3g&#10;/wAD2GreG9K8CWPj66fWdefTbo2t0l46xRRRWtwryItm+7c6jcyj/aoA+h7bQU83zbtmuZf9utX5&#10;YV/hRK8d0L4x6/deO7bwxr/hSHQ7jU9PuNV0pLbU/trGGCWBJUu/3SrFL/pdv8sLzr/rfn+VWfyb&#10;/hpmTT/Bfw8nZPDPhu11jwvp2tJL8QfGz6bE6zp/x7291Lb3D3ksWz9677WXzYmbf5vygH1HeeIY&#10;k/dWy+dK1RJYXmpfvb6RkT/nilcH+0NPceGP2cfijqOkTS6dqdl4U1S5gvbaTypopUs5XR0b7ysr&#10;ba53xV8ZtU0fwJ8Vrfxb4Zh07WvCnhZ/EM9l4e1+d4buzkivREsV79nglgl3WU/zLF8nyMrsd20A&#10;92trOKzi2xRbKsV4/wCGfij4s8UfGXxj4ZtvBtjB4R8L3lvp9z4juNc23FxPLYQ3RWKzW3b7n2iJ&#10;TvlX7/y7vmVdbx74+1rRfE2ieGPDOh2eteJNTs7vUYxq+ptp1qlvbPbxS/vUgnfzN95DtTytuN2W&#10;X5d4B6bTK8Nv/wBoZrf4F+BfiIT4T0I+J7KyvDb+MfFP9kWkP2i28/ykuvs8vmyr/d8pdy7m+XZt&#10;pfDXxG/4T74p/CXWNIuL628OeJPAera7Hp9w2zeWm0VoHliVthkVLiX/AHfNb+9QB7j81FfLWi/E&#10;nxdrOq/Am/8ABOkwXcWu/D2+1S40PxB4luoolXfozI73X2e4a6nTz2Te6bm8123/ADfNvL+0hps2&#10;i+JvHNhot/cadYeBNE8bSR3F+yO2nXDX8rosHzRLPFFbyt/01ZkR3VURlAPoqmV84fET9q6X4fx6&#10;1cNoelPpKeK7fwlo+sap4jisNPvJ/s/n3ktxO8W2CK32XEH7vz3ea3eLYr03xZ8e/EHin4DeHfHX&#10;w/h0qW7v/FOnaNM76nus5F/tpLC4+zzpby+bBK6MiS7EbypfN2q6rFQB9KVUvJvs1vLL/dWvC9V+&#10;Mes6L4u1TRPDfhuLVtaufGy+GdmseIZ4LVn/AOEei1Tz8/Z5/s6bU8ryok27tz/edq7Pwr47Hjnw&#10;JHfm2NjdC8vdNu7QS+aqXFndS2txsf5N8fmwPtfavy7W2r92gCar2iJ52qRK38Hz187/APDQHjZ9&#10;S0r7J8PtJv8AStZ8Uap4W0x4vEjpcefZ/bV824ie12xRf6A27ZLK2z7kUrfum67T/izdN4b1R9f0&#10;E2+taF4s0Xw5qFppOry+Ss95d6e0UsVwsUTSxqt7EzI8Sb/ni+ZG3uAfR6fcp9eD638Xrvwfovjx&#10;NG0T+0r3QPGWneHoYdV1qVI7uXUm0+TzGlMUrQxo+rbdgVwqRLt2rtVMOb9ozx7pOmfELUdX+HGk&#10;2enfD2Vv+EhvLXxQ86PbrYW9+fsQ+xq88qxT/MkqwJ9zbK+5/KAPpSivmn48ftfad8EPHLeH7+10&#10;vybHQ/8AhIdRvNY8QwabK9v5rolvYW7o7Xl0/wBnuPk/dJ/qv3q+au3ofDX7Qh8S/F6bwXjwnpJS&#10;8ubX+zNQ8U+V4lYwb/3v9k/Z/wDVS7PNRvP+a3dJf4tlAHuVFeH/AAW/aC/4Wx4ouNMJ8JWWyza8&#10;/sm38UfavEFn86L5V/pv2dPssqb9kq+a+yX5Pm+9WZ4D8czeJvjH4Yjtnv7DS3tPHEU+nzalLdJP&#10;PZ6/ZWqz/N/222J/yyWbyk+SgD6Gorz74IeJIvGXwa8BeIIIbq0i1bQbG+WC7vJbyaLzbdH2tPJ8&#10;0rDfje/3vvV31AD6KzrzWLaw/wBa/wA/9xayrnxV8zrBF/wN6AOjf/eqjc6rbWzbXm/75rkrnUry&#10;7/1krP8A7CVbs/D1zcom5fJT/boA0LnxUmP3ETf771S87VdVb5WbZ/sfJWxZ+HraH5m/ff79aios&#10;a7VXA/2aAPEfiboT2vxD+CEk773PjKf7n/YA1evcq8l+MP8AyUT4Ff8AY53H/qPaxXrVABRRRQAV&#10;5P8AtJ/8k50r/scvCn/qRafXrFeT/tJ/8k50r/scvCn/AKkWn0AesUUUUAFFFFABRRRQAUUUUAFe&#10;Y+N/g9o3jKfxXdXtzfWt14i0ez0mSW2kVZLP7LLdS291bFkJjuIpbxpUl/heKJht28+nUUAeLfEL&#10;9ni1+I9lqNrc+NPE2l3Gs6Anh3XbvTvsHm6xZr5uzzfNtXSJv9Kuvmt1i/1z/wB1Nu74l+FDeLvE&#10;kV7qnjHXbrQo7u1v08LBLJNP82BlkgfzVt/tXyTxJP8A6/76/wBz5K9J2rRtWgDyDxR+z5o3iq2+&#10;Ilpfazr8Fn40vLPUpUsbhbd9MvLWKBIrqzliTzUl/wBDtX+d3TdEvy/M6tqt8KZtX8D3XhvxD4u1&#10;7xNJLeRX9vrF/FZxXdlPBLFLbtF5FvFEfKliSVfNifc3396fLXpW1afQB4Pdfsy6dd6XcRXPjjxZ&#10;ceJJvEcPimPxOk9rBqEF7HaRWQ2LFbpAyfZYvKaN4n3qz7926t/xN8GW8ZeEfD+j6r4v8SvrWhak&#10;uq6f4qhktbbUorpfN+c+VAts6mKWWBkeBlZHberbt1es0zatAHj/AIg+BE3iN/C2oyePvFtp4s8P&#10;faY7fxRaPZJeTw3PE1vPB9l+xyRfJAf9R/ywib7y7m6C9+FOka5qOi32v3Fx4imsdCvfD8q6ikDR&#10;ajBdm1e4NxEkSqzP9jThVVPnf5Pu7fQ6KAOO8BeFpfBfhDTtBuvEGr+J5bGIRDVtckR76dP4PNZE&#10;Te235d23c235yzbmbzrT/wBlzw9auLPUNd1zXvDcXhy88I2Phy+kt0tdO0u6+zh4IpYokuG+S1iR&#10;Xlllb5fvbvmr3PatG1aAPKfDHwcn8M6v4o1abx94n1rxDr+n2umf2tfx6d5tlHbvdPF5CxWaRble&#10;8lf96kv8OflWsDwx8B7vVfhlr+kfELxPfeJ/F/i7w5FoXiLW4vs8W2LyZVMVmkVvFEIklu7p0Z4m&#10;f9787NtRV94ooA5Cw8GWlr451jxbHJcG+1TTLLTZYt37ryraW6liZf8Aa/0yT/vla8u1r9k7RLzw&#10;JbeEtN8VeJPD+mv4Ut/Bmovp7WbS6ppkMTxRJKZ7eXayrPcfNF5R/fN/dTb77tWjatAHmvjP4PaJ&#10;43Pjo6hdXsQ8YeGovC2oi3kUbLRBd7Wiynyy5v5f7w+58tJ4g+Dej+KvFXinVNXuNSubLxJ4cTwx&#10;qmjCRFtLi1V7hlcOqCdJP9KuEysv8f3cqrV6XtWn0AeKn9na21HTvH9nr/jPxN4mm8Z6Cnhu+vdQ&#10;+wRTQWai62iL7NaxIrf6bLyyt/DXe3Nr4hPj3Sby3vYF8KxabeRX1o3Mst40tp9llT5fuJGl3u+Y&#10;f61OG/h62mbVoA818e/CSTxt4p0PxHZeLtc8I6zpNreWMdxosVk/mwXL27yo63VvOv3rSH7u3+L+&#10;9VW6+Bmlx6Z4Ts/DWs6v4HuPDGmf2PpV7o7W9xLb2DfZ99r/AKZFOjL/AKLa/MV3/ul+f5n3er0U&#10;AeTwfBDS7Dwv8MNCstT1ewt/h7LazaXcQtAZZxBZy2flXG+Jl2vBM6sUCt83y7KrWfwAsbDx1pGu&#10;w+Jtfj0zStavdfs/DINq2nxX91FdJcS7vI+0ne17cy7fP2hpeFVFVF9e2rRtWgDzPTvgxo2nHw8I&#10;LnUN2ieJNT8T2290+a6vv7Q81G+T/VL/AGlPt/3E5b5t2p4/8DReNrLTFfVr/QtV0u8+36Zq+m+U&#10;bizn8p4GdFlilifdDPNHtlRv9Zx821l7uigDxu3/AGf7TTvBmkaFbeJddTVNK1e81+y8Uf6K2oQ3&#10;93LdPPNs+z/ZfnF7dJt8jbtk6Kyq9XfDPwM0vw7pvhGzfWNW1S58Na9f+JIr29aDzrq8vPtv2jzf&#10;KiRNv/ExuPlRE/gr1eigD53+LvwMtvFPwvj+Flro1/rfhrxF4k/trWL28vIobe3t21pNUvYpWV0l&#10;/e7p4ovKRv4N7p/ra9D8efDRvGOq6Vq2n+ItX8J69p0M9rBrGj/Z3l+zzmJpotl1BPFtZre3b7m4&#10;eV95dz7vQti/3afQB4Brv7J2iaj4GtvCeneK/Evh7Tf+EWt/B2otp7WbS6npkEUqQpKZ7eXay/aJ&#10;/mi8r/Wt/dTbufF74B2XxWOsAeI9e8NDXtH/ALA1r+xPsbf2jY/vdsT/AGi3l2bRdXHzRbG/e/xb&#10;U2+x0zYv92gDnvF/hXTvG/hbV/D+r2/23StVtJbO7t/MZfMglTY67l+bof1rgNI+B9xbeEoPDmte&#10;PfFni2xtbzS7yzfXZLFri3bT7qK5i/exWqNLve3j3tKXdh/dYs1ewbF/u0bVoA811n4M6P4j8P8A&#10;xP0W4vb6O2+IHm/2oyMivB5unwWB8j5Pl/dW6fe3fNupPiR8KJfiYk1pfeLdesPDd7aNZal4csUs&#10;/st/A24SrLI1u8670bY3lSpx93a3zV6dRQB454q+Ath4l8Sy6sviLXtJsrvWNO17UNDsTa/Zb+8s&#10;3t2t5ZXlgeVf+PK1XZFLEv7r1d2a3e/A7TNQ1rxVcyaxq3keIte0nxLNY77dYYL3TzaeX5X7rftf&#10;7Ba+YGZvufJs3NXqu1aNq0AcT8UPDEHizwTqNjPaX1zKnlXtqukyxJdfaoJVnt3g83915qSxROvm&#10;/ut33/l3V4z4G/Z91fxZoGv3nivW/Fuh69c+MIvFekarNd2EWt2EsWm2thm4+xo1i25IrhPK2yo0&#10;Ey7/AJ2bb9P0ygDxHS/gHo3g+20+5l1nXNb1mHxJc+KbjWNVuVluL+9nsp7H99sRUSNLabykSJY1&#10;Tyovl+9u534o/Aux+KI1cf8ACSa54bGu6T/YesDR/sv/ABMbP97tifz7eXbt+1T7fK2/61v7ibPa&#10;PE82+6SL+6u+sQffegDjNY+AWk/EbU/Gd3f6vqtvB4o8Lf8ACKajZWslvs8rM+2dN0TN5q/a7j+P&#10;Z833X+Xb6VYeC7LT/HuseK4ZZRfanpllpcsWV8pYraa7lRlG37268l3f7q1JYalFYWCRKvnXEvzs&#10;lWFs77Vdnnt9mhb/AJZJQB5NqPwI0Sx0H4b6f4f8T+JdB1XwJp40bR9X0e5g+0SWbRRQPFOksUsE&#10;qv8AZ4n+eL78SbNtaWqfAi38Y6f4qg13WtWnk8UeGbfwpqd2GgSaW3i+1fvtqxbElf7bLu+Xb935&#10;Fr1yz06CzX90v3v4qt7VoA4z/hX2nP480jxSrzLfadp15pcSbvlaK5ltZX3f7v2OLb/vNXE3vwb8&#10;S6F4X+GfhXwJ491fwloPhuBdMvpY47KW5vLGKy8qL/X2sq+assUH935Wm/2NvtO1aNq0Aefap8Jd&#10;C1L4M3fwwt1n0rwvcaC/h1Egk3TW9m0HkbEeXf8AMqf391YR+AllqnhbxtpOveJNd8SXnjDRzoGo&#10;61ffZY7tbLZcKkUS28EUA2farhlfyt3735yyqir69tWjatAHLeGPBln4b1rxTqVrJNLL4i1NNVuv&#10;N+ZVlWytbUbf+AWsf/j1cR8bvDF/dS6P4h0C28XP4lsPtFhFP4OfSftaWs+x51ZdU/0cxM9rbHj9&#10;7+7Tb8rS59jpm1aAPCfCnwGvNN+F/wAMtKfxJf8Ahzxd4P8ADcGgf254eNu+9fJt0uogl5byx+U7&#10;2sL7/K3/ALr+H5lbovDXwO0zwjdfDaTTNW1eOLwNoM3hy0iLW7fbbN4rVf3/AO63bv8AQ7dv3Xl/&#10;N/s/LXq9FAHi3/DOtnpemfD618P+NPE3haXwVoL+HbC9sPsEss9mwtN4n8+1lTd/oUHzqq/x/wB6&#10;tDTvh/pvwdtrvWPCvh/VtYe30DSfDdr4f06eBmFnYvcfZxE11LEu5Ptsu4yy8rEv8X3/AFbatG1a&#10;APnXwP8Asqad4e/Z7+G/gA6hf+HNW8IfZdRh1jwzfOHt9UG/7VLE0qt5scrz3X7qVGUpMy7V+Xb3&#10;/iX4Vv4r+HUXhTV/F+u3V1Fe2t8niHZZpqBuLa8S6hfatv5HyvFEP9Rjavr81el7VodM0Aea/wDC&#10;m9G/4TX/AISP7VqP9of8JN/wlO3cmz7V/Y/9k7fu/wCq+z/N67/4sfLVTw94WtPB1rdafp8k01pL&#10;qF/qvm3Dbn3Xl7LdS/c/h824bb/s7fv13viHUvs0XlRf62X5K5Tp/wABoA4Ww+EWkaUnh/yrm7/4&#10;k2v3/ieDeyfPdXn23zUf5Pu/8TKXb/uJ/wAC6X/hTGi32j+Kraa6vEfxHq1p4haWKRA9leW0Vmlt&#10;LB8u390dPtpdr+b86tu3q+2uj0qwa/uki/5ZL87V2qJigDyDTPgJYWWg6xYar4m17xDd6t4ksPFN&#10;5qeofZVuHurNrI264ggijWP/AIl1vxs/vfNWrrfwa0bxH4f+JuizXV/HafEHzf7VZGRWi82wgsH8&#10;r5fl/dW6fe3fNur02igDyfxp8Ex4n8fp4w0jxl4m8Fa6bBdLuZNDntXhvLdZWliEsF1bzxbomll2&#10;Oqq375/m+arfiP4UP4t8SR32q+MNfudCiu7W/Twt5dgmn+fAySwP5q2/2r5Z4kn/ANf9/wD2Pkr0&#10;qoZrmO2i3StsoA83i+Fssvjiz8Raz4s13xEun3lxf6Vo98tlHaabPJFLFui8i2ilfbFcTRfvZZeJ&#10;edz7WWro/wAD9J8M+K9E8QWeu6vay6TPrjiFpIPKuv7XvlvbhJcxbtqzpE0WxkPyKrbvm3dreeJ/&#10;4LZP+2r1hTXMty/myys/8FADPBNhpvw48AeHvCGjTT3dloWmW2l2k12PnaOCJUXft2/PtVf7tXrn&#10;WLm8+9L8n9xGos9Knv2/dLsT++9b9p4btoR+83Tf79AHKw209y+2JWetuz8MM/zXLf8AAErooUVF&#10;2qqp/uU/atAFS2022s93lRbN9W6fRQAUUUUAeUfGT/kofwK/7HO5/wDUe1mvV68o+Mn/ACUP4Ff9&#10;jnc/+o9rNer0AFFFFABXk/7Sf/JOdK/7HLwp/wCpFp9esV5P+0n/AMk50r/scvCn/qRafQB6xRRR&#10;QAUUUUAFFFFABRRRQAV5R8Tf2h/Afwj1Y6Z4n1iaG/Omy6zJaWGm3WoSwWER2yXU6W0UvlQZ/wCW&#10;su1fvf3Gr1evBfH/AIQ+KWlfFLWvFvw6XwnqJ1jw1Bo09p4muLq1+x3VrPdS2twrRRS+bF/psu+L&#10;90f3abZfvUAdH4G+LieKj8Q70SW2paH4e1OKLTbvSI3umvbVtIsr7eixb2mZvtT7fKX5l2bVb+LL&#10;8efHmw0v4ZSeL/Doubz7Nruk6VeWV3pN6t7AtxqFrBMj2RVblZ/IuN6IU3NvibY6Ou7iPhx+z741&#10;+Gfw38YeDtN1qzEc50caZqtvdT2tzexWul2FldQS7It1h5qaayrcRPK6faNy/PEu6DR/gH420/4Y&#10;eMrGODSU8Qan430jxTZWN94o1HVYhHYvpTNFLqNxb+ezP/Z0vPlNt81F/hoA9ctPjBoviGXw62la&#10;wLM6lq8ukPY6lpV1BeG4Wynuvs7RSiJ7WTyolnzMnzRfd/1sT1l+Cfitca/p2hXGp3dlpc+o+Mdd&#10;8PQWyWkr/bUsrjUkiRW3/upfKsPNd2+X906bV3rt57RfhB4pn8X6T4r1T+y7HU38bv4p1LTbK7lu&#10;IoIh4ebSEiilaKLzWfbFLlki2b2X5tvzu8L/AAa8VabdeFBftpUMOhfEPXfE4ktrmSR7iwvl1Xyh&#10;zEuydX1JQyfd2R/fb7tADo/2ovD3jn4d2/iz4d3M+tafL4g0TTEv9R0W9tbWWK81WCyl8lpYovNZ&#10;N8v3N21lXdXY6h8dvBOnfEKXwRJrgHiO3+zpcRpazvb2bT/8e8VxcKnkQSy4/dJK6u+5NqtvXdxk&#10;3wc8T6f+y74B8B2T6ZdeJ/DEPhpilxdSxWU8umXVlPKnmiJ32v8AZXVX8r+Nflrntb/Z816X4969&#10;4oe20/xP4W1jV9J1v7NN4t1bSn066s1gib/Qog9pfbfsUE6eb5XzfK3yqjUAep+BPjj4S+JHirxB&#10;oPhu91DVL3QLyfTtTm/si8itILqB9k0P2polgaT5h8iuf71a3xM8aHwF4RfU1tDqN1Ld2em2lv5v&#10;kq11d3UVrb7n2vsi82dNz7W2ruwrfdrK+HXhDWvAXgLWrIJY3uryazrur2sHnvFC/wBr1K6vIEeX&#10;y9ynbPGr/K2Du+/Wr8SPBJ+IPhWTSkvDZXK3dnqNnceX5qJc2l1FdW+9Pl8yPzYE3LuUsu5Q6btw&#10;AMjQtX8XeEjfn4g3uh3ejwWcl+/ijTLc6Xa2qxf62K4inuJWX5P3qyo+07Jd6xbEaXj/ABD+1R4d&#10;ufhd/wAJj4OubnU7ePUdCWWG70W/iuGsL6/gg+0RWrxJPKrxSzeU8SsrvE23eVZK0/EPgTx58XPA&#10;3jHQfF13pPhOHXdBvNBg07Qpn1KFWni2m8luJbe3Z2XdhIEVF/1u95d6eR5xpPwB8c2ngTUhdaNo&#10;Ufjma98NXLXs/jnWtXt9S/szUlvXiL31vLLZRf63Yqef/rW3fd3UAepa9+0z4A8M+G9P17VdW1Cy&#10;sr/WF0GC2fQ77+0P7SlTfDbNZeT9oikeL51V4vmVkb+Nd1jxD+0V4E8J6tpGnatrF3ZajqOm/wBs&#10;rZTabdeda2GUVrq9Tyt1jEjP8z3Hlqux8/cfby2ifB/xTceMNK8V6s2k2epS+Nn8U6lplpdS3ENv&#10;H/wjz6QkUU7RRNK3+ql+eKL77L/CrNifHj9nfXviB8UbnxBYWdj4k8O6t4bi8P6t4fvPFureHN3l&#10;XE7o/m2O9LqJ0vZ1eKWL5dq7W+d1oA9P8Y/HPwn4D8TyaFrN9fW95FZxahcywaPeT2tjayPKqT3V&#10;1FE0FtFmCb55XUfumb7q11WteKrDw2+nnVLj7DFqF3FYQSureV58v+qRn+6m9sIu/buZkQfO6K3l&#10;3xT+DWueOB8YjZXFlCfGPgK38L2JuJG/dXSf2puaX5f9V/p8X/fL/L/e6/41+D9R8b/DTxBpGlPB&#10;Drrwrc6LcXJPlW2pwOs9lK/ByqXEUT7drfc5Vt22gDD1b9pz4faQ0Il1a9nu7rWbzQrOxtNEv7i7&#10;vLqzDfavs9vFE0s8UWxt88SNF/DvzVv4r/FqPwZ8MbDxpok0Os6dPqOjRJcWkL3iz213qFrbu8CQ&#10;fNKzRzsU2bvm2fK33a8r8afsyeJINO+E58PajFrl94T0680zWTNrmpeHJtaa7W3ee9+22DPKs73V&#10;qsrLKsqy+c7M+9VevSNX+FFzefBzwZ4P0qzstC/sO88OXCWC3ktzb2kOn39nPLFFO6b5f3Vu6I7q&#10;u47d2zc2ADVf4s6HqnhIa7p2rf2dEmr2elzLquj3UVxbzz3VvEtvLav5U8UsvnxbN6r/AK6KXayf&#10;eyX+OGm+Grf4tax4z1Ky0Dwx4J1mKx+3/NjyG03T7rL8tvlaW8ZFVPvZRQrN96hr3wc1rVH8b+Vc&#10;WIOuePNA8T2oZn+W1sf7G81X+T/Wt/Zs+zG4fMnzL823nPiV8B/GPjXw/wDGXSdPutJ08+JNe0zx&#10;J4fu2u7oN59pBpp8q48ryngVpdOX97BKzYm3fKyfMAez+CvHek+O9NkvtHmuZPKk8ie2vrKazure&#10;XhtksEqLLE+10fDqvyyo/wB1lrjvCnxZufEviz4aafaXtnrGjeKPCF94ibVbezltfPeJ9LWJ4o3b&#10;dFE630rbH3MPk+b5WzY+B/gK88BaJrEd/ocOh6jqeofbZ/K8VX/iH7U/kRRLK91exJLu2RIu3H/L&#10;JfWuX+HPwg8T+A5/gbvOlXkPhHwTc+FNaZLqVW81103bLap5X71d9gy/N5Xyyq38O2gDs/h98dfB&#10;XxZuriDwlrp1baZjDP8AZZ4re8SKbyJpbWV0VLqKKXajvA7KvmpuI3pu09f+JeieHPFFhoeqSX9n&#10;dXxVLe6bTbr7BvdykcT3vlfZ45HbaqI8qszyIq8um7xz9mL9nvxB8HNQ0618RWun6rJoWjy6HYeJ&#10;YPFmrXjz2pli2L/ZdyGgs9yQRb/KlfDRbU+T7tn4rfBXxz46+JNjfwXsV/okWv6PqsEt14ov7BdO&#10;tbO7tbiW1/syCJrW8dmt5nWedlb/AEhF/wCWKNQB6L4i+OHhjwp4sj0HVV1+yu5ry1sEu28Nai1h&#10;59y6RW6/bFt/s3zPKibvN+8dvWsK4/aR8I+HfAeh+Ida1DVr7TbzQ4ddfXdH8IatLpz2zxb/ALQf&#10;Kil+zrtVn8qV9yL97+9VPXvCXxJ1D9obTvE32PQ9T8B6dZpaafY3euywzWU8v/H1qX2f7A26fyv3&#10;ES+eu1PN+ZftEu3jo/g/8VNC0D4I6Fp0HhnXNA8D6Haw6hpl1r01nbanqkFvFFBK3/EtuN0Vu8Ty&#10;xfc/etE+1WiSgD6FvvEunaTr2maXd3Ztr3V/MFjHIG2TvEu9og/3fN2F32Z3MkUrfMsT7eMj/aE8&#10;EyeEfD3ioXOrHw7rsDXVrqv9gaj9nS3X/l4uH+z/AOixbW3+bPsTZ827b81U/wBov4Wa38W/AA0z&#10;wx4g/wCEV8WW93DcaZr6MwfTd+ba6miC8tL9juLtE+780i/MnyuvBftHfs+eKPiH4WvfDXg0WcPh&#10;648Ntodho/8Awkt/4ftdGbZInm+VZxOl9E6PCv2efYiLa7V/1r7QD1TSfi/bat8ZPEvw7XT9Qjut&#10;F0my1RtQltJ1glFxJOmwP5Yj+XykP3/m3Pj/AFMu2k37RHguDw/qWsXF5rFjFp89rBcWV34e1GHU&#10;A11N9ntdtk8Hnv5sp2rsibcyv/cbbW1nwH4un+KHjfWtD1Sx0G11/wAH2WjWOsn/AEi70/ULa4v3&#10;il+ytF5UsX+nq3+tHMW3Z8+5fMPD/wCzj4z/ALV8R3t7DYaV/aN54Smiin8Zap4kbbpWsy30/wDp&#10;F9Csq7kk2rEvyb/7u5moA9vs/jD4Wv8Aw8ddS9uLeyXUrfSJIrvT7q1u7e7nliighltZUWWJneeH&#10;76L8sqt9xt1VdB+OnhHxN4nl0HT73UDex3l1p6S3Wj3ltaT3Vs7pcQQXUkSwTyIYpvkiZv8AVOei&#10;tXL678GtZ1U+OPKubNDrnjvQPE9sHkfCWtj/AGN5qv8AJ/rW/s2XZ/vp8y/Ntbovwb1zS38EtJLZ&#10;yHQvHuv+KZirth7a+/tjyUT5fvj+0od3+6/3vl3AGt8SPjQvw2+KXg/Qr21v7jSNY0jVLuU6Xot7&#10;qd2s9tNp6x/JaxSskWy6l3MyddnzL/Hu33jmLWdS0iy8OeIdLM+t6Be6rpYexlvEn2Naql0HjlRf&#10;KQ3SbovvS+cux02Nuw/iR4X8at8UvCni/wAIaZoOrjTNG1TSbmz1nV57DP2qewlVkeK1uM7fsTf3&#10;fvrXO6b8IfFHwx074WP4TGkeJ7/wT4Sl8IyW+s3culxXUT/YP9KV4obplbdpw/dbG/1v3vk+cA3t&#10;b/aD0Swn+Ez6fb6jrWlfEa7SKwvrexumSOJ7KW6imbZE23dsT5Jdh2u7/cgl263gX4lWviU+FSfE&#10;dnrB8S+Gotd0wWul3FmLpI/K+0XWXZ/Kif7ZZ7YW+dPm+aX5tnGaJ8HfFHh34f8A7PWkWx0m6v8A&#10;4fTWC6rvuZY4pY4tIudOneBvKbey/aN6oypv28stVPhL8IfGvgjxP4Bh1qDQh4d8DeD7nwpY39nq&#10;c8t3qW5tN2Ty27W6JB8unM7Kssv+sC/N96gDvfh58dvCfxUFuPDl3qEpurH+0rUalpF7pv2y1+Q+&#10;fb/aoU8+L97EGeLdt81M/fWszxL8bLXwP4+8W2HiGRrbw5o+kaDeRTWljPdXUt1qN/e2axeVErvJ&#10;ueC3VVRM5dv+A5nwo+DmteBm+Dq389nI3g/wLP4Xvzbu3726f+ytrxbkH7r/AIl8v90/Mny/e25P&#10;xV/Z41Dxv8UdU+IGnah9k8SaZo+l/wDCK/8AE2urWFNUs59SdvtsUXyy28q3qQN99/KlulXZv+YA&#10;9Q8Z/E3RPhybQ6697a20zMzX0Gl3VxaWqLs3y3VxFE0VrGof78zou1XO75G28s/xv0/wzF8WtY8Z&#10;31noPhfwTrCWf9oNuH+jtpun3Xz/AN+VpbxkVU+98i7Wf73B/tF/Bz4h/GXwze2Vo9jjV/Dj6adL&#10;XxdqOlWulXkqSiWf/RoP+JpG/mxL5V0ka4t+i/aJVWx8RfgV4v8AGPh74z6TYXWl6f8A8JJrul+J&#10;NAvmvLlW+0WcGnfubryvKeBWl01f3tvKz7ZWYbXRdwBreIvi1balrPgObw67XFrr/iGbQ9Tg1Oxu&#10;LS7szHpd7e7Xt5fKlidvIt2/er/qpd3zb0an6J8bPBnifxpf+FdP1r7ZqtneNYTukE/2T7VEnmy2&#10;q3WzyJZ0X5/KVmdNj/3W24OkfAvxDYQ+FJ7fRNJ0vULDxp/b+rxXPjHU9be8gbSJtOeX7bdW/m+a&#10;qyxbYtqpthX503Vy/gP9n3X/AAZ8Wru/1exs9e0aPxLqPiDTNR/4SjVInsvtn2htn9kvvs2lRruW&#10;LzUdPlffs3s24A7/AMNftG+Btfv9Z0/Rtamj1HRtdg0O8vbrQb+W0W6+229q1r9o2JF5rPOqL87b&#10;fNWX50R69Y8aeN9P8CabHe31vq1zBJJ5QXSNGvdTlB/65WsUrqvy/e27a8Li+E+sr8OE0FZ7P+0F&#10;8cf8JMrea+zyP+Ek/tTb93/W+R8v+/8AxfxV3/xwsPG/j/4Y32ifD69tdI1++lt4Li/k1NrCW3td&#10;+bj7PKtvcbJWUNEj7Pk83f8AwruALX/DQ3gxfDWm+IWvNXXQrya6ibUH8O6kiWbW03lXH2z/AEf/&#10;AEJUZW3PceUuEdvuqxq34w+OnhHwF4im0LWbu/gv4LOPUbuSDRry4tbO1kaVEnurqOJoreP9xN80&#10;rr/qn/u14z8ZfgL8R/if8PZtBstO0PR7e58OS6Ha+HtM8ZajpemaI/72JJl+y2if2jE0TQf6PcRR&#10;JF9nZU3ea7Vb+KvhPxT8QvjJ8VPBuhWeknT/ABH8PdJ0jU9W1LUJYJbCOe41yLzoYFt3+0Mu922N&#10;LF91Pn+bcgB6ivxw0mL4seMPB+pW1zpcfhnQLTXbzWr6KeGxSKV7jzP3rRLFtRIEbfv+fdKo/wBR&#10;LtPDn7RPgTxX4LuvEul6zMdLggt7jN5p91a3EsVx/wAerxQSwrLKs7fJF5SN5rbki3Mu2ue+IfwX&#10;13x74n+JsBurKy8O+NfAkXhZr8StNd2dyrah8/2fYqvFs1DP+tXmL7vz7l4vwt+z74sHgvVDq+ma&#10;VZ+MpZvD979vXxpq2vRapLpl6LxYHa/i32cTS79uzz9v2h2w+z5gDtfCnx6XxVbeNNSeb+wdL0nx&#10;fpvh2xm1XQ763uZUuYtL+SW1l2SpJJPevEj7VVN0TsjKr77GifHuxsvBkWs+K2uYJ7nxTrXh2xt9&#10;E0q81Ca4ezvb6KPbBAksu77PZM7cf3/u/KKw7b4QeN9f0Lxi+tw6Fpesa7490LxOtrp+pT3cEVrY&#10;tpG9fNe3ibzWXTZT9zGZE+b+KrPhr4PeKrG58KC9k0mOHQPiFrviZXtrmWRp7G+TVjFw0SbJ1fUl&#10;Vk+ZcRbt/wDDQBv+GP2mvh/4vvbSLTNT1F2nvG017ibRb63t7O9WZoPsV1LLboltceb8iwTFZW82&#10;H5P3sW62PjfoOk6PHdahqc+tSz6lqNlDDoegX11cN9jvJbebFrCssuyJlWJ7j/Vb9rfJ5qLWN/wp&#10;vXP+FWf8I19osv7Q/wCE9/4SfzNzeV9l/wCEo/tbb93/AFvkfL/v/wAWPmrkfGnwu1jwp8M4PI8M&#10;DxZ4hPi/UpYG0bxLqOg3FtZ6trMsv/H1Zxef5SfaLV54sbP9HZ/m8pKAPobSdWi17Sba/tkuY7e6&#10;iWSJbu2e2mVW/vRSqro3+yy15boPx6sT8U/GnhDXxPYHTNctdL027XSr37Eyy6fZTqk97sNqk73F&#10;06ojOjNuhTZudd+p8O5/EnhCXwt4S1qGfWHudM1K+uNa8+WeKx8q6t/s9k8rpunfyrp0+0S7JZfs&#10;bOy7nbbxutfCPxrqfjnxjbeRocHhDxB4x0fxWurf2nP/AGjB9gi0v/R/sf2Xym3y6Xt3/aOFl3bW&#10;2bGAO6ufiJbade6qZ/EdlBp+k+JbPRbuH+zLgzQvdW9qsFrv3/NI9xe2svn7dmyXYy/K0tYev/H/&#10;AE+w+Kmu+CJVuNJuNJg0Gf8AtW80m8uLWf8AtDUPsv2ddqIm5/3SJL5rLvlf5G+yzrWB41+EfjW/&#10;8Ta9Bo0GhXHh7xH4x0LxVeX99qE8F5ZfYX0vdBFAtu6z7l0tSGMsX+tx/Bua18R/g54q8UfELxDr&#10;Nh/ZI0+80/w5LbfarqVJXv8AR9ZuNRS3dFiZUinEqp5+5ni/54y0AdlefFjQ/COh+I77xDrP21vD&#10;2tRaRqB0zSLpnS4umgayt1gQSyTS+Xe2S7ot253/AIPmRNfwr8SNI8aaLNqWlSXTLFcG1ms7yzns&#10;rq3k2q22WCdFliYq6P8AOq/JKj/MrKzeQSfDfxfqmi+MW1+PQbDXde8d6D4pSy0vUJ7yCK2sf7I3&#10;p5r28Teay6bL/B/EtdR4U8N3+k+LPiJqV68MkXiLXYtUs4om+dEXTbK1+b/a32r/APjn3fu0Acu/&#10;7Snh1W+KOoeJHm8OaT4E1BbK81TUbaeKKVWt4pd8XmxJufezxLEvm7v3T/8ALVN82sftG+AvD3hr&#10;T9avtTvra0v9WXQoLT+x737d9vZN0Vu9l5Xnqzr8670Xcrp9/em7jfiD8FfFXivQfi/pthd6Rpr+&#10;I9a0vxDod293dHMtnb2H7q48ra0StLpyfvYpWf8Ae/wbE39R8OPgDrWkXXg/VptMsdDvLDxbL4g1&#10;BP8AhKL/AF972JtGuLBX+1XUSS+Z+9i+T7uyL/gNAHoekfGLwxDqun6NANdvNSvDb+Z9k8NalKtm&#10;86I0UV3Ktuy2sux0dluHVlV1d9qslbuvfErRfDPiew0HUW1C1u74xfZ7ptMum08u7bIonvfK+zpI&#10;77VVHlVmZkXqybvOPi38I/E3iHxlJqXgy1t9Bu7yFWn8RQeMdUsGgvF+Rbp9Jgi+y6i0SLD/AMfD&#10;/vViWJtqItZnxb+C/jjxz8SLLUYLqHUNFi1/RNVhkn8TajYJp1tZ3drPLb/2XFE1reM7W8rrcTsr&#10;7p1X5Vt0agD0nw78cfCnibxTJoVjf363YvLrT0lutIvLa0uLq2d0nigupIlgndPKl+WJm/1Tn+Fq&#10;boPx08FeIPHV/wCD9M1s3erWF4+mzMlpObT7bHF5stot1s8h50i+ZoFfeux8r8r7eQ034Sar4eXw&#10;Y11faeDoPjrX/FM5WZvntb7+2PJVdyf61P7Sg3/7r/e+Xd5x4J+CHiHwx8XL3VdTtbHW9CTxJqmv&#10;6Zff8JXq0Utl9u+0M/8AxKG32fmo17cReajxfK+/bv37gDudD/an0TT/AIT/AAt17xXeeT4m8baR&#10;bXsGm6Np1zezTztaLPP5NrEss/lJ/F/dG35qseMv2g/BnhO58MR6rrVzqVx4qiluNFTRNOutU+3x&#10;RKjO8X2WKX5dsqPXjk37PPjr/hCPgvEraVNrXgjQ5dA1HTLTxRqmlxXlu0VuiSxX9miSo26zifyn&#10;iZP3rf3EdvaPA/wWutK8RfDfUo7Ox0TRPDfhK80D+zLe8luvIeV9N8pIpZU3yxIlm67m2N9z+81A&#10;EL/GDQdH0G01PVdQudVS81290Kz/ALE0C/uJZbiCW63xfZYkll3IlrLuf7reU7fKuxa2bz42fD3w&#10;tpXhq+vtYlu5/EU8tvpmnWOl3V1fXEsCP9oX7HFE8+6La6y70/dP8r7WqnoXwY1zSU8DqLmyK6F4&#10;717xTMEd/mtb7+1/KRcr/rF/tGLd/uv97+LgPFX7NPjOWfwrqel3dleXWka14qlutNTxLqmg/aLP&#10;VtUa9i2Xtj+9WSLyrfdE0TxNvfuiPQB9O6Hq1h4g0mz1PS7u31CwvI1uLa7tZVeKWJvmVkZfvLWx&#10;XIfDrw5H4R8A+HtBh0yDRoNM0+Cxj020unu4rVIo0QRJLIqvKqhdu9l3N1NdfQAUUUUAFFFFABRR&#10;RQB5R8ZP+Sh/Ar/sc7n/ANR7Wa9Xryj4yf8AJQ/gV/2Odz/6j2s16vQAUUUUAFeT/tJ/8k50r/sc&#10;vCn/AKkWn16xXk/7Sf8AyTnSv+xy8Kf+pFp9AHrFFFFABRRRQAUUUUAFFFFABTNq0+mO+KADatPr&#10;EW+uJNUntfsV1HHFFHKt7IyeVKzF90a4fduXYm75dv71Nu479uH8QPiDb/Djw1rniLUNOv7nRtG0&#10;e91m7uLQRNsS2TeYtrOrGV13bP4f3T73T5dwB2mxf7tPqvv/ANqjf99vv0AS7F/u0Y2/drJ0u/ub&#10;/TbS5uLC4064ljWRrK5ZPNiZv4X2My/L/ss1aO+gCxUexfu7a5XwX4wtPHmiS6jZRSxwQapf6ayX&#10;A+bzbO9mtZfu/wAPmQPt/wCA1Zstbvbi7jhn0m90+JvtX+kXLwbE8qXYm7bKzfvU3Sr/ALK/P5T/&#10;ACUAdFtWjYv92uStvGtnq2tXunaZFPf3Gl6mulap5Q2fYJWskuvn3bd6+VLB/qt/zSr/AHX262j3&#10;txf6Xa3N1a3enTTxq8lpdtF5sDN1ibynddy9PlZun3moA2qKYp3rupjvhvvUATUzatQ7/wC6275d&#10;1c54e8YWXifXfFenWiypN4d1SLTbnzR8rStaW918v+zsuo/+BK1AHWUzYv8AdrlPG/jW08DaTbap&#10;erNJbz6np+mqsC/P5t5ewWsX/Ad86bq6bf8AN977tAFiiqzyhEf5vu/+O0rvsTd9z/foAl2rRtWu&#10;T8N+MLXxNrPivTYI5o5vD2pJpd55q/K0rWVvdfL833fKuov+BbqXx14/0H4b+HZfEHiTU4dF0aCW&#10;CK4v7riKJpZVhj3t/CvmSJ833RQB11M2rXI+A/HOgfErw1B4g8K6pFrmi3Es8MN7bvvil8qZ4H2H&#10;+Jd8T/N0bG4bqveGPFWm+LbGW70u6+1W0V3dWLnay/v7a4eCdfm/uyxOtAHQbVo2rXKfDzxpafEf&#10;wF4b8V6ek8Ona9ptvqtul0qrIsUsSyJu2/xYda6bf9z5qAJdq0bVpm/eqfN96j5vk+agCambVqHz&#10;v9r7tK77Pm/u0AWKKrb9rfe/8epd/wAv3qAJdq0+q+//AGqEfe33vu0AWKZtWuU+H3ja1+I3gPw5&#10;4r0+Ce20/XtMt9VtY7lQJEiniWVA+35d3zD+Kn23jWzvPH+r+E0jmGoabptlqk0rL+68u5luoov+&#10;BbrOX/x2gDqNq0hXcm3bxUW9v4fnrl7vxnaweI7rQLTzdS1iygsLu60+D78VtdXEsST732ptUwTu&#10;3zM22H7u50DgHY0zatRb2+T/AGq5jxH4xs/DGteFdNu1nafxFqbaVaeUq7VlW0urpt3+z5Vq/wD4&#10;7QB19YevaV9si8+Nf3sS/wDfVae/f/F95aXfv2f7dAHA/wC/T4ZmtpUli++lM+I+rWfgzSItZnju&#10;HWfUbDTfKtl3P5t1eRWsTf8Afc67v+BVXvLmWzltIPsc8ySz+VK8LJstfkdt77n/AL6Inybm+dP9&#10;tlAOz0rXYrn91Pthl/8AQq2Plf5q8x0y8lv9Ptrue0l02aeJJZbS5ZN8Dt/yyfYzJuT5/uM33P4q&#10;3rDXp7NUVv30VAHYbVo2rWZba9ZzD/W+U/8Acf8AhqOzu57i51BTZXNssEwjinlZGW5+RG3R7Wzt&#10;3MyfPtO5G+XbtZgDX2rRtWuP8FeMbTx1o0upabHLDbQajqGmkXCfN5lpey2s33WPy74H2/Vfu/dq&#10;KL4gQHxxpXhe702/sNU1Kz1LUIEm8or5FncW8DO212/1v2qJ0/2fvbG+WgDtdq0bVrz/AOHXxMb4&#10;l+AfB3iyw0LVrKw8RwpdRxXgtRPbWzxNLFNLsmddrqE+4Xb98vyL82y54d+IEGueKbzw5Jpd/pms&#10;2ej6drN3aXflHyFvHukWJmid18xGs5d+1mX7u1mzQB2m1aNq1z1xr6wapPZvazJHHFFIt2Wi8uQs&#10;z/ulG/duXan8P/LVNm75tq/adQ1X7q/Zrf8Av0AaF/qsFiu1vnZvk2JWY/8AaGt712/ZrRv7/wDF&#10;WhbaJbWfz7POl/56vWPc+MrWz8faP4Wmin/tDVNNvdUgf5fKEVtLaxSbv9rN7F/3w3/AgDYs9Etr&#10;P5tvnP8A33rn/EP/ACFJflrrd2xP7ir/AHv4a8u+KHjSy8DeGfEviy9E89ho2nz6lPFbp87xQRb3&#10;2bv93/7JaANdEaaVEX77t8tdrpVm1hZJEzb9teT6/wCOYPBl1bz31jfPZfbtLsoruHytkst5epao&#10;n+t3fI7ozfL91/k3fOq+vb2/3KAJduPu1marrEVhF8vzzN91KyPE3iR9F0u6ntbSfUr2KJnSzt9i&#10;TS99i+YyJubb/E6/8BrGeZnfczb3f++1AE1zeS3L+bK2+oUTf8ir9/8AuUIjP8q/7i1JbeIrLR/H&#10;Wj+F7iGf+1tU0281SB9qCGOK2ltYnVj/AHt17F/3y3+zuAOk0fQfssvnz/PL/DW3tWod+fut/wB8&#10;Vx3hb4gx+Nfhlo3jbRdOvry01bSItXs9NHlRXcqyxLLFEd0nlLJ0X5n25/joA7fatG1a4y5+IECe&#10;JPEvh230y/1LWdD0e11l7eARL9pSd7pIoomd1Xzd1lL9/avzJ833tvW72+T+DdQBZopifcp9ABRR&#10;RQAUUUUAFFFFAHlHxk/5KH8Cv+xzuf8A1HtZr1evKPjJ/wAlD+BX/Y53P/qPazXq9ABRRRQAV5P+&#10;0n/yTnSv+xy8Kf8AqRafXrFeT/tJ/wDJOdK/7HLwp/6kWn0AesUUUUAFFFFABRRRQAUUUUAFfFv7&#10;bOg6JNYfFTUPGXha48Q6c3w9eLwpeNoM+rw6bqi/2k13KrRRSrYt8+nFp38rd5SfO3lNs+0q4Xx1&#10;8MtF+If2ZddTULmC1LD7FDqd1b2l0r7d0V1bxSrFdRMFA8qZWT5nX+NsgHg37Q/wzn+JXirx9o95&#10;oF7q+ga3ZeAbC4WKKUJPAniS9a9Xcn9yCXe7L91W3UftE/C1tL0PUtD8EeEDZ6RD8K/G1hbWGgaZ&#10;stlurl9NeK3SKJdvmSusrKnV/n+981fWFPoA+N/2gvhRpfxc/wCFyeI5/AH/AAkN1N8LrMeGrvU9&#10;AZrqG9P9tPttVli82OcF7Xcg2uuYs/w16hoPwy0/4dfHnw63hLw+dI0a+8M6w2t31rA/+nXq3Gl/&#10;ZZbyf79zPta82PKzS/PcfN8z17xRQB+fvhzwivw90f4SrL4esfEvxHfwfo2p2PhjxN8PrzUdRgns&#10;7K1ga1tdW3LFpcSyrFv81G8iW6eV/wDWqtfbukeKtN13Vtcs7G6M13o96un3yeU6+VO1vFcKnzfe&#10;/dTxP8v9/wD3quyaRZT6tBqj2kMmoWsMttDdPGrSxRSvGzqrdQrNFFuHQ+Uv92ls9JstOur+4trO&#10;G3n1C48+7kijVXnl8pIt7/322RRrz/Ci/wB2gD5O+E3g20svijpUuk+C77RvGMHj3xRf+KNdk8PT&#10;2H23SZZ9X+zhr9oliukaSfTnWJZX+6j7f3W5dTQI7/TPGvw98KTaHrkWqaZ8SfEuu3cv9i3Q0+Ky&#10;uodelt5ftvlfZm3re2vyiXdufa210dV+sdq0bVoA+Pf+EQtfA3xv8WeKLbwVqFja2HxJg1/Ur3SP&#10;Dk7PdWM/hZ7VZYvIi3Xn+n3VxuSLzXR5ZXdV3s1WNL+HMfxG8IfC+01/wXcatodz8TvE+r3mm+Id&#10;EfYlnL/wkEltNPb3EX7pGaW1K+av/LWLvtr662rRtWgDyz9nzTrvRfhxLYXtpPp8Nnr2u29jZzR+&#10;ULewXVbsWSRL/DEtr5XlBfl8rZt+XbXzMPAtk3j7J+GfiwfGr/han9ot40/s662f2T/aHmeb/am/&#10;yvsf9k/6L9l3/f8Ak+z/AMdfdmxf7tPoA+OPh58A9O+G/wCxl4RsNB8E/wBkazeWfhy/8X2sFgzX&#10;9/El1bT6pFdJ/rZ/3T3q/Zfm+VmiRPmVKTQfB1tF8PviW/gvwVfeHfCyfEjQdfstLh8OXGkl7Gz/&#10;ALDlvZYLJ4opW/49br5Uj/esjbNzNX2RRQB8hazeXWu+D/il4jtfD/iX7BdfE3wxq9rHceHb+C+u&#10;LW1/4R7z5o7N4lnZV+y3H3U/5ZPTPjwuv6p8bNEvLLwvDaatpmv6Fb6drFp4LvNQ1K50xr23e8lT&#10;W4D5VhBslvYpbeVW3JHN/DcLX2BTNi/3aAPjt/gPpuj/ALO37QGs6b4HKfETxT/wmwa6SxZtTvEl&#10;u7xbeJD/AK3ypUitiqJ8r/K/8Ve4fH/Tr3V/hfdQWdrNqEI1LTJNQsraNpnuNNj1G1a/i8pfmnVr&#10;VbhWgCsZdzR7X3bW9U2L/dp9AHxZpWiabpXw/wDibZ+GfhrBZeANb8bQMun6x4BupLW1tF0iw3Xf&#10;9h+VDPdI15B5W2JV+eXzfuxPuu+HfD+oXvwD+GsXjPQL/WvCdj4w1aXXNAbw1dBZdI3aulgn9jOs&#10;s/kI76a0Vrsk8pIoW+7FvX7GrnfE3hm18WaTc6XfTX8NrcbfMk0zUJ7C4+Vt3yTwOki9P4WX/wAe&#10;oA+Y/wBmXTIj4j8CXeh6LPpvhi0j+IVrbxrpz2kVmsvie1a3t2iZF8htkTbYn2t+6f5fkNO/Z38A&#10;W/g/4naVDpPg6fwzpljN49iufL0R7C2Dy69pr2W390iyK1rFEInXd8sOwf6plX6Z8K+FrDwfoVpp&#10;el232awgDMq5ZpHd3Z3lkdvmlld2Z3d8s7s7MWZq6OgD45+FXwn0/wCImh/s5WfjLwGNY03Qvhxe&#10;2F5ZeKdBYpYajG+ixbWiuYv3Uv7q62fL86I+35atfBP4NwfD3wf+zXqWmeFLjSPFE0Vrb+KtQe1l&#10;GoPB/YN5ut72V/3vkJcpaqsUp2I8VuqquxNv15RQB8I6p4D0zSPhN8Cm8Z21jJrV14Q0zQ4dA8Y/&#10;Da/8XJb3UFp5sot7e3ZHtblk3+bv/wBatqnyr9nevoH4rnxBrfwKtfEp8P3Wn+ONDgtPFMWh2Tfa&#10;rtbu22zzabFLF/FOnm2e9N25Lh/lfdsb1a80my1O6sJ7mzhuLjT7jz7SaWNXeCXyni3p/cbZNKvH&#10;8Lt/erUKhv4aAPgr4hfBfWNF0r4QXet+D4ZEv5dZ1/xlaP4UuPFGnweI78RT77jTrOdHnEQN7bwT&#10;t54iXyl/iWVfefHfhzUrv9iTX/D8F1q3izWm8AT2UVxdWNxFqGpT/wBnMiu9vJ+9WeV/4H+fe396&#10;vfNi/wB2jatAHzHov7Lnw7T47eLvP+GOiQ+FX8NaM9rYf2Qg0qS8+1ap58gg2+RLOkf2f5tplRZf&#10;4RK27y34jeEPFWveBv2ZrvxXomoa/aWPhxzr8ev+F7/xTFbas9ha+VLeabBcRSyycX6eayy+U8v3&#10;VLq6/d21aNi/doA+HfiD8B4fFngP4hS614bk+IWt2HwZ0my0PxBrmgS/2jcaisWr7niWdWliumb7&#10;O7pu81WdN/8ADXtuhfC3Tvht8dfDh8J+HRo+kah4a1b+2r20hb/T7xbrS/sst7cfeuLjY17tllZp&#10;f3s7fxPXvFM2L/doA/PzW/Bura18KP2XP7U8K6jdeH9D8Myafq2n634I1HXLay1RbK1ihe60iKWC&#10;VtvlX6JcbJUXzF/56rKvReLvhT4u1KSOaQz+OfCOj+CfBtxr1hr/AIbupbvxitjdajPLCqSyq8Vz&#10;92f7PLu3SvBFLtRpd/3DtWjatAHw9qXhTUfEP7VeqeJr221bRF1LU/Dt7oHiG78CapqF2NORYPNs&#10;oL1LjbpKPOl5HPFcQRfJdOz+ar/J03xa+H8U37QHiLVdN8G3EuqajH4EmXWbXRJX877N4m3Xu66V&#10;NuUgWyZ03f6qFG+7F8v13tWjYv8AdoA+UvEXwrJ8b/EXxnbeEf8AisP+Fk+Gv7O8Qw6Z/wATH+zP&#10;K0CK78q42eZ9m8r7aku1tm37Qrfx16N8e/Adl8RPEfwm03WPDsPifQYvFctxqVnfWK3VokP9i6oq&#10;PKjLs2+a0X3v4nX/AGa9qpm1aAPib4p+CPEd58A/CujN4bvr3w/pPxHv3vtFbRbjUoE0RNS1FNPD&#10;6bFPBLdWcWdOdYIiy+VEjbHRNtb7fBix8efDr4GeHfEOn3HjPw1beN7zUr2C88N3mk29vAlrq8tv&#10;E1hP+8t7WKVrW3iil+TasS/Mjqp+utq0+gDxL49+Er8fCfTdC8G6dBYSWev+GvsFvb6f5tvZxQa1&#10;ZPv+zxMn7qJIt7Iuz5E+8v8AD8/a78OTpHgjSvCfivwPrHipdB+IC6l4+u/D/h26W28UW90l1LBq&#10;XkI3+nL58tk91bxeb5T27L5TRRRK33XsX+7RtWgD86r74d6PofgnWNZvtEuPC3w/HjK6t/DPhvxj&#10;4JvNc0/yrpLWLzV0hXSW1338V19n37dq3rr5S/aEq38WPD2teKLD4MXeq+CYofC+mw6paz6YfBt5&#10;rOkwS/Kun3UujQXCSxb7WKfYkqy/ZftCo3z/ADr956zomn67bJb6lZ22oQLNFcLFcxq482Jw8TYY&#10;feV1VlPZlpLzw3BctuibyXoA+GNW8GSeD7vwrrEVufin4qXR9OurKXxV8PNRvb6eeK3SJIotUZtm&#10;k+a0Xmutxu8iW4llfdvr3/4X22paX4y+Lkstvc2dvf8AiiKe1d0ZUuE/sXS42dP73zxOv/AX/uvX&#10;qFzoNzC33fO2/wBysx0ZJXVlZKAPmD4VaNFpnxR0mfR/CV3ovjC38c+JdQ8Ta43hu4svt+lyz6p9&#10;n82/eJFuomeXTWWJJW+4rbf3Xy7HgSyuoviD4ctPEPhm5m0i+/4WFZXKXmkyzWjLeeIYLqJZ/l2p&#10;FNBE23zdqv8A7W9a+h6KAPn/AOGXhvUfDPwq/ZX0uz8OyaSdFnt59TtIrJ4mspW8Pagtw06fwM08&#10;3z7v4pR/E1R/swx634bvvD9jqWlaxpsx+FPhK13TadLFEktr9vWWB5dmxZV+0L+6d1f5v9ltv0J/&#10;sUbKAPBPjn4J0yTxb498WeIJfsvhHS/Dfh+9uLvVdAuNc0q68q41pbiK6s4vmuliS4inZd/7p0t5&#10;X+VKmi0n+0Phb4LstZ8Awn4b6N4rkOo6Vo/g26srXVNNawutkv8Awj7JLOirqU8S+UySNut1uvlT&#10;aye33dpa6jZXVnf2sF/p95G0FzaXcXmxTxN8rqyt8rI9XvE32LxZoVzpd2uoww3P+sbTNQnsJl2N&#10;u+S4gdJF/wCAsv8A49QB86+FhZj9lJNP0fwdYXnhG78Ya/by2OqeEp9UttLsV1vUniZ9Gi2TzbXj&#10;gi8pNrReb5rfLC61F8CbvWdI8UfCmW/0jVpFXTfG2m27p4fvLK3to21q0lsk8iXc1nF9mt/3UUu3&#10;aiIn92vonwd4WsNL0iDSNPX7PY22WSLc7uzM295ZXb5pZXdmZ5X3M7uzPu3tXc21nBbJ+6iVKAPk&#10;P9sXwhr3iDxj8M7/AFDSJNb8JWT6oLyKbw1deJ7G1vGSL7LcT6bbXETv+6W8RZdsvleb/DvV08y+&#10;MPgSOb4b6xYeJ9D1n4jXE/wws9N8L6pd+F73Urn+1kivVuLjyvKllsJ5fNsNzS7H+VPnfym2foc8&#10;Kuu1l31w+pWbWF40TfxtvoA+cvi7pupW/wAQvFGtDR9YvLKJfAM5ax06W4dvsviS6uLjakSM0vlR&#10;fO2z/Zp/7UPwn0zxzq3xv1G/8C23ifVE+GdnB4eurjR0u5Yr3drW/wCyuyfLL81r9z5v9V/s19BJ&#10;vTY0fybGp80zXMryt/FQB8wfG74SJ4c03xbZ+B/DdzBFrPw48URajNpNu8suraj/AKF9i+0Sp891&#10;dNvutjS75fnl/vNTItM0/wAJftISx6Rpul+LfFq6jFdTvfeCLr+1oLW8d98v/CQs/keVbxef5S7P&#10;u2q2qfOm6vp+tbw74Xs4tUl1l7KFNQuIktmuPK/evFFv8pGb+6nmy7f+ur/3qAPHP2lfB0d74d8B&#10;y6z4Y1bxl4VtvFNrdeJNE0m3a6eW08i4WJpbWL57qKK8azleLbL8sX3H2V5/+z9oDeGvjhZ3WjeC&#10;vE3hj4fX0/iqHw5ZXulXUUVlFL/YLn902fsEE9zZ6pLEkvlfeG1F3qtfaFG1aAPkX4Fwa+37RLap&#10;P4Vg8IJqOg6pP4g0/SfBN5pMUWpvdWDRRXWos3katMmb0JdRbVP791+WavLvB3w6Dfs6z6X4N8Ca&#10;x4e1CL4M6tpPiq0XwxdaRLqWvSWdktruSSKL7fPmPUdsqebt81/mXzl3/oXtWjatAHyz8etG1XVN&#10;V/aA0+w0bV72bXfhNFa6a1vptxNFc3ER1lWgR1Qr5v8ApVv+6++2/wCVW+aup+G3wc0GH4/fFv4h&#10;6n4Sg/4SmfX7WDTNdvbT98tkmiWSf6K7/dXzHukdovv/ADIxbZtX6Apmxf7tAGVpGqRavpdtqEH2&#10;pLe6jWSJbq3kt5VVum6KVFZG/wBll3VsUUUAFFFFABRRRQAUUUUAeUfGT/kofwK/7HO5/wDUe1mv&#10;V68o+Mn/ACUP4Ff9jnc/+o9rNer0AFFFFABXk/7Sf/JOdK/7HLwp/wCpFp9esV5P+0n/AMk50r/s&#10;cvCn/qRafQB6xRRRQAUUUUAFFFFABRRRQAV5740+NXw/+HOrxaX4r8d+GvDGozR/aFtNY1aC0leL&#10;7u/ZK33flb5v9mvQq+eNY0zxlfftN+Mj4N13QdDePwh4f+1f23oU+peaPtutbPL8q9t9n8f9/wDh&#10;+7toA9Xb4g+GYtPttSbxHpK6fdadJq8F099F5MlnFsaW6V/+eCebFul+6vmpz8y11Xzf9818u/s5&#10;eP5dUufh3p+matb3ula5p/jDVtVezZJbS61SLXbRZZbWT732Xz7q98j5v9U8W/c1U7XUte+Ivhb9&#10;j3xTqXiW9i1XULy2vdRNnBbbb2eXw3ezuzbovlLbHTCbV2zv/EsTIAfSFl4p0fUryG0s9Ws7u7m+&#10;1eXDbXCM7fZpRBcYT/plKyxP/ddlVq6GvnXw58S/FF8fh20uqNJ/a3xH8S6BeAwRjzLK1/t77PF9&#10;z+D7Ha/MvJ8r+Lc27O/Zz8deMrv/AIVSfEXi3UPFv/CceAn8UXf9p21nEbO5j/sv5Lb7LBF+6b+0&#10;Zc+b5rfukwy/PuAPoSPWLKTWZ9NW5gkv7eOK4mtRIPMSOUyLE7L/AHWaJwuf7jf3a10+5Xyj8aNQ&#10;8QeFPif8YvG3h7xHqGj3vhP4caXq66dDDavaao0U+uSpFdebE0uz91t/dPE371/m+6y9R8Y/ih4n&#10;8Kn47/2Xqhtk8M/DW28QaR+5jf7Pet/bO6X5l+f/AI87b5H3L8nT523AH0TRXmvxq/4TNfDNh/wh&#10;51Hzfti/2h/Yf2P+1fsux/8Ajz+3f6L5nm+Vu87/AJZebt+fZXh3xF+NvinQPhz4P0PRtY8TWfiy&#10;78bweFtbuNYg0T+3oHltZb9LeL54tM8+WL7KiN86bJvuvP8ALQB9cVgN4x0X/hK/+Ea/tay/4SL7&#10;J/aH9lfaU+1fZt+zz/K+95e/5d1fPEFz8XPF/iz4W+HNV8W6v8OJ7nTvEmoazDbWel3GoXsFre2l&#10;vp/mvsuIIp2guopZfK3Ju3qqJ8uyp8UtasvDvxsh8T+FvD+oXV9a+JNB0PxFqKabo66Yl1cywWu6&#10;6llC6i86WGqJ5TwM0S+ai/d+0JQB9N2OsWWrwPNZXkF1CtxLa7oHDKssTukqcfxKyMrL/sNWmj7/&#10;APgNfKc194h8d678F9TvvE2oQS2vxU8T6e0NnBaqk8FqNeigRt8RPywWnkZUqdszt/rdkicZ428V&#10;+L/ht4u+ICaD4s1b7X4p+LOnaHuSDSftUETeHrW78qy+1eRB58uyK1X7Q0vyIm1HlZmlAPuKn182&#10;X/iD4k3/AIX+FGjazqur+A9d1/xXfaVfXkEWnTah9histVuLUy/JcWvnyra2jy+Uu3ezqmz7q+i/&#10;BPxPqvivwG91qt19svLHWNZ0f7UIgj3CWOp3VnFK6r8vmuturvsVU3OdiKvyUAdrcaxaW+t2umNe&#10;QR39xDLcR2ryfvJYojGsrqvXarSxbsf31/vUapqllo8KXd/dRWkTTx2u+eTarSyyJFEn+8zsir/v&#10;f7VfKXgLxxeWfib4a/Fnx14r1C5sdT+FeteKL61ltbf7JoyM+h3U6WqQQLO0S7/+WrzviJfmzv3Z&#10;fizxR4y1/RPEvgrxDdeLdKmstX8DX9nqfiWPRjqsT3niLyiyfYN9r5SfYkZN6b9+/duXbQB9r0+v&#10;n/S/iHqPhzwx8UdM17xBq2qyeHdct/DmmaxBBZrq13NeWVhLb/L5S2vn/aNRWJGaJItvleb92V20&#10;/wBnbxl4l8S2HjbTPEkWsi+8O69/ZkTa+LEak8b2Fndf6R9g/wBF3brptvlbfkVN3zb2YA9nfdur&#10;l9L+IPhnV9Rs9P0/xNpN9fXunRavbWdrfRSyz2bn5LpFX5mib/nr92vn34OfFL4nfEH4u6/Or3+q&#10;+E7TxlrOg6hHGmkxaVpNlZ+fFEE2XDai148sVq7ecuzbdPtiVfKlrzLS71Ph58BPAPiHw7pulaZ4&#10;gb4GX/idtVTSrdrttS07TdNt7G4eVo9zNFDe3Ua/7EzL92gD76T7lPr5s0zw78Qbr4x+JPBn/C5f&#10;Er6Np2g6Tqy3TaXo/wDaH2ie41GJkWX7F5XkbbVdyvEz7tu2VfmV+n0jxj40+IX7Lui+NPDwhXx1&#10;qnhW21+ysbdVW3uL97VJ0tT5p+WB5cRN8ytsb76t89AHtlFfE3iT9ojxb4o8GaR448FeML6Twp8Q&#10;vHdvoHhxLaw06K9tdOgt7hJfsv27yovtN3dWU237U8v7qWLZEsv7qvYpfH3jvwL+y/4u8YeJNO+z&#10;eL/D+kazf29pq/kO8qW3nvZNdfZX8rzXgiiaXym2bnfZs+6oB67HrFlJrM+mrcwSX9vHFcTWokHm&#10;JHKZFidl/us0Thc/3G/u0apq1lo1vDdX13BaQvPFbCWWTarSyukUS/7zOyKv+9Xg3hdv+FSfF/4t&#10;6v4o8Z6t4hsdL8E6Hql7rGtW9r5sFvHca4z/AC2dvEu1drt9xm+9/s15v4r8U+M9e0LxJ4K8Q3Xi&#10;/S5LDWfAuoWOpeJYtGOrRNd+IhEXX7BvtTEn2NWTzU379+/cuygD7Yp9fPul/ETUvDvhj4oaZr3i&#10;DVtXk8Oa7b+HNL1iC3s/7WvJryzsJLddvlJamf7RqKxIzRJFt8rzfuyu1/4G+KPFfjnw/wDEDQ9f&#10;udd0vUtC1dtFtr3VYtO/thEk02yukll+y77PzVa7bbsTbsWLeu7fuAPc6xtX1Wz0aOK8vbqG0gM8&#10;Vqj3EmxWlllSKJP95nZFX/e/2q+ZvAHx21/xxonjDxTrGuX2kRaLaaf4GvdB0O2tQ0XjGQol6bd5&#10;0f7k91Z2sTSy+RvSVnVk2Stma14l8VeOvg34r0PxBc6/pGqaJ8SfDGjW19qqad/a0Sy3+h3SSy/Z&#10;Q9n5qPdNs2Js2LFvVm37gD6sutZtLG4tLa5u4Ipb6b7PaJNMqtPKEd9kf95tsTtj/Zb+7Wsn3fvb&#10;6+btC+IvizTPiDpPhG61651mCw+IT+HJ9RvYLdLq/tW8Lyapibyo0j3LO6/6pIvkiTO75mfmIda+&#10;JWs6r4Tvrb4pavp6eIviJ4i8MTac2k6ZLaWdjavrIiMH+irL5qpYRbXlllXf8zpKP3TAH13ULvsb&#10;71eVfB3W9buL3x/4f1bWbnxBJ4X15NJg1a+jgW6uY302yvN0/kJFFuV7t0+RE+RE/i3M3iXwb+LP&#10;i/VpPgL4l1L4qWXiuL4ofbzqHhZNOs4obT/Qp7z/AEIxfv8A/QpYEtZfNef/AFvzbG20AfWOjavZ&#10;eINMtdS0y7hv9PvIluLe7t5VeKSNvmV0ZfvK1a9fIvwkfxNrngb9m3wro3jXVvBunXnww/tS8k0a&#10;2sJZZpYItIiiH+lW86qv+lS/cWtD4P8AjPx6fDXwH8UeIvG9x4jm+IcNvb6hpj6fa2tla79Fur/z&#10;oNkXm+bvtU375Wi/ezbIk/dLEAfSWs6xZ+HtLvdS1C7gsdOsoWnubq4kWKKKJfmZmf8AhVV71qp9&#10;yvhz4o/FvXPFHgP4oW0b+Jr/AME+Kvhj4n8SaVe+IotLSJ7eKK3+zmw+x/v1gaK/yRer5vyRfdbz&#10;a97+CPjPxJ4w8Q/EI+K4NW8O6na6nFHa+DtWNjnTrDyl8i4iltt3nrdN5rs7OyrKksCf8e7u4B6X&#10;/wAJXpP2/wCwf2vY/b/tn2D7P9oTf5/kfaPJ2/8APXyP3u3+5833a3U+5Xzx4l+JPiSwk+IzQ6oY&#10;/wCyfiR4a8P2f7iI+VZ3f9g+fF9znf8Abbr5j8373hl2rts+L7jxFefH3S/C/hj4g+JrG4jitfEO&#10;saY+m2L6PZ6WkvleV5v2IymW6eKVEX7Qu1UuJf8AlkkUoB9A0V8HfDr48fGLxB+z34q+JVzd39xp&#10;134E1nxHDrVxFo66dp+pxYe1t9Oitp5Z/LRftCS/bdz77dN21meKvSvjNrnxB+Cfw6+H+iJ8QdY8&#10;T+JPFHiyz0m817+z9HgvdrWssrw2EUv2eziaV7XYn2jzcfaH/wBa2xaAPqeivPPhHf8Ai29+H9hJ&#10;4zs59N8QebdJJDevbtcPAtxKtq0v2d3g817dYnl8r5N7PtVPur45+0L4s8a6dqXxhuvD3jzVfC8P&#10;gn4eW/iWxstPs7CWG4vG/tfd5/n28rFf9Ci+VWT+KgD6mpmxf7tfMXxH8feO/gZHr01z4nPjC8fw&#10;L4i8VLBqVhBBa2l5p32MxRW8cAWX7O/2x9yyyzv+7T9795m5nRfHHxcT4TS3N/r2vxWmo3fhO30z&#10;xjqMegvdXT32qRW1+9rFYPcWv2fyJYmi80O++Zvnl+XaAfXn9n23/PvD/wB+hWQtxpL6xcaYrWUl&#10;/BFFPPaJt8xIpC6RMy/3WaJ9uf7jf3a+Y9c174k+EvDnxz11vijq+qQ/DSeefTLW60zTUbUfK0az&#10;1Fob90t03wb5dn+jpBLtZ/3rbk8p37RvxB1r4W+J/jB4h0HUINH1ZPCvg+yg1O4WB0s/tWtapbPP&#10;snlii3IkzOvmuqbl+dtm6gD6X1aTSdKtDLfSWtjFLNFAssu1N0srJFEnzfxMzoi/7yrUT+Fm2/LP&#10;v2/7NfOvjXWPHkHwMvJ/Fmja/c3lh468Nf2Pbas2lrrGo2v9q6W3777HL9jWVp2uIk/1XyKm/wDi&#10;ZsLxJ8a/iFYfCvwrI2savpPjXxP8QX0LVNMeDRzqegLtup102z894rVmaK3hWKe5MjSpdLKqMZYo&#10;1APo2a2lhl8qVWR6q2Gq2esQPPY3MF5Ekstuz28u/bLE+2VP+AOjp/wCvHte0/xn4hvf2d7jxlPq&#10;nh/W4vG+oxT2JTTWmuYF0/VTatdNEssXmvbQReb5Dqn+kTbFVli8rFtdb8X+OPGHh3SI/G+reHrS&#10;6n8byzy6TbWHmy/2dr8VnaRfv7eVdqRS7f4W/wBugD6KsLxrC8WVf9yujg1iyuNUuNOjvIZL+CGK&#10;4ktRJ+8SKUyLE7L12s0Uu3PHyN/dr51T4u60/wCySnxPSCxTxA3gj/hJPs+1/s/2r+z/ALRs2ff2&#10;7v8Aa/8AiqT4dXy/Cz4tfFjV/FnjLVdf07SfBWiandanq0EHm29rFca077UtYE3omHb7m/n+L5aA&#10;PozVdVstGt0ub+7htInnitlllk2hpZXWKJf953dVX/erL8Z3VjplhFe3t3DZos8UHnTttDPK6xRJ&#10;/wADd0T/AIF/u18peKvFXjPXtD8TeCNfuvFmnNZaz4Fv7HU/EqaN/a0b3fiLyiyfYN9qYk+xo0fm&#10;pv379+5dleiXvxD8U+G/DnivS5fEFxq9z4c+IXh3w7HrN5bQfa7yzvJdGlm81Ioki3bdSuIl8qJP&#10;lVP41Z2AO+TxRpU32TytUsv9IupbKDZOn726i3+bbr/01Xypd3/XJv7ladeAeBdfv/D9v4N0+xuv&#10;ItdU+KPi2wvodis8sC3Gvzon/f23i+7/AHKi/Z+8X+LLkfDL/hIPFt34n/4TTwQ3iS5GowWsX2O6&#10;i/s35bfyIovkb7fLv83zf9Un3fn3AH0Rpk1lNrsGnvdQpeSxPdJaNJ++lii2K7In3tqtLFu/66p/&#10;eWu/T7lfJXwHu9Y8R/Ef4OeM9Y8RahrE3if4capqh0y4htYrTTJJbjQ5XitfKiSXZufb+/eV/wB0&#10;vzffZpP2Pfif8UPirp+g+KvET32o+GvEGjXGp3Wo3CaQmn21558Qt7TTls7h7jykR7pJftm599un&#10;+qZnSgD6c1rV7XR7aK4vbqG0ia4ht1e4k2K0ksqxIn/AndFX/aZabo+s2Wr2xms7yG8iSaWBnikV&#10;9ssTvFKvy5+ZXR1b0ZWrjvjb4k1Lwt4M0+90y6NpdS+JPD9g7hd37q41ezgmX5v70Urr/wACrwz4&#10;D+M/Ep+J8Hh+8j1fwz4PGv8AjRrS7dbJ7HxLf/25dv8AZ9/zzxPbxebKqfuml23DfctW80A+pLjV&#10;7KwuLOC6uoo5byb7PapLLtaeVUd9i/3m2RO3/AW/u0yfXLGLVodMe9hXUZ4ZbqC0eT97JFHsWV1T&#10;7xVDLFuP/TVf7y181/BnUdd8EaJ4B0tPEt9qkes/FPxXp9+9/b2oZ4Im16Tb+6hTbvntEuDj+N3V&#10;dsW2NcnwH41u7HxT8NPix458Yajd2GqfCvW/FF7azW0C2ujo0mh3U6WywW6ztGof/lq8r7Yl5+9u&#10;APsRPuU+vkSb4u/ELwz4F+PFnezeJLHWPCnggeI9JvvGMGjNqKXEsOpc/wDEu/0ZoEawi27137vN&#10;3bk2bey8Rf8ACW+CPDXh3whN488eeNvH+o+bqTXvhzT/AA/a3b28CxRXG1LyJLVLdJbi3+X5p90q&#10;/OyK+0A+iaK4P4K+Mb74i/BrwN4s1KOGK/17QbDVLiO1H7tZJ7dJX27v4fnrvKACiiigAooooAKK&#10;KKAPKPjJ/wAlD+BX/Y53P/qPazXq9eUfGT/kofwK/wCxzuf/AFHtZr1egAooooAK8n/aT/5JzpX/&#10;AGOXhT/1ItPr1ivJ/wBpP/knOlf9jl4U/wDUi0+gD1iiiigAooooAKKKKACiiigArgfGPwU+HvxH&#10;1aPVPFfgbw34lv4oBbx3es6Pb3cixctsDyo3y/M3/fTV31FAHEaz8KPBPiXwvpvhzWvB+g6x4e03&#10;Z9j0m+0yCa0tvLXYnlxOmxNq/KuOi1cufh74Yu9O0PTrjw5pMun6DPBcaVatZRNDp0sHywPAm3ET&#10;J/CV+72rqKKAOP8A+FU+C/8AhOv+E2/4Q7QP+Ez6f8JD/ZMH9of6ryv+Pjb5v+q+T733PlrS07wr&#10;omj/ANk/YdHsrMaXZNp9h9ntET7Jbfuv3EW0fJH+5i+ReP3Sf3a3qfQBxGu/CXwX4o8Taf4k1nwd&#10;oOseI9PMf2PWL/TIZ7u1Eb708qV03JtZmZdvepPG/wAJ/BXxOltf+Ex8IaB4qNmGFsNc0yC98jd9&#10;4p5qtt3bV6f3a7ChPuUAcT8Uvhzovxg+H/iHwb4gg8/SdbtHtLj5VZ03fcli3qy+YjbXRv4WRD/D&#10;U3/CqvBX/CD/APCF/wDCHaB/wh+f+Re/suD+z/8AW+b/AMe+3Z/rfn+7975q7OmUAcr4Z+H3hrwd&#10;HYQaD4e0nRYNNgntrGHTrCKBbWKV0klSLYvyK7qrso++yK3aquu/CfwV4p8Tad4k1nwboOr+IdPM&#10;Zs9YvdMgmu7Xy33p5UrJvTa3zLt7129FAHJ3Pw/8N30NpBdeGtIuILHU/wC2bWKWxiZIL7e8v2pP&#10;l+WXzHd/N+/udmz81Qat8J/BWvHXxqfhDQdSPiDyP7XN3pkEv9o+R/qPtG5P3vlfwb923tXZ0ygD&#10;ldF+Hvhnw1YaXp2k+G9J0yw0eVp9PtLKyiihspWEqu8KIv7pmW4m+7j/AFr/AN5s6um6TaaLZSQW&#10;NrBYQSXEtwY7eJURpZZWllfC/wATO7szd2ZmrVp9AHEaF8JvBXhfxNqHiPRvB2g6P4j1DzftmsWW&#10;mQQXd0JX3v5sqJufcyqzbqq+GPgp8PvBkNzB4f8AAfhrQYLqeC4uIdN0e3t1mlgcy27MEX5mifDp&#10;/db5lr0GigDnp/CmjXtprtrc6TZTWutl/wC1IpbVGS+3QrC3n8fvf3SLF8/8CqvRaq+C/h74W+G+&#10;mzab4T8NaT4Y0+WXz5LTR7GK1heT7u7bGqru+Va6umUAcf8A8Kp8F/8ACdf8Jt/wh2gf8Jn0/wCE&#10;h/smD+0P9V5X/Hxt83/VfJ977ny1FYfCXwTpmiRaLZ+ENCttIhs7qwj0+HTIEt1tbp91xb+UF2+X&#10;KyLvTo20bq7imUAZUWkWMerT6otpAl/cQxW810ka+bJHGZGRWbGSq+bLtHbzW/vUuk6PYeHtJtNM&#10;0y0gsdPtIkt7a1tIxFFDGvyqiqv3VWtT5qfQByepfD3wvrHhCDwlqHhvSb/wqkEUC6JdWMUtkIot&#10;vlJ5DLs2psXbx8uxat+F/COieBtBttE0DSNP0HSbct5Gn6ZbJb28e59z7Il+VdzMx/4FXQ0UAcX4&#10;I+E/gr4aG8bwh4P0Dwqb7aLr+xNNgs/P27tm/wApV3bd79f7zVS8M/Bb4f8Ag23u4NA8CeGtBt7m&#10;4guJ4tM0e3gWWWB/Nt2fYnzNE/zIf4G+7XoNMoAwZ/CmjXtprtrc6TZTWutl/wC1IpbVGS+3QrC3&#10;n8fvf3SLF8/8CqvRaq+Dvh94X+HOnS6f4T8O6T4Z06WXz5bHRrGK1haTG3fsjXG75V5/2a6uigDn&#10;W8JaLLot9ozaPYto98Lg3di1sv2e4893afen3W81ndnBHzb23ferJ8P/AAn8F+FNEfRtC8H6Homi&#10;Pdx37adp+mwQW5uo2RkuPKVNvmq0MW1+v7tP7q12tFAGJ/wiej/2n9t/sax+3fbf7R+1/Zk837V9&#10;n+zfaN+P9b5H7nf97Z8v3ajh8J6LbPY+To1kn2O9n1C2KWqD7PdT+b5twv8Adlf7RLuf7zec/wDe&#10;at/5qKAMu00ey066v57azgt7jULjz7uaKNUeeXyki3v/AH22QxLz/Ci/3a5/QPhP4K8LeJtQ8SaL&#10;4N0HSPEOoGQ3msWOmQQXd15j7382VU3vuYbm3d67eigDkfDPw+8NeDo9Pg0Hw7pOi22mwT21jDp1&#10;hFAtrDK6SSpFsX5Fd1V2UffZFbtVyDwjoltbaNbW2kWUFvoe0aTDFbIq2AWFol8gY/dfuneL5dvy&#10;Oy9DXRUUAcBB8Efh3baprmpQ+BfDcOoa7FcW+r3kWkW6y6jHOd1wlw+z96sp+/v+93roP+ES0T/h&#10;Lf8AhJf7IsP+Ei+x/wBn/wBq/Zk+1/Zd+/yPOxu8vf8ANszt3c1ufx0fNQBxniD4VeCfFPiiw8R6&#10;34O0HWPEWnGIWeq3umRT3dtsfenlSsu5Nrbm+Wqmo/BL4e6z4v8A+Es1DwJ4ZvPFS3EU669caPbv&#10;fJLFt8pxOyb9ybF2tn+Fa76igDg7f4JfD201TWtTtvAvhqHUNdgnt9Vu4dHt1l1GKU7pkuG2fvVk&#10;537/AL3et/xb4R0XxvoVxoviHRrDXdHuNvn6fqdss9vJtbcu6J/lb5lU81up9yigDz7RPhH4Z8L+&#10;JPD9/oGmQeH7PQtPvtLs9K0qCK1skivJ7eeX9yiYDb7VD/D99/vbq6K/8J6Nq41L7fotjejVLIaf&#10;qH2i2R/tlt8/7mXd9+P97L8jZH71/wC81b6fcpC21qAMmTSbGbVoNUayhe/t4ZbeO6eNfNWOUxs6&#10;q2OFbyYtw7+Uv92uY8M/BX4e+C4LmDQPAXhrQbe6uILieLTNHt4Fllgfzbdn2J8zRP8AMh/gb7td&#10;Xea9BZ/Lu85/9isW58Tzv8sW2GgC5eeFdDns9ctrnSdPnttc3/2pFLbLsvt0SxN564/e/ukVPn/g&#10;VVrG1bw34L1TVLvUtQ0HSdV1K5099Gubu4so5ZriwdtzWjsy/PE7f8svu1DNcy3LbpXZ/wDfpnzU&#10;AUNC8H+CvCOjSaJ4f8E6Bo2im9XUP7Ps9Pggt2uomRkuPKVdvmo0MW1vvL5S/wB1aq614K8KeI/7&#10;d/tDwn4ev08QeR/bH2vSoJf7R8j/AI9/tG9f3uz5Nm/dsrZooA5+PwB4VtdF0TR4PC+iW2j6HeJf&#10;6Zp1vpkCW9hdI7ulxBEqbYpd7P8AOn99/wC/WhbaDpVnOs8GmW0NxF9q2zJAm9PtUv2i4/7+yokr&#10;f32T+OtCigCvpum2ej6Xa6fp1tBZ6fawLbwWlvFsiiiX7iIi/dVKx/Anw68IfC+e4n8I+E9E8MPd&#10;bPtX9jaZFa+fs+5u8pPm+83/AH01dBR/v0AHhP4MfDrwvYzJ4c8C+G9AtbyW1up4tM0eC1WWSB/N&#10;t3fYnzNE/wAyf3W6V0svhbR7h73zNHsJFvLy31K5LWq/v7qLyvKuH/vSp9ng2v8AeXyk/urUHhu/&#10;+/bO3+2ldKn3KAPPr/4a+GdIka/07w1pNjdf2hLq8k1rYxRu17KuyW6yq/610ZlaX7zbqy7DwxpG&#10;lf2Z9h0qysP7Ls/7Psfs8Cp9ltfk/wBHi/uxfuovkT/nkn9xK9SmRZleJv4q4W8tms7h4v7tAGT4&#10;C+G/gvwt4r1DXNJ8IaDpfiDUd/2rWLLToLe7uNz7n82VF3PvZEf/AMepniP9nr4e6zYeNLe38K6R&#10;oOqeL9NvdN1XW9H06C11C4iuf9e/nbNzNu+f5t3zbGrWhdoZUlT5Ntd1Y3IvLVJV/ioAztQ0iz1m&#10;zjgv7WG9iS4iuFiuIVdVlil82J8N/ErojK395Vas25+HvhjUILSC68NaRcQ2Gqf2zaRzWEbJBf8A&#10;mtL9qT5fln82WV/N+9ud26sa6ymUActp3w/8NaHcvPp3hzSLGQ6nJrTy2lhErvfyI8U10dq/690d&#10;kaX77K7LVXQvhN4L8L+JtQ8S6N4N0HR/Eeoeb9s1iy0yGC7uhI+9/NlRN77mVWbd3rtqZQBwPh34&#10;I/D3wjpmsaZofgTw1ounazD9m1O00/R7e3iv4vmXbcKqfvV2u4+b+8396tbxp8PvC/xG06LTPFnh&#10;vSPEumxy/aI7LWbGK6iWXG3ftkVl3fM3/fVdRT6AMjRtHsPDulW2maZaW9hYWcKW9taWsaxRQxr8&#10;qoir91V/SteiigAooooAKKKKACiiigDyj4yf8lD+BX/Y53P/AKj2s16vXlHxk/5KH8Cv+xzuf/Ue&#10;1mvV6ACiiigAryf9pP8A5JzpX/Y5eFP/AFItPr1ivJ/2k/8AknOlf9jl4U/9SLT6APWKKKKACiii&#10;gAooooAKKKKAGV4f4i/aGbRPjEvgl/8AhEtKzeWlpjxT4o/srUb/AM3Y3nadZ/Z5ftkf73ylbfFv&#10;nhli/g3V7nXmnxJ+FM3xKE9jf+L9esPDF3atZan4bsksvsmpQvu81JZHtmnTejbG8qVPl+7tb5qA&#10;Oe+J3x/tfhd8SPDnh/UJ/DTQaxLZWq2kniFYtdaW6u/ssTwac0X72BZWXdL5q4XzflPlfNzGn/Fb&#10;xV4T+J/xLe/06HVPBcfjbSNFW6fV5fttjLd2GkRRRRWvleV5X2i6Rm/fp/rZW2N/H2Hir4A2fiXx&#10;JLqy+Ide0m1u9Y07XtQ0Sx+y/ZdQvrF7doJZWlgeVeLK1XZFLEv7r/bdm19Q+DGh6gfEHn3d8h1v&#10;xHpnia6Mcq4W6sTY+Ui/J/q/+JdDuHX53+78u0A47WfjFq+j+M9X0Pw34bj1fWrnxunhpU1fxDPB&#10;as//AAj0Wqef/qJ/ITYnleVEm3dul+8716N8MfGf/Cd+EI9TNobG6ivb3Tbu3Evmol1Z3ctrcbXw&#10;u+PzYH2PtXK7flX7tea/Ej4IanqnjHQdS8M6rq2jT33jf/hItX1axeyebTkXw9caaGiSeJ12vstV&#10;27JG/eu3y/wepeAfBlp4F8NW+j2UtzcKk1xc3F3csDLdXM8zz3E77Qi7nlllc7FVRu+RVXatAHk3&#10;xI/aP8TeDtS+IV5pPw6bX/B/w/8As417VZdcitbpi1vFdXH2O18pll+z2txFK3mywb9zIm7bVjwj&#10;8Sb/AMJ/BHxN4o1DU9HeSz8Va/bC68X65/ZtlHEviG8t4klujFL5Sqm1EXY33UT5aufEH9mPRPHO&#10;ueKbmXxZ4t0bR/FptR4k8PaTqKR2WrGBEi+bfE8sXmwxxQS/Z5YvNRFV91aC/ATTbbQnsbTxJrlp&#10;d2/iS/8AE2lamgtWudJurx7g3CQBrfy3jb7VdL/pCS/8fDfN8sW0AxbP9oy+8U+AfAeteD9F0rXt&#10;R8Wa5eaBCkuvNFp6y2sV+9xLFdxW8pliZtNl8p/KXesqN8n3abd/Em+8W33wcvoPtOjm68b6no2q&#10;2cV1uilms9O1qCaHdgebF9psw6blXO2JtiP8q9T4Z+B2k+HdP8J2b6xq2q3HhvX7/wASR3t2YPOu&#10;ry8+2+eZfKiRNv8AxMbj5UVf4P8AgTG+B+lwJ4ejsdW1ixfQvFF94ugmgaBpJZ7yW8e4t33xMvlN&#10;/aFwvG19u358ruoAy7v4/Wen/HrTvhzPeeGp5NQuPstrb6b4h+0azHKtk947XWnGFfIh2RSLvEsn&#10;3oflXf8ALZ+EHxW8X/EfWfEs+oeDLPQPCmma1qWi2GpjWzc3OovZ3T2zzfZ/s6rFHvim/wCWu7Kf&#10;c2/NToPgDY2HjnSdctvEuvJpmlavd67ZeGN1r/Z8V5dRXKXE277P9pO9r26l2mfbuf8AhRURe38D&#10;+DrPwNosmmWMsrwz6lqOqOZ23N5t3ezXUuMfw7532+22gDzf41fHPW/hovi4eHfC9l4j/wCEO8Of&#10;8JVrH9p6y+n/AOiv9r8pLfZa3Hmyf6Dcbg/lAfJ8zbm2Wv2hP2gLP4A6fZavqUvhoac8VxdXNtrP&#10;iIabqFxFBsd1063aJ/tk+1v9Vvi+byl3fP8ALyf7U3wn1rx3p2tQeEIvFNrrfivQJvDWoXmky6WN&#10;NNvtl+zjUftm+VYFa8uvmsk83a0v/TKu0+LXwF0/4svrWfE2veFz4h0X+wNa/sQWv/ExsP8ASNsT&#10;/areXZs+1XHzxbG/e/N91NoB5L4n8R+MLTwd+2Lq095c2E2kR3UWi3Fjr11MbJY9At54vJiZEW1b&#10;96s++L/lrM6/N5Su/U/Hr9rzTfgX47k8P3drpQt7PQf+Ehv7nV/EMGnSywebKiW+n277mvLp/In+&#10;T90nCbpU3rXo2t/BzRde8P8AxQ0We7vltPiAZRqjLIu+HzNNgsGMHyf88rdPvbvm3f7tZOt/A2XU&#10;vFOn+JLDx/4u8O+KI9HTRr/U9Mks3/tWCN/MR7i3lt5YPNR3lZGiiTb57r91tlAEeveMvF9h+0n4&#10;K8LWkNlJ4RvvDur39873WLjzYLiwRXCeQfufaF/5aru+0Ssf9VEssnxb+Nv/AAqjUNQtZdHGq3D+&#10;HL3XNIghutj6jc20sEH9n42HbLLLeWSQbPNZ3lddqbE83qNY8BW+p/ETwz4uW/vbO+0K0vNNS0tv&#10;K8i6t7o27OsoZN3yvbROvlsn3Od33arfEr4S6F8VLnwdN4hS4nTwtr0HiOwjim2I13AkqxPL3Kp5&#10;u7Ax8yr/AA7lYA8l1D9sOHQvjCfAWs6boWn3NneaRpOoofFER1CXUb9YvksLLyvNubaI3VvvnfyP&#10;+Wu1G8plr2b4l+Nz8PvCr6qtob66mvLPTbO1d/KRrm7uo7W38x/m2R+bOm9tjsq7mCPt2nB/4Uul&#10;h8TdT8Y6H4y8TeHzq09rc6xollLby6dqMsCeVvaK4t5WiZ4kiif7O8W5Yk/iXdXS+O/CNn438Mya&#10;TfNNbIZreeC7tXUS2txBMk8EybgV3xSxI43qyHaNyspZaAPMPhn448VW9v8AG3UvFZ0nTb7Q9ezH&#10;aXOvSyaVZxpoemyhftstujRQbnaV38j5WldsP/Fg6F8ev+Fta18NZtLvtPQ23jy40PVn8Na1/aWk&#10;3oHhy9vUWK4VI/PiHm2u7fEm2WJ1+bYrN3OmfASyt/D3ijStT8S6/wCIL3XtYtden1u++yJdx30C&#10;WqW80aQW8UP7o2VqwVomU7Pn3hmWoNM/Z6t9PvrLUpvGfibUtbg8Vr4uk1a8SxWae4XT/wCzmgdY&#10;rVIvKa1+T5EV/wCLfQBxmg+ObXwL+1PqPhrUPG3/AAkN34pvXhg0d/FsV5d2DrZfaYt+kfZYvsNt&#10;FFBPtlildpTcI0vm7kaKtcftBP8AB/4PQa1qrQ6xqOr/ABD17w9aT+INcTTbKBV1nUtrXF1Lv8qC&#10;K3tW27UdvkRFX5q9FtPgHY2PjrR9bh8Ta9Hpek6ve6/Z+Gf9F/s6K8uorpLibf8AZ/tJ3ve3Uu1p&#10;9u5/l+RUVauofs3aVe+HRpMfijxNYS2viq68YaTqljcwRXek3c80ssqRERbJYm+1XaFLhJdyXDq+&#10;75doBzXiv4++IfFXwH8PeN/AEGlTXl74o03RpxJqm61df7cXTrj7POsD+bFLIuxJdiHypfN2qy+U&#10;3rPj/wAa/wDCvrPSdRms/tdldavYaVdOku2SD7ZcJbRSqu3a2J5Yt3zJhC7Dcyqj5fiD4WN4r+G8&#10;XhXWPGGuXV1Fe2t+viErZpffaLa8S8hbatv5HyvFEMeV91f+BV0HxC8G2nxE8DeIvCOozzRWOvaZ&#10;cabcvA22VYpYnjdl/wBr5qAPAPE/7Ys3he18MtPpHhzTv+En1LV10jVfEni5NN0p9JsXWNL+S4eD&#10;duuvNhaCKJJw0Uqy+bjdXv8A4A8a2fxF8AeHPFmnQzQ2Gvadb6pbR3S7ZVjliWRd23PzbWridY/Z&#10;50q7tfAkfh3XNd8BXngu0fTNIu9AuULLZNEkTW0qXSTxzxkRQt+9R23xI25Wr0fTbWex02ztLi6n&#10;1OWGNUe9uNizTsq/61vKVE3N/sKq/wC792gDwr9ln4qeJ9S8B/C7Q/GVhAdR1zwTb61p+r2+tS6h&#10;NfxQRWSTy3nmwReVO7XsL/K0+7978/yrv3fDn7QkniL4n+JPAFj/AMInqviKztL+7sYtH8T/AG3b&#10;9llii8rUlW3V7GV3uIvkRZ/uXH9xd/TeD/g5ovgVvAhsJ72ceDvDcnhmxE8qHdav9jy8vyD95/oE&#10;WMbV5bj7u3K8B/Aaw+H/AIp0fU7PxFr2oWOiaRceH9F0i/8AsptNLs5XtW8qJkt1lfb9it1VriWV&#10;sL/Fu3UAec+DPi38TNZ8Afsu6lPFpc9z41mgXxDOb4p58T6RdXW5VW1+V3WLz9ibNssSRbmR2lW1&#10;4f8AHNt4H/am1Hw3e+Nz4iuvFN68MGjN4tivbuxf7F9piDaR9li+w20UVvPtlilZ5ftCNL5u5Gi7&#10;3RvgJYaB4M+GPhyDxJrsifD+8iutKvX+y/aJUjt57Vbeb/R9nlfZ53i+VFf7vz7vmpLP9n3T9P8A&#10;G2ka5D4o15NN0vV73XrLwz/ov9nxXl1FdJcS7vs/2k7mvbmXb5+3e/yqqKqqAQfH3xB4o0jXvhOv&#10;hOOC71K98Vy2rWF7qMthaXkf9japLslliilbarRo/wDqm+eJPu/eVLb453t/onhGey0OGTWdf1/V&#10;PDLWVzqLJbW99Yxal5v77yWZ4mn01kVvKVtkgfZ8vlV33iLwdZ+Kdb8K6ldSTRT+HdSfUrNIT8rS&#10;ta3Frhvl+75d0/8A47XKv8JtL8NWOj3NpHq2qT+Hdf1bxZZ2NvPAJrm6vPt/mxfPsTb/AMTGXZud&#10;f4N7/e3AFH4XfHE/F3XYJdC0Vk8JN4c0zWm1a4ucXEVzfK0qWTwIjJ5qQeVLJ+9+X7RF8rB1auI0&#10;r9rltb0HxGdKtPCfiPxHpl3oVqq+GPFv9oaS/wDat/8AYrffera7kkR1ld08hvl8r72/5em+EvwL&#10;0zSvhT410PxBoX2dvH+sa3q+v6cLtmd11G4l/dOyNtWRLU28T+U23dE2xm++1qP9ne2n1PVNQ1zx&#10;n4n8UX+oT6HM9zqQsInVNKv3vrWFPItYl2tLKxbjdj+JaAMrxb+0nN4A+FHjzxLrvh63g8Q+EtTt&#10;9FvdMtNXQ2LXlytq9vtvbhbdVg/4mFr5ksqR7P3v39is+Br37SWp+Lf2Y/iz4w8GPoP/AAkvhKzv&#10;ovt+ka0mqaYLiOzS6821uvI/f+XFcL8jxL+9R4vu/va9H8T/AAK0Pxf4f8eaVd3mrWsfjHU7fWJ7&#10;qwvPs9zp95Bb2cVvNayr9xomsIJVzu+cf3flq1e/CmbXfhn4o8DeI/F2u+JrPxDZ3Onz6hfR2UV1&#10;BBPB5LpF5EEUXy5Z/mRvvc7qAHfFXxRc+FPgV4w8Ra1p3+l6V4cvL++sNK1OWL5orVneKG8VElX+&#10;ILLsRv4tqnisrxX8UfGDfFCTwT4M8F2Wuz2Wkwazqepa3rv9m2sCT3EsVvFHsguJZZX+y3X8KKoi&#10;+98611Hiv4fw+N/hbq/grWdTvry11jSZdIvNRIhW7kSWFonl+VPK8z5t33Nv+zXHfEz4Ma14h+Jf&#10;h3xj4R8X6t4J1Ax/2Tr8unyxOL3TEWeWBVt57eeLzYrp12vtX91PdLu+ZKAMzWfjHq+j+MdX0Xw3&#10;4bj1fWrrxunhpU1fxDPBas//AAj0Wqef/qJ/ITYnleVEm3dul+871pH46X954P8ADdxpWgW1x4o1&#10;zX73wxb6bc6g0Vkl/Y/bftZa6WJ28j/iXXXlP5W5/wB1uSLe/lb/APwp3Rv+E1/4ST7RqH9o/wDC&#10;Tf8ACU7dybPtX9j/ANk7fu/6r7P83+//ABY+Wqlx8DdJbw5a6dYa1rOk31lr9/4k07WLR4GurO8v&#10;JrqW42LLE8TrtvbqLZLE/wAr/wB9VdQDySx/aM1L4T/AzTtc8TxWV14i1jx5regINX8R/ZdMsnXV&#10;9R/1t/Om5baKC1dE/dbm8qJFiXd8vuPwi+Jdp8W/h/YeKLExLDcT3VqXtLn7VbNLBcSwStBKMebE&#10;zxP5Uu1d6bW2Lu2VxWp/s+6IngDRvDX/AAlfiaHUdG8QXHiax8SWtzBFqaX89xcTzS/LF5DK/wBq&#10;uomRotmyVl211ehrqWk6Jb2F94gvdemi3BtQ1BYEuJ9z7vm8iKJP9n5ET7v/AAKgDyn4SfGvxHpt&#10;5DpXiHT4L/R9Y8a+JdG0jWV1iSe9LwahqUqJcW726rFEkFrLGmyWX7kK7V3fLuWvx6uddbwp5mle&#10;T/bfi7V/CuxLr/UfYf7S/wBI+5/H/Zv3f4fN/j2fPW8MfAez0LxJbaj/AG9rur2Vpqt/rmm6Ldm2&#10;+yWN5ePcPLNF5UCzt/x+3SfvZW/1v+wu3Q039m+2tPGmj60PEut22k6Zq11rdn4Z32v2Rb26iu0u&#10;Jd/2fz/nN5dScyt9/wC6qoiKAcj8N/iJeWGkeHLO+8/VZvEHj7xLoa3FxdN+4igutXli+/8Awolk&#10;kSJ8v8H9zbV25+MWvX2jeHZPDnha21LVte8W6p4Tt7bUNTa1t1+wvqX+kPKlvK3zppr/ACbP+Wv3&#10;vk312Vt+zlpVlor2Fv4g161uofEV94j0zVV+yvNpdxefaPPSJGt/KeNxeXa/v4pT+9b5vli2a/hf&#10;4GaX4b03wpbPrGr6nc+HNfv/ABJFfXpgWW6vLz7b9oMvlRIm3/iYz/cRf4f7tAHJ/wDCxpJPg7ee&#10;MpG0DQbixvJ9LvE8T65/Z+mRXVtevZ3G+98pvl82J/Kbyvm+T5E3/Jx+pfEbV/H3hn4NeJvA/wBk&#10;v7rVvFt7pUtj/bTwaZe/ZdP1eKX/AEqKKXzYPNtfNifyvn2RNsi/g9dl+BmmP4atdN0/WdX0i7st&#10;f1HxFp2s2bQPd2d5eT3Us+xZYniZNt7dRbJYn+Vv76q9ZH/DOVtB4T8OaPaeMvE1hqWg69feI7fx&#10;DB9ge+e7vPtv2jer2rQbW/tC4/5ZL/B/doApaZ8QdP8AEUXw4mn0O5hvNW8Uaj4enih1OVEtbyzt&#10;9SS4b5dv2qLfp8qp5qr99JdiMm1cr9n/AMV/2l4W+AtjqUF1qmr638Nm1efVbi/lfe0a6R5vmxH5&#10;ZZZXut/mv867G/56vXoOmfB3RNLt/CFr9p1CR/D2tXWvRTyyKWvL+6iu1uZZfk2/O1/cS7YtgVsb&#10;Nqrsqr8NvgVpvw5tPAscWs6tqsnhDQLjw3p81+YN0lrLLav8/lxIu5PsUKLj+EfPub5qAPJ7b4r+&#10;MfiX8AfC/jjUvCNp8Pode17wrPp8Wna79tupbO51qyR/N2wRKiywOvy7n3LLtdV+Za0vE/7V+g+H&#10;Pjte+AJ9M0aK2sNT0rRZ3u/EFvFqtzeX3k7PsWnbGeeCL7VamWVni6y7Vl8pg3pF38D9Lm+DHh34&#10;a2ur6tpum6DHpMVlqUDQteodOlglt3y8TRM2+3i3fJ/eok+CqWXxJ1HxlonjPxP4efWZbW61jR7S&#10;a2m07UZYEWJXeOe3laJniSKJ/s7xbliT+Jd1AGX4a8f+I/Fnxg8Z+FoPA2m2ng/wxewafN4ll1f/&#10;AEie4lsorsrFZrbt9z7RFu3yp9/d83zKvTvC1tK8TffX5PnrT8O+EbPwvrHinUbR7mW48RakuqXi&#10;TFdiSrY2tr8n+zstYv73zO3/AAFl7oktnpVkk1zPqlxDEkE95cqnnT/wbm2bF3N/sKv/AAGgD488&#10;M/Hz7d+zz8IoY5/F3/CT3Vx4QhudVuNE1OKKd2vdPW4337ReU3mp5qN+9+fd/Hu+b6E+IH7Qll8P&#10;PiF4Y0K8ufDRg1qWwtVtH8RLFrvmXV39lha304xfvYFlZN8vmr8nmttbytr1LX4R6NafDXwv4IS4&#10;vhpXhz+yRZzbk81/7OuLee33/wAPztarv+7/AB/7O1l58FNP8ReKHvT4j1vRNOvNYsNfv9E0/wCy&#10;/ZL++s3t2geXzbd51/48rVdkUqf6r+870Acv8b/iz8TfCWr/AB5j0WLS7fTPDPw9s9d0e4kvsy29&#10;yzagGuPK+ytni1f5Hdk/0WL7vnymKh+1F4tl+F+o+DviH4j8U2+gf2dp00t34XTxitnDO8RiluPs&#10;dq9n/wATWVk3wbZWiCqyMnlSv5sXr3jT4G6b49v/ABnc32q6vDB4t8Lf8IjqljaPAsX2fddbJ0LR&#10;Myzp9tn/AItnzco21azfiH+ztB8RtP1G0uvGXibTJdZ0BfDWvX2nrYebrNmvm483zbV1if8A0q6/&#10;490i/wBa392LYAYX7Qep3mh/AH4lajp93NY6ha+F9UuLa6il2SxSrayujK6fd2fJtqrH8fNa8H+G&#10;viQ3ifwzaW2u+DfDn/CUmy0zVnube6t9l20See9vEyyF7KXf+6bb8h+bcyr2nxD8FW3jbwj4k8I6&#10;nLPBYazYT6bPNbOqTeVPE8Tum/cv3XrlbH4L6UdK8VWviPVdV8Zy+JdO/sjU73VngilewXzdtv8A&#10;6LFEqKv2q6+fbv8A3rfO2xNgB6hYeNWvvihr3hFLQouk6Tp2qfa/M5l+1TXsWzb/ALH2L/yL/Dtr&#10;y/4/+PJ9N8OfHuy02TUNN1fRPhsmrwarb6nKnlvKurrF5UQ+WKVGtd3mr8z70/55JXb/AA5+GMnh&#10;bxBrHie78Ya94v1bWLS1sJbjW0sk8uK2e6dEVbW3gX711N97d/DT/G3we0TxsfHn9o3N8g8Y+GIv&#10;C1+YJE+W1X7b80Xy/wCs/wBPl5+b7qfL/eAPL/Gf7Smp+LvgR8c/GPw4m0O807wraXlvofiGz1hZ&#10;/tM8FrvupWi+zusflPu8pH3faNit8kUsUr9jqvxfTwVqnj/UPEmkXVvceFPBNj4m1VdN1FrqIqz6&#10;kzwW8cqxJuX7HL+92p5u9N+3ylrV8VfA/S/Gdx44+0atq1hpnjTQX0LWNJshAkErtE8X2/mJm+0+&#10;Uyxb920pFErK3lJtt3Hwc0bV18Q/8JBcX2v/APCR+G7bwtrH2yRE+12sH2r5/wB0ibJZftsu8pt/&#10;h2qm2gDg/DXjnxrpvxR+Kdx4vg0PRP7G8IaPqFtYp4mnl0mH9/q+64luJbWL7Pu8pRK/lP8AJEjf&#10;Pt21UX9qu51P4NeIvF/hrQtH8Za7ouvWfhsaZ4f8RrPpt9e3UtkkQt9RaJdy/wCnxbt8S/Orp/Du&#10;bp4P2dLa4m8Q3niDxr4n8SarrEOmRJf6j9gilsTp9zLdWTwLBaxR7knmaT96sobYquGTcrWdJ+At&#10;hZ6FrFpqXiPX/El5rPiTTvFF3qWofZVuHurN7JrdcQQRRCPGnQL9zP3vm+bdQB6F4VuNdvNBtpfE&#10;Vhp+law5fz7TTL5ry3T5vk2ytFEz/Lt/gWuipifcp9ABRRRQAUUUUAFFFFAHlHxk/wCSh/Ar/sc7&#10;n/1HtZr1evKPjJ/yUP4Ff9jnc/8AqPazXq9ABRRRQAV5P+0n/wAk50r/ALHLwp/6kWn16xXk/wC0&#10;n/yTnSv+xy8Kf+pFp9AHrFFFFABRRRQAUUUUAFFFFABRTK8+1T4u+H9P8ZL4Z/4m15qZmit5xpmh&#10;397b20su3YlxcwRPFbttZH/eum1HRz8rK1AHoO1afXC698TdG8N+K9P0LU5NQs7m98r7PdNpV02n&#10;l5XKRxPeeV9njkd/kRHlVmZ0Xb86buL+E37QVn481G+0bVfP0/Xk13WdKtd+k3VvZXSWd/dRRLDd&#10;yJ5E8/kW/mukUrfcl+VdjbQD26ivJ7j43+G/Dvh201DVtWutVW+1++0Oz/sPQb6eaW6glut1utvE&#10;ksrNElpLvl+43lO/yKyrS6l8W4bu8+GEvh6aG90vxXr0+kXTzwOstusWnX87Ls+VopVnslR0lXKf&#10;vUZVb7oB6vRXmGhfHTwV4m8daj4U03XWvdYsb59NnEdpP9l+2RxebLaJdbPIkuEi+ZoEdnXZLlfk&#10;fbh+F/2kvB/xO8EReJ/B+vXDaHJqOn2ceral4ev1tZ3uL1bUQw+YkXms0u6LejMsTMrPlV2sAe0b&#10;Vo2L/dpnzVwHg/4u+HPHmoyWuiNrFxGsZuY9QbQr+LT7iLpvgvXiWCdG3Ls8p23feXcPmoA9C2rT&#10;68U+Jv7QVh4f8BfEq70XzovFXhXQdS1eCx17Sryzjujaxsd0XmpF9qhWTyld7d2X96nzfOm7d074&#10;5eEb7Q9U1QXmoWKaV5RurPV9IvLC9XzTst9lpPEk8plcNHFsRvNdXRN7rtoA9Oorwnxf8ZfEN5o+&#10;ja14Kt7HT9I/teLTdSm8c6Vq2mzvJK8UVrb29u9qr/v7ieGL7U25Iss3lS4dV7/4h/E7Q/hpaadc&#10;a29+DqN59gtINN0y6v57ifypZdixWsUsn3IpW+7/AAUAdptWjG37teQeG/2l/AHjG+toNM1XUMSX&#10;j6bJNNo1/Bb2d6s3kfZLuV4VS1uDKAqwSsjt5sXy/vYt2loXx38EeJvHGoeFNN1x77V7C8fTZ2S0&#10;n+y/bY4jLLaLdbPIlnRNzNAjs67H+X5G2gHpu1aNq15p4Y+OnhTxZ4rn0Cxu9QF2l7daek13pN5b&#10;Wlzc2zSpcRW91LCkE8iNFL8kTsdsLt0RtvMfCb463Hi/4d+JfGGvQX5sbDxHqOm21npnhfUVuhaw&#10;Xr2sINuyPPPJ8is7xIux3ZGRDE9AHutFcKnxP0KXwV/wllvLfaro5+8NN0y6urpH83y3i+yxRPP5&#10;iP8AK8Wzcmx96rtaua179oLQ9Pu/hpHYQX2r23jfWZtIiuLWyun+xvHb3Dv5u2I+U6SweU0Uvlsn&#10;71m2/Z5doB65tWjateLaV+0FpWj/AA+l8UeNr+30yNvFWp+HLSGztp55ryWDVbqytYooIt8ss7pb&#10;qzLErfxttVF4n1/9pjwB4dPhVbzVdRe78Vfav7JstO0S/vbu4e1/4+omt4Inlilh/wCWiOisu11x&#10;8jbQD2LatPryfWvjf4d8I3upxazq9zePFr6aHBY6NoF7dXSXLaal79n2QLK87eVvn82JVQL8n3kb&#10;dpp8S9K1dfBt1puswpa+INRmsLeK4sZjLcSxW91LLBtO1rWVPsspbzvu+U8TIrsu0A9C2rT6ru7J&#10;/FXiOnftgfDLVH0pLXUNfeTV7M3+lQv4V1ZZdVgXYWazRrXddbUlR28rf8m5/uq7KAe7UV5mnxGt&#10;PFV5plp4W8Q2UV1q2kald2kF5pc8rLLbTW8DvKN8XleRLL5ctu+2Xe+3dF5T1Sl/aG8GRaToWo2l&#10;3rGtW+saZb6tbLoegX+pzLaTruglmitrd3gWXDbPNVd2x9v3H2gHrNM2rXmeq/Fu00f41+Gfh1/Z&#10;1/Nd61pF7qiailtcG3i+zywR7HfyvK+bzX+YuuzbEv8Ay8Rbs3Qv2nPht4otL7UdN8RGfTbPzZH1&#10;I2NwlpLDFcfZ5riCd4vKuIIpdvm3ETPFFuRndVbdQB69sX+7T68c1/4228XxP8O+D9EY3l23iP8A&#10;sLXfPsbhEt9+jXuoxLFL8sTy/uIN+0vtST5tu5K5nw78YfH0fi7RPD/iYeE5ru88YSaBfpoP2xv7&#10;OT+yL3U0t90qJ5sqxRWDeevyv9olTykMW5gD6G2rRtWvNNA+OvgjxL471Dwjp2tm+1WwvH02ZltJ&#10;/sv22KLzZbRbrZ5Ek6IdzQI+9dj5X5G24Hhb9pTwZ8T/AAXF4l8Ia9cjRjqVhZw61qHh7UFtLh7i&#10;+S18uLzUi83dIXi3KzLEzKz/AHdtAHtW1aNi/wB2vNJfjl4Rt/HN34TlvdRTVbO8i065mfR7z+z4&#10;LqWKKWKF73yvsyyus8W1fN+9Ki/edVrU8a/E/RPh8tsNUbUJ7m7LmCw0rS7rUruRU273EFtFLJ5a&#10;b03Pt2r5qDPzLuAO32rT688vPiLYwano4+2XENteaBe64mlnRbptRlige13Oq/fRk+0KrW7RNKzS&#10;p93Yyskfxk8L3WrT6fYahcatcxaBH4mB0nT7i9SWwlLrFLFJBE6Ss/lS7Ik3O+35FagD0SivJ5P2&#10;gvBI0q1vvtOrz3E80kA0q20DUJtWieILv82wW3+0xKvmwNvliVf9Ig/56xbtl/iDYjxL4fsUvmtX&#10;1fSLrVYdJutMnhu5kie1Tf8APt8rZ9oVXilXfmVfueU9AHcu6p8zfJXP6l4h+9FafP8A7deY/EH4&#10;/wDhPwb4ntfD+vaz9m1C4tnv/sVvazz/AGW1R9r3Vw8SN5EG7/l4l2r97+6+2l4z+Nng74dale2e&#10;vXOswmw05davrjTtAv7+Kzs281UllltbeVIl/wBHl+/s/wBU/wDcoA7795cy/wB93atiz8Nyvsad&#10;tif3ErkfCXxn8Cap/aC2Gs+Tb2VpJqT6hqlpPY289lF9+7t7idFiuoEypaeBmi2yo2/503YOv/tJ&#10;6DrHwO8eePPAd7/aV3oXhy4122ttW066tfNT7LLNby+VKkUrQS+U+10+V9j7G+VqAPbLSygs0/dR&#10;qlW68wPxKNj8TfGej6pc6fpvh7w94c0vXG1C6byvK8+fUVuHlkZtoiRLFG/77O7+7gj9rH4Yw/DL&#10;UviBca/cWfhnToLS6uLm60q8gmW3uX2W9wsDxea8UrEqkqIyNtf5vkfaAe1bVp9eUXvxv8PWL6Pq&#10;Vzqdzo+j3unXmoSWmq6Be2lwkUFxawPcS+aiNbRRG4Tf5sX3Jll3rFE7VV8f/Gu20eLV7Pw9KbvW&#10;dE8SeH9D1NbuxnNvF/aF5ZxbFl+VJJfs94j/ACM23cm6gD17atPrzHUPjp4Is/iLN4JfWw+vwC2F&#10;5HHbTvBZPdFvssdxcInlQSy7P3aSurPuTb99dx8Z/i5D8F/C1nrl3p19qkdxq+naULfT7S4uGH2q&#10;7SDfiCKVvkV3fbj52RIl+eVKAPS9q0bVrzTSPjz4I8Q+OtQ8JabrZvtZ067fTp/LtZ/sn21IvNlt&#10;EutnkS3CJ8zQI7SLtfK/I23l/it+0joXhH4Z6nrfh+7Op69J4b1vXNHt5tPunidtOi3Tpd7VX7Ns&#10;lKROk3lNv/d/f+WgD3PYv92n15RcfG/w9f8AgXxhrVnqk+hP4c06TULx/EOg38E1jH5TutxLZSpF&#10;PLF8kv3Pv+U6q25G25fxa+PNj4GvbLQ9LM+o+IJNd0XSbjy9Ku7mys/tl/axSrPdRJ5VvL5Fx5iJ&#10;LKrfPC21g67gD2uoJoVeJlb+JdtcV8QviZ4d+FOiW2reJ9VOnWd1eRWFqi20txcXd1K+2KCCCJXl&#10;llbn5EVm+Ut/C1QXXxi8L2PhCx8StfXE2n38rW9tDaafcXF7LOu/fbrZxI0/mxeVL5sWzfF5Uu9V&#10;2PtAJb+2azuHiZf4t/8Av1XR2Rty/J/HXmVh+0t4cuvAuja34lnuLPVdZ1/W9N0fSbLSL2XULqCx&#10;vbuLf9iWJ7jckFujS7lXYzfNs3KlV/GHx1sfDHjXwVBGk+seGfEGhajqsV5oOmXWqyv5Uth9nZPs&#10;qv8AuGS6l+fZ/c+7/EAfRunXK3lqkv8As/NVv+H5q+efiJ8ch4C8Eavrfh7VtL1GQeC9W8U6XbvA&#10;9xDe/ZYrd4bhJYn2+R+/iV0+8/mqysu193out/ErSvCmpeL21fW4INO8N6BBr1/bx2E3nWts32rd&#10;O7qX81W+yOFSJNy+U/3t67QDofFVn8sU6r9z5a5yuW8K/Hew+K3jPwlZ+Gmubjwlr2ganqovb/Sr&#10;qwlleCXS/IaL7Qib4mS/f5wjK/ybW+V6o+A/jT4M+J2oXFr4V1n+1fs7ytFcJBKlveLFL5Ur2srJ&#10;tuokfYjvE7L86f303gHq/hi8Xc9s3+/XR14P8Ifjd4W+MWnf234KvLvUtNi+7fXGmXVnbz/Oy/up&#10;Z4k835kffs3f8Ap/7Snxu1n4NaJ4G1nR4bG5sNR8SRW+tyXsTt9l0mO1uru/uI9rrmWKC1dv4vut&#10;8jfdoA912rT6+fvHXxy8Q6J+1B8OvhvpGkwT6BqsEsuv6ndL89s8trfy2CW5837zHS73f+6ZdqJ8&#10;3zV0Hh/4qXPiD4maBoNveWWq6Zf2fiaWe7t7OWB4p9M1S1s1h+Z/4ftEqu38bxb02q22gD2GivCf&#10;Df7SOhW/wq+FXiHxpfG08QeOdGtby10jRdPur2a5ne1Se48i3gWWXy03ff8Am25T5vmG7ovF3xv0&#10;vw1rPwztbOK512y8c6j9js9S0yKW4t1i+yyzpcb4kZGVtifxL8jNL92J6APVKKYn3KfQAUUUUAFF&#10;FFABRRRQB5R8ZP8AkofwK/7HO5/9R7Wa9Xryj4yf8lD+BX/Y53P/AKj2s16vQAUUUUAFeT/tJ/8A&#10;JOdK/wCxy8Kf+pFp9esV5P8AtJ/8k50r/scvCn/qRafQB6xRRRQAUUUUAFFFFABRRRQAV4B8XfhH&#10;4m8ReMpNQ8GWlvoN3eQq8/iKDxjqdg0F4vyLdPpMEX2XUWiRYf8Aj4f96sSRMVRFr3+igD5p+Lfw&#10;V8c+OfiTZ6jBeR6hoUGvaJqtvLP4nv7BNNtrO6tZ5bX+y4ontbxne3llW4nZX3XCr8qwI1dFoPwb&#10;1rTW8DiW4sWbQ/Hmv+KLgJI/z299/bPkovyf61f7Sg3dvlf5m+Xd7iVDfw0bVoA+WvF/hbxP8Oof&#10;hRZaXZ6TrXiGX4n+INUtrO81GW1t2jvLfxDdLvnWCVlZYp/+eTfOu3/brp7H4O+KNI074bvC2k3O&#10;oaN441PxTqsMl1KkKxaj/annxQP5Lea0X9qfLvWPzfK/5Zbq9+2rT6APmL4c/s7+IPB3xeu9X1Wy&#10;sfEGiReJtU1/StW/4S3VopbD7d9oZk/sht9m0itdXEXmo0XyPv2b927p7P4O65Z/s5/DbwH9psJN&#10;Y8NDwwLqcSN9nk/sy9sp7jyjs3fOtq+z5f7v3a92pmxf7tAHK+B/Eeo+J9GuLy/0i50WWLU7+yS0&#10;uWw7RwXs0EUv3V+SVIklX/ZlX7/3m8X+F/gTxNpnxe1I6do114J8JaBqUtls/wCEp1LUrTVrVrVX&#10;iitdOniW1s4EaeL57f8A1T2TwJ8jPX0rTNq0AfHmofsyfEXXD4sj1bULG8vtS8Ca94V/tu68Uaje&#10;nUb2/wDsuy7NhLF5GmRf6O7PBas6r5qIu4ItexeKPhbPrfjLx5q9zaWWrWWs+GtK0+xsrm7ltZEv&#10;bG41G4RjcRKz2+17q3ZJ4t0qPGzqNyLXsO1afQB81aX8GPG1x4au9N1C7gsYn1zw/qVro9z4nv8A&#10;xClv9h1SC8upvt95Es++WKJEW32+UjQbs/vZdvqnjvwdf+J/FXw71Kza3W38O+IJdTuhJ99om0u/&#10;tfl/2vNuk/8AHq77atG1aAPDf+FMa9/wq5vDn2uz+2/8J9/wlOfMbyvs/wDwlH9rbPuf6zyPlx93&#10;f7fNXKfDT9nnxD4N+Lt1q+qWVlrugxeJNU1/SdUPi7VonsPt32hmX+xmV7PzVa6uIvNR4vkffs37&#10;931BTNi/3aAPDNC+DetaZ/wg3mXFkx0Px5rvie5KSNh7W+/tjyUT5P8AW/8AEyi3f7r/ADt8u6vc&#10;/CLxhZfC6XQtNv4pLp/Fesazc2NvrF1pA1G1u9SvbqK3+326efasn2qCVniRt32d4vuSs1e97Vp9&#10;AHzZonwW8b6B8CdL8KQXVvBq0PiDUdVvtLtvFGo263trc3t7Olr/AGysX2xXT7RDK0+zfK1uyN8k&#10;rNTfBvwR8X+E/CXwutRHpMmo+GvG2qeIdQt5dcurtVs7z+1E2JdSwebcTomood0qrvZH3Ou7dX0r&#10;RQB8r+Kv2efHGteALLTLSfS4NV0H4hap4rsY4tc1GzTUbO8nvm8qW6tVins59mpS8xeauYl3bllZ&#10;V7T4a/B6/wDB/iHwPqJ0yx0W20nSdftbuwh1y61d/tWoX9ndeYLq5iSWXf8AZ5ndn2kPLt+b71e6&#10;VHsX7u2gDw7/AIU1rP8AwtL/AIST7TYfYP8AhPv+Ep8rc/m/Zf8AhGP7J2fc/wBb5/zf7n8W75ab&#10;oPwb1zTJfAyy3NlJ/YnjzXvFFzskf5rW+/tfykT5f9av9pRbv9x/n+7u93pm1aAOU8G+I77xRo81&#10;7eaXPo0qanqNktrccO8UF5LBFP8AdHyypEkq/wCzKvLdW85+FXwc1vwKfg0L2ezm/wCEN8Bz+Fr4&#10;27O3mXTjSvni+T7n+gS/e2/eT5a9x2rT6APnXSfhL408E6no/iHQoNC1vWbG98VodNv9QnsrdrXV&#10;9XXUVk+0Jbyt5qLBEuzytuZH+f5F35Z+APiDRfhj8L9FsdEsdU8RaD4bstD1XUbTx3q/hnf9mgRE&#10;TdYW7NdRb/tDL5u3Zvbb/rXr6b2rT6APGrXwD4ss/iH8M9eu9Ss/Eo0Xw3qWha9qdwPslxdTz/YJ&#10;ftUVukTJ80tk+6Lemzzfl3bNteY/A/8AZWvPBuiN4V8eaXp/iHTofDd54TTWrfxfrNw91ps7xR+U&#10;umzjyrDzYoIt/wBnn+V4vk+X7v1htWn0AfNPgz4F+OvDvhj4VS6tq2k+KvGek+KpfEnizWJ2a1+3&#10;NcWV7av5W2Jt7W6XUMUW/Z+6tUX90u1F1dQ+DnihPiOniWwfS7mD/hYkXid4rq5lic2H/CNppMo+&#10;WJ/36vulVPuttX503/L78VDfw0bVoA+ZPhr+zxr3g34vXmsaraWGuaHH4l1TxDpOp/8ACWatE9h9&#10;u+0Ps/sht9m0itdXEXmq6fI+7Zv3buosfg5rln+zn8NfAIubGTWPDi+GBdXCSt9nl/s67sp5/KfZ&#10;u+ZbV9ny/wB37te57Vo2rQB4drvwc1nVj438u5s0Ou+PNA8UWweR8Ja2P9jear/J/rW/s2bZ/vp8&#10;y/Nt2/jV4AvPGenadNpWiR6prNpMVimfxVfeG5oYGX96q3ljE8u12SLdF9xtisf9UlerbVp9AHhP&#10;hvwHrXgzWvCHirxd4gsns/DHhrXbbUby7vXb7Klzd2U9un2iX5pYreCyeJ7qXa8vlrK/zO+3gvgb&#10;8Ldcf4K+LW8N67iXWNXlh8OTOzW/leGbG7Nvp+mxXqb5fs0tnE7xXUW5l/tB503u2+X6quZIraJp&#10;ZNqIvdq5fVdea8bZB8kX3f8AeoA+adK+B/iHQNB8SSvoNhf+JdU8R/2lZtF8SdbhmsrNrCytZU/t&#10;kW/2yfdLZozW7fJ/qv8Ankldj4F+F3iqPxZ4K1fWdSi1iXSdD1nTbrzp5ZZk+1XtlLbxea/zzpFF&#10;avF9ol2Sy7Ed/vvs9r03w20wVp/3K/3Erora2jtotsSqlAHy18aP2Y9e8bfEq48QW1pp3ijQNX8P&#10;JoWq6Fe+KtX8Of6q4lZP3tlvSeJ0upVaKWL+BNrfM9d18Vfgzrnjh/jCLG4sof8AhM/AkHhWxNxK&#10;/wC6ukGq/PL8v+q/0+L7u77r/LXuO1aNq0AeKfG34M3nxZ1W5iXUoNMsb3wT4j8KSzMrPLFJqL2G&#10;yZYsbXVfsr7vnX7y/wB75eG0T9n/AMYXfwb+J+havp2k2HjTxZ4W/sFtYXxnq+vRXUv2e6Rd/wBv&#10;i821gWW6kZUiaX/Wt/d+b6npmN33qAPAfGHwg8V/EHVPiF/aH9k6RYeOPh9a+Gbm4truW7l06+Q6&#10;hv2o0UXmxf8AEy+9uib919xd/wAvLeDv2fPFh8L3sOt6Zpen+KrjUfC93d6qPGesa8l5FpmqJeSo&#10;Pt0W61X/AF/lxK78zfMV27m+p9q0+gDxD4y+C9B1DX7fxJ421PStP8AR+FtY8OazJq979lVk1G40&#10;3b+9+6q4tXT7y/NKm3O75eF8AfCrx1rH7KPhaO/ubfVPibq2o6T401mXxBE2mvcXS6la3728+yKV&#10;keKCJLNfk+VYol2IqqqfU2xf7tGxf7tAHzFq/wCz54guPj9r3id7Kx8SeFdX1nSdb+zTeLdX0p9P&#10;urVLeLe1lB5trfbfsVvKnmrG2/5X+VVavVfjb4U13xx4DXT/AA/HYz6xa6xpOqQQ6ldPb28v2PUb&#10;e6dGdIpXXetuy/cb71ekbVp9AHzF8OP2e/EPgv4vXuranaWGuaEniXVNf0rVh4t1aJ7D7d9od0/s&#10;ht9m0qtdXEXmo6fI+/Zv3bm6z+zFrd3YfHuGDVLGa28Y6PfaV4T0643lNGF5FLLfu0vzMv2q/uXl&#10;lCbvlt7f72xIovp+mbVoA8N+LHwb1vxsfjH9huLFP+Ey8BW/hax+0SP+7ul/tX55fkP7v/T4vu7m&#10;+V/l+7WX4z+EvjS98T67Do0WhXfh3xH4w0HxXd319qE9vd2RsX03dFFbrbypPuXS/vGWL/W9Pk3N&#10;9DbVo2rQB4t+0b8J/EHxT0Dwv/wjt1DFqvh/XotXFvc6neaWLyL7PPbzRfbbNhPat5d05V03fd2s&#10;jIzVlQfCDXdE8D/D/wDsLRtJ03XfCev3mvLot34jvL+3vZbqK/il36lLbtPub+0HnZmgb5/k+781&#10;fQNM2rQB8iap+zX4+vLTwXqpOkPrOnah4nn1XQ7HxVq2kRSwavqLXi+VqVnEkv7p1i+WWAo+5/ul&#10;FatvV/hd4u8D6z8Nbzwj4f8ADwt/Dnha60CXRr7X7pYrVZfsDp5Vx9lladU+wMv71It3yf7dfUdY&#10;2vWH2mz3KvzxfPQB8neJP2cNXufhtpHhXTdUsrk6X8MNW8DLd3e63826nisIopf49q/6K27/AH1+&#10;/XoHi34U+JviToPxTuGbSLHUPGnw9tfC0cKzytFa3y/2pv3t5St5X+nxfNs3fK/yLXolaGiX/wBm&#10;v0Vv9VL8lAGL4j8H63P8afBPiewSwm0XT9G1fR9Q+0XLpcR/apbCWKWFPKZZfmstjbnT/W7vm2ba&#10;8Z+Af7OOvfBuTTIvEFpp+qtoelTaHZ+JLfxVq11JcQebD5X/ABLbpGgs9yW8O7yJW+eJVT5fu/Wa&#10;bdtQ3NstzA8bL95dtAHhPws8K6v8Ovg34H8Lutlf6lomlabpV5suHSJvKiSK4ZX8rd8i7mX5f++f&#10;nZej1nwxfeJ/FPw9uYpYfK8O67Lq86yt88kT6bf2vyf8Duov7v8AH/u1s3MLW1w8TfwtRbTNbSpK&#10;v8Lb1oA81+H/AOzGfhhpvw40/S9YOrx+HPEsmq3t/foUuLq2XRrrS7RNqDb5kUDWEWfk3C3d/vNt&#10;q34E+DXivwf8RvC2s+bpNxptrJ4wW9X7XKs6Rarq8Wo2rRL5WJGXyUSXcyffP39vze82zrcxJKv8&#10;SVN8tAHyJP8As5eP08B/A6BX0mXWvAugz+GtU0yy8VatpEV7A0VuiTRajZosqtvsIH8qWBk/esv3&#10;kR69Ru/hZqtpoPwRtPDumaTpUPgjU7aW60mTU55YoLVdLurB47e4aJnnaL7UuzzVTf5XzMle1bVo&#10;xt+7QBy3w58Q33i3wF4b17UtKuPD1/qmnW17c6PebvNsZZIkZ7dyyp8yMxXlV+790V1lFFABRRRQ&#10;AUUUUAFFFFAHlHxk/wCSh/Ar/sc7n/1HtZr1evKPjJ/yUP4Ff9jnc/8AqPazXq9ABRRRQAV5P+0n&#10;/wAk50r/ALHLwp/6kWn16xXk/wC0n/yTnSv+xy8Kf+pFp9AHrFFFFABRRRQAUUUUAFFFFADK4q38&#10;fwXvxU1DwTHp9891p+k2+sXN/wDuxaIk888UUR+fzDI32WZvubNqfe+bbXcV4BL4Rl8NfHr4reO9&#10;C8Dw6j4hl8F6SljOIUtH1a8SXUt9r9sdfvMsVgjH+FRb7uFTaAeoeP8AxxZ/DvwB4l8Wags82n6B&#10;p1xqVytsqtK0cETSvt/h3bVrp/P/ANqvhfRfCmryfDD9pTRtD8PiLR73wCsWmaboHw/1HwpaT372&#10;+rJL5Vhdb2luWX7Ijyp95fs6fwLWt45+Emp6npnxF8BeNNBXxnrfjLxH4d1nVPEuheHbq0tNT0j+&#10;1LCBrSSVZX8qW0iil+Tzf9Rsl+Z2uGUA+16wn1e8XUPs39j3/l/bPI+17rfydn2fzfP/ANbv8rf+&#10;4+7v3/wbP3lcrfeB9b8NaJpWi/C658J+BNEsvNLafceGXurf523fukt7q1WL5/NZvv7t/wDD/F4z&#10;8QU1DTPFXjPQX0HW7jUPEfxH8K6/pk9jo11dWrWcD6ElxLLcxxNBDs+xXX+sdT8mejLuAPqjd/Hu&#10;o3tu+9Xnfx2uNNs/hF4nu9V8F/8ACxLWCzaaLwsNPa/Gpzr80UXlLFL96XZ82xtv3/4a+aLXwpou&#10;nfBvQ9Js/hzpK2Gp6nLqviJ9S+Fep6lp1nrS28CJFZ6J5VrOsTRM6RXWzYqWu2XfLcM9AH23v/2t&#10;lG/5fvV8k+HPg/D8W5/2bp/if4Sm8TSaP8PLy4vv+Ekt3uFi1WRNGT/Skk+9Lg3Xyy5+ZGb7yblt&#10;eG4dRsfHHw78JzaHr8epaP8AEfxL4gvLgaJeDTorG6i16W3f7b5X2Y71vbX5fN3K0uz7ysqgH1Zv&#10;+bbSF8puVv8AgdfKnhL4EtoXwa+NeteFfC/9jfF3xTeeMfsurKn2TU55Zb+9+xbLiXa0cTKlq64Z&#10;U+5L/Fvo/ZE8AaVD4c8RafJpZsNB1HR9OspvBt38P9S8N2sXyzrM06Xs06XtxKkqxTyq77vs8W9n&#10;+VqAPobS/Gtl4i8C2fizw/HN4gsNR05NT09LVfKlvY3i82IIJSm1nXb9/b1+bbXTfNv+9Xyr4Y8J&#10;XMH/AATdm8MaX4evdO1g/Di6sH0P+yZLW7bUf7PdJ0+zuiv5j3G/+H5y+75t26mf2Z4I079rLxYP&#10;H3gi91Xxjql7pl74L1y+0KfWbeLToLe1i/0WVVlWw8i/e4eUt5HN1E5Zt6MoB9M6bfS3UYklsbmx&#10;ZbmWIQ3DRbtqu6K/yM3yuqh1/i2uu4Kdyrqed8m6vlZfhX/wlmi/DnQ/E3hD+2dIX4p+KdR1HT9W&#10;0z7Rbi1lbxC9vNLE6bfKZpbZlZuMyxf3lps/haeP4W+EdN8S+Gr7UfBGjePNd/tjw8NKlv4m0Rbj&#10;V4tNi+wKjtPao7ac0SJE6osULqqpFuUA+hPAnjKz8b6FcanpqzRRxajqGmslwvIls72a1l+7/Dvi&#10;bb/s7af8Q/GVp8PPAHiXxXqMcs2n6Fp1zqVylsv7xooImlfb/tfLXw7r3w3upPDnwo2eCbqHwDZ6&#10;940mTSdT8CX+s2Vg0+qSvpks+hxS28uPsv2rymaKXyvNX5F3q6/R3jvw9qt1+xN4j8PW1zq/izWn&#10;+H1xp8dxeWE8Wo6jP/ZzJve3k/erPK3/ACyb59zetAHu+/5N26jf9/5vuV4PoPgub4S+PPiVF4A8&#10;EW1rokfhTS7zSvD+mRR6Zp19qnnap5yI20RJK6JZpI+37vk7vurXiGh+E9Y/4Vh+0no+h6AINKvv&#10;AiRaZp+g/D/UfClpPqLw6qsvlWVyWaW6YfYw8qfeX7Ov8C0AfdW9j/sUbm/vCvnr4i/C/wAN/Cn4&#10;IQ+DvBPw70P/AIROe8ii1K1k8NS63bwRqnyXc+nQ/v8AUZd9vaxfe3/OsrMyRNXiXhvT/Dhu/hBb&#10;fFTwbP4o0+LTfGwsdKuPAl7d+REmuWX2J4tLMU0tnEtrsWJHX91EyRbvu7gD7wd/9qjf/tV47o3w&#10;58QeKv2VdG8F+KtQurLxlJ4VtbK91W4k+1XNlqa26f6V5u/55Yp181X3/fRW3fxV4X4n8EeLfG/7&#10;JXxB8aXvgS/0P4i/EC8tdX17w5Zr5l7/AGZBcQQiy+WW3nl/4lcDbrfzYnd7i4T915vloAfbG+vO&#10;JfjNYD4c654yttI13VbbS72/sP7N0nT2vNQuZ7O9ls3WGKLO7dLE23/Y+ZtvzbeW/Zb8PL4e8Ha8&#10;sNzixuNYee20628HXvhOy05Ps8CtFa2F4zOsTOrzs6/I0s0vfdXlvwo8H2ll8T9Hk0jwTfaL4wh8&#10;e+KL3xNrj+G7jTxfaPLPq32dXv3iRLqJpZ9NdYkll+4jbf3XygH0dZfEbT7qz8MNqMN9oV74gvJN&#10;PtdM1K3ZLhLqKKeWWJ9u9PlS1uG3hmibYux2V0Zu0Lsfu18kaN8P40+F/wCx7L4i8Gz3+o+HJdMh&#10;uhPor3Nxpb/2HOg81djPAFultdzttVHiRn2bFZT4Fwa7N+0S2qzeF4fCS6roGp3PiKz0fwXeaRFD&#10;qb3dg6RXWpN+41adN16q3EW3/l4Zf9bQB9a797bVaub+IXjO0+HHgDxF4s1GOWaw0HTbjU7iKD55&#10;WigiMr7d38Xy18t/sT6HpP8AZXwr1Lwd4WuPDmnR/D1IvFF4mhTaVDqmpyrpr2srM8SLfNti1D9+&#10;nm7fNf5l85d9v9sPwfZ69/wskeIPBl/4x/tDwD/Z/gw2/hufWfser/8AEy8/yvKil+xyt5unfvW8&#10;rf5SfM3k/KAfUF5rV5ZXbxRaPfXsYa223MMkGxvNl2v9+VW/dJ+9f5fu/c819yVub/m/9kr5V/aa&#10;ttR0z/hdY/sLXtV/4TH4cR6Don9h6Ldal59/H/a++J/s0T+R/wAflr88uxG38M2x9tX44aPp/h34&#10;3w6nZ6XpHjbxvfRLrWkaNrvgK91e732/lRfZ7LWVZYNMg81Yn3Sq6wS3Tzv8sqrQB9b7/l+Vt9ZO&#10;pXc9pGksFncX7PPFG8VsyBkR3VWl+dlXag3M38W1W2bm2q3yl8SfgHp3jDWvidrt94H+0+IJ/iT4&#10;Y+xa/BZMmprpypoK3D2t4n7+KNNt388T/Jtl+781bHjP4WHwbr3jHTvBfg/+xfCNofBWvLpmhaf5&#10;Fo8trrlxcajNFDEu2Wf7Lbwb9itK4jhX5v3VAH0rp19PexSNPZT6fILiVEhndHZkVyiyjYzfK+Fd&#10;e+113KjblW3f6rFYJtZt0u37lfHfi650jxT4O+L3inU4r3SvCkXjCLXFHinwhf3djeQRaHYWr/bd&#10;LdYp54EfzZf4dktukvzeU1eu/s06POvw++y3Phy08P6dZ3ksOnQ6doUugRXkHyu8v9my/vbb97LL&#10;Fsl+/wCV5v3ZUoA9F/0vxBL5n3Il/wC+Fqv8MfEOn+OfA3h3xbpltPDa69pkGpQG6A8xIp4llQHb&#10;8v8AF/er5K/4QOzT4gfL8NPFn/C5v+Frf2l/wmK2Fxs/sb+0N/m/2rv8r7H/AGN/ov2Xzfv/AC+R&#10;u+eugjiurr9lv4I+H9X8EwXOm2mg2sOoN4r+H9/4hbTtRtbeK3WA6RGEuEd83W26/wBUoh2/N9oi&#10;agD6fv8AxhZWHjzR/Cckc/8AaGp6be6pBMqL5SRW0toku7n7268i2/L/AHqh8e/EOD4deGfFniPV&#10;NMv5dH8OaPLrM9zbeU/2hI1laWKJd+7zUWL+Lav71Pm+9t+Z30HTdR0r9ne/+LvgrV/GltB8PbuL&#10;UV1DwreeIWg1aX+xm/fxpbzukreVdfM/916beeBfHC/B34oafrml6rqPii5+BujaPcMyPdzXmqJb&#10;6ytxEsq7/Pn82ZN23d/rU/v0AfWsN/cSapc25s7mG2SOKWO9JTypGcvuRcNu3JsXduXb+9TazfOq&#10;6yP/ALVfLfxi0nVvF2kftAahpeiatNba/wDCWztdN3adPFLPcbdc/wBHWJk3+av2iLdF99d6fL89&#10;ey/DrwB4Q+Dul6d4Q8H+G7bwxpxt2njg0+xdIm8ryoi00+0hpW3Rcyv5r7Wb5tjbQD0WimffSn0A&#10;FFFFABRRRQAUUUUAFFFFABRRRQAUUUUAFMp9FAHE63YfYLz5f9U3zVn12GvWH2+zbb/rYvmSuP8A&#10;n/ioA7DQb/7ZYIrN+9T5WrTritHvPsF4jf3/AJK7VH3rQBzniqw+5cov+y1c7Xf3kP2m3li/vLXC&#10;zI0MrxN/D8lAG74Yvvv2zN/tLXR1wVnctZ3UUq/wV3kMiyxq69GoAkooooAKKKKACiiigAooooAK&#10;KKKAPKPjJ/yUP4Ff9jnc/wDqPazXq9eUfGT/AJKH8Cv+xzuf/Ue1mvV6ACiiigAryf8AaT/5JzpX&#10;/Y5eFP8A1ItPr1ivJ/2k/wDknOlf9jl4U/8AUi0+gD1iiiigAooooAKKKKACiiigAoorz3xr8bPh&#10;78OtWGleLPHXhvwvqEsK3CWms6vb2krRNld6rK6/LlG/75agDv8AatPrJ0bVrHxDpNrqemXcN/p9&#10;3GtxbXdvLvinjb5lZWX73Fc/45+LHgr4Yy2n/CX+LdC8Km8DfZjrmpwWXn7fv7PNZd23cv8A31QB&#10;2e1afXmOg/tA/DPxVefZNB+I/hLWbxCm+HT9dtbh182VIk+VX/ikliRf9uVF/irt9F1Sz1mzM9ld&#10;xXsKzS25lgkWRfMid4pUzn7yujq3+0rCgDXorGuNYtLfW7XTGvII7+4hluI7V5P3ksURjWV1XrtV&#10;pYt2P76/3qXVtYtdD0q81HUbmGxsbOF557i6l8qKOJV3MzN/CFoA2KKYn3KytY1Wz8P6Zd6nqF3D&#10;Y2FnE89zcXEoSOONPmZ2f+FVG6gDYorFstXstTur+1tbqC5ubGX7PdQxSb2gl2JLtb+62yVG/wCB&#10;LTrLV7LU7nUbe1uoLiexm+z3UMUm5oJdiS7W/utslRv+BLQBq7VrKfSLKTV4NUe0he/t4ZbeK6aN&#10;fNjilaNnVWxwreVFuHfyk/u1pb/++KxF8W6K2mf2gusWJ0/7b9g+0fal8rz/ALR9n8rf/e8/91s/&#10;v/LQBvbVo2rUW9t1UNM1a01i2FzZXkF3As8tuZYZdyiSJ2R0/wB5XRlb/dagDU2L/dp9FFABRWPr&#10;OsWfh7S73UtQu4LHTrKFp7m6uJFiiiiX5mZn/hVV71Uv/FujaZrWlaNeavY2Ws6t5osdPnuUW5vD&#10;Em+Xyk+9JsX7237tAHR1z1z4X0268W2HiGW2LavY2dzp9vPvbCwTvA8q7fu/M1rB/wB81NqmrWWk&#10;RxXl5dwWlu08Vsss0m1WeV0iiX/eZ3VV/wB7/ap2saxZ6Dpl7qmoXUNjp9jC1xdXdzJtihiX5ndm&#10;b7u1dxoA1tv/AAKjYv8Adrn/ABH4gi8M6dHeXK/u5L21ss+dHF889wkCf61kX78q8feboiu21W3U&#10;feqNQBNTNi/3aZv+en0AGxf7tMdPmrM1fVbPRo4ry9uobSAzxWqPcSbFaWWVIok/3mdkVf8Ae/2q&#10;1koAwvB/hjTfBfhXR/Duj2xs9J0m0isLO33s3lQRJsiTc3zcKq1u7Vp9MZsNQAbF/u1kyaRZPrEO&#10;qPaQvf28MtvFdNGvmxRStGzqrY4VvJi3Dv5Sf3aXSdYstcs3u7C6gvYFllt2lgk3ossUjRSr9VdW&#10;Vv8AdqS51FjI8VovnTL/AN8rQBcubmK2i3StsSsTzrrW/ltl+zWn99/46h1Z7PRNOutY1u9jt7Kz&#10;hee6nuJFW3giX5mZt3Tau7mul/hWgDBuPCulappN3pl/Yw6pY3cDW9zBex+bFPG331ZW+Vlat+n0&#10;UAFFFFABTNq1lazq9n4e0281HUrmCxsLOB7ie6upQkccafM7s/8ACq1UtvFmjXdro11BrNhNb60u&#10;7TZYrpCl9+6aX9y3/LX90jP8n8Ks1AHQbVp9V0ff92s601a0v7q/htruG5lsJ/IuYopVZoJPLSXZ&#10;IP4W2So2D/Cyn+KgDZorFk1a0i1eDTDfRLqdwktxFaGT940URRXdU7qvmxbj/wBNV/vLWv8AfSgB&#10;9FY1xrFpb63a6Y15BHf3EMtxHavJ+8liiMayuq9dqtLFux/fX+9Wsn3KAH0Vj6zrFn4e0u91LULu&#10;Cx06yhae5uriRYoool+ZmZ/4VVe9aqfcoAfRWLHrFlJrM+mrcwSX9vHFcTWokHmJHKZFidl/us0T&#10;hc/3G/u0kGrWk2rXGmxXcD31tFFcS26SfvYo5S6o7IP4W8p9uf7jf3aANuimJ9yn0AFFZGs6vZ6F&#10;pl1qOo3cOn6faRtPcXVxIsUUSL8zOzN0X3qjp/i7RtW1nVdGsdVs7vV9I8kahYwXCvcWfmpvi81P&#10;vJvX5l3feoA6WimJ9yn0AFFcT45+LHgr4Yy2n/CX+LdC8Km8DfZjrmpwWXn7fv7PNZd23cv/AH1W&#10;PoP7QPwz8VXn2TQfiP4S1m8Qpvh0/XbW4dfNlSJPlV/4pJYkX/blRf4qAPS/465HxBafZrzcq7Yp&#10;fmra0XVLPWbMz2V3FewrNLbmWCRZF8yJ3ilTOfvK6Orf7SsKp6zc2Nxew6O95HHqVxC91a27S/vX&#10;WN03sq/eKqZYt3++tAHOf/s11fh7UftUHkO372KuUf5JXVvk+bZ89HhvXrO9g0/VdOuoL/T7qBZY&#10;Lu2l3xTxN9x0f+JaAPQ65rxPYbJUuUX7/wArVf1XVrTQNKudTvryGy021ha4nubqTyo4ol+Zndm+&#10;6qrVebUbK+vrzSDdwPfxwRXEtukn72JJd6xOy/eG5opdv+4392gDmq6Xwzfb42tmblfmWuIvPEmk&#10;WEWsS3Oq2NtFof8AyE5nnTZZbYklfzf+eX7p0f5/4XT+/uqWw8YaVDp2n64uq2j6VdNb/ZbtJ18m&#10;48/5Itj/AMW93i2f76f36APU6KhhdXiVv71TUAFFFFABRRRQAUUUUAFFFFAHlHxk/wCSh/Ar/sc7&#10;n/1HtZr1evKPjJ/yUP4Ff9jnc/8AqPazXq9ABRRRQAV5P+0n/wAk50r/ALHLwp/6kWn16xXk/wC0&#10;n/yTnSv+xy8Kf+pFp9AHrFFFFABRRRQAUUUUAFFFFABXzxq2o+NrD9p/xkPCOg6Fre7wd4f+0/25&#10;rkum+V/pus7NnlWdxv3fNu+5t+X7275foevP/GXwT+HvxG1OLUfFvgTw34o1OGJbeO71vSLe8lWJ&#10;fmCK8qM23c7f99NQB5r+0p8T/E3wuvNNh0nUzZp4ytJfC2iXM0EUqWXiWeaJNNbG3d5bLLdSy7/N&#10;XZZJsXe2yf3DSbafTdMs7Wa9uNYuI4UjkvrtYllnZVwZW8pETc3X5VVfTb0rjr74WtceLPBNxBcW&#10;Gm+E/CJ+0aXoGn6f5TJc/ZbizH73zNvkLb3LKsSxLh1Vt+Pkr0hF+X5qAPmPwH4n1Xwn+xh8ENQ0&#10;m5W3u5LTwTYu4VXLQXN1ptvcL8396OVxu/2v+BUnxL8eeO5PDHxb0/w94pHh3WrLx74f8M6Nqw06&#10;C6/s6C8TQxKfKddsvzX9w3z/AN/qvy7foH/hFNE/4RT/AIRv+ybD/hHPsf8AZ/8AZP2ZPsn2XZs8&#10;nycbfK2/Ls+7trG8P/CXwZ4U0VtF0HwfoWiaK93HqDadp2mwW9ubqNkdLjylTb5qNFEVfqPLX+4t&#10;AHz18ftS8b/DPxN4QTw4PE3xB8VJ4H8URJq1vBpz6jbo17ozNe+QFginaBfuW8SbpWWJP43lX1v4&#10;o+Mbvw3+y74w8U+HfEB1i+sPCF7qen+IP3Ev2p0s3liuP3aeU+75X+VNnzV6VLpFjNq0GqtaQNqF&#10;vDLbw3Txr5sccpjZ1VsZCt5UW4d/LX+7WXp/w98L6R4Qn8J2PhvSbDwo8EsDaJbWESWRil3eankK&#10;uza+99w/i3tmgDyL4n+J/GvgvxvqPiHV7nxfa/D3SfK1D7T4TXRG01NOiiVrh9R+2/6Z5u9bjd9j&#10;/wCWHk7P3u+uW+K+oa/4F+IX7Rfi/RvEt4t5p/wrsNQsLd4bV7e3nT+2WjdP3W9tjW+/52bPnvu3&#10;KsSp73r3wl8FeKfE2n+JNZ8H6BqviHTjGbPWL/TIJru18ty6eVKyb02t8y7e9WtS+HnhbWdTur/U&#10;fDmkajqN5pz6Nc3d1YxSzXFg5LPaO7L80DfNmP7nWgD5ui8beJNM/aL8V6JbR6x4f8JXnxCtf7V8&#10;V2aWMlrLKfDmmrb6XKspd4lnk2f6Rs+99ngRt9xuiuyajr3g74jfFPxVpXiS+gtk+JPh/RZ/DkkF&#10;q1hcJeWeg2ssrN5Pn+aiXR27JVX90nyN8276E134f+FvEmmavpmq+HNJ1bT9ZlW41K0vbCKaK8lT&#10;ylV5lZSsjL5UX3v+eSf3ai/4VR4L/wCE6/4TX/hEPD//AAmX/Qw/2VB/aH+q8r/j42+Z9z5Pvfd+&#10;WgDx34s/FzXNC+JNi/hhvE15pema/o/hvXYki0z+wrea+u7RX8/zdt+0/wBnv4HQwbotzQ7vuzrV&#10;Xw94k1Lwp8B5r3Tbk208vxWu7KRxtP7i48cy286/N/eildf+BV7Prvwn8FeKfE2n+JNZ8G6Dq/iD&#10;TzGbHWL3TIJ7u18t96eVKyb02t8y7e9W7b4e+GtPiu4LXw5o1tDe6n/bV1FFYRIlxf71l+1P8vzT&#10;74kfzfv7kVv4aAPC/Afjbxf/AMJT4Z1TUfFmoatZeJvHviLwtJot7aWaWljbWcmsvbtbvFCsvmL/&#10;AGbEuZZZR8z/AC/MjK8+NfGPjDRPA1jB4uv/AA5c638RvEWg3Oqaba2ZnFnaPrn2eJBPBLEMfYLV&#10;S2xm+Tr826ve4fCOi272qx6RYxfY76fU7bZaoBBdS+b5s6f3JX8+Xc/VvNf++1LF4U0a2ezMWi2C&#10;C0u59Qttlqi/Z7iXzfNnX5fllf7RPucfM3mv/fagDlPgh4m1PxV4GNxq9wL+9stX1bRXvDEqNcJY&#10;6lc2cUr7fl810gRn27U3s+1E+6vhvwx+IXxV+KHxJ8TJb6jq8nhqPxRrfh28ubGLRF07QbW1S4ig&#10;li3Sy3jX/nxWsv8ApCNFtuG/dbdjV9TaZpFlo9u9rZ2cNlbvcTXDRQJsVpZZGllfC/xM7uzH+Jma&#10;sT/hU/gv/hOf+E0/4RDw/wD8Jj/0MP8AZMH9of6ryv8Aj42+Z9z5Pvfd+WgD5W1n4n+JvjL+zz8e&#10;tb1PVBa23h/wLe+GNZ8OWtukdvb+JIrCaXVHVtryvEnnW8EZ83afKm4b5JW6v9rXW7Hw9ear4m0H&#10;Qb7WfGvg7w22t30un6Zo8tutmsr3Nkt/LfL5/wBm+0WEr7LJ/NXymb5W8pq+jn8J6JJoWoaI+jae&#10;2j3/ANo+16c1sn2e589nefzIvut5rSOX3D597bvvVheI/gh8PPFumaNpuu+BPDOtafo8X2fTbTUd&#10;Ht547GLCrsgV0/dL8ifcx91aAPDPi7e6/wCL9U8Qy3Pii/sNI8J/EvwjpEGhWtvai1vFe70O682d&#10;mhefzA963+qliX90ny/f39X44fxL8U/h5+0z4OtAdTu4/tWgaJajyotnn+HrKVYt3H3p7pzuf/nr&#10;/dWvUdd+E3gnxN4m07xLrPg3QdV8Q6cY/sesXumQS3dr5T708qVk3ptb5l21qzeENFu7bW7afSLG&#10;4tNbL/2tFJaoy3+6FYW8/wD56/ukSL5t3yoi9FoA4b9pP/kn2jr/ANTh4U/9P+n1yJ8U+M/C3xLF&#10;942ufGFn4ck1f7BBJpsWjN4adZ7j7Pp6n72p+a7S2qv/AA+fv/5YV7lrOk2esWsdvf2sN9AtxFOs&#10;U8asqyxSrLE/zfxK6oynsyqa4uP4HeDIvjBqHxNPh+wk8X3NrBaHUGs4mmh8oTr5scuwOsjxT+U7&#10;buUiRei0AfPXjrxb4k+DXhn9p7xRpHiuZdRbxppNha3mqRWDRaX9qstIiedN3kIWiivPl+0S+V/o&#10;8W//AJavL7t8Dbzxtc6HrUPjWz1m2kt9QaHSpfEH2D+0rm18iF/NuPsDtbb/AD3nRdmz5Ikym7cz&#10;dZL8P/DE0/iC6k8M6TLN4jhS31qSSxiZ9TiVDEqXPy/vVWNmTD7vl+Wufm+Bvg2y8Jp4b0DQtO8H&#10;6OusWGuPaeH7OCzRrq1ure6VmRF2/MbWJW77fwoAwv2obWe8+FNvaxXs+nzzeKvDUUd3ahPNt3bX&#10;rD503Ky7l+98yMP96uV0X4i+K9G+IOj+ELnxFNrEFl8QX8NXGo31tbrd39q3hZ9UHm+VEsW5biVf&#10;miSL5IkVt3zs/ufiTwlo3jnQZ9G8R6Rp+vaRcFfP07UrZLi3k2tuQNE25W2sqnnutZU/wv8ABMPw&#10;/k8HHwfoH/CGKuP+Ee/suD+z/wDW+b/x77fK/wBb8/3fvfNQBlfBDxNqPi3wXqF/qdz9ouovEfiD&#10;T45MKv7iDV7uC3X5f7sUUS15snxa1q7+OvhpdIPii78HeINdvPDzyanDpa6NFNaWV6832XZt1HzV&#10;urF0Pn/uuZdv/LKva/BXhvQfCvhqz0nw5o9hoOkQbvK03TbZLe3h3MWcLEvyruZnP/Aqr/8ACqfB&#10;f/Cc/wDCa/8ACH6B/wAJl0/4SH+y4P7Q/wBV5X/Hxt8z/VfJ977vy0AfP3wju9f8Iat4clt/FWoX&#10;ukeLPiV4v0abQLu3tDaWape65debAyxLP5heyX/Wyyr++f5fubLfhD4z6tH478Qaf4l8U3Gl6X8J&#10;dN1G68aRizgP2+KWV20iV/Kibc32CB7qUWvlfvZ4l2ffgi+h4fCuiwvZiLSLJfsd5PqFtstU/wBH&#10;upfN824X+7K/ny7n+83mv/earVppVlpl1f3FtYwwzahcefdyxxqrTy7Ei3uf4m2RRLk/wqv92gD5&#10;F8XeM/F958Gv2kPCfiqPxOi6b8PpNRt5PGK6T9vb7VBqkT/8gv8AceR/oabf+Wm5pc7hsr6X+Jye&#10;Jo/hz4hfwc5fxXBaSXWk27mJVuLqP54reTzPl8qVkWJ/mU7ZW2vGdrrF4d+Cvw+8IaZq+l6J4E8N&#10;aLpusQ/Z9TtNP0eC3ivYsMuyZUQeauHfhv77f3q6jR9HsPDukWul6XaW9jYWcKW9ta2sYiihjT5V&#10;RVX7qrQB8eeI/wBovxZ4p8HaT428FeMb9/CvxA8eQaB4cS0sdOS9ttOt7edZfs/27yolubq6s7jb&#10;9qeX91LFsiWX91X0t8IJ/F174C06bxpY3Njr6T3cTQ3j25uWt1uJVtZZ/szNB5724iaXyjs3u23b&#10;9wbGpfD3wvrHhCDwlqHhvSb/AMKpBFAuiXVjFLZCKLb5SeQy7NqbF28fLsWrnhTwjovgjQrfRfD2&#10;jWGhaRbbvI0/TLdILeLc25tkSYVfmZulAHifwy8T+NtC8b6dp/xGuvF8Oo6yZdPtkuI9FPh6XUVi&#10;e4dbD7Kn25Y/Kt7h4vtn/LJPn3S7a5n9jz4n/E/4tadoHirX5NR1Lwxr+kXGpXGoSppMen2t59oi&#10;+z2mnJZ3Es/lKj3UUv2zdLut0/1Tb0r2TwV8DfBXw+8d+LfGGh6BYW3iPxLdPd3l6tpAkybooEli&#10;WVU3eU726SsmW/eu7/xVraD8KPBnhfxRqXiXR/B2gaT4i1Fpft2rWGmQQXd35rh382VE3vufazbu&#10;rfMaAPA/Ag1DX/2QdP1/4veK7/4kv400jTbj7DLoWllI7m8dPscVrb/Z/KaXzbi1Tfdb4t6I/wC6&#10;TfS/C34g+KbDW9C8NTW19o6wfEe60K7h1i105dQuYZfDtxqztc/YP9F817qXfvg2/Js3/O0rN9Kf&#10;8Ipon/CJ/wDCOf2TYf8ACOfY/wCz/wCyfsyfZPsuzZ5PlY2+Vt+XZ93bWN4a+FXgrwRaWdv4f8Ia&#10;F4ftba9bUreDS9MgtUhumiMDTqiKuJGidoi/3trbaAOB+BuiXWn/ABP+PUtxrV/qyyeMLfy4btbf&#10;bB/xJdNf5PKiVvuypF8275IU/jaV34z4gfFLxYfF2oeFrbxrbeD4L/4n2fhaDWHtLd5bKzbw9b6j&#10;5Fv5v7rz57jfErSrL/x9fcbaq19D6b4Q0TSdb1TWrHRrCz1jVRF9v1C3t0W4vPKXZF5suN0uxeF3&#10;dPaue+I3wj8L/E3wN4v8Kazp9qbHxVAU1GSGCLzXl8pYkuPmRv3sXlRbHYNt8pP7tAHP6ff674Y+&#10;Lngfwdc+JL3xBZXPh3Xr+7u9TgtluLqeK90tbd38iGJRsW6mT5EUf3tzLurhf2d/GnjG9T4Uf8JH&#10;4uvvFn/Cc+AX8UXh1K2s4fsV1F/Zvy2/2W3i/dv/AGjLu83zf9VFgr82/wBt8L/D/wAM+EIdOg0L&#10;w7pOiW+nQTW9jDp9jFAltFNKksqRbF+VXlRXfH3mRWq/pfhbQ9KOlix0iws/7Ls/sFj9ntUT7JbH&#10;yv3MWPuRfuovlX5f3Sf3aAPnD4K6n4h8XfFH4PeN9f8AEV9rF34s+G+qay2mSw2sVppbTz6HK8Vq&#10;IoVl8r97t/fvK/7pPn++zM/Y9+J/xQ+K2laB4p8QSX2q+Ftf0e41K41CZdJXT7S9+0ReTaactnO9&#10;x5SI9zHL9s3Pvt0/1XzpXvehfCbwR4W8T6h4k0bwdoGj+ItQMn2zWLHTIILu68x97+bKqbn3Mu5t&#10;3el0H4S+CvC3ibUPEmi+DdB0jxDqBkN5rFjpkEF3deY+9/NlVN77mG5t3egDwP8Aa0v9e8T+Fvjf&#10;4dtvE+oeHtJ8O/Dd9aNvplvav/aL3Kaqrw3BnhlZYttgn+q8p/3r/P8Ad2737UPxb1rwHpWs3fg+&#10;XxRPrfhPQZ/El/Y6LDpf9n+RiX7O2ofbf3pgZrO4X/Q283asv/TKvYvG/wAJ/BXxOls/+Ex8IaB4&#10;sNmG+zDW9MgvfI3feKearbd21en92jxv8KPBXxLNn/wmHg/QPFX2PeLb+29MgvBBu279nmq23dtX&#10;p/dWgDwL4033iDwl8UfjD430PxJf6NeeE/hxpesrptvBaSWmqNBNrkqRXXmwNJs/dbf3DxPiVvm+&#10;7t9m0XxJqN78efFfhx7kvo+n+GtE1CC3CrhJ57rVUlbd947ltYv++P8AarqdR8J6Jq7asL7SLG7/&#10;ALVs/wCz777Tao/2m2/e/upf78f76X5W4/eP/eqymkWS6xcaoLSGO/uoYreS6SNRLLFE0jIrNjlV&#10;aaXaOg8x/wC9QB4FJ8RfF99+0FbfCkeILjT76z1N/Fsk0Vvbs974Y8hEWBnMboGbUbh4F2rHL9ns&#10;nZnV2SWVD8W9cn+PPhqPSH8T3/g3X9fvvDks+pRaYmjxS2dlevMtmE23/nrc2DITcK0R/wBI28eU&#10;1e/W+j2MOsXGpx2cKX9xHFby3aRr5ksUZkaJWYc7VMsu0Hpvb+9WJ/wqrwV/wm//AAmn/CG6B/wm&#10;Gf8AkYf7Lg/tD/VeV/x8bd+PK+T733floA+dNS8ZeNtK8B/G7xjoHxJ8Ta9oXg7Qtb0+zn8SaVpy&#10;edrNrCXe6t/KsoN0Fu8TxfN5iSy+b8qrCjS6tvret/CjTf2tPGVrqs2t3mj6nNqNpa6tHALeKWLw&#10;7YXCf6pInK/OkXL/AHIk/jaWR/YNF+AHwy8LDUP7H+G3hPSBqNnLYXgsNDtoPtVrL/rLeXanzxN/&#10;EjfKa7K00iy0u6v57axht5r+Zbi7liiVWnl8tIt7Y+82yKJcn+FVH8NAHyjofjb4sp8J5J9R17Xo&#10;LXUbzwnb6d4w1GDQXu7p77VIrW/e1isXntfs3kSxNF5qu/79/nl2rt9t+Dmua3cXvj/w9rGq3XiB&#10;vC2vrpUGq3sMCXV1FJp1le7pfIiii3K166/JEvyIn3m3M2t4X+CXw+8Gw3EPh/wH4Z0CC6nt7ieH&#10;TdGtrdZZYJTLbs4RfmaJ/nQ/wt8y1Y8U/DfRvFNpJatD9hE2sWGt3NxZBY3uLqzuLeWFpfl+c/6J&#10;DHz/AALt/hWgDtPv18zeAfE+qeEv2MfghqOk3It7iSz8E2UjhVctBc3WnQXCfN/fjlYbv9rPy/er&#10;6c++lYf/AAimif8ACKf8I3/ZNh/wjn2P+z/7J+zJ9k+y7Nnk+Tjb5W35dn3dtAHz98S/HnjuTwx8&#10;W9P8PeKR4d1qy8e+H/DOjasNOguv7OgvE0MSnynXbL81/cN8/wDf6r8u3B/aA1Lxr8NPE/hGPw2P&#10;E3xB8VL4J8URJqtvBpz6jbhr3Rma9+zhYIp2gX7lvEm6VkiT+J5V+hvD/wAJfBnhTRW0XQfB+haJ&#10;or3ceoNp2nabBb25uo2R0uPKVNvmo0URV+o8tf7i10EukWc2rW+qNaQvf28MtvDdeWpljikZGdVb&#10;sreVFuA67E/u0AcfZeRc6BpGoWmr/wDCR2dzaRSrrB8p/ti7P+PjdEqxfP8Ae+RdnzfcWvlrwr8R&#10;fH//AAhHhLx74s1DxWnhT/hHdL12+1Hw5Bo39n/ZfsUUt7LfxTp9q3eb9q3pZf8ALLytn73dX2Jo&#10;vgbQfCfhu20DQNJsNC0i13Na2OmWqwQQOzbvkRRtX5mY4H96vNrv4PeBjq2kXtx4I8PS6loUUVvp&#10;t22lQebpyQf6pIG2fukT+DbtoA8q8cax4g8E+Nv2ifFOl+Jr+O80n4W2eo6faPDbvbwSxf2u0Tf6&#10;re214Wdd7vu+0Pu3KsSpb+NnjTxJ4V+PHilNFi1TStNu9B8JLrXjHTVs3/4R2x/tTV/NuHiuj8ys&#10;u5XfYywRebK3+q2v69deC/DmpazcarqHh7SdS1C605tIubi6sYpXnsG+/au7feif5/3X3K7u98Ma&#10;Jryak15pdjerq1munX32i1SX7Va/P+4lyPni/fS/I3H71/71AHzT4vtNCurb9ohPEll/aOmX3jGx&#10;09LRLSC7aW5l0bRorTZFcboGfz5Ydvm/Jv2M23ZXE2ut6lefCvxBpWq2V9p8uhfE/wAO2qprEVgt&#10;83m6lpF+8t19g/0Xc8t7L/qtv8G/5/NavrSy+EngzT9M1qxs/B+hWdtrFnFp2oxQaXFGt7axReVF&#10;BNtT97EkX7pVb7qfKK4eH4M+BdK8M3vhWDwP4dtvDl1P9outGi0m3S0uJV2fO8Wzazfuk/74T+5Q&#10;Be+JPjLVvA/gV/ENjdeTbeHryDUtWR4k2tpKy7dQLLt3fuoHlnXytrb4kX5vnifwzUPjB8R9TPwm&#10;g03xPr80XxH/ALa8V2ttoNtoa6qunL5Eum6dB9vMUHyW10kk/wDr5d8T7X8rc6/Rl3Y2OqWdzYah&#10;aQ32n3UT29za3UW6KeJk2vEyP99WXdW/4v8Ah94W+JOm21h4q8O6V4q06KXz47TWbGK7hSTaV3bJ&#10;VYbtrt/301ADvh5eeINQ8DeG7vxbZQ6b4nn062l1WxtGDQ2940S+fEnzv8qvv/jb/eaurrI0fR7D&#10;w9pVppmmWsFhp9pClvb2tpGIooY1+VURV+6q1r0AFFFFABRRRQAUUUUAeUfGT/kofwK/7HO5/wDU&#10;e1mvV68o+Mn/ACUP4Ff9jnc/+o9rNer0AFFFFABXk/7Sf/JOdK/7HLwp/wCpFp9esV5P+0n/AMk5&#10;0r/scvCn/qRafQB6xRRRQAUUUUAFFFFABRRRQAUyn14n4m02X4l/GXWvBuo6lq9noOi6Fperxx6F&#10;q11pk01zeXF/E7Sy2rpKyIliu1Ayr+9l37/3flAHtNPrzHSvFOpeG/GXhXwJq10fEN5qGk6pqTa8&#10;Y1t3ZLS4sokWWJBt8xlvV3unlpuifbEgdVTkLD4+eKvF2nfC2Twr4P0e8v8Axt4Vl8VNb61r0tlF&#10;ZRJ9g/dCWKzn81t1+v8AAn3aAPeqE+5XgPwu/aD8Q+M7L4a6xrfgeHw74e8fxQro7prX2u+W4fT5&#10;b/8A0iJYFjWBoreXa6ys/wDqt8UZZ1iyvg58VPE9teQab4k06G80LXfG/ibQtI1kavLcXvmwX+qT&#10;JHPbyQKsUSQWcsSFZZfuRLtXc2wA+lqZ/HXkWjfHFtV/4RAHRjC+veMtb8J/8fO7yPsH9qf6R9z5&#10;t/8AZf3P4fN+82z5uMi+O3ifxDp2s6rqngaHTPB9h43t/C9hqEHiiVL2/lj1+3077R5UVunlRb/N&#10;Zonl+fymjZWil30AfSFPrxFvjpfy+MrbwjpugxX3iFPFTaFqMb6kUW3sEskv21Bf3TMyrBcWcTKy&#10;IPPuFi837kr8h8Dv2xYPjtdyWOjaVoR1S/0e61zRdMh8UxXVwkEEsUSrqiQRP9gkl+1W7Ki+f8vm&#10;7trRbWAPpp6Pmr5P8M/tEa3onwW8B+MvFmmHWPE8vwq1bxjO9rqrRW9z9li0+U7oliWLzLj7Qj7t&#10;n+j/ADom9XZm7Txd8ZdV0XwN8VYfGHhq3sdZ8K+FW8Qz2Ph7X53hubWSK98tUvfs9vLBLusZ/nSL&#10;5PkZGZvlUA98+aivJP2lPF//AAg3wwg119W/sS0tfEfh/wC13/2n7OkVq+s2aXG9/wDnm0TOrdtr&#10;NWN4f/aJ/wCEi+FVp8QINKsbjQ9U8SWekaPLY6t9o+1WFzqsVhFev+6/dSfvWl+z/My7Njsj7lQA&#10;93orwz4i/H/VvC3hz4iX2i+ER4g1bwv4j0zw3ZaUdTW1/tSe8TTXi/eum2L59R2fxf6r/a+VPGvj&#10;74laL4h+DFmNI0Kxl17xJcWGv2lvrT3EKQLYXs6JFK1kjP8ALbmXdti+eJIvmSVpUAPdKK8R8EfH&#10;6z8U/GDWfh603hm51G1hvLuP/hHPEI1KaCK2uIoHS/i8qJrOU+fFtT9792X5/wB183M+Gf2jfHmu&#10;/AnS/iPqXw60nR28QS6PFoWjt4oaVpl1C9itYZbiVLPbAv7+GX5PNba/OxvloA+lKZXzfc/tE+Ot&#10;J074gahq3w50m2034eyu3iG8tfFDzI9uthBfn7Ev2NWlnWKf5klWBPubZX3P5XUfEz492fwv+I/h&#10;3w5qVz4ae31WaytUtG8QLFrplurr7LC8GneV+9g81k3S+au1RL8jbPmAPa6K+YtE+Pf9jftBeLfh&#10;vBqFjrfiXUvGEXlaRqus/ZZNO0ZNA06e4uIkKPv/AHu/ZAm3e0sr/KkUrrqaV8avFuha18Uf+Eh0&#10;uwuNN0jx5onhjR4rXUTuWC+TS4st/o6fd+3pP1fLyvF8qxJK4B9DUV5F8IPif4u+JmseKJr3wZZa&#10;D4U0vWtR0XT9S/t37Rd6i1ndNbed9lWBViiZo5fvS7/3X3WVlarf7NGqXetfs4/CvVNSvJ9Qv7zw&#10;rpdxc3dxK0ks8r2sTO7s3zMzNmgD1WiiigArE8STbLPyv77VsVyPiaZptR8sNwq7aAJfDNzsneBv&#10;l82usrzyGZraVJV++rb6722mWeBZF6NQBNRRRQAUUUUAFFFFABRRRQAUUUUAFFFFABRRRQAUUUUA&#10;FFFFABRRRQAUUUUAFFFFABRRRQAUUUUAFFFFABXL+J7PZKlyq/e+Rq6iq9zCtzE8TfxUAcDXQeGL&#10;779szf7S1hXMLW0rxP8AwUQzNbSpKv8ADQB6BXKeI7Pybrz/APllLXS2dytzbpKv3WqLUbNb+1eI&#10;9fvLQBw+z+9/uV1Hhu/861eBvvxVy7oyfK38NWNNvPsF4kv/AABqAO7T7lPqNHV13LUlABRRRQAU&#10;UUygB9QzTJCu5m2VS1LV4rBPvb5f7iVyl/fz3jfvW+7QBxXxf1r7Z8TfgfFB9z/hMp/n/vf8SLV6&#10;9zr53+I//JTfgZ/2OUv/AKYtVr6IoAKKKKACvJ/2k/8AknOlf9jl4U/9SLT69Yryf9pP/knOlf8A&#10;Y5eFP/Ui0+gD1iiiigAooooAKKKKACiiigArz3xr8NF8SaxFq2l+IdX8G6/5f2aTVdD8gy3Vuvzp&#10;bypPFLHIqszsnybk3y7GXzZd/oVFAHlGp/AvTGttF/4R3WtY8E3+jQ3Nrbaro7QT3DRXMqS3QlN5&#10;FOkrSyxRSvK6+bvXdv8Anfda8HfBzR/BjeA/7OnvXXwb4Zl8L6d9odW32rGyy0vyj95/oEP9377/&#10;APAfTaKAPMtF+DeieHvD3ww0aG6v2tvh4Yv7KZ2Rnn8rT57BfN+T5v3Vw/3dvzbf92m6X8HtF0pv&#10;DqxXN9jQPEepeKbbeyfNdX39oear/J/ql/tKfb3+VPmba270zatGxf7tAHjtj8BbKx8caRrsPiPX&#10;YtM0nWbzX7LwsptW0+K+uorpLibeYPtJ3te3T7Wn27peFVdqLtf8Kc0f/hEf+EbNxffYf+Ek/wCE&#10;o3+anm/av7Y/tbb93/Vef8v+5/31XpG1aNq0AeLeF/h7Pqf7RviX4nal4fuNHlh0C38J6Y17Ojy3&#10;EUV3dT3FwqRSuvlS77Xb5v739y/yp/HqfCP4MD4PwDS9K8Y+JtS8LWsMlvpvhvWLi2nt9NjaUMiR&#10;S+R9qZYl/dJ5s8m1Pl/hXb6qVDfw0bVoA8Lh/Zc8PJ8PtK8F3Gua7fWWneD9U8DQXdzJbi4/s28+&#10;zo/3IFQvElrEqPs/39+7dXWeMvg5o/jWTx6b+6vov+Ex8NxeF74W7quy1T7b80Xy/wCs/wBPm/vf&#10;dSvS6ZtWgDlfG3hCz8c6Nb6dqEsyQwapp2pp5JUP5tnew3UWf9nfAu723Vyt58DtNuYfFlodb1SH&#10;T9e1ODWbbT4jAsGjajE6T/arNPK++9zEt0yy+ajS732fvZd/qm1afQB47o/wF06z0TWLPUvE+veI&#10;7zWfEmneKLzUtR+yrcPdWb2Rt0xBBFEI/wDiXW6/cz9/5vmrrPG3gGDxrqHhK9k1O+0258Na0usW&#10;r2Ii/eN5E9u8Uvmo/wC6aK4lRtu1/wC6y121FAHjngD4BWPw+8S6Rq1t4m13UbLRNHuNA0XQrz7L&#10;9l0qyla2byYmjt0nbb9jt1VppZTtT+Jm3HVtfg9o1n8LPCngFLi9Gi+Ghoxs5WdPtDnTri3ng3/L&#10;tO57RN3sW+7Xpe1afQB5lrfwc0XXvD/xP0ae6vls/iAZRqpikRHh83T4LD9x8n/PK3T7275t3+7W&#10;T4q+Adh4l8ST6qniLXdIs7zWNO17UNF0/wCym11K+s3t2t5pXlgeVf8AjytF2RSxL+69XZm9jooA&#10;8n1/4HaXrn/CRS2+qatpGp6vr9r4kj1ewaD7Tpt5Bb2tr/o2+JlVXt7URPv37lmuE+4+2nXnwT0q&#10;+1XxPeS6zq0kHiPXNJ8RzWW6DyoL3Tja+U8X7rdtl+wWu/ezfc+XZuNerUUAcZ4I8KWXgTR7jTtP&#10;e6kt5tTv9UY3J3SebeXkt1Kvyr9xZbh9n+ztzu+827pFhcaXpVtaz391qcsEKxteXRTzptv8beWq&#10;pub/AGUWtaigAooooAK5bxVZ7JUuV/i+Sumqpqtt9sspYv7y0AcPXS+GLvfG9szfd+Za5p/k+9Vv&#10;S7gWl5FIem6gDuKfTE+5T6ACiiigAooooAKKKKACiiigAooooAKKKKACiiigAooooAKKKKACiiig&#10;AooooAKKKKACiiigAooooAKKKKAOc8TWHzJcov8AstXOV6BMizK8TfxVwt5bNbXTxN/BQBseGLzZ&#10;K8DN977tdLXniO0MqSr99a7iwvFv7VJVoA5/xHY/Z7jz9v7qT+5WP/eVq7jUrP7fZvE33v4a4h0d&#10;G+b+GgDp/Dd551q0DN+9irbT7lcJpt59gvEl/wCANXdI6uu5aAJKKKY77aAD5qxNY137M3lQfO/9&#10;/wDu1U1vW2dvIgbZt/jSsKgBXfezs38X9+kRGd/lXfuqa2tpb+VIol3/APsldfpujxWC/wB+X+/Q&#10;B478S9Fe1+IfwNlm+d38ZXH/AAH/AIkGr17nXknxm2/8LB+BX/Y5T/8Apg1evWKAH0UUUAFeT/tJ&#10;/wDJOdK/7HLwp/6kWn16xXk/7Sf/ACTnSv8AscvCn/qRafQB6xRRRQAUUUUAFFFFABRRRQAV4Vff&#10;GjW9M/ays/h1c29lF4PvPDkF1FqGxzdtq8st60Vv97b5TWum3sv3PvRff+ZVb3WvCPiZ8CtS+Ifi&#10;Txtc2/iD/hHjq+j+H7fS9StIlnubK/0zUL2/imaKVPKeLfLb/J/FtlX5fvUAYHw//aVvte8f/G+b&#10;xPYwaH8PvAkMdzp2omJmu7i3glv7bUJ5VSWX5EutMuvK+RG2p0+au++MnxZTwH4F+Jl7pEkN14m8&#10;I+FZfEZsLiN9mzyrryN/3fkd7OX7r7vk/wB2uX1X9m6O50vx/wCGNIuoNE8Ma98PtP8AA+mhN88t&#10;ksC6lEWZW++qx3kW35/m2v8Ad+9WX4g+E3xC+JGlfGh9esPDWhah4y8EQeFNMh03V7i/hSRP7U/e&#10;yu9rEVX/AE+L7qN9x6APUfDvxc0DxPpWr3lodUWTSYvtF7YXeh3ttfpF8+2VLKaJJ3V/KcJsRt7R&#10;Oq7mRhXKeDv2lvDur/CzwT431iz1fw/ZeJNMj1Al9Jv7m308bV837ROtvsigQt/r5fKRkXzfufNX&#10;V6P4O1Gz+MXifxVJJC2manoGk6XEiN+9822uNSllZv8AZ/0yLb8396vnHxR+zJ8U/EP7P+g+ATda&#10;RczWXglPCZtrXxjqel2NldRRNB9tPkW3/EwWVPI3QXCKsXkMqs/muaAPoPxr8dfCfgHxXa+GdRu7&#10;+fxFdWjX8WlaRpF5ql0bdXVDM0VrFKyR7227n2/xf3a0/iD8UvDfwm0O11bxPqP9n2t1dxafapHF&#10;LcXF1cytsihhgjRpZZH/ALiIzfe/u1518QbL4g+Cvjnpnirwbouk+K9P8VabB4avrXUrieyOnS2f&#10;228t7v7RFFP+4dZbiJkZF/e/Z8P87V03xo8HeK/EyeDNX8HSaR/bvhjX01eKy1p5VtbyJrW4tZ4v&#10;NiV2i/dXUrK+x/nRfloAoQ/tA6R4vvvATeDL6HUtP1rxXeeHNU+12s8F1YywabfzyxNDLseCdZbW&#10;Jdkq/df7vzI1N1/4+WI+KPgnwhof2q+bVNdudK1G8m0e8+xKsVhe3DrBe7FtnnSe1RGTezLtmTYr&#10;K2zldF+D3xDj17SvFmsP4abxDP8AEJ/Fep6fY3lwtrZ2H9jPpCxRTtFunlSIRStvSJWbevyfK1Wt&#10;I+EnjfSPGvhC08nQ5fCOheMtY8Wf2v8A2nOmoT/botU/cfY/svlJsfUtu/7R83k7tq79igHq3h/4&#10;neG/Fh8Lf2TqX2n/AISXR21/Sv3EqfaLJfs++X5l+T/j8t/lba3z9Plbb5Z8Jf2qj8Uvi3P4HXwN&#10;r2h262mp6hZ+JL5f+Jbq1tbXlvBBPYygf6THLHcRSlxtCblUebu31H8HfhB418DeKfAkGtQ6Gvh/&#10;wN4QufCtnqGn6jPPdaiGbTvKnltWt0SD5LBjsWWX55B97burkvgGt7Y/GDwX4LivvC+vWPw38Faj&#10;4Xm1Dw5rX2+ZZVuNJij+324iT7DK62UhWLfL/q5vm/dfMAfQXh34o+HfFo8MDS9SNz/wk+kNr2kY&#10;gZPtFkv2ffL8y/J/x9W/yv8AP+96fK23I+Hfx38J/FVbc+HLy+lNzZrqVkNQ0i80/wC22nyfv7f7&#10;VCnnxDzYtzRbtvmp/fXdwXwj+EPjXwV4m8AQ61FoQ0DwN4OufCVlqFlqE8t1qe59N23Etu1uiQZX&#10;TnZkWWX/AFgXc2N1a3ws+Det+BP+FOi+ubKY+DvANx4X1E20j/vbp/7L2vDuQfuv9Al+9tPzp8v3&#10;toBv/ET4tD4eeOtPtNVkgtvC6+Ftd8R6neyRM8sCWMth93Z/BsupS3yt9xP+BaWofF3wnp+n63f3&#10;upXFhb6JoUHiXUEuNPuIpbWxl+0FJXiZN27/AEW4/dbd6+V8yj5a4z44/s72fxy8beHLrV76/sdH&#10;07SNStvO0XU57K+t7ye406W0uIjF8reU9k8v73cu9Ym2Pt+TjvH3wk+LnjLwh4taXTvBcvinxx4I&#10;i8I60i63dW9jp0sX28JcWv8AocrzK/8AaLfun8vZ5W3fLu30Ad5+0L+0FYfBjwL4rurRbm98U2Gg&#10;XOq2djbaPeX8UTrFKYGu/IQ+RA7RP88rRL+6l+f5G272vfHXwh4b+KGn/D25vdQn8X39pFfxadZa&#10;TeXW21e4MHnyyRROkUXm/KzysqrXBfHr4R+NfF6/EH/hEINAvx458IL4Tu/7b1Kew/s7y/t+24Xy&#10;refz939ot8h8rHlL8zb/AJfSNL8HajYfGTxR4qkeA6dqmgaRpkCr/rUltrjUZZS3+z/pkX8XZqAK&#10;ejfHnwP4i8baj4U03XTdaxp13Lps7x21x9k+2pH5r2iXWzyJLlEbc0CO0i7X+T5G2r8Gvi1a/Gnw&#10;pfa5Z6bf6XHa6vf6U1tqFrcW7N9lu5YA+J4om+ZURmXHyNvib5kevMPhx+z1r3hD4v3mranZ2Gu6&#10;HF4k1TxFpWp/8JZq0UtiL77Qzp/ZDb7PzVa6uIvNRovkffs3793YeAbfxL8K7XTvDmoaNBqcOueN&#10;dblTUNMuZJVsrG6lv9TiuJ8xfK24rBs+7udW3/w0Adn40+J2h/D0WiapJez3l2WWCx0rTLrUruRU&#10;xvfyLaJ5PLXem59u1fNTJ+Zd3LeB/jX9r+BXgDx34jsr97nxFo9heTw+H9EvdS2Tz2iStiGBJZFi&#10;Hzct/s5b5qufELwr4pHj7w14y8K2mkatqOl6ZqOkS6ZrGoS2CPFdS2Uvm+fFBP8AMn2JV2eV83m/&#10;fXZ83BP8FPHGl/Br4V+FbC8gvz4Y0G30rU9JtfEt/wCHorq5igt0W6S/s0a42xeVMvkbdkv2je21&#10;okoA7DxZ+038PvBLNLqGrX95aRaRFr8t9omh3+qWkWnSebsunntYpYkjbyJfvN/BurofCPxg8K+P&#10;NTn0/RNRuJrjyvtUD3Gn3FrDfwfKn2izllRUuoPni/e27On72L5v3qbvG9J/Zm8T2Hwh8S+E3vdL&#10;Op6p8JdJ8BwypNKIkvrWDUYpJW+T/VE3sRU/e+VvkWvUPHfw+8ReJPHlhruia1DoEtr4V1vRLfUW&#10;h+0S2t1eS2D29wkTfJKqfY3Zldv7n95toBPp/wAcPCV14a8S+IZbu/0ux8O2T6lqkOr6Pe2F3BbK&#10;juZjazxJO0Z8qXa2zDGJ1XO1qwbL49WHjGX4Z33hJri50DxVrzaY9zquk3li00H9kXt+ktv56xFl&#10;b7PF+9CsrZdfdPO9N/Zz8ZXfhf42Wl5HZaRdeNfCEXhvTopvGOqeI9lwial+9luryFJIov8ATYvk&#10;Td9x2/i+b2P4o+FtY1/XPh1qmlJZSjw14i/tS9ivLh4v9FawvbOUxbIn3Sr9q3Kny7tv31oAfc/F&#10;jRoPiZH4Tmnv7LUuAn2zS7iC0uX8rzdkV08QglfZ82yJ2b90/wDcfbleCf2l/h98RfCY8VeHdUv7&#10;3w5JeWtlb6nPoV/a2889zdfZYkheWBfN/f7UYpu2sfn215G3wj8Z3fx20LxNqV1BqWmaXr95qrai&#10;/iO/+eCWyuoIrddJ8p7OLyvtEUXmo+9/KZvvSstegaF8J9Xf9m74a+CftViuseGR4Y+2Sea32d/7&#10;Mu7KefZ8v8S277Pl/iT7tAFzXfjH4RsPiFf+GHub2HULa8gsp5X0q6Wyt7qWKKWKJ73yvI811ni2&#10;J5v3pUX7zotcrrfx1sf+Fk+D/CehmW8lv9butN1G7fTrr7CiRWV7K6RXuzyHlSW3VXRHf7rrt3I2&#10;zZ8ZfBTWdWi8cSRTWP8AxOPHWheKLYGR8rbWa6R56v8AL/rG/s6Xbw33k6fw8Vpfwp8YaX4y8LW2&#10;3RH8J6D4t1bxT/ayahOL2f7ZFqTeV9l+z7V2y6kn/Ldvli3/AC7tqgHt2m/FPQ5vFKeEZn1G31rc&#10;BE91pt1Da3T+X5vlwXTxCCWQJvbYjs2Inb+BmXF+HfxttPEU2n6XrLGDxFqms+IrXT7aysbh4za6&#10;ZqUtr5sjruWL5Bb7mlZA7y7V++q15fpHwi8aP+0B4Y8SaheQalo+l67eah/aMviO/wDnt5bK6t7e&#10;3TSPK+xxNF9qii81H3MsTP8Aflat/wAB/s/a78L/ABsvjLQZYLvWtZ1/Vv8AhI7S91m8+xzaRdal&#10;dXlu0EWx1S6tzKm1Nqp+/vVzul82gD2PwH4jj8YeBvD+vw6nFrNtqmn297FqVpaPaxXCSxq4kSCT&#10;c0St97Y7My9DmsLT/jn4RvtD1fVftmoWMWleV9qs9W0i8sL396dsGy0niSeXzXDRxbEbzXVkTe67&#10;aq/D/wABa/4Q/Z18N+BYdZh0bxXpPha20NNYtovtcVreRWaRfaERtnmqrrv2Pt3ba868C/s/eIbG&#10;8+Id94i0TT5V1vSNOs9P0ybx3q2submzlvZ0l+33UCz2vz3URQxbvKaLzV+egD1D/hbOlX/hWHW7&#10;K6v9Btf7YsNKMviPw3f2rvLPdW8QiWCdIpf3vnoiy/cR33Nu2OtXPhL4zvfHXhi91G/jijkg17Wd&#10;LVbddqeVZ6ldWsTfN/FtgTd/tV5bpXwT8c3fhi5sdRuodPhbX/D+pWujXHinUfEKwfYdVivLqb7f&#10;eRLPuliiSNYNvlK1urbv3z7PQ/g14Q1zwToWtaZq/wBhCy+JdZ1KzlsJ3lEtreahcXkfmh4k8qVf&#10;P2Mq7x8md390AzPh38bLfXrmx0nWS0PiPVNY8RWljBZ2Nw8TWumalLa+bI6qyxfILf8A1rqGeXav&#10;3lWuq0P4laNr/iXUNAtZbu21mxMpe31PTLqyNwkT7Hlt3niRbqNWZNzwb0XzU+b503eS+Af2e9e+&#10;F3jRfGGgzW1xrWs6/qyeIrW91q8+xz6Pc6ldXlu8EWx0S6t/NTam1U/e3a7t0vm034TfBbxt4V+M&#10;ln4m8T3MGpCx0G/0ufVW8SX9/LqlxPcWT/alsJYlt9NVvsjs0Fq7IvmovzKiNQB6R8OPjl4R+Kxi&#10;/wCEdu9RYXVn/aVk2paRe6b9ttcofNt/tMSefF+9i+eLcF81M7d67sDQfj9YeN/jLonhTw99quNG&#10;utB1PVJdTn0q8ginaC40+KB7W4mRIrqJ0upW3xeav+qbdtb5qvws+Deu+Cj8HDe3NlN/wh/gSfwt&#10;f/Z5G+e6f+y/ni+X/V/6BL/d+8n/AAHl/BPwP+JOhjwxo41LQtAtfB/gK+8HaL4m0+5e9u5Z5P7P&#10;WC9lspbdIotv2Dd5Xmy/f27v4qAPY/BHxN0T4iR3S6PJf213aFGubDV9NutNvI0fd5cvkXMUUnlv&#10;scK+3a3lOv8AA23mfFn7TXgDwVr2q6ZrmsahYLpF3BZajqT6FftptlPOkTwrNfrD9mi3Lcwfel48&#10;1fu1h/AX4T+JvBHjnxhr+uWlvZW2sadptlBbjxfqXiObdbS3rM7T30SOit9qXai7l+R/71Wtd+De&#10;s6o/jXyp7If25480LxRbBmfC2tj/AGR5qv8AJ/rW/s2XZ9776fMvzbADsfDvxk8L+JrDWb9b+50q&#10;30aD7XqCeINPuNIltoPn/fvHeRRMsX7qX979z90/zfK1ZXhP9ofwL4403Tr/AErWZvsd9NaxQS6j&#10;p11ZFxdZ+yS7J4kbyLgqyRT/AOqll/dI7v8ALWX8Q/gzf+PNU+KqHUoNP07xn4KtfCsU8cTSzWsq&#10;nVN8rp8uUH2+Lb83Ox/u/ergfDfwA8WN8N/Glpq2maVpvxAv9MsDYa2njTWNehl1GweWeylZb+Ld&#10;bxRXjLL5StLu3vv3fxgHpOp/tNfD/SvsyT6pfz3N3rF7oVrY2miX9zd3l1Z7vtX2eCKJpZ4oijK0&#10;sStFu+XfW5qHxe8LadpetX19f3Vjb6JocHibUBd2FxFLa2Ev2hkleJ037v8ARbj91t3p5XzKvy15&#10;yvwa8bfD7/hVd/4MudA8Tat4Z0i80bWo9feew/tj7X9lluL8XEST+XcvdWSSvvSXf50vzbvmal8Z&#10;fhP8Q/Gmn+NzoVl4bbUPHfgmLwpq1vqGtTwQ6TKi3v72B1sna6X/AImL/fWD/VL/AH9qAHpGs/Fm&#10;10j42eGPh62n6hLe61o19qiX8VpcNbxfZ5YECF/K8r5vOf5i67CsSt/x8Rbsz4ZftBaH8S9G06/8&#10;m/0ObUvEmo+HLC11Cxurdri4tWum6SxJt3QWrSf7Lb4m+dGWtXxH4P1m8+NngvxVZmyk0fTtI1bS&#10;b/7RO6XCfanspYniTymV/mstrbnT738X3a4Kx+EnjbSNI0p7eDQrnV/Dnj3W/FGk2suoTR2+o218&#10;+pbUnlFuzW0iLqjfcinX/R1+b97+6AO08W/tF+BPBHhnT9d1TVrkWGoa/J4Ysxa6beXU1xqUU0sD&#10;26RRRNIzebbyoPl+bZ8u7cu6x4Z+I1x4m+KOuaHFGU0i28N6Nrdsbi1lt7vfeXGoKySxS7WX5bOL&#10;5HRWU791cZ4M+DninTtL+HMurf2Zb6lo3jfXfFeo29ndS3ESxXy6vtiikeJGlZG1KL7yJ9169Qtd&#10;AS18daprv9mQpcXun2djJqK3TNLIsEt04ieLbsVE+0MyuPvea+7bsXcAdcn3KfTE+5T6ACiiigAo&#10;oooAKKKKACiiigAooooAKwfEmnCaD7Sq/PFW9ULor/K392gDz+tjw5ffZ7ryGb5Zaz9Ss2sLp4m/&#10;31qvv+fcvyUAeh1yniOw8m589V+WWtvR7z7fZozf61fkanarZ/brJk/4FQBxXX/gVdX4ZvPOtPKZ&#10;vni+WuV/2W+SrulXjWd6jfwN8lAHa1z+vaxw0EDf7zVa1vVPsEAWP55Za5J/n37vn3/PQAVNbWct&#10;5KixLTEha5l2L87vXZaVYLYQbf8Alr/E1AD7CwisYtqf8Cf+9T7y8isYXllb7tMv7lbO3eVv4f8A&#10;x6uNubyW8l82Vv8A7CgDgfi1qsupfFD4Gbm2Rf8ACZSuqf8AcC1Wvfq+d/iQ7P8AE34Gf9jlL/6Y&#10;tVr6IoAKKKKACvJ/2k/+Sc6V/wBjl4U/9SLT69Yryf8AaT/5JzpX/Y5eFP8A1ItPoA9YooooAKKK&#10;KACiiigAooooAKKKKACmFQ38NPooAj2L97bS7Vp9FABTNq0+igAqPC527akooAZsX+7T6KKAGbF/&#10;u0bF/u0+igBmxf7tPoooAKZT6KAGbVo2L/dp9FADNi/3afRRQAzatG1afRQAzatUdYhaawmVf4lr&#10;Rpj0Aeef79bHhu82XTwM3yy1V1Wz+wX7r/e+ZaqJM0MqSr99WoA710V0ZW+ZWrh7+2+yXksf92u1&#10;tplubdJV/i+asXxPZ/Klyv8AD96gDnEdk+Zfk2/drurGZbyzSX7+5a4Wt7wxefM8DN9751oA6Xat&#10;PplPoAZtWn0UUAR7F+7tqSiigBm1aNq0+igBm1afRRQAzYv92n0UUAM2L/do2rT6KACmbF/u0+ig&#10;AooooAKKKKACiiigAooooAKKKKACiiigAooooAKKKKAMbXrBbmDzVX97F89clXob8/LXFarZ/YL1&#10;1/5ZP86UAWPD1/8AZrrym+5LXW155XYaJfrf2afN+9WgDE8QWHk3nmL/AKqX56yq7XWLNb+zZf41&#10;+da4r/foAN7P95t9FFaeg6cLu43Ov7qL5qANXQdL8mJZ5f8AWt92taaZLaJ2ZtiLUm1QNo+WuV8Q&#10;6l9pl8iL/VJ96gClqV/Lfy7m/wBV/ClVP8pR/t10Hh7S9/8ApMqf9ct9AHl/xF0o23j74Gzzrh38&#10;ZXHyf9wDV692ryf4yf8AJQfgV/2OU/8A6YNXr1igAooooAK8n/aT/wCSc6V/2OXhT/1ItPr1ivJ/&#10;2k/+Sc6V/wBjl4U/9SLT6APWKKKKACiiigAooooAKKKKACiiuO8f+PtA+GfhLVvFXiXVLfR9F02I&#10;yXF1cHCrjj/gTNldq9W+WgDsaK+ffhP+1noHxN8YR+F7/wAK+Nfhx4gu4HuNLsfHej/2c+qpF/rv&#10;svzv5rRKyMyfew/8W1tvvTv99t33KALFFcR8UPHjfDTwPqXiQeH9d8U/YDFnSfDNibzUJw8qJ+6i&#10;3jdt37m/2VauX/aB/aL8J/sz+FtD8ReNft66Rqer2+jfaLKHzRbvIkr+bKu7d5aLC+7Zuf8A2GoA&#10;9forxvxF+0h4W8MftAeDvhBcC+uPGHiezmvrf7PD/o0MEUUr75XbbjcbeYLtDfc/h3CvXvmoAmoq&#10;s77N/wA33a5L4X/FHw38Y/BOneLfCGonVvDmoeaLS+8qSLzvKlaJvklVW++jjn0oA7aivJvjz8ef&#10;D37P3hOx17X7bV9UOoajDpWnaToVp9pvb+7lLBYok4+barnllzt2j5mVW9R3/InzfeoAsUV5R8SP&#10;j54b+FfxE8F+E/EElxZz+K4tRnt9SfylsbOKxt/PuHuJXddi7P8Ae/4DVT4DftC6N+0ZoeqeIPC+&#10;i6/b+Gra8a1sdc1a1S3t9X2MyvLap5vm+V8v3pUT7237yuqgHsVFQ7/9qmu+xPmagCxRXkusePPi&#10;BY/Eq10ex+GU+peD/NgiuvEn9t2sMq+ar7pY7RvmeKLbEr7nSX978kUu3dV3wZ8ZtG8b/FX4g+A7&#10;K0vrfWPBQ0/+0ZrlU8iX7Zb+fF5WH3fdU7tyrzQB6bRXj3xS/aQ8K/Bzx/8ADbwf4lN/DqHju8ls&#10;tMure3D28c6tEuyX+Jd7XESrhW5b5tn3q4P41ftwaP8AArxy3hrWvhn8S9T86+t9Ps9W0fQVlsdR&#10;up4t6W9rK86+bL/BtQfeR6APp2ivCfi1+1T4U+CXwy8FePPGena7omkeJbyysjbz2X+l6Y88Lz5u&#10;ot25fKSJg6pvbd/A1Z37Rv7YOjfsz3o/4SLwH481rRls4r248QaDo6XGmWu+VokiluGlRUl3Kvy/&#10;7af3qAPoeivnY/tFWXjHXPgzoz2Xj74e6347u9SuLPT7/SrO3uFTT0Z7i3v4p/NaKOVPmXyvn+58&#10;6Vyr/to+F/h14A1G7voPHvji60rx5cfDp3GnWD6lf6ou6T91HAYomj/hTCKzfL8n3qAPq2WTykZ2&#10;/hpltcx3kSyxN8jV84+G/wBsnwx458A/EjVx4f8AF3hi/wDAVr9t13w74i0z7FqcFv8AZ3nRvKL7&#10;f3sUT7V3qfddytUHgX9sfwh4o8beCvBfh/TNe8Q6/wCKdKt9cex06CJv7Es5YklSW/dpUWL5ZFb5&#10;Nzfd/iliVgD6A8TWavbrOq/6quXrvXjW5iZG+fctcLNC1tcPE3ybKAOg8MXn7prZv4PnWtq5tlu4&#10;JYm/iXbXFabcfZLyKT+7Xdrz81AHn7o0Mrq38FFtc+TdRS/3GrV8R2fk3Xnr92WsegD0KF1eNWXo&#10;1SVieGbvzrTym+9FW3QAUUUUAFFFFABRRRQAUUUUAFFFFABRRRQAUUUUAFFFFABRRRQAUUUUAFFF&#10;FABRRTHfbQA+mVn3mvW1n/H5z/3ErHufFU7/AOqVU/36AOo31C93FD/rZET/AIFXFS31zcswknb5&#10;v9qq9AHYP4htE/5a7/8Acqv/AMJVbf3Za5eigDoH8Wr/AA22/wD4FVLVdYXUotv2bZt/j3VmUUAF&#10;aGi3/wBgvNzcRP8AerPooA9DzvT5a5HxBYeTeeYv+ql+etjw9efaLJY3/wBbF8tWNYsVv7Nk/jX5&#10;loA4quo8MzK9kYl+SVa5X+OtDR7z7HeJ/cb5GoA6DW9S+wWu1f8AWy/drkasaleNeXry/c/gWq6I&#10;00vlL87vQBoaJYfb7rc3+qT71deFVF2p8m3+GoNNtlsLVIlqlr2pfY4PKi/1sv8A47QB5V8adVW5&#10;+KHwNtYv4PGUvz/9wLVa9wr53+JH/JTfgb82/wD4rKX/ANMWq19EUAFFFFABXk/7Sf8AyTnSv+xy&#10;8Kf+pFp9esV5P+0n/wAk50r/ALHLwp/6kWn0AesUUUUAFFFFABRRRQAUUUUAFeA/tt/CrX/jZ+zH&#10;448G+GI7efXdQht5bS3uJPLSZ4bmKfZu5+Z1iZVzxu2/Mv3q9+pm1aAPhX4aal8R/jZ+2dp3jnRd&#10;L+LXgX4cWVnLNr2j/EGeXT9PnuGtWtbeGwsF+X7yrO7M7fPu/wBUwTzfjLxB4P8AHOt/tD6/4i8Y&#10;fsr+LIfDt7fas+v6L4Wj1l/7cllZpbeK4uklaJokukgl326Kny7tj/Itft1RQB+TPh34TXCf8E+P&#10;jL4U8N/CDx5ofjvUrvTNRv7TUPDEtv8AaWkv4WFpp25pbqe2tUif/Ws7/vHc/fZV+tP2+vhhdfF/&#10;wt8IPDo8PX3iTR5viPpI1q2soJX2acUuEuHlaL5oowr/ADP8u3d95a+r9i/3afQB+b/ww/Y28UfA&#10;f9qX4Da7qU03jTUTNr1rqnibTtOlS3s9NtdIis9Ht5tv7qJvKT/Z3M7Jul2b25fVfC/jzTPixF4H&#10;n+GPjSV2/aKh+Ia+IrPSGm0f+yZG+VjdJlQ21t7D7qjdvZWVlr9SKZtWgD8wf2bfgRb2/wC0Nq3h&#10;/VPgv4t1zTNYs9dsdf8AHHj7TJ7PUIUndvnW9W/ntb2SUO8Dy2sUD4k80My+bVbwt8OPGHw1/wCC&#10;bWu+CoPgNq3iTxb/AMJU9r4m0LU1ugLtkuEZL23W1l826gVYrSL/AEdkX5Xb51V2f9SqKAPx68B/&#10;s2+JfiH8APhjpvjT4ZeJrQ2HxlW3GhS22ooul+HLyKJ7pY0kbzYrbzY/9bn5PmbfuZ2bqPid4e+J&#10;+vf8FFdJ8RWfwP1jw5bWvjbSxP450iDVJ3vdMi8q3ZpZ1l+yCCW3++qxJsX5HZtsu79XaZt+b7tA&#10;Hxl+2j8A7z9oL48/APQZR4lsvCrw+JoNa1zw4Cj2UctnFtSWfYyRJNt8ra/31d1rgNX8OfGa4/4J&#10;6fEX4P3vh/Vj8RfBlvBottNpaP5OtaSksTpJZyqkSyr9jEsDRJulbyvnXfLsr9DNq0bF/u0Afjn8&#10;PPg38Vp/2M/2j7G4+FniDwnba5eeHv7D8HWdnf8A+viul+2y29rO8s/zJ5TO/wA33P7sW1dz4tfs&#10;UQeCNV/aO1D4efDrxPaal4Xl8Kz/AA6u9M/tGWVZZTF/aD2r7/37J8277/lbf4NtfrfsX7u2pKAP&#10;yi/4KUeH/ip4t+PUMnhP4H6xfzaVpliui/EHQYtUur5PLmafdF9ml8iBklZ02SxNL8m/d88W36z+&#10;EWga/wCEv23vj5PqnhrVodF8YabompaVryW5/s90s7f7LLE0ufln3y/Kn92J3+Vdu76n2rRtWgD8&#10;3/2lPgp8Y/2kfit8ab/wz4H8N3PhqLQLfwbp134rGo6be36QOL9/sa70Vm+2bds8u2B/Ki+Z183d&#10;6j8Z38X/ABp+FX7Luvy+E9Wi8QL8QfDuq+IdNh0i6t20zyllF20sUq+bFBFLu+Z/lxt+Ztys32ft&#10;Wn0AfDX7U/w5+KPx6/aP03TvB3hHw1qPhzwp4VvLSfU/HMeqWlk91qo8i4igltWUzt9lRPmi3LF5&#10;su91l8rbyvxA0D4g+Nf+CWepeBNS8H6onxB0KCw8PS+H7TS7hpWWy1K3SJovvefutYopPNi3Ix37&#10;f7q/oZtWjatAHyx+1PoPiHQvi78Gfi/pfhrV/GmieA7jV49W0Xw5b/aNVYX1olvFJBb/AC+aiOnz&#10;4fcu/wDuq+3508V/s9+PPEvwq0CafQ/EmhP44+P8XjXy9LjZNY0HS7pHVZ7jZu+yzxcP/wBM9y79&#10;rblX9NaZQB+c3hf4I+IPh74F/a78L6tY+KvFfi+8tboWPinVGub2XxBpz6a66fbpK2PPni+ZJfKX&#10;7zbPm2Jsz/2WPhX41/Ze8f8Aw31+Cz8Q674S+IHhvTdP8Tpff6RfaJq0Vv8A6PviWLzYrVE/0dd/&#10;yxb281l2RV+g3iqz/wBTOv8AD8lc/QB36SLNFuX7rLurnvE9tslSdV+/8jVd8N3nnWflM294vlq7&#10;qVst/ZPE38VAHD12Hh68a5strffi+SuPf7z/AC1p+Hrz7Nfqn/LKX5KAOg1iz+2WDr/GvzrXGV6H&#10;XFaxZ/Zr91X7jfOtABol59mv0Zm2I/yV2qfcrzx/++N1dnol59psEb+NfvUAadFMp9ABRRRQAUUU&#10;UAFFFFABRRRQAUUUUAFFFFABRRRQAUUUUAFFFRySLEu5mVPdqAFpjypCm522Iv8AerEv/EypuW2X&#10;f/t1gXN5LePulbfQB0F54nVH2wLv/wB6sG81We/+aWX/AIAlV6fDbS3LbYl3/wC5QAym/LW7Z+GJ&#10;X+adtn+5W1b6JaQjiBW/3qAOQhsJ5vuxM/8AwGtCHw3dvv3bU/3663Zs+7RQBzKeFZXXc1yqf7i1&#10;L/wif/Tzj/dWt55Vj+8ypUX9pWn/AD8R/wDfdAGZ/wAIrB/z1kqL/hE/7tz/AOO1qfb7T/n5g/77&#10;qT+0LT/nvH/31QBgzeFmjiZln3Ffm+7WE6bG2tXoCOrpuVlf/drlPEFgttP5sf3ZfnoApabftYXq&#10;Mv3PuNXdI6uu5a89+V/+BV1Hhu/8618h2/exUAZWvWf2O8bav7qX56zK7DW7P7ZZPt/1sXzrXH0A&#10;FdB4YsN4+0yr/u1hQpvlRW+Td8ld1bQpbQJGv3KACaZYYnkf5NtcVeXjXk7SN/FWx4nv/uWqv977&#10;1c//ALFAHnnxG/5Kd8D/APsc5f8A0xavX0TXg/j2wZPiD8D7lv4vGFwq/wDgg1eveKACiiigAryf&#10;9pP/AJJzpX/Y5eFP/Ui0+vWK8n/aT/5JzpX/AGOXhT/1ItPoA9YooooAKKKKACiiigAooooAKx9b&#10;1my8PaXealqV5Dpun2cbTz3d1KsUUMa/MzuzfdX/AArYrhvih4k8KeCvA2peIfHF1ZWXhzSvKv7q&#10;51CLzUhaKVXiYLhsyCVYtm359+zb822gC1pvxE8Nax4NbxbYeJNJvPCyxSzvrdtfRPYqkTNvfz87&#10;Nq7H3Nn+GrfhbxdovjfRbfWvDusWGvaVc7xBfaZcpPBJtba+11+VtrBq+efEfhPxDonw81vXfEnk&#10;2+reK/id4a1p9Mt1/wCQbB/aukWtvbysrsryrb2sXmunyb5H27lRWf0/4O/8lB+Of/Y4Qf8Apg0i&#10;gDQ/4aE+F/8Awkv/AAjv/CyPCf8Ab/2v7B/Y/wDblr9r8/ft8ryd+/fv+XZXYaZq9prUBmsLyC9h&#10;EssDS28m5PMilaKVPl/iV0ZW/usteI/s46p41Ftq9mfD+hHwf/wmXir/AIm39vS/2h/yHL//AJcv&#10;sez/AFvy/wDHx/tf7Ncb8BfGfiR/ihB4cuY9X8M+Dk13xm1ndsljLZeJr/8At27byN/zTxPbxebK&#10;qfI8+y4f7lq3mgH1Jo+q2ms2RuLK6hvIFmmt2lt5N6+ZE7I65Un5ldWVv9pWrXr5U0LxZ45+JXi/&#10;w5oaeO9X8NW9zL44lnn0i0sDLJ/Z2v29naRH7RayrtSCV/4VZurNUnwf8aePT4b+AfijxH43ufEk&#10;vxCgt4NQ0x9PtYLK336LdX/mwiKLzfP3Wqht8rRN5s22KL90sQB9B+LfF2jeB9Gl1nxHrFhoOkW5&#10;VJdQ1K5S3ij3NtXc7fKNzbR+NVfF/j/wv8PtPt9U8VeI9I8NadLN9njvNZvorWJ5W/5Zb5G+98rf&#10;L/s/7Neb/tk+FNG8U/svfE86zpVjq507w5ql/afb7VJTb3KWUuyeLePllX5trL0zTPj9d614C1zw&#10;/wDEvQNOs9evNJsrjw8uhX989h9sfUbuwWDyrhYpf3nn2sMQSVVT/SNzSxbPmAPSvEXxD8NeFdU0&#10;aw1rxHpOk3+szG30y11C/it5b6X5RsgR/wDWt86/d/vJ/erM1L42+ANI8Xnwnf8Ajnw1YeKnmit0&#10;0OfWII75pZdvlL5Bfdufem0fxb1rxfxh4Fs9O+E2l/s9eG9W0iX4j6t4Kt9AvtVuLPDwaJbqLW4v&#10;5Ylk37V8+X7PFv8A9fN/cWdk7X4h2J8RfF/wb4N0zTbI6ZLef8Jl4tuI22St9j8pNN83Yn+se6it&#10;3RnddyaXKnzojJQB7kn3KfTE+5T6ACiiigAooooAKKKZQA+isbV9YsvD+k3up6jewWOn2cL3FzdX&#10;cuyKFV+Zndm+6q14h8Mv27/gj8Y/HWm+DvBvjX+2PEeoh/stj/ZV5Fv8uJpX+eWJV+4j/wAX8NAH&#10;0RRRRQBUv7ZLy3eJv4q4R0ZGdW/hr0P+OuU8R2fk36S52rLQBV0S5+x36MzbEf5K7WvOq7fR7z7Z&#10;YqzffX5WoA53xDZ/Zr/5fuS/PWZvb+H+H5667XrZrmy3L9+L565H+LdQB3Gm3K3lksv9771UvElh&#10;51skir/qqpeGLzYzwf3/AJ1ropI1dWVv4l20Aef1seGLnybpot3yy1m3ls1ndPE38FMR2hlSVf4K&#10;APQKfVazm+02sUv99as0AFFFFABRRRQAUUUUAFFFFABRRRQAUUUUAFFFMoAfTHfFRXN5FZxebK2x&#10;K5bVfEEt58sf7m3/APQ6ANvUteisRtUedL6LXL3l/PfM7SNv/wBiq9Cf7u+gA/2KfbW0ty22Jd9a&#10;um+HJJjun/cxf7H8VdLbW0VnF5cS7KAMKz8N/wAVy3/AErdhtoraLbEion+xRM6wxbmZUT/brFvP&#10;E6p8sC7/APbegDdd1RdzNs/36zLnxBZw71VvO/2ErmLm5lvH3StveoaANW58T3Lt+68uGqT6ldzM&#10;+6eT/vqq/wDwL71WIbCeb/VQNQBXorVTwxdunzeUn+/VhPCsrr+9uVT/AHFoAwqK6D/hEm/5+h/3&#10;7pr+EpUT91Or/wC+tAGDRWx/wjN2f4oP+AVXfw9ff88v/HqAM+pra5aznSVf4KHs54f9bEyVDQB6&#10;BDIs0ayL/FXH67Z/Y79tq/upfnXZWn4Yvt8X2Zv4fmWrut2f2yybb9+L51oA4/8A3v4a6qw1dP7G&#10;812+eJdrVytG9kTarffoAfczNcyvK/8AHUtnbPeXCRr/AHqr10vhiz2RPcsv3vu0AcH8XIVi+IPw&#10;IjX+Dxlcf+o7rFeu15N8YP8Ako3wL/7HK5/9R7WK9ZoAKKKKACvJ/wBpP/knOlf9jl4U/wDUi0+v&#10;WK8n/aT/AOSc6V/2OXhT/wBSLT6APWKKKKACiiigAooooAKKKKACuf8AFXhHRPHGh3Gi+INIsNe0&#10;q52+fp+p2yT28m1ty74nyrfMua6CigDitG+FHgrwz4b1Dw5ovhHQ9H8Palu+26TY6bDFa3O9dr+Z&#10;EqhW3KoXkVq+FPCGheCdEttG8PaNYaFpNvv8mw0y2S3t49zbm2xINq/Ma6CigDzj/hnv4X/8JR/w&#10;kP8Awrjwl/wkP2z7f/bP9h2v2v7Tu3+b5uzf5u/5t/Wtu7+Hvhi9hs4Lnw3pNzDZan/bNpFNYRvH&#10;Bf8AmNIbpBt+WbzJXfzfvbndvWusooA5208J6Jpl7HcWmj2VpdRfavKltrVEdftU3m3Hb/lrKqyP&#10;/eddzc0WvhLQ7S10O2g0mwgt9C2f2XFHbKqWG2FoF8hcfuv3TvH8n8LMveuiplAGXq+kWHiHS7rT&#10;NTtLe+sLyN7e5tLqJXimjb5WR1b7yt+tLe6VY6nc6fcXVrBcy2E/2i1eWMM0EuxotyH+Ftsrr/wJ&#10;q1qKAPPvGHwQ+HvxG1WLU/FngPw14n1OGIW6Xes6Pb3cqxfe2K8iM23czcf7TV1MGj2UOrXGpraQ&#10;rf3EMVvNdiNRLJFE0jRIzDkqpll256b2/vVsUUAFFMfdRQA+ivPPjV8V9C+B/wANdc8ceJpriHRd&#10;HhWW4+yxiSRmd1REVf7zO6L83y/MK+ffgv8AtsabY/CC5+IXxz8T6F4EfxDeNrGg+F/Nd9RtNFbZ&#10;b2/+j7PPn3yxSy+aisrLLv8AkT5EAPsWuP8AiB490P4X+DtX8VeJNRh0zQdLh867u5zhEXOOv8TM&#10;dqqo5ZmUAZavl+f9uPxt8VraRfgB8EfE3jm3aK68jxR4k26Ro8vlSiKKWCWV/wDSl3790W6KX5P9&#10;7Z8HeG/iT8Z/+Cg/x8034YeIPHM2peCJ9RmuNRh8OQvZ6ammpKsrvtMW51/dRiA3isVdo87WZqAP&#10;0Z0X/gov8B9R+Gui+MtV8c2+gR6nM8C6Rd/6RqtuyO6/vbS1894lbymbf93a6fN8y1xo/aU/aB/a&#10;K0on4JfCY+CfDupHZaePPiHcpD+6a083zorBN7/fZfKlXz4m/iX7+zyEyfsw+CvC/hrxT8A/Hel/&#10;CjVNa8VHQ08a3uhyavLbsllK0qeVqz74Iv8ASoFluIv+esSv8jsyYcH/AAU2+MHxa8X+O/APwn8C&#10;2Hiy8nvHg8K6/pNrOr2VkbjylvbqKXcv3Xi+d/KijdvnV1+WgDwb9p+9+JXi/wCNGi/BnUfjpf8A&#10;xF8T6/eWWmeIRb3str4ds9RleKJLP7LEnl/6PKm95UT5t/8AqopYn3/f37F1r4A8ZePPiDqfgf4W&#10;+CtH8E+CtRi8PeE/FunaZB/ad5LFblL1nug7vKrb0KS/LvWX5tzbq+M/iD+xf8TPjb8afEHwa8Ma&#10;1pV/pfwzhivtR8R+If8AR5dS1TVYorq4uriRElllnlf5U3btsVois+75pfpbwd+1ZrP7Fll4d+H3&#10;xi+CX/CvvCVmo0+08XeC3e80R3a4fY2x9zruiSWV98r3LbN7RfP8oB+gSfcp9cL8PPir4U+L3hmL&#10;X/BniGy8Q6TcBT9p06bdsZlVvLlX70Umx0+R9rey126fcoAfWTr1n9ssG2/fT51rWpj/ADUAeeVs&#10;eG7xlumgf7sq1S1Wz+x37xfwffqukzQypKv31agDv9qsP96uFv7b7JeSx/3WrtbOZbmBZV/irF8T&#10;2fypcr/D96gDn7aZraVJf7jb672F1miV/wC9Xn9dR4YvN8DwM3+qoAq+J7bY6Tqv3/kasH/gW+u7&#10;v7Zby1eL+9XCOjI21v4aAOj8MXm+J7Zm+792ugrhLC5+yXkUn92u6Rg6bl/ioAkooooAKKKKACii&#10;igAooooAKKKKACiiq9zcxWy7pW2UASu+KydR12K1Zki/ey/+g1lar4hkud8UHyRf36x/9+gB81zL&#10;cy7pW3vTP9+hEZ32r87t91K6DTfD33Jbn/vigDNsNKub/wC6uz/frpdN0eCwT++/996uxoqLtVdm&#10;2ql/qkFgvztv3fwLQBef5axL/wARxQ/LB++l/wDQax9S1ee/ba26GL+4lZ/zUATXN5LePulbfUNP&#10;htpbmXbErP8A7ldBY+G1Qbrtt/8AsLQBhQ20ty2yJWf/AIDWxZ+GGfa07bP9hK6JEWFdqqqf7tNk&#10;eKFfmZU/36AIbfSra2H7uJf+BVbrEufE9snyxfvnrKm8SXcw+Vlh/wBygDsN+2opLmKH77qn+/XC&#10;Pczzf62Vn/33pn36AO4+323/AD3g/wC+6lS8hf7ssb/7rVwVFAHodFeeb2T+KrCaldp925n/AO+q&#10;AOzvLZb+1eJv4q4eaFoZXil/h+StBPEN9v8AmZX/AN5KqX9+1/J5rKqP/sUARQzNbSpOv/LKu6tp&#10;luYElX+OuCrd8N3/AMz2zfxfdegClrdn9gv2Zf8AVS/PWfXXa9YfabPd/HF89cjQBYsbRr6dY1/i&#10;ruYkWGPao4WuR8P3i219tb7svyf7tdhQB5X8ZP8AkofwK/7HO5/9R7Wa9Xryj4yf8lD+BX/Y53P/&#10;AKj2s16vQAUUUUAFeT/tJ/8AJOdK/wCxy8Kf+pFp9esV5P8AtJ/8k50r/scvCn/qRafQB6xRRRQA&#10;UUUUAFFFFABRRRQAUUUUAFFFFABRTK5Pxj8RPC/w702LUvFniTSfDOmyS/Z1u9XvorWFpcM23e5U&#10;bvkbj/ZagC74v8Vab4I8Lax4i1m5Nno+k2cuoXlxsZ/KgiTc77V+b7qt+Vfnp8EfjB8XP28v2p9O&#10;8X6Dfa94F+A3gy+G+3sr97X+05F/erFPt+W5llYRebF9yKBtv3n3y+PftOftlab+2n8YdL+FFn43&#10;/wCFZfBSW98m58R3lsz/ANozr/qpZ03pst/N2bVdl27vNl+6qxe8fHH9svwH+zD8H/B3wh/Z/wBc&#10;0DxJ4kltItNsdWg1CybT9MXdt+13U67Lbz5X3v8ANtXc7Sy/L8soB9uX3xO8J6f8RNK8C3XiGyt/&#10;GGqW0t/Z6M8u2eeKJvncD/vr/e8p9v8Aqn29v99K+UP2T/2E/DnwEa08YeJZP+E1+MN4JZ9T8U3U&#10;0soSWf8A1ot9/wDwP/SH/evuf7iv5S/V6fcoAY7/ADbVr89/22P2/te0Xxmvwh+AkF14j+JQn/0/&#10;UNJsf7QeyeL53tbeLY6yz7UbzWKMsShl+Z93lepf8FEP2uL39lj4Vaf/AMI6YR438SzSWulvdRuy&#10;2saJm4utu3a7JuiRUYr80qt86o61V/4J4/saj9l/4fy6h4nsrJviVrv728uYf3r2Nr8m2y837v3l&#10;3vt+8+Pv+UrUAcH4B+CP7T3xC8Ktq/7Qnx51D4ceF9O3X9xY+F57LT9QiWNJ1dri/t1WKKJPkl+9&#10;OrL97ymXK8F+yj+2H428H+GPidbab4L+Jfx78IWHiO9Xw94uW4n1G6uCyJ9itJUki3xReVF5ssq7&#10;vKMy/uv3q7qn/BUT9uCz/s7Ufgx4B1id74yeV4p1KwlCxJF917Df/Fuz+92OuMeU27dKq9Rqckvx&#10;g0z4ffsr/AnxHDqHgDQdMt4fiV4z8MxxQWj2Z2b4re4XzV8+6/0h3RPM3vLtdmVbraAeB3PxQ+If&#10;/BT/AOOPw98A+KtKuPBnw+33+uINFhnkZ7Fd6ebK8reVKyvA1qlxsVVlll+T5vKrtfE/wm0bwl8X&#10;5vh1+zBofhLS9Q8EWcWq+NPiv4xVNSTSbq283YjS3UUsFrL8vmt5CffHSL7LLt87+CP7Rtj4X8S/&#10;EFvgJ4Itf+Fn+PNQh8N+ENDttK2/2Bo1tEuy6eV3fzZbgbGlDPs823eeVmXareo/B/8A4J5/HLxf&#10;D4u8DfE7XLfwh4Jvtf8A7Z1rXNMlivdT8Yy+Yu1Xn37/ACE2yzJ9oXiW43NE7f6oA4Pwt+2d+0B+&#10;254QvfgRpOjaTdazr1vBb3PibTjPZPBYxcXUt1sYoFl/dK7KqJ8zxeU3moq8B+zh8I/FHxg8R/GH&#10;4cfAK6gstEvZ7hLnxvrvnRPcaEtxstLJZYrXfA1x80sqfL5/kKu1FilWX9f/AIK/s6fDv9njT9Rs&#10;/h94Yi8OQalKstyyzSzyyunyoryys77V+bam7b8z/wB6vVUzt+agD8rfhJ/wSO8S+MNF8Jy/GPxw&#10;bC10m0ayg8O+HbeKWa3tZGludjXh+TzFubqfd+7l/wBmXbt2foR8NvgD8OPhGtu3g3wPoXh26itB&#10;YfbbLT41vJIFK/JLcf62X7qbt7tu2Zr02igBm1aydY0ay1/TLvTdTtIb+wvo2t7m0uoleKeNlKuj&#10;o33lZf4a2ahd9nzbqAPgr47/ALIvij9nzUT8WP2YPtOiazay/bdf8BWskz6drsQZz8tru+ZlWWX/&#10;AEdf4f8AVbJVXzfe/wBjT9pJP2pfgdpnjSWGGz1uOd9P1extd3k291Ft+5uH3GR0l/i2+Zt3NszX&#10;Kftdft1+Bv2YdE1DT11CDWfiDLBLHYaJZbLh7S4+z74pbxPNXyovni/23VvkDbW24n/BMT4IeLvg&#10;X+ze9l4w046PqWt6vJrkWnSk/aLeCSC3iRZ1/gk/dF9n8O4b9r7kUA+w0+5T6Yn3KfQBg+JrQSW6&#10;TovzxNXL/wC/XoEyLNG0TfxLXC3MLW1w8TfwUAbvhi8/dNbN/B861t3MK3MTxN/EtcTptx9kvIpP&#10;7td1wV/3qAOAmRoZXib+Crej3n2O/Rm+43yNVrxJZtDdeev3Jax6APQ0rkfENp9mvN38EvzVvaJe&#10;fbLJG/iX5aZr1n9ssGZV/exfMtAHHvXX6DeNc2O1vvx1yFaeg3n2a92t9yX5KAOzooooAKKKKACi&#10;iigAooooAKZSOwX+LbWBqXiH5nitvn2/x0AaV/rEFgvzNvf+4lcleX89++6X/viq7uzu7M+/dRQA&#10;b/4qsWGmz37bY/krQ0rw+1ztkn+SL/0OumhhW2iSOJdiLQBU03R4LBfl+eX++9XXdURmZtq1XvtS&#10;gsE/et/wFa5W/wBVl1Jn3f6r+5/doA0tS8Sffis/n/20rAd2dt7Nvpn+3Vqz02e8dFiX5P79AFf5&#10;n/262NN8PSXOySf9zF/crY07RIbD5mXzpv79aTFFHzfLQBHbWcVom2JdlJNcJbROztWbf+IYrZvK&#10;g/fS1zVzeT3Lt5rb6ANq88T79y2i/wDA3rCmuZblt0rs/wDv0z/fqxbWcty22Jd9AFeiujs/DCpt&#10;a5bf/sJW1DaRWy/u40T/AHFoA4+LSLu4+dYJB/v1bTwzchd26NP95q6vatPoA5P/AIRe5/vQ/maT&#10;/hFbn+9FXW0UAcY/h6+T/llv/wBx6qPYXKfetpK76igDzn7nyMuyivQHhiddrKtVn0mylHzW0Z/3&#10;VoA4ino7QypKv8LVta7pEVvD58C7EX5WWsKgDu7O5W8tklX+L71clqth9gunVfuN861a8N3/AJM7&#10;wN9yX7v+9Wrr1h9ps/NVf3sXz0AclXa6PefbrFWb76/K1cVWr4fvvs155Tf6qX5aAOW+MP8AyUT4&#10;Ff8AY53H/qPaxXrVeTfGD/ko3wL/AOxyuf8A1HtYr1mgAooooAK8n/aT/wCSc6V/2OXhT/1ItPr1&#10;ivJ/2k/+Sc6V/wBjl4U/9SLT6APWKKKKACiiigAooooAKKKKACiiigAooqF32NQB8f8A7cv7YGpf&#10;BbUtA+GPw6tP7S+MfjDyrfSRcqot7BJ5TBFcfvfkeRpdyoh+X5WeX5VVZfyK+PPhuDQvizZweJ/i&#10;tb/FDUbmK3k8Q+JtBuJdXEDcr5UU87J9qdLdYm++q7m8r5fKavoz/goJ8Q9C/bF/ab8M+FfhBo03&#10;ijxDYQSaG+s2ku+LVm3vLsiX7vlQZnbz/wCLe7fcRHb78/Yx/YU8Kfst+F7G91G0svEXxJm/e3fi&#10;GSDf9kYoV8mzLfNFFtZl3/K0v8e0bY0APhnwz+xQf2o9L8PwfDP4OT/CHwZbzb5viD4y1i6uNQ1y&#10;12xbJYrL5U+dJfP+RPKdl2pPFtbf9o/D7/gl78CPC/w7svD2ueFj4v1H91Nfa7d3Vxb3F1Ku/wC5&#10;5Uq+VH+9b90v9xN290Vq+wHpyHeit/e/u0Afkt4ll+MH/BLr4t6FDb+JNV8T/s76hfqsUF1Et0kU&#10;O52ltdrbfs90vmyyoYmiScqj/NteJPuQ/ti+Fb74+fDj4Y6TZ6hqJ8deG38SadraYjtxEyPLb/I/&#10;z/PFBOx+UbP3XytvbyvJ/wDgrb4x8L6L+yxc6DrEcFx4g1zUYF0KHbG0sEsDrLNcLu+ZVWINEzp/&#10;z8Kv8detf8K08Tf8MG/8K9/sz/irv+Fbf8I//Znmp/x+/wBl/Z/K37tn+t/i3UAfFXwt1OP9t7/g&#10;panjXVklXwZ4Y0x9X8JpLbMi6jZ2N15FvKj/ALp9jXsstx8+/wCZHgbO35fpj9sX9sXUvh9rFh8I&#10;fhBY/wDCU/G7X9sUNpbqkqaMj/N5sv8AB5u351R/lVP3svybVl5/xj/wTmvby3+Hdx8Pvi3rHwt1&#10;rwz4Vi8KXeo+H7Bok1GJH815tkVxEyNLO0sr/M+9mRuq7m9I/Y//AGIfCn7JGiXjWV1/wk3jDUyy&#10;X3iK5tvJcwbsrbxLufyo/ulhube43H7qKgB4fef8EqrPxV8A7Hwzrfi+3T4mXuvf8JJrvjafSUv7&#10;ieVoWSW0SRmil8jc6vl3bc6M+1d+1PqH9lz9m3w/+yz8J7XwdoE1xfzPM19qOpXJ2vdXTqqvLt6R&#10;LtVVVB91UH3m3M3tSbf4a+eP2p/2y/AX7KuisviC7Oo+Lbm0a60vwza/8fF0d+xSz4ZYIt2fnf8A&#10;uPsDsu2gDf8Ag3+yj8J/2etX1LVPAPg+DQdR1CAW89y9zPczeSDu2I87syKcLuVeu1c/dWvaK/HL&#10;xH/wVN+J3jzRbm+svFnhH4Y2sOsKE03TNGutS15rMt/B9oT7DLsV93zPAzND/Bu2t7v+zj+1J+0V&#10;8TfhX45n8JeFNQ+Jl1b+VeeGfGfi7TbXQrfUd1xbQy2X2WKVYn2bb9/NW6b/AFSo21mVaAP0W2VE&#10;77P4vu18Df8AGwX4q/8AQhfBs2B/6ZXX9pb/APwP27Nv/TL/AFv8f8LH/YO+PPxOze/Fb9pvX92p&#10;Hydc8N+Flli0+WD7nlRYliiG+Lbu/wBF+8zZWT7zAH2Z44+LPgn4ZSWQ8ZeMtB8KfbA/2WTWtSgs&#10;/P2/e2eaw3bdy/8AfVfPXj3/AIKe/s9eB01XyvGE/ibUNPmNudP0LTbiV7ht+1vKmkVIGQctv83a&#10;yr8m75c4Hgr/AIJLfs/eEXuhquma74zE+0x/23q7ReRt/ufZfI+9/t7vu19IfDX4BfDj4RC3k8G+&#10;CdA8O3cVmtkb6wsY1upYvl+SW42+bL91fvN81AHy2/7cHxs+LH2uL4K/s3a5NaXFtFqGleIvGkv2&#10;C1uIX8vc3lNsibdubZ5V0xYYf+8tZT/so/tNftDb5fjR8af+EO8PXR3v4R8ErtD20/8Ax8WFw6bE&#10;O1dsSs/2xfmb738f6C0zatAHzx+zz+xH8Jf2bEhu/C2gnU/EUf8AzMmt7brUB/rf9U20LF8krp+6&#10;RNyhd+771fQ9G1afQAUUUUAFct4qs9kqTr91/kaupqjqtt9ssJov7y0AcPXYeHrxrmy2t9+L5K4/&#10;Z/erT8PXn2a/VP8AllL8lAHQaxZ/bLB1X76/OtcZXodcVrFn9mv3VfuN860AT+G7zybzymb5Za66&#10;vPE3I6P/AHW313thcLdWcUq/xLQBxuq232O8eL/a3rVTf/d/g+euo8TW2+3SdV5iauXoA7jTrxby&#10;ySX/AL6q9XL+GLnZK8DfxfOtdRQAUUUUAFFFMf8A3qACq95fxWMW6VtlZmpeIYrY+VB++l/9Brnb&#10;m5luW3StvoAsalrEt+39yL+5VFP9mir1ho89++5fki/vvQBUhha5lSJV37/4K6jSvD0dttln+ear&#10;thp0WnxbIl/4E1TXNzFbRbpW2JQBL8tYmq+IVtv3cHzv/frN1LxDLc/LF+5i/irHegCWaZrmV5ZW&#10;3u9M+Z/u/PVizs5b+XbEu/8A2/7tdRpujxWC7mXfcf36AMrTfDzO6S3P3f7n96ulihWFNqps/wB2&#10;ns6p1rn9V8SbN0dt8/8At0Aat/qUFgm6Vv8AgK1y9/rE9/8AL/qYv9iqTzNNL5rMzt/t0z+Lbt37&#10;qACnwwy3Mu2Jd7vWrYeHpbn95O3kr/6FXS2dnDZx7Yk2CgDHsPDMabXuW3v/AHP7tbccMUKbVVU/&#10;3amooAKKKKACiiigAooooAKKKKACiiigCCVFmR1cfIy/NXEalZtYXTRt/D9z/brvqxPElh9pgWdf&#10;vxUAcoj/AD7l+TbXbabeLf2qS/8AAGria1fD999nvNrf6qX5aAK+sWDWF46/wN861S6f7Fdb4hsf&#10;tNn5ir88Xz1yVAHPfEy9+3+N/gS38a+MbhW/8J7Wa9nr5/8AHMzJ8UPgkrN8j+Lrj/0wavX0BQAU&#10;UUUAFeT/ALSf/JOdK/7HLwp/6kWn16xXk/7Sf/JOdK/7HLwp/wCpFp9AHrFFFFABRRRQAUUUUAFF&#10;FFABRRRQAV8w/t++Evij8QP2er/wn8KdN/tXV9cu47PUlS9S1lSw2O0pR3liX5mSKJk+bckr/LX0&#10;9TPlegD5Z/Yo/Yn0H9k7weZZUi1vx/qVv/xNtcVBsVcq32WDdysQ/wDH2Xc235ET6mRMUbVp9AHy&#10;b/wUj+Lni34Pfsu6xqHg6LUINS1K9g0qXWNO3b9Kgl377jO07d2xYFb5drXCMrblWvBfgt+3J8MP&#10;gV8BvAXw0+Edh4s+NHjFLOV4tFt9Na2uftDO11c+adjf89Z9og8//U7d/wDy0b9LKZtWgD8/vgp+&#10;xX49+Jfxo0/48ftH6uB4rsrzz9K8G2LLJb6b5T7rT96krLsR97rEm7c213dmaVW/QGn0UAMp9FFA&#10;BXifxk/ZP+E/7Q2r2Gp/EHwbFr2o2Fu1tBdJcz20vkkltrPBKjOu7cV3dNzY+82fbKKAPAPhv+xF&#10;8DvhFq/9p+GvhzpEWoedFPFd6gJNQmt5IvmR4GuXkaJh/wBMtvRf7te+U+igApmxf7tPooAKKKKA&#10;CiiigAooooAKKKKACmfx0+igDjPENt9mvXbb8kvz1mb2T7v8Hz12HiGz+02O5fvxfPXH0Adxptyt&#10;5ZLL/e+9VLxJab7PzVX/AFVUvDF5sZ4P7/zrXRSJ5yNG38S0Aef7P+B7a6PwzeM++2Zv9tawry2a&#10;zumjb+FqLO5azuElX+GgDt7mFbm3eJv4vlrhZkaGV4m/h+Su/R1ddy1zHiez2SpOv8f3qAMeGZra&#10;VJU/gau9hkWaNZF/irz+un8NXfmW727nLR/MtAG/TKq3N/BZxbpZdlYl/wCJJZl2wLs/26ANq81W&#10;CxX52+b+7XL3+tz3/wAv+pi/2Kz97O+5mZ3b+/RQAU9EZ3RVq7YaJPf7W2+TF/feunsdLgsI/wB0&#10;vz/3noAyNN8PfxXP8X8FdEiKgVVHC02Z1hXczbErndS8Qs/y23yf33oA1NR1iLTV+95srfwVyt/f&#10;yX8u6RvuVX3733M33v79PRGm+RV3u39ygBlaem6JPeNul+SL/brT0rw9En72f53/ALn9yt37lAEN&#10;tbRWkSxRrsC025u4rGLdK2yqOo67FZDYjebLXK3NzLeS+bK2+gDQ1LW5bx9qt5MX9ysz/co/2Xat&#10;jStBe52NP8kX/oVAGfZ2E94+2Jf/ALCuo03RIrQbpP30vq1aENtFbLtiRUqagBlPoooAKKKKACii&#10;igAooooAKKKKACiiigAooooAKZ/s0+igDh9Vs/sF66/wffWqP3Pm/wCBV12vWH2m33KvzxfdrkaA&#10;Oz0q/XUrP/d+Vq5TUrP7BdNH/db5KsaJefY79P8AnlL8lbHiSw+02qTqvzxfPQB4r8SP+SnfA/b/&#10;ANDlL/6YtVr6Ir52+JP/ACU34G/9jlL/AOmXVa+iaACiiigAryf9pP8A5JzpX/Y5eFP/AFItPr1i&#10;vP8A4xeBL/4i+ChpGmarDo+oxanpupW93c2Zu4lls72C8TfEssW7c1uq/fX71AHoFFeTf8I/8bv+&#10;ih/D/wD8IS9/+XNO/wCEe+N3/RQfAH/hCXv/AMuqAPV6K8o/4R743f8ARQfAH/hCXv8A8uqP+Ee+&#10;N3/RQfAH/hCXv/y6oA9Xoryj/hHvjd/0UHwB/wCEJe//AC6o/wCEe+N3/RQfAH/hCXv/AMuqAPV6&#10;K8o/4R743f8ARQfAH/hCXv8A8uqP+Ee+N3/RQfAH/hCXv/y6oA9Xoryj/hHvjd/0UHwB/wCEJe//&#10;AC6o/wCEe+N3/RQfAH/hCXv/AMuqAPV6K8o/4R743f8ARQfAH/hCXv8A8uqP+Ee+N3/RQfAH/hCX&#10;v/y6oA9Xoryj/hHvjd/0UHwB/wCEJe//AC6o/wCEe+N3/RQfAH/hCXv/AMuqAPV6K8o/4R743f8A&#10;RQfAH/hCXv8A8uqP+Ee+N3/RQfAH/hCXv/y6oA9Xoryj/hHvjd/0UHwB/wCEJe//AC6o/wCEe+N3&#10;/RQfAH/hCXv/AMuqAPV6K8o/4R743f8ARQfAH/hCXv8A8uqP+Ee+N3/RQfAH/hCXv/y6oA9Xoryj&#10;/hHvjd/0UHwB/wCEJe//AC6o/wCEe+N3/RQfAH/hCXv/AMuqAPV6K8o/4R743f8ARQfAH/hCXv8A&#10;8uqP+Ee+N3/RQfAH/hCXv/y6oA9Xoryj/hHvjd/0UHwB/wCEJe//AC6o/wCEe+N3/RQfAH/hCXv/&#10;AMuqAPV6K8o/4R743f8ARQfAH/hCXv8A8uqP+Ee+N3/RQfAH/hCXv/y6oA9Xoryj/hHvjd/0UHwB&#10;/wCEJe//AC6o/wCEe+N3/RQfAH/hCXv/AMuqAPV6K8o/4R743f8ARQfAH/hCXv8A8uqP+Ee+N3/R&#10;QfAH/hCXv/y6oA9Xoryj/hHvjd/0UHwB/wCEJe//AC6o/wCEe+N3/RQfAH/hCXv/AMuqAPV6K8o/&#10;4R743f8ARQfAH/hCXv8A8uqP+Ee+N3/RQfAH/hCXv/y6oA9TYbsr/s1wt9bfY7x4v7tYn/CP/G7/&#10;AKKH8P8A/wAIS9/+XNVbjwT8YrmTzJfH/gB/+5Gv/wD5dUAdBbTNbSpL/cbfXewus0SSL91vmrx/&#10;/hXvxe/6HvwF/wCERf8A/wAuqtQ+FvjTbxrHH8QvACIvb/hBb/8A+XNAHaeJ7PY6Tqv3/kasH7n8&#10;VY83hb403MW2Xx/4AdP+xFvf/l1VX/hXvxd/6HnwB/4RF/8A/LqgD0/w5fefZLE334vkqxqtn9vs&#10;Xi/4FXl9v4J+MlozNF498BJ/3JF//wDLqp/+Ec+Nv/RQfAX/AIQt7/8ALmgDU+5/sU+2uZbZnaJt&#10;m/5K5x/AHxgd3ZvHXgB93/UkX/8A8uqP+Fe/F7/oe/AX/hEX/wD8uqAOgf7+5vn/AN+j7++uf/4V&#10;98Xf+h58Af8AhEX/AP8ALqj/AIQD4wI27/hOvAH/AIQt/wD/AC6oA6iz02e8b90rf79dLYeHoLb5&#10;m/fP/t158nhn42RptTx/4AVV7L4Dvf8A5c0//hH/AI3f9FD8Af8AhCXv/wAuaAPVP92sy/1uCw+T&#10;dvl/uJXnbeF/jY67W+IXgH6L4Fv/AP5c1T/4V98Xf+h78Af+ERf/APy6oA6u/wBSnv2/et8n9xKq&#10;fc+Vq5//AIV98Xf+h58Af+ERf/8Ay6pv/Cvfi9/0PfgD/wAIi/8A/l1QB2FhpU9+3yrsT++9dVYa&#10;XDYJ8n3/AOJq8zTw18a0RFXx/wCAfl/6kW9/+XNP/wCEf+N3/RQ/AH/hCXv/AMuaAPUZZFhTczbP&#10;96ua1XxCz/urP5P9uuKufBnxmv12z+P/AAA//ci3/wD8uqr/APCvfi//AND34A/8Ii//APl1QB0V&#10;Phha5l2xKz/7lc5/wr34vf8AQ9+Av/CIv/8A5dVPbeEPjLZ58nx54ATd/wBSLe//AC5oA9B0rQVt&#10;tks/zy/3f7tbdeU/8I58bv8AooPgD/wg73/5dU7/AIR/43f9FD8Af+EJe/8Ay5oA9Xoryj/hHvjd&#10;/wBFB8Af+EJe/wDy6o/4R743f9FB8Af+EJe//LqgD1eivKP+Ee+N3/RQfAH/AIQl7/8ALqj/AIR7&#10;43f9FB8Af+EJe/8Ay6oA9Xoryj/hHvjd/wBFB8Af+EJe/wDy6o/4R743f9FB8Af+EJe//LqgD1ei&#10;vKP+Ee+N3/RQfAH/AIQl7/8ALqj/AIR743f9FB8Af+EJe/8Ay6oA9Xoryj/hHvjd/wBFB8Af+EJe&#10;/wDy6o/4R743f9FB8Af+EJe//LqgD1eivKP+Ee+N3/RQfAH/AIQl7/8ALqj/AIR743f9FB8Af+EJ&#10;e/8Ay6oA9Xoryj/hHvjd/wBFB8Af+EJe/wDy6o/4R743f9FB8Af+EJe//LqgD1eivKP+Ee+N3/RQ&#10;fAH/AIQl7/8ALqj/AIR743f9FB8Af+EJe/8Ay6oA9Xoryj/hHvjd/wBFB8Af+EJe/wDy6o/4R743&#10;f9FB8Af+EJe//LqgD1SuM1qx+x3j7V/dS/Mtc9/wj/xu/wCih+AP/CEvf/lzVe48H/Ge8+Wfx94A&#10;k2+vgW//APl1QBsun3663R79dSs2WX7y/I2/+KvMv+Fe/F7/AKHvwF/4RF//APLqpbbwT8ZLRt0X&#10;j3wEh/7Ea/8A/l1QBgfFqz+wfFf4Hwf9TlK6/wDgi1Wvfa8Uf4W+P/EXjnwVrHizxl4Y1Ky8Nam+&#10;qx2ujeF7qwlkleyu7X/Wy3867f8ASmb7n8Ne1p9ygB9FFFABRRRQAUUUUAFFFFABRRRQAUUUUAFF&#10;FFABRRRQAUUUUAFFFFABRRRQAUUUUAFFFFABRRRQAUUUUAFFFFABRRRQAUUUUAFFFFABRRRQAUUU&#10;UAFFFFABRRRQAUUUUAFFFFABRRRQAUUUUAFFFFABRRRQAUUUUAFFFFABRRRQAUUUUAFFFFABRRRQ&#10;AUUUUAFFFFABRRRQAUUUUAFFFFABRRRQAUUUUAFFFFABRRRQAzYv92n0UUAFFFFAH//ZUEsBAi0A&#10;FAAGAAgAAAAhAIoVP5gMAQAAFQIAABMAAAAAAAAAAAAAAAAAAAAAAFtDb250ZW50X1R5cGVzXS54&#10;bWxQSwECLQAUAAYACAAAACEAOP0h/9YAAACUAQAACwAAAAAAAAAAAAAAAAA9AQAAX3JlbHMvLnJl&#10;bHNQSwECLQAUAAYACAAAACEAqf8NF80DAAB7DQAADgAAAAAAAAAAAAAAAAA8AgAAZHJzL2Uyb0Rv&#10;Yy54bWxQSwECLQAUAAYACAAAACEAGZS7ycMAAACnAQAAGQAAAAAAAAAAAAAAAAA1BgAAZHJzL19y&#10;ZWxzL2Uyb0RvYy54bWwucmVsc1BLAQItABQABgAIAAAAIQDK1esJ3gAAAAYBAAAPAAAAAAAAAAAA&#10;AAAAAC8HAABkcnMvZG93bnJldi54bWxQSwECLQAKAAAAAAAAACEANly07pgvAQCYLwEAFQAAAAAA&#10;AAAAAAAAAAA6CAAAZHJzL21lZGlhL2ltYWdlMS5qcGVnUEsBAi0ACgAAAAAAAAAhAD5yQiTDWQIA&#10;w1kCABUAAAAAAAAAAAAAAAAABTgBAGRycy9tZWRpYS9pbWFnZTIuanBlZ1BLBQYAAAAABwAHAMAB&#10;AAD7kQMAAAA=&#10;">
            <v:shape id="Picture 32" o:spid="_x0000_s1034" type="#_x0000_t75" style="position:absolute;left:2974;top:5786;width:4038;height:3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CRpDEAAAA2wAAAA8AAABkcnMvZG93bnJldi54bWxEj09rAjEUxO9Cv0N4BW+arYroahQp+Kd4&#10;qnrw+Ny8brZuXpZNdNdv3whCj8PM/IaZL1tbijvVvnCs4KOfgCDOnC44V3A6rnsTED4gaywdk4IH&#10;eVgu3jpzTLVr+Jvuh5CLCGGfogITQpVK6TNDFn3fVcTR+3G1xRBlnUtdYxPhtpSDJBlLiwXHBYMV&#10;fRrKroebVZCfNtPh5bqZrPx03Zhfu/86b/dKdd/b1QxEoDb8h1/tnVYwHsHzS/wB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CRpDEAAAA2wAAAA8AAAAAAAAAAAAAAAAA&#10;nwIAAGRycy9kb3ducmV2LnhtbFBLBQYAAAAABAAEAPcAAACQAwAAAAA=&#10;">
              <v:imagedata r:id="rId29" o:title=""/>
            </v:shape>
            <v:shape id="Picture 31" o:spid="_x0000_s1033" type="#_x0000_t75" style="position:absolute;width:9889;height:149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H41XBAAAA2wAAAA8AAABkcnMvZG93bnJldi54bWxEj0GLwjAUhO8L/ofwhL0smuqhLNUoIgje&#10;dHXB67N5ttXmpSSxrfvrN4LgcZiZb5j5sje1aMn5yrKCyTgBQZxbXXGh4Pe4GX2D8AFZY22ZFDzI&#10;w3Ix+Jhjpm3HP9QeQiEihH2GCsoQmkxKn5dk0I9tQxy9i3UGQ5SukNphF+GmltMkSaXBiuNCiQ2t&#10;S8pvh7tRsA++9dSfzvrBX5MNd39bt7sq9TnsVzMQgfrwDr/aW60gTeH5Jf4Au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H41XBAAAA2wAAAA8AAAAAAAAAAAAAAAAAnwIA&#10;AGRycy9kb3ducmV2LnhtbFBLBQYAAAAABAAEAPcAAACNAwAAAAA=&#10;">
              <v:imagedata r:id="rId32" o:title=""/>
            </v:shape>
            <w10:wrap type="none"/>
            <w10:anchorlock/>
          </v:group>
        </w:pict>
      </w:r>
    </w:p>
    <w:p w:rsidR="000B2C15" w:rsidRDefault="000B2C15">
      <w:pPr>
        <w:rPr>
          <w:rFonts w:ascii="Georgia"/>
          <w:sz w:val="20"/>
        </w:rPr>
        <w:sectPr w:rsidR="000B2C15">
          <w:pgSz w:w="11910" w:h="16840"/>
          <w:pgMar w:top="620" w:right="580" w:bottom="1100" w:left="620" w:header="0" w:footer="917"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0B2C15">
      <w:pPr>
        <w:pStyle w:val="GvdeMetni"/>
        <w:rPr>
          <w:rFonts w:ascii="Georgia"/>
          <w:sz w:val="20"/>
        </w:rPr>
      </w:pPr>
    </w:p>
    <w:p w:rsidR="000B2C15" w:rsidRDefault="00DB15C7">
      <w:pPr>
        <w:pStyle w:val="GvdeMetni"/>
        <w:rPr>
          <w:rFonts w:ascii="Georgia"/>
          <w:sz w:val="20"/>
        </w:rPr>
      </w:pPr>
      <w:r>
        <w:rPr>
          <w:noProof/>
          <w:lang w:bidi="ar-SA"/>
        </w:rPr>
        <w:drawing>
          <wp:inline distT="0" distB="0" distL="0" distR="0">
            <wp:extent cx="6726803" cy="7482177"/>
            <wp:effectExtent l="0" t="0" r="0" b="0"/>
            <wp:docPr id="5" name="Resim 5" descr="C:\Users\GAZİ ORTAOKULU\Desktop\foto\WhatsApp Image 2019-02-07 at 15.18.08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Zİ ORTAOKULU\Desktop\foto\WhatsApp Image 2019-02-07 at 15.18.08 (7).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44645" cy="7502022"/>
                    </a:xfrm>
                    <a:prstGeom prst="rect">
                      <a:avLst/>
                    </a:prstGeom>
                    <a:noFill/>
                    <a:ln>
                      <a:noFill/>
                    </a:ln>
                  </pic:spPr>
                </pic:pic>
              </a:graphicData>
            </a:graphic>
          </wp:inline>
        </w:drawing>
      </w:r>
    </w:p>
    <w:p w:rsidR="000B2C15" w:rsidRDefault="00FE4AA7">
      <w:pPr>
        <w:pStyle w:val="Balk1"/>
        <w:spacing w:before="207"/>
        <w:ind w:left="4874"/>
      </w:pPr>
      <w:bookmarkStart w:id="0" w:name="_TOC_250001"/>
      <w:bookmarkEnd w:id="0"/>
      <w:r>
        <w:t>SUNUŞ</w:t>
      </w:r>
    </w:p>
    <w:p w:rsidR="000B2C15" w:rsidRDefault="000B2C15">
      <w:pPr>
        <w:pStyle w:val="GvdeMetni"/>
        <w:rPr>
          <w:b/>
          <w:sz w:val="26"/>
        </w:rPr>
      </w:pPr>
    </w:p>
    <w:p w:rsidR="000B2C15" w:rsidRDefault="00FE4AA7">
      <w:pPr>
        <w:pStyle w:val="GvdeMetni"/>
        <w:spacing w:line="300" w:lineRule="auto"/>
        <w:ind w:left="100" w:right="138" w:firstLine="660"/>
        <w:jc w:val="both"/>
      </w:pPr>
      <w:r>
        <w:t xml:space="preserve">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w:t>
      </w:r>
      <w:r>
        <w:lastRenderedPageBreak/>
        <w:t>güçlü bir yaşam standardı ve ekonomik yapı; stratejik amaçlar, hedefler ve planlanmış zaman diliminde gerçekleşecek uygulama faaliyetleri ile okulumuz 2019-2023 Stratejik planı oluşabilmektedir.</w:t>
      </w:r>
    </w:p>
    <w:p w:rsidR="000B2C15" w:rsidRDefault="00FE4AA7">
      <w:pPr>
        <w:pStyle w:val="GvdeMetni"/>
        <w:spacing w:before="160" w:line="300" w:lineRule="auto"/>
        <w:ind w:left="100" w:right="375" w:firstLine="720"/>
        <w:jc w:val="both"/>
      </w:pPr>
      <w:r>
        <w:t>Bu çalışma artık bizim kurumsallaştığımızı, kurumsallaşmak zorunda olduğumuzu ve kurumsallaşmanın önemi için çok önemlidir. Kuruma yeni gelen müdür, öğretmen veya diğer personeller, kurumun stratejik planını bilirse daha verimli olacak, kurumu tanımış, ayrıca misyonunu, zayıf ve güçlü yanlarını bilmiş olacaktır. Bütün bunlar kişiye göre yönetim tarzından kurtulup kurumsal hedeflere göre yönetim tarzının oturmasını sağlayacaktır.</w:t>
      </w:r>
    </w:p>
    <w:p w:rsidR="000B2C15" w:rsidRDefault="00FE4AA7">
      <w:pPr>
        <w:pStyle w:val="GvdeMetni"/>
        <w:spacing w:before="160" w:line="300" w:lineRule="auto"/>
        <w:ind w:left="100" w:right="376" w:firstLine="720"/>
        <w:jc w:val="both"/>
      </w:pPr>
      <w:r>
        <w:t xml:space="preserve">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w:t>
      </w:r>
      <w:proofErr w:type="spellStart"/>
      <w:r>
        <w:t>başındabelirlenmelidir</w:t>
      </w:r>
      <w:proofErr w:type="spellEnd"/>
      <w:r>
        <w:t>.</w:t>
      </w:r>
    </w:p>
    <w:p w:rsidR="000B2C15" w:rsidRDefault="000B2C15">
      <w:pPr>
        <w:spacing w:line="300" w:lineRule="auto"/>
        <w:jc w:val="both"/>
      </w:pPr>
    </w:p>
    <w:p w:rsidR="004B3500" w:rsidRDefault="004B3500" w:rsidP="004B3500">
      <w:pPr>
        <w:pStyle w:val="GvdeMetni"/>
        <w:spacing w:before="60" w:line="268" w:lineRule="auto"/>
        <w:ind w:left="100" w:right="155" w:firstLine="708"/>
        <w:jc w:val="both"/>
      </w:pPr>
      <w:r>
        <w:t xml:space="preserve">Bizler, GAZİ </w:t>
      </w:r>
      <w:proofErr w:type="spellStart"/>
      <w:r>
        <w:t>ORTAOKULUnun</w:t>
      </w:r>
      <w:proofErr w:type="spellEnd"/>
      <w:r>
        <w:t xml:space="preserve"> yönetici, öğretmen destek personeli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çekici hale getirmek de görevlerimiz arasındadır.</w:t>
      </w:r>
    </w:p>
    <w:p w:rsidR="004B3500" w:rsidRDefault="004B3500" w:rsidP="004B3500">
      <w:pPr>
        <w:pStyle w:val="GvdeMetni"/>
        <w:spacing w:before="69" w:line="252" w:lineRule="auto"/>
        <w:ind w:left="100" w:right="134" w:firstLine="708"/>
        <w:jc w:val="both"/>
      </w:pPr>
      <w:r>
        <w:t>GAZİ ORTAOKULU Stratejik Planında (2019-2023) belirtilen amaç ve hedeflere ulaşmamızın okulumuzun gelişme ve kurumsallaşma süreçlerine önemli katkılar sağlayacağına inanmaktayız. Stratejik Plan' da belirlenen hedeflerimizi ne ölçüde gerçekleştirdiğimiz, plan dönemi içindeki her yılsonunda gözden geçirilecek ve gereken revizyonlar yapılacaktır.</w:t>
      </w:r>
    </w:p>
    <w:p w:rsidR="004B3500" w:rsidRDefault="004B3500" w:rsidP="004B3500">
      <w:pPr>
        <w:pStyle w:val="GvdeMetni"/>
        <w:spacing w:before="87" w:line="249" w:lineRule="auto"/>
        <w:ind w:left="100" w:right="163" w:firstLine="708"/>
        <w:jc w:val="both"/>
      </w:pPr>
      <w:r>
        <w:t>Planın hazırlanmasında büyük emek ve çaba sarf eden Stratejik Plan Koordinasyon ekibine, öğretmen, öğrenci ve velilerimize teşekkürü bir borç bilirim.</w:t>
      </w:r>
    </w:p>
    <w:p w:rsidR="004B3500" w:rsidRDefault="004B3500" w:rsidP="004B3500">
      <w:pPr>
        <w:pStyle w:val="GvdeMetni"/>
        <w:rPr>
          <w:sz w:val="26"/>
        </w:rPr>
      </w:pPr>
    </w:p>
    <w:p w:rsidR="004B3500" w:rsidRDefault="004B3500" w:rsidP="004B3500">
      <w:pPr>
        <w:pStyle w:val="GvdeMetni"/>
        <w:spacing w:before="6"/>
        <w:rPr>
          <w:sz w:val="29"/>
        </w:rPr>
      </w:pPr>
    </w:p>
    <w:p w:rsidR="004B3500" w:rsidRDefault="004B3500" w:rsidP="004B3500">
      <w:pPr>
        <w:pStyle w:val="GvdeMetni"/>
        <w:ind w:right="1528"/>
        <w:jc w:val="right"/>
      </w:pPr>
      <w:r>
        <w:t>Ahmet TOKGÖZ</w:t>
      </w:r>
    </w:p>
    <w:p w:rsidR="004B3500" w:rsidRDefault="004B3500" w:rsidP="004B3500">
      <w:pPr>
        <w:pStyle w:val="GvdeMetni"/>
        <w:spacing w:before="69"/>
        <w:ind w:right="1604"/>
        <w:jc w:val="right"/>
      </w:pPr>
      <w:r>
        <w:t>Okul Müdürü</w:t>
      </w:r>
    </w:p>
    <w:p w:rsidR="004B3500" w:rsidRDefault="004B3500">
      <w:pPr>
        <w:spacing w:line="300" w:lineRule="auto"/>
        <w:jc w:val="both"/>
        <w:sectPr w:rsidR="004B3500">
          <w:pgSz w:w="11910" w:h="16840"/>
          <w:pgMar w:top="1580" w:right="580" w:bottom="1100" w:left="620" w:header="0" w:footer="917"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FE4AA7">
      <w:pPr>
        <w:pStyle w:val="Balk1"/>
        <w:spacing w:before="88"/>
        <w:ind w:left="4905"/>
        <w:rPr>
          <w:rFonts w:ascii="Tahoma" w:hAnsi="Tahoma"/>
        </w:rPr>
      </w:pPr>
      <w:r>
        <w:rPr>
          <w:rFonts w:ascii="Tahoma" w:hAnsi="Tahoma"/>
        </w:rPr>
        <w:lastRenderedPageBreak/>
        <w:t>ÖNSÖZ</w:t>
      </w:r>
    </w:p>
    <w:p w:rsidR="000B2C15" w:rsidRDefault="00FE4AA7">
      <w:pPr>
        <w:pStyle w:val="GvdeMetni"/>
        <w:spacing w:before="296" w:line="259" w:lineRule="auto"/>
        <w:ind w:left="100" w:right="163" w:firstLine="708"/>
        <w:jc w:val="both"/>
      </w:pPr>
      <w:r>
        <w:t>Stratejik plan, günümüz gelişim anlayışının geçmişteki anlayışlardan en belirgin farkının göstergesidir. Zira stratejik plan yaklaşımı geleceğe hazır olmayı değil, geleceği planlamayı hedefleyen bir yaklaşımdır. Bir anlamda geleceği bugünde yaşamaktır.</w:t>
      </w:r>
    </w:p>
    <w:p w:rsidR="000B2C15" w:rsidRDefault="00FE4AA7">
      <w:pPr>
        <w:pStyle w:val="GvdeMetni"/>
        <w:spacing w:before="81" w:line="268" w:lineRule="auto"/>
        <w:ind w:left="100" w:right="155" w:firstLine="708"/>
        <w:jc w:val="both"/>
      </w:pPr>
      <w:r>
        <w:t>Planı hazırlayacak olan ekip belirlenirken her alanı temsil edecek bir temsilcinin olmasına dikkat edilmiştir. Bu amaçla okulumuzun stratejik planlama çalışmasına önce durum tespiti, yani okulun GZFT analizi yapılarak başlanmıştır. Güçlü-zayıf yönler, tehdit-fırsatlar her alan ve okul için ayrıca belirlenmiştir. Bu bulgular ile tümevarım yöntemi kullanılarak okulun çözüm bekleyen problemleri tespit edilmiştir. Ayrıca kurumun gelişim süreci incelenerek başarıların ve faaliyetlerin arttırılmasına yönelik hedefler planda yer almıştır. Bu süreçte okulun amaçları, hedefleri, hedeflere ulaşmak için gerekli stratejiler, eylem planı ve sonuçta başarı veya başarısızlığın göstergeleri ortaya konulmuştur. Denilebilir ki GZFT analizi bir kilometre taşıdır okulumuzun bugünkü resmidir ve stratejik planlama ise bugünden yarına nasıl hazırlanmamız gerektiğine dair kalıcı bir belgedir.</w:t>
      </w:r>
    </w:p>
    <w:p w:rsidR="000B2C15" w:rsidRDefault="00FE4AA7">
      <w:pPr>
        <w:pStyle w:val="GvdeMetni"/>
        <w:spacing w:before="2" w:line="268" w:lineRule="auto"/>
        <w:ind w:left="100" w:right="158" w:firstLine="708"/>
        <w:jc w:val="both"/>
      </w:pPr>
      <w:r>
        <w:t xml:space="preserve">Daha sonra GZFT sonuçlarına göre stratejik planlama aşamasına </w:t>
      </w:r>
      <w:proofErr w:type="spellStart"/>
      <w:proofErr w:type="gramStart"/>
      <w:r>
        <w:t>geçilmiştir.Bu</w:t>
      </w:r>
      <w:proofErr w:type="spellEnd"/>
      <w:proofErr w:type="gramEnd"/>
      <w:r>
        <w:t xml:space="preserve"> süreçte okulun amaçları, hedefleri, hedeflere ulaşmak için gerekli stratejiler, eylem planı ve sonuçta başarı veya başarısızlığın göstergeleri ortaya konulmuştur. Denilebilir ki GZFT analizi bir kilometre taşıdır okulumuzun bugünkü resmidir ve stratejik planlama ise bugünden yarına nasıl hazırlanmamız gerektiğine dair kalıcı bir belgedir.</w:t>
      </w:r>
    </w:p>
    <w:p w:rsidR="000B2C15" w:rsidRDefault="00FE4AA7">
      <w:pPr>
        <w:pStyle w:val="GvdeMetni"/>
        <w:spacing w:before="3" w:line="268" w:lineRule="auto"/>
        <w:ind w:left="100" w:right="161" w:firstLine="708"/>
        <w:jc w:val="both"/>
      </w:pPr>
      <w:r>
        <w:t>Hedeflerin belirlenmesinde kurum misyon ve vizyonu temel alınmış, ileriye yönelik stratejik planlar bu doğrultuda yapılmıştır. Yapılan stratejik planlama ile geçmişi değerlendirerek, geleceğe yönelik planlı adımlar oluşturulmuştur. Bu planlama ile kurumumuzu eğitim öğretim camiasında kaliteli ve aranan bir kurum haline getirmek başlıca hedefimiz olmuştur.</w:t>
      </w:r>
    </w:p>
    <w:p w:rsidR="000B2C15" w:rsidRDefault="000B2C15">
      <w:pPr>
        <w:pStyle w:val="GvdeMetni"/>
        <w:rPr>
          <w:sz w:val="26"/>
        </w:rPr>
      </w:pPr>
    </w:p>
    <w:p w:rsidR="000B2C15" w:rsidRDefault="000B2C15">
      <w:pPr>
        <w:pStyle w:val="GvdeMetni"/>
        <w:rPr>
          <w:sz w:val="26"/>
        </w:rPr>
      </w:pPr>
    </w:p>
    <w:p w:rsidR="000B2C15" w:rsidRDefault="00FE4AA7">
      <w:pPr>
        <w:pStyle w:val="GvdeMetni"/>
        <w:spacing w:before="201"/>
        <w:ind w:right="879"/>
        <w:jc w:val="right"/>
      </w:pPr>
      <w:r>
        <w:t>Stratejik Planlama Ekibi</w:t>
      </w:r>
    </w:p>
    <w:p w:rsidR="000B2C15" w:rsidRDefault="000B2C15">
      <w:pPr>
        <w:jc w:val="right"/>
        <w:sectPr w:rsidR="000B2C15">
          <w:pgSz w:w="11910" w:h="16840"/>
          <w:pgMar w:top="900" w:right="580" w:bottom="1180" w:left="620" w:header="0" w:footer="917"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FE4AA7">
      <w:pPr>
        <w:pStyle w:val="Balk2"/>
        <w:spacing w:before="68"/>
        <w:ind w:left="100"/>
      </w:pPr>
      <w:bookmarkStart w:id="1" w:name="_bookmark0"/>
      <w:bookmarkEnd w:id="1"/>
      <w:r>
        <w:rPr>
          <w:color w:val="00AFEF"/>
        </w:rPr>
        <w:lastRenderedPageBreak/>
        <w:t>İçindekiler</w:t>
      </w:r>
    </w:p>
    <w:sdt>
      <w:sdtPr>
        <w:id w:val="-1623760516"/>
        <w:docPartObj>
          <w:docPartGallery w:val="Table of Contents"/>
          <w:docPartUnique/>
        </w:docPartObj>
      </w:sdtPr>
      <w:sdtContent>
        <w:p w:rsidR="000B2C15" w:rsidRDefault="00587471">
          <w:pPr>
            <w:pStyle w:val="T1"/>
            <w:tabs>
              <w:tab w:val="right" w:leader="dot" w:pos="9162"/>
            </w:tabs>
            <w:spacing w:before="503"/>
            <w:rPr>
              <w:rFonts w:ascii="Arial" w:hAnsi="Arial"/>
            </w:rPr>
          </w:pPr>
          <w:hyperlink w:anchor="_TOC_250001" w:history="1">
            <w:r w:rsidR="00FE4AA7">
              <w:t>SUNUŞ</w:t>
            </w:r>
            <w:r w:rsidR="00FE4AA7">
              <w:tab/>
            </w:r>
            <w:r w:rsidR="00FE4AA7">
              <w:rPr>
                <w:rFonts w:ascii="Arial" w:hAnsi="Arial"/>
                <w:color w:val="0000FF"/>
              </w:rPr>
              <w:t>6</w:t>
            </w:r>
          </w:hyperlink>
        </w:p>
        <w:p w:rsidR="000B2C15" w:rsidRDefault="00587471">
          <w:pPr>
            <w:pStyle w:val="T1"/>
            <w:tabs>
              <w:tab w:val="right" w:leader="dot" w:pos="9162"/>
            </w:tabs>
            <w:rPr>
              <w:rFonts w:ascii="Arial" w:hAnsi="Arial"/>
            </w:rPr>
          </w:pPr>
          <w:hyperlink w:anchor="_bookmark0" w:history="1">
            <w:r w:rsidR="00FE4AA7">
              <w:t>İÇİNDEKİLER</w:t>
            </w:r>
          </w:hyperlink>
          <w:r w:rsidR="00FE4AA7">
            <w:tab/>
          </w:r>
          <w:r w:rsidR="00FE4AA7">
            <w:rPr>
              <w:rFonts w:ascii="Arial" w:hAnsi="Arial"/>
              <w:color w:val="0000FF"/>
            </w:rPr>
            <w:t>9</w:t>
          </w:r>
        </w:p>
        <w:p w:rsidR="000B2C15" w:rsidRDefault="00587471">
          <w:pPr>
            <w:pStyle w:val="T1"/>
            <w:tabs>
              <w:tab w:val="right" w:leader="dot" w:pos="9161"/>
            </w:tabs>
            <w:rPr>
              <w:rFonts w:ascii="Arial" w:hAnsi="Arial"/>
            </w:rPr>
          </w:pPr>
          <w:hyperlink w:anchor="_bookmark1" w:history="1">
            <w:r w:rsidR="00FE4AA7">
              <w:t>BÖLÜM I: GİRİŞ VE PLANHAZIRLIKSÜRECİ</w:t>
            </w:r>
          </w:hyperlink>
          <w:r w:rsidR="00FE4AA7">
            <w:tab/>
          </w:r>
          <w:r w:rsidR="00FE4AA7">
            <w:rPr>
              <w:rFonts w:ascii="Arial" w:hAnsi="Arial"/>
              <w:color w:val="0000FF"/>
            </w:rPr>
            <w:t>10</w:t>
          </w:r>
        </w:p>
        <w:p w:rsidR="000B2C15" w:rsidRDefault="00587471">
          <w:pPr>
            <w:pStyle w:val="T1"/>
            <w:tabs>
              <w:tab w:val="right" w:leader="dot" w:pos="9161"/>
            </w:tabs>
            <w:spacing w:before="196"/>
            <w:rPr>
              <w:rFonts w:ascii="Arial" w:hAnsi="Arial"/>
            </w:rPr>
          </w:pPr>
          <w:hyperlink w:anchor="_bookmark2" w:history="1">
            <w:r w:rsidR="00FE4AA7">
              <w:t xml:space="preserve">BÖLÜM </w:t>
            </w:r>
            <w:proofErr w:type="gramStart"/>
            <w:r w:rsidR="00FE4AA7">
              <w:t>II:DURUM</w:t>
            </w:r>
            <w:proofErr w:type="gramEnd"/>
            <w:r w:rsidR="00FE4AA7">
              <w:t xml:space="preserve"> ANALİZİ</w:t>
            </w:r>
          </w:hyperlink>
          <w:r w:rsidR="00FE4AA7">
            <w:tab/>
          </w:r>
          <w:r w:rsidR="00FE4AA7">
            <w:rPr>
              <w:rFonts w:ascii="Arial" w:hAnsi="Arial"/>
              <w:color w:val="0000FF"/>
            </w:rPr>
            <w:t>11</w:t>
          </w:r>
        </w:p>
        <w:p w:rsidR="000B2C15" w:rsidRDefault="00587471">
          <w:pPr>
            <w:pStyle w:val="T4"/>
            <w:tabs>
              <w:tab w:val="right" w:leader="dot" w:pos="9161"/>
            </w:tabs>
            <w:spacing w:before="194"/>
            <w:rPr>
              <w:rFonts w:ascii="Arial"/>
              <w:b w:val="0"/>
              <w:i w:val="0"/>
              <w:sz w:val="20"/>
            </w:rPr>
          </w:pPr>
          <w:hyperlink w:anchor="_bookmark3" w:history="1">
            <w:r w:rsidR="00FE4AA7">
              <w:rPr>
                <w:b w:val="0"/>
                <w:i w:val="0"/>
                <w:sz w:val="20"/>
              </w:rPr>
              <w:t>O</w:t>
            </w:r>
            <w:r w:rsidR="00FE4AA7">
              <w:rPr>
                <w:b w:val="0"/>
                <w:i w:val="0"/>
                <w:sz w:val="16"/>
              </w:rPr>
              <w:t>KULUN</w:t>
            </w:r>
            <w:r w:rsidR="00FE4AA7">
              <w:rPr>
                <w:b w:val="0"/>
                <w:i w:val="0"/>
                <w:sz w:val="20"/>
              </w:rPr>
              <w:t>/K</w:t>
            </w:r>
            <w:r w:rsidR="00FE4AA7">
              <w:rPr>
                <w:b w:val="0"/>
                <w:i w:val="0"/>
                <w:sz w:val="16"/>
              </w:rPr>
              <w:t>URUMUN</w:t>
            </w:r>
            <w:r w:rsidR="00FE4AA7">
              <w:rPr>
                <w:b w:val="0"/>
                <w:i w:val="0"/>
                <w:sz w:val="20"/>
              </w:rPr>
              <w:t>K</w:t>
            </w:r>
            <w:r w:rsidR="00FE4AA7">
              <w:rPr>
                <w:b w:val="0"/>
                <w:i w:val="0"/>
                <w:sz w:val="16"/>
              </w:rPr>
              <w:t>ISA</w:t>
            </w:r>
            <w:r w:rsidR="00FE4AA7">
              <w:rPr>
                <w:b w:val="0"/>
                <w:i w:val="0"/>
                <w:sz w:val="20"/>
              </w:rPr>
              <w:t>T</w:t>
            </w:r>
            <w:r w:rsidR="00FE4AA7">
              <w:rPr>
                <w:b w:val="0"/>
                <w:i w:val="0"/>
                <w:sz w:val="16"/>
              </w:rPr>
              <w:t>ANITIMI</w:t>
            </w:r>
          </w:hyperlink>
          <w:r w:rsidR="00FE4AA7">
            <w:rPr>
              <w:b w:val="0"/>
              <w:i w:val="0"/>
              <w:sz w:val="16"/>
            </w:rPr>
            <w:tab/>
          </w:r>
          <w:r w:rsidR="00FE4AA7">
            <w:rPr>
              <w:rFonts w:ascii="Arial"/>
              <w:b w:val="0"/>
              <w:i w:val="0"/>
              <w:color w:val="0000FF"/>
              <w:sz w:val="20"/>
            </w:rPr>
            <w:t>11</w:t>
          </w:r>
        </w:p>
        <w:p w:rsidR="000B2C15" w:rsidRDefault="00587471">
          <w:pPr>
            <w:pStyle w:val="T4"/>
            <w:tabs>
              <w:tab w:val="right" w:leader="dot" w:pos="9161"/>
            </w:tabs>
            <w:rPr>
              <w:rFonts w:ascii="Arial" w:hAnsi="Arial"/>
              <w:b w:val="0"/>
              <w:i w:val="0"/>
              <w:sz w:val="20"/>
            </w:rPr>
          </w:pPr>
          <w:hyperlink w:anchor="_bookmark4" w:history="1">
            <w:r w:rsidR="00FE4AA7">
              <w:rPr>
                <w:b w:val="0"/>
                <w:i w:val="0"/>
                <w:sz w:val="20"/>
              </w:rPr>
              <w:t>O</w:t>
            </w:r>
            <w:r w:rsidR="00FE4AA7">
              <w:rPr>
                <w:b w:val="0"/>
                <w:i w:val="0"/>
                <w:sz w:val="16"/>
              </w:rPr>
              <w:t>KULUN</w:t>
            </w:r>
            <w:r w:rsidR="00FE4AA7">
              <w:rPr>
                <w:b w:val="0"/>
                <w:i w:val="0"/>
                <w:sz w:val="20"/>
              </w:rPr>
              <w:t>/K</w:t>
            </w:r>
            <w:r w:rsidR="00FE4AA7">
              <w:rPr>
                <w:b w:val="0"/>
                <w:i w:val="0"/>
                <w:sz w:val="16"/>
              </w:rPr>
              <w:t xml:space="preserve">URUMUN </w:t>
            </w:r>
            <w:r w:rsidR="00FE4AA7">
              <w:rPr>
                <w:b w:val="0"/>
                <w:i w:val="0"/>
                <w:sz w:val="20"/>
              </w:rPr>
              <w:t>M</w:t>
            </w:r>
            <w:r w:rsidR="00FE4AA7">
              <w:rPr>
                <w:b w:val="0"/>
                <w:i w:val="0"/>
                <w:sz w:val="16"/>
              </w:rPr>
              <w:t xml:space="preserve">EVCUT </w:t>
            </w:r>
            <w:proofErr w:type="gramStart"/>
            <w:r w:rsidR="00FE4AA7">
              <w:rPr>
                <w:b w:val="0"/>
                <w:i w:val="0"/>
                <w:sz w:val="20"/>
              </w:rPr>
              <w:t>D</w:t>
            </w:r>
            <w:r w:rsidR="00FE4AA7">
              <w:rPr>
                <w:b w:val="0"/>
                <w:i w:val="0"/>
                <w:sz w:val="16"/>
              </w:rPr>
              <w:t>URUMU</w:t>
            </w:r>
            <w:r w:rsidR="00FE4AA7">
              <w:rPr>
                <w:b w:val="0"/>
                <w:i w:val="0"/>
                <w:sz w:val="20"/>
              </w:rPr>
              <w:t>:T</w:t>
            </w:r>
            <w:r w:rsidR="00FE4AA7">
              <w:rPr>
                <w:b w:val="0"/>
                <w:i w:val="0"/>
                <w:sz w:val="16"/>
              </w:rPr>
              <w:t>EMEL</w:t>
            </w:r>
            <w:r w:rsidR="00FE4AA7">
              <w:rPr>
                <w:b w:val="0"/>
                <w:i w:val="0"/>
                <w:sz w:val="20"/>
              </w:rPr>
              <w:t>İ</w:t>
            </w:r>
            <w:r w:rsidR="00FE4AA7">
              <w:rPr>
                <w:b w:val="0"/>
                <w:i w:val="0"/>
                <w:sz w:val="16"/>
              </w:rPr>
              <w:t>STATİSTİKLER</w:t>
            </w:r>
            <w:proofErr w:type="gramEnd"/>
          </w:hyperlink>
          <w:r w:rsidR="00FE4AA7">
            <w:rPr>
              <w:b w:val="0"/>
              <w:i w:val="0"/>
              <w:sz w:val="16"/>
            </w:rPr>
            <w:tab/>
          </w:r>
          <w:r w:rsidR="00FE4AA7">
            <w:rPr>
              <w:rFonts w:ascii="Arial" w:hAnsi="Arial"/>
              <w:b w:val="0"/>
              <w:i w:val="0"/>
              <w:color w:val="0000FF"/>
              <w:sz w:val="20"/>
            </w:rPr>
            <w:t>12</w:t>
          </w:r>
        </w:p>
        <w:p w:rsidR="000B2C15" w:rsidRDefault="00587471">
          <w:pPr>
            <w:pStyle w:val="T2"/>
            <w:tabs>
              <w:tab w:val="right" w:leader="dot" w:pos="9161"/>
            </w:tabs>
            <w:rPr>
              <w:rFonts w:ascii="Arial" w:hAnsi="Arial"/>
            </w:rPr>
          </w:pPr>
          <w:hyperlink w:anchor="_bookmark5" w:history="1">
            <w:r w:rsidR="00FE4AA7">
              <w:t>PAYDAŞANALİZİ</w:t>
            </w:r>
          </w:hyperlink>
          <w:r w:rsidR="00FE4AA7">
            <w:tab/>
          </w:r>
          <w:r w:rsidR="00FE4AA7">
            <w:rPr>
              <w:rFonts w:ascii="Arial" w:hAnsi="Arial"/>
              <w:color w:val="0000FF"/>
            </w:rPr>
            <w:t>15</w:t>
          </w:r>
        </w:p>
        <w:p w:rsidR="000B2C15" w:rsidRDefault="00587471">
          <w:pPr>
            <w:pStyle w:val="T4"/>
            <w:tabs>
              <w:tab w:val="right" w:leader="dot" w:pos="9161"/>
            </w:tabs>
            <w:rPr>
              <w:rFonts w:ascii="Arial" w:hAnsi="Arial"/>
              <w:b w:val="0"/>
              <w:i w:val="0"/>
              <w:sz w:val="20"/>
            </w:rPr>
          </w:pPr>
          <w:hyperlink w:anchor="_bookmark6" w:history="1">
            <w:r w:rsidR="00FE4AA7">
              <w:rPr>
                <w:b w:val="0"/>
                <w:i w:val="0"/>
                <w:sz w:val="20"/>
              </w:rPr>
              <w:t>GZFT (G</w:t>
            </w:r>
            <w:r w:rsidR="00FE4AA7">
              <w:rPr>
                <w:b w:val="0"/>
                <w:i w:val="0"/>
                <w:sz w:val="16"/>
              </w:rPr>
              <w:t>ÜÇLÜ</w:t>
            </w:r>
            <w:r w:rsidR="00FE4AA7">
              <w:rPr>
                <w:b w:val="0"/>
                <w:i w:val="0"/>
                <w:sz w:val="20"/>
              </w:rPr>
              <w:t>, Z</w:t>
            </w:r>
            <w:r w:rsidR="00FE4AA7">
              <w:rPr>
                <w:b w:val="0"/>
                <w:i w:val="0"/>
                <w:sz w:val="16"/>
              </w:rPr>
              <w:t>AYIF</w:t>
            </w:r>
            <w:r w:rsidR="00FE4AA7">
              <w:rPr>
                <w:b w:val="0"/>
                <w:i w:val="0"/>
                <w:sz w:val="20"/>
              </w:rPr>
              <w:t xml:space="preserve">, </w:t>
            </w:r>
            <w:proofErr w:type="gramStart"/>
            <w:r w:rsidR="00FE4AA7">
              <w:rPr>
                <w:b w:val="0"/>
                <w:i w:val="0"/>
                <w:sz w:val="20"/>
              </w:rPr>
              <w:t>F</w:t>
            </w:r>
            <w:r w:rsidR="00FE4AA7">
              <w:rPr>
                <w:b w:val="0"/>
                <w:i w:val="0"/>
                <w:sz w:val="16"/>
              </w:rPr>
              <w:t>IRSAT</w:t>
            </w:r>
            <w:r w:rsidR="00FE4AA7">
              <w:rPr>
                <w:b w:val="0"/>
                <w:i w:val="0"/>
                <w:sz w:val="20"/>
              </w:rPr>
              <w:t>,T</w:t>
            </w:r>
            <w:r w:rsidR="00FE4AA7">
              <w:rPr>
                <w:b w:val="0"/>
                <w:i w:val="0"/>
                <w:sz w:val="16"/>
              </w:rPr>
              <w:t>EHDİT</w:t>
            </w:r>
            <w:proofErr w:type="gramEnd"/>
            <w:r w:rsidR="00FE4AA7">
              <w:rPr>
                <w:b w:val="0"/>
                <w:i w:val="0"/>
                <w:sz w:val="20"/>
              </w:rPr>
              <w:t>)A</w:t>
            </w:r>
            <w:r w:rsidR="00FE4AA7">
              <w:rPr>
                <w:b w:val="0"/>
                <w:i w:val="0"/>
                <w:sz w:val="16"/>
              </w:rPr>
              <w:t>NALİZİ</w:t>
            </w:r>
          </w:hyperlink>
          <w:r w:rsidR="00FE4AA7">
            <w:rPr>
              <w:b w:val="0"/>
              <w:i w:val="0"/>
              <w:sz w:val="16"/>
            </w:rPr>
            <w:tab/>
          </w:r>
          <w:r w:rsidR="00FE4AA7">
            <w:rPr>
              <w:rFonts w:ascii="Arial" w:hAnsi="Arial"/>
              <w:b w:val="0"/>
              <w:i w:val="0"/>
              <w:color w:val="0000FF"/>
              <w:sz w:val="20"/>
            </w:rPr>
            <w:t>22</w:t>
          </w:r>
        </w:p>
        <w:p w:rsidR="000B2C15" w:rsidRDefault="00587471">
          <w:pPr>
            <w:pStyle w:val="T3"/>
            <w:tabs>
              <w:tab w:val="right" w:leader="dot" w:pos="9161"/>
            </w:tabs>
            <w:rPr>
              <w:rFonts w:ascii="Arial" w:hAnsi="Arial"/>
              <w:sz w:val="20"/>
            </w:rPr>
          </w:pPr>
          <w:hyperlink w:anchor="_bookmark7" w:history="1">
            <w:r w:rsidR="00FE4AA7">
              <w:rPr>
                <w:sz w:val="20"/>
              </w:rPr>
              <w:t>G</w:t>
            </w:r>
            <w:r w:rsidR="00FE4AA7">
              <w:t>ELİŞİM VE</w:t>
            </w:r>
            <w:r w:rsidR="00FE4AA7">
              <w:rPr>
                <w:sz w:val="20"/>
              </w:rPr>
              <w:t>S</w:t>
            </w:r>
            <w:r w:rsidR="00FE4AA7">
              <w:t>ORUN</w:t>
            </w:r>
            <w:r w:rsidR="00FE4AA7">
              <w:rPr>
                <w:sz w:val="20"/>
              </w:rPr>
              <w:t>A</w:t>
            </w:r>
            <w:r w:rsidR="00FE4AA7">
              <w:t>LANLARI</w:t>
            </w:r>
          </w:hyperlink>
          <w:r w:rsidR="00FE4AA7">
            <w:tab/>
          </w:r>
          <w:r w:rsidR="00FE4AA7">
            <w:rPr>
              <w:rFonts w:ascii="Arial" w:hAnsi="Arial"/>
              <w:color w:val="0000FF"/>
              <w:sz w:val="20"/>
            </w:rPr>
            <w:t>26</w:t>
          </w:r>
        </w:p>
        <w:p w:rsidR="000B2C15" w:rsidRDefault="00587471">
          <w:pPr>
            <w:pStyle w:val="T2"/>
            <w:tabs>
              <w:tab w:val="right" w:leader="dot" w:pos="9161"/>
            </w:tabs>
            <w:spacing w:before="76"/>
            <w:rPr>
              <w:rFonts w:ascii="Arial" w:hAnsi="Arial"/>
            </w:rPr>
          </w:pPr>
          <w:hyperlink w:anchor="_bookmark8" w:history="1">
            <w:r w:rsidR="00FE4AA7">
              <w:t>MİSYONUMUZ</w:t>
            </w:r>
          </w:hyperlink>
          <w:r w:rsidR="00FE4AA7">
            <w:tab/>
          </w:r>
          <w:r w:rsidR="00FE4AA7">
            <w:rPr>
              <w:rFonts w:ascii="Arial" w:hAnsi="Arial"/>
              <w:color w:val="0000FF"/>
            </w:rPr>
            <w:t>28</w:t>
          </w:r>
        </w:p>
        <w:p w:rsidR="000B2C15" w:rsidRDefault="00587471">
          <w:pPr>
            <w:pStyle w:val="T2"/>
            <w:tabs>
              <w:tab w:val="right" w:leader="dot" w:pos="9161"/>
            </w:tabs>
            <w:spacing w:before="75"/>
            <w:rPr>
              <w:rFonts w:ascii="Arial" w:hAnsi="Arial"/>
            </w:rPr>
          </w:pPr>
          <w:hyperlink w:anchor="_bookmark9" w:history="1">
            <w:r w:rsidR="00FE4AA7">
              <w:t>VİZYONUMUZ</w:t>
            </w:r>
          </w:hyperlink>
          <w:r w:rsidR="00FE4AA7">
            <w:tab/>
          </w:r>
          <w:r w:rsidR="00FE4AA7">
            <w:rPr>
              <w:rFonts w:ascii="Arial" w:hAnsi="Arial"/>
              <w:color w:val="0000FF"/>
            </w:rPr>
            <w:t>28</w:t>
          </w:r>
        </w:p>
        <w:p w:rsidR="000B2C15" w:rsidRDefault="00587471">
          <w:pPr>
            <w:pStyle w:val="T2"/>
            <w:tabs>
              <w:tab w:val="right" w:leader="dot" w:pos="9161"/>
            </w:tabs>
            <w:rPr>
              <w:rFonts w:ascii="Arial" w:hAnsi="Arial"/>
            </w:rPr>
          </w:pPr>
          <w:hyperlink w:anchor="_bookmark10" w:history="1">
            <w:r w:rsidR="00FE4AA7">
              <w:t>TEMELDEĞERLERİMİZ</w:t>
            </w:r>
          </w:hyperlink>
          <w:r w:rsidR="00FE4AA7">
            <w:tab/>
          </w:r>
          <w:r w:rsidR="00FE4AA7">
            <w:rPr>
              <w:rFonts w:ascii="Arial" w:hAnsi="Arial"/>
              <w:color w:val="0000FF"/>
            </w:rPr>
            <w:t>28</w:t>
          </w:r>
        </w:p>
        <w:p w:rsidR="000B2C15" w:rsidRDefault="00587471">
          <w:pPr>
            <w:pStyle w:val="T2"/>
            <w:tabs>
              <w:tab w:val="right" w:leader="dot" w:pos="9161"/>
            </w:tabs>
            <w:rPr>
              <w:rFonts w:ascii="Arial" w:hAnsi="Arial"/>
            </w:rPr>
          </w:pPr>
          <w:hyperlink w:anchor="_bookmark11" w:history="1">
            <w:proofErr w:type="gramStart"/>
            <w:r w:rsidR="00FE4AA7">
              <w:t>TEMAI:EĞİTİMVEÖĞRETİMEERİŞİM</w:t>
            </w:r>
            <w:proofErr w:type="gramEnd"/>
          </w:hyperlink>
          <w:r w:rsidR="00FE4AA7">
            <w:tab/>
          </w:r>
          <w:r w:rsidR="00FE4AA7">
            <w:rPr>
              <w:rFonts w:ascii="Arial" w:hAnsi="Arial"/>
              <w:color w:val="0000FF"/>
            </w:rPr>
            <w:t>29</w:t>
          </w:r>
        </w:p>
        <w:p w:rsidR="000B2C15" w:rsidRDefault="00587471">
          <w:pPr>
            <w:pStyle w:val="T2"/>
            <w:tabs>
              <w:tab w:val="right" w:leader="dot" w:pos="9161"/>
            </w:tabs>
            <w:rPr>
              <w:rFonts w:ascii="Arial" w:hAnsi="Arial"/>
            </w:rPr>
          </w:pPr>
          <w:hyperlink w:anchor="_bookmark12" w:history="1">
            <w:proofErr w:type="gramStart"/>
            <w:r w:rsidR="00FE4AA7">
              <w:t>TEMAII:EĞİTİMVEÖĞRETİMDEKALİTENİNARTIRILMASI</w:t>
            </w:r>
            <w:proofErr w:type="gramEnd"/>
          </w:hyperlink>
          <w:r w:rsidR="00FE4AA7">
            <w:tab/>
          </w:r>
          <w:r w:rsidR="00FE4AA7">
            <w:rPr>
              <w:rFonts w:ascii="Arial" w:hAnsi="Arial"/>
              <w:color w:val="0000FF"/>
            </w:rPr>
            <w:t>31</w:t>
          </w:r>
        </w:p>
        <w:p w:rsidR="000B2C15" w:rsidRDefault="00587471">
          <w:pPr>
            <w:pStyle w:val="T2"/>
            <w:tabs>
              <w:tab w:val="right" w:leader="dot" w:pos="9161"/>
            </w:tabs>
            <w:spacing w:before="73"/>
            <w:rPr>
              <w:rFonts w:ascii="Arial" w:hAnsi="Arial"/>
            </w:rPr>
          </w:pPr>
          <w:hyperlink w:anchor="_bookmark13" w:history="1">
            <w:r w:rsidR="00FE4AA7">
              <w:t xml:space="preserve">TEMA </w:t>
            </w:r>
            <w:proofErr w:type="gramStart"/>
            <w:r w:rsidR="00FE4AA7">
              <w:t>III:KURUMSALKAPASİTE</w:t>
            </w:r>
            <w:proofErr w:type="gramEnd"/>
          </w:hyperlink>
          <w:r w:rsidR="00FE4AA7">
            <w:tab/>
          </w:r>
          <w:r w:rsidR="00FE4AA7">
            <w:rPr>
              <w:rFonts w:ascii="Arial" w:hAnsi="Arial"/>
              <w:color w:val="0000FF"/>
            </w:rPr>
            <w:t>36</w:t>
          </w:r>
        </w:p>
        <w:p w:rsidR="000B2C15" w:rsidRDefault="00587471">
          <w:pPr>
            <w:pStyle w:val="T1"/>
            <w:numPr>
              <w:ilvl w:val="0"/>
              <w:numId w:val="6"/>
            </w:numPr>
            <w:tabs>
              <w:tab w:val="left" w:pos="345"/>
              <w:tab w:val="right" w:leader="dot" w:pos="9161"/>
            </w:tabs>
            <w:spacing w:before="197"/>
            <w:ind w:hanging="244"/>
            <w:rPr>
              <w:rFonts w:ascii="Arial" w:hAnsi="Arial"/>
            </w:rPr>
          </w:pPr>
          <w:hyperlink w:anchor="_bookmark14" w:history="1">
            <w:proofErr w:type="gramStart"/>
            <w:r w:rsidR="00FE4AA7">
              <w:t>BÖLÜM:MALİYETLENDİRME</w:t>
            </w:r>
            <w:proofErr w:type="gramEnd"/>
          </w:hyperlink>
          <w:r w:rsidR="00FE4AA7">
            <w:tab/>
          </w:r>
          <w:r w:rsidR="00FE4AA7">
            <w:rPr>
              <w:rFonts w:ascii="Arial" w:hAnsi="Arial"/>
              <w:color w:val="0000FF"/>
            </w:rPr>
            <w:t>38</w:t>
          </w:r>
        </w:p>
        <w:p w:rsidR="000B2C15" w:rsidRDefault="00587471">
          <w:pPr>
            <w:pStyle w:val="T1"/>
            <w:numPr>
              <w:ilvl w:val="0"/>
              <w:numId w:val="6"/>
            </w:numPr>
            <w:tabs>
              <w:tab w:val="left" w:pos="422"/>
              <w:tab w:val="right" w:leader="dot" w:pos="9159"/>
            </w:tabs>
            <w:ind w:left="421" w:hanging="321"/>
            <w:rPr>
              <w:rFonts w:ascii="Arial" w:hAnsi="Arial"/>
            </w:rPr>
          </w:pPr>
          <w:hyperlink w:anchor="_bookmark15" w:history="1">
            <w:r w:rsidR="00FE4AA7">
              <w:t>BÖLÜM: İZLEMEVEDEĞERLENDİRME</w:t>
            </w:r>
            <w:r w:rsidR="00FE4AA7">
              <w:tab/>
            </w:r>
            <w:r w:rsidR="00FE4AA7">
              <w:rPr>
                <w:rFonts w:ascii="Arial" w:hAnsi="Arial"/>
              </w:rPr>
              <w:t>39</w:t>
            </w:r>
          </w:hyperlink>
          <w:r w:rsidR="00FE4AA7">
            <w:rPr>
              <w:rFonts w:ascii="Arial" w:hAnsi="Arial"/>
              <w:color w:val="0000FF"/>
            </w:rPr>
            <w:t>9</w:t>
          </w:r>
        </w:p>
        <w:p w:rsidR="000B2C15" w:rsidRDefault="00587471" w:rsidP="00E86ACD">
          <w:pPr>
            <w:pStyle w:val="T1"/>
            <w:tabs>
              <w:tab w:val="right" w:leader="dot" w:pos="9161"/>
            </w:tabs>
            <w:rPr>
              <w:rFonts w:ascii="Arial"/>
            </w:rPr>
            <w:sectPr w:rsidR="000B2C15">
              <w:pgSz w:w="11910" w:h="16840"/>
              <w:pgMar w:top="1280" w:right="580" w:bottom="1180" w:left="620" w:header="0" w:footer="917" w:gutter="0"/>
              <w:pgBorders w:offsetFrom="page">
                <w:top w:val="single" w:sz="18" w:space="24" w:color="528135"/>
                <w:left w:val="single" w:sz="18" w:space="24" w:color="528135"/>
                <w:bottom w:val="single" w:sz="18" w:space="24" w:color="528135"/>
                <w:right w:val="single" w:sz="18" w:space="24" w:color="528135"/>
              </w:pgBorders>
              <w:cols w:space="708"/>
            </w:sectPr>
          </w:pPr>
          <w:hyperlink w:anchor="_TOC_250000" w:history="1">
            <w:r w:rsidR="00FE4AA7">
              <w:t>EKLER:</w:t>
            </w:r>
            <w:r w:rsidR="00FE4AA7">
              <w:tab/>
            </w:r>
            <w:r w:rsidR="00FE4AA7">
              <w:rPr>
                <w:rFonts w:ascii="Arial"/>
                <w:color w:val="0000FF"/>
              </w:rPr>
              <w:t>40</w:t>
            </w:r>
          </w:hyperlink>
        </w:p>
      </w:sdtContent>
    </w:sdt>
    <w:p w:rsidR="000B2C15" w:rsidRDefault="000B2C15">
      <w:pPr>
        <w:pStyle w:val="GvdeMetni"/>
        <w:rPr>
          <w:rFonts w:ascii="Arial"/>
          <w:b/>
          <w:sz w:val="30"/>
        </w:rPr>
      </w:pPr>
    </w:p>
    <w:p w:rsidR="000B2C15" w:rsidRDefault="000B2C15">
      <w:pPr>
        <w:pStyle w:val="GvdeMetni"/>
        <w:spacing w:before="8"/>
        <w:rPr>
          <w:rFonts w:ascii="Arial"/>
          <w:b/>
          <w:sz w:val="29"/>
        </w:rPr>
      </w:pPr>
    </w:p>
    <w:p w:rsidR="000B2C15" w:rsidRDefault="00FE4AA7">
      <w:pPr>
        <w:ind w:left="4713"/>
        <w:rPr>
          <w:b/>
          <w:sz w:val="28"/>
        </w:rPr>
      </w:pPr>
      <w:bookmarkStart w:id="2" w:name="_bookmark1"/>
      <w:bookmarkEnd w:id="2"/>
      <w:r>
        <w:rPr>
          <w:b/>
          <w:sz w:val="28"/>
        </w:rPr>
        <w:t>BÖLÜM I</w:t>
      </w:r>
    </w:p>
    <w:p w:rsidR="000B2C15" w:rsidRDefault="000B2C15">
      <w:pPr>
        <w:pStyle w:val="GvdeMetni"/>
        <w:spacing w:before="1"/>
        <w:rPr>
          <w:b/>
          <w:sz w:val="42"/>
        </w:rPr>
      </w:pPr>
    </w:p>
    <w:p w:rsidR="000B2C15" w:rsidRDefault="00FE4AA7">
      <w:pPr>
        <w:ind w:left="796"/>
        <w:rPr>
          <w:b/>
          <w:sz w:val="24"/>
        </w:rPr>
      </w:pPr>
      <w:r>
        <w:rPr>
          <w:b/>
          <w:sz w:val="24"/>
        </w:rPr>
        <w:t>GİRİŞ ve PLAN HAZIRLIK SÜRECİ</w:t>
      </w:r>
    </w:p>
    <w:p w:rsidR="000B2C15" w:rsidRDefault="00FE4AA7">
      <w:pPr>
        <w:pStyle w:val="GvdeMetni"/>
        <w:spacing w:before="209" w:line="300" w:lineRule="auto"/>
        <w:ind w:left="796" w:right="835" w:firstLine="707"/>
        <w:jc w:val="both"/>
      </w:pPr>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B2C15" w:rsidRDefault="00FE4AA7">
      <w:pPr>
        <w:pStyle w:val="GvdeMetni"/>
        <w:spacing w:before="1" w:line="300" w:lineRule="auto"/>
        <w:ind w:left="796" w:right="841" w:firstLine="767"/>
        <w:jc w:val="both"/>
      </w:pPr>
      <w:r>
        <w:t>Durum analizinin ardından geleceğe yönelim bölümüne geçilerek okulumuzun amaç, hedef, gösterge ve eylemleri belirlenmiştir. Çalışmaları yürüten ekip ve kurul bilgileri altta verilmiştir.</w:t>
      </w:r>
    </w:p>
    <w:p w:rsidR="000B2C15" w:rsidRDefault="000B2C15">
      <w:pPr>
        <w:pStyle w:val="GvdeMetni"/>
        <w:rPr>
          <w:sz w:val="26"/>
        </w:rPr>
      </w:pPr>
    </w:p>
    <w:p w:rsidR="000B2C15" w:rsidRDefault="00FE4AA7">
      <w:pPr>
        <w:pStyle w:val="Balk2"/>
        <w:spacing w:before="212"/>
      </w:pPr>
      <w:r>
        <w:t>STRATEJİK PLAN ÜST KURULU</w:t>
      </w:r>
    </w:p>
    <w:p w:rsidR="000B2C15" w:rsidRDefault="000B2C15">
      <w:pPr>
        <w:pStyle w:val="GvdeMetni"/>
        <w:spacing w:before="3"/>
        <w:rPr>
          <w:b/>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4254"/>
        <w:gridCol w:w="2367"/>
        <w:gridCol w:w="1176"/>
      </w:tblGrid>
      <w:tr w:rsidR="000B2C15">
        <w:trPr>
          <w:trHeight w:val="285"/>
        </w:trPr>
        <w:tc>
          <w:tcPr>
            <w:tcW w:w="6347" w:type="dxa"/>
            <w:gridSpan w:val="2"/>
          </w:tcPr>
          <w:p w:rsidR="000B2C15" w:rsidRDefault="00FE4AA7">
            <w:pPr>
              <w:pStyle w:val="TableParagraph"/>
              <w:spacing w:line="265" w:lineRule="exact"/>
              <w:ind w:left="107"/>
              <w:rPr>
                <w:b/>
                <w:sz w:val="24"/>
              </w:rPr>
            </w:pPr>
            <w:r>
              <w:rPr>
                <w:b/>
                <w:sz w:val="24"/>
              </w:rPr>
              <w:t>Üst Kurul Bilgileri</w:t>
            </w:r>
          </w:p>
        </w:tc>
        <w:tc>
          <w:tcPr>
            <w:tcW w:w="3543" w:type="dxa"/>
            <w:gridSpan w:val="2"/>
          </w:tcPr>
          <w:p w:rsidR="000B2C15" w:rsidRDefault="00FE4AA7">
            <w:pPr>
              <w:pStyle w:val="TableParagraph"/>
              <w:spacing w:line="265" w:lineRule="exact"/>
              <w:ind w:left="107"/>
              <w:rPr>
                <w:b/>
                <w:sz w:val="24"/>
              </w:rPr>
            </w:pPr>
            <w:r>
              <w:rPr>
                <w:b/>
                <w:sz w:val="24"/>
              </w:rPr>
              <w:t>Ekip Bilgileri</w:t>
            </w:r>
          </w:p>
        </w:tc>
      </w:tr>
      <w:tr w:rsidR="000B2C15">
        <w:trPr>
          <w:trHeight w:val="282"/>
        </w:trPr>
        <w:tc>
          <w:tcPr>
            <w:tcW w:w="2093" w:type="dxa"/>
          </w:tcPr>
          <w:p w:rsidR="000B2C15" w:rsidRDefault="00FE4AA7">
            <w:pPr>
              <w:pStyle w:val="TableParagraph"/>
              <w:spacing w:line="263" w:lineRule="exact"/>
              <w:ind w:left="107"/>
              <w:rPr>
                <w:b/>
                <w:sz w:val="24"/>
              </w:rPr>
            </w:pPr>
            <w:r>
              <w:rPr>
                <w:b/>
                <w:sz w:val="24"/>
              </w:rPr>
              <w:t>Adı Soyadı</w:t>
            </w:r>
          </w:p>
        </w:tc>
        <w:tc>
          <w:tcPr>
            <w:tcW w:w="4254" w:type="dxa"/>
          </w:tcPr>
          <w:p w:rsidR="000B2C15" w:rsidRDefault="00FE4AA7">
            <w:pPr>
              <w:pStyle w:val="TableParagraph"/>
              <w:spacing w:line="263" w:lineRule="exact"/>
              <w:ind w:left="109"/>
              <w:rPr>
                <w:b/>
                <w:sz w:val="24"/>
              </w:rPr>
            </w:pPr>
            <w:r>
              <w:rPr>
                <w:b/>
                <w:sz w:val="24"/>
              </w:rPr>
              <w:t>Unvanı</w:t>
            </w:r>
          </w:p>
        </w:tc>
        <w:tc>
          <w:tcPr>
            <w:tcW w:w="2367" w:type="dxa"/>
          </w:tcPr>
          <w:p w:rsidR="000B2C15" w:rsidRDefault="00FE4AA7">
            <w:pPr>
              <w:pStyle w:val="TableParagraph"/>
              <w:spacing w:line="263" w:lineRule="exact"/>
              <w:ind w:left="107"/>
              <w:rPr>
                <w:b/>
                <w:sz w:val="24"/>
              </w:rPr>
            </w:pPr>
            <w:r>
              <w:rPr>
                <w:b/>
                <w:sz w:val="24"/>
              </w:rPr>
              <w:t>Adı Soyadı</w:t>
            </w:r>
          </w:p>
        </w:tc>
        <w:tc>
          <w:tcPr>
            <w:tcW w:w="1176" w:type="dxa"/>
          </w:tcPr>
          <w:p w:rsidR="000B2C15" w:rsidRDefault="00FE4AA7">
            <w:pPr>
              <w:pStyle w:val="TableParagraph"/>
              <w:spacing w:line="263" w:lineRule="exact"/>
              <w:ind w:left="109"/>
              <w:rPr>
                <w:b/>
                <w:sz w:val="24"/>
              </w:rPr>
            </w:pPr>
            <w:r>
              <w:rPr>
                <w:b/>
                <w:sz w:val="24"/>
              </w:rPr>
              <w:t>Unvanı</w:t>
            </w:r>
          </w:p>
        </w:tc>
      </w:tr>
      <w:tr w:rsidR="000B2C15">
        <w:trPr>
          <w:trHeight w:val="534"/>
        </w:trPr>
        <w:tc>
          <w:tcPr>
            <w:tcW w:w="2093" w:type="dxa"/>
          </w:tcPr>
          <w:p w:rsidR="000B2C15" w:rsidRDefault="000B2C15">
            <w:pPr>
              <w:pStyle w:val="TableParagraph"/>
              <w:spacing w:before="9"/>
              <w:rPr>
                <w:b/>
                <w:sz w:val="21"/>
              </w:rPr>
            </w:pPr>
          </w:p>
          <w:p w:rsidR="000B2C15" w:rsidRDefault="00D654B7">
            <w:pPr>
              <w:pStyle w:val="TableParagraph"/>
              <w:spacing w:line="264" w:lineRule="exact"/>
              <w:ind w:left="107"/>
              <w:rPr>
                <w:sz w:val="24"/>
              </w:rPr>
            </w:pPr>
            <w:r>
              <w:rPr>
                <w:sz w:val="24"/>
              </w:rPr>
              <w:t>Ahmet TOKGÖZ</w:t>
            </w:r>
          </w:p>
        </w:tc>
        <w:tc>
          <w:tcPr>
            <w:tcW w:w="4254" w:type="dxa"/>
          </w:tcPr>
          <w:p w:rsidR="000B2C15" w:rsidRDefault="000B2C15">
            <w:pPr>
              <w:pStyle w:val="TableParagraph"/>
              <w:spacing w:before="9"/>
              <w:rPr>
                <w:b/>
                <w:sz w:val="21"/>
              </w:rPr>
            </w:pPr>
          </w:p>
          <w:p w:rsidR="000B2C15" w:rsidRDefault="00FE4AA7">
            <w:pPr>
              <w:pStyle w:val="TableParagraph"/>
              <w:spacing w:line="264" w:lineRule="exact"/>
              <w:ind w:left="109"/>
              <w:rPr>
                <w:sz w:val="24"/>
              </w:rPr>
            </w:pPr>
            <w:r>
              <w:rPr>
                <w:sz w:val="24"/>
              </w:rPr>
              <w:t>Okul Müdürü</w:t>
            </w:r>
          </w:p>
        </w:tc>
        <w:tc>
          <w:tcPr>
            <w:tcW w:w="2367" w:type="dxa"/>
          </w:tcPr>
          <w:p w:rsidR="000B2C15" w:rsidRDefault="00E319C5" w:rsidP="001104A1">
            <w:pPr>
              <w:pStyle w:val="TableParagraph"/>
              <w:spacing w:line="264" w:lineRule="exact"/>
              <w:rPr>
                <w:sz w:val="24"/>
              </w:rPr>
            </w:pPr>
            <w:r>
              <w:rPr>
                <w:b/>
                <w:sz w:val="21"/>
              </w:rPr>
              <w:t>Hüseyin DENİZ</w:t>
            </w:r>
          </w:p>
        </w:tc>
        <w:tc>
          <w:tcPr>
            <w:tcW w:w="1176" w:type="dxa"/>
          </w:tcPr>
          <w:p w:rsidR="000B2C15" w:rsidRDefault="000B2C15">
            <w:pPr>
              <w:pStyle w:val="TableParagraph"/>
              <w:spacing w:before="9"/>
              <w:rPr>
                <w:b/>
                <w:sz w:val="21"/>
              </w:rPr>
            </w:pPr>
          </w:p>
          <w:p w:rsidR="000B2C15" w:rsidRDefault="00E319C5">
            <w:pPr>
              <w:pStyle w:val="TableParagraph"/>
              <w:spacing w:line="264" w:lineRule="exact"/>
              <w:ind w:left="109"/>
              <w:rPr>
                <w:sz w:val="24"/>
              </w:rPr>
            </w:pPr>
            <w:r>
              <w:rPr>
                <w:sz w:val="24"/>
              </w:rPr>
              <w:t>Müdür Y.</w:t>
            </w:r>
          </w:p>
        </w:tc>
      </w:tr>
      <w:tr w:rsidR="000B2C15">
        <w:trPr>
          <w:trHeight w:val="505"/>
        </w:trPr>
        <w:tc>
          <w:tcPr>
            <w:tcW w:w="2093" w:type="dxa"/>
          </w:tcPr>
          <w:p w:rsidR="000B2C15" w:rsidRDefault="00967894">
            <w:pPr>
              <w:pStyle w:val="TableParagraph"/>
              <w:spacing w:line="268" w:lineRule="exact"/>
              <w:ind w:left="107"/>
              <w:rPr>
                <w:sz w:val="24"/>
              </w:rPr>
            </w:pPr>
            <w:r>
              <w:rPr>
                <w:sz w:val="24"/>
              </w:rPr>
              <w:t>Mehmet DOĞAN</w:t>
            </w:r>
          </w:p>
        </w:tc>
        <w:tc>
          <w:tcPr>
            <w:tcW w:w="4254" w:type="dxa"/>
          </w:tcPr>
          <w:p w:rsidR="000B2C15" w:rsidRDefault="00FE4AA7">
            <w:pPr>
              <w:pStyle w:val="TableParagraph"/>
              <w:spacing w:line="268" w:lineRule="exact"/>
              <w:ind w:left="109"/>
              <w:rPr>
                <w:sz w:val="24"/>
              </w:rPr>
            </w:pPr>
            <w:r>
              <w:rPr>
                <w:sz w:val="24"/>
              </w:rPr>
              <w:t>Okul Müdür Yardımcısı</w:t>
            </w:r>
          </w:p>
        </w:tc>
        <w:tc>
          <w:tcPr>
            <w:tcW w:w="2367" w:type="dxa"/>
          </w:tcPr>
          <w:p w:rsidR="000B2C15" w:rsidRDefault="00C75E39" w:rsidP="00C75E39">
            <w:pPr>
              <w:pStyle w:val="TableParagraph"/>
              <w:spacing w:line="268" w:lineRule="exact"/>
              <w:rPr>
                <w:sz w:val="24"/>
              </w:rPr>
            </w:pPr>
            <w:r>
              <w:rPr>
                <w:sz w:val="24"/>
              </w:rPr>
              <w:t>Nuray ÇALIŞKAN BÖCÜ</w:t>
            </w:r>
          </w:p>
        </w:tc>
        <w:tc>
          <w:tcPr>
            <w:tcW w:w="1176" w:type="dxa"/>
          </w:tcPr>
          <w:p w:rsidR="000B2C15" w:rsidRDefault="00FE4AA7">
            <w:pPr>
              <w:pStyle w:val="TableParagraph"/>
              <w:spacing w:line="268" w:lineRule="exact"/>
              <w:ind w:left="109"/>
              <w:rPr>
                <w:sz w:val="24"/>
              </w:rPr>
            </w:pPr>
            <w:r>
              <w:rPr>
                <w:sz w:val="24"/>
              </w:rPr>
              <w:t>Öğretmen</w:t>
            </w:r>
          </w:p>
        </w:tc>
      </w:tr>
      <w:tr w:rsidR="000B2C15">
        <w:trPr>
          <w:trHeight w:val="503"/>
        </w:trPr>
        <w:tc>
          <w:tcPr>
            <w:tcW w:w="2093" w:type="dxa"/>
          </w:tcPr>
          <w:p w:rsidR="000B2C15" w:rsidRDefault="001104A1">
            <w:pPr>
              <w:pStyle w:val="TableParagraph"/>
              <w:spacing w:line="268" w:lineRule="exact"/>
              <w:ind w:left="107"/>
              <w:rPr>
                <w:sz w:val="24"/>
              </w:rPr>
            </w:pPr>
            <w:r>
              <w:rPr>
                <w:sz w:val="24"/>
              </w:rPr>
              <w:t>Yahya DEMİRTAŞ</w:t>
            </w:r>
          </w:p>
        </w:tc>
        <w:tc>
          <w:tcPr>
            <w:tcW w:w="4254" w:type="dxa"/>
          </w:tcPr>
          <w:p w:rsidR="000B2C15" w:rsidRDefault="00FE4AA7">
            <w:pPr>
              <w:pStyle w:val="TableParagraph"/>
              <w:spacing w:line="268" w:lineRule="exact"/>
              <w:ind w:left="109"/>
              <w:rPr>
                <w:sz w:val="24"/>
              </w:rPr>
            </w:pPr>
            <w:r>
              <w:rPr>
                <w:sz w:val="24"/>
              </w:rPr>
              <w:t>Okul Aile Birliği Başkanı</w:t>
            </w:r>
          </w:p>
        </w:tc>
        <w:tc>
          <w:tcPr>
            <w:tcW w:w="2367" w:type="dxa"/>
          </w:tcPr>
          <w:p w:rsidR="000B2C15" w:rsidRDefault="00C75E39">
            <w:pPr>
              <w:pStyle w:val="TableParagraph"/>
              <w:spacing w:line="268" w:lineRule="exact"/>
              <w:ind w:left="107"/>
              <w:rPr>
                <w:sz w:val="24"/>
              </w:rPr>
            </w:pPr>
            <w:proofErr w:type="spellStart"/>
            <w:r>
              <w:rPr>
                <w:sz w:val="24"/>
              </w:rPr>
              <w:t>Sıraç</w:t>
            </w:r>
            <w:proofErr w:type="spellEnd"/>
            <w:r>
              <w:rPr>
                <w:sz w:val="24"/>
              </w:rPr>
              <w:t xml:space="preserve"> AKSAN</w:t>
            </w:r>
          </w:p>
        </w:tc>
        <w:tc>
          <w:tcPr>
            <w:tcW w:w="1176" w:type="dxa"/>
          </w:tcPr>
          <w:p w:rsidR="000B2C15" w:rsidRDefault="00FE4AA7">
            <w:pPr>
              <w:pStyle w:val="TableParagraph"/>
              <w:spacing w:line="268" w:lineRule="exact"/>
              <w:ind w:left="109"/>
              <w:rPr>
                <w:sz w:val="24"/>
              </w:rPr>
            </w:pPr>
            <w:r>
              <w:rPr>
                <w:sz w:val="24"/>
              </w:rPr>
              <w:t>Öğretmen</w:t>
            </w:r>
          </w:p>
        </w:tc>
      </w:tr>
      <w:tr w:rsidR="000B2C15">
        <w:trPr>
          <w:trHeight w:val="505"/>
        </w:trPr>
        <w:tc>
          <w:tcPr>
            <w:tcW w:w="2093" w:type="dxa"/>
          </w:tcPr>
          <w:p w:rsidR="000B2C15" w:rsidRDefault="00120660">
            <w:pPr>
              <w:pStyle w:val="TableParagraph"/>
              <w:spacing w:line="268" w:lineRule="exact"/>
              <w:ind w:left="107"/>
              <w:rPr>
                <w:sz w:val="24"/>
              </w:rPr>
            </w:pPr>
            <w:proofErr w:type="spellStart"/>
            <w:r>
              <w:rPr>
                <w:sz w:val="24"/>
              </w:rPr>
              <w:t>Abdulhakim</w:t>
            </w:r>
            <w:proofErr w:type="spellEnd"/>
            <w:r>
              <w:rPr>
                <w:sz w:val="24"/>
              </w:rPr>
              <w:t xml:space="preserve"> DİLEKÇİ</w:t>
            </w:r>
          </w:p>
        </w:tc>
        <w:tc>
          <w:tcPr>
            <w:tcW w:w="4254" w:type="dxa"/>
          </w:tcPr>
          <w:p w:rsidR="000B2C15" w:rsidRDefault="00FE4AA7">
            <w:pPr>
              <w:pStyle w:val="TableParagraph"/>
              <w:spacing w:line="268" w:lineRule="exact"/>
              <w:ind w:left="109"/>
              <w:rPr>
                <w:sz w:val="24"/>
              </w:rPr>
            </w:pPr>
            <w:r>
              <w:rPr>
                <w:sz w:val="24"/>
              </w:rPr>
              <w:t>Öğretmen</w:t>
            </w:r>
          </w:p>
        </w:tc>
        <w:tc>
          <w:tcPr>
            <w:tcW w:w="2367" w:type="dxa"/>
          </w:tcPr>
          <w:p w:rsidR="000B2C15" w:rsidRDefault="00AD4550">
            <w:pPr>
              <w:pStyle w:val="TableParagraph"/>
              <w:spacing w:line="268" w:lineRule="exact"/>
              <w:ind w:left="107"/>
              <w:rPr>
                <w:sz w:val="24"/>
              </w:rPr>
            </w:pPr>
            <w:r>
              <w:rPr>
                <w:sz w:val="24"/>
              </w:rPr>
              <w:t>Merve ERSAN</w:t>
            </w:r>
          </w:p>
        </w:tc>
        <w:tc>
          <w:tcPr>
            <w:tcW w:w="1176" w:type="dxa"/>
          </w:tcPr>
          <w:p w:rsidR="000B2C15" w:rsidRDefault="00FE4AA7">
            <w:pPr>
              <w:pStyle w:val="TableParagraph"/>
              <w:spacing w:line="268" w:lineRule="exact"/>
              <w:ind w:left="109"/>
              <w:rPr>
                <w:sz w:val="24"/>
              </w:rPr>
            </w:pPr>
            <w:r>
              <w:rPr>
                <w:sz w:val="24"/>
              </w:rPr>
              <w:t>Öğretmen</w:t>
            </w:r>
          </w:p>
        </w:tc>
      </w:tr>
      <w:tr w:rsidR="000B2C15">
        <w:trPr>
          <w:trHeight w:val="506"/>
        </w:trPr>
        <w:tc>
          <w:tcPr>
            <w:tcW w:w="2093" w:type="dxa"/>
          </w:tcPr>
          <w:p w:rsidR="000B2C15" w:rsidRDefault="00595067" w:rsidP="007449FE">
            <w:pPr>
              <w:pStyle w:val="TableParagraph"/>
              <w:spacing w:line="268" w:lineRule="exact"/>
              <w:rPr>
                <w:sz w:val="24"/>
              </w:rPr>
            </w:pPr>
            <w:r>
              <w:rPr>
                <w:sz w:val="24"/>
              </w:rPr>
              <w:t>Nusrettin SAĞLAM</w:t>
            </w:r>
          </w:p>
        </w:tc>
        <w:tc>
          <w:tcPr>
            <w:tcW w:w="4254" w:type="dxa"/>
          </w:tcPr>
          <w:p w:rsidR="000B2C15" w:rsidRDefault="00FE4AA7">
            <w:pPr>
              <w:pStyle w:val="TableParagraph"/>
              <w:spacing w:line="268" w:lineRule="exact"/>
              <w:ind w:left="109"/>
              <w:rPr>
                <w:sz w:val="24"/>
              </w:rPr>
            </w:pPr>
            <w:r>
              <w:rPr>
                <w:sz w:val="24"/>
              </w:rPr>
              <w:t>Okul Aile Birliği Yönetim Kurulu Üyesi</w:t>
            </w:r>
          </w:p>
        </w:tc>
        <w:tc>
          <w:tcPr>
            <w:tcW w:w="2367" w:type="dxa"/>
          </w:tcPr>
          <w:p w:rsidR="000B2C15" w:rsidRDefault="00C75E39">
            <w:pPr>
              <w:pStyle w:val="TableParagraph"/>
              <w:spacing w:line="268" w:lineRule="exact"/>
              <w:ind w:left="107"/>
              <w:rPr>
                <w:sz w:val="24"/>
              </w:rPr>
            </w:pPr>
            <w:r>
              <w:rPr>
                <w:sz w:val="24"/>
              </w:rPr>
              <w:t>Ekrem GÜMÜŞ</w:t>
            </w:r>
          </w:p>
        </w:tc>
        <w:tc>
          <w:tcPr>
            <w:tcW w:w="1176" w:type="dxa"/>
          </w:tcPr>
          <w:p w:rsidR="000B2C15" w:rsidRDefault="00FE4AA7">
            <w:pPr>
              <w:pStyle w:val="TableParagraph"/>
              <w:spacing w:line="268" w:lineRule="exact"/>
              <w:ind w:left="109"/>
              <w:rPr>
                <w:sz w:val="24"/>
              </w:rPr>
            </w:pPr>
            <w:r>
              <w:rPr>
                <w:sz w:val="24"/>
              </w:rPr>
              <w:t>Veli</w:t>
            </w:r>
          </w:p>
        </w:tc>
      </w:tr>
    </w:tbl>
    <w:p w:rsidR="000B2C15" w:rsidRDefault="000B2C15">
      <w:pPr>
        <w:spacing w:line="268" w:lineRule="exact"/>
        <w:rPr>
          <w:sz w:val="24"/>
        </w:rPr>
        <w:sectPr w:rsidR="000B2C15">
          <w:pgSz w:w="11910" w:h="16840"/>
          <w:pgMar w:top="1580" w:right="580" w:bottom="1180" w:left="620" w:header="0" w:footer="917"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FE4AA7">
      <w:pPr>
        <w:spacing w:before="75"/>
        <w:ind w:left="882" w:right="920"/>
        <w:jc w:val="center"/>
        <w:rPr>
          <w:b/>
          <w:sz w:val="28"/>
        </w:rPr>
      </w:pPr>
      <w:bookmarkStart w:id="3" w:name="_bookmark2"/>
      <w:bookmarkEnd w:id="3"/>
      <w:r>
        <w:rPr>
          <w:b/>
          <w:sz w:val="28"/>
        </w:rPr>
        <w:lastRenderedPageBreak/>
        <w:t>BÖLÜM II</w:t>
      </w:r>
    </w:p>
    <w:p w:rsidR="000B2C15" w:rsidRDefault="000B2C15">
      <w:pPr>
        <w:pStyle w:val="GvdeMetni"/>
        <w:rPr>
          <w:b/>
          <w:sz w:val="20"/>
        </w:rPr>
      </w:pPr>
    </w:p>
    <w:p w:rsidR="000B2C15" w:rsidRDefault="000B2C15">
      <w:pPr>
        <w:pStyle w:val="GvdeMetni"/>
        <w:spacing w:before="9"/>
        <w:rPr>
          <w:b/>
          <w:sz w:val="17"/>
        </w:rPr>
      </w:pPr>
    </w:p>
    <w:p w:rsidR="000B2C15" w:rsidRDefault="00FE4AA7">
      <w:pPr>
        <w:spacing w:before="90"/>
        <w:ind w:left="796"/>
        <w:rPr>
          <w:b/>
          <w:sz w:val="24"/>
        </w:rPr>
      </w:pPr>
      <w:r>
        <w:rPr>
          <w:b/>
          <w:sz w:val="24"/>
        </w:rPr>
        <w:t>DURUM ANALİZİ</w:t>
      </w:r>
    </w:p>
    <w:p w:rsidR="000B2C15" w:rsidRDefault="000B2C15">
      <w:pPr>
        <w:pStyle w:val="GvdeMetni"/>
        <w:rPr>
          <w:b/>
          <w:sz w:val="26"/>
        </w:rPr>
      </w:pPr>
    </w:p>
    <w:p w:rsidR="000B2C15" w:rsidRDefault="00FE4AA7">
      <w:pPr>
        <w:pStyle w:val="GvdeMetni"/>
        <w:spacing w:before="191"/>
        <w:ind w:left="796" w:right="836" w:firstLine="707"/>
        <w:jc w:val="both"/>
      </w:pPr>
      <w:r>
        <w:t>Durum analizi bölümünde okulumuzun mevcut durumu ortaya konularak neredeyiz sorusuna yanıt bulunmaya çalışılmıştır.</w:t>
      </w:r>
    </w:p>
    <w:p w:rsidR="000B2C15" w:rsidRDefault="00FE4AA7">
      <w:pPr>
        <w:pStyle w:val="GvdeMetni"/>
        <w:ind w:left="796" w:right="836" w:firstLine="707"/>
        <w:jc w:val="both"/>
      </w:pPr>
      <w:r>
        <w:t>Bu kapsamda okulumuzun/kurumuzun kısa tanıtımı, okul/kurum künyesi ve temel istatistikleri, paydaş analizi ve görüşleri ile okulumuzun/kurumumuzun Güçlü Zayıf Fırsat ve Tehditlerinin (GZFT) ele alındığı analize yer verilmiştir.</w:t>
      </w:r>
    </w:p>
    <w:p w:rsidR="000B2C15" w:rsidRDefault="000B2C15">
      <w:pPr>
        <w:pStyle w:val="GvdeMetni"/>
        <w:rPr>
          <w:sz w:val="26"/>
        </w:rPr>
      </w:pPr>
    </w:p>
    <w:p w:rsidR="000B2C15" w:rsidRDefault="00FE4AA7">
      <w:pPr>
        <w:pStyle w:val="Balk2"/>
        <w:spacing w:before="224"/>
      </w:pPr>
      <w:bookmarkStart w:id="4" w:name="_bookmark3"/>
      <w:bookmarkEnd w:id="4"/>
      <w:r>
        <w:t>Okulumuzun Tanıtımı</w:t>
      </w:r>
    </w:p>
    <w:p w:rsidR="000B2C15" w:rsidRDefault="000B2C15">
      <w:pPr>
        <w:pStyle w:val="GvdeMetni"/>
        <w:spacing w:before="5"/>
        <w:rPr>
          <w:b/>
          <w:sz w:val="32"/>
        </w:rPr>
      </w:pPr>
    </w:p>
    <w:p w:rsidR="000B2C15" w:rsidRDefault="000B2C15" w:rsidP="001A7322">
      <w:pPr>
        <w:pStyle w:val="GvdeMetni"/>
        <w:spacing w:line="295" w:lineRule="auto"/>
        <w:ind w:left="796" w:right="837" w:firstLine="707"/>
        <w:jc w:val="both"/>
      </w:pPr>
    </w:p>
    <w:p w:rsidR="0025552E" w:rsidRDefault="0025552E" w:rsidP="0025552E">
      <w:pPr>
        <w:spacing w:line="276" w:lineRule="auto"/>
        <w:jc w:val="both"/>
      </w:pPr>
      <w:r>
        <w:t xml:space="preserve">Okulumuzun yapım inşaatına 1992 yılında başlanmış olup, 26.02.2002 tarihinde hizmete girmiştir. Okulumuz 30.000 m2 alana kurulmuş toplam 7 binadan oluşmaktadır. Bu binalar: 1´i idare ve derslikler binası diğeri de Yatakhaneler olmak üzere 2 ana bina , 1 Kapalı Spor Salonu,16 daireden oluşan 2 blok lojman,1 garaj,1 kazan dairesi 1 bekçi kulübesi ve 1 </w:t>
      </w:r>
      <w:proofErr w:type="spellStart"/>
      <w:r>
        <w:t>depo´</w:t>
      </w:r>
      <w:proofErr w:type="gramStart"/>
      <w:r>
        <w:t>dan</w:t>
      </w:r>
      <w:proofErr w:type="spellEnd"/>
      <w:proofErr w:type="gramEnd"/>
      <w:r>
        <w:t xml:space="preserve"> oluşmaktaydı.</w:t>
      </w:r>
    </w:p>
    <w:p w:rsidR="0025552E" w:rsidRDefault="0025552E" w:rsidP="0025552E">
      <w:pPr>
        <w:spacing w:line="276" w:lineRule="auto"/>
        <w:jc w:val="both"/>
      </w:pPr>
    </w:p>
    <w:p w:rsidR="000B2C15" w:rsidRDefault="0025552E" w:rsidP="0025552E">
      <w:pPr>
        <w:spacing w:line="276" w:lineRule="auto"/>
        <w:jc w:val="both"/>
      </w:pPr>
      <w:r>
        <w:t xml:space="preserve">              Okulumuz 2015-2016 eğitim öğretim yılı itibariyle daha önce Dargeçit Anadolu İmam Hatip Lisesi olarak kullan</w:t>
      </w:r>
      <w:r w:rsidR="00595067">
        <w:t xml:space="preserve">ılan </w:t>
      </w:r>
      <w:proofErr w:type="spellStart"/>
      <w:r w:rsidR="00595067">
        <w:t>bahçebaşı</w:t>
      </w:r>
      <w:proofErr w:type="spellEnd"/>
      <w:r w:rsidR="00595067">
        <w:t xml:space="preserve"> Mah. Selahaddin Eyyubi </w:t>
      </w:r>
      <w:r>
        <w:t xml:space="preserve">Caddesinde bulunan 24 (yirmi dört) derslikli binaya taşınarak ilçemizin merkezi ortaokulu </w:t>
      </w:r>
      <w:proofErr w:type="gramStart"/>
      <w:r>
        <w:t>konumuna   gelmiştir</w:t>
      </w:r>
      <w:proofErr w:type="gramEnd"/>
      <w:r>
        <w:t>.   okulumuzda ayrıca taşımalı öğrenci mevcut olup 300’ ü erkek,286</w:t>
      </w:r>
      <w:r w:rsidR="004E46CB">
        <w:t>’sı kız olmak üzere toplamda 587</w:t>
      </w:r>
      <w:r>
        <w:t xml:space="preserve"> öğrencimiz </w:t>
      </w:r>
      <w:proofErr w:type="spellStart"/>
      <w:proofErr w:type="gramStart"/>
      <w:r>
        <w:t>mevcuttur.Okulumuzda</w:t>
      </w:r>
      <w:r w:rsidR="00084EE2">
        <w:t>n</w:t>
      </w:r>
      <w:proofErr w:type="spellEnd"/>
      <w:proofErr w:type="gramEnd"/>
      <w:r>
        <w:t xml:space="preserve"> mezun olmuş ve şu an devletin çeşitli kademelerinde(</w:t>
      </w:r>
      <w:proofErr w:type="spellStart"/>
      <w:r>
        <w:t>doktor,mühendis,avukat,öğretmen</w:t>
      </w:r>
      <w:proofErr w:type="spellEnd"/>
      <w:r>
        <w:t xml:space="preserve"> vb.) görev yapmakta olan öğrencimiz vardır.</w:t>
      </w:r>
    </w:p>
    <w:p w:rsidR="006C536A" w:rsidRDefault="006C536A" w:rsidP="0025552E">
      <w:pPr>
        <w:spacing w:line="276" w:lineRule="auto"/>
        <w:jc w:val="both"/>
      </w:pPr>
    </w:p>
    <w:p w:rsidR="00A21F16" w:rsidRDefault="00A21F16" w:rsidP="0025552E">
      <w:pPr>
        <w:spacing w:line="276" w:lineRule="auto"/>
        <w:jc w:val="both"/>
        <w:sectPr w:rsidR="00A21F16">
          <w:headerReference w:type="even" r:id="rId34"/>
          <w:headerReference w:type="default" r:id="rId35"/>
          <w:footerReference w:type="default" r:id="rId36"/>
          <w:headerReference w:type="first" r:id="rId37"/>
          <w:pgSz w:w="11910" w:h="16840"/>
          <w:pgMar w:top="1320" w:right="580" w:bottom="1100" w:left="620" w:header="0" w:footer="915" w:gutter="0"/>
          <w:pgBorders w:offsetFrom="page">
            <w:top w:val="single" w:sz="18" w:space="24" w:color="528135"/>
            <w:left w:val="single" w:sz="18" w:space="24" w:color="528135"/>
            <w:bottom w:val="single" w:sz="18" w:space="24" w:color="528135"/>
            <w:right w:val="single" w:sz="18" w:space="24" w:color="528135"/>
          </w:pgBorders>
          <w:pgNumType w:start="11"/>
          <w:cols w:space="708"/>
        </w:sectPr>
      </w:pPr>
      <w:proofErr w:type="gramStart"/>
      <w:r w:rsidRPr="00A21F16">
        <w:t>Okulumuzda ş</w:t>
      </w:r>
      <w:r w:rsidR="004E46CB">
        <w:t>u</w:t>
      </w:r>
      <w:r w:rsidRPr="00A21F16">
        <w:t>an 1 (bir)  müdü</w:t>
      </w:r>
      <w:r w:rsidR="00D74EEB">
        <w:t>r,  2 (iki) müdür yardımcısı, 20‘si (yirmi</w:t>
      </w:r>
      <w:r w:rsidRPr="00A21F16">
        <w:t xml:space="preserve">) kadrolu öğretmen, 1(bir) görevlendirme,7’si (yedi) sözleşmeli öğretmen </w:t>
      </w:r>
      <w:r w:rsidR="00D74EEB">
        <w:t xml:space="preserve">2’si (iki) ücretli öğretmen </w:t>
      </w:r>
      <w:r w:rsidRPr="00A21F16">
        <w:t>olmak üzere olmak üzere toplamda 33(</w:t>
      </w:r>
      <w:proofErr w:type="spellStart"/>
      <w:r w:rsidRPr="00A21F16">
        <w:t>otuzüç</w:t>
      </w:r>
      <w:proofErr w:type="spellEnd"/>
      <w:r w:rsidRPr="00A21F16">
        <w:t>)öğretmen, 1’i kadrol</w:t>
      </w:r>
      <w:r w:rsidR="000409EA">
        <w:t>u ve 3’ü (üç</w:t>
      </w:r>
      <w:r>
        <w:t xml:space="preserve">)  iş-kur elemanı </w:t>
      </w:r>
      <w:r w:rsidR="000409EA">
        <w:t>olarak çalışan 4 (dört</w:t>
      </w:r>
      <w:r w:rsidRPr="00A21F16">
        <w:t xml:space="preserve">) hizmetli </w:t>
      </w:r>
      <w:r w:rsidR="000409EA">
        <w:t xml:space="preserve">ve 1 (bir) Güvenlik Görevlisi </w:t>
      </w:r>
      <w:r w:rsidRPr="00A21F16">
        <w:t>bulunmaktadır</w:t>
      </w:r>
      <w:r w:rsidR="006C536A">
        <w:t xml:space="preserve">.                                            </w:t>
      </w:r>
      <w:proofErr w:type="gramEnd"/>
      <w:r w:rsidR="006C536A">
        <w:t xml:space="preserve">.         </w:t>
      </w:r>
    </w:p>
    <w:p w:rsidR="000B2C15" w:rsidRDefault="00FE4AA7">
      <w:pPr>
        <w:pStyle w:val="Balk2"/>
        <w:spacing w:before="76"/>
      </w:pPr>
      <w:bookmarkStart w:id="5" w:name="_bookmark4"/>
      <w:bookmarkEnd w:id="5"/>
      <w:r>
        <w:lastRenderedPageBreak/>
        <w:t>Okulun Mevcut Durumu: Temel İstatistikler</w:t>
      </w:r>
    </w:p>
    <w:p w:rsidR="000B2C15" w:rsidRDefault="000B2C15">
      <w:pPr>
        <w:pStyle w:val="GvdeMetni"/>
        <w:spacing w:before="10"/>
        <w:rPr>
          <w:b/>
          <w:sz w:val="32"/>
        </w:rPr>
      </w:pPr>
    </w:p>
    <w:p w:rsidR="000B2C15" w:rsidRDefault="00FE4AA7">
      <w:pPr>
        <w:ind w:left="796"/>
        <w:rPr>
          <w:b/>
          <w:sz w:val="24"/>
        </w:rPr>
      </w:pPr>
      <w:r>
        <w:rPr>
          <w:b/>
          <w:sz w:val="24"/>
        </w:rPr>
        <w:t>Okul Künyesi</w:t>
      </w:r>
    </w:p>
    <w:p w:rsidR="000B2C15" w:rsidRDefault="000B2C15">
      <w:pPr>
        <w:pStyle w:val="GvdeMetni"/>
        <w:spacing w:before="5"/>
        <w:rPr>
          <w:b/>
          <w:sz w:val="20"/>
        </w:rPr>
      </w:pPr>
    </w:p>
    <w:p w:rsidR="000B2C15" w:rsidRDefault="00FE4AA7">
      <w:pPr>
        <w:pStyle w:val="GvdeMetni"/>
        <w:ind w:left="796" w:right="883" w:firstLine="707"/>
      </w:pPr>
      <w:r>
        <w:t>Okulumuzun temel girdilerine ilişkin bilgiler altta yer alan okul künyesine ilişkin tabloda yer almaktadır.</w:t>
      </w:r>
    </w:p>
    <w:p w:rsidR="000B2C15" w:rsidRDefault="000B2C15">
      <w:pPr>
        <w:pStyle w:val="GvdeMetni"/>
        <w:spacing w:before="5"/>
      </w:pPr>
    </w:p>
    <w:p w:rsidR="000B2C15" w:rsidRDefault="00FE4AA7">
      <w:pPr>
        <w:pStyle w:val="Balk2"/>
        <w:spacing w:after="3"/>
      </w:pPr>
      <w:r>
        <w:t>Temel Bilgiler Tablosu- Okul Künyesi</w:t>
      </w:r>
    </w:p>
    <w:tbl>
      <w:tblPr>
        <w:tblStyle w:val="TableNormal"/>
        <w:tblW w:w="0" w:type="auto"/>
        <w:tblInd w:w="727"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41"/>
        <w:gridCol w:w="247"/>
        <w:gridCol w:w="992"/>
        <w:gridCol w:w="742"/>
        <w:gridCol w:w="1102"/>
        <w:gridCol w:w="1239"/>
        <w:gridCol w:w="1032"/>
        <w:gridCol w:w="1299"/>
        <w:gridCol w:w="1298"/>
      </w:tblGrid>
      <w:tr w:rsidR="008E3F04" w:rsidTr="008E3F04">
        <w:trPr>
          <w:trHeight w:val="462"/>
        </w:trPr>
        <w:tc>
          <w:tcPr>
            <w:tcW w:w="4324" w:type="dxa"/>
            <w:gridSpan w:val="5"/>
            <w:tcBorders>
              <w:left w:val="single" w:sz="8" w:space="0" w:color="000000"/>
            </w:tcBorders>
          </w:tcPr>
          <w:p w:rsidR="008E3F04" w:rsidRDefault="008E3F04" w:rsidP="008E3F04">
            <w:pPr>
              <w:pStyle w:val="TableParagraph"/>
              <w:spacing w:before="51"/>
              <w:ind w:left="69"/>
              <w:rPr>
                <w:sz w:val="24"/>
              </w:rPr>
            </w:pPr>
            <w:r>
              <w:rPr>
                <w:b/>
                <w:sz w:val="24"/>
              </w:rPr>
              <w:t xml:space="preserve">İli: </w:t>
            </w:r>
            <w:r>
              <w:rPr>
                <w:sz w:val="24"/>
              </w:rPr>
              <w:t>Konya</w:t>
            </w:r>
          </w:p>
        </w:tc>
        <w:tc>
          <w:tcPr>
            <w:tcW w:w="4868" w:type="dxa"/>
            <w:gridSpan w:val="4"/>
            <w:tcBorders>
              <w:right w:val="single" w:sz="8" w:space="0" w:color="000000"/>
            </w:tcBorders>
          </w:tcPr>
          <w:p w:rsidR="008E3F04" w:rsidRDefault="008E3F04" w:rsidP="008E3F04">
            <w:pPr>
              <w:pStyle w:val="TableParagraph"/>
              <w:spacing w:before="51"/>
              <w:ind w:left="70"/>
              <w:rPr>
                <w:sz w:val="24"/>
              </w:rPr>
            </w:pPr>
            <w:r>
              <w:rPr>
                <w:b/>
                <w:sz w:val="24"/>
              </w:rPr>
              <w:t xml:space="preserve">İlçesi: </w:t>
            </w:r>
            <w:r>
              <w:rPr>
                <w:sz w:val="24"/>
              </w:rPr>
              <w:t>GAZİ</w:t>
            </w:r>
          </w:p>
        </w:tc>
      </w:tr>
      <w:tr w:rsidR="008E3F04" w:rsidTr="008E3F04">
        <w:trPr>
          <w:trHeight w:val="690"/>
        </w:trPr>
        <w:tc>
          <w:tcPr>
            <w:tcW w:w="1241" w:type="dxa"/>
            <w:tcBorders>
              <w:left w:val="single" w:sz="8" w:space="0" w:color="000000"/>
              <w:right w:val="single" w:sz="8" w:space="0" w:color="000000"/>
            </w:tcBorders>
          </w:tcPr>
          <w:p w:rsidR="008E3F04" w:rsidRDefault="008E3F04" w:rsidP="008E3F04">
            <w:pPr>
              <w:pStyle w:val="TableParagraph"/>
              <w:spacing w:before="169"/>
              <w:ind w:left="69"/>
              <w:rPr>
                <w:b/>
                <w:sz w:val="24"/>
              </w:rPr>
            </w:pPr>
            <w:r>
              <w:rPr>
                <w:b/>
                <w:sz w:val="24"/>
              </w:rPr>
              <w:t>Adres:</w:t>
            </w:r>
          </w:p>
        </w:tc>
        <w:tc>
          <w:tcPr>
            <w:tcW w:w="3083" w:type="dxa"/>
            <w:gridSpan w:val="4"/>
            <w:tcBorders>
              <w:left w:val="single" w:sz="8" w:space="0" w:color="000000"/>
            </w:tcBorders>
          </w:tcPr>
          <w:p w:rsidR="008E3F04" w:rsidRDefault="008E3F04" w:rsidP="008E3F04">
            <w:pPr>
              <w:pStyle w:val="TableParagraph"/>
              <w:spacing w:before="69"/>
              <w:ind w:left="68"/>
              <w:rPr>
                <w:sz w:val="24"/>
              </w:rPr>
            </w:pPr>
            <w:proofErr w:type="spellStart"/>
            <w:r>
              <w:rPr>
                <w:sz w:val="24"/>
              </w:rPr>
              <w:t>Bahçebaşı</w:t>
            </w:r>
            <w:proofErr w:type="spellEnd"/>
            <w:r>
              <w:rPr>
                <w:sz w:val="24"/>
              </w:rPr>
              <w:t xml:space="preserve"> Mah. Selahaddin Eyyubi Cad. No: 45/A</w:t>
            </w:r>
          </w:p>
        </w:tc>
        <w:tc>
          <w:tcPr>
            <w:tcW w:w="2271" w:type="dxa"/>
            <w:gridSpan w:val="2"/>
            <w:tcBorders>
              <w:right w:val="single" w:sz="8" w:space="0" w:color="000000"/>
            </w:tcBorders>
          </w:tcPr>
          <w:p w:rsidR="008E3F04" w:rsidRDefault="008E3F04" w:rsidP="008E3F04">
            <w:pPr>
              <w:pStyle w:val="TableParagraph"/>
              <w:spacing w:line="272" w:lineRule="exact"/>
              <w:ind w:left="70"/>
              <w:rPr>
                <w:b/>
                <w:sz w:val="24"/>
              </w:rPr>
            </w:pPr>
            <w:r>
              <w:rPr>
                <w:b/>
                <w:sz w:val="24"/>
              </w:rPr>
              <w:t>Coğrafi Konum</w:t>
            </w:r>
          </w:p>
          <w:p w:rsidR="008E3F04" w:rsidRDefault="008E3F04" w:rsidP="008E3F04">
            <w:pPr>
              <w:pStyle w:val="TableParagraph"/>
              <w:spacing w:before="69"/>
              <w:ind w:left="70"/>
              <w:rPr>
                <w:b/>
                <w:sz w:val="24"/>
              </w:rPr>
            </w:pPr>
            <w:r>
              <w:rPr>
                <w:b/>
                <w:sz w:val="24"/>
              </w:rPr>
              <w:t>(link):</w:t>
            </w:r>
          </w:p>
        </w:tc>
        <w:tc>
          <w:tcPr>
            <w:tcW w:w="2597" w:type="dxa"/>
            <w:gridSpan w:val="2"/>
            <w:tcBorders>
              <w:left w:val="single" w:sz="8" w:space="0" w:color="000000"/>
              <w:right w:val="single" w:sz="8" w:space="0" w:color="000000"/>
            </w:tcBorders>
          </w:tcPr>
          <w:p w:rsidR="008E3F04" w:rsidRDefault="008E3F04" w:rsidP="008E3F04">
            <w:pPr>
              <w:pStyle w:val="TableParagraph"/>
              <w:spacing w:before="29"/>
              <w:ind w:left="70"/>
              <w:rPr>
                <w:sz w:val="20"/>
              </w:rPr>
            </w:pPr>
            <w:r>
              <w:rPr>
                <w:color w:val="FF0000"/>
                <w:w w:val="95"/>
                <w:sz w:val="20"/>
              </w:rPr>
              <w:t>https://</w:t>
            </w:r>
            <w:proofErr w:type="gramStart"/>
            <w:r>
              <w:rPr>
                <w:color w:val="FF0000"/>
                <w:w w:val="95"/>
                <w:sz w:val="20"/>
              </w:rPr>
              <w:t>goo.gl</w:t>
            </w:r>
            <w:proofErr w:type="gramEnd"/>
            <w:r>
              <w:rPr>
                <w:color w:val="FF0000"/>
                <w:w w:val="95"/>
                <w:sz w:val="20"/>
              </w:rPr>
              <w:t xml:space="preserve">/maps/67GbPPn </w:t>
            </w:r>
            <w:r>
              <w:rPr>
                <w:color w:val="FF0000"/>
                <w:sz w:val="20"/>
              </w:rPr>
              <w:t>kxaS2</w:t>
            </w:r>
          </w:p>
        </w:tc>
      </w:tr>
      <w:tr w:rsidR="008E3F04" w:rsidTr="008E3F04">
        <w:trPr>
          <w:trHeight w:val="690"/>
        </w:trPr>
        <w:tc>
          <w:tcPr>
            <w:tcW w:w="1241" w:type="dxa"/>
            <w:tcBorders>
              <w:left w:val="single" w:sz="8" w:space="0" w:color="000000"/>
              <w:right w:val="single" w:sz="8" w:space="0" w:color="000000"/>
            </w:tcBorders>
          </w:tcPr>
          <w:p w:rsidR="008E3F04" w:rsidRDefault="008E3F04" w:rsidP="008E3F04">
            <w:pPr>
              <w:pStyle w:val="TableParagraph"/>
              <w:spacing w:line="272" w:lineRule="exact"/>
              <w:ind w:left="69"/>
              <w:rPr>
                <w:b/>
                <w:sz w:val="24"/>
              </w:rPr>
            </w:pPr>
            <w:r>
              <w:rPr>
                <w:b/>
                <w:sz w:val="24"/>
              </w:rPr>
              <w:t>Telefon</w:t>
            </w:r>
          </w:p>
          <w:p w:rsidR="008E3F04" w:rsidRDefault="008E3F04" w:rsidP="008E3F04">
            <w:pPr>
              <w:pStyle w:val="TableParagraph"/>
              <w:spacing w:before="69"/>
              <w:ind w:left="69"/>
              <w:rPr>
                <w:b/>
                <w:sz w:val="24"/>
              </w:rPr>
            </w:pPr>
            <w:r>
              <w:rPr>
                <w:b/>
                <w:sz w:val="24"/>
              </w:rPr>
              <w:t>Numarası:</w:t>
            </w:r>
          </w:p>
        </w:tc>
        <w:tc>
          <w:tcPr>
            <w:tcW w:w="3083" w:type="dxa"/>
            <w:gridSpan w:val="4"/>
            <w:tcBorders>
              <w:left w:val="single" w:sz="8" w:space="0" w:color="000000"/>
            </w:tcBorders>
          </w:tcPr>
          <w:p w:rsidR="008E3F04" w:rsidRDefault="008E3F04" w:rsidP="008E3F04">
            <w:pPr>
              <w:pStyle w:val="TableParagraph"/>
              <w:spacing w:before="164"/>
              <w:ind w:left="68"/>
              <w:rPr>
                <w:sz w:val="24"/>
              </w:rPr>
            </w:pPr>
            <w:r>
              <w:rPr>
                <w:sz w:val="24"/>
              </w:rPr>
              <w:t>(0482) 381 28 16</w:t>
            </w:r>
          </w:p>
        </w:tc>
        <w:tc>
          <w:tcPr>
            <w:tcW w:w="2271" w:type="dxa"/>
            <w:gridSpan w:val="2"/>
            <w:tcBorders>
              <w:right w:val="single" w:sz="8" w:space="0" w:color="000000"/>
            </w:tcBorders>
          </w:tcPr>
          <w:p w:rsidR="008E3F04" w:rsidRDefault="008E3F04" w:rsidP="008E3F04">
            <w:pPr>
              <w:pStyle w:val="TableParagraph"/>
              <w:spacing w:before="169"/>
              <w:ind w:left="70"/>
              <w:rPr>
                <w:b/>
                <w:sz w:val="24"/>
              </w:rPr>
            </w:pPr>
            <w:r>
              <w:rPr>
                <w:b/>
                <w:sz w:val="24"/>
              </w:rPr>
              <w:t>Faks Numarası:</w:t>
            </w:r>
          </w:p>
        </w:tc>
        <w:tc>
          <w:tcPr>
            <w:tcW w:w="2597" w:type="dxa"/>
            <w:gridSpan w:val="2"/>
            <w:tcBorders>
              <w:left w:val="single" w:sz="8" w:space="0" w:color="000000"/>
              <w:right w:val="single" w:sz="8" w:space="0" w:color="000000"/>
            </w:tcBorders>
          </w:tcPr>
          <w:p w:rsidR="008E3F04" w:rsidRDefault="008E3F04" w:rsidP="008E3F04">
            <w:pPr>
              <w:pStyle w:val="TableParagraph"/>
            </w:pPr>
          </w:p>
        </w:tc>
      </w:tr>
      <w:tr w:rsidR="008E3F04" w:rsidTr="008E3F04">
        <w:trPr>
          <w:trHeight w:val="691"/>
        </w:trPr>
        <w:tc>
          <w:tcPr>
            <w:tcW w:w="1241" w:type="dxa"/>
            <w:tcBorders>
              <w:left w:val="single" w:sz="8" w:space="0" w:color="000000"/>
              <w:right w:val="single" w:sz="8" w:space="0" w:color="000000"/>
            </w:tcBorders>
          </w:tcPr>
          <w:p w:rsidR="008E3F04" w:rsidRDefault="008E3F04" w:rsidP="008E3F04">
            <w:pPr>
              <w:pStyle w:val="TableParagraph"/>
              <w:spacing w:line="275" w:lineRule="exact"/>
              <w:ind w:left="69"/>
              <w:rPr>
                <w:b/>
                <w:sz w:val="24"/>
              </w:rPr>
            </w:pPr>
            <w:r>
              <w:rPr>
                <w:b/>
                <w:sz w:val="24"/>
              </w:rPr>
              <w:t>e- Posta</w:t>
            </w:r>
          </w:p>
          <w:p w:rsidR="008E3F04" w:rsidRDefault="008E3F04" w:rsidP="008E3F04">
            <w:pPr>
              <w:pStyle w:val="TableParagraph"/>
              <w:spacing w:before="67"/>
              <w:ind w:left="69"/>
              <w:rPr>
                <w:b/>
                <w:sz w:val="24"/>
              </w:rPr>
            </w:pPr>
            <w:r>
              <w:rPr>
                <w:b/>
                <w:sz w:val="24"/>
              </w:rPr>
              <w:t>Adresi:</w:t>
            </w:r>
          </w:p>
        </w:tc>
        <w:tc>
          <w:tcPr>
            <w:tcW w:w="3083" w:type="dxa"/>
            <w:gridSpan w:val="4"/>
            <w:tcBorders>
              <w:left w:val="single" w:sz="8" w:space="0" w:color="000000"/>
            </w:tcBorders>
          </w:tcPr>
          <w:p w:rsidR="008E3F04" w:rsidRDefault="00587471" w:rsidP="008E3F04">
            <w:pPr>
              <w:pStyle w:val="TableParagraph"/>
              <w:spacing w:before="167"/>
              <w:ind w:left="68"/>
              <w:rPr>
                <w:sz w:val="24"/>
              </w:rPr>
            </w:pPr>
            <w:hyperlink r:id="rId38">
              <w:r w:rsidR="008E3F04">
                <w:rPr>
                  <w:sz w:val="24"/>
                </w:rPr>
                <w:t>758512@meb.k12.tr</w:t>
              </w:r>
            </w:hyperlink>
          </w:p>
        </w:tc>
        <w:tc>
          <w:tcPr>
            <w:tcW w:w="2271" w:type="dxa"/>
            <w:gridSpan w:val="2"/>
            <w:tcBorders>
              <w:right w:val="single" w:sz="8" w:space="0" w:color="000000"/>
            </w:tcBorders>
          </w:tcPr>
          <w:p w:rsidR="008E3F04" w:rsidRDefault="008E3F04" w:rsidP="008E3F04">
            <w:pPr>
              <w:pStyle w:val="TableParagraph"/>
              <w:spacing w:before="172"/>
              <w:ind w:left="70"/>
              <w:rPr>
                <w:b/>
                <w:sz w:val="24"/>
              </w:rPr>
            </w:pPr>
            <w:r>
              <w:rPr>
                <w:b/>
                <w:sz w:val="24"/>
              </w:rPr>
              <w:t>Web sayfası adresi:</w:t>
            </w:r>
          </w:p>
        </w:tc>
        <w:tc>
          <w:tcPr>
            <w:tcW w:w="2597" w:type="dxa"/>
            <w:gridSpan w:val="2"/>
            <w:tcBorders>
              <w:left w:val="single" w:sz="8" w:space="0" w:color="000000"/>
              <w:right w:val="single" w:sz="8" w:space="0" w:color="000000"/>
            </w:tcBorders>
          </w:tcPr>
          <w:p w:rsidR="008E3F04" w:rsidRDefault="00587471" w:rsidP="008E3F04">
            <w:pPr>
              <w:pStyle w:val="TableParagraph"/>
              <w:spacing w:line="271" w:lineRule="exact"/>
              <w:ind w:left="70"/>
              <w:rPr>
                <w:sz w:val="24"/>
              </w:rPr>
            </w:pPr>
            <w:hyperlink r:id="rId39">
              <w:r w:rsidR="008E3F04">
                <w:rPr>
                  <w:sz w:val="24"/>
                </w:rPr>
                <w:t>http://</w:t>
              </w:r>
            </w:hyperlink>
          </w:p>
          <w:p w:rsidR="008E3F04" w:rsidRDefault="008E3F04" w:rsidP="008E3F04">
            <w:pPr>
              <w:pStyle w:val="TableParagraph"/>
              <w:spacing w:before="67"/>
              <w:rPr>
                <w:sz w:val="24"/>
              </w:rPr>
            </w:pPr>
            <w:r>
              <w:rPr>
                <w:sz w:val="24"/>
              </w:rPr>
              <w:t>gaziortaokulu.meb.k12.tr/</w:t>
            </w:r>
          </w:p>
        </w:tc>
      </w:tr>
      <w:tr w:rsidR="008E3F04" w:rsidTr="008E3F04">
        <w:trPr>
          <w:trHeight w:val="690"/>
        </w:trPr>
        <w:tc>
          <w:tcPr>
            <w:tcW w:w="1241" w:type="dxa"/>
            <w:tcBorders>
              <w:left w:val="single" w:sz="8" w:space="0" w:color="000000"/>
              <w:right w:val="single" w:sz="8" w:space="0" w:color="000000"/>
            </w:tcBorders>
          </w:tcPr>
          <w:p w:rsidR="008E3F04" w:rsidRDefault="008E3F04" w:rsidP="008E3F04">
            <w:pPr>
              <w:pStyle w:val="TableParagraph"/>
              <w:spacing w:line="275" w:lineRule="exact"/>
              <w:ind w:left="69"/>
              <w:rPr>
                <w:b/>
                <w:sz w:val="24"/>
              </w:rPr>
            </w:pPr>
            <w:r>
              <w:rPr>
                <w:b/>
                <w:sz w:val="24"/>
              </w:rPr>
              <w:t>Kurum</w:t>
            </w:r>
          </w:p>
          <w:p w:rsidR="008E3F04" w:rsidRDefault="008E3F04" w:rsidP="008E3F04">
            <w:pPr>
              <w:pStyle w:val="TableParagraph"/>
              <w:spacing w:before="69"/>
              <w:ind w:left="69"/>
              <w:rPr>
                <w:b/>
                <w:sz w:val="24"/>
              </w:rPr>
            </w:pPr>
            <w:r>
              <w:rPr>
                <w:b/>
                <w:sz w:val="24"/>
              </w:rPr>
              <w:t>Kodu:</w:t>
            </w:r>
          </w:p>
        </w:tc>
        <w:tc>
          <w:tcPr>
            <w:tcW w:w="3083" w:type="dxa"/>
            <w:gridSpan w:val="4"/>
            <w:tcBorders>
              <w:left w:val="single" w:sz="8" w:space="0" w:color="000000"/>
            </w:tcBorders>
          </w:tcPr>
          <w:p w:rsidR="008E3F04" w:rsidRDefault="008E3F04" w:rsidP="008E3F04">
            <w:pPr>
              <w:pStyle w:val="TableParagraph"/>
              <w:spacing w:before="171"/>
              <w:ind w:left="68"/>
              <w:rPr>
                <w:b/>
                <w:sz w:val="24"/>
              </w:rPr>
            </w:pPr>
            <w:r>
              <w:rPr>
                <w:b/>
                <w:sz w:val="24"/>
              </w:rPr>
              <w:t>758512</w:t>
            </w:r>
          </w:p>
        </w:tc>
        <w:tc>
          <w:tcPr>
            <w:tcW w:w="2271" w:type="dxa"/>
            <w:gridSpan w:val="2"/>
            <w:tcBorders>
              <w:right w:val="single" w:sz="8" w:space="0" w:color="000000"/>
            </w:tcBorders>
          </w:tcPr>
          <w:p w:rsidR="008E3F04" w:rsidRDefault="008E3F04" w:rsidP="008E3F04">
            <w:pPr>
              <w:pStyle w:val="TableParagraph"/>
              <w:spacing w:before="171"/>
              <w:ind w:left="70"/>
              <w:rPr>
                <w:b/>
                <w:sz w:val="24"/>
              </w:rPr>
            </w:pPr>
            <w:r>
              <w:rPr>
                <w:b/>
                <w:sz w:val="24"/>
              </w:rPr>
              <w:t>Öğretim Şekli:</w:t>
            </w:r>
          </w:p>
        </w:tc>
        <w:tc>
          <w:tcPr>
            <w:tcW w:w="2597" w:type="dxa"/>
            <w:gridSpan w:val="2"/>
            <w:tcBorders>
              <w:left w:val="single" w:sz="8" w:space="0" w:color="000000"/>
              <w:right w:val="single" w:sz="8" w:space="0" w:color="000000"/>
            </w:tcBorders>
          </w:tcPr>
          <w:p w:rsidR="008E3F04" w:rsidRDefault="008E3F04" w:rsidP="008E3F04">
            <w:pPr>
              <w:pStyle w:val="TableParagraph"/>
              <w:spacing w:before="166"/>
              <w:ind w:left="70"/>
              <w:rPr>
                <w:sz w:val="24"/>
              </w:rPr>
            </w:pPr>
            <w:r>
              <w:rPr>
                <w:sz w:val="24"/>
              </w:rPr>
              <w:t>Tam Gün</w:t>
            </w:r>
          </w:p>
        </w:tc>
      </w:tr>
      <w:tr w:rsidR="008E3F04" w:rsidTr="008E3F04">
        <w:trPr>
          <w:trHeight w:val="690"/>
        </w:trPr>
        <w:tc>
          <w:tcPr>
            <w:tcW w:w="4324" w:type="dxa"/>
            <w:gridSpan w:val="5"/>
            <w:tcBorders>
              <w:left w:val="single" w:sz="8" w:space="0" w:color="000000"/>
            </w:tcBorders>
          </w:tcPr>
          <w:p w:rsidR="008E3F04" w:rsidRDefault="008E3F04" w:rsidP="008E3F04">
            <w:pPr>
              <w:pStyle w:val="TableParagraph"/>
              <w:spacing w:before="169"/>
              <w:ind w:left="69"/>
              <w:rPr>
                <w:b/>
                <w:sz w:val="24"/>
              </w:rPr>
            </w:pPr>
            <w:r>
              <w:rPr>
                <w:b/>
                <w:sz w:val="24"/>
              </w:rPr>
              <w:t xml:space="preserve">Okulun Hizmete Giriş </w:t>
            </w:r>
            <w:proofErr w:type="gramStart"/>
            <w:r>
              <w:rPr>
                <w:b/>
                <w:sz w:val="24"/>
              </w:rPr>
              <w:t>Tarihi : 2012</w:t>
            </w:r>
            <w:proofErr w:type="gramEnd"/>
          </w:p>
        </w:tc>
        <w:tc>
          <w:tcPr>
            <w:tcW w:w="2271" w:type="dxa"/>
            <w:gridSpan w:val="2"/>
            <w:tcBorders>
              <w:right w:val="single" w:sz="8" w:space="0" w:color="000000"/>
            </w:tcBorders>
          </w:tcPr>
          <w:p w:rsidR="008E3F04" w:rsidRDefault="008E3F04" w:rsidP="008E3F04">
            <w:pPr>
              <w:pStyle w:val="TableParagraph"/>
              <w:spacing w:line="275" w:lineRule="exact"/>
              <w:ind w:left="70"/>
              <w:rPr>
                <w:b/>
                <w:sz w:val="24"/>
              </w:rPr>
            </w:pPr>
            <w:r>
              <w:rPr>
                <w:b/>
                <w:sz w:val="24"/>
              </w:rPr>
              <w:t>Toplam Çalışan</w:t>
            </w:r>
          </w:p>
          <w:p w:rsidR="008E3F04" w:rsidRDefault="008E3F04" w:rsidP="008E3F04">
            <w:pPr>
              <w:pStyle w:val="TableParagraph"/>
              <w:spacing w:before="67"/>
              <w:ind w:left="70"/>
              <w:rPr>
                <w:b/>
                <w:sz w:val="24"/>
              </w:rPr>
            </w:pPr>
            <w:r>
              <w:rPr>
                <w:b/>
                <w:sz w:val="24"/>
              </w:rPr>
              <w:t>Sayısı</w:t>
            </w:r>
          </w:p>
        </w:tc>
        <w:tc>
          <w:tcPr>
            <w:tcW w:w="2597" w:type="dxa"/>
            <w:gridSpan w:val="2"/>
            <w:tcBorders>
              <w:left w:val="single" w:sz="8" w:space="0" w:color="000000"/>
              <w:right w:val="single" w:sz="8" w:space="0" w:color="000000"/>
            </w:tcBorders>
          </w:tcPr>
          <w:p w:rsidR="008E3F04" w:rsidRDefault="008E3F04" w:rsidP="008E3F04">
            <w:pPr>
              <w:pStyle w:val="TableParagraph"/>
              <w:spacing w:before="144"/>
              <w:ind w:left="1159" w:right="1137"/>
              <w:jc w:val="center"/>
              <w:rPr>
                <w:sz w:val="20"/>
              </w:rPr>
            </w:pPr>
            <w:r>
              <w:rPr>
                <w:color w:val="FF0000"/>
                <w:sz w:val="20"/>
              </w:rPr>
              <w:t>22</w:t>
            </w:r>
          </w:p>
        </w:tc>
      </w:tr>
      <w:tr w:rsidR="008E3F04" w:rsidTr="008E3F04">
        <w:trPr>
          <w:trHeight w:val="344"/>
        </w:trPr>
        <w:tc>
          <w:tcPr>
            <w:tcW w:w="1488" w:type="dxa"/>
            <w:gridSpan w:val="2"/>
            <w:vMerge w:val="restart"/>
            <w:tcBorders>
              <w:left w:val="single" w:sz="8" w:space="0" w:color="000000"/>
            </w:tcBorders>
          </w:tcPr>
          <w:p w:rsidR="008E3F04" w:rsidRDefault="008E3F04" w:rsidP="008E3F04">
            <w:pPr>
              <w:pStyle w:val="TableParagraph"/>
              <w:spacing w:before="18" w:line="297" w:lineRule="auto"/>
              <w:ind w:left="69" w:right="552"/>
              <w:rPr>
                <w:b/>
                <w:sz w:val="24"/>
              </w:rPr>
            </w:pPr>
            <w:r>
              <w:rPr>
                <w:b/>
                <w:sz w:val="24"/>
              </w:rPr>
              <w:t>Öğrenci Sayısı:</w:t>
            </w:r>
          </w:p>
        </w:tc>
        <w:tc>
          <w:tcPr>
            <w:tcW w:w="992" w:type="dxa"/>
          </w:tcPr>
          <w:p w:rsidR="008E3F04" w:rsidRDefault="008E3F04" w:rsidP="008E3F04">
            <w:pPr>
              <w:pStyle w:val="TableParagraph"/>
              <w:spacing w:line="268" w:lineRule="exact"/>
              <w:ind w:left="69"/>
              <w:rPr>
                <w:sz w:val="24"/>
              </w:rPr>
            </w:pPr>
            <w:r>
              <w:rPr>
                <w:sz w:val="24"/>
              </w:rPr>
              <w:t>Kız</w:t>
            </w:r>
          </w:p>
        </w:tc>
        <w:tc>
          <w:tcPr>
            <w:tcW w:w="1844" w:type="dxa"/>
            <w:gridSpan w:val="2"/>
          </w:tcPr>
          <w:p w:rsidR="008E3F04" w:rsidRDefault="008E3F04" w:rsidP="008E3F04">
            <w:pPr>
              <w:pStyle w:val="TableParagraph"/>
              <w:spacing w:line="268" w:lineRule="exact"/>
              <w:ind w:left="720" w:right="703"/>
              <w:jc w:val="center"/>
              <w:rPr>
                <w:sz w:val="24"/>
              </w:rPr>
            </w:pPr>
            <w:r>
              <w:rPr>
                <w:sz w:val="24"/>
              </w:rPr>
              <w:t>283</w:t>
            </w:r>
          </w:p>
        </w:tc>
        <w:tc>
          <w:tcPr>
            <w:tcW w:w="1239" w:type="dxa"/>
            <w:vMerge w:val="restart"/>
          </w:tcPr>
          <w:p w:rsidR="008E3F04" w:rsidRDefault="008E3F04" w:rsidP="008E3F04">
            <w:pPr>
              <w:pStyle w:val="TableParagraph"/>
              <w:spacing w:before="190" w:line="297" w:lineRule="auto"/>
              <w:ind w:left="70" w:right="89"/>
              <w:rPr>
                <w:b/>
                <w:sz w:val="24"/>
              </w:rPr>
            </w:pPr>
            <w:r>
              <w:rPr>
                <w:b/>
                <w:sz w:val="24"/>
              </w:rPr>
              <w:t>Öğretmen Sayısı</w:t>
            </w:r>
          </w:p>
        </w:tc>
        <w:tc>
          <w:tcPr>
            <w:tcW w:w="1032" w:type="dxa"/>
          </w:tcPr>
          <w:p w:rsidR="008E3F04" w:rsidRDefault="008E3F04" w:rsidP="008E3F04">
            <w:pPr>
              <w:pStyle w:val="TableParagraph"/>
              <w:spacing w:line="268" w:lineRule="exact"/>
              <w:ind w:left="67"/>
              <w:rPr>
                <w:sz w:val="24"/>
              </w:rPr>
            </w:pPr>
            <w:r>
              <w:rPr>
                <w:sz w:val="24"/>
              </w:rPr>
              <w:t>Kadın</w:t>
            </w:r>
          </w:p>
        </w:tc>
        <w:tc>
          <w:tcPr>
            <w:tcW w:w="2597" w:type="dxa"/>
            <w:gridSpan w:val="2"/>
            <w:tcBorders>
              <w:right w:val="single" w:sz="8" w:space="0" w:color="000000"/>
            </w:tcBorders>
          </w:tcPr>
          <w:p w:rsidR="008E3F04" w:rsidRDefault="009D4CBB" w:rsidP="008E3F04">
            <w:pPr>
              <w:pStyle w:val="TableParagraph"/>
              <w:spacing w:line="268" w:lineRule="exact"/>
              <w:ind w:left="1159" w:right="1137"/>
              <w:jc w:val="center"/>
              <w:rPr>
                <w:sz w:val="24"/>
              </w:rPr>
            </w:pPr>
            <w:r>
              <w:rPr>
                <w:sz w:val="24"/>
              </w:rPr>
              <w:t>17</w:t>
            </w:r>
          </w:p>
        </w:tc>
      </w:tr>
      <w:tr w:rsidR="008E3F04" w:rsidTr="008E3F04">
        <w:trPr>
          <w:trHeight w:val="344"/>
        </w:trPr>
        <w:tc>
          <w:tcPr>
            <w:tcW w:w="1488" w:type="dxa"/>
            <w:gridSpan w:val="2"/>
            <w:vMerge/>
            <w:tcBorders>
              <w:top w:val="nil"/>
              <w:left w:val="single" w:sz="8" w:space="0" w:color="000000"/>
            </w:tcBorders>
          </w:tcPr>
          <w:p w:rsidR="008E3F04" w:rsidRDefault="008E3F04" w:rsidP="008E3F04">
            <w:pPr>
              <w:rPr>
                <w:sz w:val="2"/>
                <w:szCs w:val="2"/>
              </w:rPr>
            </w:pPr>
          </w:p>
        </w:tc>
        <w:tc>
          <w:tcPr>
            <w:tcW w:w="992" w:type="dxa"/>
          </w:tcPr>
          <w:p w:rsidR="008E3F04" w:rsidRDefault="008E3F04" w:rsidP="008E3F04">
            <w:pPr>
              <w:pStyle w:val="TableParagraph"/>
              <w:spacing w:line="268" w:lineRule="exact"/>
              <w:ind w:left="69"/>
              <w:rPr>
                <w:sz w:val="24"/>
              </w:rPr>
            </w:pPr>
            <w:r>
              <w:rPr>
                <w:sz w:val="24"/>
              </w:rPr>
              <w:t>Erkek</w:t>
            </w:r>
          </w:p>
        </w:tc>
        <w:tc>
          <w:tcPr>
            <w:tcW w:w="1844" w:type="dxa"/>
            <w:gridSpan w:val="2"/>
          </w:tcPr>
          <w:p w:rsidR="008E3F04" w:rsidRDefault="008E3F04" w:rsidP="008E3F04">
            <w:pPr>
              <w:pStyle w:val="TableParagraph"/>
              <w:spacing w:line="268" w:lineRule="exact"/>
              <w:ind w:left="720" w:right="703"/>
              <w:jc w:val="center"/>
              <w:rPr>
                <w:sz w:val="24"/>
              </w:rPr>
            </w:pPr>
            <w:r>
              <w:rPr>
                <w:sz w:val="24"/>
              </w:rPr>
              <w:t>304</w:t>
            </w:r>
          </w:p>
        </w:tc>
        <w:tc>
          <w:tcPr>
            <w:tcW w:w="1239" w:type="dxa"/>
            <w:vMerge/>
            <w:tcBorders>
              <w:top w:val="nil"/>
            </w:tcBorders>
          </w:tcPr>
          <w:p w:rsidR="008E3F04" w:rsidRDefault="008E3F04" w:rsidP="008E3F04">
            <w:pPr>
              <w:rPr>
                <w:sz w:val="2"/>
                <w:szCs w:val="2"/>
              </w:rPr>
            </w:pPr>
          </w:p>
        </w:tc>
        <w:tc>
          <w:tcPr>
            <w:tcW w:w="1032" w:type="dxa"/>
          </w:tcPr>
          <w:p w:rsidR="008E3F04" w:rsidRDefault="008E3F04" w:rsidP="008E3F04">
            <w:pPr>
              <w:pStyle w:val="TableParagraph"/>
              <w:spacing w:line="268" w:lineRule="exact"/>
              <w:ind w:left="67"/>
              <w:rPr>
                <w:sz w:val="24"/>
              </w:rPr>
            </w:pPr>
            <w:r>
              <w:rPr>
                <w:sz w:val="24"/>
              </w:rPr>
              <w:t>Erkek</w:t>
            </w:r>
          </w:p>
        </w:tc>
        <w:tc>
          <w:tcPr>
            <w:tcW w:w="2597" w:type="dxa"/>
            <w:gridSpan w:val="2"/>
            <w:tcBorders>
              <w:right w:val="single" w:sz="8" w:space="0" w:color="000000"/>
            </w:tcBorders>
          </w:tcPr>
          <w:p w:rsidR="008E3F04" w:rsidRDefault="009D4CBB" w:rsidP="008E3F04">
            <w:pPr>
              <w:pStyle w:val="TableParagraph"/>
              <w:spacing w:line="268" w:lineRule="exact"/>
              <w:ind w:left="1159" w:right="1137"/>
              <w:jc w:val="center"/>
              <w:rPr>
                <w:sz w:val="24"/>
              </w:rPr>
            </w:pPr>
            <w:r>
              <w:rPr>
                <w:sz w:val="24"/>
              </w:rPr>
              <w:t>16</w:t>
            </w:r>
          </w:p>
        </w:tc>
      </w:tr>
      <w:tr w:rsidR="008E3F04" w:rsidTr="008E3F04">
        <w:trPr>
          <w:trHeight w:val="344"/>
        </w:trPr>
        <w:tc>
          <w:tcPr>
            <w:tcW w:w="1488" w:type="dxa"/>
            <w:gridSpan w:val="2"/>
            <w:vMerge/>
            <w:tcBorders>
              <w:top w:val="nil"/>
              <w:left w:val="single" w:sz="8" w:space="0" w:color="000000"/>
            </w:tcBorders>
          </w:tcPr>
          <w:p w:rsidR="008E3F04" w:rsidRDefault="008E3F04" w:rsidP="008E3F04">
            <w:pPr>
              <w:rPr>
                <w:sz w:val="2"/>
                <w:szCs w:val="2"/>
              </w:rPr>
            </w:pPr>
          </w:p>
        </w:tc>
        <w:tc>
          <w:tcPr>
            <w:tcW w:w="992" w:type="dxa"/>
          </w:tcPr>
          <w:p w:rsidR="008E3F04" w:rsidRDefault="008E3F04" w:rsidP="008E3F04">
            <w:pPr>
              <w:pStyle w:val="TableParagraph"/>
              <w:spacing w:line="275" w:lineRule="exact"/>
              <w:ind w:left="69"/>
              <w:rPr>
                <w:b/>
                <w:sz w:val="24"/>
              </w:rPr>
            </w:pPr>
            <w:r>
              <w:rPr>
                <w:b/>
                <w:sz w:val="24"/>
              </w:rPr>
              <w:t>Toplam</w:t>
            </w:r>
          </w:p>
        </w:tc>
        <w:tc>
          <w:tcPr>
            <w:tcW w:w="1844" w:type="dxa"/>
            <w:gridSpan w:val="2"/>
          </w:tcPr>
          <w:p w:rsidR="008E3F04" w:rsidRDefault="008E3F04" w:rsidP="008E3F04">
            <w:pPr>
              <w:pStyle w:val="TableParagraph"/>
              <w:spacing w:line="270" w:lineRule="exact"/>
              <w:ind w:left="720" w:right="703"/>
              <w:jc w:val="center"/>
              <w:rPr>
                <w:sz w:val="24"/>
              </w:rPr>
            </w:pPr>
            <w:r>
              <w:rPr>
                <w:sz w:val="24"/>
              </w:rPr>
              <w:t>587</w:t>
            </w:r>
          </w:p>
        </w:tc>
        <w:tc>
          <w:tcPr>
            <w:tcW w:w="1239" w:type="dxa"/>
            <w:vMerge/>
            <w:tcBorders>
              <w:top w:val="nil"/>
            </w:tcBorders>
          </w:tcPr>
          <w:p w:rsidR="008E3F04" w:rsidRDefault="008E3F04" w:rsidP="008E3F04">
            <w:pPr>
              <w:rPr>
                <w:sz w:val="2"/>
                <w:szCs w:val="2"/>
              </w:rPr>
            </w:pPr>
          </w:p>
        </w:tc>
        <w:tc>
          <w:tcPr>
            <w:tcW w:w="1032" w:type="dxa"/>
          </w:tcPr>
          <w:p w:rsidR="008E3F04" w:rsidRDefault="008E3F04" w:rsidP="008E3F04">
            <w:pPr>
              <w:pStyle w:val="TableParagraph"/>
              <w:spacing w:line="275" w:lineRule="exact"/>
              <w:ind w:left="67"/>
              <w:rPr>
                <w:b/>
                <w:sz w:val="24"/>
              </w:rPr>
            </w:pPr>
            <w:r>
              <w:rPr>
                <w:b/>
                <w:sz w:val="24"/>
              </w:rPr>
              <w:t>Toplam</w:t>
            </w:r>
          </w:p>
        </w:tc>
        <w:tc>
          <w:tcPr>
            <w:tcW w:w="2597" w:type="dxa"/>
            <w:gridSpan w:val="2"/>
            <w:tcBorders>
              <w:right w:val="single" w:sz="8" w:space="0" w:color="000000"/>
            </w:tcBorders>
          </w:tcPr>
          <w:p w:rsidR="008E3F04" w:rsidRDefault="009D4CBB" w:rsidP="008E3F04">
            <w:pPr>
              <w:pStyle w:val="TableParagraph"/>
              <w:spacing w:line="270" w:lineRule="exact"/>
              <w:ind w:left="1159" w:right="1137"/>
              <w:jc w:val="center"/>
              <w:rPr>
                <w:sz w:val="24"/>
              </w:rPr>
            </w:pPr>
            <w:r>
              <w:rPr>
                <w:sz w:val="24"/>
              </w:rPr>
              <w:t>33</w:t>
            </w:r>
          </w:p>
        </w:tc>
      </w:tr>
      <w:tr w:rsidR="008E3F04" w:rsidTr="008E3F04">
        <w:trPr>
          <w:trHeight w:val="690"/>
        </w:trPr>
        <w:tc>
          <w:tcPr>
            <w:tcW w:w="3222" w:type="dxa"/>
            <w:gridSpan w:val="4"/>
            <w:tcBorders>
              <w:left w:val="single" w:sz="8" w:space="0" w:color="000000"/>
            </w:tcBorders>
          </w:tcPr>
          <w:p w:rsidR="008E3F04" w:rsidRDefault="008E3F04" w:rsidP="008E3F04">
            <w:pPr>
              <w:pStyle w:val="TableParagraph"/>
              <w:spacing w:line="275" w:lineRule="exact"/>
              <w:ind w:left="69"/>
              <w:rPr>
                <w:b/>
                <w:sz w:val="24"/>
              </w:rPr>
            </w:pPr>
            <w:r>
              <w:rPr>
                <w:b/>
                <w:sz w:val="24"/>
              </w:rPr>
              <w:t>Derslik Başına Düşen</w:t>
            </w:r>
          </w:p>
          <w:p w:rsidR="008E3F04" w:rsidRDefault="008E3F04" w:rsidP="008E3F04">
            <w:pPr>
              <w:pStyle w:val="TableParagraph"/>
              <w:spacing w:before="67"/>
              <w:ind w:left="69"/>
              <w:rPr>
                <w:b/>
                <w:sz w:val="24"/>
              </w:rPr>
            </w:pPr>
            <w:r>
              <w:rPr>
                <w:b/>
                <w:sz w:val="24"/>
              </w:rPr>
              <w:t>Öğrenci Sayısı</w:t>
            </w:r>
          </w:p>
        </w:tc>
        <w:tc>
          <w:tcPr>
            <w:tcW w:w="1102" w:type="dxa"/>
          </w:tcPr>
          <w:p w:rsidR="008E3F04" w:rsidRDefault="00C916FD" w:rsidP="008E3F04">
            <w:pPr>
              <w:pStyle w:val="TableParagraph"/>
              <w:spacing w:before="164"/>
              <w:ind w:left="428"/>
              <w:rPr>
                <w:sz w:val="24"/>
              </w:rPr>
            </w:pPr>
            <w:r>
              <w:rPr>
                <w:sz w:val="24"/>
              </w:rPr>
              <w:t>29</w:t>
            </w:r>
          </w:p>
        </w:tc>
        <w:tc>
          <w:tcPr>
            <w:tcW w:w="3570" w:type="dxa"/>
            <w:gridSpan w:val="3"/>
          </w:tcPr>
          <w:p w:rsidR="008E3F04" w:rsidRDefault="008E3F04" w:rsidP="008E3F04">
            <w:pPr>
              <w:pStyle w:val="TableParagraph"/>
              <w:spacing w:line="275" w:lineRule="exact"/>
              <w:ind w:left="70"/>
              <w:rPr>
                <w:b/>
                <w:sz w:val="24"/>
              </w:rPr>
            </w:pPr>
            <w:r>
              <w:rPr>
                <w:b/>
                <w:sz w:val="24"/>
              </w:rPr>
              <w:t>Şube Başına Düşen Öğrenci</w:t>
            </w:r>
          </w:p>
          <w:p w:rsidR="008E3F04" w:rsidRDefault="008E3F04" w:rsidP="008E3F04">
            <w:pPr>
              <w:pStyle w:val="TableParagraph"/>
              <w:spacing w:before="67"/>
              <w:ind w:left="70"/>
              <w:rPr>
                <w:b/>
                <w:sz w:val="24"/>
              </w:rPr>
            </w:pPr>
            <w:r>
              <w:rPr>
                <w:b/>
                <w:sz w:val="24"/>
              </w:rPr>
              <w:t>Sayısı</w:t>
            </w:r>
          </w:p>
        </w:tc>
        <w:tc>
          <w:tcPr>
            <w:tcW w:w="1298" w:type="dxa"/>
            <w:tcBorders>
              <w:right w:val="single" w:sz="8" w:space="0" w:color="000000"/>
            </w:tcBorders>
          </w:tcPr>
          <w:p w:rsidR="008E3F04" w:rsidRDefault="00C916FD" w:rsidP="008E3F04">
            <w:pPr>
              <w:pStyle w:val="TableParagraph"/>
              <w:spacing w:before="164"/>
              <w:ind w:left="506" w:right="492"/>
              <w:jc w:val="center"/>
              <w:rPr>
                <w:sz w:val="24"/>
              </w:rPr>
            </w:pPr>
            <w:r>
              <w:rPr>
                <w:sz w:val="24"/>
              </w:rPr>
              <w:t>26</w:t>
            </w:r>
          </w:p>
        </w:tc>
      </w:tr>
      <w:tr w:rsidR="008E3F04" w:rsidTr="008E3F04">
        <w:trPr>
          <w:trHeight w:val="690"/>
        </w:trPr>
        <w:tc>
          <w:tcPr>
            <w:tcW w:w="3222" w:type="dxa"/>
            <w:gridSpan w:val="4"/>
            <w:tcBorders>
              <w:left w:val="single" w:sz="8" w:space="0" w:color="000000"/>
            </w:tcBorders>
          </w:tcPr>
          <w:p w:rsidR="008E3F04" w:rsidRDefault="008E3F04" w:rsidP="008E3F04">
            <w:pPr>
              <w:pStyle w:val="TableParagraph"/>
              <w:spacing w:line="272" w:lineRule="exact"/>
              <w:ind w:left="69"/>
              <w:rPr>
                <w:b/>
                <w:sz w:val="24"/>
              </w:rPr>
            </w:pPr>
            <w:r>
              <w:rPr>
                <w:b/>
                <w:sz w:val="24"/>
              </w:rPr>
              <w:t>Öğretmen Başına Düşen</w:t>
            </w:r>
          </w:p>
          <w:p w:rsidR="008E3F04" w:rsidRDefault="008E3F04" w:rsidP="008E3F04">
            <w:pPr>
              <w:pStyle w:val="TableParagraph"/>
              <w:spacing w:before="69"/>
              <w:ind w:left="69"/>
              <w:rPr>
                <w:b/>
                <w:sz w:val="24"/>
              </w:rPr>
            </w:pPr>
            <w:r>
              <w:rPr>
                <w:b/>
                <w:sz w:val="24"/>
              </w:rPr>
              <w:t>Öğrenci Sayısı</w:t>
            </w:r>
          </w:p>
        </w:tc>
        <w:tc>
          <w:tcPr>
            <w:tcW w:w="1102" w:type="dxa"/>
          </w:tcPr>
          <w:p w:rsidR="008E3F04" w:rsidRDefault="00C916FD" w:rsidP="008E3F04">
            <w:pPr>
              <w:pStyle w:val="TableParagraph"/>
              <w:spacing w:before="164"/>
              <w:ind w:left="428"/>
              <w:rPr>
                <w:sz w:val="24"/>
              </w:rPr>
            </w:pPr>
            <w:r>
              <w:rPr>
                <w:sz w:val="24"/>
              </w:rPr>
              <w:t>19</w:t>
            </w:r>
          </w:p>
        </w:tc>
        <w:tc>
          <w:tcPr>
            <w:tcW w:w="3570" w:type="dxa"/>
            <w:gridSpan w:val="3"/>
          </w:tcPr>
          <w:p w:rsidR="008E3F04" w:rsidRDefault="008E3F04" w:rsidP="008E3F04">
            <w:pPr>
              <w:pStyle w:val="TableParagraph"/>
              <w:spacing w:line="272" w:lineRule="exact"/>
              <w:ind w:left="70"/>
              <w:rPr>
                <w:b/>
                <w:sz w:val="24"/>
              </w:rPr>
            </w:pPr>
            <w:r>
              <w:rPr>
                <w:b/>
                <w:sz w:val="24"/>
              </w:rPr>
              <w:t>Şube Başına 30’dan Fazla</w:t>
            </w:r>
          </w:p>
          <w:p w:rsidR="008E3F04" w:rsidRDefault="008E3F04" w:rsidP="008E3F04">
            <w:pPr>
              <w:pStyle w:val="TableParagraph"/>
              <w:spacing w:before="69"/>
              <w:ind w:left="70"/>
              <w:rPr>
                <w:b/>
                <w:sz w:val="24"/>
              </w:rPr>
            </w:pPr>
            <w:r>
              <w:rPr>
                <w:b/>
                <w:sz w:val="24"/>
              </w:rPr>
              <w:t>Öğrencisi Olan Şube Sayısı</w:t>
            </w:r>
          </w:p>
        </w:tc>
        <w:tc>
          <w:tcPr>
            <w:tcW w:w="1298" w:type="dxa"/>
            <w:tcBorders>
              <w:right w:val="single" w:sz="8" w:space="0" w:color="000000"/>
            </w:tcBorders>
          </w:tcPr>
          <w:p w:rsidR="008E3F04" w:rsidRDefault="008E3F04" w:rsidP="008E3F04">
            <w:pPr>
              <w:pStyle w:val="TableParagraph"/>
              <w:spacing w:before="164"/>
              <w:ind w:left="14"/>
              <w:jc w:val="center"/>
              <w:rPr>
                <w:sz w:val="24"/>
              </w:rPr>
            </w:pPr>
            <w:r>
              <w:rPr>
                <w:sz w:val="24"/>
              </w:rPr>
              <w:t>7</w:t>
            </w:r>
          </w:p>
        </w:tc>
      </w:tr>
      <w:tr w:rsidR="008E3F04" w:rsidTr="008E3F04">
        <w:trPr>
          <w:trHeight w:val="1036"/>
        </w:trPr>
        <w:tc>
          <w:tcPr>
            <w:tcW w:w="3222" w:type="dxa"/>
            <w:gridSpan w:val="4"/>
            <w:tcBorders>
              <w:left w:val="single" w:sz="8" w:space="0" w:color="000000"/>
            </w:tcBorders>
          </w:tcPr>
          <w:p w:rsidR="008E3F04" w:rsidRDefault="008E3F04" w:rsidP="008E3F04">
            <w:pPr>
              <w:pStyle w:val="TableParagraph"/>
              <w:spacing w:line="300" w:lineRule="auto"/>
              <w:ind w:left="69" w:right="793"/>
              <w:rPr>
                <w:b/>
                <w:sz w:val="24"/>
              </w:rPr>
            </w:pPr>
            <w:r>
              <w:rPr>
                <w:b/>
                <w:sz w:val="24"/>
              </w:rPr>
              <w:t>Öğrenci Başına Düşen Toplam Gider Miktarı</w:t>
            </w:r>
          </w:p>
        </w:tc>
        <w:tc>
          <w:tcPr>
            <w:tcW w:w="1102" w:type="dxa"/>
          </w:tcPr>
          <w:p w:rsidR="008E3F04" w:rsidRDefault="00C916FD" w:rsidP="008E3F04">
            <w:pPr>
              <w:pStyle w:val="TableParagraph"/>
              <w:spacing w:before="70"/>
              <w:ind w:left="139" w:right="120"/>
              <w:jc w:val="center"/>
              <w:rPr>
                <w:sz w:val="24"/>
              </w:rPr>
            </w:pPr>
            <w:r>
              <w:rPr>
                <w:sz w:val="24"/>
              </w:rPr>
              <w:t>-</w:t>
            </w:r>
          </w:p>
        </w:tc>
        <w:tc>
          <w:tcPr>
            <w:tcW w:w="3570" w:type="dxa"/>
            <w:gridSpan w:val="3"/>
          </w:tcPr>
          <w:p w:rsidR="008E3F04" w:rsidRDefault="008E3F04" w:rsidP="008E3F04">
            <w:pPr>
              <w:pStyle w:val="TableParagraph"/>
              <w:spacing w:before="169" w:line="300" w:lineRule="auto"/>
              <w:ind w:left="70" w:right="666"/>
              <w:rPr>
                <w:b/>
                <w:sz w:val="24"/>
              </w:rPr>
            </w:pPr>
            <w:r>
              <w:rPr>
                <w:b/>
                <w:sz w:val="24"/>
              </w:rPr>
              <w:t>Öğretmenlerin Kurumdaki Ortalama Görev Süresi</w:t>
            </w:r>
          </w:p>
        </w:tc>
        <w:tc>
          <w:tcPr>
            <w:tcW w:w="1298" w:type="dxa"/>
            <w:tcBorders>
              <w:right w:val="single" w:sz="8" w:space="0" w:color="000000"/>
            </w:tcBorders>
          </w:tcPr>
          <w:p w:rsidR="008E3F04" w:rsidRDefault="008E3F04" w:rsidP="008E3F04">
            <w:pPr>
              <w:pStyle w:val="TableParagraph"/>
              <w:spacing w:before="3"/>
              <w:rPr>
                <w:b/>
                <w:sz w:val="29"/>
              </w:rPr>
            </w:pPr>
          </w:p>
          <w:p w:rsidR="008E3F04" w:rsidRDefault="008E3F04" w:rsidP="008E3F04">
            <w:pPr>
              <w:pStyle w:val="TableParagraph"/>
              <w:ind w:left="14"/>
              <w:jc w:val="center"/>
              <w:rPr>
                <w:sz w:val="24"/>
              </w:rPr>
            </w:pPr>
            <w:r>
              <w:rPr>
                <w:sz w:val="24"/>
              </w:rPr>
              <w:t>3</w:t>
            </w:r>
          </w:p>
        </w:tc>
      </w:tr>
    </w:tbl>
    <w:p w:rsidR="000B2C15" w:rsidRDefault="000B2C15">
      <w:pPr>
        <w:jc w:val="center"/>
        <w:rPr>
          <w:sz w:val="24"/>
        </w:rPr>
        <w:sectPr w:rsidR="000B2C15">
          <w:pgSz w:w="11910" w:h="16840"/>
          <w:pgMar w:top="132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FE4AA7">
      <w:pPr>
        <w:spacing w:before="76"/>
        <w:ind w:left="796"/>
        <w:rPr>
          <w:b/>
          <w:sz w:val="24"/>
        </w:rPr>
      </w:pPr>
      <w:r>
        <w:rPr>
          <w:b/>
          <w:sz w:val="24"/>
        </w:rPr>
        <w:lastRenderedPageBreak/>
        <w:t>Çalışan Bilgileri</w:t>
      </w:r>
    </w:p>
    <w:p w:rsidR="000B2C15" w:rsidRDefault="00FE4AA7">
      <w:pPr>
        <w:pStyle w:val="GvdeMetni"/>
        <w:spacing w:before="234"/>
        <w:ind w:left="1504"/>
      </w:pPr>
      <w:r>
        <w:t>Okulumuzun çalışanlarına ilişkin bilgiler altta yer alan tabloda belirtilmiştir.</w:t>
      </w:r>
    </w:p>
    <w:p w:rsidR="000B2C15" w:rsidRDefault="000B2C15">
      <w:pPr>
        <w:pStyle w:val="GvdeMetni"/>
        <w:spacing w:before="5"/>
        <w:rPr>
          <w:sz w:val="20"/>
        </w:rPr>
      </w:pPr>
    </w:p>
    <w:p w:rsidR="000B2C15" w:rsidRDefault="00FE4AA7">
      <w:pPr>
        <w:pStyle w:val="Balk2"/>
      </w:pPr>
      <w:r>
        <w:t>Çalışan Bilgileri Tablosu</w:t>
      </w:r>
    </w:p>
    <w:p w:rsidR="000B2C15" w:rsidRDefault="000B2C15">
      <w:pPr>
        <w:pStyle w:val="GvdeMetni"/>
        <w:rPr>
          <w:b/>
          <w:sz w:val="20"/>
        </w:rPr>
      </w:pPr>
    </w:p>
    <w:p w:rsidR="000B2C15" w:rsidRDefault="000B2C15">
      <w:pPr>
        <w:pStyle w:val="GvdeMetni"/>
        <w:rPr>
          <w:b/>
          <w:sz w:val="20"/>
        </w:rPr>
      </w:pPr>
    </w:p>
    <w:p w:rsidR="000B2C15" w:rsidRDefault="000B2C15">
      <w:pPr>
        <w:pStyle w:val="GvdeMetni"/>
        <w:spacing w:before="1" w:after="1"/>
        <w:rPr>
          <w:b/>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1"/>
        <w:gridCol w:w="1602"/>
        <w:gridCol w:w="1602"/>
        <w:gridCol w:w="1647"/>
      </w:tblGrid>
      <w:tr w:rsidR="000B2C15">
        <w:trPr>
          <w:trHeight w:val="558"/>
        </w:trPr>
        <w:tc>
          <w:tcPr>
            <w:tcW w:w="4441" w:type="dxa"/>
          </w:tcPr>
          <w:p w:rsidR="000B2C15" w:rsidRDefault="00FE4AA7">
            <w:pPr>
              <w:pStyle w:val="TableParagraph"/>
              <w:spacing w:before="104"/>
              <w:ind w:left="1858" w:right="1851"/>
              <w:jc w:val="center"/>
              <w:rPr>
                <w:b/>
                <w:sz w:val="24"/>
              </w:rPr>
            </w:pPr>
            <w:r>
              <w:rPr>
                <w:b/>
                <w:sz w:val="24"/>
              </w:rPr>
              <w:t>Unvan</w:t>
            </w:r>
          </w:p>
        </w:tc>
        <w:tc>
          <w:tcPr>
            <w:tcW w:w="1602" w:type="dxa"/>
          </w:tcPr>
          <w:p w:rsidR="000B2C15" w:rsidRDefault="00FE4AA7">
            <w:pPr>
              <w:pStyle w:val="TableParagraph"/>
              <w:spacing w:before="104"/>
              <w:ind w:left="479"/>
              <w:rPr>
                <w:b/>
                <w:sz w:val="24"/>
              </w:rPr>
            </w:pPr>
            <w:r>
              <w:rPr>
                <w:b/>
                <w:sz w:val="24"/>
              </w:rPr>
              <w:t>Erkek</w:t>
            </w:r>
          </w:p>
        </w:tc>
        <w:tc>
          <w:tcPr>
            <w:tcW w:w="1602" w:type="dxa"/>
          </w:tcPr>
          <w:p w:rsidR="000B2C15" w:rsidRDefault="00FE4AA7">
            <w:pPr>
              <w:pStyle w:val="TableParagraph"/>
              <w:spacing w:before="104"/>
              <w:ind w:left="478"/>
              <w:rPr>
                <w:b/>
                <w:sz w:val="24"/>
              </w:rPr>
            </w:pPr>
            <w:r>
              <w:rPr>
                <w:b/>
                <w:sz w:val="24"/>
              </w:rPr>
              <w:t>Kadın</w:t>
            </w:r>
          </w:p>
        </w:tc>
        <w:tc>
          <w:tcPr>
            <w:tcW w:w="1647" w:type="dxa"/>
          </w:tcPr>
          <w:p w:rsidR="000B2C15" w:rsidRDefault="00FE4AA7">
            <w:pPr>
              <w:pStyle w:val="TableParagraph"/>
              <w:spacing w:before="104"/>
              <w:ind w:left="422"/>
              <w:rPr>
                <w:b/>
                <w:sz w:val="24"/>
              </w:rPr>
            </w:pPr>
            <w:r>
              <w:rPr>
                <w:b/>
                <w:sz w:val="24"/>
              </w:rPr>
              <w:t>Toplam</w:t>
            </w:r>
          </w:p>
        </w:tc>
      </w:tr>
      <w:tr w:rsidR="000B2C15">
        <w:trPr>
          <w:trHeight w:val="616"/>
        </w:trPr>
        <w:tc>
          <w:tcPr>
            <w:tcW w:w="4441" w:type="dxa"/>
          </w:tcPr>
          <w:p w:rsidR="000B2C15" w:rsidRDefault="00FE4AA7">
            <w:pPr>
              <w:pStyle w:val="TableParagraph"/>
              <w:spacing w:before="128"/>
              <w:ind w:left="107"/>
              <w:rPr>
                <w:sz w:val="24"/>
              </w:rPr>
            </w:pPr>
            <w:r>
              <w:rPr>
                <w:sz w:val="24"/>
              </w:rPr>
              <w:t>Okul Müdürü ve Müdür Yardımcısı</w:t>
            </w:r>
          </w:p>
        </w:tc>
        <w:tc>
          <w:tcPr>
            <w:tcW w:w="1602" w:type="dxa"/>
          </w:tcPr>
          <w:p w:rsidR="000B2C15" w:rsidRDefault="008B2B0B">
            <w:pPr>
              <w:pStyle w:val="TableParagraph"/>
              <w:spacing w:before="133"/>
              <w:ind w:left="107"/>
              <w:rPr>
                <w:b/>
                <w:sz w:val="24"/>
              </w:rPr>
            </w:pPr>
            <w:r>
              <w:rPr>
                <w:b/>
                <w:sz w:val="24"/>
              </w:rPr>
              <w:t>3</w:t>
            </w:r>
          </w:p>
        </w:tc>
        <w:tc>
          <w:tcPr>
            <w:tcW w:w="1602" w:type="dxa"/>
          </w:tcPr>
          <w:p w:rsidR="000B2C15" w:rsidRDefault="000B2C15">
            <w:pPr>
              <w:pStyle w:val="TableParagraph"/>
            </w:pPr>
          </w:p>
        </w:tc>
        <w:tc>
          <w:tcPr>
            <w:tcW w:w="1647" w:type="dxa"/>
          </w:tcPr>
          <w:p w:rsidR="000B2C15" w:rsidRDefault="008B2B0B">
            <w:pPr>
              <w:pStyle w:val="TableParagraph"/>
              <w:spacing w:before="133"/>
              <w:ind w:left="108"/>
              <w:rPr>
                <w:b/>
                <w:sz w:val="24"/>
              </w:rPr>
            </w:pPr>
            <w:r>
              <w:rPr>
                <w:b/>
                <w:sz w:val="24"/>
              </w:rPr>
              <w:t>3</w:t>
            </w:r>
          </w:p>
        </w:tc>
      </w:tr>
      <w:tr w:rsidR="000B2C15">
        <w:trPr>
          <w:trHeight w:val="589"/>
        </w:trPr>
        <w:tc>
          <w:tcPr>
            <w:tcW w:w="4441" w:type="dxa"/>
          </w:tcPr>
          <w:p w:rsidR="000B2C15" w:rsidRDefault="00FE4AA7">
            <w:pPr>
              <w:pStyle w:val="TableParagraph"/>
              <w:spacing w:before="114"/>
              <w:ind w:left="107"/>
              <w:rPr>
                <w:sz w:val="24"/>
              </w:rPr>
            </w:pPr>
            <w:r>
              <w:rPr>
                <w:sz w:val="24"/>
              </w:rPr>
              <w:t>Branş Öğretmeni</w:t>
            </w:r>
          </w:p>
        </w:tc>
        <w:tc>
          <w:tcPr>
            <w:tcW w:w="1602" w:type="dxa"/>
          </w:tcPr>
          <w:p w:rsidR="000B2C15" w:rsidRDefault="00403E8E" w:rsidP="008B2B0B">
            <w:pPr>
              <w:pStyle w:val="TableParagraph"/>
              <w:spacing w:before="119"/>
              <w:rPr>
                <w:b/>
                <w:sz w:val="24"/>
              </w:rPr>
            </w:pPr>
            <w:r>
              <w:rPr>
                <w:b/>
                <w:sz w:val="24"/>
              </w:rPr>
              <w:t>13</w:t>
            </w:r>
          </w:p>
        </w:tc>
        <w:tc>
          <w:tcPr>
            <w:tcW w:w="1602" w:type="dxa"/>
          </w:tcPr>
          <w:p w:rsidR="000B2C15" w:rsidRDefault="00403E8E">
            <w:pPr>
              <w:pStyle w:val="TableParagraph"/>
              <w:spacing w:before="119"/>
              <w:ind w:left="106"/>
              <w:rPr>
                <w:b/>
                <w:sz w:val="24"/>
              </w:rPr>
            </w:pPr>
            <w:r>
              <w:rPr>
                <w:b/>
                <w:sz w:val="24"/>
              </w:rPr>
              <w:t>17</w:t>
            </w:r>
          </w:p>
        </w:tc>
        <w:tc>
          <w:tcPr>
            <w:tcW w:w="1647" w:type="dxa"/>
          </w:tcPr>
          <w:p w:rsidR="000B2C15" w:rsidRDefault="009D4CBB">
            <w:pPr>
              <w:pStyle w:val="TableParagraph"/>
              <w:spacing w:before="119"/>
              <w:ind w:left="108"/>
              <w:rPr>
                <w:b/>
                <w:sz w:val="24"/>
              </w:rPr>
            </w:pPr>
            <w:r>
              <w:rPr>
                <w:b/>
                <w:sz w:val="24"/>
              </w:rPr>
              <w:t>33</w:t>
            </w:r>
          </w:p>
        </w:tc>
      </w:tr>
      <w:tr w:rsidR="000B2C15">
        <w:trPr>
          <w:trHeight w:val="588"/>
        </w:trPr>
        <w:tc>
          <w:tcPr>
            <w:tcW w:w="4441" w:type="dxa"/>
          </w:tcPr>
          <w:p w:rsidR="000B2C15" w:rsidRDefault="00FE4AA7">
            <w:pPr>
              <w:pStyle w:val="TableParagraph"/>
              <w:spacing w:before="114"/>
              <w:ind w:left="107"/>
              <w:rPr>
                <w:sz w:val="24"/>
              </w:rPr>
            </w:pPr>
            <w:r>
              <w:rPr>
                <w:sz w:val="24"/>
              </w:rPr>
              <w:t>Yardımcı Personel</w:t>
            </w:r>
          </w:p>
        </w:tc>
        <w:tc>
          <w:tcPr>
            <w:tcW w:w="1602" w:type="dxa"/>
          </w:tcPr>
          <w:p w:rsidR="000B2C15" w:rsidRDefault="00403E8E">
            <w:pPr>
              <w:pStyle w:val="TableParagraph"/>
              <w:spacing w:before="119"/>
              <w:ind w:left="107"/>
              <w:rPr>
                <w:b/>
                <w:sz w:val="24"/>
              </w:rPr>
            </w:pPr>
            <w:r>
              <w:rPr>
                <w:b/>
                <w:sz w:val="24"/>
              </w:rPr>
              <w:t>4</w:t>
            </w:r>
          </w:p>
        </w:tc>
        <w:tc>
          <w:tcPr>
            <w:tcW w:w="1602" w:type="dxa"/>
          </w:tcPr>
          <w:p w:rsidR="000B2C15" w:rsidRDefault="002B7C95">
            <w:pPr>
              <w:pStyle w:val="TableParagraph"/>
            </w:pPr>
            <w:r>
              <w:t>-</w:t>
            </w:r>
          </w:p>
        </w:tc>
        <w:tc>
          <w:tcPr>
            <w:tcW w:w="1647" w:type="dxa"/>
          </w:tcPr>
          <w:p w:rsidR="000B2C15" w:rsidRDefault="00FE4AA7">
            <w:pPr>
              <w:pStyle w:val="TableParagraph"/>
              <w:spacing w:before="119"/>
              <w:ind w:left="108"/>
              <w:rPr>
                <w:b/>
                <w:sz w:val="24"/>
              </w:rPr>
            </w:pPr>
            <w:r>
              <w:rPr>
                <w:b/>
                <w:sz w:val="24"/>
              </w:rPr>
              <w:t>1</w:t>
            </w:r>
          </w:p>
        </w:tc>
      </w:tr>
      <w:tr w:rsidR="000B2C15">
        <w:trPr>
          <w:trHeight w:val="616"/>
        </w:trPr>
        <w:tc>
          <w:tcPr>
            <w:tcW w:w="4441" w:type="dxa"/>
          </w:tcPr>
          <w:p w:rsidR="000B2C15" w:rsidRDefault="00FE4AA7">
            <w:pPr>
              <w:pStyle w:val="TableParagraph"/>
              <w:spacing w:before="128"/>
              <w:ind w:left="107"/>
              <w:rPr>
                <w:sz w:val="24"/>
              </w:rPr>
            </w:pPr>
            <w:r>
              <w:rPr>
                <w:sz w:val="24"/>
              </w:rPr>
              <w:t>Güvenlik Personeli</w:t>
            </w:r>
          </w:p>
        </w:tc>
        <w:tc>
          <w:tcPr>
            <w:tcW w:w="1602" w:type="dxa"/>
          </w:tcPr>
          <w:p w:rsidR="000B2C15" w:rsidRDefault="00FE4AA7">
            <w:pPr>
              <w:pStyle w:val="TableParagraph"/>
              <w:spacing w:before="133"/>
              <w:ind w:left="107"/>
              <w:rPr>
                <w:b/>
                <w:sz w:val="24"/>
              </w:rPr>
            </w:pPr>
            <w:r>
              <w:rPr>
                <w:b/>
                <w:sz w:val="24"/>
              </w:rPr>
              <w:t>1</w:t>
            </w:r>
          </w:p>
        </w:tc>
        <w:tc>
          <w:tcPr>
            <w:tcW w:w="1602" w:type="dxa"/>
          </w:tcPr>
          <w:p w:rsidR="000B2C15" w:rsidRDefault="002B7C95">
            <w:pPr>
              <w:pStyle w:val="TableParagraph"/>
            </w:pPr>
            <w:r>
              <w:t>-</w:t>
            </w:r>
          </w:p>
        </w:tc>
        <w:tc>
          <w:tcPr>
            <w:tcW w:w="1647" w:type="dxa"/>
          </w:tcPr>
          <w:p w:rsidR="000B2C15" w:rsidRDefault="00FE4AA7">
            <w:pPr>
              <w:pStyle w:val="TableParagraph"/>
              <w:spacing w:before="133"/>
              <w:ind w:left="108"/>
              <w:rPr>
                <w:b/>
                <w:sz w:val="24"/>
              </w:rPr>
            </w:pPr>
            <w:r>
              <w:rPr>
                <w:b/>
                <w:sz w:val="24"/>
              </w:rPr>
              <w:t>1</w:t>
            </w:r>
          </w:p>
        </w:tc>
      </w:tr>
      <w:tr w:rsidR="000B2C15">
        <w:trPr>
          <w:trHeight w:val="590"/>
        </w:trPr>
        <w:tc>
          <w:tcPr>
            <w:tcW w:w="4441" w:type="dxa"/>
          </w:tcPr>
          <w:p w:rsidR="000B2C15" w:rsidRDefault="00FE4AA7">
            <w:pPr>
              <w:pStyle w:val="TableParagraph"/>
              <w:spacing w:before="119"/>
              <w:ind w:left="971"/>
              <w:rPr>
                <w:b/>
                <w:sz w:val="24"/>
              </w:rPr>
            </w:pPr>
            <w:r>
              <w:rPr>
                <w:b/>
                <w:sz w:val="24"/>
              </w:rPr>
              <w:t>Toplam Çalışan Sayıları</w:t>
            </w:r>
          </w:p>
        </w:tc>
        <w:tc>
          <w:tcPr>
            <w:tcW w:w="1602" w:type="dxa"/>
          </w:tcPr>
          <w:p w:rsidR="000B2C15" w:rsidRDefault="00403E8E">
            <w:pPr>
              <w:pStyle w:val="TableParagraph"/>
              <w:spacing w:before="119"/>
              <w:ind w:left="107"/>
              <w:rPr>
                <w:b/>
                <w:sz w:val="24"/>
              </w:rPr>
            </w:pPr>
            <w:r>
              <w:rPr>
                <w:b/>
                <w:sz w:val="24"/>
              </w:rPr>
              <w:t>21</w:t>
            </w:r>
          </w:p>
        </w:tc>
        <w:tc>
          <w:tcPr>
            <w:tcW w:w="1602" w:type="dxa"/>
          </w:tcPr>
          <w:p w:rsidR="000B2C15" w:rsidRDefault="00403E8E">
            <w:pPr>
              <w:pStyle w:val="TableParagraph"/>
              <w:spacing w:before="119"/>
              <w:ind w:left="106"/>
              <w:rPr>
                <w:b/>
                <w:sz w:val="24"/>
              </w:rPr>
            </w:pPr>
            <w:r>
              <w:rPr>
                <w:b/>
                <w:sz w:val="24"/>
              </w:rPr>
              <w:t>17</w:t>
            </w:r>
          </w:p>
        </w:tc>
        <w:tc>
          <w:tcPr>
            <w:tcW w:w="1647" w:type="dxa"/>
          </w:tcPr>
          <w:p w:rsidR="000B2C15" w:rsidRDefault="002B7C95">
            <w:pPr>
              <w:pStyle w:val="TableParagraph"/>
              <w:spacing w:before="119"/>
              <w:ind w:left="108"/>
              <w:rPr>
                <w:b/>
                <w:sz w:val="24"/>
              </w:rPr>
            </w:pPr>
            <w:r>
              <w:rPr>
                <w:b/>
                <w:sz w:val="24"/>
              </w:rPr>
              <w:t>38</w:t>
            </w:r>
          </w:p>
        </w:tc>
      </w:tr>
    </w:tbl>
    <w:p w:rsidR="000B2C15" w:rsidRDefault="000B2C15">
      <w:pPr>
        <w:pStyle w:val="GvdeMetni"/>
        <w:rPr>
          <w:b/>
          <w:sz w:val="20"/>
        </w:rPr>
      </w:pPr>
    </w:p>
    <w:p w:rsidR="000B2C15" w:rsidRDefault="000B2C15">
      <w:pPr>
        <w:pStyle w:val="GvdeMetni"/>
        <w:spacing w:before="9"/>
        <w:rPr>
          <w:b/>
          <w:sz w:val="22"/>
        </w:rPr>
      </w:pPr>
    </w:p>
    <w:p w:rsidR="000B2C15" w:rsidRDefault="00FE4AA7">
      <w:pPr>
        <w:spacing w:before="90"/>
        <w:ind w:left="796"/>
        <w:rPr>
          <w:b/>
          <w:sz w:val="24"/>
        </w:rPr>
      </w:pPr>
      <w:r>
        <w:rPr>
          <w:b/>
          <w:sz w:val="24"/>
        </w:rPr>
        <w:t>Okulumuz Bina ve Alanları</w:t>
      </w:r>
    </w:p>
    <w:p w:rsidR="000B2C15" w:rsidRDefault="00FE4AA7">
      <w:pPr>
        <w:pStyle w:val="GvdeMetni"/>
        <w:spacing w:before="233"/>
        <w:ind w:left="1223"/>
      </w:pPr>
      <w:r>
        <w:t>Okulumuzun binası ile açık ve kapalı alanlarına ilişkin temel bilgiler altta yer almaktadır.</w:t>
      </w:r>
    </w:p>
    <w:p w:rsidR="000B2C15" w:rsidRDefault="000B2C15">
      <w:pPr>
        <w:pStyle w:val="GvdeMetni"/>
        <w:spacing w:before="6"/>
        <w:rPr>
          <w:sz w:val="36"/>
        </w:rPr>
      </w:pPr>
    </w:p>
    <w:p w:rsidR="000B2C15" w:rsidRDefault="00FE4AA7">
      <w:pPr>
        <w:pStyle w:val="Balk2"/>
      </w:pPr>
      <w:r>
        <w:t>Okul Yerleşkesine İlişkin Bilgiler</w:t>
      </w:r>
    </w:p>
    <w:p w:rsidR="000B2C15" w:rsidRDefault="000B2C15">
      <w:pPr>
        <w:pStyle w:val="GvdeMetni"/>
        <w:rPr>
          <w:b/>
          <w:sz w:val="20"/>
        </w:rPr>
      </w:pPr>
    </w:p>
    <w:p w:rsidR="000B2C15" w:rsidRDefault="000B2C15">
      <w:pPr>
        <w:pStyle w:val="GvdeMetni"/>
        <w:spacing w:before="2"/>
        <w:rPr>
          <w:b/>
          <w:sz w:val="16"/>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6"/>
        <w:gridCol w:w="713"/>
        <w:gridCol w:w="2552"/>
        <w:gridCol w:w="709"/>
        <w:gridCol w:w="682"/>
      </w:tblGrid>
      <w:tr w:rsidR="000B2C15">
        <w:trPr>
          <w:trHeight w:val="400"/>
        </w:trPr>
        <w:tc>
          <w:tcPr>
            <w:tcW w:w="4789" w:type="dxa"/>
            <w:gridSpan w:val="2"/>
          </w:tcPr>
          <w:p w:rsidR="000B2C15" w:rsidRDefault="00FE4AA7">
            <w:pPr>
              <w:pStyle w:val="TableParagraph"/>
              <w:spacing w:before="25"/>
              <w:ind w:left="1175"/>
              <w:rPr>
                <w:b/>
                <w:sz w:val="24"/>
              </w:rPr>
            </w:pPr>
            <w:r>
              <w:rPr>
                <w:b/>
                <w:sz w:val="24"/>
              </w:rPr>
              <w:t>Okul/Kurum Bölümleri</w:t>
            </w:r>
          </w:p>
        </w:tc>
        <w:tc>
          <w:tcPr>
            <w:tcW w:w="2552" w:type="dxa"/>
          </w:tcPr>
          <w:p w:rsidR="000B2C15" w:rsidRDefault="00FE4AA7">
            <w:pPr>
              <w:pStyle w:val="TableParagraph"/>
              <w:spacing w:before="25"/>
              <w:ind w:left="618"/>
              <w:rPr>
                <w:b/>
                <w:sz w:val="24"/>
              </w:rPr>
            </w:pPr>
            <w:r>
              <w:rPr>
                <w:b/>
                <w:sz w:val="24"/>
              </w:rPr>
              <w:t>Özel Alanlar</w:t>
            </w:r>
          </w:p>
        </w:tc>
        <w:tc>
          <w:tcPr>
            <w:tcW w:w="709" w:type="dxa"/>
          </w:tcPr>
          <w:p w:rsidR="000B2C15" w:rsidRDefault="00FE4AA7">
            <w:pPr>
              <w:pStyle w:val="TableParagraph"/>
              <w:spacing w:before="25"/>
              <w:ind w:left="152"/>
              <w:rPr>
                <w:b/>
                <w:sz w:val="24"/>
              </w:rPr>
            </w:pPr>
            <w:r>
              <w:rPr>
                <w:b/>
                <w:sz w:val="24"/>
              </w:rPr>
              <w:t>Var</w:t>
            </w:r>
          </w:p>
        </w:tc>
        <w:tc>
          <w:tcPr>
            <w:tcW w:w="682" w:type="dxa"/>
          </w:tcPr>
          <w:p w:rsidR="000B2C15" w:rsidRDefault="00FE4AA7">
            <w:pPr>
              <w:pStyle w:val="TableParagraph"/>
              <w:spacing w:before="25"/>
              <w:ind w:left="128"/>
              <w:rPr>
                <w:b/>
                <w:sz w:val="24"/>
              </w:rPr>
            </w:pPr>
            <w:r>
              <w:rPr>
                <w:b/>
                <w:sz w:val="24"/>
              </w:rPr>
              <w:t>Yok</w:t>
            </w:r>
          </w:p>
        </w:tc>
      </w:tr>
      <w:tr w:rsidR="000B2C15">
        <w:trPr>
          <w:trHeight w:val="398"/>
        </w:trPr>
        <w:tc>
          <w:tcPr>
            <w:tcW w:w="4076" w:type="dxa"/>
          </w:tcPr>
          <w:p w:rsidR="000B2C15" w:rsidRDefault="00FE4AA7">
            <w:pPr>
              <w:pStyle w:val="TableParagraph"/>
              <w:spacing w:before="18"/>
              <w:ind w:left="107"/>
              <w:rPr>
                <w:sz w:val="24"/>
              </w:rPr>
            </w:pPr>
            <w:r>
              <w:rPr>
                <w:sz w:val="24"/>
              </w:rPr>
              <w:t>Okul/Kurum Kat Sayısı</w:t>
            </w:r>
          </w:p>
        </w:tc>
        <w:tc>
          <w:tcPr>
            <w:tcW w:w="713" w:type="dxa"/>
          </w:tcPr>
          <w:p w:rsidR="000B2C15" w:rsidRDefault="00544728">
            <w:pPr>
              <w:pStyle w:val="TableParagraph"/>
              <w:spacing w:before="23"/>
              <w:ind w:left="109"/>
              <w:rPr>
                <w:b/>
                <w:sz w:val="24"/>
              </w:rPr>
            </w:pPr>
            <w:r>
              <w:rPr>
                <w:b/>
                <w:sz w:val="24"/>
              </w:rPr>
              <w:t>5</w:t>
            </w:r>
          </w:p>
        </w:tc>
        <w:tc>
          <w:tcPr>
            <w:tcW w:w="2552" w:type="dxa"/>
          </w:tcPr>
          <w:p w:rsidR="000B2C15" w:rsidRDefault="00FE4AA7">
            <w:pPr>
              <w:pStyle w:val="TableParagraph"/>
              <w:spacing w:before="18"/>
              <w:ind w:left="107"/>
              <w:rPr>
                <w:sz w:val="24"/>
              </w:rPr>
            </w:pPr>
            <w:r>
              <w:rPr>
                <w:sz w:val="24"/>
              </w:rPr>
              <w:t>Çok Amaçlı Salon</w:t>
            </w:r>
          </w:p>
        </w:tc>
        <w:tc>
          <w:tcPr>
            <w:tcW w:w="709" w:type="dxa"/>
          </w:tcPr>
          <w:p w:rsidR="000B2C15" w:rsidRDefault="000B2C15">
            <w:pPr>
              <w:pStyle w:val="TableParagraph"/>
              <w:spacing w:before="23"/>
              <w:ind w:left="106"/>
              <w:rPr>
                <w:b/>
                <w:sz w:val="24"/>
              </w:rPr>
            </w:pPr>
          </w:p>
        </w:tc>
        <w:tc>
          <w:tcPr>
            <w:tcW w:w="682" w:type="dxa"/>
          </w:tcPr>
          <w:p w:rsidR="000B2C15" w:rsidRDefault="00544728">
            <w:pPr>
              <w:pStyle w:val="TableParagraph"/>
            </w:pPr>
            <w:r>
              <w:rPr>
                <w:b/>
                <w:w w:val="99"/>
                <w:sz w:val="24"/>
              </w:rPr>
              <w:t>X</w:t>
            </w:r>
          </w:p>
        </w:tc>
      </w:tr>
      <w:tr w:rsidR="000B2C15">
        <w:trPr>
          <w:trHeight w:val="419"/>
        </w:trPr>
        <w:tc>
          <w:tcPr>
            <w:tcW w:w="4076" w:type="dxa"/>
          </w:tcPr>
          <w:p w:rsidR="000B2C15" w:rsidRDefault="00FE4AA7">
            <w:pPr>
              <w:pStyle w:val="TableParagraph"/>
              <w:spacing w:before="30"/>
              <w:ind w:left="107"/>
              <w:rPr>
                <w:sz w:val="24"/>
              </w:rPr>
            </w:pPr>
            <w:r>
              <w:rPr>
                <w:sz w:val="24"/>
              </w:rPr>
              <w:t>Derslik Sayısı</w:t>
            </w:r>
          </w:p>
        </w:tc>
        <w:tc>
          <w:tcPr>
            <w:tcW w:w="713" w:type="dxa"/>
          </w:tcPr>
          <w:p w:rsidR="000B2C15" w:rsidRDefault="004F159B">
            <w:pPr>
              <w:pStyle w:val="TableParagraph"/>
              <w:spacing w:before="35"/>
              <w:ind w:left="109"/>
              <w:rPr>
                <w:b/>
                <w:sz w:val="24"/>
              </w:rPr>
            </w:pPr>
            <w:r>
              <w:rPr>
                <w:b/>
                <w:sz w:val="24"/>
              </w:rPr>
              <w:t>22</w:t>
            </w:r>
          </w:p>
        </w:tc>
        <w:tc>
          <w:tcPr>
            <w:tcW w:w="2552" w:type="dxa"/>
          </w:tcPr>
          <w:p w:rsidR="000B2C15" w:rsidRDefault="00FE4AA7">
            <w:pPr>
              <w:pStyle w:val="TableParagraph"/>
              <w:spacing w:before="30"/>
              <w:ind w:left="107"/>
              <w:rPr>
                <w:sz w:val="24"/>
              </w:rPr>
            </w:pPr>
            <w:r>
              <w:rPr>
                <w:sz w:val="24"/>
              </w:rPr>
              <w:t>Çok Amaçlı Saha</w:t>
            </w:r>
          </w:p>
        </w:tc>
        <w:tc>
          <w:tcPr>
            <w:tcW w:w="709" w:type="dxa"/>
          </w:tcPr>
          <w:p w:rsidR="000B2C15" w:rsidRDefault="000B2C15">
            <w:pPr>
              <w:pStyle w:val="TableParagraph"/>
              <w:spacing w:before="35"/>
              <w:ind w:left="106"/>
              <w:rPr>
                <w:b/>
                <w:sz w:val="24"/>
              </w:rPr>
            </w:pPr>
          </w:p>
        </w:tc>
        <w:tc>
          <w:tcPr>
            <w:tcW w:w="682" w:type="dxa"/>
          </w:tcPr>
          <w:p w:rsidR="000B2C15" w:rsidRDefault="006A4B00">
            <w:pPr>
              <w:pStyle w:val="TableParagraph"/>
            </w:pPr>
            <w:r>
              <w:t>x</w:t>
            </w:r>
          </w:p>
        </w:tc>
      </w:tr>
      <w:tr w:rsidR="000B2C15">
        <w:trPr>
          <w:trHeight w:val="397"/>
        </w:trPr>
        <w:tc>
          <w:tcPr>
            <w:tcW w:w="4076" w:type="dxa"/>
          </w:tcPr>
          <w:p w:rsidR="000B2C15" w:rsidRDefault="00FE4AA7">
            <w:pPr>
              <w:pStyle w:val="TableParagraph"/>
              <w:spacing w:before="18"/>
              <w:ind w:left="107"/>
              <w:rPr>
                <w:sz w:val="24"/>
              </w:rPr>
            </w:pPr>
            <w:r>
              <w:rPr>
                <w:sz w:val="24"/>
              </w:rPr>
              <w:t>Derslik Alanları (m2)</w:t>
            </w:r>
          </w:p>
        </w:tc>
        <w:tc>
          <w:tcPr>
            <w:tcW w:w="713" w:type="dxa"/>
          </w:tcPr>
          <w:p w:rsidR="000B2C15" w:rsidRDefault="004F159B">
            <w:pPr>
              <w:pStyle w:val="TableParagraph"/>
              <w:spacing w:before="23"/>
              <w:ind w:left="109"/>
              <w:rPr>
                <w:b/>
                <w:sz w:val="24"/>
              </w:rPr>
            </w:pPr>
            <w:r>
              <w:rPr>
                <w:b/>
                <w:sz w:val="24"/>
              </w:rPr>
              <w:t>50</w:t>
            </w:r>
          </w:p>
        </w:tc>
        <w:tc>
          <w:tcPr>
            <w:tcW w:w="2552" w:type="dxa"/>
          </w:tcPr>
          <w:p w:rsidR="000B2C15" w:rsidRDefault="00FE4AA7">
            <w:pPr>
              <w:pStyle w:val="TableParagraph"/>
              <w:spacing w:before="18"/>
              <w:ind w:left="107"/>
              <w:rPr>
                <w:sz w:val="24"/>
              </w:rPr>
            </w:pPr>
            <w:r>
              <w:rPr>
                <w:sz w:val="24"/>
              </w:rPr>
              <w:t>Kütüphane</w:t>
            </w:r>
          </w:p>
        </w:tc>
        <w:tc>
          <w:tcPr>
            <w:tcW w:w="709" w:type="dxa"/>
          </w:tcPr>
          <w:p w:rsidR="000B2C15" w:rsidRDefault="00FE4AA7">
            <w:pPr>
              <w:pStyle w:val="TableParagraph"/>
              <w:spacing w:before="23"/>
              <w:ind w:left="106"/>
              <w:rPr>
                <w:b/>
                <w:sz w:val="24"/>
              </w:rPr>
            </w:pPr>
            <w:r>
              <w:rPr>
                <w:b/>
                <w:w w:val="99"/>
                <w:sz w:val="24"/>
              </w:rPr>
              <w:t>X</w:t>
            </w:r>
          </w:p>
        </w:tc>
        <w:tc>
          <w:tcPr>
            <w:tcW w:w="682" w:type="dxa"/>
          </w:tcPr>
          <w:p w:rsidR="000B2C15" w:rsidRDefault="000B2C15">
            <w:pPr>
              <w:pStyle w:val="TableParagraph"/>
            </w:pPr>
          </w:p>
        </w:tc>
      </w:tr>
      <w:tr w:rsidR="000B2C15">
        <w:trPr>
          <w:trHeight w:val="398"/>
        </w:trPr>
        <w:tc>
          <w:tcPr>
            <w:tcW w:w="4076" w:type="dxa"/>
          </w:tcPr>
          <w:p w:rsidR="000B2C15" w:rsidRDefault="00FE4AA7">
            <w:pPr>
              <w:pStyle w:val="TableParagraph"/>
              <w:spacing w:before="18"/>
              <w:ind w:left="107"/>
              <w:rPr>
                <w:sz w:val="24"/>
              </w:rPr>
            </w:pPr>
            <w:r>
              <w:rPr>
                <w:sz w:val="24"/>
              </w:rPr>
              <w:t>Kullanılan Derslik Sayısı</w:t>
            </w:r>
          </w:p>
        </w:tc>
        <w:tc>
          <w:tcPr>
            <w:tcW w:w="713" w:type="dxa"/>
          </w:tcPr>
          <w:p w:rsidR="000B2C15" w:rsidRDefault="004F159B">
            <w:pPr>
              <w:pStyle w:val="TableParagraph"/>
              <w:spacing w:before="23"/>
              <w:ind w:left="109"/>
              <w:rPr>
                <w:b/>
                <w:sz w:val="24"/>
              </w:rPr>
            </w:pPr>
            <w:r>
              <w:rPr>
                <w:b/>
                <w:sz w:val="24"/>
              </w:rPr>
              <w:t>24</w:t>
            </w:r>
          </w:p>
        </w:tc>
        <w:tc>
          <w:tcPr>
            <w:tcW w:w="2552" w:type="dxa"/>
          </w:tcPr>
          <w:p w:rsidR="000B2C15" w:rsidRDefault="00FE4AA7">
            <w:pPr>
              <w:pStyle w:val="TableParagraph"/>
              <w:spacing w:before="18"/>
              <w:ind w:left="107"/>
              <w:rPr>
                <w:sz w:val="24"/>
              </w:rPr>
            </w:pPr>
            <w:r>
              <w:rPr>
                <w:sz w:val="24"/>
              </w:rPr>
              <w:t>Fen Laboratuvarı</w:t>
            </w:r>
          </w:p>
        </w:tc>
        <w:tc>
          <w:tcPr>
            <w:tcW w:w="709" w:type="dxa"/>
          </w:tcPr>
          <w:p w:rsidR="000B2C15" w:rsidRDefault="00FE4AA7">
            <w:pPr>
              <w:pStyle w:val="TableParagraph"/>
              <w:spacing w:before="23"/>
              <w:ind w:left="106"/>
              <w:rPr>
                <w:b/>
                <w:sz w:val="24"/>
              </w:rPr>
            </w:pPr>
            <w:r>
              <w:rPr>
                <w:b/>
                <w:w w:val="99"/>
                <w:sz w:val="24"/>
              </w:rPr>
              <w:t>X</w:t>
            </w:r>
          </w:p>
        </w:tc>
        <w:tc>
          <w:tcPr>
            <w:tcW w:w="682" w:type="dxa"/>
          </w:tcPr>
          <w:p w:rsidR="000B2C15" w:rsidRDefault="000B2C15">
            <w:pPr>
              <w:pStyle w:val="TableParagraph"/>
            </w:pPr>
          </w:p>
        </w:tc>
      </w:tr>
      <w:tr w:rsidR="000B2C15">
        <w:trPr>
          <w:trHeight w:val="419"/>
        </w:trPr>
        <w:tc>
          <w:tcPr>
            <w:tcW w:w="4076" w:type="dxa"/>
          </w:tcPr>
          <w:p w:rsidR="000B2C15" w:rsidRDefault="00FE4AA7">
            <w:pPr>
              <w:pStyle w:val="TableParagraph"/>
              <w:spacing w:before="30"/>
              <w:ind w:left="107"/>
              <w:rPr>
                <w:sz w:val="24"/>
              </w:rPr>
            </w:pPr>
            <w:r>
              <w:rPr>
                <w:sz w:val="24"/>
              </w:rPr>
              <w:t>Şube Sayısı</w:t>
            </w:r>
          </w:p>
        </w:tc>
        <w:tc>
          <w:tcPr>
            <w:tcW w:w="713" w:type="dxa"/>
          </w:tcPr>
          <w:p w:rsidR="000B2C15" w:rsidRDefault="004F159B">
            <w:pPr>
              <w:pStyle w:val="TableParagraph"/>
              <w:spacing w:before="35"/>
              <w:ind w:left="109"/>
              <w:rPr>
                <w:b/>
                <w:sz w:val="24"/>
              </w:rPr>
            </w:pPr>
            <w:r>
              <w:rPr>
                <w:b/>
                <w:sz w:val="24"/>
              </w:rPr>
              <w:t>22</w:t>
            </w:r>
          </w:p>
        </w:tc>
        <w:tc>
          <w:tcPr>
            <w:tcW w:w="2552" w:type="dxa"/>
          </w:tcPr>
          <w:p w:rsidR="000B2C15" w:rsidRDefault="00FE4AA7">
            <w:pPr>
              <w:pStyle w:val="TableParagraph"/>
              <w:spacing w:before="30"/>
              <w:ind w:left="107"/>
              <w:rPr>
                <w:sz w:val="24"/>
              </w:rPr>
            </w:pPr>
            <w:r>
              <w:rPr>
                <w:sz w:val="24"/>
              </w:rPr>
              <w:t>Bilgisayar Laboratuvarı</w:t>
            </w:r>
          </w:p>
        </w:tc>
        <w:tc>
          <w:tcPr>
            <w:tcW w:w="709" w:type="dxa"/>
          </w:tcPr>
          <w:p w:rsidR="000B2C15" w:rsidRDefault="00FE4AA7">
            <w:pPr>
              <w:pStyle w:val="TableParagraph"/>
              <w:spacing w:before="35"/>
              <w:ind w:left="106"/>
              <w:rPr>
                <w:b/>
                <w:sz w:val="24"/>
              </w:rPr>
            </w:pPr>
            <w:r>
              <w:rPr>
                <w:b/>
                <w:w w:val="99"/>
                <w:sz w:val="24"/>
              </w:rPr>
              <w:t>X</w:t>
            </w:r>
          </w:p>
        </w:tc>
        <w:tc>
          <w:tcPr>
            <w:tcW w:w="682" w:type="dxa"/>
          </w:tcPr>
          <w:p w:rsidR="000B2C15" w:rsidRDefault="000B2C15">
            <w:pPr>
              <w:pStyle w:val="TableParagraph"/>
            </w:pPr>
          </w:p>
        </w:tc>
      </w:tr>
      <w:tr w:rsidR="000B2C15">
        <w:trPr>
          <w:trHeight w:val="398"/>
        </w:trPr>
        <w:tc>
          <w:tcPr>
            <w:tcW w:w="4076" w:type="dxa"/>
          </w:tcPr>
          <w:p w:rsidR="000B2C15" w:rsidRDefault="00FE4AA7">
            <w:pPr>
              <w:pStyle w:val="TableParagraph"/>
              <w:spacing w:before="18"/>
              <w:ind w:left="107"/>
              <w:rPr>
                <w:sz w:val="24"/>
              </w:rPr>
            </w:pPr>
            <w:r>
              <w:rPr>
                <w:sz w:val="24"/>
              </w:rPr>
              <w:t>İdari Odaların Alanı (m2)</w:t>
            </w:r>
          </w:p>
        </w:tc>
        <w:tc>
          <w:tcPr>
            <w:tcW w:w="713" w:type="dxa"/>
          </w:tcPr>
          <w:p w:rsidR="000B2C15" w:rsidRDefault="00FE4AA7">
            <w:pPr>
              <w:pStyle w:val="TableParagraph"/>
              <w:spacing w:before="23"/>
              <w:ind w:left="109"/>
              <w:rPr>
                <w:b/>
                <w:sz w:val="24"/>
              </w:rPr>
            </w:pPr>
            <w:r>
              <w:rPr>
                <w:b/>
                <w:sz w:val="24"/>
              </w:rPr>
              <w:t>70</w:t>
            </w:r>
          </w:p>
        </w:tc>
        <w:tc>
          <w:tcPr>
            <w:tcW w:w="2552" w:type="dxa"/>
          </w:tcPr>
          <w:p w:rsidR="000B2C15" w:rsidRDefault="00FE4AA7">
            <w:pPr>
              <w:pStyle w:val="TableParagraph"/>
              <w:spacing w:before="18"/>
              <w:ind w:left="107"/>
              <w:rPr>
                <w:sz w:val="24"/>
              </w:rPr>
            </w:pPr>
            <w:r>
              <w:rPr>
                <w:sz w:val="24"/>
              </w:rPr>
              <w:t>İş Atölyesi</w:t>
            </w:r>
          </w:p>
        </w:tc>
        <w:tc>
          <w:tcPr>
            <w:tcW w:w="709" w:type="dxa"/>
          </w:tcPr>
          <w:p w:rsidR="000B2C15" w:rsidRDefault="000B2C15">
            <w:pPr>
              <w:pStyle w:val="TableParagraph"/>
            </w:pPr>
          </w:p>
        </w:tc>
        <w:tc>
          <w:tcPr>
            <w:tcW w:w="682" w:type="dxa"/>
          </w:tcPr>
          <w:p w:rsidR="000B2C15" w:rsidRDefault="00FE4AA7">
            <w:pPr>
              <w:pStyle w:val="TableParagraph"/>
              <w:spacing w:before="23"/>
              <w:ind w:left="108"/>
              <w:rPr>
                <w:b/>
                <w:sz w:val="24"/>
              </w:rPr>
            </w:pPr>
            <w:r>
              <w:rPr>
                <w:b/>
                <w:w w:val="99"/>
                <w:sz w:val="24"/>
              </w:rPr>
              <w:t>X</w:t>
            </w:r>
          </w:p>
        </w:tc>
      </w:tr>
      <w:tr w:rsidR="000B2C15">
        <w:trPr>
          <w:trHeight w:val="400"/>
        </w:trPr>
        <w:tc>
          <w:tcPr>
            <w:tcW w:w="4076" w:type="dxa"/>
          </w:tcPr>
          <w:p w:rsidR="000B2C15" w:rsidRDefault="00FE4AA7">
            <w:pPr>
              <w:pStyle w:val="TableParagraph"/>
              <w:spacing w:before="20"/>
              <w:ind w:left="107"/>
              <w:rPr>
                <w:sz w:val="24"/>
              </w:rPr>
            </w:pPr>
            <w:r>
              <w:rPr>
                <w:sz w:val="24"/>
              </w:rPr>
              <w:t>Öğretmenler Odası (m2)</w:t>
            </w:r>
          </w:p>
        </w:tc>
        <w:tc>
          <w:tcPr>
            <w:tcW w:w="713" w:type="dxa"/>
          </w:tcPr>
          <w:p w:rsidR="000B2C15" w:rsidRDefault="00FE4AA7">
            <w:pPr>
              <w:pStyle w:val="TableParagraph"/>
              <w:spacing w:before="25"/>
              <w:ind w:left="109"/>
              <w:rPr>
                <w:b/>
                <w:sz w:val="24"/>
              </w:rPr>
            </w:pPr>
            <w:r>
              <w:rPr>
                <w:b/>
                <w:sz w:val="24"/>
              </w:rPr>
              <w:t>35</w:t>
            </w:r>
          </w:p>
        </w:tc>
        <w:tc>
          <w:tcPr>
            <w:tcW w:w="2552" w:type="dxa"/>
          </w:tcPr>
          <w:p w:rsidR="000B2C15" w:rsidRDefault="00FE4AA7">
            <w:pPr>
              <w:pStyle w:val="TableParagraph"/>
              <w:spacing w:before="20"/>
              <w:ind w:left="107"/>
              <w:rPr>
                <w:sz w:val="24"/>
              </w:rPr>
            </w:pPr>
            <w:r>
              <w:rPr>
                <w:sz w:val="24"/>
              </w:rPr>
              <w:t>Beceri Atölyesi</w:t>
            </w:r>
          </w:p>
        </w:tc>
        <w:tc>
          <w:tcPr>
            <w:tcW w:w="709" w:type="dxa"/>
          </w:tcPr>
          <w:p w:rsidR="000B2C15" w:rsidRDefault="000B2C15">
            <w:pPr>
              <w:pStyle w:val="TableParagraph"/>
              <w:spacing w:before="25"/>
              <w:ind w:left="106"/>
              <w:rPr>
                <w:b/>
                <w:sz w:val="24"/>
              </w:rPr>
            </w:pPr>
          </w:p>
        </w:tc>
        <w:tc>
          <w:tcPr>
            <w:tcW w:w="682" w:type="dxa"/>
          </w:tcPr>
          <w:p w:rsidR="000B2C15" w:rsidRDefault="00440766">
            <w:pPr>
              <w:pStyle w:val="TableParagraph"/>
            </w:pPr>
            <w:r>
              <w:rPr>
                <w:b/>
                <w:w w:val="99"/>
                <w:sz w:val="24"/>
              </w:rPr>
              <w:t xml:space="preserve">  X</w:t>
            </w:r>
          </w:p>
        </w:tc>
      </w:tr>
      <w:tr w:rsidR="000B2C15">
        <w:trPr>
          <w:trHeight w:val="417"/>
        </w:trPr>
        <w:tc>
          <w:tcPr>
            <w:tcW w:w="4076" w:type="dxa"/>
          </w:tcPr>
          <w:p w:rsidR="000B2C15" w:rsidRDefault="00FE4AA7">
            <w:pPr>
              <w:pStyle w:val="TableParagraph"/>
              <w:spacing w:before="27"/>
              <w:ind w:left="107"/>
              <w:rPr>
                <w:sz w:val="24"/>
              </w:rPr>
            </w:pPr>
            <w:r>
              <w:rPr>
                <w:sz w:val="24"/>
              </w:rPr>
              <w:t>Okul/Kurum Oturum Alanı (m2)</w:t>
            </w:r>
          </w:p>
        </w:tc>
        <w:tc>
          <w:tcPr>
            <w:tcW w:w="713" w:type="dxa"/>
          </w:tcPr>
          <w:p w:rsidR="000B2C15" w:rsidRDefault="00B66B4D">
            <w:pPr>
              <w:pStyle w:val="TableParagraph"/>
              <w:spacing w:before="32"/>
              <w:ind w:left="109"/>
              <w:rPr>
                <w:b/>
                <w:sz w:val="24"/>
              </w:rPr>
            </w:pPr>
            <w:r>
              <w:rPr>
                <w:b/>
                <w:sz w:val="24"/>
              </w:rPr>
              <w:t>600</w:t>
            </w:r>
          </w:p>
        </w:tc>
        <w:tc>
          <w:tcPr>
            <w:tcW w:w="2552" w:type="dxa"/>
          </w:tcPr>
          <w:p w:rsidR="000B2C15" w:rsidRDefault="00FE4AA7">
            <w:pPr>
              <w:pStyle w:val="TableParagraph"/>
              <w:spacing w:before="27"/>
              <w:ind w:left="107"/>
              <w:rPr>
                <w:sz w:val="24"/>
              </w:rPr>
            </w:pPr>
            <w:r>
              <w:rPr>
                <w:sz w:val="24"/>
              </w:rPr>
              <w:t>Pansiyon</w:t>
            </w:r>
          </w:p>
        </w:tc>
        <w:tc>
          <w:tcPr>
            <w:tcW w:w="709" w:type="dxa"/>
          </w:tcPr>
          <w:p w:rsidR="000B2C15" w:rsidRDefault="000B2C15">
            <w:pPr>
              <w:pStyle w:val="TableParagraph"/>
            </w:pPr>
          </w:p>
        </w:tc>
        <w:tc>
          <w:tcPr>
            <w:tcW w:w="682" w:type="dxa"/>
          </w:tcPr>
          <w:p w:rsidR="000B2C15" w:rsidRDefault="00FE4AA7">
            <w:pPr>
              <w:pStyle w:val="TableParagraph"/>
              <w:spacing w:before="32"/>
              <w:ind w:left="108"/>
              <w:rPr>
                <w:b/>
                <w:sz w:val="24"/>
              </w:rPr>
            </w:pPr>
            <w:r>
              <w:rPr>
                <w:b/>
                <w:w w:val="99"/>
                <w:sz w:val="24"/>
              </w:rPr>
              <w:t>X</w:t>
            </w:r>
          </w:p>
        </w:tc>
      </w:tr>
      <w:tr w:rsidR="000B2C15">
        <w:trPr>
          <w:trHeight w:val="398"/>
        </w:trPr>
        <w:tc>
          <w:tcPr>
            <w:tcW w:w="4076" w:type="dxa"/>
          </w:tcPr>
          <w:p w:rsidR="000B2C15" w:rsidRDefault="00FE4AA7">
            <w:pPr>
              <w:pStyle w:val="TableParagraph"/>
              <w:spacing w:before="18"/>
              <w:ind w:left="107"/>
              <w:rPr>
                <w:sz w:val="24"/>
              </w:rPr>
            </w:pPr>
            <w:r>
              <w:rPr>
                <w:sz w:val="24"/>
              </w:rPr>
              <w:t>Okul/Kurum Bahçesi (Açık Alan) (m2)</w:t>
            </w:r>
          </w:p>
        </w:tc>
        <w:tc>
          <w:tcPr>
            <w:tcW w:w="713" w:type="dxa"/>
          </w:tcPr>
          <w:p w:rsidR="000B2C15" w:rsidRDefault="00B66B4D">
            <w:pPr>
              <w:pStyle w:val="TableParagraph"/>
              <w:spacing w:before="23"/>
              <w:ind w:left="109"/>
              <w:rPr>
                <w:b/>
                <w:sz w:val="24"/>
              </w:rPr>
            </w:pPr>
            <w:r>
              <w:rPr>
                <w:b/>
                <w:sz w:val="24"/>
              </w:rPr>
              <w:t>3000</w:t>
            </w:r>
          </w:p>
        </w:tc>
        <w:tc>
          <w:tcPr>
            <w:tcW w:w="2552" w:type="dxa"/>
          </w:tcPr>
          <w:p w:rsidR="000B2C15" w:rsidRDefault="000B2C15">
            <w:pPr>
              <w:pStyle w:val="TableParagraph"/>
            </w:pPr>
          </w:p>
        </w:tc>
        <w:tc>
          <w:tcPr>
            <w:tcW w:w="709" w:type="dxa"/>
          </w:tcPr>
          <w:p w:rsidR="000B2C15" w:rsidRDefault="000B2C15">
            <w:pPr>
              <w:pStyle w:val="TableParagraph"/>
            </w:pPr>
          </w:p>
        </w:tc>
        <w:tc>
          <w:tcPr>
            <w:tcW w:w="682" w:type="dxa"/>
          </w:tcPr>
          <w:p w:rsidR="000B2C15" w:rsidRDefault="000B2C15">
            <w:pPr>
              <w:pStyle w:val="TableParagraph"/>
            </w:pPr>
          </w:p>
        </w:tc>
      </w:tr>
      <w:tr w:rsidR="000B2C15">
        <w:trPr>
          <w:trHeight w:val="690"/>
        </w:trPr>
        <w:tc>
          <w:tcPr>
            <w:tcW w:w="4076" w:type="dxa"/>
          </w:tcPr>
          <w:p w:rsidR="000B2C15" w:rsidRDefault="00FE4AA7">
            <w:pPr>
              <w:pStyle w:val="TableParagraph"/>
              <w:spacing w:line="288" w:lineRule="auto"/>
              <w:ind w:left="107" w:right="573"/>
              <w:rPr>
                <w:sz w:val="24"/>
              </w:rPr>
            </w:pPr>
            <w:r>
              <w:rPr>
                <w:sz w:val="24"/>
              </w:rPr>
              <w:t>Sanatsal, bilimsel ve sportif amaçlı toplam alan (m</w:t>
            </w:r>
            <w:r>
              <w:rPr>
                <w:position w:val="9"/>
                <w:sz w:val="16"/>
              </w:rPr>
              <w:t>2</w:t>
            </w:r>
            <w:r>
              <w:rPr>
                <w:sz w:val="24"/>
              </w:rPr>
              <w:t>)</w:t>
            </w:r>
          </w:p>
        </w:tc>
        <w:tc>
          <w:tcPr>
            <w:tcW w:w="713" w:type="dxa"/>
          </w:tcPr>
          <w:p w:rsidR="000B2C15" w:rsidRDefault="00B66B4D">
            <w:pPr>
              <w:pStyle w:val="TableParagraph"/>
              <w:spacing w:before="169"/>
              <w:ind w:left="109"/>
              <w:rPr>
                <w:b/>
                <w:sz w:val="24"/>
              </w:rPr>
            </w:pPr>
            <w:r>
              <w:rPr>
                <w:b/>
                <w:sz w:val="24"/>
              </w:rPr>
              <w:t>0</w:t>
            </w:r>
          </w:p>
        </w:tc>
        <w:tc>
          <w:tcPr>
            <w:tcW w:w="2552" w:type="dxa"/>
          </w:tcPr>
          <w:p w:rsidR="000B2C15" w:rsidRDefault="000B2C15">
            <w:pPr>
              <w:pStyle w:val="TableParagraph"/>
            </w:pPr>
          </w:p>
        </w:tc>
        <w:tc>
          <w:tcPr>
            <w:tcW w:w="709" w:type="dxa"/>
          </w:tcPr>
          <w:p w:rsidR="000B2C15" w:rsidRDefault="000B2C15">
            <w:pPr>
              <w:pStyle w:val="TableParagraph"/>
            </w:pPr>
          </w:p>
        </w:tc>
        <w:tc>
          <w:tcPr>
            <w:tcW w:w="682" w:type="dxa"/>
          </w:tcPr>
          <w:p w:rsidR="000B2C15" w:rsidRDefault="000B2C15">
            <w:pPr>
              <w:pStyle w:val="TableParagraph"/>
            </w:pPr>
          </w:p>
        </w:tc>
      </w:tr>
      <w:tr w:rsidR="000B2C15">
        <w:trPr>
          <w:trHeight w:val="398"/>
        </w:trPr>
        <w:tc>
          <w:tcPr>
            <w:tcW w:w="4076" w:type="dxa"/>
          </w:tcPr>
          <w:p w:rsidR="000B2C15" w:rsidRDefault="00FE4AA7">
            <w:pPr>
              <w:pStyle w:val="TableParagraph"/>
              <w:spacing w:before="18"/>
              <w:ind w:left="107"/>
              <w:rPr>
                <w:sz w:val="24"/>
              </w:rPr>
            </w:pPr>
            <w:r>
              <w:rPr>
                <w:sz w:val="24"/>
              </w:rPr>
              <w:t>Kantin (m2)</w:t>
            </w:r>
          </w:p>
        </w:tc>
        <w:tc>
          <w:tcPr>
            <w:tcW w:w="713" w:type="dxa"/>
          </w:tcPr>
          <w:p w:rsidR="000B2C15" w:rsidRDefault="00FE4AA7">
            <w:pPr>
              <w:pStyle w:val="TableParagraph"/>
              <w:spacing w:before="23"/>
              <w:ind w:left="109"/>
              <w:rPr>
                <w:b/>
                <w:sz w:val="24"/>
              </w:rPr>
            </w:pPr>
            <w:r>
              <w:rPr>
                <w:b/>
                <w:sz w:val="24"/>
              </w:rPr>
              <w:t>30</w:t>
            </w:r>
          </w:p>
        </w:tc>
        <w:tc>
          <w:tcPr>
            <w:tcW w:w="2552" w:type="dxa"/>
          </w:tcPr>
          <w:p w:rsidR="000B2C15" w:rsidRDefault="000B2C15">
            <w:pPr>
              <w:pStyle w:val="TableParagraph"/>
            </w:pPr>
          </w:p>
        </w:tc>
        <w:tc>
          <w:tcPr>
            <w:tcW w:w="709" w:type="dxa"/>
          </w:tcPr>
          <w:p w:rsidR="000B2C15" w:rsidRDefault="000B2C15">
            <w:pPr>
              <w:pStyle w:val="TableParagraph"/>
            </w:pPr>
          </w:p>
        </w:tc>
        <w:tc>
          <w:tcPr>
            <w:tcW w:w="682" w:type="dxa"/>
          </w:tcPr>
          <w:p w:rsidR="000B2C15" w:rsidRDefault="000B2C15">
            <w:pPr>
              <w:pStyle w:val="TableParagraph"/>
            </w:pPr>
          </w:p>
        </w:tc>
      </w:tr>
      <w:tr w:rsidR="000B2C15">
        <w:trPr>
          <w:trHeight w:val="400"/>
        </w:trPr>
        <w:tc>
          <w:tcPr>
            <w:tcW w:w="4076" w:type="dxa"/>
          </w:tcPr>
          <w:p w:rsidR="000B2C15" w:rsidRDefault="00FE4AA7">
            <w:pPr>
              <w:pStyle w:val="TableParagraph"/>
              <w:spacing w:before="20"/>
              <w:ind w:left="107"/>
              <w:rPr>
                <w:sz w:val="24"/>
              </w:rPr>
            </w:pPr>
            <w:r>
              <w:rPr>
                <w:sz w:val="24"/>
              </w:rPr>
              <w:t>Tuvalet Sayısı</w:t>
            </w:r>
          </w:p>
        </w:tc>
        <w:tc>
          <w:tcPr>
            <w:tcW w:w="713" w:type="dxa"/>
          </w:tcPr>
          <w:p w:rsidR="000B2C15" w:rsidRDefault="006A4B00">
            <w:pPr>
              <w:pStyle w:val="TableParagraph"/>
              <w:spacing w:before="25"/>
              <w:ind w:left="109"/>
              <w:rPr>
                <w:b/>
                <w:sz w:val="24"/>
              </w:rPr>
            </w:pPr>
            <w:r>
              <w:rPr>
                <w:b/>
                <w:sz w:val="24"/>
              </w:rPr>
              <w:t>35</w:t>
            </w:r>
          </w:p>
        </w:tc>
        <w:tc>
          <w:tcPr>
            <w:tcW w:w="2552" w:type="dxa"/>
          </w:tcPr>
          <w:p w:rsidR="000B2C15" w:rsidRDefault="000B2C15">
            <w:pPr>
              <w:pStyle w:val="TableParagraph"/>
            </w:pPr>
          </w:p>
        </w:tc>
        <w:tc>
          <w:tcPr>
            <w:tcW w:w="709" w:type="dxa"/>
          </w:tcPr>
          <w:p w:rsidR="000B2C15" w:rsidRDefault="000B2C15">
            <w:pPr>
              <w:pStyle w:val="TableParagraph"/>
            </w:pPr>
          </w:p>
        </w:tc>
        <w:tc>
          <w:tcPr>
            <w:tcW w:w="682" w:type="dxa"/>
          </w:tcPr>
          <w:p w:rsidR="000B2C15" w:rsidRDefault="000B2C15">
            <w:pPr>
              <w:pStyle w:val="TableParagraph"/>
            </w:pPr>
          </w:p>
        </w:tc>
      </w:tr>
    </w:tbl>
    <w:p w:rsidR="000B2C15" w:rsidRDefault="000B2C15">
      <w:pPr>
        <w:sectPr w:rsidR="000B2C15">
          <w:pgSz w:w="11910" w:h="16840"/>
          <w:pgMar w:top="132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FE4AA7">
      <w:pPr>
        <w:spacing w:before="74"/>
        <w:ind w:left="796"/>
        <w:rPr>
          <w:b/>
          <w:sz w:val="24"/>
        </w:rPr>
      </w:pPr>
      <w:r>
        <w:rPr>
          <w:b/>
          <w:sz w:val="24"/>
        </w:rPr>
        <w:lastRenderedPageBreak/>
        <w:t>Sınıf ve Öğrenci Bilgileri</w:t>
      </w:r>
    </w:p>
    <w:p w:rsidR="000B2C15" w:rsidRDefault="000B2C15">
      <w:pPr>
        <w:pStyle w:val="GvdeMetni"/>
        <w:spacing w:before="5"/>
        <w:rPr>
          <w:b/>
          <w:sz w:val="20"/>
        </w:rPr>
      </w:pPr>
    </w:p>
    <w:p w:rsidR="000B2C15" w:rsidRDefault="00FE4AA7">
      <w:pPr>
        <w:pStyle w:val="GvdeMetni"/>
        <w:spacing w:before="1"/>
        <w:ind w:left="1223"/>
      </w:pPr>
      <w:r>
        <w:t>Okulumuzda yer alan sınıfların öğrenci sayıları alttaki tabloda verilmiştir.</w:t>
      </w:r>
    </w:p>
    <w:p w:rsidR="000B2C15" w:rsidRDefault="000B2C15">
      <w:pPr>
        <w:pStyle w:val="GvdeMetni"/>
        <w:rPr>
          <w:sz w:val="20"/>
        </w:rPr>
      </w:pPr>
    </w:p>
    <w:p w:rsidR="000B2C15" w:rsidRDefault="000B2C15">
      <w:pPr>
        <w:pStyle w:val="GvdeMetni"/>
        <w:spacing w:before="9"/>
        <w:rPr>
          <w:sz w:val="16"/>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783"/>
        <w:gridCol w:w="947"/>
        <w:gridCol w:w="1282"/>
        <w:gridCol w:w="1441"/>
        <w:gridCol w:w="850"/>
        <w:gridCol w:w="1131"/>
        <w:gridCol w:w="1373"/>
      </w:tblGrid>
      <w:tr w:rsidR="000B2C15">
        <w:trPr>
          <w:trHeight w:val="342"/>
        </w:trPr>
        <w:tc>
          <w:tcPr>
            <w:tcW w:w="1486" w:type="dxa"/>
          </w:tcPr>
          <w:p w:rsidR="000B2C15" w:rsidRDefault="00FE4AA7">
            <w:pPr>
              <w:pStyle w:val="TableParagraph"/>
              <w:spacing w:line="273" w:lineRule="exact"/>
              <w:ind w:left="352" w:right="349"/>
              <w:jc w:val="center"/>
              <w:rPr>
                <w:b/>
                <w:sz w:val="24"/>
              </w:rPr>
            </w:pPr>
            <w:r>
              <w:rPr>
                <w:b/>
                <w:sz w:val="24"/>
              </w:rPr>
              <w:t>SINIFI</w:t>
            </w:r>
          </w:p>
        </w:tc>
        <w:tc>
          <w:tcPr>
            <w:tcW w:w="783" w:type="dxa"/>
          </w:tcPr>
          <w:p w:rsidR="000B2C15" w:rsidRDefault="00FE4AA7">
            <w:pPr>
              <w:pStyle w:val="TableParagraph"/>
              <w:spacing w:line="273" w:lineRule="exact"/>
              <w:ind w:left="191" w:right="181"/>
              <w:jc w:val="center"/>
              <w:rPr>
                <w:b/>
                <w:sz w:val="24"/>
              </w:rPr>
            </w:pPr>
            <w:r>
              <w:rPr>
                <w:b/>
                <w:sz w:val="24"/>
              </w:rPr>
              <w:t>Kız</w:t>
            </w:r>
          </w:p>
        </w:tc>
        <w:tc>
          <w:tcPr>
            <w:tcW w:w="947" w:type="dxa"/>
          </w:tcPr>
          <w:p w:rsidR="000B2C15" w:rsidRDefault="00FE4AA7">
            <w:pPr>
              <w:pStyle w:val="TableParagraph"/>
              <w:spacing w:line="273" w:lineRule="exact"/>
              <w:ind w:left="131" w:right="125"/>
              <w:jc w:val="center"/>
              <w:rPr>
                <w:b/>
                <w:sz w:val="24"/>
              </w:rPr>
            </w:pPr>
            <w:r>
              <w:rPr>
                <w:b/>
                <w:sz w:val="24"/>
              </w:rPr>
              <w:t>Erkek</w:t>
            </w:r>
          </w:p>
        </w:tc>
        <w:tc>
          <w:tcPr>
            <w:tcW w:w="1282" w:type="dxa"/>
            <w:tcBorders>
              <w:right w:val="single" w:sz="12" w:space="0" w:color="000000"/>
            </w:tcBorders>
          </w:tcPr>
          <w:p w:rsidR="000B2C15" w:rsidRDefault="00FE4AA7">
            <w:pPr>
              <w:pStyle w:val="TableParagraph"/>
              <w:spacing w:line="273" w:lineRule="exact"/>
              <w:ind w:left="220" w:right="200"/>
              <w:jc w:val="center"/>
              <w:rPr>
                <w:b/>
                <w:sz w:val="24"/>
              </w:rPr>
            </w:pPr>
            <w:r>
              <w:rPr>
                <w:b/>
                <w:sz w:val="24"/>
              </w:rPr>
              <w:t>Toplam</w:t>
            </w:r>
          </w:p>
        </w:tc>
        <w:tc>
          <w:tcPr>
            <w:tcW w:w="1441" w:type="dxa"/>
            <w:tcBorders>
              <w:left w:val="single" w:sz="12" w:space="0" w:color="000000"/>
              <w:bottom w:val="single" w:sz="6" w:space="0" w:color="000000"/>
            </w:tcBorders>
          </w:tcPr>
          <w:p w:rsidR="000B2C15" w:rsidRDefault="00FE4AA7">
            <w:pPr>
              <w:pStyle w:val="TableParagraph"/>
              <w:spacing w:line="273" w:lineRule="exact"/>
              <w:ind w:left="320" w:right="326"/>
              <w:jc w:val="center"/>
              <w:rPr>
                <w:b/>
                <w:sz w:val="24"/>
              </w:rPr>
            </w:pPr>
            <w:r>
              <w:rPr>
                <w:b/>
                <w:sz w:val="24"/>
              </w:rPr>
              <w:t>SINIFI</w:t>
            </w:r>
          </w:p>
        </w:tc>
        <w:tc>
          <w:tcPr>
            <w:tcW w:w="850" w:type="dxa"/>
            <w:tcBorders>
              <w:bottom w:val="single" w:sz="6" w:space="0" w:color="000000"/>
            </w:tcBorders>
          </w:tcPr>
          <w:p w:rsidR="000B2C15" w:rsidRDefault="00FE4AA7">
            <w:pPr>
              <w:pStyle w:val="TableParagraph"/>
              <w:spacing w:line="273" w:lineRule="exact"/>
              <w:ind w:left="223" w:right="217"/>
              <w:jc w:val="center"/>
              <w:rPr>
                <w:b/>
                <w:sz w:val="24"/>
              </w:rPr>
            </w:pPr>
            <w:r>
              <w:rPr>
                <w:b/>
                <w:sz w:val="24"/>
              </w:rPr>
              <w:t>Kız</w:t>
            </w:r>
          </w:p>
        </w:tc>
        <w:tc>
          <w:tcPr>
            <w:tcW w:w="1131" w:type="dxa"/>
            <w:tcBorders>
              <w:bottom w:val="single" w:sz="6" w:space="0" w:color="000000"/>
            </w:tcBorders>
          </w:tcPr>
          <w:p w:rsidR="000B2C15" w:rsidRDefault="00FE4AA7">
            <w:pPr>
              <w:pStyle w:val="TableParagraph"/>
              <w:spacing w:line="273" w:lineRule="exact"/>
              <w:ind w:left="222" w:right="217"/>
              <w:jc w:val="center"/>
              <w:rPr>
                <w:b/>
                <w:sz w:val="24"/>
              </w:rPr>
            </w:pPr>
            <w:r>
              <w:rPr>
                <w:b/>
                <w:sz w:val="24"/>
              </w:rPr>
              <w:t>Erkek</w:t>
            </w:r>
          </w:p>
        </w:tc>
        <w:tc>
          <w:tcPr>
            <w:tcW w:w="1373" w:type="dxa"/>
            <w:tcBorders>
              <w:bottom w:val="single" w:sz="6" w:space="0" w:color="000000"/>
            </w:tcBorders>
          </w:tcPr>
          <w:p w:rsidR="000B2C15" w:rsidRDefault="00FE4AA7">
            <w:pPr>
              <w:pStyle w:val="TableParagraph"/>
              <w:spacing w:line="273" w:lineRule="exact"/>
              <w:ind w:left="264" w:right="257"/>
              <w:jc w:val="center"/>
              <w:rPr>
                <w:b/>
                <w:sz w:val="24"/>
              </w:rPr>
            </w:pPr>
            <w:r>
              <w:rPr>
                <w:b/>
                <w:sz w:val="24"/>
              </w:rPr>
              <w:t>Toplam</w:t>
            </w:r>
          </w:p>
        </w:tc>
      </w:tr>
      <w:tr w:rsidR="000B2C15">
        <w:trPr>
          <w:trHeight w:val="345"/>
        </w:trPr>
        <w:tc>
          <w:tcPr>
            <w:tcW w:w="1486" w:type="dxa"/>
          </w:tcPr>
          <w:p w:rsidR="000B2C15" w:rsidRDefault="00FE4AA7">
            <w:pPr>
              <w:pStyle w:val="TableParagraph"/>
              <w:spacing w:line="275" w:lineRule="exact"/>
              <w:ind w:left="352" w:right="345"/>
              <w:jc w:val="center"/>
              <w:rPr>
                <w:b/>
                <w:sz w:val="24"/>
              </w:rPr>
            </w:pPr>
            <w:r>
              <w:rPr>
                <w:b/>
                <w:sz w:val="24"/>
              </w:rPr>
              <w:t>5A</w:t>
            </w:r>
          </w:p>
        </w:tc>
        <w:tc>
          <w:tcPr>
            <w:tcW w:w="783" w:type="dxa"/>
          </w:tcPr>
          <w:p w:rsidR="000B2C15" w:rsidRDefault="00461506" w:rsidP="00AF6781">
            <w:pPr>
              <w:pStyle w:val="TableParagraph"/>
              <w:spacing w:line="270" w:lineRule="exact"/>
              <w:ind w:left="191" w:right="179"/>
              <w:jc w:val="center"/>
              <w:rPr>
                <w:sz w:val="24"/>
              </w:rPr>
            </w:pPr>
            <w:r>
              <w:rPr>
                <w:sz w:val="24"/>
              </w:rPr>
              <w:t>10</w:t>
            </w:r>
          </w:p>
        </w:tc>
        <w:tc>
          <w:tcPr>
            <w:tcW w:w="947" w:type="dxa"/>
          </w:tcPr>
          <w:p w:rsidR="000B2C15" w:rsidRDefault="00461506" w:rsidP="00AF6781">
            <w:pPr>
              <w:pStyle w:val="TableParagraph"/>
              <w:jc w:val="center"/>
              <w:rPr>
                <w:sz w:val="24"/>
              </w:rPr>
            </w:pPr>
            <w:r>
              <w:rPr>
                <w:sz w:val="24"/>
              </w:rPr>
              <w:t>16</w:t>
            </w:r>
          </w:p>
        </w:tc>
        <w:tc>
          <w:tcPr>
            <w:tcW w:w="1282" w:type="dxa"/>
            <w:tcBorders>
              <w:right w:val="single" w:sz="12" w:space="0" w:color="000000"/>
            </w:tcBorders>
          </w:tcPr>
          <w:p w:rsidR="000B2C15" w:rsidRDefault="00E46F7A">
            <w:pPr>
              <w:pStyle w:val="TableParagraph"/>
              <w:spacing w:line="275" w:lineRule="exact"/>
              <w:ind w:left="215" w:right="200"/>
              <w:jc w:val="center"/>
              <w:rPr>
                <w:b/>
                <w:sz w:val="24"/>
              </w:rPr>
            </w:pPr>
            <w:r>
              <w:rPr>
                <w:b/>
                <w:sz w:val="24"/>
              </w:rPr>
              <w:t>26</w:t>
            </w:r>
          </w:p>
        </w:tc>
        <w:tc>
          <w:tcPr>
            <w:tcW w:w="1441" w:type="dxa"/>
            <w:tcBorders>
              <w:top w:val="single" w:sz="6" w:space="0" w:color="000000"/>
              <w:left w:val="single" w:sz="12" w:space="0" w:color="000000"/>
              <w:bottom w:val="single" w:sz="6" w:space="0" w:color="000000"/>
              <w:right w:val="single" w:sz="6" w:space="0" w:color="000000"/>
            </w:tcBorders>
          </w:tcPr>
          <w:p w:rsidR="000B2C15" w:rsidRDefault="00A102EF">
            <w:pPr>
              <w:pStyle w:val="TableParagraph"/>
              <w:spacing w:line="275" w:lineRule="exact"/>
              <w:ind w:left="542" w:right="542"/>
              <w:jc w:val="center"/>
              <w:rPr>
                <w:b/>
                <w:sz w:val="24"/>
              </w:rPr>
            </w:pPr>
            <w:r>
              <w:rPr>
                <w:b/>
                <w:sz w:val="24"/>
              </w:rPr>
              <w:t>7B</w:t>
            </w:r>
          </w:p>
        </w:tc>
        <w:tc>
          <w:tcPr>
            <w:tcW w:w="850" w:type="dxa"/>
            <w:tcBorders>
              <w:top w:val="single" w:sz="6" w:space="0" w:color="000000"/>
              <w:left w:val="single" w:sz="6" w:space="0" w:color="000000"/>
              <w:bottom w:val="single" w:sz="6" w:space="0" w:color="000000"/>
              <w:right w:val="single" w:sz="6" w:space="0" w:color="000000"/>
            </w:tcBorders>
          </w:tcPr>
          <w:p w:rsidR="000B2C15" w:rsidRDefault="00E81851" w:rsidP="00E81851">
            <w:pPr>
              <w:pStyle w:val="TableParagraph"/>
              <w:jc w:val="center"/>
              <w:rPr>
                <w:sz w:val="24"/>
              </w:rPr>
            </w:pPr>
            <w:r>
              <w:rPr>
                <w:sz w:val="24"/>
              </w:rPr>
              <w:t>15</w:t>
            </w:r>
          </w:p>
        </w:tc>
        <w:tc>
          <w:tcPr>
            <w:tcW w:w="1131" w:type="dxa"/>
            <w:tcBorders>
              <w:top w:val="single" w:sz="6" w:space="0" w:color="000000"/>
              <w:left w:val="single" w:sz="6" w:space="0" w:color="000000"/>
              <w:bottom w:val="single" w:sz="6" w:space="0" w:color="000000"/>
              <w:right w:val="single" w:sz="6" w:space="0" w:color="000000"/>
            </w:tcBorders>
          </w:tcPr>
          <w:p w:rsidR="000B2C15" w:rsidRDefault="00E81851" w:rsidP="00E81851">
            <w:pPr>
              <w:pStyle w:val="TableParagraph"/>
              <w:spacing w:line="270" w:lineRule="exact"/>
              <w:ind w:left="420" w:right="416"/>
              <w:jc w:val="center"/>
              <w:rPr>
                <w:sz w:val="24"/>
              </w:rPr>
            </w:pPr>
            <w:r>
              <w:rPr>
                <w:sz w:val="24"/>
              </w:rPr>
              <w:t>15</w:t>
            </w:r>
          </w:p>
        </w:tc>
        <w:tc>
          <w:tcPr>
            <w:tcW w:w="1373" w:type="dxa"/>
            <w:tcBorders>
              <w:top w:val="single" w:sz="6" w:space="0" w:color="000000"/>
              <w:left w:val="single" w:sz="6" w:space="0" w:color="000000"/>
              <w:bottom w:val="single" w:sz="6" w:space="0" w:color="000000"/>
              <w:right w:val="single" w:sz="6" w:space="0" w:color="000000"/>
            </w:tcBorders>
          </w:tcPr>
          <w:p w:rsidR="000B2C15" w:rsidRDefault="00E81851">
            <w:pPr>
              <w:pStyle w:val="TableParagraph"/>
              <w:spacing w:line="275" w:lineRule="exact"/>
              <w:ind w:left="542" w:right="535"/>
              <w:jc w:val="center"/>
              <w:rPr>
                <w:b/>
                <w:sz w:val="24"/>
              </w:rPr>
            </w:pPr>
            <w:r>
              <w:rPr>
                <w:b/>
                <w:sz w:val="24"/>
              </w:rPr>
              <w:t>30</w:t>
            </w:r>
          </w:p>
        </w:tc>
      </w:tr>
      <w:tr w:rsidR="000B2C15">
        <w:trPr>
          <w:trHeight w:val="345"/>
        </w:trPr>
        <w:tc>
          <w:tcPr>
            <w:tcW w:w="1486" w:type="dxa"/>
          </w:tcPr>
          <w:p w:rsidR="000B2C15" w:rsidRDefault="00FE4AA7">
            <w:pPr>
              <w:pStyle w:val="TableParagraph"/>
              <w:spacing w:line="275" w:lineRule="exact"/>
              <w:ind w:left="352" w:right="344"/>
              <w:jc w:val="center"/>
              <w:rPr>
                <w:b/>
                <w:sz w:val="24"/>
              </w:rPr>
            </w:pPr>
            <w:r>
              <w:rPr>
                <w:b/>
                <w:sz w:val="24"/>
              </w:rPr>
              <w:t>5B</w:t>
            </w:r>
          </w:p>
        </w:tc>
        <w:tc>
          <w:tcPr>
            <w:tcW w:w="783" w:type="dxa"/>
          </w:tcPr>
          <w:p w:rsidR="000B2C15" w:rsidRDefault="00E46F7A" w:rsidP="00AF6781">
            <w:pPr>
              <w:pStyle w:val="TableParagraph"/>
              <w:jc w:val="center"/>
              <w:rPr>
                <w:sz w:val="24"/>
              </w:rPr>
            </w:pPr>
            <w:r>
              <w:rPr>
                <w:sz w:val="24"/>
              </w:rPr>
              <w:t>12</w:t>
            </w:r>
          </w:p>
        </w:tc>
        <w:tc>
          <w:tcPr>
            <w:tcW w:w="947" w:type="dxa"/>
          </w:tcPr>
          <w:p w:rsidR="000B2C15" w:rsidRDefault="00E46F7A" w:rsidP="00AF6781">
            <w:pPr>
              <w:pStyle w:val="TableParagraph"/>
              <w:spacing w:line="270" w:lineRule="exact"/>
              <w:ind w:left="131" w:right="119"/>
              <w:jc w:val="center"/>
              <w:rPr>
                <w:sz w:val="24"/>
              </w:rPr>
            </w:pPr>
            <w:r>
              <w:rPr>
                <w:sz w:val="24"/>
              </w:rPr>
              <w:t>13</w:t>
            </w:r>
          </w:p>
        </w:tc>
        <w:tc>
          <w:tcPr>
            <w:tcW w:w="1282" w:type="dxa"/>
            <w:tcBorders>
              <w:right w:val="single" w:sz="12" w:space="0" w:color="000000"/>
            </w:tcBorders>
          </w:tcPr>
          <w:p w:rsidR="000B2C15" w:rsidRDefault="00E46F7A">
            <w:pPr>
              <w:pStyle w:val="TableParagraph"/>
              <w:spacing w:line="275" w:lineRule="exact"/>
              <w:ind w:left="215" w:right="200"/>
              <w:jc w:val="center"/>
              <w:rPr>
                <w:b/>
                <w:sz w:val="24"/>
              </w:rPr>
            </w:pPr>
            <w:r>
              <w:rPr>
                <w:b/>
                <w:sz w:val="24"/>
              </w:rPr>
              <w:t>25</w:t>
            </w:r>
          </w:p>
        </w:tc>
        <w:tc>
          <w:tcPr>
            <w:tcW w:w="1441" w:type="dxa"/>
            <w:tcBorders>
              <w:top w:val="single" w:sz="6" w:space="0" w:color="000000"/>
              <w:left w:val="single" w:sz="12" w:space="0" w:color="000000"/>
              <w:bottom w:val="single" w:sz="6" w:space="0" w:color="000000"/>
              <w:right w:val="single" w:sz="6" w:space="0" w:color="000000"/>
            </w:tcBorders>
          </w:tcPr>
          <w:p w:rsidR="000B2C15" w:rsidRDefault="00A102EF">
            <w:pPr>
              <w:pStyle w:val="TableParagraph"/>
              <w:spacing w:line="275" w:lineRule="exact"/>
              <w:ind w:left="542" w:right="542"/>
              <w:jc w:val="center"/>
              <w:rPr>
                <w:b/>
                <w:sz w:val="24"/>
              </w:rPr>
            </w:pPr>
            <w:r>
              <w:rPr>
                <w:b/>
                <w:sz w:val="24"/>
              </w:rPr>
              <w:t>7C</w:t>
            </w:r>
          </w:p>
        </w:tc>
        <w:tc>
          <w:tcPr>
            <w:tcW w:w="850" w:type="dxa"/>
            <w:tcBorders>
              <w:top w:val="single" w:sz="6" w:space="0" w:color="000000"/>
              <w:left w:val="single" w:sz="6" w:space="0" w:color="000000"/>
              <w:bottom w:val="single" w:sz="6" w:space="0" w:color="000000"/>
              <w:right w:val="single" w:sz="6" w:space="0" w:color="000000"/>
            </w:tcBorders>
          </w:tcPr>
          <w:p w:rsidR="000B2C15" w:rsidRDefault="00E81851" w:rsidP="00E81851">
            <w:pPr>
              <w:pStyle w:val="TableParagraph"/>
              <w:jc w:val="center"/>
              <w:rPr>
                <w:sz w:val="24"/>
              </w:rPr>
            </w:pPr>
            <w:r>
              <w:rPr>
                <w:sz w:val="24"/>
              </w:rPr>
              <w:t>19</w:t>
            </w:r>
          </w:p>
        </w:tc>
        <w:tc>
          <w:tcPr>
            <w:tcW w:w="1131" w:type="dxa"/>
            <w:tcBorders>
              <w:top w:val="single" w:sz="6" w:space="0" w:color="000000"/>
              <w:left w:val="single" w:sz="6" w:space="0" w:color="000000"/>
              <w:bottom w:val="single" w:sz="6" w:space="0" w:color="000000"/>
              <w:right w:val="single" w:sz="6" w:space="0" w:color="000000"/>
            </w:tcBorders>
          </w:tcPr>
          <w:p w:rsidR="000B2C15" w:rsidRDefault="00E81851" w:rsidP="00E81851">
            <w:pPr>
              <w:pStyle w:val="TableParagraph"/>
              <w:spacing w:line="270" w:lineRule="exact"/>
              <w:ind w:left="420" w:right="416"/>
              <w:jc w:val="center"/>
              <w:rPr>
                <w:sz w:val="24"/>
              </w:rPr>
            </w:pPr>
            <w:r>
              <w:rPr>
                <w:sz w:val="24"/>
              </w:rPr>
              <w:t>12</w:t>
            </w:r>
          </w:p>
        </w:tc>
        <w:tc>
          <w:tcPr>
            <w:tcW w:w="1373" w:type="dxa"/>
            <w:tcBorders>
              <w:top w:val="single" w:sz="6" w:space="0" w:color="000000"/>
              <w:left w:val="single" w:sz="6" w:space="0" w:color="000000"/>
              <w:bottom w:val="single" w:sz="6" w:space="0" w:color="000000"/>
              <w:right w:val="single" w:sz="6" w:space="0" w:color="000000"/>
            </w:tcBorders>
          </w:tcPr>
          <w:p w:rsidR="000B2C15" w:rsidRDefault="00E81851">
            <w:pPr>
              <w:pStyle w:val="TableParagraph"/>
              <w:spacing w:line="275" w:lineRule="exact"/>
              <w:ind w:left="542" w:right="535"/>
              <w:jc w:val="center"/>
              <w:rPr>
                <w:b/>
                <w:sz w:val="24"/>
              </w:rPr>
            </w:pPr>
            <w:r>
              <w:rPr>
                <w:b/>
                <w:sz w:val="24"/>
              </w:rPr>
              <w:t>31</w:t>
            </w:r>
          </w:p>
        </w:tc>
      </w:tr>
      <w:tr w:rsidR="000B2C15">
        <w:trPr>
          <w:trHeight w:val="345"/>
        </w:trPr>
        <w:tc>
          <w:tcPr>
            <w:tcW w:w="1486" w:type="dxa"/>
          </w:tcPr>
          <w:p w:rsidR="000B2C15" w:rsidRDefault="00FE4AA7">
            <w:pPr>
              <w:pStyle w:val="TableParagraph"/>
              <w:spacing w:line="275" w:lineRule="exact"/>
              <w:ind w:left="352" w:right="345"/>
              <w:jc w:val="center"/>
              <w:rPr>
                <w:b/>
                <w:sz w:val="24"/>
              </w:rPr>
            </w:pPr>
            <w:r>
              <w:rPr>
                <w:b/>
                <w:sz w:val="24"/>
              </w:rPr>
              <w:t>5C</w:t>
            </w:r>
          </w:p>
        </w:tc>
        <w:tc>
          <w:tcPr>
            <w:tcW w:w="783" w:type="dxa"/>
          </w:tcPr>
          <w:p w:rsidR="000B2C15" w:rsidRDefault="00E46F7A" w:rsidP="00AF6781">
            <w:pPr>
              <w:pStyle w:val="TableParagraph"/>
              <w:spacing w:line="270" w:lineRule="exact"/>
              <w:ind w:left="191" w:right="179"/>
              <w:jc w:val="center"/>
              <w:rPr>
                <w:sz w:val="24"/>
              </w:rPr>
            </w:pPr>
            <w:r>
              <w:rPr>
                <w:sz w:val="24"/>
              </w:rPr>
              <w:t>10</w:t>
            </w:r>
          </w:p>
        </w:tc>
        <w:tc>
          <w:tcPr>
            <w:tcW w:w="947" w:type="dxa"/>
          </w:tcPr>
          <w:p w:rsidR="000B2C15" w:rsidRDefault="00E46F7A" w:rsidP="00AF6781">
            <w:pPr>
              <w:pStyle w:val="TableParagraph"/>
              <w:spacing w:line="270" w:lineRule="exact"/>
              <w:ind w:left="12"/>
              <w:jc w:val="center"/>
              <w:rPr>
                <w:sz w:val="24"/>
              </w:rPr>
            </w:pPr>
            <w:r>
              <w:rPr>
                <w:sz w:val="24"/>
              </w:rPr>
              <w:t>17</w:t>
            </w:r>
          </w:p>
        </w:tc>
        <w:tc>
          <w:tcPr>
            <w:tcW w:w="1282" w:type="dxa"/>
            <w:tcBorders>
              <w:right w:val="single" w:sz="12" w:space="0" w:color="000000"/>
            </w:tcBorders>
          </w:tcPr>
          <w:p w:rsidR="000B2C15" w:rsidRDefault="00E46F7A">
            <w:pPr>
              <w:pStyle w:val="TableParagraph"/>
              <w:spacing w:line="275" w:lineRule="exact"/>
              <w:ind w:left="215" w:right="200"/>
              <w:jc w:val="center"/>
              <w:rPr>
                <w:b/>
                <w:sz w:val="24"/>
              </w:rPr>
            </w:pPr>
            <w:r>
              <w:rPr>
                <w:b/>
                <w:sz w:val="24"/>
              </w:rPr>
              <w:t>27</w:t>
            </w:r>
          </w:p>
        </w:tc>
        <w:tc>
          <w:tcPr>
            <w:tcW w:w="1441" w:type="dxa"/>
            <w:tcBorders>
              <w:top w:val="single" w:sz="6" w:space="0" w:color="000000"/>
              <w:left w:val="single" w:sz="12" w:space="0" w:color="000000"/>
              <w:bottom w:val="single" w:sz="6" w:space="0" w:color="000000"/>
              <w:right w:val="single" w:sz="6" w:space="0" w:color="000000"/>
            </w:tcBorders>
          </w:tcPr>
          <w:p w:rsidR="000B2C15" w:rsidRDefault="00A102EF">
            <w:pPr>
              <w:pStyle w:val="TableParagraph"/>
              <w:spacing w:line="275" w:lineRule="exact"/>
              <w:ind w:left="542" w:right="542"/>
              <w:jc w:val="center"/>
              <w:rPr>
                <w:b/>
                <w:sz w:val="24"/>
              </w:rPr>
            </w:pPr>
            <w:r>
              <w:rPr>
                <w:b/>
                <w:sz w:val="24"/>
              </w:rPr>
              <w:t>7D</w:t>
            </w:r>
          </w:p>
        </w:tc>
        <w:tc>
          <w:tcPr>
            <w:tcW w:w="850" w:type="dxa"/>
            <w:tcBorders>
              <w:top w:val="single" w:sz="6" w:space="0" w:color="000000"/>
              <w:left w:val="single" w:sz="6" w:space="0" w:color="000000"/>
              <w:bottom w:val="single" w:sz="6" w:space="0" w:color="000000"/>
              <w:right w:val="single" w:sz="6" w:space="0" w:color="000000"/>
            </w:tcBorders>
          </w:tcPr>
          <w:p w:rsidR="000B2C15" w:rsidRDefault="00E81851" w:rsidP="00E81851">
            <w:pPr>
              <w:pStyle w:val="TableParagraph"/>
              <w:spacing w:line="270" w:lineRule="exact"/>
              <w:ind w:left="281" w:right="273"/>
              <w:jc w:val="center"/>
              <w:rPr>
                <w:sz w:val="24"/>
              </w:rPr>
            </w:pPr>
            <w:r>
              <w:rPr>
                <w:sz w:val="24"/>
              </w:rPr>
              <w:t>17</w:t>
            </w:r>
          </w:p>
        </w:tc>
        <w:tc>
          <w:tcPr>
            <w:tcW w:w="1131" w:type="dxa"/>
            <w:tcBorders>
              <w:top w:val="single" w:sz="6" w:space="0" w:color="000000"/>
              <w:left w:val="single" w:sz="6" w:space="0" w:color="000000"/>
              <w:bottom w:val="single" w:sz="6" w:space="0" w:color="000000"/>
              <w:right w:val="single" w:sz="6" w:space="0" w:color="000000"/>
            </w:tcBorders>
          </w:tcPr>
          <w:p w:rsidR="000B2C15" w:rsidRDefault="00E81851" w:rsidP="00E81851">
            <w:pPr>
              <w:pStyle w:val="TableParagraph"/>
              <w:jc w:val="center"/>
              <w:rPr>
                <w:sz w:val="24"/>
              </w:rPr>
            </w:pPr>
            <w:r>
              <w:rPr>
                <w:sz w:val="24"/>
              </w:rPr>
              <w:t>15</w:t>
            </w:r>
          </w:p>
        </w:tc>
        <w:tc>
          <w:tcPr>
            <w:tcW w:w="1373" w:type="dxa"/>
            <w:tcBorders>
              <w:top w:val="single" w:sz="6" w:space="0" w:color="000000"/>
              <w:left w:val="single" w:sz="6" w:space="0" w:color="000000"/>
              <w:bottom w:val="single" w:sz="6" w:space="0" w:color="000000"/>
              <w:right w:val="single" w:sz="6" w:space="0" w:color="000000"/>
            </w:tcBorders>
          </w:tcPr>
          <w:p w:rsidR="000B2C15" w:rsidRDefault="00E81851">
            <w:pPr>
              <w:pStyle w:val="TableParagraph"/>
              <w:spacing w:line="275" w:lineRule="exact"/>
              <w:ind w:left="542" w:right="535"/>
              <w:jc w:val="center"/>
              <w:rPr>
                <w:b/>
                <w:sz w:val="24"/>
              </w:rPr>
            </w:pPr>
            <w:r>
              <w:rPr>
                <w:b/>
                <w:sz w:val="24"/>
              </w:rPr>
              <w:t>32</w:t>
            </w:r>
          </w:p>
        </w:tc>
      </w:tr>
      <w:tr w:rsidR="000B2C15">
        <w:trPr>
          <w:trHeight w:val="345"/>
        </w:trPr>
        <w:tc>
          <w:tcPr>
            <w:tcW w:w="1486" w:type="dxa"/>
          </w:tcPr>
          <w:p w:rsidR="000B2C15" w:rsidRDefault="00A102EF">
            <w:pPr>
              <w:pStyle w:val="TableParagraph"/>
              <w:spacing w:line="275" w:lineRule="exact"/>
              <w:ind w:left="352" w:right="345"/>
              <w:jc w:val="center"/>
              <w:rPr>
                <w:b/>
                <w:sz w:val="24"/>
              </w:rPr>
            </w:pPr>
            <w:r>
              <w:rPr>
                <w:b/>
                <w:sz w:val="24"/>
              </w:rPr>
              <w:t>5D</w:t>
            </w:r>
          </w:p>
        </w:tc>
        <w:tc>
          <w:tcPr>
            <w:tcW w:w="783" w:type="dxa"/>
          </w:tcPr>
          <w:p w:rsidR="000B2C15" w:rsidRDefault="00E46F7A" w:rsidP="00AF6781">
            <w:pPr>
              <w:pStyle w:val="TableParagraph"/>
              <w:spacing w:line="270" w:lineRule="exact"/>
              <w:ind w:left="191" w:right="179"/>
              <w:jc w:val="center"/>
              <w:rPr>
                <w:sz w:val="24"/>
              </w:rPr>
            </w:pPr>
            <w:r>
              <w:rPr>
                <w:sz w:val="24"/>
              </w:rPr>
              <w:t>9</w:t>
            </w:r>
          </w:p>
        </w:tc>
        <w:tc>
          <w:tcPr>
            <w:tcW w:w="947" w:type="dxa"/>
          </w:tcPr>
          <w:p w:rsidR="000B2C15" w:rsidRDefault="004A4B14" w:rsidP="00AF6781">
            <w:pPr>
              <w:pStyle w:val="TableParagraph"/>
              <w:jc w:val="center"/>
              <w:rPr>
                <w:sz w:val="24"/>
              </w:rPr>
            </w:pPr>
            <w:r>
              <w:rPr>
                <w:sz w:val="24"/>
              </w:rPr>
              <w:t>18</w:t>
            </w:r>
          </w:p>
        </w:tc>
        <w:tc>
          <w:tcPr>
            <w:tcW w:w="1282" w:type="dxa"/>
            <w:tcBorders>
              <w:right w:val="single" w:sz="12" w:space="0" w:color="000000"/>
            </w:tcBorders>
          </w:tcPr>
          <w:p w:rsidR="000B2C15" w:rsidRDefault="004A4B14">
            <w:pPr>
              <w:pStyle w:val="TableParagraph"/>
              <w:spacing w:line="275" w:lineRule="exact"/>
              <w:ind w:left="215" w:right="200"/>
              <w:jc w:val="center"/>
              <w:rPr>
                <w:b/>
                <w:sz w:val="24"/>
              </w:rPr>
            </w:pPr>
            <w:r>
              <w:rPr>
                <w:b/>
                <w:sz w:val="24"/>
              </w:rPr>
              <w:t>27</w:t>
            </w:r>
          </w:p>
        </w:tc>
        <w:tc>
          <w:tcPr>
            <w:tcW w:w="1441" w:type="dxa"/>
            <w:tcBorders>
              <w:top w:val="single" w:sz="6" w:space="0" w:color="000000"/>
              <w:left w:val="single" w:sz="12" w:space="0" w:color="000000"/>
              <w:bottom w:val="single" w:sz="6" w:space="0" w:color="000000"/>
              <w:right w:val="single" w:sz="6" w:space="0" w:color="000000"/>
            </w:tcBorders>
          </w:tcPr>
          <w:p w:rsidR="000B2C15" w:rsidRDefault="00A102EF">
            <w:pPr>
              <w:pStyle w:val="TableParagraph"/>
              <w:spacing w:line="275" w:lineRule="exact"/>
              <w:ind w:left="542" w:right="542"/>
              <w:jc w:val="center"/>
              <w:rPr>
                <w:b/>
                <w:sz w:val="24"/>
              </w:rPr>
            </w:pPr>
            <w:r>
              <w:rPr>
                <w:b/>
                <w:sz w:val="24"/>
              </w:rPr>
              <w:t>7E</w:t>
            </w:r>
          </w:p>
        </w:tc>
        <w:tc>
          <w:tcPr>
            <w:tcW w:w="850" w:type="dxa"/>
            <w:tcBorders>
              <w:top w:val="single" w:sz="6" w:space="0" w:color="000000"/>
              <w:left w:val="single" w:sz="6" w:space="0" w:color="000000"/>
              <w:bottom w:val="single" w:sz="6" w:space="0" w:color="000000"/>
              <w:right w:val="single" w:sz="6" w:space="0" w:color="000000"/>
            </w:tcBorders>
          </w:tcPr>
          <w:p w:rsidR="000B2C15" w:rsidRDefault="00E17753" w:rsidP="00E81851">
            <w:pPr>
              <w:pStyle w:val="TableParagraph"/>
              <w:spacing w:line="270" w:lineRule="exact"/>
              <w:ind w:left="281" w:right="273"/>
              <w:jc w:val="center"/>
              <w:rPr>
                <w:sz w:val="24"/>
              </w:rPr>
            </w:pPr>
            <w:r>
              <w:rPr>
                <w:sz w:val="24"/>
              </w:rPr>
              <w:t>15</w:t>
            </w:r>
          </w:p>
        </w:tc>
        <w:tc>
          <w:tcPr>
            <w:tcW w:w="1131" w:type="dxa"/>
            <w:tcBorders>
              <w:top w:val="single" w:sz="6" w:space="0" w:color="000000"/>
              <w:left w:val="single" w:sz="6" w:space="0" w:color="000000"/>
              <w:bottom w:val="single" w:sz="6" w:space="0" w:color="000000"/>
              <w:right w:val="single" w:sz="6" w:space="0" w:color="000000"/>
            </w:tcBorders>
          </w:tcPr>
          <w:p w:rsidR="000B2C15" w:rsidRDefault="00E17753" w:rsidP="00E81851">
            <w:pPr>
              <w:pStyle w:val="TableParagraph"/>
              <w:jc w:val="center"/>
              <w:rPr>
                <w:sz w:val="24"/>
              </w:rPr>
            </w:pPr>
            <w:r>
              <w:rPr>
                <w:sz w:val="24"/>
              </w:rPr>
              <w:t>16</w:t>
            </w:r>
          </w:p>
        </w:tc>
        <w:tc>
          <w:tcPr>
            <w:tcW w:w="1373" w:type="dxa"/>
            <w:tcBorders>
              <w:top w:val="single" w:sz="6" w:space="0" w:color="000000"/>
              <w:left w:val="single" w:sz="6" w:space="0" w:color="000000"/>
              <w:bottom w:val="single" w:sz="6" w:space="0" w:color="000000"/>
              <w:right w:val="single" w:sz="6" w:space="0" w:color="000000"/>
            </w:tcBorders>
          </w:tcPr>
          <w:p w:rsidR="000B2C15" w:rsidRDefault="00E17753">
            <w:pPr>
              <w:pStyle w:val="TableParagraph"/>
              <w:spacing w:line="275" w:lineRule="exact"/>
              <w:ind w:left="542" w:right="535"/>
              <w:jc w:val="center"/>
              <w:rPr>
                <w:b/>
                <w:sz w:val="24"/>
              </w:rPr>
            </w:pPr>
            <w:r>
              <w:rPr>
                <w:b/>
                <w:sz w:val="24"/>
              </w:rPr>
              <w:t>31</w:t>
            </w:r>
          </w:p>
        </w:tc>
      </w:tr>
      <w:tr w:rsidR="000B2C15">
        <w:trPr>
          <w:trHeight w:val="345"/>
        </w:trPr>
        <w:tc>
          <w:tcPr>
            <w:tcW w:w="1486" w:type="dxa"/>
          </w:tcPr>
          <w:p w:rsidR="000B2C15" w:rsidRDefault="00A102EF">
            <w:pPr>
              <w:pStyle w:val="TableParagraph"/>
              <w:spacing w:line="275" w:lineRule="exact"/>
              <w:ind w:left="352" w:right="344"/>
              <w:jc w:val="center"/>
              <w:rPr>
                <w:b/>
                <w:sz w:val="24"/>
              </w:rPr>
            </w:pPr>
            <w:r>
              <w:rPr>
                <w:b/>
                <w:sz w:val="24"/>
              </w:rPr>
              <w:t>6A</w:t>
            </w:r>
          </w:p>
        </w:tc>
        <w:tc>
          <w:tcPr>
            <w:tcW w:w="783" w:type="dxa"/>
          </w:tcPr>
          <w:p w:rsidR="000B2C15" w:rsidRDefault="004A4B14" w:rsidP="00AF6781">
            <w:pPr>
              <w:pStyle w:val="TableParagraph"/>
              <w:jc w:val="center"/>
              <w:rPr>
                <w:sz w:val="24"/>
              </w:rPr>
            </w:pPr>
            <w:r>
              <w:rPr>
                <w:sz w:val="24"/>
              </w:rPr>
              <w:t>14</w:t>
            </w:r>
          </w:p>
        </w:tc>
        <w:tc>
          <w:tcPr>
            <w:tcW w:w="947" w:type="dxa"/>
          </w:tcPr>
          <w:p w:rsidR="000B2C15" w:rsidRDefault="004A4B14" w:rsidP="00AF6781">
            <w:pPr>
              <w:pStyle w:val="TableParagraph"/>
              <w:spacing w:line="270" w:lineRule="exact"/>
              <w:ind w:left="131" w:right="119"/>
              <w:jc w:val="center"/>
              <w:rPr>
                <w:sz w:val="24"/>
              </w:rPr>
            </w:pPr>
            <w:r>
              <w:rPr>
                <w:sz w:val="24"/>
              </w:rPr>
              <w:t>13</w:t>
            </w:r>
          </w:p>
        </w:tc>
        <w:tc>
          <w:tcPr>
            <w:tcW w:w="1282" w:type="dxa"/>
            <w:tcBorders>
              <w:right w:val="single" w:sz="12" w:space="0" w:color="000000"/>
            </w:tcBorders>
          </w:tcPr>
          <w:p w:rsidR="000B2C15" w:rsidRDefault="004A4B14">
            <w:pPr>
              <w:pStyle w:val="TableParagraph"/>
              <w:spacing w:line="275" w:lineRule="exact"/>
              <w:ind w:left="215" w:right="200"/>
              <w:jc w:val="center"/>
              <w:rPr>
                <w:b/>
                <w:sz w:val="24"/>
              </w:rPr>
            </w:pPr>
            <w:r>
              <w:rPr>
                <w:b/>
                <w:sz w:val="24"/>
              </w:rPr>
              <w:t>27</w:t>
            </w:r>
          </w:p>
        </w:tc>
        <w:tc>
          <w:tcPr>
            <w:tcW w:w="1441" w:type="dxa"/>
            <w:tcBorders>
              <w:top w:val="single" w:sz="6" w:space="0" w:color="000000"/>
              <w:left w:val="single" w:sz="12" w:space="0" w:color="000000"/>
              <w:bottom w:val="single" w:sz="6" w:space="0" w:color="000000"/>
              <w:right w:val="single" w:sz="6" w:space="0" w:color="000000"/>
            </w:tcBorders>
          </w:tcPr>
          <w:p w:rsidR="000B2C15" w:rsidRDefault="00A102EF" w:rsidP="00A102EF">
            <w:pPr>
              <w:pStyle w:val="TableParagraph"/>
              <w:spacing w:line="275" w:lineRule="exact"/>
              <w:ind w:left="542" w:right="542"/>
              <w:rPr>
                <w:b/>
                <w:sz w:val="24"/>
              </w:rPr>
            </w:pPr>
            <w:r>
              <w:rPr>
                <w:b/>
                <w:sz w:val="24"/>
              </w:rPr>
              <w:t>7F</w:t>
            </w:r>
          </w:p>
        </w:tc>
        <w:tc>
          <w:tcPr>
            <w:tcW w:w="850" w:type="dxa"/>
            <w:tcBorders>
              <w:top w:val="single" w:sz="6" w:space="0" w:color="000000"/>
              <w:left w:val="single" w:sz="6" w:space="0" w:color="000000"/>
              <w:bottom w:val="single" w:sz="6" w:space="0" w:color="000000"/>
              <w:right w:val="single" w:sz="6" w:space="0" w:color="000000"/>
            </w:tcBorders>
          </w:tcPr>
          <w:p w:rsidR="000B2C15" w:rsidRDefault="00E17753" w:rsidP="00E81851">
            <w:pPr>
              <w:pStyle w:val="TableParagraph"/>
              <w:spacing w:line="270" w:lineRule="exact"/>
              <w:ind w:left="281" w:right="273"/>
              <w:jc w:val="center"/>
              <w:rPr>
                <w:sz w:val="24"/>
              </w:rPr>
            </w:pPr>
            <w:r>
              <w:rPr>
                <w:sz w:val="24"/>
              </w:rPr>
              <w:t>17</w:t>
            </w:r>
          </w:p>
        </w:tc>
        <w:tc>
          <w:tcPr>
            <w:tcW w:w="1131" w:type="dxa"/>
            <w:tcBorders>
              <w:top w:val="single" w:sz="6" w:space="0" w:color="000000"/>
              <w:left w:val="single" w:sz="6" w:space="0" w:color="000000"/>
              <w:bottom w:val="single" w:sz="6" w:space="0" w:color="000000"/>
              <w:right w:val="single" w:sz="6" w:space="0" w:color="000000"/>
            </w:tcBorders>
          </w:tcPr>
          <w:p w:rsidR="000B2C15" w:rsidRDefault="00E17753" w:rsidP="00E81851">
            <w:pPr>
              <w:pStyle w:val="TableParagraph"/>
              <w:jc w:val="center"/>
              <w:rPr>
                <w:sz w:val="24"/>
              </w:rPr>
            </w:pPr>
            <w:r>
              <w:rPr>
                <w:sz w:val="24"/>
              </w:rPr>
              <w:t>13</w:t>
            </w:r>
          </w:p>
        </w:tc>
        <w:tc>
          <w:tcPr>
            <w:tcW w:w="1373" w:type="dxa"/>
            <w:tcBorders>
              <w:top w:val="single" w:sz="6" w:space="0" w:color="000000"/>
              <w:left w:val="single" w:sz="6" w:space="0" w:color="000000"/>
              <w:bottom w:val="single" w:sz="6" w:space="0" w:color="000000"/>
              <w:right w:val="single" w:sz="6" w:space="0" w:color="000000"/>
            </w:tcBorders>
          </w:tcPr>
          <w:p w:rsidR="000B2C15" w:rsidRDefault="00E17753">
            <w:pPr>
              <w:pStyle w:val="TableParagraph"/>
              <w:spacing w:line="275" w:lineRule="exact"/>
              <w:ind w:left="542" w:right="535"/>
              <w:jc w:val="center"/>
              <w:rPr>
                <w:b/>
                <w:sz w:val="24"/>
              </w:rPr>
            </w:pPr>
            <w:r>
              <w:rPr>
                <w:b/>
                <w:sz w:val="24"/>
              </w:rPr>
              <w:t>30</w:t>
            </w:r>
          </w:p>
        </w:tc>
      </w:tr>
      <w:tr w:rsidR="000B2C15">
        <w:trPr>
          <w:trHeight w:val="344"/>
        </w:trPr>
        <w:tc>
          <w:tcPr>
            <w:tcW w:w="1486" w:type="dxa"/>
          </w:tcPr>
          <w:p w:rsidR="000B2C15" w:rsidRDefault="00A102EF">
            <w:pPr>
              <w:pStyle w:val="TableParagraph"/>
              <w:spacing w:line="275" w:lineRule="exact"/>
              <w:ind w:left="352" w:right="345"/>
              <w:jc w:val="center"/>
              <w:rPr>
                <w:b/>
                <w:sz w:val="24"/>
              </w:rPr>
            </w:pPr>
            <w:r>
              <w:rPr>
                <w:b/>
                <w:sz w:val="24"/>
              </w:rPr>
              <w:t>6B</w:t>
            </w:r>
          </w:p>
        </w:tc>
        <w:tc>
          <w:tcPr>
            <w:tcW w:w="783" w:type="dxa"/>
          </w:tcPr>
          <w:p w:rsidR="000B2C15" w:rsidRDefault="00F33FDB" w:rsidP="00AF6781">
            <w:pPr>
              <w:pStyle w:val="TableParagraph"/>
              <w:spacing w:line="270" w:lineRule="exact"/>
              <w:ind w:left="191" w:right="179"/>
              <w:jc w:val="center"/>
              <w:rPr>
                <w:sz w:val="24"/>
              </w:rPr>
            </w:pPr>
            <w:r>
              <w:rPr>
                <w:sz w:val="24"/>
              </w:rPr>
              <w:t>16</w:t>
            </w:r>
          </w:p>
        </w:tc>
        <w:tc>
          <w:tcPr>
            <w:tcW w:w="947" w:type="dxa"/>
          </w:tcPr>
          <w:p w:rsidR="000B2C15" w:rsidRDefault="00F33FDB" w:rsidP="00AF6781">
            <w:pPr>
              <w:pStyle w:val="TableParagraph"/>
              <w:jc w:val="center"/>
              <w:rPr>
                <w:sz w:val="24"/>
              </w:rPr>
            </w:pPr>
            <w:r>
              <w:rPr>
                <w:sz w:val="24"/>
              </w:rPr>
              <w:t>11</w:t>
            </w:r>
          </w:p>
        </w:tc>
        <w:tc>
          <w:tcPr>
            <w:tcW w:w="1282" w:type="dxa"/>
            <w:tcBorders>
              <w:right w:val="single" w:sz="12" w:space="0" w:color="000000"/>
            </w:tcBorders>
          </w:tcPr>
          <w:p w:rsidR="000B2C15" w:rsidRDefault="00F33FDB">
            <w:pPr>
              <w:pStyle w:val="TableParagraph"/>
              <w:spacing w:line="275" w:lineRule="exact"/>
              <w:ind w:left="215" w:right="200"/>
              <w:jc w:val="center"/>
              <w:rPr>
                <w:b/>
                <w:sz w:val="24"/>
              </w:rPr>
            </w:pPr>
            <w:r>
              <w:rPr>
                <w:b/>
                <w:sz w:val="24"/>
              </w:rPr>
              <w:t>27</w:t>
            </w:r>
          </w:p>
        </w:tc>
        <w:tc>
          <w:tcPr>
            <w:tcW w:w="1441" w:type="dxa"/>
            <w:tcBorders>
              <w:top w:val="single" w:sz="6" w:space="0" w:color="000000"/>
              <w:left w:val="single" w:sz="12" w:space="0" w:color="000000"/>
              <w:bottom w:val="single" w:sz="6" w:space="0" w:color="000000"/>
              <w:right w:val="single" w:sz="6" w:space="0" w:color="000000"/>
            </w:tcBorders>
          </w:tcPr>
          <w:p w:rsidR="000B2C15" w:rsidRDefault="00A102EF">
            <w:pPr>
              <w:pStyle w:val="TableParagraph"/>
              <w:spacing w:line="275" w:lineRule="exact"/>
              <w:ind w:left="542" w:right="542"/>
              <w:jc w:val="center"/>
              <w:rPr>
                <w:b/>
                <w:sz w:val="24"/>
              </w:rPr>
            </w:pPr>
            <w:r>
              <w:rPr>
                <w:b/>
                <w:sz w:val="24"/>
              </w:rPr>
              <w:t>8A</w:t>
            </w:r>
          </w:p>
        </w:tc>
        <w:tc>
          <w:tcPr>
            <w:tcW w:w="850" w:type="dxa"/>
            <w:tcBorders>
              <w:top w:val="single" w:sz="6" w:space="0" w:color="000000"/>
              <w:left w:val="single" w:sz="6" w:space="0" w:color="000000"/>
              <w:bottom w:val="single" w:sz="6" w:space="0" w:color="000000"/>
              <w:right w:val="single" w:sz="6" w:space="0" w:color="000000"/>
            </w:tcBorders>
          </w:tcPr>
          <w:p w:rsidR="000B2C15" w:rsidRDefault="00E17753" w:rsidP="00E81851">
            <w:pPr>
              <w:pStyle w:val="TableParagraph"/>
              <w:jc w:val="center"/>
              <w:rPr>
                <w:sz w:val="24"/>
              </w:rPr>
            </w:pPr>
            <w:r>
              <w:rPr>
                <w:sz w:val="24"/>
              </w:rPr>
              <w:t>24</w:t>
            </w:r>
          </w:p>
        </w:tc>
        <w:tc>
          <w:tcPr>
            <w:tcW w:w="1131" w:type="dxa"/>
            <w:tcBorders>
              <w:top w:val="single" w:sz="6" w:space="0" w:color="000000"/>
              <w:left w:val="single" w:sz="6" w:space="0" w:color="000000"/>
              <w:bottom w:val="single" w:sz="6" w:space="0" w:color="000000"/>
              <w:right w:val="single" w:sz="6" w:space="0" w:color="000000"/>
            </w:tcBorders>
          </w:tcPr>
          <w:p w:rsidR="000B2C15" w:rsidRDefault="00E17753" w:rsidP="00E81851">
            <w:pPr>
              <w:pStyle w:val="TableParagraph"/>
              <w:spacing w:line="270" w:lineRule="exact"/>
              <w:ind w:left="420" w:right="416"/>
              <w:jc w:val="center"/>
              <w:rPr>
                <w:sz w:val="24"/>
              </w:rPr>
            </w:pPr>
            <w:r>
              <w:rPr>
                <w:sz w:val="24"/>
              </w:rPr>
              <w:t>6</w:t>
            </w:r>
          </w:p>
        </w:tc>
        <w:tc>
          <w:tcPr>
            <w:tcW w:w="1373" w:type="dxa"/>
            <w:tcBorders>
              <w:top w:val="single" w:sz="6" w:space="0" w:color="000000"/>
              <w:left w:val="single" w:sz="6" w:space="0" w:color="000000"/>
              <w:bottom w:val="single" w:sz="6" w:space="0" w:color="000000"/>
              <w:right w:val="single" w:sz="6" w:space="0" w:color="000000"/>
            </w:tcBorders>
          </w:tcPr>
          <w:p w:rsidR="000B2C15" w:rsidRDefault="00E17753">
            <w:pPr>
              <w:pStyle w:val="TableParagraph"/>
              <w:spacing w:line="275" w:lineRule="exact"/>
              <w:ind w:left="542" w:right="535"/>
              <w:jc w:val="center"/>
              <w:rPr>
                <w:b/>
                <w:sz w:val="24"/>
              </w:rPr>
            </w:pPr>
            <w:r>
              <w:rPr>
                <w:b/>
                <w:sz w:val="24"/>
              </w:rPr>
              <w:t>30</w:t>
            </w:r>
          </w:p>
        </w:tc>
      </w:tr>
      <w:tr w:rsidR="000B2C15">
        <w:trPr>
          <w:trHeight w:val="345"/>
        </w:trPr>
        <w:tc>
          <w:tcPr>
            <w:tcW w:w="1486" w:type="dxa"/>
          </w:tcPr>
          <w:p w:rsidR="000B2C15" w:rsidRDefault="00A102EF">
            <w:pPr>
              <w:pStyle w:val="TableParagraph"/>
              <w:spacing w:line="275" w:lineRule="exact"/>
              <w:ind w:left="352" w:right="344"/>
              <w:jc w:val="center"/>
              <w:rPr>
                <w:b/>
                <w:sz w:val="24"/>
              </w:rPr>
            </w:pPr>
            <w:r>
              <w:rPr>
                <w:b/>
                <w:sz w:val="24"/>
              </w:rPr>
              <w:t>6C</w:t>
            </w:r>
          </w:p>
        </w:tc>
        <w:tc>
          <w:tcPr>
            <w:tcW w:w="783" w:type="dxa"/>
          </w:tcPr>
          <w:p w:rsidR="000B2C15" w:rsidRDefault="00F33FDB" w:rsidP="00AF6781">
            <w:pPr>
              <w:pStyle w:val="TableParagraph"/>
              <w:spacing w:line="270" w:lineRule="exact"/>
              <w:ind w:left="191" w:right="179"/>
              <w:jc w:val="center"/>
              <w:rPr>
                <w:sz w:val="24"/>
              </w:rPr>
            </w:pPr>
            <w:r>
              <w:rPr>
                <w:sz w:val="24"/>
              </w:rPr>
              <w:t>12</w:t>
            </w:r>
          </w:p>
        </w:tc>
        <w:tc>
          <w:tcPr>
            <w:tcW w:w="947" w:type="dxa"/>
          </w:tcPr>
          <w:p w:rsidR="000B2C15" w:rsidRDefault="00F33FDB" w:rsidP="00AF6781">
            <w:pPr>
              <w:pStyle w:val="TableParagraph"/>
              <w:jc w:val="center"/>
              <w:rPr>
                <w:sz w:val="24"/>
              </w:rPr>
            </w:pPr>
            <w:r>
              <w:rPr>
                <w:sz w:val="24"/>
              </w:rPr>
              <w:t>14</w:t>
            </w:r>
          </w:p>
        </w:tc>
        <w:tc>
          <w:tcPr>
            <w:tcW w:w="1282" w:type="dxa"/>
            <w:tcBorders>
              <w:right w:val="single" w:sz="12" w:space="0" w:color="000000"/>
            </w:tcBorders>
          </w:tcPr>
          <w:p w:rsidR="000B2C15" w:rsidRDefault="00F33FDB">
            <w:pPr>
              <w:pStyle w:val="TableParagraph"/>
              <w:spacing w:line="275" w:lineRule="exact"/>
              <w:ind w:left="215" w:right="200"/>
              <w:jc w:val="center"/>
              <w:rPr>
                <w:b/>
                <w:sz w:val="24"/>
              </w:rPr>
            </w:pPr>
            <w:r>
              <w:rPr>
                <w:b/>
                <w:sz w:val="24"/>
              </w:rPr>
              <w:t>26</w:t>
            </w:r>
          </w:p>
        </w:tc>
        <w:tc>
          <w:tcPr>
            <w:tcW w:w="1441" w:type="dxa"/>
            <w:tcBorders>
              <w:top w:val="single" w:sz="6" w:space="0" w:color="000000"/>
              <w:left w:val="single" w:sz="12" w:space="0" w:color="000000"/>
              <w:bottom w:val="single" w:sz="6" w:space="0" w:color="000000"/>
              <w:right w:val="single" w:sz="6" w:space="0" w:color="000000"/>
            </w:tcBorders>
          </w:tcPr>
          <w:p w:rsidR="000B2C15" w:rsidRDefault="00A102EF">
            <w:pPr>
              <w:pStyle w:val="TableParagraph"/>
              <w:spacing w:line="275" w:lineRule="exact"/>
              <w:ind w:left="542" w:right="542"/>
              <w:jc w:val="center"/>
              <w:rPr>
                <w:b/>
                <w:sz w:val="24"/>
              </w:rPr>
            </w:pPr>
            <w:r>
              <w:rPr>
                <w:b/>
                <w:sz w:val="24"/>
              </w:rPr>
              <w:t>8B</w:t>
            </w:r>
          </w:p>
        </w:tc>
        <w:tc>
          <w:tcPr>
            <w:tcW w:w="850" w:type="dxa"/>
            <w:tcBorders>
              <w:top w:val="single" w:sz="6" w:space="0" w:color="000000"/>
              <w:left w:val="single" w:sz="6" w:space="0" w:color="000000"/>
              <w:bottom w:val="single" w:sz="6" w:space="0" w:color="000000"/>
              <w:right w:val="single" w:sz="6" w:space="0" w:color="000000"/>
            </w:tcBorders>
          </w:tcPr>
          <w:p w:rsidR="000B2C15" w:rsidRDefault="00E17753" w:rsidP="00E81851">
            <w:pPr>
              <w:pStyle w:val="TableParagraph"/>
              <w:jc w:val="center"/>
              <w:rPr>
                <w:sz w:val="24"/>
              </w:rPr>
            </w:pPr>
            <w:r>
              <w:rPr>
                <w:sz w:val="24"/>
              </w:rPr>
              <w:t>18</w:t>
            </w:r>
          </w:p>
        </w:tc>
        <w:tc>
          <w:tcPr>
            <w:tcW w:w="1131" w:type="dxa"/>
            <w:tcBorders>
              <w:top w:val="single" w:sz="6" w:space="0" w:color="000000"/>
              <w:left w:val="single" w:sz="6" w:space="0" w:color="000000"/>
              <w:bottom w:val="single" w:sz="6" w:space="0" w:color="000000"/>
              <w:right w:val="single" w:sz="6" w:space="0" w:color="000000"/>
            </w:tcBorders>
          </w:tcPr>
          <w:p w:rsidR="000B2C15" w:rsidRDefault="00E17753" w:rsidP="00E81851">
            <w:pPr>
              <w:pStyle w:val="TableParagraph"/>
              <w:spacing w:line="270" w:lineRule="exact"/>
              <w:ind w:left="420" w:right="416"/>
              <w:jc w:val="center"/>
              <w:rPr>
                <w:sz w:val="24"/>
              </w:rPr>
            </w:pPr>
            <w:r>
              <w:rPr>
                <w:sz w:val="24"/>
              </w:rPr>
              <w:t>16</w:t>
            </w:r>
          </w:p>
        </w:tc>
        <w:tc>
          <w:tcPr>
            <w:tcW w:w="1373" w:type="dxa"/>
            <w:tcBorders>
              <w:top w:val="single" w:sz="6" w:space="0" w:color="000000"/>
              <w:left w:val="single" w:sz="6" w:space="0" w:color="000000"/>
              <w:bottom w:val="single" w:sz="6" w:space="0" w:color="000000"/>
              <w:right w:val="single" w:sz="6" w:space="0" w:color="000000"/>
            </w:tcBorders>
          </w:tcPr>
          <w:p w:rsidR="000B2C15" w:rsidRDefault="00E17753">
            <w:pPr>
              <w:pStyle w:val="TableParagraph"/>
              <w:spacing w:line="275" w:lineRule="exact"/>
              <w:ind w:left="542" w:right="535"/>
              <w:jc w:val="center"/>
              <w:rPr>
                <w:b/>
                <w:sz w:val="24"/>
              </w:rPr>
            </w:pPr>
            <w:r>
              <w:rPr>
                <w:b/>
                <w:sz w:val="24"/>
              </w:rPr>
              <w:t>34</w:t>
            </w:r>
          </w:p>
        </w:tc>
      </w:tr>
      <w:tr w:rsidR="00440766">
        <w:trPr>
          <w:trHeight w:val="345"/>
        </w:trPr>
        <w:tc>
          <w:tcPr>
            <w:tcW w:w="1486" w:type="dxa"/>
          </w:tcPr>
          <w:p w:rsidR="00440766" w:rsidRDefault="00A102EF">
            <w:pPr>
              <w:pStyle w:val="TableParagraph"/>
              <w:spacing w:line="275" w:lineRule="exact"/>
              <w:ind w:left="352" w:right="344"/>
              <w:jc w:val="center"/>
              <w:rPr>
                <w:b/>
                <w:sz w:val="24"/>
              </w:rPr>
            </w:pPr>
            <w:r>
              <w:rPr>
                <w:b/>
                <w:sz w:val="24"/>
              </w:rPr>
              <w:t>6D</w:t>
            </w:r>
          </w:p>
        </w:tc>
        <w:tc>
          <w:tcPr>
            <w:tcW w:w="783" w:type="dxa"/>
          </w:tcPr>
          <w:p w:rsidR="00440766" w:rsidRDefault="00AF6781" w:rsidP="00AF6781">
            <w:pPr>
              <w:pStyle w:val="TableParagraph"/>
              <w:spacing w:line="270" w:lineRule="exact"/>
              <w:ind w:left="191" w:right="179"/>
              <w:jc w:val="center"/>
              <w:rPr>
                <w:sz w:val="24"/>
              </w:rPr>
            </w:pPr>
            <w:r>
              <w:rPr>
                <w:sz w:val="24"/>
              </w:rPr>
              <w:t>11</w:t>
            </w:r>
          </w:p>
        </w:tc>
        <w:tc>
          <w:tcPr>
            <w:tcW w:w="947" w:type="dxa"/>
          </w:tcPr>
          <w:p w:rsidR="00440766" w:rsidRDefault="00AF6781" w:rsidP="00AF6781">
            <w:pPr>
              <w:pStyle w:val="TableParagraph"/>
              <w:jc w:val="center"/>
              <w:rPr>
                <w:sz w:val="24"/>
              </w:rPr>
            </w:pPr>
            <w:r>
              <w:rPr>
                <w:sz w:val="24"/>
              </w:rPr>
              <w:t>15</w:t>
            </w:r>
          </w:p>
        </w:tc>
        <w:tc>
          <w:tcPr>
            <w:tcW w:w="1282" w:type="dxa"/>
            <w:tcBorders>
              <w:right w:val="single" w:sz="12" w:space="0" w:color="000000"/>
            </w:tcBorders>
          </w:tcPr>
          <w:p w:rsidR="00440766" w:rsidRDefault="00AF6781">
            <w:pPr>
              <w:pStyle w:val="TableParagraph"/>
              <w:spacing w:line="275" w:lineRule="exact"/>
              <w:ind w:left="215" w:right="200"/>
              <w:jc w:val="center"/>
              <w:rPr>
                <w:b/>
                <w:sz w:val="24"/>
              </w:rPr>
            </w:pPr>
            <w:r>
              <w:rPr>
                <w:b/>
                <w:sz w:val="24"/>
              </w:rPr>
              <w:t>26</w:t>
            </w:r>
          </w:p>
        </w:tc>
        <w:tc>
          <w:tcPr>
            <w:tcW w:w="1441" w:type="dxa"/>
            <w:tcBorders>
              <w:top w:val="single" w:sz="6" w:space="0" w:color="000000"/>
              <w:left w:val="single" w:sz="12" w:space="0" w:color="000000"/>
              <w:bottom w:val="single" w:sz="6" w:space="0" w:color="000000"/>
              <w:right w:val="single" w:sz="6" w:space="0" w:color="000000"/>
            </w:tcBorders>
          </w:tcPr>
          <w:p w:rsidR="00440766" w:rsidRDefault="00A102EF">
            <w:pPr>
              <w:pStyle w:val="TableParagraph"/>
              <w:spacing w:line="275" w:lineRule="exact"/>
              <w:ind w:left="542" w:right="542"/>
              <w:jc w:val="center"/>
              <w:rPr>
                <w:b/>
                <w:sz w:val="24"/>
              </w:rPr>
            </w:pPr>
            <w:r>
              <w:rPr>
                <w:b/>
                <w:sz w:val="24"/>
              </w:rPr>
              <w:t>8C</w:t>
            </w:r>
          </w:p>
        </w:tc>
        <w:tc>
          <w:tcPr>
            <w:tcW w:w="850" w:type="dxa"/>
            <w:tcBorders>
              <w:top w:val="single" w:sz="6" w:space="0" w:color="000000"/>
              <w:left w:val="single" w:sz="6" w:space="0" w:color="000000"/>
              <w:bottom w:val="single" w:sz="6" w:space="0" w:color="000000"/>
              <w:right w:val="single" w:sz="6" w:space="0" w:color="000000"/>
            </w:tcBorders>
          </w:tcPr>
          <w:p w:rsidR="00440766" w:rsidRDefault="00E17753" w:rsidP="00E81851">
            <w:pPr>
              <w:pStyle w:val="TableParagraph"/>
              <w:jc w:val="center"/>
              <w:rPr>
                <w:sz w:val="24"/>
              </w:rPr>
            </w:pPr>
            <w:r>
              <w:rPr>
                <w:sz w:val="24"/>
              </w:rPr>
              <w:t>15</w:t>
            </w:r>
          </w:p>
        </w:tc>
        <w:tc>
          <w:tcPr>
            <w:tcW w:w="1131" w:type="dxa"/>
            <w:tcBorders>
              <w:top w:val="single" w:sz="6" w:space="0" w:color="000000"/>
              <w:left w:val="single" w:sz="6" w:space="0" w:color="000000"/>
              <w:bottom w:val="single" w:sz="6" w:space="0" w:color="000000"/>
              <w:right w:val="single" w:sz="6" w:space="0" w:color="000000"/>
            </w:tcBorders>
          </w:tcPr>
          <w:p w:rsidR="00440766" w:rsidRDefault="00E17753" w:rsidP="00E81851">
            <w:pPr>
              <w:pStyle w:val="TableParagraph"/>
              <w:spacing w:line="270" w:lineRule="exact"/>
              <w:ind w:left="420" w:right="416"/>
              <w:jc w:val="center"/>
              <w:rPr>
                <w:sz w:val="24"/>
              </w:rPr>
            </w:pPr>
            <w:r>
              <w:rPr>
                <w:sz w:val="24"/>
              </w:rPr>
              <w:t>18</w:t>
            </w:r>
          </w:p>
        </w:tc>
        <w:tc>
          <w:tcPr>
            <w:tcW w:w="1373" w:type="dxa"/>
            <w:tcBorders>
              <w:top w:val="single" w:sz="6" w:space="0" w:color="000000"/>
              <w:left w:val="single" w:sz="6" w:space="0" w:color="000000"/>
              <w:bottom w:val="single" w:sz="6" w:space="0" w:color="000000"/>
              <w:right w:val="single" w:sz="6" w:space="0" w:color="000000"/>
            </w:tcBorders>
          </w:tcPr>
          <w:p w:rsidR="00440766" w:rsidRDefault="00E17753">
            <w:pPr>
              <w:pStyle w:val="TableParagraph"/>
              <w:spacing w:line="275" w:lineRule="exact"/>
              <w:ind w:left="542" w:right="535"/>
              <w:jc w:val="center"/>
              <w:rPr>
                <w:b/>
                <w:sz w:val="24"/>
              </w:rPr>
            </w:pPr>
            <w:r>
              <w:rPr>
                <w:b/>
                <w:sz w:val="24"/>
              </w:rPr>
              <w:t>33</w:t>
            </w:r>
          </w:p>
        </w:tc>
      </w:tr>
      <w:tr w:rsidR="00440766">
        <w:trPr>
          <w:trHeight w:val="345"/>
        </w:trPr>
        <w:tc>
          <w:tcPr>
            <w:tcW w:w="1486" w:type="dxa"/>
          </w:tcPr>
          <w:p w:rsidR="00440766" w:rsidRDefault="00A102EF">
            <w:pPr>
              <w:pStyle w:val="TableParagraph"/>
              <w:spacing w:line="275" w:lineRule="exact"/>
              <w:ind w:left="352" w:right="344"/>
              <w:jc w:val="center"/>
              <w:rPr>
                <w:b/>
                <w:sz w:val="24"/>
              </w:rPr>
            </w:pPr>
            <w:r>
              <w:rPr>
                <w:b/>
                <w:sz w:val="24"/>
              </w:rPr>
              <w:t>6E</w:t>
            </w:r>
          </w:p>
        </w:tc>
        <w:tc>
          <w:tcPr>
            <w:tcW w:w="783" w:type="dxa"/>
          </w:tcPr>
          <w:p w:rsidR="00440766" w:rsidRDefault="00AF6781" w:rsidP="00AF6781">
            <w:pPr>
              <w:pStyle w:val="TableParagraph"/>
              <w:spacing w:line="270" w:lineRule="exact"/>
              <w:ind w:left="191" w:right="179"/>
              <w:jc w:val="center"/>
              <w:rPr>
                <w:sz w:val="24"/>
              </w:rPr>
            </w:pPr>
            <w:r>
              <w:rPr>
                <w:sz w:val="24"/>
              </w:rPr>
              <w:t>14</w:t>
            </w:r>
          </w:p>
        </w:tc>
        <w:tc>
          <w:tcPr>
            <w:tcW w:w="947" w:type="dxa"/>
          </w:tcPr>
          <w:p w:rsidR="00440766" w:rsidRDefault="00AF6781" w:rsidP="00AF6781">
            <w:pPr>
              <w:pStyle w:val="TableParagraph"/>
              <w:jc w:val="center"/>
              <w:rPr>
                <w:sz w:val="24"/>
              </w:rPr>
            </w:pPr>
            <w:r>
              <w:rPr>
                <w:sz w:val="24"/>
              </w:rPr>
              <w:t>12</w:t>
            </w:r>
          </w:p>
        </w:tc>
        <w:tc>
          <w:tcPr>
            <w:tcW w:w="1282" w:type="dxa"/>
            <w:tcBorders>
              <w:right w:val="single" w:sz="12" w:space="0" w:color="000000"/>
            </w:tcBorders>
          </w:tcPr>
          <w:p w:rsidR="00440766" w:rsidRDefault="00AF6781">
            <w:pPr>
              <w:pStyle w:val="TableParagraph"/>
              <w:spacing w:line="275" w:lineRule="exact"/>
              <w:ind w:left="215" w:right="200"/>
              <w:jc w:val="center"/>
              <w:rPr>
                <w:b/>
                <w:sz w:val="24"/>
              </w:rPr>
            </w:pPr>
            <w:r>
              <w:rPr>
                <w:b/>
                <w:sz w:val="24"/>
              </w:rPr>
              <w:t>26</w:t>
            </w:r>
          </w:p>
        </w:tc>
        <w:tc>
          <w:tcPr>
            <w:tcW w:w="1441" w:type="dxa"/>
            <w:tcBorders>
              <w:top w:val="single" w:sz="6" w:space="0" w:color="000000"/>
              <w:left w:val="single" w:sz="12" w:space="0" w:color="000000"/>
              <w:bottom w:val="single" w:sz="6" w:space="0" w:color="000000"/>
              <w:right w:val="single" w:sz="6" w:space="0" w:color="000000"/>
            </w:tcBorders>
          </w:tcPr>
          <w:p w:rsidR="00440766" w:rsidRDefault="00A102EF">
            <w:pPr>
              <w:pStyle w:val="TableParagraph"/>
              <w:spacing w:line="275" w:lineRule="exact"/>
              <w:ind w:left="542" w:right="542"/>
              <w:jc w:val="center"/>
              <w:rPr>
                <w:b/>
                <w:sz w:val="24"/>
              </w:rPr>
            </w:pPr>
            <w:r>
              <w:rPr>
                <w:b/>
                <w:sz w:val="24"/>
              </w:rPr>
              <w:t>8D</w:t>
            </w:r>
          </w:p>
        </w:tc>
        <w:tc>
          <w:tcPr>
            <w:tcW w:w="850" w:type="dxa"/>
            <w:tcBorders>
              <w:top w:val="single" w:sz="6" w:space="0" w:color="000000"/>
              <w:left w:val="single" w:sz="6" w:space="0" w:color="000000"/>
              <w:bottom w:val="single" w:sz="6" w:space="0" w:color="000000"/>
              <w:right w:val="single" w:sz="6" w:space="0" w:color="000000"/>
            </w:tcBorders>
          </w:tcPr>
          <w:p w:rsidR="00440766" w:rsidRDefault="00F55724" w:rsidP="00E81851">
            <w:pPr>
              <w:pStyle w:val="TableParagraph"/>
              <w:jc w:val="center"/>
              <w:rPr>
                <w:sz w:val="24"/>
              </w:rPr>
            </w:pPr>
            <w:r>
              <w:rPr>
                <w:sz w:val="24"/>
              </w:rPr>
              <w:t>11</w:t>
            </w:r>
          </w:p>
        </w:tc>
        <w:tc>
          <w:tcPr>
            <w:tcW w:w="1131" w:type="dxa"/>
            <w:tcBorders>
              <w:top w:val="single" w:sz="6" w:space="0" w:color="000000"/>
              <w:left w:val="single" w:sz="6" w:space="0" w:color="000000"/>
              <w:bottom w:val="single" w:sz="6" w:space="0" w:color="000000"/>
              <w:right w:val="single" w:sz="6" w:space="0" w:color="000000"/>
            </w:tcBorders>
          </w:tcPr>
          <w:p w:rsidR="00440766" w:rsidRDefault="00F55724" w:rsidP="00E81851">
            <w:pPr>
              <w:pStyle w:val="TableParagraph"/>
              <w:spacing w:line="270" w:lineRule="exact"/>
              <w:ind w:left="420" w:right="416"/>
              <w:jc w:val="center"/>
              <w:rPr>
                <w:sz w:val="24"/>
              </w:rPr>
            </w:pPr>
            <w:r>
              <w:rPr>
                <w:sz w:val="24"/>
              </w:rPr>
              <w:t>21</w:t>
            </w:r>
          </w:p>
        </w:tc>
        <w:tc>
          <w:tcPr>
            <w:tcW w:w="1373" w:type="dxa"/>
            <w:tcBorders>
              <w:top w:val="single" w:sz="6" w:space="0" w:color="000000"/>
              <w:left w:val="single" w:sz="6" w:space="0" w:color="000000"/>
              <w:bottom w:val="single" w:sz="6" w:space="0" w:color="000000"/>
              <w:right w:val="single" w:sz="6" w:space="0" w:color="000000"/>
            </w:tcBorders>
          </w:tcPr>
          <w:p w:rsidR="00440766" w:rsidRDefault="00F55724">
            <w:pPr>
              <w:pStyle w:val="TableParagraph"/>
              <w:spacing w:line="275" w:lineRule="exact"/>
              <w:ind w:left="542" w:right="535"/>
              <w:jc w:val="center"/>
              <w:rPr>
                <w:b/>
                <w:sz w:val="24"/>
              </w:rPr>
            </w:pPr>
            <w:r>
              <w:rPr>
                <w:b/>
                <w:sz w:val="24"/>
              </w:rPr>
              <w:t>32</w:t>
            </w:r>
          </w:p>
        </w:tc>
      </w:tr>
      <w:tr w:rsidR="00A102EF">
        <w:trPr>
          <w:trHeight w:val="345"/>
        </w:trPr>
        <w:tc>
          <w:tcPr>
            <w:tcW w:w="1486" w:type="dxa"/>
          </w:tcPr>
          <w:p w:rsidR="00A102EF" w:rsidRDefault="00A102EF">
            <w:pPr>
              <w:pStyle w:val="TableParagraph"/>
              <w:spacing w:line="275" w:lineRule="exact"/>
              <w:ind w:left="352" w:right="344"/>
              <w:jc w:val="center"/>
              <w:rPr>
                <w:b/>
                <w:sz w:val="24"/>
              </w:rPr>
            </w:pPr>
            <w:r>
              <w:rPr>
                <w:b/>
                <w:sz w:val="24"/>
              </w:rPr>
              <w:t>7A</w:t>
            </w:r>
          </w:p>
        </w:tc>
        <w:tc>
          <w:tcPr>
            <w:tcW w:w="783" w:type="dxa"/>
          </w:tcPr>
          <w:p w:rsidR="00A102EF" w:rsidRDefault="00AF6781" w:rsidP="00AF6781">
            <w:pPr>
              <w:pStyle w:val="TableParagraph"/>
              <w:spacing w:line="270" w:lineRule="exact"/>
              <w:ind w:left="191" w:right="179"/>
              <w:jc w:val="center"/>
              <w:rPr>
                <w:sz w:val="24"/>
              </w:rPr>
            </w:pPr>
            <w:r>
              <w:rPr>
                <w:sz w:val="24"/>
              </w:rPr>
              <w:t>13</w:t>
            </w:r>
          </w:p>
        </w:tc>
        <w:tc>
          <w:tcPr>
            <w:tcW w:w="947" w:type="dxa"/>
          </w:tcPr>
          <w:p w:rsidR="00A102EF" w:rsidRDefault="00AF6781" w:rsidP="00AF6781">
            <w:pPr>
              <w:pStyle w:val="TableParagraph"/>
              <w:jc w:val="center"/>
              <w:rPr>
                <w:sz w:val="24"/>
              </w:rPr>
            </w:pPr>
            <w:r>
              <w:rPr>
                <w:sz w:val="24"/>
              </w:rPr>
              <w:t>19</w:t>
            </w:r>
          </w:p>
        </w:tc>
        <w:tc>
          <w:tcPr>
            <w:tcW w:w="1282" w:type="dxa"/>
            <w:tcBorders>
              <w:right w:val="single" w:sz="12" w:space="0" w:color="000000"/>
            </w:tcBorders>
          </w:tcPr>
          <w:p w:rsidR="00A102EF" w:rsidRDefault="00E81851">
            <w:pPr>
              <w:pStyle w:val="TableParagraph"/>
              <w:spacing w:line="275" w:lineRule="exact"/>
              <w:ind w:left="215" w:right="200"/>
              <w:jc w:val="center"/>
              <w:rPr>
                <w:b/>
                <w:sz w:val="24"/>
              </w:rPr>
            </w:pPr>
            <w:r>
              <w:rPr>
                <w:b/>
                <w:sz w:val="24"/>
              </w:rPr>
              <w:t>32</w:t>
            </w:r>
          </w:p>
        </w:tc>
        <w:tc>
          <w:tcPr>
            <w:tcW w:w="1441" w:type="dxa"/>
            <w:tcBorders>
              <w:top w:val="single" w:sz="6" w:space="0" w:color="000000"/>
              <w:left w:val="single" w:sz="12" w:space="0" w:color="000000"/>
              <w:bottom w:val="single" w:sz="6" w:space="0" w:color="000000"/>
              <w:right w:val="single" w:sz="6" w:space="0" w:color="000000"/>
            </w:tcBorders>
          </w:tcPr>
          <w:p w:rsidR="00A102EF" w:rsidRDefault="00A102EF">
            <w:pPr>
              <w:pStyle w:val="TableParagraph"/>
              <w:spacing w:line="275" w:lineRule="exact"/>
              <w:ind w:left="542" w:right="542"/>
              <w:jc w:val="center"/>
              <w:rPr>
                <w:b/>
                <w:sz w:val="24"/>
              </w:rPr>
            </w:pPr>
            <w:r>
              <w:rPr>
                <w:b/>
                <w:sz w:val="24"/>
              </w:rPr>
              <w:t>8E</w:t>
            </w:r>
          </w:p>
        </w:tc>
        <w:tc>
          <w:tcPr>
            <w:tcW w:w="850" w:type="dxa"/>
            <w:tcBorders>
              <w:top w:val="single" w:sz="6" w:space="0" w:color="000000"/>
              <w:left w:val="single" w:sz="6" w:space="0" w:color="000000"/>
              <w:bottom w:val="single" w:sz="6" w:space="0" w:color="000000"/>
              <w:right w:val="single" w:sz="6" w:space="0" w:color="000000"/>
            </w:tcBorders>
          </w:tcPr>
          <w:p w:rsidR="00A102EF" w:rsidRDefault="00F55724" w:rsidP="00E81851">
            <w:pPr>
              <w:pStyle w:val="TableParagraph"/>
              <w:jc w:val="center"/>
              <w:rPr>
                <w:sz w:val="24"/>
              </w:rPr>
            </w:pPr>
            <w:r>
              <w:rPr>
                <w:sz w:val="24"/>
              </w:rPr>
              <w:t>5</w:t>
            </w:r>
          </w:p>
        </w:tc>
        <w:tc>
          <w:tcPr>
            <w:tcW w:w="1131" w:type="dxa"/>
            <w:tcBorders>
              <w:top w:val="single" w:sz="6" w:space="0" w:color="000000"/>
              <w:left w:val="single" w:sz="6" w:space="0" w:color="000000"/>
              <w:bottom w:val="single" w:sz="6" w:space="0" w:color="000000"/>
              <w:right w:val="single" w:sz="6" w:space="0" w:color="000000"/>
            </w:tcBorders>
          </w:tcPr>
          <w:p w:rsidR="00A102EF" w:rsidRDefault="00F55724" w:rsidP="00E81851">
            <w:pPr>
              <w:pStyle w:val="TableParagraph"/>
              <w:spacing w:line="270" w:lineRule="exact"/>
              <w:ind w:left="420" w:right="416"/>
              <w:jc w:val="center"/>
              <w:rPr>
                <w:sz w:val="24"/>
              </w:rPr>
            </w:pPr>
            <w:r>
              <w:rPr>
                <w:sz w:val="24"/>
              </w:rPr>
              <w:t>19</w:t>
            </w:r>
          </w:p>
        </w:tc>
        <w:tc>
          <w:tcPr>
            <w:tcW w:w="1373" w:type="dxa"/>
            <w:tcBorders>
              <w:top w:val="single" w:sz="6" w:space="0" w:color="000000"/>
              <w:left w:val="single" w:sz="6" w:space="0" w:color="000000"/>
              <w:bottom w:val="single" w:sz="6" w:space="0" w:color="000000"/>
              <w:right w:val="single" w:sz="6" w:space="0" w:color="000000"/>
            </w:tcBorders>
          </w:tcPr>
          <w:p w:rsidR="00A102EF" w:rsidRDefault="00F55724">
            <w:pPr>
              <w:pStyle w:val="TableParagraph"/>
              <w:spacing w:line="275" w:lineRule="exact"/>
              <w:ind w:left="542" w:right="535"/>
              <w:jc w:val="center"/>
              <w:rPr>
                <w:b/>
                <w:sz w:val="24"/>
              </w:rPr>
            </w:pPr>
            <w:r>
              <w:rPr>
                <w:b/>
                <w:sz w:val="24"/>
              </w:rPr>
              <w:t>24</w:t>
            </w:r>
          </w:p>
        </w:tc>
      </w:tr>
      <w:tr w:rsidR="00A102EF">
        <w:trPr>
          <w:trHeight w:val="345"/>
        </w:trPr>
        <w:tc>
          <w:tcPr>
            <w:tcW w:w="1486" w:type="dxa"/>
          </w:tcPr>
          <w:p w:rsidR="00A102EF" w:rsidRDefault="00B72CB2" w:rsidP="00B72CB2">
            <w:pPr>
              <w:pStyle w:val="TableParagraph"/>
              <w:spacing w:line="275" w:lineRule="exact"/>
              <w:ind w:left="168" w:right="42"/>
              <w:rPr>
                <w:b/>
                <w:sz w:val="24"/>
              </w:rPr>
            </w:pPr>
            <w:r>
              <w:rPr>
                <w:b/>
                <w:sz w:val="24"/>
              </w:rPr>
              <w:t>Özel E</w:t>
            </w:r>
            <w:r w:rsidR="00293D27">
              <w:rPr>
                <w:b/>
                <w:sz w:val="24"/>
              </w:rPr>
              <w:t xml:space="preserve">ğitim </w:t>
            </w:r>
            <w:r>
              <w:rPr>
                <w:b/>
                <w:sz w:val="24"/>
              </w:rPr>
              <w:t xml:space="preserve">Sınıfı </w:t>
            </w:r>
            <w:r w:rsidR="00293D27">
              <w:rPr>
                <w:b/>
                <w:sz w:val="24"/>
              </w:rPr>
              <w:t>6-A</w:t>
            </w:r>
          </w:p>
        </w:tc>
        <w:tc>
          <w:tcPr>
            <w:tcW w:w="783" w:type="dxa"/>
          </w:tcPr>
          <w:p w:rsidR="00A102EF" w:rsidRDefault="00513BD5">
            <w:pPr>
              <w:pStyle w:val="TableParagraph"/>
              <w:spacing w:line="270" w:lineRule="exact"/>
              <w:ind w:left="191" w:right="179"/>
              <w:jc w:val="center"/>
              <w:rPr>
                <w:sz w:val="24"/>
              </w:rPr>
            </w:pPr>
            <w:r>
              <w:rPr>
                <w:sz w:val="24"/>
              </w:rPr>
              <w:t>3</w:t>
            </w:r>
          </w:p>
        </w:tc>
        <w:tc>
          <w:tcPr>
            <w:tcW w:w="947" w:type="dxa"/>
          </w:tcPr>
          <w:p w:rsidR="00A102EF" w:rsidRDefault="00513BD5" w:rsidP="00AF6781">
            <w:pPr>
              <w:pStyle w:val="TableParagraph"/>
              <w:jc w:val="center"/>
              <w:rPr>
                <w:sz w:val="24"/>
              </w:rPr>
            </w:pPr>
            <w:r>
              <w:rPr>
                <w:sz w:val="24"/>
              </w:rPr>
              <w:t>4</w:t>
            </w:r>
          </w:p>
        </w:tc>
        <w:tc>
          <w:tcPr>
            <w:tcW w:w="1282" w:type="dxa"/>
            <w:tcBorders>
              <w:right w:val="single" w:sz="12" w:space="0" w:color="000000"/>
            </w:tcBorders>
          </w:tcPr>
          <w:p w:rsidR="00A102EF" w:rsidRDefault="00513BD5">
            <w:pPr>
              <w:pStyle w:val="TableParagraph"/>
              <w:spacing w:line="275" w:lineRule="exact"/>
              <w:ind w:left="215" w:right="200"/>
              <w:jc w:val="center"/>
              <w:rPr>
                <w:b/>
                <w:sz w:val="24"/>
              </w:rPr>
            </w:pPr>
            <w:r>
              <w:rPr>
                <w:b/>
                <w:sz w:val="24"/>
              </w:rPr>
              <w:t>7</w:t>
            </w:r>
          </w:p>
        </w:tc>
        <w:tc>
          <w:tcPr>
            <w:tcW w:w="1441" w:type="dxa"/>
            <w:tcBorders>
              <w:top w:val="single" w:sz="6" w:space="0" w:color="000000"/>
              <w:left w:val="single" w:sz="12" w:space="0" w:color="000000"/>
              <w:bottom w:val="single" w:sz="6" w:space="0" w:color="000000"/>
              <w:right w:val="single" w:sz="6" w:space="0" w:color="000000"/>
            </w:tcBorders>
          </w:tcPr>
          <w:p w:rsidR="00A102EF" w:rsidRDefault="00B72CB2" w:rsidP="00B72CB2">
            <w:pPr>
              <w:pStyle w:val="TableParagraph"/>
              <w:spacing w:line="275" w:lineRule="exact"/>
              <w:rPr>
                <w:b/>
                <w:sz w:val="24"/>
              </w:rPr>
            </w:pPr>
            <w:r>
              <w:rPr>
                <w:b/>
                <w:sz w:val="24"/>
              </w:rPr>
              <w:t xml:space="preserve">Özel </w:t>
            </w:r>
            <w:proofErr w:type="gramStart"/>
            <w:r>
              <w:rPr>
                <w:b/>
                <w:sz w:val="24"/>
              </w:rPr>
              <w:t>Eğitim  Sınıfı</w:t>
            </w:r>
            <w:proofErr w:type="gramEnd"/>
            <w:r>
              <w:rPr>
                <w:b/>
                <w:sz w:val="24"/>
              </w:rPr>
              <w:t xml:space="preserve"> 7/A</w:t>
            </w:r>
          </w:p>
        </w:tc>
        <w:tc>
          <w:tcPr>
            <w:tcW w:w="850" w:type="dxa"/>
            <w:tcBorders>
              <w:top w:val="single" w:sz="6" w:space="0" w:color="000000"/>
              <w:left w:val="single" w:sz="6" w:space="0" w:color="000000"/>
              <w:bottom w:val="single" w:sz="6" w:space="0" w:color="000000"/>
              <w:right w:val="single" w:sz="6" w:space="0" w:color="000000"/>
            </w:tcBorders>
          </w:tcPr>
          <w:p w:rsidR="00A102EF" w:rsidRDefault="00513BD5" w:rsidP="00E81851">
            <w:pPr>
              <w:pStyle w:val="TableParagraph"/>
              <w:jc w:val="center"/>
              <w:rPr>
                <w:sz w:val="24"/>
              </w:rPr>
            </w:pPr>
            <w:r>
              <w:rPr>
                <w:sz w:val="24"/>
              </w:rPr>
              <w:t>2</w:t>
            </w:r>
          </w:p>
        </w:tc>
        <w:tc>
          <w:tcPr>
            <w:tcW w:w="1131" w:type="dxa"/>
            <w:tcBorders>
              <w:top w:val="single" w:sz="6" w:space="0" w:color="000000"/>
              <w:left w:val="single" w:sz="6" w:space="0" w:color="000000"/>
              <w:bottom w:val="single" w:sz="6" w:space="0" w:color="000000"/>
              <w:right w:val="single" w:sz="6" w:space="0" w:color="000000"/>
            </w:tcBorders>
          </w:tcPr>
          <w:p w:rsidR="00A102EF" w:rsidRDefault="00513BD5" w:rsidP="00E81851">
            <w:pPr>
              <w:pStyle w:val="TableParagraph"/>
              <w:spacing w:line="270" w:lineRule="exact"/>
              <w:ind w:left="420" w:right="416"/>
              <w:jc w:val="center"/>
              <w:rPr>
                <w:sz w:val="24"/>
              </w:rPr>
            </w:pPr>
            <w:r>
              <w:rPr>
                <w:sz w:val="24"/>
              </w:rPr>
              <w:t>2</w:t>
            </w:r>
          </w:p>
        </w:tc>
        <w:tc>
          <w:tcPr>
            <w:tcW w:w="1373" w:type="dxa"/>
            <w:tcBorders>
              <w:top w:val="single" w:sz="6" w:space="0" w:color="000000"/>
              <w:left w:val="single" w:sz="6" w:space="0" w:color="000000"/>
              <w:bottom w:val="single" w:sz="6" w:space="0" w:color="000000"/>
              <w:right w:val="single" w:sz="6" w:space="0" w:color="000000"/>
            </w:tcBorders>
          </w:tcPr>
          <w:p w:rsidR="00A102EF" w:rsidRDefault="00513BD5">
            <w:pPr>
              <w:pStyle w:val="TableParagraph"/>
              <w:spacing w:line="275" w:lineRule="exact"/>
              <w:ind w:left="542" w:right="535"/>
              <w:jc w:val="center"/>
              <w:rPr>
                <w:b/>
                <w:sz w:val="24"/>
              </w:rPr>
            </w:pPr>
            <w:r>
              <w:rPr>
                <w:b/>
                <w:sz w:val="24"/>
              </w:rPr>
              <w:t>4</w:t>
            </w:r>
          </w:p>
        </w:tc>
      </w:tr>
    </w:tbl>
    <w:p w:rsidR="000B2C15" w:rsidRDefault="000B2C15">
      <w:pPr>
        <w:pStyle w:val="GvdeMetni"/>
        <w:rPr>
          <w:sz w:val="20"/>
        </w:rPr>
      </w:pPr>
    </w:p>
    <w:p w:rsidR="000B2C15" w:rsidRDefault="000B2C15">
      <w:pPr>
        <w:pStyle w:val="GvdeMetni"/>
        <w:spacing w:before="1"/>
        <w:rPr>
          <w:sz w:val="23"/>
        </w:rPr>
      </w:pPr>
    </w:p>
    <w:p w:rsidR="000B2C15" w:rsidRDefault="00FE4AA7">
      <w:pPr>
        <w:pStyle w:val="Balk2"/>
        <w:spacing w:before="90"/>
      </w:pPr>
      <w:r>
        <w:t>Donanım ve Teknolojik Kaynaklarımız</w:t>
      </w:r>
    </w:p>
    <w:p w:rsidR="000B2C15" w:rsidRDefault="000B2C15">
      <w:pPr>
        <w:pStyle w:val="GvdeMetni"/>
        <w:spacing w:before="5"/>
        <w:rPr>
          <w:b/>
          <w:sz w:val="20"/>
        </w:rPr>
      </w:pPr>
    </w:p>
    <w:p w:rsidR="000B2C15" w:rsidRDefault="00FE4AA7">
      <w:pPr>
        <w:pStyle w:val="GvdeMetni"/>
        <w:spacing w:line="297" w:lineRule="auto"/>
        <w:ind w:left="796" w:right="1509" w:firstLine="707"/>
      </w:pPr>
      <w:r>
        <w:t>Teknolojik kaynaklar başta olmak üzere okulumuzda bulunan çalışır durumdaki donanım malzemesine ilişkin bilgiye alttaki tabloda yer verilmiştir.</w:t>
      </w:r>
    </w:p>
    <w:p w:rsidR="000B2C15" w:rsidRDefault="00FE4AA7">
      <w:pPr>
        <w:pStyle w:val="Balk2"/>
        <w:spacing w:before="170"/>
      </w:pPr>
      <w:r>
        <w:t>Teknolojik Kaynaklar Tablosu</w:t>
      </w:r>
    </w:p>
    <w:p w:rsidR="000B2C15" w:rsidRDefault="000B2C15">
      <w:pPr>
        <w:pStyle w:val="GvdeMetni"/>
        <w:spacing w:before="1"/>
        <w:rPr>
          <w:b/>
          <w:sz w:val="20"/>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5"/>
        <w:gridCol w:w="1490"/>
        <w:gridCol w:w="3070"/>
        <w:gridCol w:w="1543"/>
      </w:tblGrid>
      <w:tr w:rsidR="000B2C15">
        <w:trPr>
          <w:trHeight w:val="405"/>
        </w:trPr>
        <w:tc>
          <w:tcPr>
            <w:tcW w:w="3185" w:type="dxa"/>
          </w:tcPr>
          <w:p w:rsidR="000B2C15" w:rsidRDefault="00FE4AA7">
            <w:pPr>
              <w:pStyle w:val="TableParagraph"/>
              <w:spacing w:before="23"/>
              <w:ind w:left="107"/>
              <w:rPr>
                <w:sz w:val="24"/>
              </w:rPr>
            </w:pPr>
            <w:r>
              <w:rPr>
                <w:sz w:val="24"/>
              </w:rPr>
              <w:t>Akıllı Tahta Sayısı</w:t>
            </w:r>
          </w:p>
        </w:tc>
        <w:tc>
          <w:tcPr>
            <w:tcW w:w="1490" w:type="dxa"/>
          </w:tcPr>
          <w:p w:rsidR="000B2C15" w:rsidRDefault="00850C68">
            <w:pPr>
              <w:pStyle w:val="TableParagraph"/>
              <w:spacing w:before="23"/>
              <w:ind w:left="110"/>
              <w:rPr>
                <w:sz w:val="24"/>
              </w:rPr>
            </w:pPr>
            <w:r>
              <w:rPr>
                <w:sz w:val="24"/>
              </w:rPr>
              <w:t>28</w:t>
            </w:r>
          </w:p>
        </w:tc>
        <w:tc>
          <w:tcPr>
            <w:tcW w:w="3070" w:type="dxa"/>
          </w:tcPr>
          <w:p w:rsidR="000B2C15" w:rsidRDefault="00FE4AA7">
            <w:pPr>
              <w:pStyle w:val="TableParagraph"/>
              <w:spacing w:before="23"/>
              <w:ind w:left="108"/>
              <w:rPr>
                <w:sz w:val="24"/>
              </w:rPr>
            </w:pPr>
            <w:r>
              <w:rPr>
                <w:sz w:val="24"/>
              </w:rPr>
              <w:t>TV Sayısı</w:t>
            </w:r>
          </w:p>
        </w:tc>
        <w:tc>
          <w:tcPr>
            <w:tcW w:w="1543" w:type="dxa"/>
          </w:tcPr>
          <w:p w:rsidR="000B2C15" w:rsidRDefault="00F45546">
            <w:pPr>
              <w:pStyle w:val="TableParagraph"/>
              <w:spacing w:before="23"/>
              <w:ind w:left="109"/>
              <w:rPr>
                <w:sz w:val="24"/>
              </w:rPr>
            </w:pPr>
            <w:r>
              <w:rPr>
                <w:sz w:val="24"/>
              </w:rPr>
              <w:t>0</w:t>
            </w:r>
          </w:p>
        </w:tc>
      </w:tr>
      <w:tr w:rsidR="000B2C15">
        <w:trPr>
          <w:trHeight w:val="424"/>
        </w:trPr>
        <w:tc>
          <w:tcPr>
            <w:tcW w:w="3185" w:type="dxa"/>
          </w:tcPr>
          <w:p w:rsidR="000B2C15" w:rsidRDefault="00FE4AA7">
            <w:pPr>
              <w:pStyle w:val="TableParagraph"/>
              <w:spacing w:before="32"/>
              <w:ind w:left="107"/>
              <w:rPr>
                <w:sz w:val="24"/>
              </w:rPr>
            </w:pPr>
            <w:r>
              <w:rPr>
                <w:sz w:val="24"/>
              </w:rPr>
              <w:t>Masaüstü Bilgisayar Sayısı</w:t>
            </w:r>
          </w:p>
        </w:tc>
        <w:tc>
          <w:tcPr>
            <w:tcW w:w="1490" w:type="dxa"/>
          </w:tcPr>
          <w:p w:rsidR="000B2C15" w:rsidRDefault="00FE4AA7">
            <w:pPr>
              <w:pStyle w:val="TableParagraph"/>
              <w:spacing w:before="32"/>
              <w:ind w:left="110"/>
              <w:rPr>
                <w:sz w:val="24"/>
              </w:rPr>
            </w:pPr>
            <w:r>
              <w:rPr>
                <w:sz w:val="24"/>
              </w:rPr>
              <w:t>16</w:t>
            </w:r>
          </w:p>
        </w:tc>
        <w:tc>
          <w:tcPr>
            <w:tcW w:w="3070" w:type="dxa"/>
          </w:tcPr>
          <w:p w:rsidR="000B2C15" w:rsidRDefault="00FE4AA7">
            <w:pPr>
              <w:pStyle w:val="TableParagraph"/>
              <w:spacing w:before="32"/>
              <w:ind w:left="108"/>
              <w:rPr>
                <w:sz w:val="24"/>
              </w:rPr>
            </w:pPr>
            <w:r>
              <w:rPr>
                <w:sz w:val="24"/>
              </w:rPr>
              <w:t>Yazıcı Sayısı</w:t>
            </w:r>
          </w:p>
        </w:tc>
        <w:tc>
          <w:tcPr>
            <w:tcW w:w="1543" w:type="dxa"/>
          </w:tcPr>
          <w:p w:rsidR="000B2C15" w:rsidRDefault="00FE4AA7">
            <w:pPr>
              <w:pStyle w:val="TableParagraph"/>
              <w:spacing w:before="32"/>
              <w:ind w:left="109"/>
              <w:rPr>
                <w:sz w:val="24"/>
              </w:rPr>
            </w:pPr>
            <w:r>
              <w:rPr>
                <w:sz w:val="24"/>
              </w:rPr>
              <w:t>4</w:t>
            </w:r>
          </w:p>
        </w:tc>
      </w:tr>
      <w:tr w:rsidR="000B2C15">
        <w:trPr>
          <w:trHeight w:val="405"/>
        </w:trPr>
        <w:tc>
          <w:tcPr>
            <w:tcW w:w="3185" w:type="dxa"/>
          </w:tcPr>
          <w:p w:rsidR="000B2C15" w:rsidRDefault="00FE4AA7">
            <w:pPr>
              <w:pStyle w:val="TableParagraph"/>
              <w:spacing w:before="23"/>
              <w:ind w:left="107"/>
              <w:rPr>
                <w:sz w:val="24"/>
              </w:rPr>
            </w:pPr>
            <w:r>
              <w:rPr>
                <w:sz w:val="24"/>
              </w:rPr>
              <w:t>Taşınabilir Bilgisayar Sayısı</w:t>
            </w:r>
          </w:p>
        </w:tc>
        <w:tc>
          <w:tcPr>
            <w:tcW w:w="1490" w:type="dxa"/>
          </w:tcPr>
          <w:p w:rsidR="000B2C15" w:rsidRDefault="00CB115D">
            <w:pPr>
              <w:pStyle w:val="TableParagraph"/>
              <w:spacing w:before="23"/>
              <w:ind w:left="110"/>
              <w:rPr>
                <w:sz w:val="24"/>
              </w:rPr>
            </w:pPr>
            <w:r>
              <w:rPr>
                <w:sz w:val="24"/>
              </w:rPr>
              <w:t>3</w:t>
            </w:r>
          </w:p>
        </w:tc>
        <w:tc>
          <w:tcPr>
            <w:tcW w:w="3070" w:type="dxa"/>
          </w:tcPr>
          <w:p w:rsidR="000B2C15" w:rsidRDefault="00FE4AA7">
            <w:pPr>
              <w:pStyle w:val="TableParagraph"/>
              <w:spacing w:before="23"/>
              <w:ind w:left="108"/>
              <w:rPr>
                <w:sz w:val="24"/>
              </w:rPr>
            </w:pPr>
            <w:r>
              <w:rPr>
                <w:sz w:val="24"/>
              </w:rPr>
              <w:t>Fotokopi Makinası Sayısı</w:t>
            </w:r>
          </w:p>
        </w:tc>
        <w:tc>
          <w:tcPr>
            <w:tcW w:w="1543" w:type="dxa"/>
          </w:tcPr>
          <w:p w:rsidR="000B2C15" w:rsidRDefault="00CB115D">
            <w:pPr>
              <w:pStyle w:val="TableParagraph"/>
              <w:spacing w:before="23"/>
              <w:ind w:left="109"/>
              <w:rPr>
                <w:sz w:val="24"/>
              </w:rPr>
            </w:pPr>
            <w:r>
              <w:rPr>
                <w:sz w:val="24"/>
              </w:rPr>
              <w:t>2</w:t>
            </w:r>
          </w:p>
        </w:tc>
      </w:tr>
      <w:tr w:rsidR="000B2C15">
        <w:trPr>
          <w:trHeight w:val="405"/>
        </w:trPr>
        <w:tc>
          <w:tcPr>
            <w:tcW w:w="3185" w:type="dxa"/>
          </w:tcPr>
          <w:p w:rsidR="000B2C15" w:rsidRDefault="00FE4AA7">
            <w:pPr>
              <w:pStyle w:val="TableParagraph"/>
              <w:spacing w:before="23"/>
              <w:ind w:left="107"/>
              <w:rPr>
                <w:sz w:val="24"/>
              </w:rPr>
            </w:pPr>
            <w:r>
              <w:rPr>
                <w:sz w:val="24"/>
              </w:rPr>
              <w:t>Projeksiyon Sayısı</w:t>
            </w:r>
          </w:p>
        </w:tc>
        <w:tc>
          <w:tcPr>
            <w:tcW w:w="1490" w:type="dxa"/>
          </w:tcPr>
          <w:p w:rsidR="000B2C15" w:rsidRDefault="00850C68">
            <w:pPr>
              <w:pStyle w:val="TableParagraph"/>
              <w:spacing w:before="23"/>
              <w:ind w:left="110"/>
              <w:rPr>
                <w:sz w:val="24"/>
              </w:rPr>
            </w:pPr>
            <w:r>
              <w:rPr>
                <w:sz w:val="24"/>
              </w:rPr>
              <w:t>1</w:t>
            </w:r>
          </w:p>
        </w:tc>
        <w:tc>
          <w:tcPr>
            <w:tcW w:w="3070" w:type="dxa"/>
          </w:tcPr>
          <w:p w:rsidR="000B2C15" w:rsidRDefault="00FE4AA7">
            <w:pPr>
              <w:pStyle w:val="TableParagraph"/>
              <w:spacing w:before="23"/>
              <w:ind w:left="108"/>
              <w:rPr>
                <w:sz w:val="24"/>
              </w:rPr>
            </w:pPr>
            <w:r>
              <w:rPr>
                <w:sz w:val="24"/>
              </w:rPr>
              <w:t>İnternet Bağlantı Hızı</w:t>
            </w:r>
          </w:p>
        </w:tc>
        <w:tc>
          <w:tcPr>
            <w:tcW w:w="1543" w:type="dxa"/>
          </w:tcPr>
          <w:p w:rsidR="000B2C15" w:rsidRDefault="00FE4AA7">
            <w:pPr>
              <w:pStyle w:val="TableParagraph"/>
              <w:spacing w:before="23"/>
              <w:ind w:left="109"/>
              <w:rPr>
                <w:sz w:val="24"/>
              </w:rPr>
            </w:pPr>
            <w:r>
              <w:rPr>
                <w:sz w:val="24"/>
              </w:rPr>
              <w:t>100</w:t>
            </w:r>
          </w:p>
        </w:tc>
      </w:tr>
    </w:tbl>
    <w:p w:rsidR="000B2C15" w:rsidRDefault="000B2C15">
      <w:pPr>
        <w:pStyle w:val="GvdeMetni"/>
        <w:rPr>
          <w:b/>
          <w:sz w:val="26"/>
        </w:rPr>
      </w:pPr>
    </w:p>
    <w:p w:rsidR="000B2C15" w:rsidRDefault="000B2C15">
      <w:pPr>
        <w:pStyle w:val="GvdeMetni"/>
        <w:spacing w:before="7"/>
        <w:rPr>
          <w:b/>
        </w:rPr>
      </w:pPr>
    </w:p>
    <w:p w:rsidR="000B2C15" w:rsidRDefault="00FE4AA7">
      <w:pPr>
        <w:ind w:left="796"/>
        <w:rPr>
          <w:b/>
          <w:sz w:val="24"/>
        </w:rPr>
      </w:pPr>
      <w:r>
        <w:rPr>
          <w:b/>
          <w:sz w:val="24"/>
        </w:rPr>
        <w:t>Gelir ve Gider Bilgisi</w:t>
      </w:r>
    </w:p>
    <w:p w:rsidR="000B2C15" w:rsidRDefault="000B2C15">
      <w:pPr>
        <w:pStyle w:val="GvdeMetni"/>
        <w:spacing w:before="5"/>
        <w:rPr>
          <w:b/>
          <w:sz w:val="20"/>
        </w:rPr>
      </w:pPr>
    </w:p>
    <w:p w:rsidR="000B2C15" w:rsidRDefault="00FE4AA7">
      <w:pPr>
        <w:pStyle w:val="GvdeMetni"/>
        <w:spacing w:line="300" w:lineRule="auto"/>
        <w:ind w:left="796" w:right="883" w:firstLine="707"/>
      </w:pPr>
      <w:r>
        <w:t>Okulumuzun genel bütçe ödenekleri, okul aile birliği gelirleri ve diğer katkılarda dâhil olmak üzere gelir ve giderlerine ilişkin son iki yıl gerçekleşme bilgileri alttaki tabloda verilmiştir.</w:t>
      </w:r>
    </w:p>
    <w:tbl>
      <w:tblPr>
        <w:tblStyle w:val="TableNormal"/>
        <w:tblpPr w:leftFromText="141" w:rightFromText="141" w:vertAnchor="text" w:horzAnchor="margin" w:tblpXSpec="center" w:tblpY="1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3"/>
      </w:tblGrid>
      <w:tr w:rsidR="00513BD5" w:rsidTr="00513BD5">
        <w:trPr>
          <w:trHeight w:val="450"/>
        </w:trPr>
        <w:tc>
          <w:tcPr>
            <w:tcW w:w="3070" w:type="dxa"/>
          </w:tcPr>
          <w:p w:rsidR="00513BD5" w:rsidRDefault="00513BD5" w:rsidP="00513BD5">
            <w:pPr>
              <w:pStyle w:val="TableParagraph"/>
              <w:spacing w:before="49"/>
              <w:ind w:left="543" w:right="534"/>
              <w:jc w:val="center"/>
              <w:rPr>
                <w:b/>
                <w:sz w:val="24"/>
              </w:rPr>
            </w:pPr>
            <w:r>
              <w:rPr>
                <w:b/>
                <w:sz w:val="24"/>
              </w:rPr>
              <w:t>YILLAR</w:t>
            </w:r>
          </w:p>
        </w:tc>
        <w:tc>
          <w:tcPr>
            <w:tcW w:w="3070" w:type="dxa"/>
          </w:tcPr>
          <w:p w:rsidR="00513BD5" w:rsidRDefault="00513BD5" w:rsidP="00513BD5">
            <w:pPr>
              <w:pStyle w:val="TableParagraph"/>
              <w:spacing w:before="49"/>
              <w:ind w:left="544" w:right="534"/>
              <w:jc w:val="center"/>
              <w:rPr>
                <w:b/>
                <w:sz w:val="24"/>
              </w:rPr>
            </w:pPr>
            <w:r>
              <w:rPr>
                <w:b/>
                <w:sz w:val="24"/>
              </w:rPr>
              <w:t>GELİR MİKTARI</w:t>
            </w:r>
          </w:p>
        </w:tc>
        <w:tc>
          <w:tcPr>
            <w:tcW w:w="3073" w:type="dxa"/>
          </w:tcPr>
          <w:p w:rsidR="00513BD5" w:rsidRDefault="00513BD5" w:rsidP="00513BD5">
            <w:pPr>
              <w:pStyle w:val="TableParagraph"/>
              <w:spacing w:before="49"/>
              <w:ind w:left="537" w:right="532"/>
              <w:jc w:val="center"/>
              <w:rPr>
                <w:b/>
                <w:sz w:val="24"/>
              </w:rPr>
            </w:pPr>
            <w:r>
              <w:rPr>
                <w:b/>
                <w:sz w:val="24"/>
              </w:rPr>
              <w:t>GİDER MİKTARI</w:t>
            </w:r>
          </w:p>
        </w:tc>
      </w:tr>
      <w:tr w:rsidR="00513BD5" w:rsidTr="00513BD5">
        <w:trPr>
          <w:trHeight w:val="465"/>
        </w:trPr>
        <w:tc>
          <w:tcPr>
            <w:tcW w:w="3070" w:type="dxa"/>
          </w:tcPr>
          <w:p w:rsidR="00513BD5" w:rsidRDefault="00513BD5" w:rsidP="00513BD5">
            <w:pPr>
              <w:pStyle w:val="TableParagraph"/>
              <w:spacing w:before="52"/>
              <w:ind w:left="540" w:right="534"/>
              <w:jc w:val="center"/>
              <w:rPr>
                <w:sz w:val="24"/>
              </w:rPr>
            </w:pPr>
            <w:r>
              <w:rPr>
                <w:sz w:val="24"/>
              </w:rPr>
              <w:t>2016</w:t>
            </w:r>
          </w:p>
        </w:tc>
        <w:tc>
          <w:tcPr>
            <w:tcW w:w="3070" w:type="dxa"/>
          </w:tcPr>
          <w:p w:rsidR="00513BD5" w:rsidRDefault="00F45546" w:rsidP="00513BD5">
            <w:pPr>
              <w:pStyle w:val="TableParagraph"/>
              <w:spacing w:before="57"/>
              <w:ind w:left="544" w:right="530"/>
              <w:jc w:val="center"/>
              <w:rPr>
                <w:b/>
                <w:sz w:val="24"/>
              </w:rPr>
            </w:pPr>
            <w:r>
              <w:rPr>
                <w:b/>
                <w:sz w:val="24"/>
              </w:rPr>
              <w:t xml:space="preserve">2800 </w:t>
            </w:r>
            <w:r w:rsidR="00513BD5">
              <w:rPr>
                <w:b/>
                <w:sz w:val="24"/>
              </w:rPr>
              <w:t>TL</w:t>
            </w:r>
          </w:p>
        </w:tc>
        <w:tc>
          <w:tcPr>
            <w:tcW w:w="3073" w:type="dxa"/>
          </w:tcPr>
          <w:p w:rsidR="00513BD5" w:rsidRDefault="00F975E4" w:rsidP="00513BD5">
            <w:pPr>
              <w:pStyle w:val="TableParagraph"/>
              <w:spacing w:before="57"/>
              <w:ind w:left="537" w:right="526"/>
              <w:jc w:val="center"/>
              <w:rPr>
                <w:b/>
                <w:sz w:val="24"/>
              </w:rPr>
            </w:pPr>
            <w:r>
              <w:rPr>
                <w:b/>
                <w:sz w:val="24"/>
              </w:rPr>
              <w:t>2800</w:t>
            </w:r>
            <w:r w:rsidR="00513BD5">
              <w:rPr>
                <w:b/>
                <w:sz w:val="24"/>
              </w:rPr>
              <w:t xml:space="preserve"> TL</w:t>
            </w:r>
          </w:p>
        </w:tc>
      </w:tr>
      <w:tr w:rsidR="00513BD5" w:rsidTr="00513BD5">
        <w:trPr>
          <w:trHeight w:val="467"/>
        </w:trPr>
        <w:tc>
          <w:tcPr>
            <w:tcW w:w="3070" w:type="dxa"/>
          </w:tcPr>
          <w:p w:rsidR="00513BD5" w:rsidRDefault="00513BD5" w:rsidP="00513BD5">
            <w:pPr>
              <w:pStyle w:val="TableParagraph"/>
              <w:spacing w:before="54"/>
              <w:ind w:left="540" w:right="534"/>
              <w:jc w:val="center"/>
              <w:rPr>
                <w:sz w:val="24"/>
              </w:rPr>
            </w:pPr>
            <w:r>
              <w:rPr>
                <w:sz w:val="24"/>
              </w:rPr>
              <w:t>2017</w:t>
            </w:r>
          </w:p>
        </w:tc>
        <w:tc>
          <w:tcPr>
            <w:tcW w:w="3070" w:type="dxa"/>
          </w:tcPr>
          <w:p w:rsidR="00513BD5" w:rsidRDefault="00F45546" w:rsidP="00513BD5">
            <w:pPr>
              <w:pStyle w:val="TableParagraph"/>
              <w:spacing w:before="59"/>
              <w:ind w:left="544" w:right="531"/>
              <w:jc w:val="center"/>
              <w:rPr>
                <w:b/>
                <w:sz w:val="24"/>
              </w:rPr>
            </w:pPr>
            <w:r>
              <w:rPr>
                <w:b/>
                <w:sz w:val="24"/>
              </w:rPr>
              <w:t>3000</w:t>
            </w:r>
            <w:r w:rsidR="00513BD5">
              <w:rPr>
                <w:b/>
                <w:sz w:val="24"/>
              </w:rPr>
              <w:t xml:space="preserve"> TL</w:t>
            </w:r>
          </w:p>
        </w:tc>
        <w:tc>
          <w:tcPr>
            <w:tcW w:w="3073" w:type="dxa"/>
          </w:tcPr>
          <w:p w:rsidR="00513BD5" w:rsidRDefault="00F975E4" w:rsidP="00513BD5">
            <w:pPr>
              <w:pStyle w:val="TableParagraph"/>
              <w:spacing w:before="59"/>
              <w:ind w:left="537" w:right="526"/>
              <w:jc w:val="center"/>
              <w:rPr>
                <w:b/>
                <w:sz w:val="24"/>
              </w:rPr>
            </w:pPr>
            <w:r>
              <w:rPr>
                <w:b/>
                <w:sz w:val="24"/>
              </w:rPr>
              <w:t>3000</w:t>
            </w:r>
            <w:r w:rsidR="00513BD5">
              <w:rPr>
                <w:b/>
                <w:sz w:val="24"/>
              </w:rPr>
              <w:t xml:space="preserve"> TL</w:t>
            </w:r>
          </w:p>
        </w:tc>
      </w:tr>
      <w:tr w:rsidR="00513BD5" w:rsidTr="00513BD5">
        <w:trPr>
          <w:trHeight w:val="465"/>
        </w:trPr>
        <w:tc>
          <w:tcPr>
            <w:tcW w:w="3070" w:type="dxa"/>
          </w:tcPr>
          <w:p w:rsidR="00513BD5" w:rsidRDefault="00513BD5" w:rsidP="00513BD5">
            <w:pPr>
              <w:pStyle w:val="TableParagraph"/>
              <w:spacing w:before="51"/>
              <w:ind w:left="540" w:right="534"/>
              <w:jc w:val="center"/>
              <w:rPr>
                <w:sz w:val="24"/>
              </w:rPr>
            </w:pPr>
            <w:r>
              <w:rPr>
                <w:sz w:val="24"/>
              </w:rPr>
              <w:t>2018</w:t>
            </w:r>
          </w:p>
        </w:tc>
        <w:tc>
          <w:tcPr>
            <w:tcW w:w="3070" w:type="dxa"/>
          </w:tcPr>
          <w:p w:rsidR="00513BD5" w:rsidRDefault="00F45546" w:rsidP="00513BD5">
            <w:pPr>
              <w:pStyle w:val="TableParagraph"/>
              <w:spacing w:before="56"/>
              <w:ind w:left="544" w:right="531"/>
              <w:jc w:val="center"/>
              <w:rPr>
                <w:b/>
                <w:sz w:val="24"/>
              </w:rPr>
            </w:pPr>
            <w:r>
              <w:rPr>
                <w:b/>
                <w:sz w:val="24"/>
              </w:rPr>
              <w:t>3250</w:t>
            </w:r>
            <w:r w:rsidR="00513BD5">
              <w:rPr>
                <w:b/>
                <w:sz w:val="24"/>
              </w:rPr>
              <w:t xml:space="preserve"> TL</w:t>
            </w:r>
          </w:p>
        </w:tc>
        <w:tc>
          <w:tcPr>
            <w:tcW w:w="3073" w:type="dxa"/>
          </w:tcPr>
          <w:p w:rsidR="00513BD5" w:rsidRDefault="00F975E4" w:rsidP="00513BD5">
            <w:pPr>
              <w:pStyle w:val="TableParagraph"/>
              <w:spacing w:before="56"/>
              <w:ind w:left="537" w:right="527"/>
              <w:jc w:val="center"/>
              <w:rPr>
                <w:b/>
                <w:sz w:val="24"/>
              </w:rPr>
            </w:pPr>
            <w:r>
              <w:rPr>
                <w:b/>
                <w:sz w:val="24"/>
              </w:rPr>
              <w:t>3250</w:t>
            </w:r>
            <w:r w:rsidR="00513BD5">
              <w:rPr>
                <w:b/>
                <w:sz w:val="24"/>
              </w:rPr>
              <w:t xml:space="preserve"> TL</w:t>
            </w:r>
          </w:p>
        </w:tc>
      </w:tr>
    </w:tbl>
    <w:p w:rsidR="000B2C15" w:rsidRDefault="000B2C15">
      <w:pPr>
        <w:pStyle w:val="GvdeMetni"/>
        <w:rPr>
          <w:sz w:val="20"/>
        </w:rPr>
      </w:pPr>
    </w:p>
    <w:p w:rsidR="000B2C15" w:rsidRDefault="000B2C15">
      <w:pPr>
        <w:pStyle w:val="GvdeMetni"/>
        <w:rPr>
          <w:sz w:val="20"/>
        </w:rPr>
      </w:pPr>
    </w:p>
    <w:p w:rsidR="000B2C15" w:rsidRDefault="000B2C15">
      <w:pPr>
        <w:pStyle w:val="GvdeMetni"/>
        <w:spacing w:before="6"/>
        <w:rPr>
          <w:sz w:val="18"/>
        </w:rPr>
      </w:pPr>
    </w:p>
    <w:p w:rsidR="000B2C15" w:rsidRDefault="000B2C15">
      <w:pPr>
        <w:jc w:val="center"/>
        <w:rPr>
          <w:sz w:val="24"/>
        </w:rPr>
        <w:sectPr w:rsidR="000B2C15">
          <w:pgSz w:w="11910" w:h="16840"/>
          <w:pgMar w:top="132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0B2C15">
      <w:pPr>
        <w:pStyle w:val="GvdeMetni"/>
        <w:spacing w:before="2"/>
        <w:rPr>
          <w:sz w:val="27"/>
        </w:rPr>
      </w:pPr>
    </w:p>
    <w:p w:rsidR="000B2C15" w:rsidRDefault="00FE4AA7">
      <w:pPr>
        <w:pStyle w:val="Balk2"/>
        <w:spacing w:before="90"/>
      </w:pPr>
      <w:bookmarkStart w:id="6" w:name="_bookmark5"/>
      <w:bookmarkEnd w:id="6"/>
      <w:r>
        <w:t>PAYDAŞ ANALİZİ</w:t>
      </w:r>
    </w:p>
    <w:p w:rsidR="000B2C15" w:rsidRDefault="000B2C15">
      <w:pPr>
        <w:pStyle w:val="GvdeMetni"/>
        <w:spacing w:before="4"/>
        <w:rPr>
          <w:b/>
          <w:sz w:val="32"/>
        </w:rPr>
      </w:pPr>
    </w:p>
    <w:p w:rsidR="000B2C15" w:rsidRDefault="00A6406C">
      <w:pPr>
        <w:pStyle w:val="GvdeMetni"/>
        <w:spacing w:line="300" w:lineRule="auto"/>
        <w:ind w:left="796" w:right="832" w:firstLine="707"/>
        <w:jc w:val="both"/>
      </w:pPr>
      <w:r>
        <w:rPr>
          <w:noProof/>
          <w:lang w:bidi="ar-SA"/>
        </w:rPr>
        <w:drawing>
          <wp:anchor distT="0" distB="0" distL="114300" distR="114300" simplePos="0" relativeHeight="251670016" behindDoc="1" locked="0" layoutInCell="1" allowOverlap="1">
            <wp:simplePos x="0" y="0"/>
            <wp:positionH relativeFrom="column">
              <wp:posOffset>2232025</wp:posOffset>
            </wp:positionH>
            <wp:positionV relativeFrom="paragraph">
              <wp:posOffset>1017491</wp:posOffset>
            </wp:positionV>
            <wp:extent cx="2432685" cy="2540000"/>
            <wp:effectExtent l="0" t="0" r="5715" b="0"/>
            <wp:wrapNone/>
            <wp:docPr id="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2685" cy="25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E4AA7">
        <w:t>Okulumuzun/Kurumumuzun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0B2C15" w:rsidRDefault="000B2C15">
      <w:pPr>
        <w:pStyle w:val="GvdeMetni"/>
        <w:rPr>
          <w:sz w:val="20"/>
        </w:rPr>
      </w:pPr>
    </w:p>
    <w:p w:rsidR="000B2C15" w:rsidRDefault="000B2C15">
      <w:pPr>
        <w:pStyle w:val="GvdeMetni"/>
        <w:rPr>
          <w:sz w:val="20"/>
        </w:rPr>
      </w:pPr>
    </w:p>
    <w:p w:rsidR="000B2C15" w:rsidRDefault="000B2C15">
      <w:pPr>
        <w:pStyle w:val="GvdeMetni"/>
        <w:rPr>
          <w:sz w:val="20"/>
        </w:rPr>
      </w:pPr>
    </w:p>
    <w:p w:rsidR="000B2C15" w:rsidRDefault="000B2C15">
      <w:pPr>
        <w:pStyle w:val="GvdeMetni"/>
        <w:rPr>
          <w:sz w:val="20"/>
        </w:rPr>
      </w:pPr>
    </w:p>
    <w:p w:rsidR="000B2C15" w:rsidRDefault="000B2C15">
      <w:pPr>
        <w:pStyle w:val="GvdeMetni"/>
        <w:rPr>
          <w:sz w:val="20"/>
        </w:rPr>
      </w:pPr>
    </w:p>
    <w:p w:rsidR="000B2C15" w:rsidRDefault="000B2C15">
      <w:pPr>
        <w:pStyle w:val="GvdeMetni"/>
        <w:rPr>
          <w:sz w:val="20"/>
        </w:rPr>
      </w:pPr>
    </w:p>
    <w:p w:rsidR="000B2C15" w:rsidRDefault="000B2C15">
      <w:pPr>
        <w:pStyle w:val="GvdeMetni"/>
        <w:rPr>
          <w:sz w:val="20"/>
        </w:rPr>
      </w:pPr>
    </w:p>
    <w:p w:rsidR="000B2C15" w:rsidRDefault="000B2C15">
      <w:pPr>
        <w:pStyle w:val="GvdeMetni"/>
        <w:rPr>
          <w:sz w:val="20"/>
        </w:rPr>
      </w:pPr>
    </w:p>
    <w:p w:rsidR="000B2C15" w:rsidRDefault="000B2C15">
      <w:pPr>
        <w:pStyle w:val="GvdeMetni"/>
        <w:rPr>
          <w:sz w:val="20"/>
        </w:rPr>
      </w:pPr>
    </w:p>
    <w:p w:rsidR="000B2C15" w:rsidRDefault="000B2C15">
      <w:pPr>
        <w:pStyle w:val="GvdeMetni"/>
        <w:rPr>
          <w:sz w:val="20"/>
        </w:rPr>
      </w:pPr>
    </w:p>
    <w:p w:rsidR="000B2C15" w:rsidRDefault="000B2C15">
      <w:pPr>
        <w:pStyle w:val="GvdeMetni"/>
        <w:rPr>
          <w:sz w:val="20"/>
        </w:rPr>
      </w:pPr>
    </w:p>
    <w:p w:rsidR="000B2C15" w:rsidRDefault="000B2C15">
      <w:pPr>
        <w:pStyle w:val="GvdeMetni"/>
        <w:rPr>
          <w:sz w:val="20"/>
        </w:rPr>
      </w:pPr>
    </w:p>
    <w:p w:rsidR="000B2C15" w:rsidRDefault="000B2C15">
      <w:pPr>
        <w:pStyle w:val="GvdeMetni"/>
        <w:rPr>
          <w:sz w:val="20"/>
        </w:rPr>
      </w:pPr>
    </w:p>
    <w:p w:rsidR="000B2C15" w:rsidRDefault="000B2C15">
      <w:pPr>
        <w:pStyle w:val="GvdeMetni"/>
        <w:rPr>
          <w:sz w:val="20"/>
        </w:rPr>
      </w:pPr>
    </w:p>
    <w:p w:rsidR="000B2C15" w:rsidRDefault="000B2C15">
      <w:pPr>
        <w:pStyle w:val="GvdeMetni"/>
        <w:rPr>
          <w:sz w:val="20"/>
        </w:rPr>
      </w:pPr>
    </w:p>
    <w:p w:rsidR="000B2C15" w:rsidRDefault="000B2C15">
      <w:pPr>
        <w:pStyle w:val="GvdeMetni"/>
        <w:rPr>
          <w:sz w:val="20"/>
        </w:rPr>
      </w:pPr>
    </w:p>
    <w:p w:rsidR="000B2C15" w:rsidRDefault="000B2C15">
      <w:pPr>
        <w:pStyle w:val="GvdeMetni"/>
        <w:rPr>
          <w:sz w:val="20"/>
        </w:rPr>
      </w:pPr>
    </w:p>
    <w:p w:rsidR="000B2C15" w:rsidRDefault="000B2C15">
      <w:pPr>
        <w:pStyle w:val="GvdeMetni"/>
        <w:rPr>
          <w:sz w:val="20"/>
        </w:rPr>
      </w:pPr>
    </w:p>
    <w:p w:rsidR="000B2C15" w:rsidRDefault="000B2C15">
      <w:pPr>
        <w:pStyle w:val="GvdeMetni"/>
        <w:rPr>
          <w:sz w:val="20"/>
        </w:rPr>
      </w:pPr>
    </w:p>
    <w:p w:rsidR="000B2C15" w:rsidRDefault="000B2C15">
      <w:pPr>
        <w:pStyle w:val="GvdeMetni"/>
        <w:rPr>
          <w:sz w:val="20"/>
        </w:rPr>
      </w:pPr>
    </w:p>
    <w:p w:rsidR="000B2C15" w:rsidRDefault="000B2C15">
      <w:pPr>
        <w:pStyle w:val="GvdeMetni"/>
        <w:spacing w:before="10"/>
        <w:rPr>
          <w:sz w:val="21"/>
        </w:rPr>
      </w:pPr>
    </w:p>
    <w:p w:rsidR="000B2C15" w:rsidRDefault="00FE4AA7">
      <w:pPr>
        <w:pStyle w:val="GvdeMetni"/>
        <w:spacing w:before="90"/>
        <w:ind w:left="796"/>
      </w:pPr>
      <w:r>
        <w:t>Paydaş anketlerine ilişkin ortaya çıkan temel sonuçlara altta yer verilmiştir:</w:t>
      </w:r>
    </w:p>
    <w:p w:rsidR="000B2C15" w:rsidRDefault="000B2C15">
      <w:pPr>
        <w:sectPr w:rsidR="000B2C15">
          <w:pgSz w:w="11910" w:h="16840"/>
          <w:pgMar w:top="158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B34313" w:rsidRDefault="00B34313" w:rsidP="00B34313">
      <w:pPr>
        <w:pStyle w:val="GvdeMetni"/>
        <w:rPr>
          <w:sz w:val="21"/>
        </w:rPr>
      </w:pPr>
    </w:p>
    <w:p w:rsidR="00B34313" w:rsidRDefault="00B34313" w:rsidP="00B34313">
      <w:pPr>
        <w:spacing w:before="77" w:line="300" w:lineRule="auto"/>
        <w:ind w:left="4976" w:right="1223" w:hanging="3675"/>
        <w:rPr>
          <w:b/>
          <w:sz w:val="26"/>
        </w:rPr>
      </w:pPr>
      <w:r>
        <w:rPr>
          <w:b/>
          <w:sz w:val="26"/>
        </w:rPr>
        <w:t>ÖĞRENCİ GÖRÜŞ VE DEĞERLENDİRMELERİ ANKET FORMU VERİ ANALİZİ</w:t>
      </w:r>
    </w:p>
    <w:p w:rsidR="00B34313" w:rsidRDefault="00B34313" w:rsidP="00B34313">
      <w:pPr>
        <w:pStyle w:val="GvdeMetni"/>
        <w:spacing w:before="2"/>
        <w:rPr>
          <w:b/>
          <w:sz w:val="14"/>
        </w:rPr>
      </w:pPr>
    </w:p>
    <w:tbl>
      <w:tblPr>
        <w:tblStyle w:val="TableNormal"/>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firstRow="1" w:lastRow="1" w:firstColumn="1" w:lastColumn="1" w:noHBand="0" w:noVBand="0"/>
      </w:tblPr>
      <w:tblGrid>
        <w:gridCol w:w="4232"/>
        <w:gridCol w:w="802"/>
        <w:gridCol w:w="800"/>
        <w:gridCol w:w="802"/>
        <w:gridCol w:w="802"/>
        <w:gridCol w:w="733"/>
        <w:gridCol w:w="680"/>
        <w:gridCol w:w="442"/>
      </w:tblGrid>
      <w:tr w:rsidR="00B34313" w:rsidTr="003C28FE">
        <w:trPr>
          <w:trHeight w:val="446"/>
        </w:trPr>
        <w:tc>
          <w:tcPr>
            <w:tcW w:w="4232" w:type="dxa"/>
            <w:vMerge w:val="restart"/>
          </w:tcPr>
          <w:p w:rsidR="00B34313" w:rsidRDefault="00B34313" w:rsidP="003C28FE">
            <w:pPr>
              <w:pStyle w:val="TableParagraph"/>
              <w:rPr>
                <w:b/>
              </w:rPr>
            </w:pPr>
          </w:p>
          <w:p w:rsidR="00B34313" w:rsidRDefault="00B34313" w:rsidP="003C28FE">
            <w:pPr>
              <w:pStyle w:val="TableParagraph"/>
              <w:rPr>
                <w:b/>
              </w:rPr>
            </w:pPr>
          </w:p>
          <w:p w:rsidR="00B34313" w:rsidRDefault="00B34313" w:rsidP="003C28FE">
            <w:pPr>
              <w:pStyle w:val="TableParagraph"/>
              <w:spacing w:before="6"/>
              <w:rPr>
                <w:b/>
                <w:sz w:val="27"/>
              </w:rPr>
            </w:pPr>
          </w:p>
          <w:p w:rsidR="00B34313" w:rsidRDefault="00B34313" w:rsidP="003C28FE">
            <w:pPr>
              <w:pStyle w:val="TableParagraph"/>
              <w:ind w:left="1538" w:right="1497"/>
              <w:jc w:val="center"/>
              <w:rPr>
                <w:sz w:val="20"/>
              </w:rPr>
            </w:pPr>
            <w:r>
              <w:rPr>
                <w:sz w:val="20"/>
              </w:rPr>
              <w:t>MADDELER</w:t>
            </w:r>
          </w:p>
        </w:tc>
        <w:tc>
          <w:tcPr>
            <w:tcW w:w="4619" w:type="dxa"/>
            <w:gridSpan w:val="6"/>
          </w:tcPr>
          <w:p w:rsidR="00B34313" w:rsidRDefault="00B34313" w:rsidP="003C28FE">
            <w:pPr>
              <w:pStyle w:val="TableParagraph"/>
              <w:spacing w:line="222" w:lineRule="exact"/>
              <w:ind w:left="107"/>
              <w:rPr>
                <w:sz w:val="20"/>
              </w:rPr>
            </w:pPr>
            <w:r>
              <w:rPr>
                <w:sz w:val="20"/>
              </w:rPr>
              <w:t>KATILMA DERCESİ</w:t>
            </w:r>
          </w:p>
        </w:tc>
        <w:tc>
          <w:tcPr>
            <w:tcW w:w="442" w:type="dxa"/>
          </w:tcPr>
          <w:p w:rsidR="00B34313" w:rsidRDefault="00B34313" w:rsidP="003C28FE">
            <w:pPr>
              <w:pStyle w:val="TableParagraph"/>
              <w:rPr>
                <w:sz w:val="20"/>
              </w:rPr>
            </w:pPr>
          </w:p>
        </w:tc>
      </w:tr>
      <w:tr w:rsidR="00B34313" w:rsidTr="003C28FE">
        <w:trPr>
          <w:trHeight w:val="1613"/>
        </w:trPr>
        <w:tc>
          <w:tcPr>
            <w:tcW w:w="4232" w:type="dxa"/>
            <w:vMerge/>
            <w:tcBorders>
              <w:top w:val="nil"/>
            </w:tcBorders>
          </w:tcPr>
          <w:p w:rsidR="00B34313" w:rsidRDefault="00B34313" w:rsidP="003C28FE">
            <w:pPr>
              <w:rPr>
                <w:sz w:val="2"/>
                <w:szCs w:val="2"/>
              </w:rPr>
            </w:pPr>
          </w:p>
        </w:tc>
        <w:tc>
          <w:tcPr>
            <w:tcW w:w="802" w:type="dxa"/>
            <w:textDirection w:val="btLr"/>
          </w:tcPr>
          <w:p w:rsidR="00B34313" w:rsidRDefault="00B34313" w:rsidP="003C28FE">
            <w:pPr>
              <w:pStyle w:val="TableParagraph"/>
              <w:spacing w:before="107" w:line="304" w:lineRule="auto"/>
              <w:ind w:left="111"/>
              <w:rPr>
                <w:sz w:val="20"/>
              </w:rPr>
            </w:pPr>
            <w:r>
              <w:rPr>
                <w:sz w:val="20"/>
              </w:rPr>
              <w:t xml:space="preserve">Kesinlikle </w:t>
            </w:r>
            <w:r>
              <w:rPr>
                <w:w w:val="95"/>
                <w:sz w:val="20"/>
              </w:rPr>
              <w:t>Katılıyorum</w:t>
            </w:r>
          </w:p>
        </w:tc>
        <w:tc>
          <w:tcPr>
            <w:tcW w:w="800" w:type="dxa"/>
            <w:textDirection w:val="btLr"/>
          </w:tcPr>
          <w:p w:rsidR="00B34313" w:rsidRDefault="00B34313" w:rsidP="003C28FE">
            <w:pPr>
              <w:pStyle w:val="TableParagraph"/>
              <w:spacing w:before="107"/>
              <w:ind w:left="111"/>
              <w:rPr>
                <w:sz w:val="20"/>
              </w:rPr>
            </w:pPr>
            <w:r>
              <w:rPr>
                <w:sz w:val="20"/>
              </w:rPr>
              <w:t>Katılıyorum</w:t>
            </w:r>
          </w:p>
        </w:tc>
        <w:tc>
          <w:tcPr>
            <w:tcW w:w="802" w:type="dxa"/>
            <w:textDirection w:val="btLr"/>
          </w:tcPr>
          <w:p w:rsidR="00B34313" w:rsidRDefault="00B34313" w:rsidP="003C28FE">
            <w:pPr>
              <w:pStyle w:val="TableParagraph"/>
              <w:spacing w:before="107"/>
              <w:ind w:left="111"/>
              <w:rPr>
                <w:sz w:val="20"/>
              </w:rPr>
            </w:pPr>
            <w:r>
              <w:rPr>
                <w:sz w:val="20"/>
              </w:rPr>
              <w:t>Kararsızım</w:t>
            </w:r>
          </w:p>
        </w:tc>
        <w:tc>
          <w:tcPr>
            <w:tcW w:w="802" w:type="dxa"/>
            <w:textDirection w:val="btLr"/>
          </w:tcPr>
          <w:p w:rsidR="00B34313" w:rsidRDefault="00B34313" w:rsidP="003C28FE">
            <w:pPr>
              <w:pStyle w:val="TableParagraph"/>
              <w:spacing w:before="109" w:line="304" w:lineRule="auto"/>
              <w:ind w:left="111"/>
              <w:rPr>
                <w:sz w:val="20"/>
              </w:rPr>
            </w:pPr>
            <w:r>
              <w:rPr>
                <w:sz w:val="20"/>
              </w:rPr>
              <w:t xml:space="preserve">Kısmen </w:t>
            </w:r>
            <w:r>
              <w:rPr>
                <w:w w:val="95"/>
                <w:sz w:val="20"/>
              </w:rPr>
              <w:t>Katılıyorum</w:t>
            </w:r>
          </w:p>
        </w:tc>
        <w:tc>
          <w:tcPr>
            <w:tcW w:w="733" w:type="dxa"/>
            <w:textDirection w:val="btLr"/>
          </w:tcPr>
          <w:p w:rsidR="00B34313" w:rsidRDefault="00B34313" w:rsidP="003C28FE">
            <w:pPr>
              <w:pStyle w:val="TableParagraph"/>
              <w:spacing w:before="103"/>
              <w:ind w:left="111"/>
              <w:rPr>
                <w:sz w:val="20"/>
              </w:rPr>
            </w:pPr>
            <w:r>
              <w:rPr>
                <w:sz w:val="20"/>
              </w:rPr>
              <w:t>Katılmıyorum</w:t>
            </w:r>
          </w:p>
        </w:tc>
        <w:tc>
          <w:tcPr>
            <w:tcW w:w="680" w:type="dxa"/>
            <w:textDirection w:val="btLr"/>
          </w:tcPr>
          <w:p w:rsidR="00B34313" w:rsidRDefault="00B34313" w:rsidP="003C28FE">
            <w:pPr>
              <w:pStyle w:val="TableParagraph"/>
              <w:spacing w:before="105"/>
              <w:ind w:left="111"/>
              <w:rPr>
                <w:sz w:val="20"/>
              </w:rPr>
            </w:pPr>
            <w:r>
              <w:rPr>
                <w:sz w:val="20"/>
              </w:rPr>
              <w:t>Katılımcı Sayısı</w:t>
            </w:r>
          </w:p>
        </w:tc>
        <w:tc>
          <w:tcPr>
            <w:tcW w:w="442" w:type="dxa"/>
          </w:tcPr>
          <w:p w:rsidR="00B34313" w:rsidRDefault="00B34313" w:rsidP="003C28FE">
            <w:pPr>
              <w:pStyle w:val="TableParagraph"/>
              <w:rPr>
                <w:sz w:val="20"/>
              </w:rPr>
            </w:pPr>
          </w:p>
        </w:tc>
      </w:tr>
      <w:tr w:rsidR="00B34313" w:rsidTr="003C28FE">
        <w:trPr>
          <w:trHeight w:val="735"/>
        </w:trPr>
        <w:tc>
          <w:tcPr>
            <w:tcW w:w="4232" w:type="dxa"/>
          </w:tcPr>
          <w:p w:rsidR="00B34313" w:rsidRDefault="00B34313" w:rsidP="003C28FE">
            <w:pPr>
              <w:pStyle w:val="TableParagraph"/>
              <w:spacing w:line="300" w:lineRule="auto"/>
              <w:ind w:left="107" w:right="123"/>
              <w:rPr>
                <w:sz w:val="20"/>
              </w:rPr>
            </w:pPr>
            <w:r>
              <w:rPr>
                <w:sz w:val="20"/>
              </w:rPr>
              <w:t>1-Öğretmenlerimle ihtiyaç duyduğumda rahatlıkla görüşebilirim.</w:t>
            </w:r>
          </w:p>
        </w:tc>
        <w:tc>
          <w:tcPr>
            <w:tcW w:w="802" w:type="dxa"/>
          </w:tcPr>
          <w:p w:rsidR="00B34313" w:rsidRDefault="003C28FE" w:rsidP="003C28FE">
            <w:pPr>
              <w:pStyle w:val="TableParagraph"/>
              <w:spacing w:line="225" w:lineRule="exact"/>
              <w:ind w:left="107"/>
              <w:rPr>
                <w:sz w:val="20"/>
              </w:rPr>
            </w:pPr>
            <w:r>
              <w:rPr>
                <w:sz w:val="20"/>
              </w:rPr>
              <w:t>390</w:t>
            </w:r>
          </w:p>
        </w:tc>
        <w:tc>
          <w:tcPr>
            <w:tcW w:w="800" w:type="dxa"/>
          </w:tcPr>
          <w:p w:rsidR="00B34313" w:rsidRDefault="003C28FE" w:rsidP="003C28FE">
            <w:pPr>
              <w:pStyle w:val="TableParagraph"/>
              <w:spacing w:line="225" w:lineRule="exact"/>
              <w:ind w:left="109"/>
              <w:rPr>
                <w:sz w:val="20"/>
              </w:rPr>
            </w:pPr>
            <w:r>
              <w:rPr>
                <w:w w:val="99"/>
                <w:sz w:val="20"/>
              </w:rPr>
              <w:t>50</w:t>
            </w:r>
          </w:p>
        </w:tc>
        <w:tc>
          <w:tcPr>
            <w:tcW w:w="802" w:type="dxa"/>
          </w:tcPr>
          <w:p w:rsidR="00B34313" w:rsidRDefault="003C28FE" w:rsidP="003C28FE">
            <w:pPr>
              <w:pStyle w:val="TableParagraph"/>
              <w:spacing w:line="225" w:lineRule="exact"/>
              <w:ind w:left="108"/>
              <w:rPr>
                <w:sz w:val="20"/>
              </w:rPr>
            </w:pPr>
            <w:r>
              <w:rPr>
                <w:sz w:val="20"/>
              </w:rPr>
              <w:t>3</w:t>
            </w:r>
          </w:p>
        </w:tc>
        <w:tc>
          <w:tcPr>
            <w:tcW w:w="802" w:type="dxa"/>
          </w:tcPr>
          <w:p w:rsidR="00B34313" w:rsidRDefault="003C28FE" w:rsidP="003C28FE">
            <w:pPr>
              <w:pStyle w:val="TableParagraph"/>
              <w:spacing w:line="225" w:lineRule="exact"/>
              <w:ind w:left="108"/>
              <w:rPr>
                <w:sz w:val="20"/>
              </w:rPr>
            </w:pPr>
            <w:r>
              <w:rPr>
                <w:w w:val="99"/>
                <w:sz w:val="20"/>
              </w:rPr>
              <w:t>5</w:t>
            </w:r>
          </w:p>
        </w:tc>
        <w:tc>
          <w:tcPr>
            <w:tcW w:w="733" w:type="dxa"/>
          </w:tcPr>
          <w:p w:rsidR="00B34313" w:rsidRDefault="003C28FE" w:rsidP="003C28FE">
            <w:pPr>
              <w:pStyle w:val="TableParagraph"/>
              <w:spacing w:line="225" w:lineRule="exact"/>
              <w:ind w:left="105"/>
              <w:rPr>
                <w:sz w:val="20"/>
              </w:rPr>
            </w:pPr>
            <w:r>
              <w:rPr>
                <w:w w:val="99"/>
                <w:sz w:val="20"/>
              </w:rPr>
              <w:t>2</w:t>
            </w:r>
          </w:p>
        </w:tc>
        <w:tc>
          <w:tcPr>
            <w:tcW w:w="680" w:type="dxa"/>
          </w:tcPr>
          <w:p w:rsidR="00B34313" w:rsidRDefault="003C28FE" w:rsidP="003C28FE">
            <w:pPr>
              <w:pStyle w:val="TableParagraph"/>
              <w:spacing w:line="225" w:lineRule="exact"/>
              <w:ind w:left="107"/>
              <w:rPr>
                <w:sz w:val="20"/>
              </w:rPr>
            </w:pPr>
            <w:r>
              <w:rPr>
                <w:sz w:val="20"/>
              </w:rPr>
              <w:t>450</w:t>
            </w:r>
          </w:p>
        </w:tc>
        <w:tc>
          <w:tcPr>
            <w:tcW w:w="442" w:type="dxa"/>
          </w:tcPr>
          <w:p w:rsidR="00B34313" w:rsidRDefault="00B34313" w:rsidP="003C28FE">
            <w:pPr>
              <w:pStyle w:val="TableParagraph"/>
              <w:rPr>
                <w:sz w:val="20"/>
              </w:rPr>
            </w:pPr>
          </w:p>
        </w:tc>
      </w:tr>
      <w:tr w:rsidR="00B34313" w:rsidTr="003C28FE">
        <w:trPr>
          <w:trHeight w:val="735"/>
        </w:trPr>
        <w:tc>
          <w:tcPr>
            <w:tcW w:w="4232" w:type="dxa"/>
          </w:tcPr>
          <w:p w:rsidR="00B34313" w:rsidRDefault="00B34313" w:rsidP="003C28FE">
            <w:pPr>
              <w:pStyle w:val="TableParagraph"/>
              <w:spacing w:line="300" w:lineRule="auto"/>
              <w:ind w:left="107"/>
              <w:rPr>
                <w:sz w:val="20"/>
              </w:rPr>
            </w:pPr>
            <w:r>
              <w:rPr>
                <w:sz w:val="20"/>
              </w:rPr>
              <w:t>2-Okul müdürü ile ihtiyaç duyduğumda rahatlıkla konuşabiliyorum.</w:t>
            </w:r>
          </w:p>
        </w:tc>
        <w:tc>
          <w:tcPr>
            <w:tcW w:w="802" w:type="dxa"/>
          </w:tcPr>
          <w:p w:rsidR="00B34313" w:rsidRDefault="003C28FE" w:rsidP="003C28FE">
            <w:pPr>
              <w:pStyle w:val="TableParagraph"/>
              <w:spacing w:line="225" w:lineRule="exact"/>
              <w:ind w:left="107"/>
              <w:rPr>
                <w:sz w:val="20"/>
              </w:rPr>
            </w:pPr>
            <w:r>
              <w:rPr>
                <w:sz w:val="20"/>
              </w:rPr>
              <w:t>287</w:t>
            </w:r>
          </w:p>
        </w:tc>
        <w:tc>
          <w:tcPr>
            <w:tcW w:w="800" w:type="dxa"/>
          </w:tcPr>
          <w:p w:rsidR="00B34313" w:rsidRDefault="003C28FE" w:rsidP="003C28FE">
            <w:pPr>
              <w:pStyle w:val="TableParagraph"/>
              <w:spacing w:line="225" w:lineRule="exact"/>
              <w:ind w:left="109"/>
              <w:rPr>
                <w:sz w:val="20"/>
              </w:rPr>
            </w:pPr>
            <w:r>
              <w:rPr>
                <w:sz w:val="20"/>
              </w:rPr>
              <w:t>90</w:t>
            </w:r>
          </w:p>
        </w:tc>
        <w:tc>
          <w:tcPr>
            <w:tcW w:w="802" w:type="dxa"/>
          </w:tcPr>
          <w:p w:rsidR="00B34313" w:rsidRDefault="003C28FE" w:rsidP="003C28FE">
            <w:pPr>
              <w:pStyle w:val="TableParagraph"/>
              <w:spacing w:line="225" w:lineRule="exact"/>
              <w:ind w:left="108"/>
              <w:rPr>
                <w:sz w:val="20"/>
              </w:rPr>
            </w:pPr>
            <w:r>
              <w:rPr>
                <w:sz w:val="20"/>
              </w:rPr>
              <w:t>50</w:t>
            </w:r>
          </w:p>
        </w:tc>
        <w:tc>
          <w:tcPr>
            <w:tcW w:w="802" w:type="dxa"/>
          </w:tcPr>
          <w:p w:rsidR="00B34313" w:rsidRDefault="003C28FE" w:rsidP="003C28FE">
            <w:pPr>
              <w:pStyle w:val="TableParagraph"/>
              <w:spacing w:line="225" w:lineRule="exact"/>
              <w:ind w:left="108"/>
              <w:rPr>
                <w:sz w:val="20"/>
              </w:rPr>
            </w:pPr>
            <w:r>
              <w:rPr>
                <w:w w:val="99"/>
                <w:sz w:val="20"/>
              </w:rPr>
              <w:t>20</w:t>
            </w:r>
          </w:p>
        </w:tc>
        <w:tc>
          <w:tcPr>
            <w:tcW w:w="733" w:type="dxa"/>
          </w:tcPr>
          <w:p w:rsidR="00B34313" w:rsidRDefault="003C28FE" w:rsidP="003C28FE">
            <w:pPr>
              <w:pStyle w:val="TableParagraph"/>
              <w:spacing w:line="225" w:lineRule="exact"/>
              <w:ind w:left="105"/>
              <w:rPr>
                <w:sz w:val="20"/>
              </w:rPr>
            </w:pPr>
            <w:r>
              <w:rPr>
                <w:w w:val="99"/>
                <w:sz w:val="20"/>
              </w:rPr>
              <w:t>3</w:t>
            </w:r>
          </w:p>
        </w:tc>
        <w:tc>
          <w:tcPr>
            <w:tcW w:w="680" w:type="dxa"/>
          </w:tcPr>
          <w:p w:rsidR="00B34313" w:rsidRDefault="003C28FE" w:rsidP="003C28FE">
            <w:pPr>
              <w:pStyle w:val="TableParagraph"/>
              <w:spacing w:line="225" w:lineRule="exact"/>
              <w:ind w:left="107"/>
              <w:rPr>
                <w:sz w:val="20"/>
              </w:rPr>
            </w:pPr>
            <w:r>
              <w:rPr>
                <w:sz w:val="20"/>
              </w:rPr>
              <w:t>450</w:t>
            </w:r>
          </w:p>
        </w:tc>
        <w:tc>
          <w:tcPr>
            <w:tcW w:w="442" w:type="dxa"/>
          </w:tcPr>
          <w:p w:rsidR="00B34313" w:rsidRDefault="00B34313" w:rsidP="003C28FE">
            <w:pPr>
              <w:pStyle w:val="TableParagraph"/>
              <w:rPr>
                <w:sz w:val="20"/>
              </w:rPr>
            </w:pPr>
          </w:p>
        </w:tc>
      </w:tr>
      <w:tr w:rsidR="00B34313" w:rsidTr="003C28FE">
        <w:trPr>
          <w:trHeight w:val="735"/>
        </w:trPr>
        <w:tc>
          <w:tcPr>
            <w:tcW w:w="4232" w:type="dxa"/>
          </w:tcPr>
          <w:p w:rsidR="00B34313" w:rsidRDefault="00B34313" w:rsidP="003C28FE">
            <w:pPr>
              <w:pStyle w:val="TableParagraph"/>
              <w:spacing w:line="300" w:lineRule="auto"/>
              <w:ind w:left="107" w:right="123"/>
              <w:rPr>
                <w:sz w:val="20"/>
              </w:rPr>
            </w:pPr>
            <w:r>
              <w:rPr>
                <w:sz w:val="20"/>
              </w:rPr>
              <w:t>3-Okulun rehberlik servisinden yeterince yararlanabiliyorum.</w:t>
            </w:r>
          </w:p>
        </w:tc>
        <w:tc>
          <w:tcPr>
            <w:tcW w:w="802" w:type="dxa"/>
          </w:tcPr>
          <w:p w:rsidR="00B34313" w:rsidRDefault="003C28FE" w:rsidP="003C28FE">
            <w:pPr>
              <w:pStyle w:val="TableParagraph"/>
              <w:spacing w:line="225" w:lineRule="exact"/>
              <w:ind w:left="107"/>
              <w:rPr>
                <w:sz w:val="20"/>
              </w:rPr>
            </w:pPr>
            <w:r>
              <w:rPr>
                <w:sz w:val="20"/>
              </w:rPr>
              <w:t>400</w:t>
            </w:r>
          </w:p>
        </w:tc>
        <w:tc>
          <w:tcPr>
            <w:tcW w:w="800" w:type="dxa"/>
          </w:tcPr>
          <w:p w:rsidR="00B34313" w:rsidRDefault="003C28FE" w:rsidP="003C28FE">
            <w:pPr>
              <w:pStyle w:val="TableParagraph"/>
              <w:spacing w:line="225" w:lineRule="exact"/>
              <w:ind w:left="109"/>
              <w:rPr>
                <w:sz w:val="20"/>
              </w:rPr>
            </w:pPr>
            <w:r>
              <w:rPr>
                <w:sz w:val="20"/>
              </w:rPr>
              <w:t>23</w:t>
            </w:r>
          </w:p>
        </w:tc>
        <w:tc>
          <w:tcPr>
            <w:tcW w:w="802" w:type="dxa"/>
          </w:tcPr>
          <w:p w:rsidR="00B34313" w:rsidRDefault="003C28FE" w:rsidP="003C28FE">
            <w:pPr>
              <w:pStyle w:val="TableParagraph"/>
              <w:spacing w:line="225" w:lineRule="exact"/>
              <w:ind w:left="108"/>
              <w:rPr>
                <w:sz w:val="20"/>
              </w:rPr>
            </w:pPr>
            <w:r>
              <w:rPr>
                <w:w w:val="99"/>
                <w:sz w:val="20"/>
              </w:rPr>
              <w:t>5</w:t>
            </w:r>
          </w:p>
        </w:tc>
        <w:tc>
          <w:tcPr>
            <w:tcW w:w="802" w:type="dxa"/>
          </w:tcPr>
          <w:p w:rsidR="00B34313" w:rsidRDefault="003C28FE" w:rsidP="003C28FE">
            <w:pPr>
              <w:pStyle w:val="TableParagraph"/>
              <w:spacing w:line="225" w:lineRule="exact"/>
              <w:ind w:left="108"/>
              <w:rPr>
                <w:sz w:val="20"/>
              </w:rPr>
            </w:pPr>
            <w:r>
              <w:rPr>
                <w:w w:val="99"/>
                <w:sz w:val="20"/>
              </w:rPr>
              <w:t>10</w:t>
            </w:r>
          </w:p>
        </w:tc>
        <w:tc>
          <w:tcPr>
            <w:tcW w:w="733" w:type="dxa"/>
          </w:tcPr>
          <w:p w:rsidR="00B34313" w:rsidRDefault="003C28FE" w:rsidP="003C28FE">
            <w:pPr>
              <w:pStyle w:val="TableParagraph"/>
              <w:spacing w:line="225" w:lineRule="exact"/>
              <w:ind w:left="105"/>
              <w:rPr>
                <w:sz w:val="20"/>
              </w:rPr>
            </w:pPr>
            <w:r>
              <w:rPr>
                <w:sz w:val="20"/>
              </w:rPr>
              <w:t>12</w:t>
            </w:r>
          </w:p>
        </w:tc>
        <w:tc>
          <w:tcPr>
            <w:tcW w:w="680" w:type="dxa"/>
          </w:tcPr>
          <w:p w:rsidR="00B34313" w:rsidRDefault="003C28FE" w:rsidP="003C28FE">
            <w:pPr>
              <w:pStyle w:val="TableParagraph"/>
              <w:spacing w:line="225" w:lineRule="exact"/>
              <w:ind w:left="107"/>
              <w:rPr>
                <w:sz w:val="20"/>
              </w:rPr>
            </w:pPr>
            <w:r>
              <w:rPr>
                <w:sz w:val="20"/>
              </w:rPr>
              <w:t>450</w:t>
            </w:r>
          </w:p>
        </w:tc>
        <w:tc>
          <w:tcPr>
            <w:tcW w:w="442" w:type="dxa"/>
          </w:tcPr>
          <w:p w:rsidR="00B34313" w:rsidRDefault="00B34313" w:rsidP="003C28FE">
            <w:pPr>
              <w:pStyle w:val="TableParagraph"/>
              <w:rPr>
                <w:sz w:val="20"/>
              </w:rPr>
            </w:pPr>
          </w:p>
        </w:tc>
      </w:tr>
      <w:tr w:rsidR="00B34313" w:rsidTr="003C28FE">
        <w:trPr>
          <w:trHeight w:val="735"/>
        </w:trPr>
        <w:tc>
          <w:tcPr>
            <w:tcW w:w="4232" w:type="dxa"/>
          </w:tcPr>
          <w:p w:rsidR="00B34313" w:rsidRDefault="00B34313" w:rsidP="003C28FE">
            <w:pPr>
              <w:pStyle w:val="TableParagraph"/>
              <w:spacing w:line="300" w:lineRule="auto"/>
              <w:ind w:left="107" w:right="123"/>
              <w:rPr>
                <w:sz w:val="20"/>
              </w:rPr>
            </w:pPr>
            <w:r>
              <w:rPr>
                <w:sz w:val="20"/>
              </w:rPr>
              <w:t>4-Okula ilettiğimiz öneri ve isteklerimiz dikkate alınır.</w:t>
            </w:r>
          </w:p>
        </w:tc>
        <w:tc>
          <w:tcPr>
            <w:tcW w:w="802" w:type="dxa"/>
          </w:tcPr>
          <w:p w:rsidR="00B34313" w:rsidRDefault="003C28FE" w:rsidP="003C28FE">
            <w:pPr>
              <w:pStyle w:val="TableParagraph"/>
              <w:spacing w:line="225" w:lineRule="exact"/>
              <w:ind w:left="107"/>
              <w:rPr>
                <w:sz w:val="20"/>
              </w:rPr>
            </w:pPr>
            <w:r>
              <w:rPr>
                <w:sz w:val="20"/>
              </w:rPr>
              <w:t>196</w:t>
            </w:r>
          </w:p>
        </w:tc>
        <w:tc>
          <w:tcPr>
            <w:tcW w:w="800" w:type="dxa"/>
          </w:tcPr>
          <w:p w:rsidR="00B34313" w:rsidRDefault="003C28FE" w:rsidP="003C28FE">
            <w:pPr>
              <w:pStyle w:val="TableParagraph"/>
              <w:spacing w:line="225" w:lineRule="exact"/>
              <w:ind w:left="109"/>
              <w:rPr>
                <w:sz w:val="20"/>
              </w:rPr>
            </w:pPr>
            <w:r>
              <w:rPr>
                <w:sz w:val="20"/>
              </w:rPr>
              <w:t>210</w:t>
            </w:r>
          </w:p>
        </w:tc>
        <w:tc>
          <w:tcPr>
            <w:tcW w:w="802" w:type="dxa"/>
          </w:tcPr>
          <w:p w:rsidR="00B34313" w:rsidRDefault="003C28FE" w:rsidP="003C28FE">
            <w:pPr>
              <w:pStyle w:val="TableParagraph"/>
              <w:spacing w:line="225" w:lineRule="exact"/>
              <w:ind w:left="108"/>
              <w:rPr>
                <w:sz w:val="20"/>
              </w:rPr>
            </w:pPr>
            <w:r>
              <w:rPr>
                <w:sz w:val="20"/>
              </w:rPr>
              <w:t>24</w:t>
            </w:r>
          </w:p>
        </w:tc>
        <w:tc>
          <w:tcPr>
            <w:tcW w:w="802" w:type="dxa"/>
          </w:tcPr>
          <w:p w:rsidR="00B34313" w:rsidRDefault="003C28FE" w:rsidP="003C28FE">
            <w:pPr>
              <w:pStyle w:val="TableParagraph"/>
              <w:spacing w:line="225" w:lineRule="exact"/>
              <w:ind w:left="108"/>
              <w:rPr>
                <w:sz w:val="20"/>
              </w:rPr>
            </w:pPr>
            <w:r>
              <w:rPr>
                <w:w w:val="99"/>
                <w:sz w:val="20"/>
              </w:rPr>
              <w:t>13</w:t>
            </w:r>
          </w:p>
        </w:tc>
        <w:tc>
          <w:tcPr>
            <w:tcW w:w="733" w:type="dxa"/>
          </w:tcPr>
          <w:p w:rsidR="00B34313" w:rsidRDefault="003C28FE" w:rsidP="003C28FE">
            <w:pPr>
              <w:pStyle w:val="TableParagraph"/>
              <w:spacing w:line="225" w:lineRule="exact"/>
              <w:ind w:left="105"/>
              <w:rPr>
                <w:sz w:val="20"/>
              </w:rPr>
            </w:pPr>
            <w:r>
              <w:rPr>
                <w:sz w:val="20"/>
              </w:rPr>
              <w:t>7</w:t>
            </w:r>
          </w:p>
        </w:tc>
        <w:tc>
          <w:tcPr>
            <w:tcW w:w="680" w:type="dxa"/>
          </w:tcPr>
          <w:p w:rsidR="00B34313" w:rsidRDefault="003C28FE" w:rsidP="003C28FE">
            <w:pPr>
              <w:pStyle w:val="TableParagraph"/>
              <w:spacing w:line="225" w:lineRule="exact"/>
              <w:ind w:left="107"/>
              <w:rPr>
                <w:sz w:val="20"/>
              </w:rPr>
            </w:pPr>
            <w:r>
              <w:rPr>
                <w:sz w:val="20"/>
              </w:rPr>
              <w:t>450</w:t>
            </w:r>
          </w:p>
        </w:tc>
        <w:tc>
          <w:tcPr>
            <w:tcW w:w="442" w:type="dxa"/>
          </w:tcPr>
          <w:p w:rsidR="00B34313" w:rsidRDefault="00B34313" w:rsidP="003C28FE">
            <w:pPr>
              <w:pStyle w:val="TableParagraph"/>
              <w:rPr>
                <w:sz w:val="20"/>
              </w:rPr>
            </w:pPr>
          </w:p>
        </w:tc>
      </w:tr>
      <w:tr w:rsidR="00B34313" w:rsidTr="003C28FE">
        <w:trPr>
          <w:trHeight w:val="447"/>
        </w:trPr>
        <w:tc>
          <w:tcPr>
            <w:tcW w:w="4232" w:type="dxa"/>
          </w:tcPr>
          <w:p w:rsidR="00B34313" w:rsidRDefault="00B34313" w:rsidP="003C28FE">
            <w:pPr>
              <w:pStyle w:val="TableParagraph"/>
              <w:spacing w:line="225" w:lineRule="exact"/>
              <w:ind w:left="107"/>
              <w:rPr>
                <w:sz w:val="20"/>
              </w:rPr>
            </w:pPr>
            <w:r>
              <w:rPr>
                <w:sz w:val="20"/>
              </w:rPr>
              <w:t>5-Okulda kendimi güvende hissediyorum.</w:t>
            </w:r>
          </w:p>
        </w:tc>
        <w:tc>
          <w:tcPr>
            <w:tcW w:w="802" w:type="dxa"/>
          </w:tcPr>
          <w:p w:rsidR="00B34313" w:rsidRDefault="003C28FE" w:rsidP="003C28FE">
            <w:pPr>
              <w:pStyle w:val="TableParagraph"/>
              <w:spacing w:line="225" w:lineRule="exact"/>
              <w:ind w:left="107"/>
              <w:rPr>
                <w:sz w:val="20"/>
              </w:rPr>
            </w:pPr>
            <w:r>
              <w:rPr>
                <w:sz w:val="20"/>
              </w:rPr>
              <w:t>383</w:t>
            </w:r>
          </w:p>
        </w:tc>
        <w:tc>
          <w:tcPr>
            <w:tcW w:w="800" w:type="dxa"/>
          </w:tcPr>
          <w:p w:rsidR="00B34313" w:rsidRDefault="00710B7B" w:rsidP="003C28FE">
            <w:pPr>
              <w:pStyle w:val="TableParagraph"/>
              <w:spacing w:line="225" w:lineRule="exact"/>
              <w:ind w:left="109"/>
              <w:rPr>
                <w:sz w:val="20"/>
              </w:rPr>
            </w:pPr>
            <w:r>
              <w:rPr>
                <w:sz w:val="20"/>
              </w:rPr>
              <w:t>23</w:t>
            </w:r>
          </w:p>
        </w:tc>
        <w:tc>
          <w:tcPr>
            <w:tcW w:w="802" w:type="dxa"/>
          </w:tcPr>
          <w:p w:rsidR="00B34313" w:rsidRDefault="00710B7B" w:rsidP="003C28FE">
            <w:pPr>
              <w:pStyle w:val="TableParagraph"/>
              <w:spacing w:line="225" w:lineRule="exact"/>
              <w:ind w:left="108"/>
              <w:rPr>
                <w:sz w:val="20"/>
              </w:rPr>
            </w:pPr>
            <w:r>
              <w:rPr>
                <w:w w:val="99"/>
                <w:sz w:val="20"/>
              </w:rPr>
              <w:t>17</w:t>
            </w:r>
          </w:p>
        </w:tc>
        <w:tc>
          <w:tcPr>
            <w:tcW w:w="802" w:type="dxa"/>
          </w:tcPr>
          <w:p w:rsidR="00B34313" w:rsidRDefault="00710B7B" w:rsidP="003C28FE">
            <w:pPr>
              <w:pStyle w:val="TableParagraph"/>
              <w:spacing w:line="225" w:lineRule="exact"/>
              <w:ind w:left="108"/>
              <w:rPr>
                <w:sz w:val="20"/>
              </w:rPr>
            </w:pPr>
            <w:r>
              <w:rPr>
                <w:w w:val="99"/>
                <w:sz w:val="20"/>
              </w:rPr>
              <w:t>7</w:t>
            </w:r>
          </w:p>
        </w:tc>
        <w:tc>
          <w:tcPr>
            <w:tcW w:w="733" w:type="dxa"/>
          </w:tcPr>
          <w:p w:rsidR="00B34313" w:rsidRDefault="00710B7B" w:rsidP="003C28FE">
            <w:pPr>
              <w:pStyle w:val="TableParagraph"/>
              <w:spacing w:line="225" w:lineRule="exact"/>
              <w:ind w:left="105"/>
              <w:rPr>
                <w:sz w:val="20"/>
              </w:rPr>
            </w:pPr>
            <w:r>
              <w:rPr>
                <w:w w:val="99"/>
                <w:sz w:val="20"/>
              </w:rPr>
              <w:t>20</w:t>
            </w:r>
          </w:p>
        </w:tc>
        <w:tc>
          <w:tcPr>
            <w:tcW w:w="680" w:type="dxa"/>
          </w:tcPr>
          <w:p w:rsidR="00B34313" w:rsidRDefault="00710B7B" w:rsidP="003C28FE">
            <w:pPr>
              <w:pStyle w:val="TableParagraph"/>
              <w:spacing w:line="225" w:lineRule="exact"/>
              <w:ind w:left="107"/>
              <w:rPr>
                <w:sz w:val="20"/>
              </w:rPr>
            </w:pPr>
            <w:r>
              <w:rPr>
                <w:sz w:val="20"/>
              </w:rPr>
              <w:t>450</w:t>
            </w:r>
          </w:p>
        </w:tc>
        <w:tc>
          <w:tcPr>
            <w:tcW w:w="442" w:type="dxa"/>
          </w:tcPr>
          <w:p w:rsidR="00B34313" w:rsidRDefault="00B34313" w:rsidP="003C28FE">
            <w:pPr>
              <w:pStyle w:val="TableParagraph"/>
              <w:rPr>
                <w:sz w:val="20"/>
              </w:rPr>
            </w:pPr>
          </w:p>
        </w:tc>
      </w:tr>
      <w:tr w:rsidR="00B34313" w:rsidTr="003C28FE">
        <w:trPr>
          <w:trHeight w:val="735"/>
        </w:trPr>
        <w:tc>
          <w:tcPr>
            <w:tcW w:w="4232" w:type="dxa"/>
          </w:tcPr>
          <w:p w:rsidR="00B34313" w:rsidRDefault="00B34313" w:rsidP="003C28FE">
            <w:pPr>
              <w:pStyle w:val="TableParagraph"/>
              <w:spacing w:line="300" w:lineRule="auto"/>
              <w:ind w:left="107" w:right="472"/>
              <w:rPr>
                <w:sz w:val="20"/>
              </w:rPr>
            </w:pPr>
            <w:r>
              <w:rPr>
                <w:sz w:val="20"/>
              </w:rPr>
              <w:t>6-Okulda öğrencilerle ilgili alınan kararlarda bizlerin görüşleri alınır.</w:t>
            </w:r>
          </w:p>
        </w:tc>
        <w:tc>
          <w:tcPr>
            <w:tcW w:w="802" w:type="dxa"/>
          </w:tcPr>
          <w:p w:rsidR="00B34313" w:rsidRDefault="00710B7B" w:rsidP="003C28FE">
            <w:pPr>
              <w:pStyle w:val="TableParagraph"/>
              <w:spacing w:line="225" w:lineRule="exact"/>
              <w:ind w:left="107"/>
              <w:rPr>
                <w:sz w:val="20"/>
              </w:rPr>
            </w:pPr>
            <w:r>
              <w:rPr>
                <w:sz w:val="20"/>
              </w:rPr>
              <w:t>350</w:t>
            </w:r>
          </w:p>
        </w:tc>
        <w:tc>
          <w:tcPr>
            <w:tcW w:w="800" w:type="dxa"/>
          </w:tcPr>
          <w:p w:rsidR="00B34313" w:rsidRDefault="00710B7B" w:rsidP="003C28FE">
            <w:pPr>
              <w:pStyle w:val="TableParagraph"/>
              <w:spacing w:line="225" w:lineRule="exact"/>
              <w:ind w:left="109"/>
              <w:rPr>
                <w:sz w:val="20"/>
              </w:rPr>
            </w:pPr>
            <w:r>
              <w:rPr>
                <w:sz w:val="20"/>
              </w:rPr>
              <w:t>29</w:t>
            </w:r>
          </w:p>
        </w:tc>
        <w:tc>
          <w:tcPr>
            <w:tcW w:w="802" w:type="dxa"/>
          </w:tcPr>
          <w:p w:rsidR="00B34313" w:rsidRDefault="00710B7B" w:rsidP="003C28FE">
            <w:pPr>
              <w:pStyle w:val="TableParagraph"/>
              <w:spacing w:line="225" w:lineRule="exact"/>
              <w:ind w:left="108"/>
              <w:rPr>
                <w:sz w:val="20"/>
              </w:rPr>
            </w:pPr>
            <w:r>
              <w:rPr>
                <w:sz w:val="20"/>
              </w:rPr>
              <w:t>25</w:t>
            </w:r>
          </w:p>
        </w:tc>
        <w:tc>
          <w:tcPr>
            <w:tcW w:w="802" w:type="dxa"/>
          </w:tcPr>
          <w:p w:rsidR="00B34313" w:rsidRDefault="00710B7B" w:rsidP="003C28FE">
            <w:pPr>
              <w:pStyle w:val="TableParagraph"/>
              <w:spacing w:line="225" w:lineRule="exact"/>
              <w:ind w:left="108"/>
              <w:rPr>
                <w:sz w:val="20"/>
              </w:rPr>
            </w:pPr>
            <w:r>
              <w:rPr>
                <w:w w:val="99"/>
                <w:sz w:val="20"/>
              </w:rPr>
              <w:t>6</w:t>
            </w:r>
          </w:p>
        </w:tc>
        <w:tc>
          <w:tcPr>
            <w:tcW w:w="733" w:type="dxa"/>
          </w:tcPr>
          <w:p w:rsidR="00B34313" w:rsidRDefault="00710B7B" w:rsidP="003C28FE">
            <w:pPr>
              <w:pStyle w:val="TableParagraph"/>
              <w:spacing w:line="225" w:lineRule="exact"/>
              <w:ind w:left="105"/>
              <w:rPr>
                <w:sz w:val="20"/>
              </w:rPr>
            </w:pPr>
            <w:r>
              <w:rPr>
                <w:sz w:val="20"/>
              </w:rPr>
              <w:t>40</w:t>
            </w:r>
          </w:p>
        </w:tc>
        <w:tc>
          <w:tcPr>
            <w:tcW w:w="680" w:type="dxa"/>
          </w:tcPr>
          <w:p w:rsidR="00B34313" w:rsidRDefault="00710B7B" w:rsidP="003C28FE">
            <w:pPr>
              <w:pStyle w:val="TableParagraph"/>
              <w:spacing w:line="225" w:lineRule="exact"/>
              <w:ind w:left="107"/>
              <w:rPr>
                <w:sz w:val="20"/>
              </w:rPr>
            </w:pPr>
            <w:r>
              <w:rPr>
                <w:sz w:val="20"/>
              </w:rPr>
              <w:t>450</w:t>
            </w:r>
          </w:p>
        </w:tc>
        <w:tc>
          <w:tcPr>
            <w:tcW w:w="442" w:type="dxa"/>
          </w:tcPr>
          <w:p w:rsidR="00B34313" w:rsidRDefault="00B34313" w:rsidP="003C28FE">
            <w:pPr>
              <w:pStyle w:val="TableParagraph"/>
              <w:rPr>
                <w:sz w:val="20"/>
              </w:rPr>
            </w:pPr>
          </w:p>
        </w:tc>
      </w:tr>
      <w:tr w:rsidR="00B34313" w:rsidTr="003C28FE">
        <w:trPr>
          <w:trHeight w:val="735"/>
        </w:trPr>
        <w:tc>
          <w:tcPr>
            <w:tcW w:w="4232" w:type="dxa"/>
          </w:tcPr>
          <w:p w:rsidR="00B34313" w:rsidRDefault="00B34313" w:rsidP="003C28FE">
            <w:pPr>
              <w:pStyle w:val="TableParagraph"/>
              <w:spacing w:line="300" w:lineRule="auto"/>
              <w:ind w:left="107" w:right="123"/>
              <w:rPr>
                <w:sz w:val="20"/>
              </w:rPr>
            </w:pPr>
            <w:r>
              <w:rPr>
                <w:sz w:val="20"/>
              </w:rPr>
              <w:t>7-Öğretmenler yeniliğe açık olarak derslerin işlenişinde çeşitli yöntemler kullanmaktadır.</w:t>
            </w:r>
          </w:p>
        </w:tc>
        <w:tc>
          <w:tcPr>
            <w:tcW w:w="802" w:type="dxa"/>
          </w:tcPr>
          <w:p w:rsidR="00B34313" w:rsidRDefault="00710B7B" w:rsidP="003C28FE">
            <w:pPr>
              <w:pStyle w:val="TableParagraph"/>
              <w:spacing w:line="225" w:lineRule="exact"/>
              <w:ind w:left="107"/>
              <w:rPr>
                <w:sz w:val="20"/>
              </w:rPr>
            </w:pPr>
            <w:r>
              <w:rPr>
                <w:sz w:val="20"/>
              </w:rPr>
              <w:t>279</w:t>
            </w:r>
          </w:p>
        </w:tc>
        <w:tc>
          <w:tcPr>
            <w:tcW w:w="800" w:type="dxa"/>
          </w:tcPr>
          <w:p w:rsidR="00B34313" w:rsidRDefault="00710B7B" w:rsidP="003C28FE">
            <w:pPr>
              <w:pStyle w:val="TableParagraph"/>
              <w:spacing w:line="225" w:lineRule="exact"/>
              <w:ind w:left="109"/>
              <w:rPr>
                <w:sz w:val="20"/>
              </w:rPr>
            </w:pPr>
            <w:r>
              <w:rPr>
                <w:sz w:val="20"/>
              </w:rPr>
              <w:t>110</w:t>
            </w:r>
          </w:p>
        </w:tc>
        <w:tc>
          <w:tcPr>
            <w:tcW w:w="802" w:type="dxa"/>
          </w:tcPr>
          <w:p w:rsidR="00B34313" w:rsidRDefault="00710B7B" w:rsidP="003C28FE">
            <w:pPr>
              <w:pStyle w:val="TableParagraph"/>
              <w:spacing w:line="225" w:lineRule="exact"/>
              <w:ind w:left="108"/>
              <w:rPr>
                <w:sz w:val="20"/>
              </w:rPr>
            </w:pPr>
            <w:r>
              <w:rPr>
                <w:sz w:val="20"/>
              </w:rPr>
              <w:t>47</w:t>
            </w:r>
          </w:p>
        </w:tc>
        <w:tc>
          <w:tcPr>
            <w:tcW w:w="802" w:type="dxa"/>
          </w:tcPr>
          <w:p w:rsidR="00B34313" w:rsidRDefault="00710B7B" w:rsidP="003C28FE">
            <w:pPr>
              <w:pStyle w:val="TableParagraph"/>
              <w:spacing w:line="225" w:lineRule="exact"/>
              <w:ind w:left="108"/>
              <w:rPr>
                <w:sz w:val="20"/>
              </w:rPr>
            </w:pPr>
            <w:r>
              <w:rPr>
                <w:w w:val="99"/>
                <w:sz w:val="20"/>
              </w:rPr>
              <w:t>-</w:t>
            </w:r>
          </w:p>
        </w:tc>
        <w:tc>
          <w:tcPr>
            <w:tcW w:w="733" w:type="dxa"/>
          </w:tcPr>
          <w:p w:rsidR="00B34313" w:rsidRDefault="00710B7B" w:rsidP="003C28FE">
            <w:pPr>
              <w:pStyle w:val="TableParagraph"/>
              <w:spacing w:line="225" w:lineRule="exact"/>
              <w:ind w:left="105"/>
              <w:rPr>
                <w:sz w:val="20"/>
              </w:rPr>
            </w:pPr>
            <w:r>
              <w:rPr>
                <w:w w:val="99"/>
                <w:sz w:val="20"/>
              </w:rPr>
              <w:t>14</w:t>
            </w:r>
          </w:p>
        </w:tc>
        <w:tc>
          <w:tcPr>
            <w:tcW w:w="680" w:type="dxa"/>
          </w:tcPr>
          <w:p w:rsidR="00B34313" w:rsidRDefault="00710B7B" w:rsidP="003C28FE">
            <w:pPr>
              <w:pStyle w:val="TableParagraph"/>
              <w:spacing w:line="225" w:lineRule="exact"/>
              <w:ind w:left="107"/>
              <w:rPr>
                <w:sz w:val="20"/>
              </w:rPr>
            </w:pPr>
            <w:r>
              <w:rPr>
                <w:sz w:val="20"/>
              </w:rPr>
              <w:t>450</w:t>
            </w:r>
          </w:p>
        </w:tc>
        <w:tc>
          <w:tcPr>
            <w:tcW w:w="442" w:type="dxa"/>
          </w:tcPr>
          <w:p w:rsidR="00B34313" w:rsidRDefault="00B34313" w:rsidP="003C28FE">
            <w:pPr>
              <w:pStyle w:val="TableParagraph"/>
              <w:rPr>
                <w:sz w:val="20"/>
              </w:rPr>
            </w:pPr>
          </w:p>
        </w:tc>
      </w:tr>
      <w:tr w:rsidR="00B34313" w:rsidTr="003C28FE">
        <w:trPr>
          <w:trHeight w:val="735"/>
        </w:trPr>
        <w:tc>
          <w:tcPr>
            <w:tcW w:w="4232" w:type="dxa"/>
          </w:tcPr>
          <w:p w:rsidR="00B34313" w:rsidRDefault="00B34313" w:rsidP="003C28FE">
            <w:pPr>
              <w:pStyle w:val="TableParagraph"/>
              <w:spacing w:line="300" w:lineRule="auto"/>
              <w:ind w:left="107" w:right="123"/>
              <w:rPr>
                <w:sz w:val="20"/>
              </w:rPr>
            </w:pPr>
            <w:r>
              <w:rPr>
                <w:sz w:val="20"/>
              </w:rPr>
              <w:t>8-Derslerde konuya göre uygun araç gereçler kullanılmaktadır.</w:t>
            </w:r>
          </w:p>
        </w:tc>
        <w:tc>
          <w:tcPr>
            <w:tcW w:w="802" w:type="dxa"/>
          </w:tcPr>
          <w:p w:rsidR="00B34313" w:rsidRDefault="000920C4" w:rsidP="003C28FE">
            <w:pPr>
              <w:pStyle w:val="TableParagraph"/>
              <w:spacing w:line="225" w:lineRule="exact"/>
              <w:ind w:left="107"/>
              <w:rPr>
                <w:sz w:val="20"/>
              </w:rPr>
            </w:pPr>
            <w:r>
              <w:rPr>
                <w:sz w:val="20"/>
              </w:rPr>
              <w:t>295</w:t>
            </w:r>
          </w:p>
        </w:tc>
        <w:tc>
          <w:tcPr>
            <w:tcW w:w="800" w:type="dxa"/>
          </w:tcPr>
          <w:p w:rsidR="00B34313" w:rsidRDefault="000920C4" w:rsidP="003C28FE">
            <w:pPr>
              <w:pStyle w:val="TableParagraph"/>
              <w:spacing w:line="225" w:lineRule="exact"/>
              <w:ind w:left="109"/>
              <w:rPr>
                <w:sz w:val="20"/>
              </w:rPr>
            </w:pPr>
            <w:r>
              <w:rPr>
                <w:sz w:val="20"/>
              </w:rPr>
              <w:t>75</w:t>
            </w:r>
          </w:p>
        </w:tc>
        <w:tc>
          <w:tcPr>
            <w:tcW w:w="802" w:type="dxa"/>
          </w:tcPr>
          <w:p w:rsidR="00B34313" w:rsidRDefault="000920C4" w:rsidP="003C28FE">
            <w:pPr>
              <w:pStyle w:val="TableParagraph"/>
              <w:spacing w:line="225" w:lineRule="exact"/>
              <w:ind w:left="108"/>
              <w:rPr>
                <w:sz w:val="20"/>
              </w:rPr>
            </w:pPr>
            <w:r>
              <w:rPr>
                <w:w w:val="99"/>
                <w:sz w:val="20"/>
              </w:rPr>
              <w:t>40</w:t>
            </w:r>
          </w:p>
        </w:tc>
        <w:tc>
          <w:tcPr>
            <w:tcW w:w="802" w:type="dxa"/>
          </w:tcPr>
          <w:p w:rsidR="00B34313" w:rsidRDefault="000920C4" w:rsidP="003C28FE">
            <w:pPr>
              <w:pStyle w:val="TableParagraph"/>
              <w:spacing w:line="225" w:lineRule="exact"/>
              <w:ind w:left="108"/>
              <w:rPr>
                <w:sz w:val="20"/>
              </w:rPr>
            </w:pPr>
            <w:r>
              <w:rPr>
                <w:w w:val="99"/>
                <w:sz w:val="20"/>
              </w:rPr>
              <w:t>20</w:t>
            </w:r>
          </w:p>
        </w:tc>
        <w:tc>
          <w:tcPr>
            <w:tcW w:w="733" w:type="dxa"/>
          </w:tcPr>
          <w:p w:rsidR="00B34313" w:rsidRDefault="000920C4" w:rsidP="003C28FE">
            <w:pPr>
              <w:pStyle w:val="TableParagraph"/>
              <w:spacing w:line="225" w:lineRule="exact"/>
              <w:ind w:left="105"/>
              <w:rPr>
                <w:sz w:val="20"/>
              </w:rPr>
            </w:pPr>
            <w:r>
              <w:rPr>
                <w:w w:val="99"/>
                <w:sz w:val="20"/>
              </w:rPr>
              <w:t>20</w:t>
            </w:r>
          </w:p>
        </w:tc>
        <w:tc>
          <w:tcPr>
            <w:tcW w:w="680" w:type="dxa"/>
          </w:tcPr>
          <w:p w:rsidR="00B34313" w:rsidRDefault="000920C4" w:rsidP="003C28FE">
            <w:pPr>
              <w:pStyle w:val="TableParagraph"/>
              <w:spacing w:line="225" w:lineRule="exact"/>
              <w:ind w:left="107"/>
              <w:rPr>
                <w:sz w:val="20"/>
              </w:rPr>
            </w:pPr>
            <w:r>
              <w:rPr>
                <w:sz w:val="20"/>
              </w:rPr>
              <w:t>450</w:t>
            </w:r>
          </w:p>
        </w:tc>
        <w:tc>
          <w:tcPr>
            <w:tcW w:w="442" w:type="dxa"/>
          </w:tcPr>
          <w:p w:rsidR="00B34313" w:rsidRDefault="00B34313" w:rsidP="003C28FE">
            <w:pPr>
              <w:pStyle w:val="TableParagraph"/>
              <w:rPr>
                <w:sz w:val="20"/>
              </w:rPr>
            </w:pPr>
          </w:p>
        </w:tc>
      </w:tr>
      <w:tr w:rsidR="00B34313" w:rsidTr="003C28FE">
        <w:trPr>
          <w:trHeight w:val="450"/>
        </w:trPr>
        <w:tc>
          <w:tcPr>
            <w:tcW w:w="4232" w:type="dxa"/>
          </w:tcPr>
          <w:p w:rsidR="00B34313" w:rsidRDefault="00B34313" w:rsidP="003C28FE">
            <w:pPr>
              <w:pStyle w:val="TableParagraph"/>
              <w:spacing w:line="225" w:lineRule="exact"/>
              <w:ind w:left="107"/>
              <w:rPr>
                <w:sz w:val="20"/>
              </w:rPr>
            </w:pPr>
            <w:r>
              <w:rPr>
                <w:sz w:val="20"/>
              </w:rPr>
              <w:t>9-Teneffüslerde ihtiyaçlarımı giderebiliyorum.</w:t>
            </w:r>
          </w:p>
        </w:tc>
        <w:tc>
          <w:tcPr>
            <w:tcW w:w="802" w:type="dxa"/>
          </w:tcPr>
          <w:p w:rsidR="00B34313" w:rsidRDefault="000920C4" w:rsidP="003C28FE">
            <w:pPr>
              <w:pStyle w:val="TableParagraph"/>
              <w:spacing w:line="225" w:lineRule="exact"/>
              <w:ind w:left="107"/>
              <w:rPr>
                <w:sz w:val="20"/>
              </w:rPr>
            </w:pPr>
            <w:r>
              <w:rPr>
                <w:sz w:val="20"/>
              </w:rPr>
              <w:t>420</w:t>
            </w:r>
          </w:p>
        </w:tc>
        <w:tc>
          <w:tcPr>
            <w:tcW w:w="800" w:type="dxa"/>
          </w:tcPr>
          <w:p w:rsidR="00B34313" w:rsidRDefault="000920C4" w:rsidP="003C28FE">
            <w:pPr>
              <w:pStyle w:val="TableParagraph"/>
              <w:spacing w:line="225" w:lineRule="exact"/>
              <w:ind w:left="109"/>
              <w:rPr>
                <w:sz w:val="20"/>
              </w:rPr>
            </w:pPr>
            <w:r>
              <w:rPr>
                <w:sz w:val="20"/>
              </w:rPr>
              <w:t>20</w:t>
            </w:r>
          </w:p>
        </w:tc>
        <w:tc>
          <w:tcPr>
            <w:tcW w:w="802" w:type="dxa"/>
          </w:tcPr>
          <w:p w:rsidR="00B34313" w:rsidRDefault="000920C4" w:rsidP="003C28FE">
            <w:pPr>
              <w:pStyle w:val="TableParagraph"/>
              <w:spacing w:line="225" w:lineRule="exact"/>
              <w:ind w:left="108"/>
              <w:rPr>
                <w:sz w:val="20"/>
              </w:rPr>
            </w:pPr>
            <w:r>
              <w:rPr>
                <w:w w:val="99"/>
                <w:sz w:val="20"/>
              </w:rPr>
              <w:t>--</w:t>
            </w:r>
          </w:p>
        </w:tc>
        <w:tc>
          <w:tcPr>
            <w:tcW w:w="802" w:type="dxa"/>
          </w:tcPr>
          <w:p w:rsidR="00B34313" w:rsidRDefault="000920C4" w:rsidP="003C28FE">
            <w:pPr>
              <w:pStyle w:val="TableParagraph"/>
              <w:spacing w:line="225" w:lineRule="exact"/>
              <w:ind w:left="108"/>
              <w:rPr>
                <w:sz w:val="20"/>
              </w:rPr>
            </w:pPr>
            <w:r>
              <w:rPr>
                <w:w w:val="99"/>
                <w:sz w:val="20"/>
              </w:rPr>
              <w:t>--</w:t>
            </w:r>
          </w:p>
        </w:tc>
        <w:tc>
          <w:tcPr>
            <w:tcW w:w="733" w:type="dxa"/>
          </w:tcPr>
          <w:p w:rsidR="00B34313" w:rsidRDefault="000920C4" w:rsidP="003C28FE">
            <w:pPr>
              <w:pStyle w:val="TableParagraph"/>
              <w:spacing w:line="225" w:lineRule="exact"/>
              <w:ind w:left="105"/>
              <w:rPr>
                <w:sz w:val="20"/>
              </w:rPr>
            </w:pPr>
            <w:r>
              <w:rPr>
                <w:w w:val="99"/>
                <w:sz w:val="20"/>
              </w:rPr>
              <w:t>10</w:t>
            </w:r>
          </w:p>
        </w:tc>
        <w:tc>
          <w:tcPr>
            <w:tcW w:w="680" w:type="dxa"/>
          </w:tcPr>
          <w:p w:rsidR="00B34313" w:rsidRDefault="000920C4" w:rsidP="003C28FE">
            <w:pPr>
              <w:pStyle w:val="TableParagraph"/>
              <w:spacing w:line="225" w:lineRule="exact"/>
              <w:ind w:left="107"/>
              <w:rPr>
                <w:sz w:val="20"/>
              </w:rPr>
            </w:pPr>
            <w:r>
              <w:rPr>
                <w:sz w:val="20"/>
              </w:rPr>
              <w:t>450</w:t>
            </w:r>
          </w:p>
        </w:tc>
        <w:tc>
          <w:tcPr>
            <w:tcW w:w="442" w:type="dxa"/>
          </w:tcPr>
          <w:p w:rsidR="00B34313" w:rsidRDefault="00B34313" w:rsidP="003C28FE">
            <w:pPr>
              <w:pStyle w:val="TableParagraph"/>
              <w:rPr>
                <w:sz w:val="20"/>
              </w:rPr>
            </w:pPr>
          </w:p>
        </w:tc>
      </w:tr>
      <w:tr w:rsidR="00B34313" w:rsidTr="003C28FE">
        <w:trPr>
          <w:trHeight w:val="447"/>
        </w:trPr>
        <w:tc>
          <w:tcPr>
            <w:tcW w:w="4232" w:type="dxa"/>
          </w:tcPr>
          <w:p w:rsidR="00B34313" w:rsidRDefault="00B34313" w:rsidP="003C28FE">
            <w:pPr>
              <w:pStyle w:val="TableParagraph"/>
              <w:spacing w:line="222" w:lineRule="exact"/>
              <w:ind w:left="107"/>
              <w:rPr>
                <w:sz w:val="20"/>
              </w:rPr>
            </w:pPr>
            <w:r>
              <w:rPr>
                <w:sz w:val="20"/>
              </w:rPr>
              <w:t>10-Okulun içi ve dışı temizdir.</w:t>
            </w:r>
          </w:p>
        </w:tc>
        <w:tc>
          <w:tcPr>
            <w:tcW w:w="802" w:type="dxa"/>
          </w:tcPr>
          <w:p w:rsidR="00B34313" w:rsidRDefault="000920C4" w:rsidP="003C28FE">
            <w:pPr>
              <w:pStyle w:val="TableParagraph"/>
              <w:spacing w:line="222" w:lineRule="exact"/>
              <w:ind w:left="107"/>
              <w:rPr>
                <w:sz w:val="20"/>
              </w:rPr>
            </w:pPr>
            <w:r>
              <w:rPr>
                <w:sz w:val="20"/>
              </w:rPr>
              <w:t>399</w:t>
            </w:r>
          </w:p>
        </w:tc>
        <w:tc>
          <w:tcPr>
            <w:tcW w:w="800" w:type="dxa"/>
          </w:tcPr>
          <w:p w:rsidR="00B34313" w:rsidRDefault="000920C4" w:rsidP="003C28FE">
            <w:pPr>
              <w:pStyle w:val="TableParagraph"/>
              <w:spacing w:line="222" w:lineRule="exact"/>
              <w:ind w:left="109"/>
              <w:rPr>
                <w:sz w:val="20"/>
              </w:rPr>
            </w:pPr>
            <w:r>
              <w:rPr>
                <w:sz w:val="20"/>
              </w:rPr>
              <w:t>40</w:t>
            </w:r>
          </w:p>
        </w:tc>
        <w:tc>
          <w:tcPr>
            <w:tcW w:w="802" w:type="dxa"/>
          </w:tcPr>
          <w:p w:rsidR="00B34313" w:rsidRDefault="000920C4" w:rsidP="003C28FE">
            <w:pPr>
              <w:pStyle w:val="TableParagraph"/>
              <w:spacing w:line="222" w:lineRule="exact"/>
              <w:ind w:left="108"/>
              <w:rPr>
                <w:sz w:val="20"/>
              </w:rPr>
            </w:pPr>
            <w:r>
              <w:rPr>
                <w:sz w:val="20"/>
              </w:rPr>
              <w:t>--</w:t>
            </w:r>
          </w:p>
        </w:tc>
        <w:tc>
          <w:tcPr>
            <w:tcW w:w="802" w:type="dxa"/>
          </w:tcPr>
          <w:p w:rsidR="00B34313" w:rsidRDefault="000920C4" w:rsidP="003C28FE">
            <w:pPr>
              <w:pStyle w:val="TableParagraph"/>
              <w:spacing w:line="222" w:lineRule="exact"/>
              <w:ind w:left="108"/>
              <w:rPr>
                <w:sz w:val="20"/>
              </w:rPr>
            </w:pPr>
            <w:r>
              <w:rPr>
                <w:w w:val="99"/>
                <w:sz w:val="20"/>
              </w:rPr>
              <w:t>3</w:t>
            </w:r>
          </w:p>
        </w:tc>
        <w:tc>
          <w:tcPr>
            <w:tcW w:w="733" w:type="dxa"/>
          </w:tcPr>
          <w:p w:rsidR="00B34313" w:rsidRDefault="000920C4" w:rsidP="003C28FE">
            <w:pPr>
              <w:pStyle w:val="TableParagraph"/>
              <w:spacing w:line="222" w:lineRule="exact"/>
              <w:ind w:left="105"/>
              <w:rPr>
                <w:sz w:val="20"/>
              </w:rPr>
            </w:pPr>
            <w:r>
              <w:rPr>
                <w:w w:val="99"/>
                <w:sz w:val="20"/>
              </w:rPr>
              <w:t>8</w:t>
            </w:r>
          </w:p>
        </w:tc>
        <w:tc>
          <w:tcPr>
            <w:tcW w:w="680" w:type="dxa"/>
          </w:tcPr>
          <w:p w:rsidR="00B34313" w:rsidRDefault="000920C4" w:rsidP="003C28FE">
            <w:pPr>
              <w:pStyle w:val="TableParagraph"/>
              <w:spacing w:line="222" w:lineRule="exact"/>
              <w:ind w:left="107"/>
              <w:rPr>
                <w:sz w:val="20"/>
              </w:rPr>
            </w:pPr>
            <w:r>
              <w:rPr>
                <w:sz w:val="20"/>
              </w:rPr>
              <w:t>450</w:t>
            </w:r>
          </w:p>
        </w:tc>
        <w:tc>
          <w:tcPr>
            <w:tcW w:w="442" w:type="dxa"/>
          </w:tcPr>
          <w:p w:rsidR="00B34313" w:rsidRDefault="00B34313" w:rsidP="003C28FE">
            <w:pPr>
              <w:pStyle w:val="TableParagraph"/>
              <w:rPr>
                <w:sz w:val="20"/>
              </w:rPr>
            </w:pPr>
          </w:p>
        </w:tc>
      </w:tr>
      <w:tr w:rsidR="00B34313" w:rsidTr="003C28FE">
        <w:trPr>
          <w:trHeight w:val="735"/>
        </w:trPr>
        <w:tc>
          <w:tcPr>
            <w:tcW w:w="4232" w:type="dxa"/>
          </w:tcPr>
          <w:p w:rsidR="00B34313" w:rsidRDefault="00B34313" w:rsidP="003C28FE">
            <w:pPr>
              <w:pStyle w:val="TableParagraph"/>
              <w:spacing w:line="297" w:lineRule="auto"/>
              <w:ind w:left="107" w:right="123"/>
              <w:rPr>
                <w:sz w:val="20"/>
              </w:rPr>
            </w:pPr>
            <w:r>
              <w:rPr>
                <w:sz w:val="20"/>
              </w:rPr>
              <w:t>11-Okulun binası ve diğer fiziki mekânlar yeterlidir.</w:t>
            </w:r>
          </w:p>
        </w:tc>
        <w:tc>
          <w:tcPr>
            <w:tcW w:w="802" w:type="dxa"/>
          </w:tcPr>
          <w:p w:rsidR="00B34313" w:rsidRDefault="000920C4" w:rsidP="003C28FE">
            <w:pPr>
              <w:pStyle w:val="TableParagraph"/>
              <w:spacing w:line="225" w:lineRule="exact"/>
              <w:ind w:left="107"/>
              <w:rPr>
                <w:sz w:val="20"/>
              </w:rPr>
            </w:pPr>
            <w:r>
              <w:rPr>
                <w:sz w:val="20"/>
              </w:rPr>
              <w:t>50</w:t>
            </w:r>
          </w:p>
        </w:tc>
        <w:tc>
          <w:tcPr>
            <w:tcW w:w="800" w:type="dxa"/>
          </w:tcPr>
          <w:p w:rsidR="00B34313" w:rsidRDefault="000920C4" w:rsidP="003C28FE">
            <w:pPr>
              <w:pStyle w:val="TableParagraph"/>
              <w:spacing w:line="225" w:lineRule="exact"/>
              <w:ind w:left="109"/>
              <w:rPr>
                <w:sz w:val="20"/>
              </w:rPr>
            </w:pPr>
            <w:r>
              <w:rPr>
                <w:sz w:val="20"/>
              </w:rPr>
              <w:t>10</w:t>
            </w:r>
          </w:p>
        </w:tc>
        <w:tc>
          <w:tcPr>
            <w:tcW w:w="802" w:type="dxa"/>
          </w:tcPr>
          <w:p w:rsidR="00B34313" w:rsidRDefault="000920C4" w:rsidP="003C28FE">
            <w:pPr>
              <w:pStyle w:val="TableParagraph"/>
              <w:spacing w:line="225" w:lineRule="exact"/>
              <w:ind w:left="108"/>
              <w:rPr>
                <w:sz w:val="20"/>
              </w:rPr>
            </w:pPr>
            <w:r>
              <w:rPr>
                <w:sz w:val="20"/>
              </w:rPr>
              <w:t>10</w:t>
            </w:r>
          </w:p>
        </w:tc>
        <w:tc>
          <w:tcPr>
            <w:tcW w:w="802" w:type="dxa"/>
          </w:tcPr>
          <w:p w:rsidR="00B34313" w:rsidRDefault="000920C4" w:rsidP="003C28FE">
            <w:pPr>
              <w:pStyle w:val="TableParagraph"/>
              <w:spacing w:line="225" w:lineRule="exact"/>
              <w:ind w:left="108"/>
              <w:rPr>
                <w:sz w:val="20"/>
              </w:rPr>
            </w:pPr>
            <w:r>
              <w:rPr>
                <w:w w:val="99"/>
                <w:sz w:val="20"/>
              </w:rPr>
              <w:t>30</w:t>
            </w:r>
          </w:p>
        </w:tc>
        <w:tc>
          <w:tcPr>
            <w:tcW w:w="733" w:type="dxa"/>
          </w:tcPr>
          <w:p w:rsidR="00B34313" w:rsidRDefault="000920C4" w:rsidP="003C28FE">
            <w:pPr>
              <w:pStyle w:val="TableParagraph"/>
              <w:spacing w:line="225" w:lineRule="exact"/>
              <w:ind w:left="105"/>
              <w:rPr>
                <w:sz w:val="20"/>
              </w:rPr>
            </w:pPr>
            <w:r>
              <w:rPr>
                <w:w w:val="99"/>
                <w:sz w:val="20"/>
              </w:rPr>
              <w:t>350</w:t>
            </w:r>
          </w:p>
        </w:tc>
        <w:tc>
          <w:tcPr>
            <w:tcW w:w="680" w:type="dxa"/>
          </w:tcPr>
          <w:p w:rsidR="00B34313" w:rsidRDefault="000920C4" w:rsidP="003C28FE">
            <w:pPr>
              <w:pStyle w:val="TableParagraph"/>
              <w:spacing w:line="225" w:lineRule="exact"/>
              <w:ind w:left="107"/>
              <w:rPr>
                <w:sz w:val="20"/>
              </w:rPr>
            </w:pPr>
            <w:r>
              <w:rPr>
                <w:sz w:val="20"/>
              </w:rPr>
              <w:t>450</w:t>
            </w:r>
          </w:p>
        </w:tc>
        <w:tc>
          <w:tcPr>
            <w:tcW w:w="442" w:type="dxa"/>
          </w:tcPr>
          <w:p w:rsidR="00B34313" w:rsidRDefault="00B34313" w:rsidP="003C28FE">
            <w:pPr>
              <w:pStyle w:val="TableParagraph"/>
              <w:rPr>
                <w:sz w:val="20"/>
              </w:rPr>
            </w:pPr>
          </w:p>
        </w:tc>
      </w:tr>
      <w:tr w:rsidR="00B34313" w:rsidTr="003C28FE">
        <w:trPr>
          <w:trHeight w:val="735"/>
        </w:trPr>
        <w:tc>
          <w:tcPr>
            <w:tcW w:w="4232" w:type="dxa"/>
          </w:tcPr>
          <w:p w:rsidR="00B34313" w:rsidRDefault="00B34313" w:rsidP="003C28FE">
            <w:pPr>
              <w:pStyle w:val="TableParagraph"/>
              <w:spacing w:line="297" w:lineRule="auto"/>
              <w:ind w:left="107"/>
              <w:rPr>
                <w:sz w:val="20"/>
              </w:rPr>
            </w:pPr>
            <w:r>
              <w:rPr>
                <w:sz w:val="20"/>
              </w:rPr>
              <w:t>12-Okul kantininde satılan malzemeler sağlıklı ve güvenlidir.</w:t>
            </w:r>
          </w:p>
        </w:tc>
        <w:tc>
          <w:tcPr>
            <w:tcW w:w="802" w:type="dxa"/>
          </w:tcPr>
          <w:p w:rsidR="00B34313" w:rsidRDefault="000920C4" w:rsidP="003C28FE">
            <w:pPr>
              <w:pStyle w:val="TableParagraph"/>
              <w:spacing w:line="225" w:lineRule="exact"/>
              <w:ind w:left="107"/>
              <w:rPr>
                <w:sz w:val="20"/>
              </w:rPr>
            </w:pPr>
            <w:r>
              <w:rPr>
                <w:sz w:val="20"/>
              </w:rPr>
              <w:t>386</w:t>
            </w:r>
          </w:p>
        </w:tc>
        <w:tc>
          <w:tcPr>
            <w:tcW w:w="800" w:type="dxa"/>
          </w:tcPr>
          <w:p w:rsidR="00B34313" w:rsidRDefault="000920C4" w:rsidP="003C28FE">
            <w:pPr>
              <w:pStyle w:val="TableParagraph"/>
              <w:spacing w:line="225" w:lineRule="exact"/>
              <w:ind w:left="109"/>
              <w:rPr>
                <w:sz w:val="20"/>
              </w:rPr>
            </w:pPr>
            <w:r>
              <w:rPr>
                <w:sz w:val="20"/>
              </w:rPr>
              <w:t>43</w:t>
            </w:r>
          </w:p>
        </w:tc>
        <w:tc>
          <w:tcPr>
            <w:tcW w:w="802" w:type="dxa"/>
          </w:tcPr>
          <w:p w:rsidR="00B34313" w:rsidRDefault="000920C4" w:rsidP="003C28FE">
            <w:pPr>
              <w:pStyle w:val="TableParagraph"/>
              <w:spacing w:line="225" w:lineRule="exact"/>
              <w:ind w:left="108"/>
              <w:rPr>
                <w:sz w:val="20"/>
              </w:rPr>
            </w:pPr>
            <w:r>
              <w:rPr>
                <w:sz w:val="20"/>
              </w:rPr>
              <w:t>13</w:t>
            </w:r>
          </w:p>
        </w:tc>
        <w:tc>
          <w:tcPr>
            <w:tcW w:w="802" w:type="dxa"/>
          </w:tcPr>
          <w:p w:rsidR="00B34313" w:rsidRDefault="000920C4" w:rsidP="003C28FE">
            <w:pPr>
              <w:pStyle w:val="TableParagraph"/>
              <w:spacing w:line="225" w:lineRule="exact"/>
              <w:ind w:left="108"/>
              <w:rPr>
                <w:sz w:val="20"/>
              </w:rPr>
            </w:pPr>
            <w:r>
              <w:rPr>
                <w:w w:val="99"/>
                <w:sz w:val="20"/>
              </w:rPr>
              <w:t>4</w:t>
            </w:r>
          </w:p>
        </w:tc>
        <w:tc>
          <w:tcPr>
            <w:tcW w:w="733" w:type="dxa"/>
          </w:tcPr>
          <w:p w:rsidR="00B34313" w:rsidRDefault="000920C4" w:rsidP="003C28FE">
            <w:pPr>
              <w:pStyle w:val="TableParagraph"/>
              <w:spacing w:line="225" w:lineRule="exact"/>
              <w:ind w:left="105"/>
              <w:rPr>
                <w:sz w:val="20"/>
              </w:rPr>
            </w:pPr>
            <w:r>
              <w:rPr>
                <w:sz w:val="20"/>
              </w:rPr>
              <w:t>4</w:t>
            </w:r>
          </w:p>
        </w:tc>
        <w:tc>
          <w:tcPr>
            <w:tcW w:w="680" w:type="dxa"/>
          </w:tcPr>
          <w:p w:rsidR="00B34313" w:rsidRDefault="000920C4" w:rsidP="003C28FE">
            <w:pPr>
              <w:pStyle w:val="TableParagraph"/>
              <w:spacing w:line="225" w:lineRule="exact"/>
              <w:ind w:left="107"/>
              <w:rPr>
                <w:sz w:val="20"/>
              </w:rPr>
            </w:pPr>
            <w:r>
              <w:rPr>
                <w:sz w:val="20"/>
              </w:rPr>
              <w:t>450</w:t>
            </w:r>
          </w:p>
        </w:tc>
        <w:tc>
          <w:tcPr>
            <w:tcW w:w="442" w:type="dxa"/>
          </w:tcPr>
          <w:p w:rsidR="00B34313" w:rsidRDefault="00B34313" w:rsidP="003C28FE">
            <w:pPr>
              <w:pStyle w:val="TableParagraph"/>
              <w:rPr>
                <w:sz w:val="20"/>
              </w:rPr>
            </w:pPr>
          </w:p>
        </w:tc>
      </w:tr>
      <w:tr w:rsidR="00B34313" w:rsidTr="003C28FE">
        <w:trPr>
          <w:trHeight w:val="965"/>
        </w:trPr>
        <w:tc>
          <w:tcPr>
            <w:tcW w:w="4232" w:type="dxa"/>
          </w:tcPr>
          <w:p w:rsidR="00B34313" w:rsidRDefault="00B34313" w:rsidP="003C28FE">
            <w:pPr>
              <w:pStyle w:val="TableParagraph"/>
              <w:spacing w:line="297" w:lineRule="auto"/>
              <w:ind w:left="107" w:right="123"/>
              <w:rPr>
                <w:sz w:val="20"/>
              </w:rPr>
            </w:pPr>
            <w:r>
              <w:rPr>
                <w:sz w:val="20"/>
              </w:rPr>
              <w:t>13-Okulumuzda yeterli miktarda sanatsal ve kültürel faaliyetler düzenlenmektedir.</w:t>
            </w:r>
          </w:p>
        </w:tc>
        <w:tc>
          <w:tcPr>
            <w:tcW w:w="802" w:type="dxa"/>
          </w:tcPr>
          <w:p w:rsidR="00B34313" w:rsidRDefault="000920C4" w:rsidP="003C28FE">
            <w:pPr>
              <w:pStyle w:val="TableParagraph"/>
              <w:spacing w:line="225" w:lineRule="exact"/>
              <w:ind w:left="107"/>
              <w:rPr>
                <w:sz w:val="20"/>
              </w:rPr>
            </w:pPr>
            <w:r>
              <w:rPr>
                <w:sz w:val="20"/>
              </w:rPr>
              <w:t>247</w:t>
            </w:r>
          </w:p>
        </w:tc>
        <w:tc>
          <w:tcPr>
            <w:tcW w:w="800" w:type="dxa"/>
          </w:tcPr>
          <w:p w:rsidR="00B34313" w:rsidRDefault="000920C4" w:rsidP="003C28FE">
            <w:pPr>
              <w:pStyle w:val="TableParagraph"/>
              <w:spacing w:line="225" w:lineRule="exact"/>
              <w:ind w:left="109"/>
              <w:rPr>
                <w:sz w:val="20"/>
              </w:rPr>
            </w:pPr>
            <w:r>
              <w:rPr>
                <w:sz w:val="20"/>
              </w:rPr>
              <w:t>85</w:t>
            </w:r>
          </w:p>
        </w:tc>
        <w:tc>
          <w:tcPr>
            <w:tcW w:w="802" w:type="dxa"/>
          </w:tcPr>
          <w:p w:rsidR="00B34313" w:rsidRDefault="000920C4" w:rsidP="003C28FE">
            <w:pPr>
              <w:pStyle w:val="TableParagraph"/>
              <w:spacing w:line="225" w:lineRule="exact"/>
              <w:ind w:left="108"/>
              <w:rPr>
                <w:sz w:val="20"/>
              </w:rPr>
            </w:pPr>
            <w:r>
              <w:rPr>
                <w:sz w:val="20"/>
              </w:rPr>
              <w:t>63</w:t>
            </w:r>
          </w:p>
        </w:tc>
        <w:tc>
          <w:tcPr>
            <w:tcW w:w="802" w:type="dxa"/>
          </w:tcPr>
          <w:p w:rsidR="00B34313" w:rsidRDefault="00B34313" w:rsidP="003C28FE">
            <w:pPr>
              <w:pStyle w:val="TableParagraph"/>
              <w:spacing w:line="225" w:lineRule="exact"/>
              <w:ind w:left="108"/>
              <w:rPr>
                <w:sz w:val="20"/>
              </w:rPr>
            </w:pPr>
            <w:r>
              <w:rPr>
                <w:w w:val="99"/>
                <w:sz w:val="20"/>
              </w:rPr>
              <w:t>5</w:t>
            </w:r>
          </w:p>
        </w:tc>
        <w:tc>
          <w:tcPr>
            <w:tcW w:w="733" w:type="dxa"/>
          </w:tcPr>
          <w:p w:rsidR="00B34313" w:rsidRDefault="000920C4" w:rsidP="003C28FE">
            <w:pPr>
              <w:pStyle w:val="TableParagraph"/>
              <w:spacing w:line="225" w:lineRule="exact"/>
              <w:ind w:left="105"/>
              <w:rPr>
                <w:sz w:val="20"/>
              </w:rPr>
            </w:pPr>
            <w:r>
              <w:rPr>
                <w:sz w:val="20"/>
              </w:rPr>
              <w:t>50</w:t>
            </w:r>
          </w:p>
        </w:tc>
        <w:tc>
          <w:tcPr>
            <w:tcW w:w="680" w:type="dxa"/>
          </w:tcPr>
          <w:p w:rsidR="00B34313" w:rsidRDefault="000920C4" w:rsidP="003C28FE">
            <w:pPr>
              <w:pStyle w:val="TableParagraph"/>
              <w:spacing w:line="225" w:lineRule="exact"/>
              <w:ind w:left="107"/>
              <w:rPr>
                <w:sz w:val="20"/>
              </w:rPr>
            </w:pPr>
            <w:r>
              <w:rPr>
                <w:sz w:val="20"/>
              </w:rPr>
              <w:t>450</w:t>
            </w:r>
          </w:p>
        </w:tc>
        <w:tc>
          <w:tcPr>
            <w:tcW w:w="442" w:type="dxa"/>
          </w:tcPr>
          <w:p w:rsidR="00B34313" w:rsidRDefault="00B34313" w:rsidP="003C28FE">
            <w:pPr>
              <w:pStyle w:val="TableParagraph"/>
              <w:rPr>
                <w:sz w:val="20"/>
              </w:rPr>
            </w:pPr>
          </w:p>
        </w:tc>
      </w:tr>
      <w:tr w:rsidR="00B34313" w:rsidTr="003C28FE">
        <w:trPr>
          <w:trHeight w:val="735"/>
        </w:trPr>
        <w:tc>
          <w:tcPr>
            <w:tcW w:w="4232" w:type="dxa"/>
          </w:tcPr>
          <w:p w:rsidR="00B34313" w:rsidRDefault="00B34313" w:rsidP="003C28FE">
            <w:pPr>
              <w:pStyle w:val="TableParagraph"/>
              <w:spacing w:line="300" w:lineRule="auto"/>
              <w:ind w:left="107" w:right="123"/>
              <w:rPr>
                <w:sz w:val="20"/>
              </w:rPr>
            </w:pPr>
            <w:r>
              <w:rPr>
                <w:sz w:val="20"/>
              </w:rPr>
              <w:t>14.Okulumuzun Olumlu (başarılı) Yönlerine İlişkin Görüşleriniz.</w:t>
            </w:r>
          </w:p>
        </w:tc>
        <w:tc>
          <w:tcPr>
            <w:tcW w:w="5061" w:type="dxa"/>
            <w:gridSpan w:val="7"/>
          </w:tcPr>
          <w:p w:rsidR="00B34313" w:rsidRDefault="00B34313" w:rsidP="003C28FE">
            <w:pPr>
              <w:pStyle w:val="TableParagraph"/>
              <w:spacing w:line="300" w:lineRule="auto"/>
              <w:ind w:left="107"/>
              <w:rPr>
                <w:sz w:val="20"/>
              </w:rPr>
            </w:pPr>
            <w:r>
              <w:rPr>
                <w:sz w:val="20"/>
              </w:rPr>
              <w:t>Okulumuzun Olumsuz (başarısız) Yönlerine İlişkin Görüşleriniz.</w:t>
            </w:r>
          </w:p>
        </w:tc>
      </w:tr>
      <w:tr w:rsidR="00B34313" w:rsidTr="003C28FE">
        <w:trPr>
          <w:trHeight w:val="449"/>
        </w:trPr>
        <w:tc>
          <w:tcPr>
            <w:tcW w:w="4232" w:type="dxa"/>
          </w:tcPr>
          <w:p w:rsidR="00B34313" w:rsidRDefault="00B34313" w:rsidP="003C28FE">
            <w:pPr>
              <w:pStyle w:val="TableParagraph"/>
              <w:rPr>
                <w:sz w:val="20"/>
              </w:rPr>
            </w:pPr>
          </w:p>
        </w:tc>
        <w:tc>
          <w:tcPr>
            <w:tcW w:w="5061" w:type="dxa"/>
            <w:gridSpan w:val="7"/>
          </w:tcPr>
          <w:p w:rsidR="00B34313" w:rsidRDefault="00B34313" w:rsidP="003C28FE">
            <w:pPr>
              <w:pStyle w:val="TableParagraph"/>
              <w:rPr>
                <w:sz w:val="20"/>
              </w:rPr>
            </w:pPr>
          </w:p>
        </w:tc>
      </w:tr>
    </w:tbl>
    <w:p w:rsidR="00B34313" w:rsidRDefault="00B34313" w:rsidP="00B34313">
      <w:pPr>
        <w:rPr>
          <w:sz w:val="24"/>
        </w:rPr>
        <w:sectPr w:rsidR="00B34313">
          <w:pgSz w:w="11910" w:h="16840"/>
          <w:pgMar w:top="132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AE146A" w:rsidRDefault="00AE146A" w:rsidP="00AE146A">
      <w:pPr>
        <w:spacing w:before="79"/>
        <w:ind w:left="796"/>
        <w:rPr>
          <w:b/>
          <w:sz w:val="23"/>
        </w:rPr>
      </w:pPr>
      <w:r>
        <w:rPr>
          <w:b/>
          <w:w w:val="110"/>
          <w:sz w:val="23"/>
          <w:u w:val="single"/>
        </w:rPr>
        <w:lastRenderedPageBreak/>
        <w:t>Olumlu Yönlerimiz:</w:t>
      </w:r>
    </w:p>
    <w:p w:rsidR="00AE146A" w:rsidRDefault="00AE146A" w:rsidP="00AE146A">
      <w:pPr>
        <w:pStyle w:val="GvdeMetni"/>
        <w:spacing w:before="1"/>
        <w:rPr>
          <w:b/>
          <w:sz w:val="26"/>
        </w:rPr>
      </w:pPr>
    </w:p>
    <w:p w:rsidR="00AE146A" w:rsidRDefault="00AE146A" w:rsidP="00AE146A">
      <w:pPr>
        <w:pStyle w:val="GvdeMetni"/>
        <w:spacing w:before="102" w:line="326" w:lineRule="auto"/>
        <w:ind w:left="796" w:right="883"/>
        <w:rPr>
          <w:rFonts w:ascii="Georgia" w:hAnsi="Georgia"/>
        </w:rPr>
      </w:pPr>
      <w:r>
        <w:rPr>
          <w:rFonts w:ascii="Georgia" w:hAnsi="Georgia"/>
        </w:rPr>
        <w:t>Okulumuzda</w:t>
      </w:r>
      <w:r w:rsidR="00E86ACD">
        <w:rPr>
          <w:rFonts w:ascii="Georgia" w:hAnsi="Georgia"/>
        </w:rPr>
        <w:t xml:space="preserve"> </w:t>
      </w:r>
      <w:proofErr w:type="spellStart"/>
      <w:r>
        <w:rPr>
          <w:rFonts w:ascii="Georgia" w:hAnsi="Georgia"/>
        </w:rPr>
        <w:t>Mescid</w:t>
      </w:r>
      <w:proofErr w:type="spellEnd"/>
      <w:r>
        <w:rPr>
          <w:rFonts w:ascii="Georgia" w:hAnsi="Georgia"/>
        </w:rPr>
        <w:t xml:space="preserve">, </w:t>
      </w:r>
      <w:proofErr w:type="spellStart"/>
      <w:r>
        <w:rPr>
          <w:rFonts w:ascii="Georgia" w:hAnsi="Georgia"/>
        </w:rPr>
        <w:t>Etüd</w:t>
      </w:r>
      <w:proofErr w:type="spellEnd"/>
      <w:r>
        <w:rPr>
          <w:rFonts w:ascii="Georgia" w:hAnsi="Georgia"/>
        </w:rPr>
        <w:t xml:space="preserve"> odası, Laboratuvar, Teknoloji tasarım sınıfı, Bilgisayar sınıfı, Kantin, Kütüphane Yemekhane olması.</w:t>
      </w:r>
    </w:p>
    <w:p w:rsidR="00AE146A" w:rsidRDefault="00AE146A" w:rsidP="00AE146A">
      <w:pPr>
        <w:pStyle w:val="GvdeMetni"/>
        <w:spacing w:before="163" w:line="468" w:lineRule="auto"/>
        <w:ind w:left="796" w:right="5887"/>
        <w:rPr>
          <w:rFonts w:ascii="Georgia" w:hAnsi="Georgia"/>
        </w:rPr>
      </w:pPr>
      <w:r>
        <w:rPr>
          <w:rFonts w:ascii="Georgia" w:hAnsi="Georgia"/>
        </w:rPr>
        <w:t>Başarıların ödüllendirilmesi Münazara etkinliğinin yapılması Güvenliğin olması</w:t>
      </w:r>
    </w:p>
    <w:p w:rsidR="00AE146A" w:rsidRDefault="00AE146A" w:rsidP="00AE146A">
      <w:pPr>
        <w:pStyle w:val="GvdeMetni"/>
        <w:spacing w:before="3"/>
        <w:ind w:left="796"/>
        <w:rPr>
          <w:rFonts w:ascii="Georgia" w:hAnsi="Georgia"/>
        </w:rPr>
      </w:pPr>
      <w:r>
        <w:rPr>
          <w:rFonts w:ascii="Georgia" w:hAnsi="Georgia"/>
        </w:rPr>
        <w:t>Temiz bir okul olması</w:t>
      </w:r>
    </w:p>
    <w:p w:rsidR="00AE146A" w:rsidRDefault="00AE146A" w:rsidP="00AE146A">
      <w:pPr>
        <w:pStyle w:val="GvdeMetni"/>
        <w:spacing w:before="10"/>
        <w:rPr>
          <w:rFonts w:ascii="Georgia"/>
          <w:sz w:val="22"/>
        </w:rPr>
      </w:pPr>
    </w:p>
    <w:p w:rsidR="00AE146A" w:rsidRDefault="00AE146A" w:rsidP="00AE146A">
      <w:pPr>
        <w:pStyle w:val="GvdeMetni"/>
        <w:spacing w:before="1" w:line="468" w:lineRule="auto"/>
        <w:ind w:left="796" w:right="5887"/>
        <w:rPr>
          <w:rFonts w:ascii="Georgia" w:hAnsi="Georgia"/>
        </w:rPr>
      </w:pPr>
      <w:r>
        <w:rPr>
          <w:rFonts w:ascii="Georgia" w:hAnsi="Georgia"/>
        </w:rPr>
        <w:t xml:space="preserve">Okulda yardım kumbaramızın olması </w:t>
      </w:r>
    </w:p>
    <w:p w:rsidR="00AE146A" w:rsidRDefault="00AE146A" w:rsidP="00AE146A">
      <w:pPr>
        <w:pStyle w:val="GvdeMetni"/>
        <w:spacing w:before="3"/>
        <w:ind w:left="796"/>
        <w:rPr>
          <w:rFonts w:ascii="Georgia" w:hAnsi="Georgia"/>
        </w:rPr>
      </w:pPr>
      <w:r>
        <w:rPr>
          <w:rFonts w:ascii="Georgia" w:hAnsi="Georgia"/>
        </w:rPr>
        <w:t>Kermeslerin olması</w:t>
      </w:r>
    </w:p>
    <w:p w:rsidR="00AE146A" w:rsidRDefault="00AE146A" w:rsidP="00AE146A">
      <w:pPr>
        <w:pStyle w:val="GvdeMetni"/>
        <w:spacing w:before="10"/>
        <w:rPr>
          <w:rFonts w:ascii="Georgia"/>
          <w:sz w:val="22"/>
        </w:rPr>
      </w:pPr>
    </w:p>
    <w:p w:rsidR="00AE146A" w:rsidRPr="00483711" w:rsidRDefault="00AE146A" w:rsidP="00AE146A">
      <w:pPr>
        <w:pStyle w:val="GvdeMetni"/>
        <w:spacing w:line="468" w:lineRule="auto"/>
        <w:ind w:left="796" w:right="5975"/>
        <w:rPr>
          <w:rFonts w:ascii="Georgia" w:hAnsi="Georgia"/>
        </w:rPr>
      </w:pPr>
      <w:r>
        <w:rPr>
          <w:rFonts w:ascii="Georgia" w:hAnsi="Georgia"/>
        </w:rPr>
        <w:t xml:space="preserve">Tuvalet ve </w:t>
      </w:r>
      <w:proofErr w:type="spellStart"/>
      <w:r>
        <w:rPr>
          <w:rFonts w:ascii="Georgia" w:hAnsi="Georgia"/>
        </w:rPr>
        <w:t>lavobaların</w:t>
      </w:r>
      <w:proofErr w:type="spellEnd"/>
      <w:r>
        <w:rPr>
          <w:rFonts w:ascii="Georgia" w:hAnsi="Georgia"/>
        </w:rPr>
        <w:t xml:space="preserve"> temiz olması Kulüp faaliyetlerinin olması Kursların olması</w:t>
      </w:r>
    </w:p>
    <w:p w:rsidR="00AE146A" w:rsidRDefault="00AE146A" w:rsidP="00AE146A">
      <w:pPr>
        <w:pStyle w:val="GvdeMetni"/>
        <w:spacing w:line="468" w:lineRule="auto"/>
        <w:ind w:left="796" w:right="4978"/>
        <w:rPr>
          <w:rFonts w:ascii="Georgia" w:hAnsi="Georgia"/>
        </w:rPr>
      </w:pPr>
      <w:r>
        <w:rPr>
          <w:rFonts w:ascii="Georgia" w:hAnsi="Georgia"/>
        </w:rPr>
        <w:t>Okulda dilek ve şikayet kutusunun olması Tuvaletlerin yeterli olması</w:t>
      </w:r>
    </w:p>
    <w:p w:rsidR="00AE146A" w:rsidRDefault="00AE146A" w:rsidP="00AE146A">
      <w:pPr>
        <w:pStyle w:val="GvdeMetni"/>
        <w:spacing w:before="3" w:line="468" w:lineRule="auto"/>
        <w:ind w:left="796" w:right="5561"/>
        <w:rPr>
          <w:rFonts w:ascii="Georgia" w:hAnsi="Georgia"/>
        </w:rPr>
      </w:pPr>
      <w:r>
        <w:rPr>
          <w:rFonts w:ascii="Georgia" w:hAnsi="Georgia"/>
        </w:rPr>
        <w:t xml:space="preserve">Öğrencilerin görüşlerinin alınması Kütüphaneden yeterince yararlanıyoruz Akıllı </w:t>
      </w:r>
      <w:proofErr w:type="spellStart"/>
      <w:r>
        <w:rPr>
          <w:rFonts w:ascii="Georgia" w:hAnsi="Georgia"/>
        </w:rPr>
        <w:t>tahtalarınolması</w:t>
      </w:r>
      <w:proofErr w:type="spellEnd"/>
    </w:p>
    <w:p w:rsidR="00AE146A" w:rsidRDefault="00AE146A" w:rsidP="00AE146A">
      <w:pPr>
        <w:pStyle w:val="GvdeMetni"/>
        <w:spacing w:before="5" w:line="468" w:lineRule="auto"/>
        <w:ind w:left="796" w:right="5887"/>
        <w:rPr>
          <w:rFonts w:ascii="Georgia" w:hAnsi="Georgia"/>
        </w:rPr>
      </w:pPr>
      <w:r>
        <w:rPr>
          <w:rFonts w:ascii="Georgia" w:hAnsi="Georgia"/>
        </w:rPr>
        <w:t>Müdürün okula karşı ilgisi Seminerlerin yapılması</w:t>
      </w:r>
    </w:p>
    <w:p w:rsidR="000B2C15" w:rsidRDefault="000B2C15">
      <w:pPr>
        <w:rPr>
          <w:sz w:val="15"/>
        </w:rPr>
        <w:sectPr w:rsidR="000B2C15" w:rsidSect="00B34313">
          <w:pgSz w:w="11910" w:h="16840"/>
          <w:pgMar w:top="132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AE146A" w:rsidRDefault="00AE146A" w:rsidP="00AE146A">
      <w:pPr>
        <w:spacing w:before="79"/>
        <w:ind w:left="796"/>
        <w:rPr>
          <w:b/>
          <w:sz w:val="23"/>
        </w:rPr>
      </w:pPr>
      <w:r>
        <w:rPr>
          <w:b/>
          <w:w w:val="110"/>
          <w:sz w:val="23"/>
          <w:u w:val="single"/>
        </w:rPr>
        <w:lastRenderedPageBreak/>
        <w:t>Olumsuz Yönlerimiz:</w:t>
      </w:r>
    </w:p>
    <w:p w:rsidR="00AE146A" w:rsidRDefault="00AE146A" w:rsidP="00AE146A">
      <w:pPr>
        <w:pStyle w:val="GvdeMetni"/>
        <w:spacing w:before="1"/>
        <w:rPr>
          <w:b/>
          <w:sz w:val="26"/>
        </w:rPr>
      </w:pPr>
    </w:p>
    <w:p w:rsidR="00AE146A" w:rsidRDefault="00AE146A" w:rsidP="00AE146A">
      <w:pPr>
        <w:pStyle w:val="GvdeMetni"/>
        <w:spacing w:before="102" w:line="468" w:lineRule="auto"/>
        <w:ind w:left="796" w:right="5887"/>
        <w:rPr>
          <w:rFonts w:ascii="Georgia" w:hAnsi="Georgia"/>
        </w:rPr>
      </w:pPr>
      <w:r>
        <w:rPr>
          <w:rFonts w:ascii="Georgia" w:hAnsi="Georgia"/>
        </w:rPr>
        <w:t xml:space="preserve">Hizmetli sayısının az olması </w:t>
      </w:r>
    </w:p>
    <w:p w:rsidR="00AE146A" w:rsidRDefault="00AE146A" w:rsidP="00AE146A">
      <w:pPr>
        <w:pStyle w:val="GvdeMetni"/>
        <w:spacing w:before="4" w:line="470" w:lineRule="auto"/>
        <w:ind w:left="796" w:right="4978"/>
        <w:rPr>
          <w:rFonts w:ascii="Georgia" w:hAnsi="Georgia"/>
        </w:rPr>
      </w:pPr>
      <w:r>
        <w:rPr>
          <w:rFonts w:ascii="Georgia" w:hAnsi="Georgia"/>
        </w:rPr>
        <w:t xml:space="preserve">Laboratuvarımızın küçük olması </w:t>
      </w:r>
    </w:p>
    <w:p w:rsidR="00AE146A" w:rsidRDefault="00AE146A" w:rsidP="00AE146A">
      <w:pPr>
        <w:pStyle w:val="GvdeMetni"/>
        <w:spacing w:before="4" w:line="470" w:lineRule="auto"/>
        <w:ind w:left="796" w:right="4978"/>
        <w:rPr>
          <w:rFonts w:ascii="Georgia" w:hAnsi="Georgia"/>
        </w:rPr>
      </w:pPr>
      <w:r>
        <w:rPr>
          <w:rFonts w:ascii="Georgia" w:hAnsi="Georgia"/>
        </w:rPr>
        <w:t>Müzik odası ve eşyalarının olmaması</w:t>
      </w:r>
    </w:p>
    <w:p w:rsidR="00AE146A" w:rsidRDefault="00AE146A" w:rsidP="00AE146A">
      <w:pPr>
        <w:pStyle w:val="GvdeMetni"/>
        <w:spacing w:line="468" w:lineRule="auto"/>
        <w:ind w:left="796" w:right="1735"/>
        <w:rPr>
          <w:rFonts w:ascii="Georgia" w:hAnsi="Georgia"/>
        </w:rPr>
      </w:pPr>
      <w:r>
        <w:rPr>
          <w:rFonts w:ascii="Georgia" w:hAnsi="Georgia"/>
        </w:rPr>
        <w:t>Öğrenci sayısının fazla olması</w:t>
      </w:r>
    </w:p>
    <w:p w:rsidR="00AE146A" w:rsidRDefault="00AE146A" w:rsidP="00AE146A">
      <w:pPr>
        <w:pStyle w:val="GvdeMetni"/>
        <w:ind w:left="796"/>
        <w:rPr>
          <w:rFonts w:ascii="Georgia" w:hAnsi="Georgia"/>
        </w:rPr>
      </w:pPr>
      <w:r>
        <w:rPr>
          <w:rFonts w:ascii="Georgia" w:hAnsi="Georgia"/>
          <w:w w:val="105"/>
        </w:rPr>
        <w:t>Okul kıyafeti zorunluluğu</w:t>
      </w:r>
    </w:p>
    <w:p w:rsidR="00AE146A" w:rsidRDefault="00AE146A" w:rsidP="00AE146A">
      <w:pPr>
        <w:pStyle w:val="GvdeMetni"/>
        <w:spacing w:before="10"/>
        <w:rPr>
          <w:rFonts w:ascii="Georgia"/>
          <w:sz w:val="22"/>
        </w:rPr>
      </w:pPr>
    </w:p>
    <w:p w:rsidR="00AE146A" w:rsidRDefault="00AE146A" w:rsidP="00AE146A">
      <w:pPr>
        <w:pStyle w:val="GvdeMetni"/>
        <w:spacing w:line="468" w:lineRule="auto"/>
        <w:ind w:left="796" w:right="4978"/>
        <w:rPr>
          <w:rFonts w:ascii="Georgia" w:hAnsi="Georgia"/>
        </w:rPr>
      </w:pPr>
      <w:r>
        <w:rPr>
          <w:rFonts w:ascii="Georgia" w:hAnsi="Georgia"/>
        </w:rPr>
        <w:t>Sosyal-Kültürel alanların yetersizliği</w:t>
      </w:r>
    </w:p>
    <w:p w:rsidR="00AE146A" w:rsidRDefault="00AE146A" w:rsidP="00AE146A">
      <w:pPr>
        <w:pStyle w:val="GvdeMetni"/>
        <w:spacing w:line="468" w:lineRule="auto"/>
        <w:ind w:left="796" w:right="4978"/>
        <w:rPr>
          <w:rFonts w:ascii="Georgia" w:hAnsi="Georgia"/>
        </w:rPr>
      </w:pPr>
      <w:r>
        <w:rPr>
          <w:rFonts w:ascii="Georgia" w:hAnsi="Georgia"/>
        </w:rPr>
        <w:t>Derslik sistemine geçmemiş olmamız</w:t>
      </w:r>
    </w:p>
    <w:p w:rsidR="00AE146A" w:rsidRDefault="00AE146A" w:rsidP="00AE146A">
      <w:pPr>
        <w:pStyle w:val="GvdeMetni"/>
        <w:spacing w:line="468" w:lineRule="auto"/>
        <w:ind w:left="796" w:right="4978"/>
        <w:rPr>
          <w:rFonts w:ascii="Georgia" w:hAnsi="Georgia"/>
        </w:rPr>
      </w:pPr>
      <w:r>
        <w:rPr>
          <w:rFonts w:ascii="Georgia" w:hAnsi="Georgia"/>
        </w:rPr>
        <w:t>Taşımalı Eğitim zorlukları</w:t>
      </w:r>
    </w:p>
    <w:p w:rsidR="000B2C15" w:rsidRDefault="000B2C15">
      <w:pPr>
        <w:spacing w:line="468" w:lineRule="auto"/>
        <w:rPr>
          <w:rFonts w:ascii="Georgia" w:hAnsi="Georgia"/>
        </w:rPr>
      </w:pPr>
    </w:p>
    <w:p w:rsidR="00AE146A" w:rsidRDefault="00AE146A">
      <w:pPr>
        <w:spacing w:line="468" w:lineRule="auto"/>
        <w:rPr>
          <w:rFonts w:ascii="Georgia" w:hAnsi="Georgia"/>
        </w:rPr>
        <w:sectPr w:rsidR="00AE146A" w:rsidSect="00B34313">
          <w:pgSz w:w="11910" w:h="16840"/>
          <w:pgMar w:top="132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0B2C15">
      <w:pPr>
        <w:spacing w:line="468" w:lineRule="auto"/>
        <w:rPr>
          <w:rFonts w:ascii="Georgia" w:hAnsi="Georgia"/>
        </w:rPr>
      </w:pPr>
    </w:p>
    <w:p w:rsidR="00AE146A" w:rsidRDefault="00AE146A" w:rsidP="00AE146A">
      <w:pPr>
        <w:pStyle w:val="Balk2"/>
        <w:spacing w:before="74"/>
      </w:pPr>
      <w:r>
        <w:t>Öğretmen Anketi Sonuçları:</w:t>
      </w: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5"/>
        <w:gridCol w:w="4588"/>
      </w:tblGrid>
      <w:tr w:rsidR="00AE146A" w:rsidTr="003C28FE">
        <w:trPr>
          <w:trHeight w:val="1375"/>
        </w:trPr>
        <w:tc>
          <w:tcPr>
            <w:tcW w:w="9173" w:type="dxa"/>
            <w:gridSpan w:val="2"/>
          </w:tcPr>
          <w:p w:rsidR="00AE146A" w:rsidRDefault="00AE146A" w:rsidP="003C28FE">
            <w:pPr>
              <w:pStyle w:val="TableParagraph"/>
              <w:rPr>
                <w:b/>
                <w:sz w:val="26"/>
              </w:rPr>
            </w:pPr>
          </w:p>
          <w:p w:rsidR="00AE146A" w:rsidRDefault="00AE146A" w:rsidP="003C28FE">
            <w:pPr>
              <w:pStyle w:val="TableParagraph"/>
              <w:spacing w:before="221"/>
              <w:ind w:left="801" w:right="206" w:hanging="416"/>
              <w:rPr>
                <w:b/>
                <w:sz w:val="24"/>
              </w:rPr>
            </w:pPr>
            <w:r>
              <w:rPr>
                <w:b/>
                <w:sz w:val="24"/>
              </w:rPr>
              <w:t>Öğretmen Görüş ve Değerlendirmeleri Anketinde Öğretmenlerin Yazılı olarak İfade Ettikleri Okulun Olumlu (başarılı) - Olumsuz (başarısız) Yönleri</w:t>
            </w:r>
          </w:p>
        </w:tc>
      </w:tr>
      <w:tr w:rsidR="00AE146A" w:rsidTr="003C28FE">
        <w:trPr>
          <w:trHeight w:val="1214"/>
        </w:trPr>
        <w:tc>
          <w:tcPr>
            <w:tcW w:w="4585" w:type="dxa"/>
          </w:tcPr>
          <w:p w:rsidR="00AE146A" w:rsidRDefault="00AE146A" w:rsidP="003C28FE">
            <w:pPr>
              <w:pStyle w:val="TableParagraph"/>
              <w:ind w:left="1288" w:right="128" w:hanging="1136"/>
              <w:rPr>
                <w:b/>
                <w:sz w:val="24"/>
              </w:rPr>
            </w:pPr>
            <w:r>
              <w:rPr>
                <w:b/>
                <w:sz w:val="24"/>
              </w:rPr>
              <w:t>Okulumuzun Olumlu (başarılı) Yönlerine İlişkin Görüşleriniz</w:t>
            </w:r>
          </w:p>
        </w:tc>
        <w:tc>
          <w:tcPr>
            <w:tcW w:w="4588" w:type="dxa"/>
          </w:tcPr>
          <w:p w:rsidR="00AE146A" w:rsidRDefault="00AE146A" w:rsidP="003C28FE">
            <w:pPr>
              <w:pStyle w:val="TableParagraph"/>
              <w:ind w:left="755" w:right="530" w:hanging="195"/>
              <w:rPr>
                <w:b/>
                <w:sz w:val="24"/>
              </w:rPr>
            </w:pPr>
            <w:r>
              <w:rPr>
                <w:b/>
                <w:sz w:val="24"/>
              </w:rPr>
              <w:t>Okulumuzun Olumsuz (başarısız) Yönlerine İlişkin Görüşleriniz</w:t>
            </w:r>
          </w:p>
        </w:tc>
      </w:tr>
      <w:tr w:rsidR="00AE146A" w:rsidTr="003C28FE">
        <w:trPr>
          <w:trHeight w:val="10100"/>
        </w:trPr>
        <w:tc>
          <w:tcPr>
            <w:tcW w:w="4585" w:type="dxa"/>
          </w:tcPr>
          <w:p w:rsidR="00AE146A" w:rsidRDefault="00AE146A" w:rsidP="003C28FE">
            <w:pPr>
              <w:pStyle w:val="TableParagraph"/>
              <w:numPr>
                <w:ilvl w:val="0"/>
                <w:numId w:val="5"/>
              </w:numPr>
              <w:tabs>
                <w:tab w:val="left" w:pos="226"/>
              </w:tabs>
              <w:spacing w:before="8"/>
              <w:ind w:firstLine="0"/>
              <w:rPr>
                <w:rFonts w:ascii="Georgia" w:hAnsi="Georgia"/>
                <w:sz w:val="20"/>
              </w:rPr>
            </w:pPr>
            <w:r>
              <w:rPr>
                <w:rFonts w:ascii="Georgia" w:hAnsi="Georgia"/>
                <w:sz w:val="20"/>
              </w:rPr>
              <w:t xml:space="preserve">Sosyal ve kültürel </w:t>
            </w:r>
            <w:proofErr w:type="spellStart"/>
            <w:r>
              <w:rPr>
                <w:rFonts w:ascii="Georgia" w:hAnsi="Georgia"/>
                <w:sz w:val="20"/>
              </w:rPr>
              <w:t>faaliyetlerinçok</w:t>
            </w:r>
            <w:proofErr w:type="spellEnd"/>
          </w:p>
          <w:p w:rsidR="00AE146A" w:rsidRDefault="00AE146A" w:rsidP="003C28FE">
            <w:pPr>
              <w:pStyle w:val="TableParagraph"/>
              <w:spacing w:before="22" w:line="261" w:lineRule="auto"/>
              <w:ind w:left="107" w:right="128"/>
              <w:rPr>
                <w:rFonts w:ascii="Georgia" w:hAnsi="Georgia"/>
                <w:sz w:val="20"/>
              </w:rPr>
            </w:pPr>
            <w:r>
              <w:rPr>
                <w:rFonts w:ascii="Georgia" w:hAnsi="Georgia"/>
                <w:sz w:val="20"/>
              </w:rPr>
              <w:t>olması/yapılması ve bu etkinliklere öğrencilerin katılımının sağlanması</w:t>
            </w:r>
          </w:p>
          <w:p w:rsidR="00AE146A" w:rsidRDefault="00AE146A" w:rsidP="003C28FE">
            <w:pPr>
              <w:pStyle w:val="TableParagraph"/>
              <w:numPr>
                <w:ilvl w:val="0"/>
                <w:numId w:val="5"/>
              </w:numPr>
              <w:tabs>
                <w:tab w:val="left" w:pos="226"/>
              </w:tabs>
              <w:spacing w:before="181"/>
              <w:ind w:firstLine="0"/>
              <w:rPr>
                <w:rFonts w:ascii="Georgia" w:hAnsi="Georgia"/>
                <w:sz w:val="20"/>
              </w:rPr>
            </w:pPr>
            <w:r>
              <w:rPr>
                <w:rFonts w:ascii="Georgia" w:hAnsi="Georgia"/>
                <w:sz w:val="20"/>
              </w:rPr>
              <w:t xml:space="preserve">Öğretmenler ve idareciler </w:t>
            </w:r>
            <w:proofErr w:type="spellStart"/>
            <w:r>
              <w:rPr>
                <w:rFonts w:ascii="Georgia" w:hAnsi="Georgia"/>
                <w:sz w:val="20"/>
              </w:rPr>
              <w:t>arasıuyum</w:t>
            </w:r>
            <w:proofErr w:type="spellEnd"/>
          </w:p>
          <w:p w:rsidR="00AE146A" w:rsidRDefault="00AE146A" w:rsidP="003C28FE">
            <w:pPr>
              <w:pStyle w:val="TableParagraph"/>
              <w:numPr>
                <w:ilvl w:val="0"/>
                <w:numId w:val="5"/>
              </w:numPr>
              <w:tabs>
                <w:tab w:val="left" w:pos="226"/>
              </w:tabs>
              <w:spacing w:before="181" w:line="264" w:lineRule="auto"/>
              <w:ind w:right="419" w:firstLine="0"/>
              <w:rPr>
                <w:rFonts w:ascii="Georgia" w:hAnsi="Georgia"/>
                <w:sz w:val="20"/>
              </w:rPr>
            </w:pPr>
            <w:r>
              <w:rPr>
                <w:rFonts w:ascii="Georgia" w:hAnsi="Georgia"/>
                <w:sz w:val="20"/>
              </w:rPr>
              <w:t xml:space="preserve">Öğretmenler arasındaki iş </w:t>
            </w:r>
            <w:proofErr w:type="spellStart"/>
            <w:proofErr w:type="gramStart"/>
            <w:r>
              <w:rPr>
                <w:rFonts w:ascii="Georgia" w:hAnsi="Georgia"/>
                <w:sz w:val="20"/>
              </w:rPr>
              <w:t>birliği,beraberlik</w:t>
            </w:r>
            <w:proofErr w:type="spellEnd"/>
            <w:proofErr w:type="gramEnd"/>
            <w:r>
              <w:rPr>
                <w:rFonts w:ascii="Georgia" w:hAnsi="Georgia"/>
                <w:sz w:val="20"/>
              </w:rPr>
              <w:t xml:space="preserve">, </w:t>
            </w:r>
            <w:proofErr w:type="spellStart"/>
            <w:r>
              <w:rPr>
                <w:rFonts w:ascii="Georgia" w:hAnsi="Georgia"/>
                <w:sz w:val="20"/>
              </w:rPr>
              <w:t>aileortamı</w:t>
            </w:r>
            <w:proofErr w:type="spellEnd"/>
          </w:p>
          <w:p w:rsidR="00AE146A" w:rsidRDefault="00AE146A" w:rsidP="003C28FE">
            <w:pPr>
              <w:pStyle w:val="TableParagraph"/>
              <w:numPr>
                <w:ilvl w:val="0"/>
                <w:numId w:val="5"/>
              </w:numPr>
              <w:tabs>
                <w:tab w:val="left" w:pos="226"/>
              </w:tabs>
              <w:spacing w:before="157"/>
              <w:ind w:firstLine="0"/>
              <w:rPr>
                <w:rFonts w:ascii="Georgia" w:hAnsi="Georgia"/>
                <w:sz w:val="20"/>
              </w:rPr>
            </w:pPr>
            <w:r>
              <w:rPr>
                <w:rFonts w:ascii="Georgia" w:hAnsi="Georgia"/>
                <w:sz w:val="20"/>
              </w:rPr>
              <w:t xml:space="preserve">Okul kültürü ve ikliminin </w:t>
            </w:r>
            <w:proofErr w:type="spellStart"/>
            <w:r>
              <w:rPr>
                <w:rFonts w:ascii="Georgia" w:hAnsi="Georgia"/>
                <w:sz w:val="20"/>
              </w:rPr>
              <w:t>varolması</w:t>
            </w:r>
            <w:proofErr w:type="spellEnd"/>
          </w:p>
          <w:p w:rsidR="00AE146A" w:rsidRDefault="00AE146A" w:rsidP="003C28FE">
            <w:pPr>
              <w:pStyle w:val="TableParagraph"/>
              <w:numPr>
                <w:ilvl w:val="0"/>
                <w:numId w:val="5"/>
              </w:numPr>
              <w:tabs>
                <w:tab w:val="left" w:pos="226"/>
              </w:tabs>
              <w:spacing w:before="181" w:line="264" w:lineRule="auto"/>
              <w:ind w:right="1198" w:firstLine="0"/>
              <w:rPr>
                <w:rFonts w:ascii="Georgia" w:hAnsi="Georgia"/>
                <w:sz w:val="20"/>
              </w:rPr>
            </w:pPr>
            <w:r>
              <w:rPr>
                <w:rFonts w:ascii="Georgia" w:hAnsi="Georgia"/>
                <w:sz w:val="20"/>
              </w:rPr>
              <w:t xml:space="preserve">Öğrencilere değer verilmesi/ ayrım </w:t>
            </w:r>
            <w:proofErr w:type="spellStart"/>
            <w:r>
              <w:rPr>
                <w:rFonts w:ascii="Georgia" w:hAnsi="Georgia"/>
                <w:sz w:val="20"/>
              </w:rPr>
              <w:t>yapılmadanilgilenilmesi</w:t>
            </w:r>
            <w:proofErr w:type="spellEnd"/>
          </w:p>
          <w:p w:rsidR="00AE146A" w:rsidRDefault="00AE146A" w:rsidP="003C28FE">
            <w:pPr>
              <w:pStyle w:val="TableParagraph"/>
              <w:numPr>
                <w:ilvl w:val="0"/>
                <w:numId w:val="5"/>
              </w:numPr>
              <w:tabs>
                <w:tab w:val="left" w:pos="226"/>
              </w:tabs>
              <w:spacing w:before="158"/>
              <w:ind w:firstLine="0"/>
              <w:rPr>
                <w:rFonts w:ascii="Georgia" w:hAnsi="Georgia"/>
                <w:sz w:val="20"/>
              </w:rPr>
            </w:pPr>
            <w:r>
              <w:rPr>
                <w:rFonts w:ascii="Georgia" w:hAnsi="Georgia"/>
                <w:sz w:val="20"/>
              </w:rPr>
              <w:t xml:space="preserve">Öğrencilerin akademik başarısının </w:t>
            </w:r>
            <w:proofErr w:type="spellStart"/>
            <w:r>
              <w:rPr>
                <w:rFonts w:ascii="Georgia" w:hAnsi="Georgia"/>
                <w:sz w:val="20"/>
              </w:rPr>
              <w:t>iyiolması</w:t>
            </w:r>
            <w:proofErr w:type="spellEnd"/>
          </w:p>
          <w:p w:rsidR="00AE146A" w:rsidRDefault="00AE146A" w:rsidP="003C28FE">
            <w:pPr>
              <w:pStyle w:val="TableParagraph"/>
              <w:numPr>
                <w:ilvl w:val="0"/>
                <w:numId w:val="5"/>
              </w:numPr>
              <w:tabs>
                <w:tab w:val="left" w:pos="226"/>
              </w:tabs>
              <w:spacing w:before="183"/>
              <w:ind w:firstLine="0"/>
              <w:rPr>
                <w:rFonts w:ascii="Georgia" w:hAnsi="Georgia"/>
                <w:sz w:val="20"/>
              </w:rPr>
            </w:pPr>
            <w:r>
              <w:rPr>
                <w:rFonts w:ascii="Georgia" w:hAnsi="Georgia"/>
                <w:sz w:val="20"/>
              </w:rPr>
              <w:t xml:space="preserve">Velilerle birlikte </w:t>
            </w:r>
            <w:proofErr w:type="spellStart"/>
            <w:r>
              <w:rPr>
                <w:rFonts w:ascii="Georgia" w:hAnsi="Georgia"/>
                <w:sz w:val="20"/>
              </w:rPr>
              <w:t>etkinliklerinyapılması</w:t>
            </w:r>
            <w:proofErr w:type="spellEnd"/>
          </w:p>
          <w:p w:rsidR="00AE146A" w:rsidRDefault="00AE146A" w:rsidP="003C28FE">
            <w:pPr>
              <w:pStyle w:val="TableParagraph"/>
              <w:numPr>
                <w:ilvl w:val="0"/>
                <w:numId w:val="5"/>
              </w:numPr>
              <w:tabs>
                <w:tab w:val="left" w:pos="226"/>
              </w:tabs>
              <w:spacing w:before="161"/>
              <w:ind w:firstLine="0"/>
              <w:rPr>
                <w:rFonts w:ascii="Georgia" w:hAnsi="Georgia"/>
                <w:sz w:val="20"/>
              </w:rPr>
            </w:pPr>
            <w:r>
              <w:rPr>
                <w:rFonts w:ascii="Georgia" w:hAnsi="Georgia"/>
                <w:sz w:val="20"/>
              </w:rPr>
              <w:t xml:space="preserve">Sınıf Mevcutlarının </w:t>
            </w:r>
            <w:proofErr w:type="spellStart"/>
            <w:r>
              <w:rPr>
                <w:rFonts w:ascii="Georgia" w:hAnsi="Georgia"/>
                <w:sz w:val="20"/>
              </w:rPr>
              <w:t>idealolması</w:t>
            </w:r>
            <w:proofErr w:type="spellEnd"/>
          </w:p>
          <w:p w:rsidR="00AE146A" w:rsidRDefault="00AE146A" w:rsidP="003C28FE">
            <w:pPr>
              <w:pStyle w:val="TableParagraph"/>
              <w:numPr>
                <w:ilvl w:val="0"/>
                <w:numId w:val="5"/>
              </w:numPr>
              <w:tabs>
                <w:tab w:val="left" w:pos="226"/>
              </w:tabs>
              <w:spacing w:before="181" w:line="264" w:lineRule="auto"/>
              <w:ind w:right="955" w:firstLine="0"/>
              <w:rPr>
                <w:rFonts w:ascii="Georgia" w:hAnsi="Georgia"/>
                <w:sz w:val="20"/>
              </w:rPr>
            </w:pPr>
            <w:r>
              <w:rPr>
                <w:rFonts w:ascii="Georgia" w:hAnsi="Georgia"/>
                <w:sz w:val="20"/>
              </w:rPr>
              <w:t>Öğrencilerin genel disiplin kurallarına uymaları/</w:t>
            </w:r>
            <w:proofErr w:type="spellStart"/>
            <w:r>
              <w:rPr>
                <w:rFonts w:ascii="Georgia" w:hAnsi="Georgia"/>
                <w:sz w:val="20"/>
              </w:rPr>
              <w:t>ahlaklıolmaları</w:t>
            </w:r>
            <w:proofErr w:type="spellEnd"/>
          </w:p>
          <w:p w:rsidR="00AE146A" w:rsidRDefault="00AE146A" w:rsidP="003C28FE">
            <w:pPr>
              <w:pStyle w:val="TableParagraph"/>
              <w:numPr>
                <w:ilvl w:val="0"/>
                <w:numId w:val="5"/>
              </w:numPr>
              <w:tabs>
                <w:tab w:val="left" w:pos="226"/>
              </w:tabs>
              <w:spacing w:before="158" w:line="264" w:lineRule="auto"/>
              <w:ind w:right="375" w:firstLine="0"/>
              <w:rPr>
                <w:rFonts w:ascii="Georgia" w:hAnsi="Georgia"/>
                <w:sz w:val="20"/>
              </w:rPr>
            </w:pPr>
            <w:r>
              <w:rPr>
                <w:rFonts w:ascii="Georgia" w:hAnsi="Georgia"/>
                <w:sz w:val="20"/>
              </w:rPr>
              <w:t>Kazanım değerlendirme sınavlarının düzenli yapılması</w:t>
            </w:r>
          </w:p>
          <w:p w:rsidR="00AE146A" w:rsidRDefault="00AE146A" w:rsidP="003C28FE">
            <w:pPr>
              <w:pStyle w:val="TableParagraph"/>
              <w:numPr>
                <w:ilvl w:val="0"/>
                <w:numId w:val="5"/>
              </w:numPr>
              <w:tabs>
                <w:tab w:val="left" w:pos="226"/>
              </w:tabs>
              <w:spacing w:before="157" w:line="261" w:lineRule="auto"/>
              <w:ind w:right="233" w:firstLine="0"/>
              <w:rPr>
                <w:rFonts w:ascii="Georgia" w:hAnsi="Georgia"/>
                <w:sz w:val="20"/>
              </w:rPr>
            </w:pPr>
            <w:r>
              <w:rPr>
                <w:rFonts w:ascii="Georgia" w:hAnsi="Georgia"/>
                <w:sz w:val="20"/>
              </w:rPr>
              <w:t>Genç öğretmenlerimizin olması/ ilgili olması/ çalışkan olması</w:t>
            </w:r>
          </w:p>
          <w:p w:rsidR="00AE146A" w:rsidRDefault="00AE146A" w:rsidP="003C28FE">
            <w:pPr>
              <w:pStyle w:val="TableParagraph"/>
              <w:numPr>
                <w:ilvl w:val="0"/>
                <w:numId w:val="5"/>
              </w:numPr>
              <w:tabs>
                <w:tab w:val="left" w:pos="226"/>
              </w:tabs>
              <w:spacing w:before="163" w:line="261" w:lineRule="auto"/>
              <w:ind w:right="427" w:firstLine="0"/>
              <w:rPr>
                <w:rFonts w:ascii="Georgia" w:hAnsi="Georgia"/>
                <w:sz w:val="20"/>
              </w:rPr>
            </w:pPr>
            <w:r>
              <w:rPr>
                <w:rFonts w:ascii="Georgia" w:hAnsi="Georgia"/>
                <w:sz w:val="20"/>
              </w:rPr>
              <w:t xml:space="preserve">Her sınıfta akıllı tahtanın olması </w:t>
            </w:r>
            <w:proofErr w:type="spellStart"/>
            <w:r>
              <w:rPr>
                <w:rFonts w:ascii="Georgia" w:hAnsi="Georgia"/>
                <w:sz w:val="20"/>
              </w:rPr>
              <w:t>vebunların</w:t>
            </w:r>
            <w:proofErr w:type="spellEnd"/>
            <w:r>
              <w:rPr>
                <w:rFonts w:ascii="Georgia" w:hAnsi="Georgia"/>
                <w:sz w:val="20"/>
              </w:rPr>
              <w:t xml:space="preserve"> internete </w:t>
            </w:r>
            <w:proofErr w:type="spellStart"/>
            <w:r>
              <w:rPr>
                <w:rFonts w:ascii="Georgia" w:hAnsi="Georgia"/>
                <w:sz w:val="20"/>
              </w:rPr>
              <w:t>bağlıolmaları</w:t>
            </w:r>
            <w:proofErr w:type="spellEnd"/>
          </w:p>
          <w:p w:rsidR="00AE146A" w:rsidRDefault="00AE146A" w:rsidP="003C28FE">
            <w:pPr>
              <w:pStyle w:val="TableParagraph"/>
              <w:numPr>
                <w:ilvl w:val="0"/>
                <w:numId w:val="5"/>
              </w:numPr>
              <w:tabs>
                <w:tab w:val="left" w:pos="226"/>
              </w:tabs>
              <w:spacing w:before="160"/>
              <w:ind w:firstLine="0"/>
              <w:rPr>
                <w:rFonts w:ascii="Georgia" w:hAnsi="Georgia"/>
                <w:sz w:val="20"/>
              </w:rPr>
            </w:pPr>
            <w:r>
              <w:rPr>
                <w:rFonts w:ascii="Georgia" w:hAnsi="Georgia"/>
                <w:sz w:val="20"/>
              </w:rPr>
              <w:t xml:space="preserve">Disiplin kurallarının </w:t>
            </w:r>
            <w:proofErr w:type="spellStart"/>
            <w:r>
              <w:rPr>
                <w:rFonts w:ascii="Georgia" w:hAnsi="Georgia"/>
                <w:sz w:val="20"/>
              </w:rPr>
              <w:t>okuldauygulanması</w:t>
            </w:r>
            <w:proofErr w:type="spellEnd"/>
          </w:p>
          <w:p w:rsidR="00AE146A" w:rsidRDefault="00AE146A" w:rsidP="003C28FE">
            <w:pPr>
              <w:pStyle w:val="TableParagraph"/>
              <w:numPr>
                <w:ilvl w:val="0"/>
                <w:numId w:val="5"/>
              </w:numPr>
              <w:tabs>
                <w:tab w:val="left" w:pos="226"/>
              </w:tabs>
              <w:spacing w:before="183"/>
              <w:ind w:firstLine="0"/>
              <w:rPr>
                <w:rFonts w:ascii="Georgia" w:hAnsi="Georgia"/>
                <w:sz w:val="20"/>
              </w:rPr>
            </w:pPr>
            <w:r>
              <w:rPr>
                <w:rFonts w:ascii="Georgia" w:hAnsi="Georgia"/>
                <w:sz w:val="20"/>
              </w:rPr>
              <w:t xml:space="preserve">Okul kurslarına devamın </w:t>
            </w:r>
            <w:proofErr w:type="spellStart"/>
            <w:r>
              <w:rPr>
                <w:rFonts w:ascii="Georgia" w:hAnsi="Georgia"/>
                <w:sz w:val="20"/>
              </w:rPr>
              <w:t>iyiolması</w:t>
            </w:r>
            <w:proofErr w:type="spellEnd"/>
          </w:p>
        </w:tc>
        <w:tc>
          <w:tcPr>
            <w:tcW w:w="4588" w:type="dxa"/>
          </w:tcPr>
          <w:p w:rsidR="00AE146A" w:rsidRDefault="00AE146A" w:rsidP="003C28FE">
            <w:pPr>
              <w:pStyle w:val="TableParagraph"/>
              <w:spacing w:before="10" w:line="261" w:lineRule="auto"/>
              <w:ind w:left="109"/>
              <w:rPr>
                <w:rFonts w:ascii="Georgia" w:hAnsi="Georgia"/>
                <w:sz w:val="24"/>
              </w:rPr>
            </w:pPr>
            <w:r>
              <w:rPr>
                <w:rFonts w:ascii="Georgia" w:hAnsi="Georgia"/>
                <w:sz w:val="24"/>
              </w:rPr>
              <w:t>Laboratuvar ve atölyelerin olmaması/yetersiz olması(özellikle fen laboratuvarı eksikliği)</w:t>
            </w:r>
          </w:p>
          <w:p w:rsidR="00AE146A" w:rsidRDefault="00AE146A" w:rsidP="003C28FE">
            <w:pPr>
              <w:pStyle w:val="TableParagraph"/>
              <w:spacing w:before="162" w:line="403" w:lineRule="auto"/>
              <w:ind w:left="109" w:right="959"/>
              <w:rPr>
                <w:rFonts w:ascii="Georgia" w:hAnsi="Georgia"/>
                <w:sz w:val="24"/>
              </w:rPr>
            </w:pPr>
            <w:r>
              <w:rPr>
                <w:rFonts w:ascii="Georgia" w:hAnsi="Georgia"/>
                <w:sz w:val="24"/>
              </w:rPr>
              <w:t>Derslik sisteminin olmaması Spor salonunun olmaması</w:t>
            </w:r>
          </w:p>
          <w:p w:rsidR="00AE146A" w:rsidRDefault="00AE146A" w:rsidP="003C28FE">
            <w:pPr>
              <w:pStyle w:val="TableParagraph"/>
              <w:spacing w:before="1" w:line="403" w:lineRule="auto"/>
              <w:ind w:left="109" w:right="530"/>
              <w:rPr>
                <w:rFonts w:ascii="Georgia" w:hAnsi="Georgia"/>
                <w:sz w:val="24"/>
              </w:rPr>
            </w:pPr>
            <w:r>
              <w:rPr>
                <w:rFonts w:ascii="Georgia" w:hAnsi="Georgia"/>
                <w:sz w:val="24"/>
              </w:rPr>
              <w:t>Hizmetli sayısının yetersiz olması Bütçe yetersizliği</w:t>
            </w:r>
          </w:p>
          <w:p w:rsidR="00AE146A" w:rsidRDefault="00AE146A" w:rsidP="003C28FE">
            <w:pPr>
              <w:pStyle w:val="TableParagraph"/>
              <w:spacing w:line="261" w:lineRule="auto"/>
              <w:ind w:left="109" w:right="530"/>
              <w:rPr>
                <w:rFonts w:ascii="Georgia" w:hAnsi="Georgia"/>
                <w:sz w:val="24"/>
              </w:rPr>
            </w:pPr>
            <w:r>
              <w:rPr>
                <w:rFonts w:ascii="Georgia" w:hAnsi="Georgia"/>
                <w:sz w:val="24"/>
              </w:rPr>
              <w:t>Bazı branşlardaki kadrolu öğretmen eksikliği</w:t>
            </w:r>
          </w:p>
          <w:p w:rsidR="00AE146A" w:rsidRDefault="00AE146A" w:rsidP="003C28FE">
            <w:pPr>
              <w:pStyle w:val="TableParagraph"/>
              <w:spacing w:before="162"/>
              <w:ind w:left="109"/>
              <w:rPr>
                <w:rFonts w:ascii="Georgia" w:hAnsi="Georgia"/>
                <w:sz w:val="24"/>
              </w:rPr>
            </w:pPr>
            <w:r>
              <w:rPr>
                <w:rFonts w:ascii="Georgia" w:hAnsi="Georgia"/>
                <w:sz w:val="24"/>
              </w:rPr>
              <w:t>Öğrencilere yeterli şuuru veremeyişimiz</w:t>
            </w:r>
          </w:p>
          <w:p w:rsidR="00AE146A" w:rsidRDefault="00AE146A" w:rsidP="003C28FE">
            <w:pPr>
              <w:pStyle w:val="TableParagraph"/>
              <w:spacing w:before="188" w:line="259" w:lineRule="auto"/>
              <w:ind w:left="109" w:right="509"/>
              <w:rPr>
                <w:rFonts w:ascii="Georgia" w:hAnsi="Georgia"/>
                <w:sz w:val="24"/>
              </w:rPr>
            </w:pPr>
            <w:r>
              <w:rPr>
                <w:rFonts w:ascii="Georgia" w:hAnsi="Georgia"/>
                <w:sz w:val="24"/>
              </w:rPr>
              <w:t>Öğrenme ortamının sadece sınıflarda olması/kalması</w:t>
            </w:r>
          </w:p>
          <w:p w:rsidR="00AE146A" w:rsidRDefault="00AE146A" w:rsidP="003C28FE">
            <w:pPr>
              <w:pStyle w:val="TableParagraph"/>
              <w:spacing w:before="167" w:line="259" w:lineRule="auto"/>
              <w:ind w:left="109" w:right="530"/>
              <w:rPr>
                <w:rFonts w:ascii="Georgia" w:hAnsi="Georgia"/>
                <w:sz w:val="24"/>
              </w:rPr>
            </w:pPr>
            <w:r>
              <w:rPr>
                <w:rFonts w:ascii="Georgia" w:hAnsi="Georgia"/>
                <w:sz w:val="24"/>
              </w:rPr>
              <w:t>Kütüphanemizin yeni kitaplarla zenginleştirilmemesi</w:t>
            </w:r>
          </w:p>
          <w:p w:rsidR="00AE146A" w:rsidRDefault="00AE146A" w:rsidP="003C28FE">
            <w:pPr>
              <w:pStyle w:val="TableParagraph"/>
              <w:spacing w:before="167" w:line="259" w:lineRule="auto"/>
              <w:ind w:left="109" w:right="530"/>
              <w:rPr>
                <w:rFonts w:ascii="Georgia" w:hAnsi="Georgia"/>
                <w:sz w:val="24"/>
              </w:rPr>
            </w:pPr>
            <w:r>
              <w:rPr>
                <w:rFonts w:ascii="Georgia" w:hAnsi="Georgia"/>
                <w:sz w:val="24"/>
              </w:rPr>
              <w:t>Bazı öğrencilerimizde motivasyon eksikliği</w:t>
            </w:r>
          </w:p>
          <w:p w:rsidR="00AE146A" w:rsidRDefault="00AE146A" w:rsidP="003C28FE">
            <w:pPr>
              <w:pStyle w:val="TableParagraph"/>
              <w:spacing w:before="165" w:line="403" w:lineRule="auto"/>
              <w:ind w:left="109" w:right="158"/>
              <w:rPr>
                <w:rFonts w:ascii="Georgia" w:hAnsi="Georgia"/>
                <w:sz w:val="24"/>
              </w:rPr>
            </w:pPr>
            <w:r>
              <w:rPr>
                <w:rFonts w:ascii="Georgia" w:hAnsi="Georgia"/>
                <w:sz w:val="24"/>
              </w:rPr>
              <w:t>Bazı öğrencilerde görülen disiplinsizlik İlgisiz öğrenci ve velilerin bulunması Çok fazla etkinliğin olması</w:t>
            </w:r>
          </w:p>
          <w:p w:rsidR="00AE146A" w:rsidRDefault="00AE146A" w:rsidP="003C28FE">
            <w:pPr>
              <w:pStyle w:val="TableParagraph"/>
              <w:spacing w:before="3" w:line="259" w:lineRule="auto"/>
              <w:ind w:left="109" w:right="530"/>
              <w:rPr>
                <w:rFonts w:ascii="Georgia" w:hAnsi="Georgia"/>
                <w:sz w:val="24"/>
              </w:rPr>
            </w:pPr>
            <w:r>
              <w:rPr>
                <w:rFonts w:ascii="Georgia" w:hAnsi="Georgia"/>
                <w:sz w:val="24"/>
              </w:rPr>
              <w:t>Fotokopi makinelerinin düzenli çalışmaması ve bozulması</w:t>
            </w:r>
          </w:p>
          <w:p w:rsidR="00AE146A" w:rsidRDefault="00AE146A" w:rsidP="003C28FE">
            <w:pPr>
              <w:pStyle w:val="TableParagraph"/>
              <w:spacing w:before="3" w:line="259" w:lineRule="auto"/>
              <w:ind w:left="109" w:right="530"/>
              <w:rPr>
                <w:rFonts w:ascii="Georgia" w:hAnsi="Georgia"/>
                <w:sz w:val="24"/>
              </w:rPr>
            </w:pPr>
          </w:p>
          <w:p w:rsidR="00AE146A" w:rsidRDefault="00AE146A" w:rsidP="003C28FE">
            <w:pPr>
              <w:pStyle w:val="TableParagraph"/>
              <w:spacing w:before="3" w:line="259" w:lineRule="auto"/>
              <w:ind w:left="109" w:right="530"/>
              <w:rPr>
                <w:rFonts w:ascii="Georgia" w:hAnsi="Georgia"/>
                <w:sz w:val="24"/>
              </w:rPr>
            </w:pPr>
            <w:r>
              <w:rPr>
                <w:rFonts w:ascii="Georgia" w:hAnsi="Georgia"/>
                <w:sz w:val="24"/>
              </w:rPr>
              <w:t>Taşımalı öğrencilerin merkez öğrencilerle aynı düzeyde başarı göstermemeleri</w:t>
            </w:r>
          </w:p>
        </w:tc>
      </w:tr>
    </w:tbl>
    <w:p w:rsidR="00AE146A" w:rsidRDefault="00AE146A" w:rsidP="00AE146A">
      <w:pPr>
        <w:pStyle w:val="Balk2"/>
        <w:spacing w:before="74"/>
      </w:pPr>
    </w:p>
    <w:p w:rsidR="00AE146A" w:rsidRDefault="00AE146A" w:rsidP="00AE146A">
      <w:pPr>
        <w:pStyle w:val="GvdeMetni"/>
        <w:spacing w:before="4"/>
        <w:rPr>
          <w:b/>
          <w:sz w:val="6"/>
        </w:rPr>
      </w:pPr>
    </w:p>
    <w:p w:rsidR="00C21D03" w:rsidRDefault="00C21D03">
      <w:pPr>
        <w:spacing w:line="468" w:lineRule="auto"/>
        <w:rPr>
          <w:rFonts w:ascii="Georgia" w:hAnsi="Georgia"/>
        </w:rPr>
        <w:sectPr w:rsidR="00C21D03" w:rsidSect="00B34313">
          <w:pgSz w:w="11910" w:h="16840"/>
          <w:pgMar w:top="132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AE146A" w:rsidRDefault="00AE146A" w:rsidP="00AE146A">
      <w:pPr>
        <w:spacing w:before="90"/>
        <w:ind w:left="796"/>
        <w:rPr>
          <w:b/>
          <w:sz w:val="24"/>
        </w:rPr>
      </w:pPr>
      <w:r>
        <w:rPr>
          <w:b/>
          <w:sz w:val="24"/>
        </w:rPr>
        <w:lastRenderedPageBreak/>
        <w:t>Veli Anketi Sonuçları:</w:t>
      </w:r>
    </w:p>
    <w:p w:rsidR="00AE146A" w:rsidRDefault="00AE146A" w:rsidP="00AE146A">
      <w:pPr>
        <w:pStyle w:val="GvdeMetni"/>
        <w:spacing w:before="3"/>
        <w:rPr>
          <w:b/>
          <w:sz w:val="21"/>
        </w:rPr>
      </w:pPr>
    </w:p>
    <w:p w:rsidR="00AE146A" w:rsidRDefault="00AE146A" w:rsidP="00AE146A">
      <w:pPr>
        <w:spacing w:before="1"/>
        <w:ind w:left="796"/>
        <w:rPr>
          <w:b/>
          <w:sz w:val="23"/>
        </w:rPr>
      </w:pPr>
      <w:r>
        <w:rPr>
          <w:b/>
          <w:w w:val="110"/>
          <w:sz w:val="23"/>
          <w:u w:val="single"/>
        </w:rPr>
        <w:t>Olumlu Yönlerimiz:</w:t>
      </w:r>
    </w:p>
    <w:p w:rsidR="00AE146A" w:rsidRDefault="00AE146A" w:rsidP="00AE146A">
      <w:pPr>
        <w:pStyle w:val="GvdeMetni"/>
        <w:spacing w:before="8"/>
        <w:rPr>
          <w:b/>
          <w:sz w:val="25"/>
        </w:rPr>
      </w:pPr>
    </w:p>
    <w:p w:rsidR="00AE146A" w:rsidRDefault="00AE146A" w:rsidP="00AE146A">
      <w:pPr>
        <w:pStyle w:val="GvdeMetni"/>
        <w:spacing w:before="90"/>
        <w:ind w:left="796"/>
      </w:pPr>
      <w:r>
        <w:t>Öğretmenlerin samimi olması.</w:t>
      </w:r>
    </w:p>
    <w:p w:rsidR="00AE146A" w:rsidRDefault="00AE146A" w:rsidP="00AE146A">
      <w:pPr>
        <w:pStyle w:val="GvdeMetni"/>
        <w:spacing w:before="6"/>
        <w:rPr>
          <w:sz w:val="32"/>
        </w:rPr>
      </w:pPr>
    </w:p>
    <w:p w:rsidR="00AE146A" w:rsidRDefault="00AE146A" w:rsidP="00AE146A">
      <w:pPr>
        <w:pStyle w:val="GvdeMetni"/>
        <w:spacing w:before="1" w:line="439" w:lineRule="auto"/>
        <w:ind w:left="796" w:right="6708"/>
      </w:pPr>
      <w:r>
        <w:t>Eğitimin kaliteli olması.</w:t>
      </w:r>
    </w:p>
    <w:p w:rsidR="00AE146A" w:rsidRDefault="00AE146A" w:rsidP="00AE146A">
      <w:pPr>
        <w:pStyle w:val="GvdeMetni"/>
        <w:spacing w:line="439" w:lineRule="auto"/>
        <w:ind w:left="796" w:right="1389"/>
      </w:pPr>
      <w:r>
        <w:t>Öğrencilerin hem dini hem de manevi ve ahlaki bakımdan gelişimlerine önem verilmesi. Öğretmenlerin ve idarenin disiplinli olması.</w:t>
      </w:r>
    </w:p>
    <w:p w:rsidR="00AE146A" w:rsidRDefault="00AE146A" w:rsidP="00AE146A">
      <w:pPr>
        <w:pStyle w:val="GvdeMetni"/>
        <w:spacing w:before="1"/>
        <w:ind w:left="796"/>
      </w:pPr>
      <w:r>
        <w:t>Güvenlik önlemlerinin yeterli olması.</w:t>
      </w:r>
    </w:p>
    <w:p w:rsidR="00AE146A" w:rsidRDefault="00AE146A" w:rsidP="00AE146A">
      <w:pPr>
        <w:pStyle w:val="GvdeMetni"/>
        <w:spacing w:before="5"/>
        <w:rPr>
          <w:sz w:val="21"/>
        </w:rPr>
      </w:pPr>
    </w:p>
    <w:p w:rsidR="00AE146A" w:rsidRDefault="00AE146A" w:rsidP="00AE146A">
      <w:pPr>
        <w:pStyle w:val="ListeParagraf"/>
        <w:numPr>
          <w:ilvl w:val="0"/>
          <w:numId w:val="4"/>
        </w:numPr>
        <w:tabs>
          <w:tab w:val="left" w:pos="936"/>
        </w:tabs>
        <w:spacing w:line="328" w:lineRule="auto"/>
        <w:ind w:right="899" w:firstLine="0"/>
        <w:rPr>
          <w:rFonts w:ascii="Georgia" w:hAnsi="Georgia"/>
          <w:sz w:val="24"/>
        </w:rPr>
      </w:pPr>
      <w:r>
        <w:rPr>
          <w:rFonts w:ascii="Georgia" w:hAnsi="Georgia"/>
          <w:sz w:val="24"/>
        </w:rPr>
        <w:t xml:space="preserve">Sosyal ve kültürel faaliyetlerin çok olması/yapılması ve bu etkinliklere öğrencilerin </w:t>
      </w:r>
      <w:proofErr w:type="spellStart"/>
      <w:r>
        <w:rPr>
          <w:rFonts w:ascii="Georgia" w:hAnsi="Georgia"/>
          <w:sz w:val="24"/>
        </w:rPr>
        <w:t>katılımınınsağlanması</w:t>
      </w:r>
      <w:proofErr w:type="spellEnd"/>
    </w:p>
    <w:p w:rsidR="00AE146A" w:rsidRDefault="00AE146A" w:rsidP="00AE146A">
      <w:pPr>
        <w:pStyle w:val="GvdeMetni"/>
        <w:spacing w:before="141"/>
        <w:ind w:left="796"/>
      </w:pPr>
      <w:r>
        <w:t>-İyi yönetilmesi.</w:t>
      </w:r>
    </w:p>
    <w:p w:rsidR="00AE146A" w:rsidRDefault="00AE146A" w:rsidP="00AE146A">
      <w:pPr>
        <w:pStyle w:val="GvdeMetni"/>
        <w:spacing w:before="1"/>
        <w:rPr>
          <w:sz w:val="21"/>
        </w:rPr>
      </w:pPr>
    </w:p>
    <w:p w:rsidR="00AE146A" w:rsidRDefault="00AE146A" w:rsidP="00AE146A">
      <w:pPr>
        <w:pStyle w:val="GvdeMetni"/>
        <w:ind w:left="796"/>
        <w:rPr>
          <w:rFonts w:ascii="Georgia" w:hAnsi="Georgia"/>
        </w:rPr>
      </w:pPr>
      <w:r>
        <w:t>-</w:t>
      </w:r>
      <w:r>
        <w:rPr>
          <w:rFonts w:ascii="Georgia" w:hAnsi="Georgia"/>
        </w:rPr>
        <w:t>Okul kurslarının yeterli/düzenli olması ve bunun başarıyı olumlu etkilemesi</w:t>
      </w:r>
    </w:p>
    <w:p w:rsidR="00AE146A" w:rsidRDefault="00AE146A" w:rsidP="00AE146A">
      <w:pPr>
        <w:pStyle w:val="GvdeMetni"/>
        <w:spacing w:before="10"/>
        <w:rPr>
          <w:rFonts w:ascii="Georgia"/>
          <w:sz w:val="22"/>
        </w:rPr>
      </w:pPr>
    </w:p>
    <w:p w:rsidR="00AE146A" w:rsidRDefault="00AE146A" w:rsidP="00AE146A">
      <w:pPr>
        <w:pStyle w:val="ListeParagraf"/>
        <w:numPr>
          <w:ilvl w:val="0"/>
          <w:numId w:val="4"/>
        </w:numPr>
        <w:tabs>
          <w:tab w:val="left" w:pos="936"/>
        </w:tabs>
        <w:spacing w:before="1"/>
        <w:ind w:firstLine="0"/>
        <w:rPr>
          <w:rFonts w:ascii="Georgia" w:hAnsi="Georgia"/>
          <w:sz w:val="24"/>
        </w:rPr>
      </w:pPr>
      <w:r>
        <w:rPr>
          <w:rFonts w:ascii="Georgia" w:hAnsi="Georgia"/>
          <w:sz w:val="24"/>
        </w:rPr>
        <w:t xml:space="preserve">Öğretmenlerin her zaman sıcak kanlı/iyi/ilgili/ders konularına </w:t>
      </w:r>
      <w:proofErr w:type="spellStart"/>
      <w:r>
        <w:rPr>
          <w:rFonts w:ascii="Georgia" w:hAnsi="Georgia"/>
          <w:sz w:val="24"/>
        </w:rPr>
        <w:t>hakimolması</w:t>
      </w:r>
      <w:proofErr w:type="spellEnd"/>
    </w:p>
    <w:p w:rsidR="00AE146A" w:rsidRDefault="00AE146A" w:rsidP="00AE146A">
      <w:pPr>
        <w:pStyle w:val="GvdeMetni"/>
        <w:spacing w:before="10"/>
        <w:rPr>
          <w:rFonts w:ascii="Georgia"/>
          <w:sz w:val="22"/>
        </w:rPr>
      </w:pPr>
    </w:p>
    <w:p w:rsidR="00AE146A" w:rsidRDefault="00AE146A" w:rsidP="00AE146A">
      <w:pPr>
        <w:pStyle w:val="ListeParagraf"/>
        <w:numPr>
          <w:ilvl w:val="0"/>
          <w:numId w:val="4"/>
        </w:numPr>
        <w:tabs>
          <w:tab w:val="left" w:pos="936"/>
        </w:tabs>
        <w:ind w:firstLine="0"/>
        <w:rPr>
          <w:rFonts w:ascii="Georgia" w:hAnsi="Georgia"/>
          <w:sz w:val="24"/>
        </w:rPr>
      </w:pPr>
      <w:r>
        <w:rPr>
          <w:rFonts w:ascii="Georgia" w:hAnsi="Georgia"/>
          <w:sz w:val="24"/>
        </w:rPr>
        <w:t xml:space="preserve">Kazanım Değerlendirme </w:t>
      </w:r>
      <w:proofErr w:type="spellStart"/>
      <w:r>
        <w:rPr>
          <w:rFonts w:ascii="Georgia" w:hAnsi="Georgia"/>
          <w:sz w:val="24"/>
        </w:rPr>
        <w:t>sınavlarınınyapılması</w:t>
      </w:r>
      <w:proofErr w:type="spellEnd"/>
    </w:p>
    <w:p w:rsidR="00AE146A" w:rsidRDefault="00AE146A" w:rsidP="00AE146A">
      <w:pPr>
        <w:pStyle w:val="GvdeMetni"/>
        <w:spacing w:before="10"/>
        <w:rPr>
          <w:rFonts w:ascii="Georgia"/>
          <w:sz w:val="22"/>
        </w:rPr>
      </w:pPr>
    </w:p>
    <w:p w:rsidR="00AE146A" w:rsidRDefault="00AE146A" w:rsidP="00AE146A">
      <w:pPr>
        <w:pStyle w:val="ListeParagraf"/>
        <w:numPr>
          <w:ilvl w:val="0"/>
          <w:numId w:val="4"/>
        </w:numPr>
        <w:tabs>
          <w:tab w:val="left" w:pos="936"/>
        </w:tabs>
        <w:ind w:firstLine="0"/>
        <w:rPr>
          <w:rFonts w:ascii="Georgia" w:hAnsi="Georgia"/>
          <w:sz w:val="24"/>
        </w:rPr>
      </w:pPr>
      <w:r>
        <w:rPr>
          <w:rFonts w:ascii="Georgia" w:hAnsi="Georgia"/>
          <w:sz w:val="24"/>
        </w:rPr>
        <w:t xml:space="preserve">Başarılı </w:t>
      </w:r>
      <w:proofErr w:type="spellStart"/>
      <w:r>
        <w:rPr>
          <w:rFonts w:ascii="Georgia" w:hAnsi="Georgia"/>
          <w:sz w:val="24"/>
        </w:rPr>
        <w:t>öğrencilerinödüllendirilmesi</w:t>
      </w:r>
      <w:proofErr w:type="spellEnd"/>
    </w:p>
    <w:p w:rsidR="00AE146A" w:rsidRDefault="00AE146A" w:rsidP="00AE146A">
      <w:pPr>
        <w:pStyle w:val="GvdeMetni"/>
        <w:spacing w:before="10"/>
        <w:rPr>
          <w:rFonts w:ascii="Georgia"/>
          <w:sz w:val="22"/>
        </w:rPr>
      </w:pPr>
    </w:p>
    <w:p w:rsidR="00AE146A" w:rsidRDefault="00AE146A" w:rsidP="00AE146A">
      <w:pPr>
        <w:pStyle w:val="ListeParagraf"/>
        <w:numPr>
          <w:ilvl w:val="0"/>
          <w:numId w:val="4"/>
        </w:numPr>
        <w:tabs>
          <w:tab w:val="left" w:pos="936"/>
        </w:tabs>
        <w:ind w:firstLine="0"/>
        <w:rPr>
          <w:rFonts w:ascii="Georgia" w:hAnsi="Georgia"/>
          <w:sz w:val="24"/>
        </w:rPr>
      </w:pPr>
      <w:r>
        <w:rPr>
          <w:rFonts w:ascii="Georgia" w:hAnsi="Georgia"/>
          <w:sz w:val="24"/>
        </w:rPr>
        <w:t xml:space="preserve">Yarışmaların yapılması/ bu yarışmaların </w:t>
      </w:r>
      <w:proofErr w:type="spellStart"/>
      <w:r>
        <w:rPr>
          <w:rFonts w:ascii="Georgia" w:hAnsi="Georgia"/>
          <w:sz w:val="24"/>
        </w:rPr>
        <w:t>eğlenceliolması</w:t>
      </w:r>
      <w:proofErr w:type="spellEnd"/>
    </w:p>
    <w:p w:rsidR="00AE146A" w:rsidRDefault="00AE146A" w:rsidP="00AE146A">
      <w:pPr>
        <w:pStyle w:val="GvdeMetni"/>
        <w:spacing w:before="10"/>
        <w:rPr>
          <w:rFonts w:ascii="Georgia"/>
          <w:sz w:val="22"/>
        </w:rPr>
      </w:pPr>
    </w:p>
    <w:p w:rsidR="00AE146A" w:rsidRDefault="00AE146A" w:rsidP="00AE146A">
      <w:pPr>
        <w:pStyle w:val="ListeParagraf"/>
        <w:numPr>
          <w:ilvl w:val="0"/>
          <w:numId w:val="4"/>
        </w:numPr>
        <w:tabs>
          <w:tab w:val="left" w:pos="936"/>
        </w:tabs>
        <w:spacing w:before="1"/>
        <w:ind w:firstLine="0"/>
        <w:rPr>
          <w:rFonts w:ascii="Georgia" w:hAnsi="Georgia"/>
          <w:sz w:val="24"/>
        </w:rPr>
      </w:pPr>
      <w:r>
        <w:rPr>
          <w:rFonts w:ascii="Georgia" w:hAnsi="Georgia"/>
          <w:sz w:val="24"/>
        </w:rPr>
        <w:t xml:space="preserve">Velilerle personel idareci ilişkileri başarılı/ rahat </w:t>
      </w:r>
      <w:proofErr w:type="spellStart"/>
      <w:r>
        <w:rPr>
          <w:rFonts w:ascii="Georgia" w:hAnsi="Georgia"/>
          <w:sz w:val="24"/>
        </w:rPr>
        <w:t>diyalogkuruyoruz</w:t>
      </w:r>
      <w:proofErr w:type="spellEnd"/>
    </w:p>
    <w:p w:rsidR="00AE146A" w:rsidRDefault="00AE146A" w:rsidP="00AE146A">
      <w:pPr>
        <w:pStyle w:val="GvdeMetni"/>
        <w:spacing w:before="9"/>
        <w:rPr>
          <w:rFonts w:ascii="Georgia"/>
          <w:sz w:val="22"/>
        </w:rPr>
      </w:pPr>
    </w:p>
    <w:p w:rsidR="00AE146A" w:rsidRDefault="00AE146A" w:rsidP="00AE146A">
      <w:pPr>
        <w:pStyle w:val="GvdeMetni"/>
        <w:spacing w:before="1" w:line="326" w:lineRule="auto"/>
        <w:ind w:left="796" w:right="883"/>
        <w:rPr>
          <w:rFonts w:ascii="Georgia" w:hAnsi="Georgia"/>
        </w:rPr>
      </w:pPr>
      <w:r>
        <w:rPr>
          <w:rFonts w:ascii="Georgia" w:hAnsi="Georgia"/>
        </w:rPr>
        <w:t xml:space="preserve">- Bilgisayar/fen laboratuvarı, </w:t>
      </w:r>
      <w:proofErr w:type="spellStart"/>
      <w:r>
        <w:rPr>
          <w:rFonts w:ascii="Georgia" w:hAnsi="Georgia"/>
        </w:rPr>
        <w:t>Etüd</w:t>
      </w:r>
      <w:proofErr w:type="spellEnd"/>
      <w:r>
        <w:rPr>
          <w:rFonts w:ascii="Georgia" w:hAnsi="Georgia"/>
        </w:rPr>
        <w:t xml:space="preserve">/teknoloji tasarım sınıfı, okul mescidi ve </w:t>
      </w:r>
    </w:p>
    <w:p w:rsidR="00AE146A" w:rsidRDefault="00AE146A" w:rsidP="00AE146A">
      <w:pPr>
        <w:pStyle w:val="GvdeMetni"/>
        <w:spacing w:before="10"/>
        <w:rPr>
          <w:rFonts w:ascii="Georgia"/>
          <w:sz w:val="22"/>
        </w:rPr>
      </w:pPr>
    </w:p>
    <w:p w:rsidR="00AE146A" w:rsidRDefault="00AE146A" w:rsidP="00AE146A">
      <w:pPr>
        <w:pStyle w:val="GvdeMetni"/>
        <w:ind w:left="796"/>
        <w:rPr>
          <w:rFonts w:ascii="Georgia" w:hAnsi="Georgia"/>
        </w:rPr>
      </w:pPr>
      <w:r>
        <w:rPr>
          <w:rFonts w:ascii="Georgia" w:hAnsi="Georgia"/>
        </w:rPr>
        <w:t>-Okulun diri ve canlı bir havasının olması</w:t>
      </w:r>
    </w:p>
    <w:p w:rsidR="00AE146A" w:rsidRDefault="00AE146A" w:rsidP="00AE146A">
      <w:pPr>
        <w:pStyle w:val="GvdeMetni"/>
        <w:spacing w:before="10"/>
        <w:rPr>
          <w:rFonts w:ascii="Georgia"/>
          <w:sz w:val="22"/>
        </w:rPr>
      </w:pPr>
    </w:p>
    <w:p w:rsidR="00AE146A" w:rsidRDefault="00AE146A" w:rsidP="00AE146A">
      <w:pPr>
        <w:pStyle w:val="ListeParagraf"/>
        <w:numPr>
          <w:ilvl w:val="0"/>
          <w:numId w:val="4"/>
        </w:numPr>
        <w:tabs>
          <w:tab w:val="left" w:pos="936"/>
        </w:tabs>
        <w:ind w:firstLine="0"/>
        <w:rPr>
          <w:rFonts w:ascii="Georgia" w:hAnsi="Georgia"/>
          <w:sz w:val="24"/>
        </w:rPr>
      </w:pPr>
      <w:r>
        <w:rPr>
          <w:rFonts w:ascii="Georgia" w:hAnsi="Georgia"/>
          <w:sz w:val="24"/>
        </w:rPr>
        <w:t xml:space="preserve">Eğitici yarışmaların ve spor </w:t>
      </w:r>
      <w:proofErr w:type="spellStart"/>
      <w:r>
        <w:rPr>
          <w:rFonts w:ascii="Georgia" w:hAnsi="Georgia"/>
          <w:sz w:val="24"/>
        </w:rPr>
        <w:t>turnuvalarınınyapılması</w:t>
      </w:r>
      <w:proofErr w:type="spellEnd"/>
    </w:p>
    <w:p w:rsidR="00AE146A" w:rsidRDefault="00AE146A" w:rsidP="00AE146A">
      <w:pPr>
        <w:rPr>
          <w:rFonts w:ascii="Georgia" w:hAnsi="Georgia"/>
          <w:sz w:val="24"/>
        </w:rPr>
        <w:sectPr w:rsidR="00AE146A" w:rsidSect="00B34313">
          <w:pgSz w:w="11910" w:h="16840"/>
          <w:pgMar w:top="158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AE146A" w:rsidRDefault="00AE146A" w:rsidP="00AE146A">
      <w:pPr>
        <w:pStyle w:val="Balk2"/>
        <w:spacing w:before="74"/>
      </w:pPr>
      <w:r>
        <w:lastRenderedPageBreak/>
        <w:t>Veli Anketi</w:t>
      </w:r>
      <w:r w:rsidR="00695140">
        <w:t xml:space="preserve"> </w:t>
      </w:r>
      <w:r>
        <w:t>Sonuçları:</w:t>
      </w:r>
    </w:p>
    <w:p w:rsidR="00AE146A" w:rsidRDefault="00AE146A" w:rsidP="00AE146A">
      <w:pPr>
        <w:pStyle w:val="GvdeMetni"/>
        <w:spacing w:before="3"/>
        <w:rPr>
          <w:b/>
          <w:sz w:val="21"/>
        </w:rPr>
      </w:pPr>
    </w:p>
    <w:p w:rsidR="00AE146A" w:rsidRDefault="00AE146A" w:rsidP="00AE146A">
      <w:pPr>
        <w:spacing w:before="1"/>
        <w:ind w:left="796"/>
        <w:rPr>
          <w:b/>
          <w:sz w:val="23"/>
        </w:rPr>
      </w:pPr>
      <w:r>
        <w:rPr>
          <w:b/>
          <w:w w:val="105"/>
          <w:sz w:val="23"/>
          <w:u w:val="single"/>
        </w:rPr>
        <w:t>Olumsuz</w:t>
      </w:r>
      <w:r w:rsidR="00695140">
        <w:rPr>
          <w:b/>
          <w:w w:val="105"/>
          <w:sz w:val="23"/>
          <w:u w:val="single"/>
        </w:rPr>
        <w:t xml:space="preserve"> </w:t>
      </w:r>
      <w:r>
        <w:rPr>
          <w:b/>
          <w:w w:val="105"/>
          <w:sz w:val="23"/>
          <w:u w:val="single"/>
        </w:rPr>
        <w:t>Yönlerimiz:</w:t>
      </w:r>
    </w:p>
    <w:p w:rsidR="00AE146A" w:rsidRDefault="00AE146A" w:rsidP="00AE146A">
      <w:pPr>
        <w:pStyle w:val="GvdeMetni"/>
        <w:spacing w:before="6"/>
        <w:rPr>
          <w:b/>
          <w:sz w:val="25"/>
        </w:rPr>
      </w:pPr>
    </w:p>
    <w:p w:rsidR="00AE146A" w:rsidRDefault="00AE146A" w:rsidP="00AE146A">
      <w:pPr>
        <w:pStyle w:val="GvdeMetni"/>
        <w:spacing w:before="90" w:line="439" w:lineRule="auto"/>
        <w:ind w:left="796" w:right="5255"/>
      </w:pPr>
      <w:r>
        <w:t>Bazı derslerde branş öğretmeni bulunmaması Okulun bazı öğrencilerin evlerine uzak olması.</w:t>
      </w:r>
    </w:p>
    <w:p w:rsidR="00AE146A" w:rsidRDefault="00AE146A" w:rsidP="00AE146A">
      <w:pPr>
        <w:pStyle w:val="GvdeMetni"/>
        <w:spacing w:line="439" w:lineRule="auto"/>
        <w:ind w:left="796" w:right="4636"/>
      </w:pPr>
      <w:r>
        <w:t xml:space="preserve">Her çocuğun yetenek alanına göre eğitim verilmemesi. </w:t>
      </w:r>
    </w:p>
    <w:p w:rsidR="00AE146A" w:rsidRDefault="00AE146A" w:rsidP="00AE146A">
      <w:pPr>
        <w:pStyle w:val="GvdeMetni"/>
        <w:ind w:left="796"/>
      </w:pPr>
      <w:r>
        <w:t>Ev ödevlerinin verilmemesi veya az verilmesi</w:t>
      </w:r>
    </w:p>
    <w:p w:rsidR="00AE146A" w:rsidRDefault="00AE146A" w:rsidP="00AE146A">
      <w:pPr>
        <w:pStyle w:val="GvdeMetni"/>
        <w:spacing w:before="6"/>
        <w:rPr>
          <w:sz w:val="21"/>
        </w:rPr>
      </w:pPr>
    </w:p>
    <w:p w:rsidR="00AE146A" w:rsidRDefault="00AE146A" w:rsidP="00AE146A">
      <w:pPr>
        <w:pStyle w:val="GvdeMetni"/>
        <w:spacing w:line="468" w:lineRule="auto"/>
        <w:ind w:left="796" w:right="3557"/>
        <w:rPr>
          <w:rFonts w:ascii="Georgia" w:hAnsi="Georgia"/>
        </w:rPr>
      </w:pPr>
      <w:r>
        <w:rPr>
          <w:rFonts w:ascii="Georgia" w:hAnsi="Georgia"/>
        </w:rPr>
        <w:t xml:space="preserve"> Hizmetli yetersizliği ve sınıf/lavaboların temiz olmaması Fen ve bilgisayar laboratuvarlarında materyal eksikliği.</w:t>
      </w:r>
    </w:p>
    <w:p w:rsidR="00AE146A" w:rsidRDefault="00AE146A" w:rsidP="00AE146A">
      <w:pPr>
        <w:pStyle w:val="GvdeMetni"/>
        <w:spacing w:before="3"/>
        <w:ind w:left="796"/>
        <w:rPr>
          <w:rFonts w:ascii="Georgia" w:hAnsi="Georgia"/>
        </w:rPr>
      </w:pPr>
      <w:r>
        <w:rPr>
          <w:rFonts w:ascii="Georgia" w:hAnsi="Georgia"/>
        </w:rPr>
        <w:t>Öğrenciler arası kültürel farklılıklar ve olumsuz ahlaki davranışlar</w:t>
      </w:r>
    </w:p>
    <w:p w:rsidR="000B2C15" w:rsidRDefault="000B2C15">
      <w:pPr>
        <w:spacing w:line="259" w:lineRule="auto"/>
        <w:rPr>
          <w:rFonts w:ascii="Georgia" w:hAnsi="Georgia"/>
          <w:sz w:val="24"/>
        </w:rPr>
      </w:pPr>
    </w:p>
    <w:p w:rsidR="00AE146A" w:rsidRDefault="00AE146A">
      <w:pPr>
        <w:spacing w:line="259" w:lineRule="auto"/>
        <w:rPr>
          <w:rFonts w:ascii="Georgia" w:hAnsi="Georgia"/>
          <w:sz w:val="24"/>
        </w:rPr>
      </w:pPr>
    </w:p>
    <w:p w:rsidR="00AE146A" w:rsidRDefault="00AE146A" w:rsidP="00AE146A">
      <w:pPr>
        <w:pStyle w:val="Balk2"/>
        <w:spacing w:before="76"/>
      </w:pPr>
      <w:r>
        <w:t>GZFT (Güçlü, Zayıf, Fırsat, Tehdit)Analizi</w:t>
      </w:r>
    </w:p>
    <w:p w:rsidR="00AE146A" w:rsidRDefault="00AE146A" w:rsidP="00AE146A">
      <w:pPr>
        <w:pStyle w:val="GvdeMetni"/>
        <w:spacing w:before="5"/>
        <w:rPr>
          <w:b/>
          <w:sz w:val="32"/>
        </w:rPr>
      </w:pPr>
    </w:p>
    <w:p w:rsidR="00AE146A" w:rsidRDefault="00AE146A" w:rsidP="00AE146A">
      <w:pPr>
        <w:pStyle w:val="GvdeMetni"/>
        <w:spacing w:line="300" w:lineRule="auto"/>
        <w:ind w:left="796" w:right="835" w:firstLine="707"/>
        <w:jc w:val="both"/>
      </w:pPr>
      <w:r>
        <w:t xml:space="preserve">Okulumuzun temel istatistiklerinde verilen okul künyesi, çalışan bilgileri, bina bilgileri, teknolojik kaynak bilgileri ve gelir gider bilgileri </w:t>
      </w:r>
      <w:r>
        <w:rPr>
          <w:spacing w:val="2"/>
        </w:rPr>
        <w:t xml:space="preserve">ile </w:t>
      </w:r>
      <w:r>
        <w:t>paydaş anketleri sonucunda ortaya çıkan sorun ve gelişime açık alanlar iç ve dış faktör olarak değerlendirilerek GZFT tablosunda belirtilmiştir. Dolayısıyla olguyu belirten istatistikler ile algıyı ölçen anketlerde</w:t>
      </w:r>
      <w:r w:rsidR="00695140">
        <w:t>n çıkan sonuçlar tek bir analizl</w:t>
      </w:r>
      <w:r>
        <w:t>e</w:t>
      </w:r>
      <w:r w:rsidR="00695140">
        <w:t xml:space="preserve"> </w:t>
      </w:r>
      <w:r>
        <w:t>birleştirilmiştir.</w:t>
      </w:r>
    </w:p>
    <w:p w:rsidR="00AE146A" w:rsidRDefault="00AE146A" w:rsidP="00AE146A">
      <w:pPr>
        <w:pStyle w:val="GvdeMetni"/>
        <w:spacing w:before="159" w:line="300" w:lineRule="auto"/>
        <w:ind w:left="796" w:right="838" w:firstLine="707"/>
        <w:jc w:val="both"/>
      </w:pPr>
      <w:r>
        <w:t>Okulun güçlü ve zayıf yönleri donanım, malzeme, çalışan, iş yapma becerisi, kurumsal iletişim gibi çok çeşitli alanlarda kendisinden kaynaklı olan güçlülükleri ve zayıflıkları ifade etmektedir ve ayrımda temel olarak okul müdürlüğü kapsamından bakılarak iç faktör ve dış faktör ayrımı yapılmıştır.</w:t>
      </w:r>
    </w:p>
    <w:p w:rsidR="00AE146A" w:rsidRDefault="00AE146A" w:rsidP="00AE146A">
      <w:pPr>
        <w:pStyle w:val="GvdeMetni"/>
        <w:rPr>
          <w:sz w:val="26"/>
        </w:rPr>
      </w:pPr>
    </w:p>
    <w:p w:rsidR="00AE146A" w:rsidRDefault="00AE146A" w:rsidP="00AE146A">
      <w:pPr>
        <w:pStyle w:val="GvdeMetni"/>
        <w:rPr>
          <w:sz w:val="26"/>
        </w:rPr>
      </w:pPr>
    </w:p>
    <w:p w:rsidR="00AE146A" w:rsidRDefault="00AE146A" w:rsidP="00AE146A">
      <w:pPr>
        <w:pStyle w:val="GvdeMetni"/>
        <w:rPr>
          <w:sz w:val="26"/>
        </w:rPr>
      </w:pPr>
    </w:p>
    <w:p w:rsidR="00AE146A" w:rsidRDefault="00AE146A" w:rsidP="00AE146A">
      <w:pPr>
        <w:pStyle w:val="GvdeMetni"/>
        <w:rPr>
          <w:sz w:val="26"/>
        </w:rPr>
      </w:pPr>
    </w:p>
    <w:p w:rsidR="00AE146A" w:rsidRDefault="00AE146A" w:rsidP="00AE146A">
      <w:pPr>
        <w:pStyle w:val="GvdeMetni"/>
        <w:rPr>
          <w:sz w:val="26"/>
        </w:rPr>
      </w:pPr>
    </w:p>
    <w:p w:rsidR="00AE146A" w:rsidRDefault="00AE146A" w:rsidP="00AE146A">
      <w:pPr>
        <w:pStyle w:val="GvdeMetni"/>
        <w:rPr>
          <w:sz w:val="26"/>
        </w:rPr>
      </w:pPr>
    </w:p>
    <w:p w:rsidR="00AE146A" w:rsidRDefault="00AE146A" w:rsidP="00AE146A">
      <w:pPr>
        <w:pStyle w:val="GvdeMetni"/>
        <w:rPr>
          <w:sz w:val="26"/>
        </w:rPr>
      </w:pPr>
    </w:p>
    <w:p w:rsidR="00AE146A" w:rsidRDefault="00AE146A" w:rsidP="00AE146A">
      <w:pPr>
        <w:pStyle w:val="GvdeMetni"/>
        <w:rPr>
          <w:sz w:val="26"/>
        </w:rPr>
      </w:pPr>
    </w:p>
    <w:p w:rsidR="00AE146A" w:rsidRDefault="00AE146A" w:rsidP="00AE146A">
      <w:pPr>
        <w:pStyle w:val="GvdeMetni"/>
        <w:rPr>
          <w:sz w:val="26"/>
        </w:rPr>
      </w:pPr>
    </w:p>
    <w:p w:rsidR="00AE146A" w:rsidRDefault="00AE146A" w:rsidP="00AE146A">
      <w:pPr>
        <w:pStyle w:val="GvdeMetni"/>
        <w:rPr>
          <w:sz w:val="26"/>
        </w:rPr>
      </w:pPr>
    </w:p>
    <w:p w:rsidR="00AE146A" w:rsidRDefault="00AE146A" w:rsidP="00AE146A">
      <w:pPr>
        <w:pStyle w:val="GvdeMetni"/>
        <w:rPr>
          <w:sz w:val="26"/>
        </w:rPr>
      </w:pPr>
    </w:p>
    <w:p w:rsidR="00AE146A" w:rsidRDefault="00AE146A" w:rsidP="00AE146A">
      <w:pPr>
        <w:pStyle w:val="GvdeMetni"/>
        <w:rPr>
          <w:sz w:val="26"/>
        </w:rPr>
      </w:pPr>
    </w:p>
    <w:p w:rsidR="00AE146A" w:rsidRDefault="00AE146A" w:rsidP="00AE146A">
      <w:pPr>
        <w:pStyle w:val="GvdeMetni"/>
        <w:rPr>
          <w:sz w:val="26"/>
        </w:rPr>
      </w:pPr>
    </w:p>
    <w:p w:rsidR="00AE146A" w:rsidRDefault="00AE146A" w:rsidP="00AE146A">
      <w:pPr>
        <w:pStyle w:val="GvdeMetni"/>
        <w:rPr>
          <w:sz w:val="26"/>
        </w:rPr>
      </w:pPr>
    </w:p>
    <w:p w:rsidR="00AE146A" w:rsidRDefault="00AE146A" w:rsidP="00AE146A">
      <w:pPr>
        <w:pStyle w:val="GvdeMetni"/>
        <w:rPr>
          <w:sz w:val="26"/>
        </w:rPr>
      </w:pPr>
    </w:p>
    <w:p w:rsidR="00AE146A" w:rsidRDefault="00AE146A" w:rsidP="00AE146A">
      <w:pPr>
        <w:pStyle w:val="GvdeMetni"/>
        <w:rPr>
          <w:sz w:val="26"/>
        </w:rPr>
      </w:pPr>
    </w:p>
    <w:p w:rsidR="00AE146A" w:rsidRDefault="00AE146A" w:rsidP="00AE146A">
      <w:pPr>
        <w:pStyle w:val="Balk2"/>
        <w:spacing w:before="154"/>
      </w:pPr>
      <w:r>
        <w:lastRenderedPageBreak/>
        <w:t>İçsel Faktörler</w:t>
      </w:r>
    </w:p>
    <w:p w:rsidR="00AE146A" w:rsidRDefault="00AE146A" w:rsidP="00AE146A">
      <w:pPr>
        <w:pStyle w:val="GvdeMetni"/>
        <w:spacing w:before="10"/>
        <w:rPr>
          <w:b/>
          <w:sz w:val="20"/>
        </w:rPr>
      </w:pPr>
    </w:p>
    <w:p w:rsidR="00AE146A" w:rsidRDefault="00AE146A" w:rsidP="00AE146A">
      <w:pPr>
        <w:ind w:left="1504"/>
        <w:rPr>
          <w:b/>
          <w:sz w:val="24"/>
        </w:rPr>
      </w:pPr>
      <w:r>
        <w:rPr>
          <w:b/>
          <w:sz w:val="24"/>
        </w:rPr>
        <w:t>Güçlü Yönler</w:t>
      </w:r>
    </w:p>
    <w:p w:rsidR="00AE146A" w:rsidRDefault="00AE146A" w:rsidP="00AE146A">
      <w:pPr>
        <w:pStyle w:val="GvdeMetni"/>
        <w:spacing w:before="1"/>
        <w:rPr>
          <w:b/>
          <w:sz w:val="6"/>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6"/>
        <w:gridCol w:w="6118"/>
      </w:tblGrid>
      <w:tr w:rsidR="00AE146A" w:rsidTr="00AE146A">
        <w:trPr>
          <w:trHeight w:val="551"/>
        </w:trPr>
        <w:tc>
          <w:tcPr>
            <w:tcW w:w="3886" w:type="dxa"/>
          </w:tcPr>
          <w:p w:rsidR="00AE146A" w:rsidRDefault="00AE146A" w:rsidP="003C28FE">
            <w:pPr>
              <w:pStyle w:val="TableParagraph"/>
              <w:spacing w:before="97"/>
              <w:ind w:left="107"/>
              <w:rPr>
                <w:sz w:val="24"/>
              </w:rPr>
            </w:pPr>
            <w:r>
              <w:rPr>
                <w:sz w:val="24"/>
              </w:rPr>
              <w:t>Öğrenciler</w:t>
            </w:r>
          </w:p>
        </w:tc>
        <w:tc>
          <w:tcPr>
            <w:tcW w:w="6118" w:type="dxa"/>
          </w:tcPr>
          <w:p w:rsidR="00AE146A" w:rsidRDefault="00AE146A" w:rsidP="003C28FE">
            <w:pPr>
              <w:pStyle w:val="TableParagraph"/>
              <w:spacing w:line="269" w:lineRule="exact"/>
              <w:ind w:left="108"/>
              <w:rPr>
                <w:sz w:val="24"/>
              </w:rPr>
            </w:pPr>
            <w:r>
              <w:rPr>
                <w:sz w:val="24"/>
              </w:rPr>
              <w:t>-Öğrenci sınıf mevcutlarının uygun olması.</w:t>
            </w:r>
          </w:p>
          <w:p w:rsidR="00AE146A" w:rsidRDefault="00AE146A" w:rsidP="003C28FE">
            <w:pPr>
              <w:pStyle w:val="TableParagraph"/>
              <w:spacing w:line="263" w:lineRule="exact"/>
              <w:ind w:left="108"/>
              <w:rPr>
                <w:sz w:val="24"/>
              </w:rPr>
            </w:pPr>
            <w:r>
              <w:rPr>
                <w:sz w:val="24"/>
              </w:rPr>
              <w:t>-Öğrenci devamsızlık oranının düşük olması.</w:t>
            </w:r>
          </w:p>
        </w:tc>
      </w:tr>
      <w:tr w:rsidR="00AE146A" w:rsidTr="00AE146A">
        <w:trPr>
          <w:trHeight w:val="830"/>
        </w:trPr>
        <w:tc>
          <w:tcPr>
            <w:tcW w:w="3886" w:type="dxa"/>
          </w:tcPr>
          <w:p w:rsidR="00AE146A" w:rsidRDefault="00AE146A" w:rsidP="003C28FE">
            <w:pPr>
              <w:pStyle w:val="TableParagraph"/>
              <w:spacing w:before="4"/>
              <w:rPr>
                <w:b/>
                <w:sz w:val="20"/>
              </w:rPr>
            </w:pPr>
          </w:p>
          <w:p w:rsidR="00AE146A" w:rsidRDefault="00AE146A" w:rsidP="003C28FE">
            <w:pPr>
              <w:pStyle w:val="TableParagraph"/>
              <w:ind w:left="107"/>
              <w:rPr>
                <w:sz w:val="24"/>
              </w:rPr>
            </w:pPr>
            <w:r>
              <w:rPr>
                <w:sz w:val="24"/>
              </w:rPr>
              <w:t>Çalışanlar</w:t>
            </w:r>
          </w:p>
        </w:tc>
        <w:tc>
          <w:tcPr>
            <w:tcW w:w="6118" w:type="dxa"/>
          </w:tcPr>
          <w:p w:rsidR="00AE146A" w:rsidRDefault="00AE146A" w:rsidP="003C28FE">
            <w:pPr>
              <w:pStyle w:val="TableParagraph"/>
              <w:ind w:left="108" w:right="508"/>
              <w:rPr>
                <w:sz w:val="24"/>
              </w:rPr>
            </w:pPr>
            <w:r>
              <w:rPr>
                <w:sz w:val="24"/>
              </w:rPr>
              <w:t>-Kendini geliştiren, gelişime açık ve teknolojiyi kullanan bazı öğretmenlerin olması.</w:t>
            </w:r>
          </w:p>
          <w:p w:rsidR="00AE146A" w:rsidRDefault="00AE146A" w:rsidP="003C28FE">
            <w:pPr>
              <w:pStyle w:val="TableParagraph"/>
              <w:spacing w:line="264" w:lineRule="exact"/>
              <w:ind w:left="108"/>
              <w:rPr>
                <w:sz w:val="24"/>
              </w:rPr>
            </w:pPr>
            <w:r>
              <w:rPr>
                <w:sz w:val="24"/>
              </w:rPr>
              <w:t>-Tecrübeli öğretim kadrosunun olması.</w:t>
            </w:r>
          </w:p>
        </w:tc>
      </w:tr>
      <w:tr w:rsidR="00AE146A" w:rsidTr="00AE146A">
        <w:trPr>
          <w:trHeight w:val="400"/>
        </w:trPr>
        <w:tc>
          <w:tcPr>
            <w:tcW w:w="3886" w:type="dxa"/>
          </w:tcPr>
          <w:p w:rsidR="00AE146A" w:rsidRDefault="00AE146A" w:rsidP="003C28FE">
            <w:pPr>
              <w:pStyle w:val="TableParagraph"/>
              <w:spacing w:before="20"/>
              <w:ind w:left="107"/>
              <w:rPr>
                <w:sz w:val="24"/>
              </w:rPr>
            </w:pPr>
            <w:r>
              <w:rPr>
                <w:sz w:val="24"/>
              </w:rPr>
              <w:t>Veliler</w:t>
            </w:r>
          </w:p>
        </w:tc>
        <w:tc>
          <w:tcPr>
            <w:tcW w:w="6118" w:type="dxa"/>
          </w:tcPr>
          <w:p w:rsidR="00AE146A" w:rsidRDefault="00AE146A" w:rsidP="003C28FE">
            <w:pPr>
              <w:pStyle w:val="TableParagraph"/>
              <w:spacing w:line="268" w:lineRule="exact"/>
              <w:ind w:left="108"/>
              <w:rPr>
                <w:sz w:val="24"/>
              </w:rPr>
            </w:pPr>
            <w:r>
              <w:rPr>
                <w:sz w:val="24"/>
              </w:rPr>
              <w:t>-Yeniliğe ve iletişime açık duyarlı veli profilinin olması.</w:t>
            </w:r>
          </w:p>
        </w:tc>
      </w:tr>
      <w:tr w:rsidR="00AE146A" w:rsidTr="00AE146A">
        <w:trPr>
          <w:trHeight w:val="621"/>
        </w:trPr>
        <w:tc>
          <w:tcPr>
            <w:tcW w:w="3886" w:type="dxa"/>
          </w:tcPr>
          <w:p w:rsidR="00AE146A" w:rsidRDefault="00AE146A" w:rsidP="003C28FE">
            <w:pPr>
              <w:pStyle w:val="TableParagraph"/>
              <w:spacing w:before="131"/>
              <w:ind w:left="107"/>
              <w:rPr>
                <w:sz w:val="24"/>
              </w:rPr>
            </w:pPr>
            <w:r>
              <w:rPr>
                <w:sz w:val="24"/>
              </w:rPr>
              <w:t>Bina ve Yerleşke</w:t>
            </w:r>
          </w:p>
        </w:tc>
        <w:tc>
          <w:tcPr>
            <w:tcW w:w="6118" w:type="dxa"/>
          </w:tcPr>
          <w:p w:rsidR="00AE146A" w:rsidRDefault="00AE146A" w:rsidP="003C28FE">
            <w:pPr>
              <w:pStyle w:val="TableParagraph"/>
              <w:spacing w:line="268" w:lineRule="exact"/>
              <w:ind w:left="108"/>
              <w:rPr>
                <w:sz w:val="24"/>
              </w:rPr>
            </w:pPr>
            <w:r>
              <w:rPr>
                <w:sz w:val="24"/>
              </w:rPr>
              <w:t>-Derslik sayısının yeterli olması.</w:t>
            </w:r>
          </w:p>
          <w:p w:rsidR="00AE146A" w:rsidRDefault="00AE146A" w:rsidP="003C28FE">
            <w:pPr>
              <w:pStyle w:val="TableParagraph"/>
              <w:ind w:left="108"/>
              <w:rPr>
                <w:sz w:val="24"/>
              </w:rPr>
            </w:pPr>
            <w:r>
              <w:rPr>
                <w:sz w:val="24"/>
              </w:rPr>
              <w:t>-Şehir gürültüsünden uzak bir yerleşkeye sahip olması</w:t>
            </w:r>
          </w:p>
        </w:tc>
      </w:tr>
      <w:tr w:rsidR="00AE146A" w:rsidTr="00AE146A">
        <w:trPr>
          <w:trHeight w:val="1103"/>
        </w:trPr>
        <w:tc>
          <w:tcPr>
            <w:tcW w:w="3886" w:type="dxa"/>
          </w:tcPr>
          <w:p w:rsidR="00AE146A" w:rsidRDefault="00AE146A" w:rsidP="003C28FE">
            <w:pPr>
              <w:pStyle w:val="TableParagraph"/>
              <w:spacing w:before="3"/>
              <w:rPr>
                <w:b/>
                <w:sz w:val="32"/>
              </w:rPr>
            </w:pPr>
          </w:p>
          <w:p w:rsidR="00AE146A" w:rsidRDefault="00AE146A" w:rsidP="003C28FE">
            <w:pPr>
              <w:pStyle w:val="TableParagraph"/>
              <w:ind w:left="107"/>
              <w:rPr>
                <w:sz w:val="24"/>
              </w:rPr>
            </w:pPr>
            <w:r>
              <w:rPr>
                <w:sz w:val="24"/>
              </w:rPr>
              <w:t>Donanım</w:t>
            </w:r>
          </w:p>
        </w:tc>
        <w:tc>
          <w:tcPr>
            <w:tcW w:w="6118" w:type="dxa"/>
          </w:tcPr>
          <w:p w:rsidR="00AE146A" w:rsidRDefault="00AE146A" w:rsidP="003C28FE">
            <w:pPr>
              <w:pStyle w:val="TableParagraph"/>
              <w:ind w:left="108" w:right="674"/>
              <w:rPr>
                <w:sz w:val="24"/>
              </w:rPr>
            </w:pPr>
            <w:r>
              <w:rPr>
                <w:sz w:val="24"/>
              </w:rPr>
              <w:t>-Bilgi ve iletişim teknolojilerinin(akıllı tahta) eğitim ve öğretim süreçlerinde etkin bir şekilde kullanılması</w:t>
            </w:r>
          </w:p>
          <w:p w:rsidR="00AE146A" w:rsidRDefault="00AE146A" w:rsidP="003C28FE">
            <w:pPr>
              <w:pStyle w:val="TableParagraph"/>
              <w:spacing w:line="270" w:lineRule="atLeast"/>
              <w:ind w:left="108" w:right="895"/>
              <w:rPr>
                <w:sz w:val="24"/>
              </w:rPr>
            </w:pPr>
            <w:r>
              <w:rPr>
                <w:sz w:val="24"/>
              </w:rPr>
              <w:t>-Öğretmenlere, sınıflarda teknolojiyi materyal olarak kullanma fırsatının verilmesi,</w:t>
            </w:r>
          </w:p>
        </w:tc>
      </w:tr>
      <w:tr w:rsidR="00AE146A" w:rsidTr="00AE146A">
        <w:trPr>
          <w:trHeight w:val="402"/>
        </w:trPr>
        <w:tc>
          <w:tcPr>
            <w:tcW w:w="3886" w:type="dxa"/>
          </w:tcPr>
          <w:p w:rsidR="00AE146A" w:rsidRDefault="00AE146A" w:rsidP="003C28FE">
            <w:pPr>
              <w:pStyle w:val="TableParagraph"/>
              <w:spacing w:before="20"/>
              <w:ind w:left="107"/>
              <w:rPr>
                <w:sz w:val="24"/>
              </w:rPr>
            </w:pPr>
            <w:r>
              <w:rPr>
                <w:sz w:val="24"/>
              </w:rPr>
              <w:t>Bütçe</w:t>
            </w:r>
          </w:p>
        </w:tc>
        <w:tc>
          <w:tcPr>
            <w:tcW w:w="6118" w:type="dxa"/>
          </w:tcPr>
          <w:p w:rsidR="00AE146A" w:rsidRDefault="00AE146A" w:rsidP="003C28FE">
            <w:pPr>
              <w:pStyle w:val="TableParagraph"/>
              <w:spacing w:line="268" w:lineRule="exact"/>
              <w:ind w:left="108"/>
              <w:rPr>
                <w:sz w:val="24"/>
              </w:rPr>
            </w:pPr>
            <w:r>
              <w:rPr>
                <w:sz w:val="24"/>
              </w:rPr>
              <w:t>-Okul Aile Birliği bütçesinin katkısı</w:t>
            </w:r>
          </w:p>
        </w:tc>
      </w:tr>
      <w:tr w:rsidR="00AE146A" w:rsidTr="00AE146A">
        <w:trPr>
          <w:trHeight w:val="2532"/>
        </w:trPr>
        <w:tc>
          <w:tcPr>
            <w:tcW w:w="3886" w:type="dxa"/>
          </w:tcPr>
          <w:p w:rsidR="00AE146A" w:rsidRDefault="00AE146A" w:rsidP="003C28FE">
            <w:pPr>
              <w:pStyle w:val="TableParagraph"/>
              <w:rPr>
                <w:b/>
                <w:sz w:val="26"/>
              </w:rPr>
            </w:pPr>
          </w:p>
          <w:p w:rsidR="00AE146A" w:rsidRDefault="00AE146A" w:rsidP="003C28FE">
            <w:pPr>
              <w:pStyle w:val="TableParagraph"/>
              <w:rPr>
                <w:b/>
                <w:sz w:val="26"/>
              </w:rPr>
            </w:pPr>
          </w:p>
          <w:p w:rsidR="00AE146A" w:rsidRDefault="00AE146A" w:rsidP="003C28FE">
            <w:pPr>
              <w:pStyle w:val="TableParagraph"/>
              <w:rPr>
                <w:b/>
                <w:sz w:val="26"/>
              </w:rPr>
            </w:pPr>
          </w:p>
          <w:p w:rsidR="00AE146A" w:rsidRDefault="00AE146A" w:rsidP="003C28FE">
            <w:pPr>
              <w:pStyle w:val="TableParagraph"/>
              <w:spacing w:before="189"/>
              <w:ind w:left="107"/>
              <w:rPr>
                <w:sz w:val="24"/>
              </w:rPr>
            </w:pPr>
            <w:r>
              <w:rPr>
                <w:sz w:val="24"/>
              </w:rPr>
              <w:t>Yönetim Süreçleri</w:t>
            </w:r>
          </w:p>
        </w:tc>
        <w:tc>
          <w:tcPr>
            <w:tcW w:w="6118" w:type="dxa"/>
          </w:tcPr>
          <w:p w:rsidR="00AE146A" w:rsidRDefault="00AE146A" w:rsidP="003C28FE">
            <w:pPr>
              <w:pStyle w:val="TableParagraph"/>
              <w:spacing w:line="268" w:lineRule="exact"/>
              <w:ind w:left="108"/>
              <w:rPr>
                <w:sz w:val="24"/>
              </w:rPr>
            </w:pPr>
            <w:r>
              <w:rPr>
                <w:sz w:val="24"/>
              </w:rPr>
              <w:t>-Yönetim tarafından kurum kültürünün oluşturulmuş olması</w:t>
            </w:r>
          </w:p>
          <w:p w:rsidR="00AE146A" w:rsidRDefault="00AE146A" w:rsidP="003C28FE">
            <w:pPr>
              <w:pStyle w:val="TableParagraph"/>
              <w:ind w:left="108"/>
              <w:rPr>
                <w:sz w:val="24"/>
              </w:rPr>
            </w:pPr>
            <w:r>
              <w:rPr>
                <w:sz w:val="24"/>
              </w:rPr>
              <w:t>-Okul kararları alınırken paydaşların görüş ve önerilerinin dikkate alınması</w:t>
            </w:r>
          </w:p>
          <w:p w:rsidR="00AE146A" w:rsidRDefault="00AE146A" w:rsidP="003C28FE">
            <w:pPr>
              <w:pStyle w:val="TableParagraph"/>
              <w:spacing w:before="199"/>
              <w:ind w:left="108"/>
              <w:rPr>
                <w:sz w:val="24"/>
              </w:rPr>
            </w:pPr>
            <w:r>
              <w:rPr>
                <w:sz w:val="24"/>
              </w:rPr>
              <w:t>-Destekleme ve yetiştirme kurslarının olması</w:t>
            </w:r>
          </w:p>
          <w:p w:rsidR="00AE146A" w:rsidRDefault="00AE146A" w:rsidP="003C28FE">
            <w:pPr>
              <w:pStyle w:val="TableParagraph"/>
              <w:spacing w:before="200" w:line="242" w:lineRule="auto"/>
              <w:ind w:left="108" w:right="168"/>
              <w:rPr>
                <w:sz w:val="24"/>
              </w:rPr>
            </w:pPr>
            <w:r>
              <w:rPr>
                <w:sz w:val="24"/>
              </w:rPr>
              <w:t>-Okul idaresinin proje ve yenilikler konusunda öğretmenlere öncü olması</w:t>
            </w:r>
          </w:p>
        </w:tc>
      </w:tr>
      <w:tr w:rsidR="00AE146A" w:rsidTr="00AE146A">
        <w:trPr>
          <w:trHeight w:val="806"/>
        </w:trPr>
        <w:tc>
          <w:tcPr>
            <w:tcW w:w="3886" w:type="dxa"/>
          </w:tcPr>
          <w:p w:rsidR="00AE146A" w:rsidRDefault="00AE146A" w:rsidP="003C28FE">
            <w:pPr>
              <w:pStyle w:val="TableParagraph"/>
              <w:spacing w:before="222"/>
              <w:ind w:left="107"/>
              <w:rPr>
                <w:sz w:val="24"/>
              </w:rPr>
            </w:pPr>
            <w:r>
              <w:rPr>
                <w:sz w:val="24"/>
              </w:rPr>
              <w:t>İletişim Süreçleri</w:t>
            </w:r>
          </w:p>
        </w:tc>
        <w:tc>
          <w:tcPr>
            <w:tcW w:w="6118" w:type="dxa"/>
          </w:tcPr>
          <w:p w:rsidR="00AE146A" w:rsidRDefault="00AE146A" w:rsidP="003C28FE">
            <w:pPr>
              <w:pStyle w:val="TableParagraph"/>
              <w:spacing w:line="256" w:lineRule="exact"/>
              <w:ind w:left="108"/>
              <w:rPr>
                <w:sz w:val="23"/>
              </w:rPr>
            </w:pPr>
            <w:r>
              <w:rPr>
                <w:sz w:val="23"/>
              </w:rPr>
              <w:t>-Kurum içi iletişim kanallarının açık olması</w:t>
            </w:r>
          </w:p>
          <w:p w:rsidR="00AE146A" w:rsidRDefault="00AE146A" w:rsidP="003C28FE">
            <w:pPr>
              <w:pStyle w:val="TableParagraph"/>
              <w:spacing w:before="69"/>
              <w:ind w:left="108"/>
              <w:rPr>
                <w:sz w:val="24"/>
              </w:rPr>
            </w:pPr>
            <w:r>
              <w:rPr>
                <w:sz w:val="24"/>
              </w:rPr>
              <w:t>-İdare - öğretmen – öğrenci diyalogunun iyi olması</w:t>
            </w:r>
          </w:p>
        </w:tc>
      </w:tr>
    </w:tbl>
    <w:p w:rsidR="00AE146A" w:rsidRDefault="00AE146A" w:rsidP="00AE146A">
      <w:pPr>
        <w:rPr>
          <w:sz w:val="24"/>
        </w:rPr>
      </w:pPr>
      <w:r>
        <w:rPr>
          <w:sz w:val="24"/>
        </w:rPr>
        <w:t xml:space="preserve"> </w:t>
      </w:r>
    </w:p>
    <w:p w:rsidR="00AE146A" w:rsidRDefault="00AE146A" w:rsidP="00AE146A">
      <w:pPr>
        <w:rPr>
          <w:sz w:val="24"/>
        </w:rPr>
      </w:pPr>
    </w:p>
    <w:p w:rsidR="00AE146A" w:rsidRDefault="00AE146A" w:rsidP="00AE146A">
      <w:pPr>
        <w:rPr>
          <w:sz w:val="24"/>
        </w:rPr>
        <w:sectPr w:rsidR="00AE146A" w:rsidSect="00B34313">
          <w:pgSz w:w="11910" w:h="16840"/>
          <w:pgMar w:top="132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AE146A" w:rsidRDefault="00AE146A" w:rsidP="00AE146A">
      <w:pPr>
        <w:spacing w:before="74"/>
        <w:ind w:left="1504"/>
        <w:rPr>
          <w:b/>
          <w:sz w:val="24"/>
        </w:rPr>
      </w:pPr>
      <w:r>
        <w:rPr>
          <w:b/>
          <w:sz w:val="24"/>
        </w:rPr>
        <w:lastRenderedPageBreak/>
        <w:t>Zayıf Yönler</w:t>
      </w:r>
    </w:p>
    <w:p w:rsidR="00AE146A" w:rsidRDefault="00AE146A" w:rsidP="00AE146A">
      <w:pPr>
        <w:pStyle w:val="GvdeMetni"/>
        <w:spacing w:before="4"/>
        <w:rPr>
          <w:b/>
          <w:sz w:val="6"/>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5"/>
        <w:gridCol w:w="5103"/>
      </w:tblGrid>
      <w:tr w:rsidR="00AE146A" w:rsidTr="003C28FE">
        <w:trPr>
          <w:trHeight w:val="2222"/>
        </w:trPr>
        <w:tc>
          <w:tcPr>
            <w:tcW w:w="4035" w:type="dxa"/>
          </w:tcPr>
          <w:p w:rsidR="00AE146A" w:rsidRDefault="00AE146A" w:rsidP="003C28FE">
            <w:pPr>
              <w:pStyle w:val="TableParagraph"/>
              <w:rPr>
                <w:b/>
                <w:sz w:val="26"/>
              </w:rPr>
            </w:pPr>
          </w:p>
          <w:p w:rsidR="00AE146A" w:rsidRDefault="00AE146A" w:rsidP="003C28FE">
            <w:pPr>
              <w:pStyle w:val="TableParagraph"/>
              <w:rPr>
                <w:b/>
                <w:sz w:val="26"/>
              </w:rPr>
            </w:pPr>
          </w:p>
          <w:p w:rsidR="00AE146A" w:rsidRDefault="00AE146A" w:rsidP="003C28FE">
            <w:pPr>
              <w:pStyle w:val="TableParagraph"/>
              <w:spacing w:before="10"/>
              <w:rPr>
                <w:b/>
                <w:sz w:val="28"/>
              </w:rPr>
            </w:pPr>
          </w:p>
          <w:p w:rsidR="00AE146A" w:rsidRDefault="00AE146A" w:rsidP="003C28FE">
            <w:pPr>
              <w:pStyle w:val="TableParagraph"/>
              <w:ind w:left="107"/>
              <w:rPr>
                <w:sz w:val="24"/>
              </w:rPr>
            </w:pPr>
            <w:r>
              <w:rPr>
                <w:sz w:val="24"/>
              </w:rPr>
              <w:t>Öğrenciler</w:t>
            </w:r>
          </w:p>
        </w:tc>
        <w:tc>
          <w:tcPr>
            <w:tcW w:w="5103" w:type="dxa"/>
          </w:tcPr>
          <w:p w:rsidR="00AE146A" w:rsidRDefault="00AE146A" w:rsidP="003C28FE">
            <w:pPr>
              <w:pStyle w:val="TableParagraph"/>
              <w:numPr>
                <w:ilvl w:val="0"/>
                <w:numId w:val="3"/>
              </w:numPr>
              <w:tabs>
                <w:tab w:val="left" w:pos="243"/>
              </w:tabs>
              <w:spacing w:line="242" w:lineRule="auto"/>
              <w:ind w:right="473" w:firstLine="0"/>
              <w:rPr>
                <w:sz w:val="23"/>
              </w:rPr>
            </w:pPr>
            <w:r>
              <w:rPr>
                <w:sz w:val="23"/>
              </w:rPr>
              <w:t>Yabancı uyruklu öğrencilerin okuma ve yazma yetersizlikleri ve çevreyle olan iletişim</w:t>
            </w:r>
            <w:r w:rsidR="009B2B64">
              <w:rPr>
                <w:sz w:val="23"/>
              </w:rPr>
              <w:t xml:space="preserve"> </w:t>
            </w:r>
            <w:r>
              <w:rPr>
                <w:sz w:val="23"/>
              </w:rPr>
              <w:t>sorunları.</w:t>
            </w:r>
          </w:p>
          <w:p w:rsidR="00AE146A" w:rsidRDefault="00AE146A" w:rsidP="003C28FE">
            <w:pPr>
              <w:pStyle w:val="TableParagraph"/>
              <w:numPr>
                <w:ilvl w:val="0"/>
                <w:numId w:val="3"/>
              </w:numPr>
              <w:tabs>
                <w:tab w:val="left" w:pos="243"/>
              </w:tabs>
              <w:spacing w:line="261" w:lineRule="exact"/>
              <w:ind w:firstLine="0"/>
              <w:rPr>
                <w:sz w:val="23"/>
              </w:rPr>
            </w:pPr>
            <w:r>
              <w:rPr>
                <w:sz w:val="23"/>
              </w:rPr>
              <w:t>Öğrencilerin okuma alışkanlıklarının</w:t>
            </w:r>
            <w:r w:rsidR="009B2B64">
              <w:rPr>
                <w:sz w:val="23"/>
              </w:rPr>
              <w:t xml:space="preserve"> </w:t>
            </w:r>
            <w:r>
              <w:rPr>
                <w:sz w:val="23"/>
              </w:rPr>
              <w:t>yetersizliği</w:t>
            </w:r>
          </w:p>
          <w:p w:rsidR="00AE146A" w:rsidRDefault="00AE146A" w:rsidP="003C28FE">
            <w:pPr>
              <w:pStyle w:val="TableParagraph"/>
              <w:spacing w:before="7" w:line="328" w:lineRule="auto"/>
              <w:ind w:left="107"/>
              <w:rPr>
                <w:rFonts w:ascii="Georgia" w:hAnsi="Georgia"/>
                <w:sz w:val="23"/>
              </w:rPr>
            </w:pPr>
            <w:r>
              <w:rPr>
                <w:rFonts w:ascii="Georgia" w:hAnsi="Georgia"/>
                <w:sz w:val="23"/>
              </w:rPr>
              <w:t>- Öğrencilerimizde çevre ve temizlik bilincinin yetersizliği</w:t>
            </w:r>
          </w:p>
          <w:p w:rsidR="00AE146A" w:rsidRDefault="00AE146A" w:rsidP="003C28FE">
            <w:pPr>
              <w:pStyle w:val="TableParagraph"/>
              <w:spacing w:line="260" w:lineRule="exact"/>
              <w:ind w:left="107"/>
              <w:rPr>
                <w:rFonts w:ascii="Georgia" w:hAnsi="Georgia"/>
                <w:sz w:val="23"/>
              </w:rPr>
            </w:pPr>
            <w:r>
              <w:rPr>
                <w:rFonts w:ascii="Georgia" w:hAnsi="Georgia"/>
                <w:sz w:val="23"/>
              </w:rPr>
              <w:t>-Parçalanmış aile çocuklarının okula uyum</w:t>
            </w:r>
          </w:p>
          <w:p w:rsidR="00AE146A" w:rsidRDefault="00AE146A" w:rsidP="003C28FE">
            <w:pPr>
              <w:pStyle w:val="TableParagraph"/>
              <w:spacing w:before="96"/>
              <w:ind w:left="107"/>
              <w:rPr>
                <w:rFonts w:ascii="Georgia" w:hAnsi="Georgia"/>
                <w:sz w:val="23"/>
              </w:rPr>
            </w:pPr>
            <w:r>
              <w:rPr>
                <w:rFonts w:ascii="Georgia" w:hAnsi="Georgia"/>
                <w:sz w:val="23"/>
              </w:rPr>
              <w:t>sağlayamaması</w:t>
            </w:r>
          </w:p>
        </w:tc>
      </w:tr>
      <w:tr w:rsidR="00AE146A" w:rsidTr="003C28FE">
        <w:trPr>
          <w:trHeight w:val="3525"/>
        </w:trPr>
        <w:tc>
          <w:tcPr>
            <w:tcW w:w="4035" w:type="dxa"/>
          </w:tcPr>
          <w:p w:rsidR="00AE146A" w:rsidRDefault="00AE146A" w:rsidP="003C28FE">
            <w:pPr>
              <w:pStyle w:val="TableParagraph"/>
              <w:rPr>
                <w:b/>
                <w:sz w:val="26"/>
              </w:rPr>
            </w:pPr>
          </w:p>
          <w:p w:rsidR="00AE146A" w:rsidRDefault="00AE146A" w:rsidP="003C28FE">
            <w:pPr>
              <w:pStyle w:val="TableParagraph"/>
              <w:rPr>
                <w:b/>
                <w:sz w:val="26"/>
              </w:rPr>
            </w:pPr>
          </w:p>
          <w:p w:rsidR="00AE146A" w:rsidRDefault="00AE146A" w:rsidP="003C28FE">
            <w:pPr>
              <w:pStyle w:val="TableParagraph"/>
              <w:rPr>
                <w:b/>
                <w:sz w:val="26"/>
              </w:rPr>
            </w:pPr>
          </w:p>
          <w:p w:rsidR="00AE146A" w:rsidRDefault="00AE146A" w:rsidP="003C28FE">
            <w:pPr>
              <w:pStyle w:val="TableParagraph"/>
              <w:rPr>
                <w:b/>
                <w:sz w:val="26"/>
              </w:rPr>
            </w:pPr>
          </w:p>
          <w:p w:rsidR="00AE146A" w:rsidRDefault="00AE146A" w:rsidP="003C28FE">
            <w:pPr>
              <w:pStyle w:val="TableParagraph"/>
              <w:spacing w:before="8"/>
              <w:rPr>
                <w:b/>
                <w:sz w:val="33"/>
              </w:rPr>
            </w:pPr>
          </w:p>
          <w:p w:rsidR="00AE146A" w:rsidRDefault="00AE146A" w:rsidP="003C28FE">
            <w:pPr>
              <w:pStyle w:val="TableParagraph"/>
              <w:ind w:left="107"/>
              <w:rPr>
                <w:sz w:val="24"/>
              </w:rPr>
            </w:pPr>
            <w:r>
              <w:rPr>
                <w:sz w:val="24"/>
              </w:rPr>
              <w:t>Çalışanlar</w:t>
            </w:r>
          </w:p>
        </w:tc>
        <w:tc>
          <w:tcPr>
            <w:tcW w:w="5103" w:type="dxa"/>
          </w:tcPr>
          <w:p w:rsidR="00AE146A" w:rsidRDefault="00AE146A" w:rsidP="003C28FE">
            <w:pPr>
              <w:pStyle w:val="TableParagraph"/>
              <w:ind w:left="107" w:right="188"/>
              <w:rPr>
                <w:sz w:val="23"/>
              </w:rPr>
            </w:pPr>
            <w:r>
              <w:rPr>
                <w:sz w:val="23"/>
              </w:rPr>
              <w:t>-Öğretmenlerin mesleki gelişimlerini artırıcı faaliyetlerinin azlığı ve kendini geliştirmeyen, proje yapmayan öğretmenlerin varlığı.</w:t>
            </w:r>
          </w:p>
          <w:p w:rsidR="00AE146A" w:rsidRDefault="00AE146A" w:rsidP="003C28FE">
            <w:pPr>
              <w:pStyle w:val="TableParagraph"/>
              <w:spacing w:line="242" w:lineRule="auto"/>
              <w:ind w:left="107" w:right="753"/>
              <w:rPr>
                <w:sz w:val="24"/>
              </w:rPr>
            </w:pPr>
            <w:r>
              <w:rPr>
                <w:sz w:val="24"/>
              </w:rPr>
              <w:t>-Okul kadrosundaki değişikliklerin eğitim – öğretimi olumsuz etkilemesi</w:t>
            </w:r>
          </w:p>
          <w:p w:rsidR="00AE146A" w:rsidRDefault="00AE146A" w:rsidP="003C28FE">
            <w:pPr>
              <w:pStyle w:val="TableParagraph"/>
              <w:spacing w:before="198"/>
              <w:ind w:left="107"/>
              <w:rPr>
                <w:sz w:val="24"/>
              </w:rPr>
            </w:pPr>
            <w:r>
              <w:rPr>
                <w:sz w:val="24"/>
              </w:rPr>
              <w:t>-Her branştan öğretmenin olmaması</w:t>
            </w:r>
          </w:p>
          <w:p w:rsidR="00AE146A" w:rsidRDefault="00AE146A" w:rsidP="003C28FE">
            <w:pPr>
              <w:pStyle w:val="TableParagraph"/>
              <w:spacing w:before="197" w:line="242" w:lineRule="auto"/>
              <w:ind w:left="107" w:right="180"/>
              <w:rPr>
                <w:sz w:val="24"/>
              </w:rPr>
            </w:pPr>
            <w:r>
              <w:rPr>
                <w:sz w:val="24"/>
              </w:rPr>
              <w:t>- Yardımcı hizmetler personeli ile ilgili belirsizlik ve ihtiyacı karşılamaması.</w:t>
            </w:r>
          </w:p>
        </w:tc>
      </w:tr>
      <w:tr w:rsidR="00AE146A" w:rsidTr="003C28FE">
        <w:trPr>
          <w:trHeight w:val="1057"/>
        </w:trPr>
        <w:tc>
          <w:tcPr>
            <w:tcW w:w="4035" w:type="dxa"/>
          </w:tcPr>
          <w:p w:rsidR="00AE146A" w:rsidRDefault="00AE146A" w:rsidP="003C28FE">
            <w:pPr>
              <w:pStyle w:val="TableParagraph"/>
              <w:spacing w:before="4"/>
              <w:rPr>
                <w:b/>
                <w:sz w:val="30"/>
              </w:rPr>
            </w:pPr>
          </w:p>
          <w:p w:rsidR="00AE146A" w:rsidRDefault="00AE146A" w:rsidP="003C28FE">
            <w:pPr>
              <w:pStyle w:val="TableParagraph"/>
              <w:ind w:left="107"/>
              <w:rPr>
                <w:sz w:val="24"/>
              </w:rPr>
            </w:pPr>
            <w:r>
              <w:rPr>
                <w:sz w:val="24"/>
              </w:rPr>
              <w:t>Veliler</w:t>
            </w:r>
          </w:p>
        </w:tc>
        <w:tc>
          <w:tcPr>
            <w:tcW w:w="5103" w:type="dxa"/>
          </w:tcPr>
          <w:p w:rsidR="00AE146A" w:rsidRDefault="00AE146A" w:rsidP="003C28FE">
            <w:pPr>
              <w:pStyle w:val="TableParagraph"/>
              <w:ind w:left="107"/>
              <w:rPr>
                <w:sz w:val="23"/>
              </w:rPr>
            </w:pPr>
            <w:r>
              <w:rPr>
                <w:sz w:val="23"/>
              </w:rPr>
              <w:t>- Veli toplantılarına katılımın beklenen düzeyde olmaması</w:t>
            </w:r>
          </w:p>
          <w:p w:rsidR="00AE146A" w:rsidRDefault="00AE146A" w:rsidP="003C28FE">
            <w:pPr>
              <w:pStyle w:val="TableParagraph"/>
              <w:spacing w:line="264" w:lineRule="exact"/>
              <w:ind w:left="107" w:right="482" w:firstLine="57"/>
              <w:rPr>
                <w:sz w:val="23"/>
              </w:rPr>
            </w:pPr>
            <w:r>
              <w:rPr>
                <w:sz w:val="23"/>
              </w:rPr>
              <w:t>-Velinin aşırı korumacılık anlayışı veya bazı velilerdeki okul ve çevreye olan aşırı duyarsızlık</w:t>
            </w:r>
          </w:p>
        </w:tc>
      </w:tr>
      <w:tr w:rsidR="00AE146A" w:rsidTr="003C28FE">
        <w:trPr>
          <w:trHeight w:val="530"/>
        </w:trPr>
        <w:tc>
          <w:tcPr>
            <w:tcW w:w="4035" w:type="dxa"/>
          </w:tcPr>
          <w:p w:rsidR="00AE146A" w:rsidRDefault="00AE146A" w:rsidP="003C28FE">
            <w:pPr>
              <w:pStyle w:val="TableParagraph"/>
              <w:spacing w:before="85"/>
              <w:ind w:left="107"/>
              <w:rPr>
                <w:sz w:val="24"/>
              </w:rPr>
            </w:pPr>
            <w:r>
              <w:rPr>
                <w:sz w:val="24"/>
              </w:rPr>
              <w:t>Bina ve Yerleşke</w:t>
            </w:r>
          </w:p>
        </w:tc>
        <w:tc>
          <w:tcPr>
            <w:tcW w:w="5103" w:type="dxa"/>
          </w:tcPr>
          <w:p w:rsidR="00AE146A" w:rsidRDefault="00AE146A" w:rsidP="003C28FE">
            <w:pPr>
              <w:pStyle w:val="TableParagraph"/>
              <w:spacing w:line="261" w:lineRule="exact"/>
              <w:rPr>
                <w:sz w:val="23"/>
              </w:rPr>
            </w:pPr>
            <w:r>
              <w:rPr>
                <w:sz w:val="23"/>
              </w:rPr>
              <w:t xml:space="preserve"> -Spor salonu ve çok amaçlı konferans salonunun olmaması</w:t>
            </w:r>
          </w:p>
          <w:p w:rsidR="00AE146A" w:rsidRDefault="00AE146A" w:rsidP="003C28FE">
            <w:pPr>
              <w:pStyle w:val="TableParagraph"/>
              <w:spacing w:line="249" w:lineRule="exact"/>
              <w:ind w:left="107"/>
              <w:rPr>
                <w:sz w:val="23"/>
              </w:rPr>
            </w:pPr>
          </w:p>
        </w:tc>
      </w:tr>
      <w:tr w:rsidR="00AE146A" w:rsidTr="003C28FE">
        <w:trPr>
          <w:trHeight w:val="828"/>
        </w:trPr>
        <w:tc>
          <w:tcPr>
            <w:tcW w:w="4035" w:type="dxa"/>
          </w:tcPr>
          <w:p w:rsidR="00AE146A" w:rsidRDefault="00AE146A" w:rsidP="003C28FE">
            <w:pPr>
              <w:pStyle w:val="TableParagraph"/>
              <w:spacing w:before="4"/>
              <w:rPr>
                <w:b/>
                <w:sz w:val="20"/>
              </w:rPr>
            </w:pPr>
          </w:p>
          <w:p w:rsidR="00AE146A" w:rsidRDefault="00AE146A" w:rsidP="003C28FE">
            <w:pPr>
              <w:pStyle w:val="TableParagraph"/>
              <w:ind w:left="107"/>
              <w:rPr>
                <w:sz w:val="24"/>
              </w:rPr>
            </w:pPr>
            <w:r>
              <w:rPr>
                <w:sz w:val="24"/>
              </w:rPr>
              <w:t>Donanım</w:t>
            </w:r>
          </w:p>
        </w:tc>
        <w:tc>
          <w:tcPr>
            <w:tcW w:w="5103" w:type="dxa"/>
          </w:tcPr>
          <w:p w:rsidR="00AE146A" w:rsidRDefault="00AE146A" w:rsidP="003C28FE">
            <w:pPr>
              <w:pStyle w:val="TableParagraph"/>
              <w:spacing w:line="268" w:lineRule="exact"/>
              <w:ind w:left="107"/>
              <w:rPr>
                <w:sz w:val="24"/>
              </w:rPr>
            </w:pPr>
            <w:r>
              <w:rPr>
                <w:sz w:val="24"/>
              </w:rPr>
              <w:t>-Öğrencilerin materyal eksikliğinin</w:t>
            </w:r>
            <w:r w:rsidR="009B2B64">
              <w:rPr>
                <w:sz w:val="24"/>
              </w:rPr>
              <w:t xml:space="preserve"> </w:t>
            </w:r>
            <w:r>
              <w:rPr>
                <w:sz w:val="24"/>
              </w:rPr>
              <w:t>bulunması</w:t>
            </w:r>
          </w:p>
          <w:p w:rsidR="00AE146A" w:rsidRDefault="00AE146A" w:rsidP="003C28FE">
            <w:pPr>
              <w:pStyle w:val="TableParagraph"/>
              <w:ind w:left="107"/>
              <w:rPr>
                <w:sz w:val="24"/>
              </w:rPr>
            </w:pPr>
            <w:r>
              <w:rPr>
                <w:sz w:val="24"/>
              </w:rPr>
              <w:t>-Laboratuvar materyallerinin yeterli</w:t>
            </w:r>
            <w:r w:rsidR="009B2B64">
              <w:rPr>
                <w:sz w:val="24"/>
              </w:rPr>
              <w:t xml:space="preserve"> </w:t>
            </w:r>
            <w:r>
              <w:rPr>
                <w:sz w:val="24"/>
              </w:rPr>
              <w:t>olmaması</w:t>
            </w:r>
          </w:p>
          <w:p w:rsidR="00AE146A" w:rsidRDefault="00AE146A" w:rsidP="003C28FE">
            <w:pPr>
              <w:pStyle w:val="TableParagraph"/>
              <w:spacing w:line="264" w:lineRule="exact"/>
              <w:ind w:left="107"/>
              <w:rPr>
                <w:sz w:val="24"/>
              </w:rPr>
            </w:pPr>
            <w:r>
              <w:rPr>
                <w:sz w:val="24"/>
              </w:rPr>
              <w:t>-Sosyal faaliyet alanlarındaki malzeme eksikliği</w:t>
            </w:r>
          </w:p>
        </w:tc>
      </w:tr>
      <w:tr w:rsidR="00AE146A" w:rsidTr="003C28FE">
        <w:trPr>
          <w:trHeight w:val="529"/>
        </w:trPr>
        <w:tc>
          <w:tcPr>
            <w:tcW w:w="4035" w:type="dxa"/>
          </w:tcPr>
          <w:p w:rsidR="00AE146A" w:rsidRDefault="00AE146A" w:rsidP="003C28FE">
            <w:pPr>
              <w:pStyle w:val="TableParagraph"/>
              <w:spacing w:before="85"/>
              <w:ind w:left="107"/>
              <w:rPr>
                <w:sz w:val="24"/>
              </w:rPr>
            </w:pPr>
            <w:r>
              <w:rPr>
                <w:sz w:val="24"/>
              </w:rPr>
              <w:t>Bütçe</w:t>
            </w:r>
          </w:p>
        </w:tc>
        <w:tc>
          <w:tcPr>
            <w:tcW w:w="5103" w:type="dxa"/>
          </w:tcPr>
          <w:p w:rsidR="00AE146A" w:rsidRDefault="00AE146A" w:rsidP="003C28FE">
            <w:pPr>
              <w:pStyle w:val="TableParagraph"/>
              <w:spacing w:line="258" w:lineRule="exact"/>
              <w:ind w:left="107"/>
              <w:rPr>
                <w:sz w:val="23"/>
              </w:rPr>
            </w:pPr>
            <w:r>
              <w:rPr>
                <w:sz w:val="23"/>
              </w:rPr>
              <w:t>-Okulumuzda ki eksiklikleri giderecek bütçenin</w:t>
            </w:r>
          </w:p>
          <w:p w:rsidR="00AE146A" w:rsidRDefault="00AE146A" w:rsidP="003C28FE">
            <w:pPr>
              <w:pStyle w:val="TableParagraph"/>
              <w:spacing w:line="252" w:lineRule="exact"/>
              <w:ind w:left="107"/>
              <w:rPr>
                <w:sz w:val="23"/>
              </w:rPr>
            </w:pPr>
            <w:r>
              <w:rPr>
                <w:sz w:val="23"/>
              </w:rPr>
              <w:t>yetersiz olma</w:t>
            </w:r>
            <w:r w:rsidR="009B2B64">
              <w:rPr>
                <w:sz w:val="23"/>
              </w:rPr>
              <w:t>sı</w:t>
            </w:r>
          </w:p>
        </w:tc>
      </w:tr>
      <w:tr w:rsidR="00AE146A" w:rsidTr="003C28FE">
        <w:trPr>
          <w:trHeight w:val="791"/>
        </w:trPr>
        <w:tc>
          <w:tcPr>
            <w:tcW w:w="4035" w:type="dxa"/>
          </w:tcPr>
          <w:p w:rsidR="00AE146A" w:rsidRDefault="00AE146A" w:rsidP="003C28FE">
            <w:pPr>
              <w:pStyle w:val="TableParagraph"/>
              <w:spacing w:before="215"/>
              <w:ind w:left="107"/>
              <w:rPr>
                <w:sz w:val="24"/>
              </w:rPr>
            </w:pPr>
            <w:r>
              <w:rPr>
                <w:sz w:val="24"/>
              </w:rPr>
              <w:t>Yönetim Süreçleri</w:t>
            </w:r>
          </w:p>
        </w:tc>
        <w:tc>
          <w:tcPr>
            <w:tcW w:w="5103" w:type="dxa"/>
          </w:tcPr>
          <w:p w:rsidR="00AE146A" w:rsidRDefault="00AE146A" w:rsidP="003C28FE">
            <w:pPr>
              <w:pStyle w:val="TableParagraph"/>
              <w:spacing w:line="258" w:lineRule="exact"/>
              <w:ind w:left="107"/>
              <w:rPr>
                <w:sz w:val="23"/>
              </w:rPr>
            </w:pPr>
            <w:r>
              <w:rPr>
                <w:sz w:val="23"/>
              </w:rPr>
              <w:t>-Bazı Öğretmenlerin motivasyonlarının düşük olması.</w:t>
            </w:r>
          </w:p>
          <w:p w:rsidR="00AE146A" w:rsidRDefault="00AE146A" w:rsidP="003C28FE">
            <w:pPr>
              <w:pStyle w:val="TableParagraph"/>
              <w:spacing w:before="3" w:line="264" w:lineRule="exact"/>
              <w:ind w:left="107" w:right="1018"/>
              <w:rPr>
                <w:sz w:val="23"/>
              </w:rPr>
            </w:pPr>
          </w:p>
        </w:tc>
      </w:tr>
      <w:tr w:rsidR="00AE146A" w:rsidTr="003C28FE">
        <w:trPr>
          <w:trHeight w:val="1221"/>
        </w:trPr>
        <w:tc>
          <w:tcPr>
            <w:tcW w:w="4035" w:type="dxa"/>
          </w:tcPr>
          <w:p w:rsidR="00AE146A" w:rsidRDefault="00AE146A" w:rsidP="003C28FE">
            <w:pPr>
              <w:pStyle w:val="TableParagraph"/>
              <w:spacing w:before="5"/>
              <w:rPr>
                <w:b/>
                <w:sz w:val="37"/>
              </w:rPr>
            </w:pPr>
          </w:p>
          <w:p w:rsidR="00AE146A" w:rsidRDefault="00AE146A" w:rsidP="003C28FE">
            <w:pPr>
              <w:pStyle w:val="TableParagraph"/>
              <w:ind w:left="107"/>
              <w:rPr>
                <w:sz w:val="24"/>
              </w:rPr>
            </w:pPr>
            <w:r>
              <w:rPr>
                <w:sz w:val="24"/>
              </w:rPr>
              <w:t>İletişim Süreçleri</w:t>
            </w:r>
          </w:p>
        </w:tc>
        <w:tc>
          <w:tcPr>
            <w:tcW w:w="5103" w:type="dxa"/>
          </w:tcPr>
          <w:p w:rsidR="00AE146A" w:rsidRDefault="00AE146A" w:rsidP="003C28FE">
            <w:pPr>
              <w:pStyle w:val="TableParagraph"/>
              <w:ind w:left="107" w:right="719"/>
              <w:rPr>
                <w:sz w:val="23"/>
              </w:rPr>
            </w:pPr>
            <w:r>
              <w:rPr>
                <w:sz w:val="23"/>
              </w:rPr>
              <w:t>-Yabancı uyruklu öğrenci ve velilerle yaşanan iletişim sorunları</w:t>
            </w:r>
          </w:p>
          <w:p w:rsidR="00AE146A" w:rsidRDefault="00AE146A" w:rsidP="003C28FE">
            <w:pPr>
              <w:pStyle w:val="TableParagraph"/>
              <w:spacing w:before="66"/>
              <w:ind w:left="107"/>
              <w:rPr>
                <w:sz w:val="24"/>
              </w:rPr>
            </w:pPr>
          </w:p>
        </w:tc>
      </w:tr>
    </w:tbl>
    <w:p w:rsidR="00AE146A" w:rsidRDefault="00AE146A" w:rsidP="00AE146A">
      <w:pPr>
        <w:rPr>
          <w:sz w:val="24"/>
        </w:rPr>
        <w:sectPr w:rsidR="00AE146A" w:rsidSect="00B34313">
          <w:pgSz w:w="11910" w:h="16840"/>
          <w:pgMar w:top="132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FE4AA7">
      <w:pPr>
        <w:spacing w:before="74"/>
        <w:ind w:left="796"/>
        <w:rPr>
          <w:b/>
          <w:sz w:val="24"/>
        </w:rPr>
      </w:pPr>
      <w:bookmarkStart w:id="7" w:name="_bookmark6"/>
      <w:bookmarkEnd w:id="7"/>
      <w:r>
        <w:rPr>
          <w:b/>
          <w:sz w:val="24"/>
        </w:rPr>
        <w:lastRenderedPageBreak/>
        <w:t>Dışsal</w:t>
      </w:r>
      <w:r w:rsidR="0088290B">
        <w:rPr>
          <w:b/>
          <w:sz w:val="24"/>
        </w:rPr>
        <w:t xml:space="preserve"> </w:t>
      </w:r>
      <w:r>
        <w:rPr>
          <w:b/>
          <w:sz w:val="24"/>
        </w:rPr>
        <w:t>Faktörler</w:t>
      </w:r>
    </w:p>
    <w:p w:rsidR="000B2C15" w:rsidRDefault="000B2C15">
      <w:pPr>
        <w:pStyle w:val="GvdeMetni"/>
        <w:spacing w:before="10"/>
        <w:rPr>
          <w:b/>
          <w:sz w:val="20"/>
        </w:rPr>
      </w:pPr>
    </w:p>
    <w:p w:rsidR="000B2C15" w:rsidRDefault="00FE4AA7">
      <w:pPr>
        <w:ind w:left="1504"/>
        <w:rPr>
          <w:b/>
          <w:sz w:val="24"/>
        </w:rPr>
      </w:pPr>
      <w:r>
        <w:rPr>
          <w:b/>
          <w:sz w:val="24"/>
        </w:rPr>
        <w:t>Fırsatlar</w:t>
      </w:r>
    </w:p>
    <w:p w:rsidR="000B2C15" w:rsidRDefault="000B2C15">
      <w:pPr>
        <w:pStyle w:val="GvdeMetni"/>
        <w:spacing w:before="4"/>
        <w:rPr>
          <w:b/>
          <w:sz w:val="6"/>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5"/>
        <w:gridCol w:w="5557"/>
      </w:tblGrid>
      <w:tr w:rsidR="00AA6D91" w:rsidTr="00FE3C44">
        <w:trPr>
          <w:trHeight w:val="3657"/>
        </w:trPr>
        <w:tc>
          <w:tcPr>
            <w:tcW w:w="3625" w:type="dxa"/>
          </w:tcPr>
          <w:p w:rsidR="00AA6D91" w:rsidRDefault="00AA6D91" w:rsidP="00FE3C44">
            <w:pPr>
              <w:pStyle w:val="TableParagraph"/>
              <w:rPr>
                <w:b/>
                <w:sz w:val="26"/>
              </w:rPr>
            </w:pPr>
          </w:p>
          <w:p w:rsidR="00AA6D91" w:rsidRDefault="00AA6D91" w:rsidP="00FE3C44">
            <w:pPr>
              <w:pStyle w:val="TableParagraph"/>
              <w:rPr>
                <w:b/>
                <w:sz w:val="26"/>
              </w:rPr>
            </w:pPr>
          </w:p>
          <w:p w:rsidR="00AA6D91" w:rsidRDefault="00AA6D91" w:rsidP="00FE3C44">
            <w:pPr>
              <w:pStyle w:val="TableParagraph"/>
              <w:rPr>
                <w:b/>
                <w:sz w:val="26"/>
              </w:rPr>
            </w:pPr>
          </w:p>
          <w:p w:rsidR="00AA6D91" w:rsidRDefault="00AA6D91" w:rsidP="00FE3C44">
            <w:pPr>
              <w:pStyle w:val="TableParagraph"/>
              <w:rPr>
                <w:b/>
                <w:sz w:val="26"/>
              </w:rPr>
            </w:pPr>
          </w:p>
          <w:p w:rsidR="00AA6D91" w:rsidRDefault="00AA6D91" w:rsidP="00FE3C44">
            <w:pPr>
              <w:pStyle w:val="TableParagraph"/>
              <w:rPr>
                <w:b/>
                <w:sz w:val="26"/>
              </w:rPr>
            </w:pPr>
          </w:p>
          <w:p w:rsidR="00AA6D91" w:rsidRDefault="00AA6D91" w:rsidP="00FE3C44">
            <w:pPr>
              <w:pStyle w:val="TableParagraph"/>
              <w:spacing w:before="153"/>
              <w:ind w:left="107"/>
              <w:rPr>
                <w:sz w:val="24"/>
              </w:rPr>
            </w:pPr>
            <w:r>
              <w:rPr>
                <w:sz w:val="24"/>
              </w:rPr>
              <w:t>Politik</w:t>
            </w:r>
          </w:p>
        </w:tc>
        <w:tc>
          <w:tcPr>
            <w:tcW w:w="5557" w:type="dxa"/>
          </w:tcPr>
          <w:p w:rsidR="00AA6D91" w:rsidRDefault="00AA6D91" w:rsidP="00FE3C44">
            <w:pPr>
              <w:pStyle w:val="TableParagraph"/>
              <w:spacing w:line="300" w:lineRule="auto"/>
              <w:ind w:left="109" w:right="97"/>
              <w:jc w:val="both"/>
              <w:rPr>
                <w:sz w:val="24"/>
              </w:rPr>
            </w:pPr>
            <w:r>
              <w:rPr>
                <w:sz w:val="24"/>
              </w:rPr>
              <w:t>-Okulumuzun bağlı bulunduğu Temel Eğitim Genel Müdürlüğünün planlı ve yenilikçi çalışmaları</w:t>
            </w:r>
          </w:p>
          <w:p w:rsidR="00AA6D91" w:rsidRDefault="00AA6D91" w:rsidP="00FE3C44">
            <w:pPr>
              <w:pStyle w:val="TableParagraph"/>
              <w:spacing w:line="300" w:lineRule="auto"/>
              <w:ind w:left="109" w:right="96"/>
              <w:jc w:val="both"/>
              <w:rPr>
                <w:sz w:val="24"/>
              </w:rPr>
            </w:pPr>
            <w:r>
              <w:rPr>
                <w:sz w:val="24"/>
              </w:rPr>
              <w:t>-Okulumuzun ilçemizdeki resmi ve özel kurumlarla ve ilçe mili eğitim müdürlüğümüzle yakın işbirliği içerisinde bulunması</w:t>
            </w:r>
          </w:p>
          <w:p w:rsidR="00AA6D91" w:rsidRDefault="00AA6D91" w:rsidP="00FE3C44">
            <w:pPr>
              <w:pStyle w:val="TableParagraph"/>
              <w:ind w:left="109" w:right="99"/>
              <w:jc w:val="both"/>
              <w:rPr>
                <w:sz w:val="24"/>
              </w:rPr>
            </w:pPr>
            <w:r>
              <w:rPr>
                <w:sz w:val="24"/>
              </w:rPr>
              <w:t>-Çevremizde kurumsal ve bireysel bazda sürekli gelişmeyi hedefleyen bilinç düzeyinin artıyor olması</w:t>
            </w:r>
          </w:p>
          <w:p w:rsidR="00AA6D91" w:rsidRDefault="00AA6D91" w:rsidP="00FE3C44">
            <w:pPr>
              <w:pStyle w:val="TableParagraph"/>
              <w:spacing w:line="300" w:lineRule="auto"/>
              <w:ind w:left="109" w:right="97"/>
              <w:jc w:val="both"/>
              <w:rPr>
                <w:sz w:val="24"/>
              </w:rPr>
            </w:pPr>
            <w:r>
              <w:rPr>
                <w:sz w:val="24"/>
              </w:rPr>
              <w:t>-Bakanlığımızda; katılımcı, planlı, gelişimci, şeffaf ve performansa dayalı stratejik yönetim anlayışına geçme çabaları</w:t>
            </w:r>
          </w:p>
        </w:tc>
      </w:tr>
      <w:tr w:rsidR="00AA6D91" w:rsidTr="00FE3C44">
        <w:trPr>
          <w:trHeight w:val="966"/>
        </w:trPr>
        <w:tc>
          <w:tcPr>
            <w:tcW w:w="3625" w:type="dxa"/>
          </w:tcPr>
          <w:p w:rsidR="00AA6D91" w:rsidRDefault="00AA6D91" w:rsidP="00FE3C44">
            <w:pPr>
              <w:pStyle w:val="TableParagraph"/>
              <w:spacing w:before="2"/>
              <w:rPr>
                <w:b/>
                <w:sz w:val="26"/>
              </w:rPr>
            </w:pPr>
          </w:p>
          <w:p w:rsidR="00AA6D91" w:rsidRDefault="00AA6D91" w:rsidP="00FE3C44">
            <w:pPr>
              <w:pStyle w:val="TableParagraph"/>
              <w:ind w:left="107"/>
              <w:rPr>
                <w:sz w:val="24"/>
              </w:rPr>
            </w:pPr>
            <w:r>
              <w:rPr>
                <w:sz w:val="24"/>
              </w:rPr>
              <w:t>Ekonomik</w:t>
            </w:r>
          </w:p>
        </w:tc>
        <w:tc>
          <w:tcPr>
            <w:tcW w:w="5557" w:type="dxa"/>
          </w:tcPr>
          <w:p w:rsidR="00AA6D91" w:rsidRDefault="00AA6D91" w:rsidP="00FE3C44">
            <w:pPr>
              <w:pStyle w:val="TableParagraph"/>
              <w:spacing w:line="268" w:lineRule="exact"/>
              <w:ind w:left="109"/>
              <w:rPr>
                <w:sz w:val="24"/>
              </w:rPr>
            </w:pPr>
            <w:r>
              <w:rPr>
                <w:sz w:val="24"/>
              </w:rPr>
              <w:t>-Ekonomik durumları iyi olan velilerin destekleri</w:t>
            </w:r>
          </w:p>
          <w:p w:rsidR="00AA6D91" w:rsidRDefault="00AA6D91" w:rsidP="00FE3C44">
            <w:pPr>
              <w:pStyle w:val="TableParagraph"/>
              <w:spacing w:before="69"/>
              <w:ind w:left="109"/>
              <w:rPr>
                <w:sz w:val="24"/>
              </w:rPr>
            </w:pPr>
          </w:p>
        </w:tc>
      </w:tr>
      <w:tr w:rsidR="00AA6D91" w:rsidTr="00FE3C44">
        <w:trPr>
          <w:trHeight w:val="2051"/>
        </w:trPr>
        <w:tc>
          <w:tcPr>
            <w:tcW w:w="3625" w:type="dxa"/>
          </w:tcPr>
          <w:p w:rsidR="00AA6D91" w:rsidRDefault="00AA6D91" w:rsidP="00FE3C44">
            <w:pPr>
              <w:pStyle w:val="TableParagraph"/>
              <w:rPr>
                <w:b/>
                <w:sz w:val="26"/>
              </w:rPr>
            </w:pPr>
          </w:p>
          <w:p w:rsidR="00AA6D91" w:rsidRDefault="00AA6D91" w:rsidP="00FE3C44">
            <w:pPr>
              <w:pStyle w:val="TableParagraph"/>
              <w:rPr>
                <w:b/>
                <w:sz w:val="26"/>
              </w:rPr>
            </w:pPr>
          </w:p>
          <w:p w:rsidR="00AA6D91" w:rsidRDefault="00AA6D91" w:rsidP="00FE3C44">
            <w:pPr>
              <w:pStyle w:val="TableParagraph"/>
              <w:spacing w:before="6"/>
              <w:rPr>
                <w:b/>
                <w:sz w:val="21"/>
              </w:rPr>
            </w:pPr>
          </w:p>
          <w:p w:rsidR="00AA6D91" w:rsidRDefault="00AA6D91" w:rsidP="00FE3C44">
            <w:pPr>
              <w:pStyle w:val="TableParagraph"/>
              <w:ind w:left="107"/>
              <w:rPr>
                <w:sz w:val="24"/>
              </w:rPr>
            </w:pPr>
            <w:r>
              <w:rPr>
                <w:sz w:val="24"/>
              </w:rPr>
              <w:t>Sosyolojik</w:t>
            </w:r>
          </w:p>
        </w:tc>
        <w:tc>
          <w:tcPr>
            <w:tcW w:w="5557" w:type="dxa"/>
          </w:tcPr>
          <w:p w:rsidR="00AA6D91" w:rsidRDefault="00AA6D91" w:rsidP="00FE3C44">
            <w:pPr>
              <w:pStyle w:val="TableParagraph"/>
              <w:tabs>
                <w:tab w:val="left" w:pos="2112"/>
                <w:tab w:val="left" w:pos="3072"/>
                <w:tab w:val="left" w:pos="4072"/>
                <w:tab w:val="left" w:pos="4757"/>
              </w:tabs>
              <w:spacing w:line="297" w:lineRule="auto"/>
              <w:ind w:left="109" w:right="95"/>
              <w:rPr>
                <w:sz w:val="24"/>
              </w:rPr>
            </w:pPr>
            <w:r>
              <w:rPr>
                <w:sz w:val="24"/>
              </w:rPr>
              <w:t>-Öğrencilerimizin</w:t>
            </w:r>
            <w:r>
              <w:rPr>
                <w:sz w:val="24"/>
              </w:rPr>
              <w:tab/>
              <w:t>sınavla</w:t>
            </w:r>
            <w:r>
              <w:rPr>
                <w:sz w:val="24"/>
              </w:rPr>
              <w:tab/>
              <w:t>öğrenci</w:t>
            </w:r>
            <w:r>
              <w:rPr>
                <w:sz w:val="24"/>
              </w:rPr>
              <w:tab/>
              <w:t>alan</w:t>
            </w:r>
            <w:r>
              <w:rPr>
                <w:sz w:val="24"/>
              </w:rPr>
              <w:tab/>
              <w:t>liselere yerleşme isteği ve oranının yüksek olması</w:t>
            </w:r>
          </w:p>
          <w:p w:rsidR="00AA6D91" w:rsidRDefault="00AA6D91" w:rsidP="00FE3C44">
            <w:pPr>
              <w:pStyle w:val="TableParagraph"/>
              <w:tabs>
                <w:tab w:val="left" w:pos="1184"/>
                <w:tab w:val="left" w:pos="2282"/>
                <w:tab w:val="left" w:pos="3315"/>
                <w:tab w:val="left" w:pos="4437"/>
                <w:tab w:val="left" w:pos="5228"/>
              </w:tabs>
              <w:ind w:left="109" w:right="101"/>
              <w:rPr>
                <w:sz w:val="23"/>
              </w:rPr>
            </w:pPr>
            <w:r>
              <w:rPr>
                <w:sz w:val="23"/>
              </w:rPr>
              <w:t>-Toplum</w:t>
            </w:r>
            <w:r>
              <w:rPr>
                <w:sz w:val="23"/>
              </w:rPr>
              <w:tab/>
              <w:t>nezdinde</w:t>
            </w:r>
            <w:r>
              <w:rPr>
                <w:sz w:val="23"/>
              </w:rPr>
              <w:tab/>
              <w:t>eğitimin</w:t>
            </w:r>
            <w:r>
              <w:rPr>
                <w:sz w:val="23"/>
              </w:rPr>
              <w:tab/>
              <w:t>gereğine;</w:t>
            </w:r>
            <w:r>
              <w:rPr>
                <w:sz w:val="23"/>
              </w:rPr>
              <w:tab/>
              <w:t>bilinç</w:t>
            </w:r>
            <w:r>
              <w:rPr>
                <w:sz w:val="23"/>
              </w:rPr>
              <w:tab/>
            </w:r>
            <w:r>
              <w:rPr>
                <w:spacing w:val="-1"/>
                <w:sz w:val="23"/>
              </w:rPr>
              <w:t xml:space="preserve">ve </w:t>
            </w:r>
            <w:proofErr w:type="spellStart"/>
            <w:r>
              <w:rPr>
                <w:sz w:val="23"/>
              </w:rPr>
              <w:t>duyarlılığınınartması</w:t>
            </w:r>
            <w:proofErr w:type="spellEnd"/>
          </w:p>
          <w:p w:rsidR="00AA6D91" w:rsidRDefault="00AA6D91" w:rsidP="00FE3C44">
            <w:pPr>
              <w:pStyle w:val="TableParagraph"/>
              <w:spacing w:line="275" w:lineRule="exact"/>
              <w:ind w:left="109"/>
              <w:rPr>
                <w:sz w:val="24"/>
              </w:rPr>
            </w:pPr>
            <w:r>
              <w:rPr>
                <w:sz w:val="24"/>
              </w:rPr>
              <w:t xml:space="preserve">-Çevremizin aynı </w:t>
            </w:r>
            <w:proofErr w:type="spellStart"/>
            <w:r>
              <w:rPr>
                <w:sz w:val="24"/>
              </w:rPr>
              <w:t>sosyo</w:t>
            </w:r>
            <w:proofErr w:type="spellEnd"/>
            <w:r>
              <w:rPr>
                <w:sz w:val="24"/>
              </w:rPr>
              <w:t>-kültürel yapıya sahip olması.</w:t>
            </w:r>
          </w:p>
          <w:p w:rsidR="00AA6D91" w:rsidRDefault="00AA6D91" w:rsidP="00FE3C44">
            <w:pPr>
              <w:pStyle w:val="TableParagraph"/>
              <w:spacing w:before="72"/>
              <w:ind w:left="109"/>
              <w:rPr>
                <w:sz w:val="24"/>
              </w:rPr>
            </w:pPr>
            <w:r>
              <w:rPr>
                <w:rFonts w:ascii="Georgia" w:hAnsi="Georgia"/>
                <w:sz w:val="23"/>
              </w:rPr>
              <w:t xml:space="preserve">- </w:t>
            </w:r>
            <w:r>
              <w:rPr>
                <w:sz w:val="24"/>
              </w:rPr>
              <w:t>Aile eğitimi seminerlerinin düzenlenmesi</w:t>
            </w:r>
          </w:p>
        </w:tc>
      </w:tr>
      <w:tr w:rsidR="00AA6D91" w:rsidTr="00FE3C44">
        <w:trPr>
          <w:trHeight w:val="794"/>
        </w:trPr>
        <w:tc>
          <w:tcPr>
            <w:tcW w:w="3625" w:type="dxa"/>
          </w:tcPr>
          <w:p w:rsidR="00AA6D91" w:rsidRDefault="00AA6D91" w:rsidP="00FE3C44">
            <w:pPr>
              <w:pStyle w:val="TableParagraph"/>
              <w:spacing w:before="217"/>
              <w:ind w:left="107"/>
              <w:rPr>
                <w:sz w:val="24"/>
              </w:rPr>
            </w:pPr>
            <w:r>
              <w:rPr>
                <w:sz w:val="24"/>
              </w:rPr>
              <w:t>Teknolojik</w:t>
            </w:r>
          </w:p>
        </w:tc>
        <w:tc>
          <w:tcPr>
            <w:tcW w:w="5557" w:type="dxa"/>
          </w:tcPr>
          <w:p w:rsidR="00AA6D91" w:rsidRDefault="00AA6D91" w:rsidP="00FE3C44">
            <w:pPr>
              <w:pStyle w:val="TableParagraph"/>
              <w:tabs>
                <w:tab w:val="left" w:pos="1250"/>
                <w:tab w:val="left" w:pos="1694"/>
                <w:tab w:val="left" w:pos="2241"/>
                <w:tab w:val="left" w:pos="2603"/>
                <w:tab w:val="left" w:pos="3480"/>
                <w:tab w:val="left" w:pos="4208"/>
                <w:tab w:val="left" w:pos="4519"/>
              </w:tabs>
              <w:ind w:left="109" w:right="92"/>
              <w:rPr>
                <w:sz w:val="23"/>
              </w:rPr>
            </w:pPr>
            <w:r>
              <w:rPr>
                <w:sz w:val="23"/>
              </w:rPr>
              <w:t>-Eğitim</w:t>
            </w:r>
            <w:r>
              <w:rPr>
                <w:sz w:val="23"/>
              </w:rPr>
              <w:tab/>
              <w:t>kullanılan</w:t>
            </w:r>
            <w:r>
              <w:rPr>
                <w:sz w:val="23"/>
              </w:rPr>
              <w:tab/>
            </w:r>
            <w:r>
              <w:rPr>
                <w:sz w:val="23"/>
              </w:rPr>
              <w:tab/>
              <w:t>araç-gereçlerde,</w:t>
            </w:r>
            <w:r>
              <w:rPr>
                <w:sz w:val="23"/>
              </w:rPr>
              <w:tab/>
            </w:r>
            <w:r>
              <w:rPr>
                <w:sz w:val="23"/>
              </w:rPr>
              <w:tab/>
            </w:r>
            <w:r>
              <w:rPr>
                <w:spacing w:val="-1"/>
                <w:sz w:val="23"/>
              </w:rPr>
              <w:t xml:space="preserve">teknolojik </w:t>
            </w:r>
            <w:r>
              <w:rPr>
                <w:sz w:val="23"/>
              </w:rPr>
              <w:t>ekipmanlarda</w:t>
            </w:r>
            <w:r>
              <w:rPr>
                <w:sz w:val="23"/>
              </w:rPr>
              <w:tab/>
              <w:t>ve</w:t>
            </w:r>
            <w:r>
              <w:rPr>
                <w:sz w:val="23"/>
              </w:rPr>
              <w:tab/>
              <w:t>iletişimde</w:t>
            </w:r>
            <w:r>
              <w:rPr>
                <w:sz w:val="23"/>
              </w:rPr>
              <w:tab/>
              <w:t>yeni</w:t>
            </w:r>
            <w:r>
              <w:rPr>
                <w:sz w:val="23"/>
              </w:rPr>
              <w:tab/>
              <w:t>teknolojilerin</w:t>
            </w:r>
          </w:p>
          <w:p w:rsidR="00AA6D91" w:rsidRDefault="00AA6D91" w:rsidP="00FE3C44">
            <w:pPr>
              <w:pStyle w:val="TableParagraph"/>
              <w:spacing w:line="250" w:lineRule="exact"/>
              <w:ind w:left="109"/>
              <w:rPr>
                <w:sz w:val="23"/>
              </w:rPr>
            </w:pPr>
            <w:r>
              <w:rPr>
                <w:sz w:val="23"/>
              </w:rPr>
              <w:t>kullanılması</w:t>
            </w:r>
          </w:p>
        </w:tc>
      </w:tr>
      <w:tr w:rsidR="00AA6D91" w:rsidTr="00FE3C44">
        <w:trPr>
          <w:trHeight w:val="1242"/>
        </w:trPr>
        <w:tc>
          <w:tcPr>
            <w:tcW w:w="3625" w:type="dxa"/>
          </w:tcPr>
          <w:p w:rsidR="00AA6D91" w:rsidRDefault="00AA6D91" w:rsidP="00FE3C44">
            <w:pPr>
              <w:pStyle w:val="TableParagraph"/>
              <w:spacing w:before="3"/>
              <w:rPr>
                <w:b/>
                <w:sz w:val="38"/>
              </w:rPr>
            </w:pPr>
          </w:p>
          <w:p w:rsidR="00AA6D91" w:rsidRDefault="00AA6D91" w:rsidP="00FE3C44">
            <w:pPr>
              <w:pStyle w:val="TableParagraph"/>
              <w:ind w:left="107"/>
              <w:rPr>
                <w:sz w:val="24"/>
              </w:rPr>
            </w:pPr>
            <w:r>
              <w:rPr>
                <w:sz w:val="24"/>
              </w:rPr>
              <w:t>Mevzuat-Yasal</w:t>
            </w:r>
          </w:p>
        </w:tc>
        <w:tc>
          <w:tcPr>
            <w:tcW w:w="5557" w:type="dxa"/>
          </w:tcPr>
          <w:p w:rsidR="00AA6D91" w:rsidRDefault="00AA6D91" w:rsidP="00FE3C44">
            <w:pPr>
              <w:pStyle w:val="TableParagraph"/>
              <w:ind w:left="109"/>
              <w:rPr>
                <w:sz w:val="23"/>
              </w:rPr>
            </w:pPr>
            <w:r>
              <w:rPr>
                <w:sz w:val="23"/>
              </w:rPr>
              <w:t>-Eğitimde fırsat eşitliğine yönelik alınan tedbirlerin her geçen gün daha artırılması hususundaki çabalar</w:t>
            </w:r>
          </w:p>
          <w:p w:rsidR="00AA6D91" w:rsidRDefault="00AA6D91" w:rsidP="00FE3C44">
            <w:pPr>
              <w:pStyle w:val="TableParagraph"/>
              <w:spacing w:before="6"/>
              <w:ind w:left="109"/>
              <w:rPr>
                <w:rFonts w:ascii="Georgia" w:hAnsi="Georgia"/>
                <w:sz w:val="23"/>
              </w:rPr>
            </w:pPr>
            <w:r>
              <w:rPr>
                <w:rFonts w:ascii="Georgia" w:hAnsi="Georgia"/>
                <w:sz w:val="23"/>
              </w:rPr>
              <w:t xml:space="preserve">-Psikolojik,  </w:t>
            </w:r>
            <w:proofErr w:type="gramStart"/>
            <w:r>
              <w:rPr>
                <w:rFonts w:ascii="Georgia" w:hAnsi="Georgia"/>
                <w:sz w:val="23"/>
              </w:rPr>
              <w:t>sosyal  ve</w:t>
            </w:r>
            <w:proofErr w:type="gramEnd"/>
            <w:r>
              <w:rPr>
                <w:rFonts w:ascii="Georgia" w:hAnsi="Georgia"/>
                <w:sz w:val="23"/>
              </w:rPr>
              <w:t xml:space="preserve">  hatta  fiziksel  </w:t>
            </w:r>
            <w:proofErr w:type="spellStart"/>
            <w:r>
              <w:rPr>
                <w:rFonts w:ascii="Georgia" w:hAnsi="Georgia"/>
                <w:sz w:val="23"/>
              </w:rPr>
              <w:t>şiddetineğitim</w:t>
            </w:r>
            <w:proofErr w:type="spellEnd"/>
          </w:p>
          <w:p w:rsidR="00AA6D91" w:rsidRDefault="00AA6D91" w:rsidP="00FE3C44">
            <w:pPr>
              <w:pStyle w:val="TableParagraph"/>
              <w:spacing w:before="96"/>
              <w:ind w:left="109"/>
              <w:rPr>
                <w:rFonts w:ascii="Georgia" w:hAnsi="Georgia"/>
                <w:sz w:val="23"/>
              </w:rPr>
            </w:pPr>
            <w:r>
              <w:rPr>
                <w:rFonts w:ascii="Georgia" w:hAnsi="Georgia"/>
                <w:sz w:val="23"/>
              </w:rPr>
              <w:t xml:space="preserve">ve disiplin aracı olarak kullanılmasına </w:t>
            </w:r>
            <w:proofErr w:type="spellStart"/>
            <w:r>
              <w:rPr>
                <w:rFonts w:ascii="Georgia" w:hAnsi="Georgia"/>
                <w:sz w:val="23"/>
              </w:rPr>
              <w:t>sonverilmesi</w:t>
            </w:r>
            <w:proofErr w:type="spellEnd"/>
          </w:p>
        </w:tc>
      </w:tr>
      <w:tr w:rsidR="00AA6D91" w:rsidTr="00FE3C44">
        <w:trPr>
          <w:trHeight w:val="1151"/>
        </w:trPr>
        <w:tc>
          <w:tcPr>
            <w:tcW w:w="3625" w:type="dxa"/>
          </w:tcPr>
          <w:p w:rsidR="00AA6D91" w:rsidRDefault="00AA6D91" w:rsidP="00FE3C44">
            <w:pPr>
              <w:pStyle w:val="TableParagraph"/>
              <w:spacing w:before="3"/>
              <w:rPr>
                <w:b/>
                <w:sz w:val="34"/>
              </w:rPr>
            </w:pPr>
          </w:p>
          <w:p w:rsidR="00AA6D91" w:rsidRDefault="00AA6D91" w:rsidP="00FE3C44">
            <w:pPr>
              <w:pStyle w:val="TableParagraph"/>
              <w:spacing w:before="1"/>
              <w:ind w:left="107"/>
              <w:rPr>
                <w:sz w:val="24"/>
              </w:rPr>
            </w:pPr>
            <w:r>
              <w:rPr>
                <w:sz w:val="24"/>
              </w:rPr>
              <w:t>Ekolojik</w:t>
            </w:r>
          </w:p>
        </w:tc>
        <w:tc>
          <w:tcPr>
            <w:tcW w:w="5557" w:type="dxa"/>
          </w:tcPr>
          <w:p w:rsidR="00AA6D91" w:rsidRDefault="00AA6D91" w:rsidP="00FE3C44">
            <w:pPr>
              <w:pStyle w:val="TableParagraph"/>
              <w:ind w:left="109" w:right="97"/>
              <w:jc w:val="both"/>
              <w:rPr>
                <w:sz w:val="23"/>
              </w:rPr>
            </w:pPr>
            <w:r>
              <w:rPr>
                <w:sz w:val="23"/>
              </w:rPr>
              <w:t xml:space="preserve">-Doğal ortamların eğitim ortamlarını(okul) olumsuz etkilemesine karşı(soğuk-sıcak-yağış-ulaşım vb.) teknoloji ve </w:t>
            </w:r>
            <w:proofErr w:type="spellStart"/>
            <w:r>
              <w:rPr>
                <w:sz w:val="23"/>
              </w:rPr>
              <w:t>tedbirleringelişmesi</w:t>
            </w:r>
            <w:proofErr w:type="spellEnd"/>
          </w:p>
          <w:p w:rsidR="00AA6D91" w:rsidRDefault="00AA6D91" w:rsidP="00FE3C44">
            <w:pPr>
              <w:pStyle w:val="TableParagraph"/>
              <w:spacing w:before="8"/>
              <w:ind w:left="109"/>
              <w:jc w:val="both"/>
              <w:rPr>
                <w:rFonts w:ascii="Georgia" w:hAnsi="Georgia"/>
                <w:sz w:val="23"/>
              </w:rPr>
            </w:pPr>
            <w:r>
              <w:rPr>
                <w:rFonts w:ascii="Georgia" w:hAnsi="Georgia"/>
                <w:sz w:val="23"/>
              </w:rPr>
              <w:t>- Tüm toplumlarda artan çevre bilinci</w:t>
            </w:r>
          </w:p>
        </w:tc>
      </w:tr>
    </w:tbl>
    <w:p w:rsidR="000B2C15" w:rsidRDefault="000B2C15">
      <w:pPr>
        <w:jc w:val="both"/>
        <w:rPr>
          <w:rFonts w:ascii="Georgia" w:hAnsi="Georgia"/>
          <w:sz w:val="23"/>
        </w:rPr>
        <w:sectPr w:rsidR="000B2C15" w:rsidSect="00B34313">
          <w:pgSz w:w="11910" w:h="16840"/>
          <w:pgMar w:top="132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FE4AA7">
      <w:pPr>
        <w:spacing w:before="74"/>
        <w:ind w:left="1504"/>
        <w:rPr>
          <w:b/>
          <w:sz w:val="24"/>
        </w:rPr>
      </w:pPr>
      <w:r>
        <w:rPr>
          <w:b/>
          <w:sz w:val="24"/>
        </w:rPr>
        <w:lastRenderedPageBreak/>
        <w:t>Tehditler</w:t>
      </w:r>
    </w:p>
    <w:p w:rsidR="000B2C15" w:rsidRDefault="000B2C15">
      <w:pPr>
        <w:pStyle w:val="GvdeMetni"/>
        <w:spacing w:before="4"/>
        <w:rPr>
          <w:b/>
          <w:sz w:val="6"/>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692"/>
      </w:tblGrid>
      <w:tr w:rsidR="00AA6D91" w:rsidTr="00FE3C44">
        <w:trPr>
          <w:trHeight w:val="2623"/>
        </w:trPr>
        <w:tc>
          <w:tcPr>
            <w:tcW w:w="2518" w:type="dxa"/>
          </w:tcPr>
          <w:p w:rsidR="00AA6D91" w:rsidRDefault="00AA6D91" w:rsidP="00FE3C44">
            <w:pPr>
              <w:pStyle w:val="TableParagraph"/>
              <w:rPr>
                <w:b/>
                <w:sz w:val="26"/>
              </w:rPr>
            </w:pPr>
          </w:p>
          <w:p w:rsidR="00AA6D91" w:rsidRDefault="00AA6D91" w:rsidP="00FE3C44">
            <w:pPr>
              <w:pStyle w:val="TableParagraph"/>
              <w:rPr>
                <w:b/>
                <w:sz w:val="26"/>
              </w:rPr>
            </w:pPr>
          </w:p>
          <w:p w:rsidR="00AA6D91" w:rsidRDefault="00AA6D91" w:rsidP="00FE3C44">
            <w:pPr>
              <w:pStyle w:val="TableParagraph"/>
              <w:rPr>
                <w:b/>
                <w:sz w:val="26"/>
              </w:rPr>
            </w:pPr>
          </w:p>
          <w:p w:rsidR="00AA6D91" w:rsidRDefault="00AA6D91" w:rsidP="00FE3C44">
            <w:pPr>
              <w:pStyle w:val="TableParagraph"/>
              <w:spacing w:before="5"/>
              <w:rPr>
                <w:b/>
                <w:sz w:val="20"/>
              </w:rPr>
            </w:pPr>
          </w:p>
          <w:p w:rsidR="00AA6D91" w:rsidRDefault="00AA6D91" w:rsidP="00FE3C44">
            <w:pPr>
              <w:pStyle w:val="TableParagraph"/>
              <w:ind w:left="107"/>
              <w:rPr>
                <w:sz w:val="24"/>
              </w:rPr>
            </w:pPr>
            <w:r>
              <w:rPr>
                <w:sz w:val="24"/>
              </w:rPr>
              <w:t>Politik</w:t>
            </w:r>
          </w:p>
        </w:tc>
        <w:tc>
          <w:tcPr>
            <w:tcW w:w="6692" w:type="dxa"/>
          </w:tcPr>
          <w:p w:rsidR="00AA6D91" w:rsidRDefault="00AA6D91" w:rsidP="00FE3C44">
            <w:pPr>
              <w:pStyle w:val="TableParagraph"/>
              <w:spacing w:line="268" w:lineRule="exact"/>
              <w:ind w:left="110"/>
              <w:rPr>
                <w:sz w:val="24"/>
              </w:rPr>
            </w:pPr>
            <w:r>
              <w:rPr>
                <w:sz w:val="24"/>
              </w:rPr>
              <w:t>-Ücretli öğretmenler, öğretmen istihdamının dengeli olmaması.</w:t>
            </w:r>
          </w:p>
          <w:p w:rsidR="00AA6D91" w:rsidRDefault="00AA6D91" w:rsidP="00FE3C44">
            <w:pPr>
              <w:pStyle w:val="TableParagraph"/>
              <w:spacing w:before="69"/>
              <w:ind w:left="110"/>
              <w:rPr>
                <w:sz w:val="24"/>
              </w:rPr>
            </w:pPr>
            <w:r>
              <w:rPr>
                <w:sz w:val="24"/>
              </w:rPr>
              <w:t>-Öğrencilerin rekabet edebileceği ortam ve öğrencilerin olmayışı.</w:t>
            </w:r>
          </w:p>
          <w:p w:rsidR="00AA6D91" w:rsidRDefault="00AA6D91" w:rsidP="00FE3C44">
            <w:pPr>
              <w:pStyle w:val="TableParagraph"/>
              <w:spacing w:before="70"/>
              <w:ind w:left="110"/>
              <w:rPr>
                <w:sz w:val="24"/>
              </w:rPr>
            </w:pPr>
            <w:r>
              <w:rPr>
                <w:sz w:val="24"/>
              </w:rPr>
              <w:t>-Velilerin kültür seviyelerinin düşüklüğü</w:t>
            </w:r>
          </w:p>
          <w:p w:rsidR="00AA6D91" w:rsidRDefault="00AA6D91" w:rsidP="00FE3C44">
            <w:pPr>
              <w:pStyle w:val="TableParagraph"/>
              <w:spacing w:before="72"/>
              <w:ind w:left="110"/>
              <w:rPr>
                <w:sz w:val="23"/>
              </w:rPr>
            </w:pPr>
            <w:r>
              <w:rPr>
                <w:sz w:val="23"/>
              </w:rPr>
              <w:t>-Eğitim politikalarında çok sık değişiklik yapılması ve eğitim sistemindeki düzenlemelere ilişkin pilot uygulamaların yetersizliği</w:t>
            </w:r>
          </w:p>
          <w:p w:rsidR="00AA6D91" w:rsidRDefault="00AA6D91" w:rsidP="00FE3C44">
            <w:pPr>
              <w:pStyle w:val="TableParagraph"/>
              <w:ind w:left="110" w:right="97"/>
              <w:jc w:val="both"/>
              <w:rPr>
                <w:sz w:val="23"/>
              </w:rPr>
            </w:pPr>
            <w:r>
              <w:rPr>
                <w:sz w:val="23"/>
              </w:rPr>
              <w:t>-Personel Politikaları nedeniyle okulumuzda ki destek personel yetersizliği ve bunu telafi edebilecek hizmet alımında yaşanan kaynak sorunu</w:t>
            </w:r>
          </w:p>
          <w:p w:rsidR="00AA6D91" w:rsidRDefault="00AA6D91" w:rsidP="00FE3C44">
            <w:pPr>
              <w:pStyle w:val="TableParagraph"/>
              <w:spacing w:line="250" w:lineRule="exact"/>
              <w:ind w:left="110"/>
              <w:rPr>
                <w:sz w:val="23"/>
              </w:rPr>
            </w:pPr>
            <w:r>
              <w:rPr>
                <w:sz w:val="23"/>
              </w:rPr>
              <w:t>-12 yıllık zorunlu eğitim</w:t>
            </w:r>
          </w:p>
        </w:tc>
      </w:tr>
      <w:tr w:rsidR="00AA6D91" w:rsidTr="00FE3C44">
        <w:trPr>
          <w:trHeight w:val="2731"/>
        </w:trPr>
        <w:tc>
          <w:tcPr>
            <w:tcW w:w="2518" w:type="dxa"/>
          </w:tcPr>
          <w:p w:rsidR="00AA6D91" w:rsidRDefault="00AA6D91" w:rsidP="00FE3C44">
            <w:pPr>
              <w:pStyle w:val="TableParagraph"/>
              <w:rPr>
                <w:b/>
                <w:sz w:val="26"/>
              </w:rPr>
            </w:pPr>
          </w:p>
          <w:p w:rsidR="00AA6D91" w:rsidRDefault="00AA6D91" w:rsidP="00FE3C44">
            <w:pPr>
              <w:pStyle w:val="TableParagraph"/>
              <w:rPr>
                <w:b/>
                <w:sz w:val="26"/>
              </w:rPr>
            </w:pPr>
          </w:p>
          <w:p w:rsidR="00AA6D91" w:rsidRDefault="00AA6D91" w:rsidP="00FE3C44">
            <w:pPr>
              <w:pStyle w:val="TableParagraph"/>
              <w:rPr>
                <w:b/>
                <w:sz w:val="26"/>
              </w:rPr>
            </w:pPr>
          </w:p>
          <w:p w:rsidR="00AA6D91" w:rsidRDefault="00AA6D91" w:rsidP="00FE3C44">
            <w:pPr>
              <w:pStyle w:val="TableParagraph"/>
              <w:rPr>
                <w:b/>
                <w:sz w:val="25"/>
              </w:rPr>
            </w:pPr>
          </w:p>
          <w:p w:rsidR="00AA6D91" w:rsidRDefault="00AA6D91" w:rsidP="00FE3C44">
            <w:pPr>
              <w:pStyle w:val="TableParagraph"/>
              <w:ind w:left="107"/>
              <w:rPr>
                <w:sz w:val="24"/>
              </w:rPr>
            </w:pPr>
            <w:r>
              <w:rPr>
                <w:sz w:val="24"/>
              </w:rPr>
              <w:t>Ekonomik</w:t>
            </w:r>
          </w:p>
        </w:tc>
        <w:tc>
          <w:tcPr>
            <w:tcW w:w="6692" w:type="dxa"/>
          </w:tcPr>
          <w:p w:rsidR="00AA6D91" w:rsidRDefault="00AA6D91" w:rsidP="00FE3C44">
            <w:pPr>
              <w:pStyle w:val="TableParagraph"/>
              <w:spacing w:line="268" w:lineRule="exact"/>
              <w:ind w:left="110"/>
              <w:rPr>
                <w:sz w:val="24"/>
              </w:rPr>
            </w:pPr>
            <w:r>
              <w:rPr>
                <w:sz w:val="24"/>
              </w:rPr>
              <w:t>-Ailelerin gelir durumunun az olması.</w:t>
            </w:r>
          </w:p>
          <w:p w:rsidR="00AA6D91" w:rsidRDefault="00AA6D91" w:rsidP="00FE3C44">
            <w:pPr>
              <w:pStyle w:val="TableParagraph"/>
              <w:spacing w:before="71"/>
              <w:ind w:left="110"/>
              <w:rPr>
                <w:sz w:val="23"/>
              </w:rPr>
            </w:pPr>
            <w:r>
              <w:rPr>
                <w:sz w:val="23"/>
              </w:rPr>
              <w:t xml:space="preserve">-Velilerin </w:t>
            </w:r>
            <w:proofErr w:type="spellStart"/>
            <w:r>
              <w:rPr>
                <w:sz w:val="23"/>
              </w:rPr>
              <w:t>Sosyo</w:t>
            </w:r>
            <w:proofErr w:type="spellEnd"/>
            <w:r>
              <w:rPr>
                <w:sz w:val="23"/>
              </w:rPr>
              <w:t>-ekonomik düzeylerindeki farklılıklar.</w:t>
            </w:r>
          </w:p>
          <w:p w:rsidR="00AA6D91" w:rsidRDefault="00AA6D91" w:rsidP="00FE3C44">
            <w:pPr>
              <w:pStyle w:val="TableParagraph"/>
              <w:spacing w:before="13" w:line="328" w:lineRule="auto"/>
              <w:ind w:left="110" w:right="96"/>
              <w:jc w:val="both"/>
              <w:rPr>
                <w:rFonts w:ascii="Georgia" w:hAnsi="Georgia"/>
                <w:sz w:val="23"/>
              </w:rPr>
            </w:pPr>
            <w:r>
              <w:rPr>
                <w:rFonts w:ascii="Georgia" w:hAnsi="Georgia"/>
                <w:sz w:val="23"/>
              </w:rPr>
              <w:t>-Eğitim ve öğretimde kullanılan cihaz ve makinelerin yüksek teknolojilere sahip olması nedeniyle bakım, onarımlarının pahalı olması dolayısıyla okulların maddi yönden zorlanması</w:t>
            </w:r>
          </w:p>
          <w:p w:rsidR="00AA6D91" w:rsidRDefault="00AA6D91" w:rsidP="00FE3C44">
            <w:pPr>
              <w:pStyle w:val="TableParagraph"/>
              <w:spacing w:line="309" w:lineRule="auto"/>
              <w:ind w:left="110"/>
              <w:rPr>
                <w:sz w:val="24"/>
              </w:rPr>
            </w:pPr>
            <w:r>
              <w:rPr>
                <w:rFonts w:ascii="Georgia" w:hAnsi="Georgia"/>
                <w:sz w:val="23"/>
              </w:rPr>
              <w:t>-</w:t>
            </w:r>
            <w:r>
              <w:rPr>
                <w:sz w:val="24"/>
              </w:rPr>
              <w:t>Zorunlu harcamalar haricinde okulun diğer masraflarının veli bağışları ile karşılanmak zorunda olması.</w:t>
            </w:r>
          </w:p>
        </w:tc>
      </w:tr>
      <w:tr w:rsidR="00AA6D91" w:rsidTr="00FE3C44">
        <w:trPr>
          <w:trHeight w:val="2488"/>
        </w:trPr>
        <w:tc>
          <w:tcPr>
            <w:tcW w:w="2518" w:type="dxa"/>
          </w:tcPr>
          <w:p w:rsidR="00AA6D91" w:rsidRDefault="00AA6D91" w:rsidP="00FE3C44">
            <w:pPr>
              <w:pStyle w:val="TableParagraph"/>
              <w:rPr>
                <w:b/>
                <w:sz w:val="26"/>
              </w:rPr>
            </w:pPr>
          </w:p>
          <w:p w:rsidR="00AA6D91" w:rsidRDefault="00AA6D91" w:rsidP="00FE3C44">
            <w:pPr>
              <w:pStyle w:val="TableParagraph"/>
              <w:rPr>
                <w:b/>
                <w:sz w:val="26"/>
              </w:rPr>
            </w:pPr>
          </w:p>
          <w:p w:rsidR="00AA6D91" w:rsidRDefault="00AA6D91" w:rsidP="00FE3C44">
            <w:pPr>
              <w:pStyle w:val="TableParagraph"/>
              <w:rPr>
                <w:b/>
                <w:sz w:val="26"/>
              </w:rPr>
            </w:pPr>
          </w:p>
          <w:p w:rsidR="00AA6D91" w:rsidRDefault="00AA6D91" w:rsidP="00FE3C44">
            <w:pPr>
              <w:pStyle w:val="TableParagraph"/>
              <w:spacing w:before="167"/>
              <w:ind w:left="107"/>
              <w:rPr>
                <w:sz w:val="24"/>
              </w:rPr>
            </w:pPr>
            <w:r>
              <w:rPr>
                <w:sz w:val="24"/>
              </w:rPr>
              <w:t>Sosyolojik</w:t>
            </w:r>
          </w:p>
        </w:tc>
        <w:tc>
          <w:tcPr>
            <w:tcW w:w="6692" w:type="dxa"/>
          </w:tcPr>
          <w:p w:rsidR="00AA6D91" w:rsidRDefault="00AA6D91" w:rsidP="00FE3C44">
            <w:pPr>
              <w:pStyle w:val="TableParagraph"/>
              <w:spacing w:line="268" w:lineRule="exact"/>
              <w:ind w:left="110"/>
              <w:rPr>
                <w:sz w:val="24"/>
              </w:rPr>
            </w:pPr>
            <w:r>
              <w:rPr>
                <w:sz w:val="24"/>
              </w:rPr>
              <w:t>-Bazı öğrenci ailelerinde işsizlik ve ekonomik problemler</w:t>
            </w:r>
          </w:p>
          <w:p w:rsidR="00AA6D91" w:rsidRDefault="00AA6D91" w:rsidP="00FE3C44">
            <w:pPr>
              <w:pStyle w:val="TableParagraph"/>
              <w:spacing w:before="71"/>
              <w:ind w:left="110"/>
              <w:rPr>
                <w:sz w:val="23"/>
              </w:rPr>
            </w:pPr>
            <w:r>
              <w:rPr>
                <w:sz w:val="23"/>
              </w:rPr>
              <w:t>-Medyanın (</w:t>
            </w:r>
            <w:proofErr w:type="spellStart"/>
            <w:r>
              <w:rPr>
                <w:sz w:val="23"/>
              </w:rPr>
              <w:t>tv</w:t>
            </w:r>
            <w:proofErr w:type="spellEnd"/>
            <w:r>
              <w:rPr>
                <w:sz w:val="23"/>
              </w:rPr>
              <w:t>, internet, magazin, diziler vb.) öğrenciler üzerinde olumsuz etkilerinin olması</w:t>
            </w:r>
          </w:p>
          <w:p w:rsidR="00AA6D91" w:rsidRDefault="00AA6D91" w:rsidP="00FE3C44">
            <w:pPr>
              <w:pStyle w:val="TableParagraph"/>
              <w:spacing w:before="20" w:line="324" w:lineRule="auto"/>
              <w:ind w:left="110" w:right="125"/>
              <w:rPr>
                <w:rFonts w:ascii="Georgia" w:hAnsi="Georgia"/>
                <w:sz w:val="23"/>
              </w:rPr>
            </w:pPr>
            <w:r>
              <w:rPr>
                <w:rFonts w:ascii="Georgia" w:hAnsi="Georgia"/>
                <w:sz w:val="23"/>
              </w:rPr>
              <w:t>-</w:t>
            </w:r>
            <w:r>
              <w:rPr>
                <w:rFonts w:ascii="Georgia" w:hAnsi="Georgia"/>
                <w:sz w:val="28"/>
              </w:rPr>
              <w:t>İ</w:t>
            </w:r>
            <w:r>
              <w:rPr>
                <w:rFonts w:ascii="Georgia" w:hAnsi="Georgia"/>
                <w:sz w:val="23"/>
              </w:rPr>
              <w:t xml:space="preserve">nsanların çocuklarının eğitimine yönelik duyarlılıklarının aynı </w:t>
            </w:r>
            <w:proofErr w:type="spellStart"/>
            <w:r>
              <w:rPr>
                <w:rFonts w:ascii="Georgia" w:hAnsi="Georgia"/>
                <w:sz w:val="23"/>
              </w:rPr>
              <w:t>orandaolmaması</w:t>
            </w:r>
            <w:proofErr w:type="spellEnd"/>
          </w:p>
          <w:p w:rsidR="00AA6D91" w:rsidRDefault="00AA6D91" w:rsidP="00FE3C44">
            <w:pPr>
              <w:pStyle w:val="TableParagraph"/>
              <w:spacing w:line="263" w:lineRule="exact"/>
              <w:ind w:left="110"/>
              <w:rPr>
                <w:sz w:val="24"/>
              </w:rPr>
            </w:pPr>
            <w:r>
              <w:rPr>
                <w:sz w:val="24"/>
              </w:rPr>
              <w:t>-Öğretmen kadrosunda sürekli yaşanan değişiklikler.</w:t>
            </w:r>
          </w:p>
          <w:p w:rsidR="00AA6D91" w:rsidRDefault="00AA6D91" w:rsidP="00FE3C44">
            <w:pPr>
              <w:pStyle w:val="TableParagraph"/>
              <w:spacing w:before="72"/>
              <w:ind w:left="110"/>
              <w:rPr>
                <w:sz w:val="24"/>
              </w:rPr>
            </w:pPr>
            <w:r>
              <w:rPr>
                <w:sz w:val="24"/>
              </w:rPr>
              <w:t>- Eğitimcilerin toplumdaki değerinin sarsılması</w:t>
            </w:r>
          </w:p>
        </w:tc>
      </w:tr>
      <w:tr w:rsidR="00AA6D91" w:rsidTr="00FE3C44">
        <w:trPr>
          <w:trHeight w:val="1242"/>
        </w:trPr>
        <w:tc>
          <w:tcPr>
            <w:tcW w:w="2518" w:type="dxa"/>
          </w:tcPr>
          <w:p w:rsidR="00AA6D91" w:rsidRDefault="00AA6D91" w:rsidP="00FE3C44">
            <w:pPr>
              <w:pStyle w:val="TableParagraph"/>
              <w:spacing w:before="3"/>
              <w:rPr>
                <w:b/>
                <w:sz w:val="38"/>
              </w:rPr>
            </w:pPr>
          </w:p>
          <w:p w:rsidR="00AA6D91" w:rsidRDefault="00AA6D91" w:rsidP="00FE3C44">
            <w:pPr>
              <w:pStyle w:val="TableParagraph"/>
              <w:ind w:left="107"/>
              <w:rPr>
                <w:sz w:val="24"/>
              </w:rPr>
            </w:pPr>
            <w:r>
              <w:rPr>
                <w:sz w:val="24"/>
              </w:rPr>
              <w:t>Teknolojik</w:t>
            </w:r>
          </w:p>
        </w:tc>
        <w:tc>
          <w:tcPr>
            <w:tcW w:w="6692" w:type="dxa"/>
          </w:tcPr>
          <w:p w:rsidR="00AA6D91" w:rsidRDefault="00AA6D91" w:rsidP="00FE3C44">
            <w:pPr>
              <w:pStyle w:val="TableParagraph"/>
              <w:ind w:left="110"/>
              <w:rPr>
                <w:sz w:val="23"/>
              </w:rPr>
            </w:pPr>
            <w:r>
              <w:rPr>
                <w:sz w:val="23"/>
              </w:rPr>
              <w:t>-Sürekli gelişen ve değişen teknolojileri takip etme zorunluluğundan doğan maddi kaynak sorunu</w:t>
            </w:r>
          </w:p>
          <w:p w:rsidR="00AA6D91" w:rsidRDefault="00AA6D91" w:rsidP="00FE3C44">
            <w:pPr>
              <w:pStyle w:val="TableParagraph"/>
              <w:spacing w:before="6"/>
              <w:ind w:left="110"/>
              <w:rPr>
                <w:rFonts w:ascii="Georgia" w:hAnsi="Georgia"/>
                <w:sz w:val="23"/>
              </w:rPr>
            </w:pPr>
            <w:r>
              <w:rPr>
                <w:rFonts w:ascii="Georgia" w:hAnsi="Georgia"/>
                <w:sz w:val="23"/>
              </w:rPr>
              <w:t>-E-ortamın güvenliğinin tam sağlanamaması, yersiz, kötüye</w:t>
            </w:r>
          </w:p>
          <w:p w:rsidR="00AA6D91" w:rsidRDefault="00AA6D91" w:rsidP="00FE3C44">
            <w:pPr>
              <w:pStyle w:val="TableParagraph"/>
              <w:spacing w:before="96"/>
              <w:ind w:left="110"/>
              <w:rPr>
                <w:rFonts w:ascii="Georgia" w:hAnsi="Georgia"/>
                <w:sz w:val="23"/>
              </w:rPr>
            </w:pPr>
            <w:r>
              <w:rPr>
                <w:rFonts w:ascii="Georgia" w:hAnsi="Georgia"/>
                <w:sz w:val="23"/>
              </w:rPr>
              <w:t>kullanımları ve yeni gelişen suçlar</w:t>
            </w:r>
          </w:p>
        </w:tc>
      </w:tr>
      <w:tr w:rsidR="00AA6D91" w:rsidTr="00FE3C44">
        <w:trPr>
          <w:trHeight w:val="2008"/>
        </w:trPr>
        <w:tc>
          <w:tcPr>
            <w:tcW w:w="2518" w:type="dxa"/>
          </w:tcPr>
          <w:p w:rsidR="00AA6D91" w:rsidRDefault="00AA6D91" w:rsidP="00FE3C44">
            <w:pPr>
              <w:pStyle w:val="TableParagraph"/>
              <w:rPr>
                <w:b/>
                <w:sz w:val="26"/>
              </w:rPr>
            </w:pPr>
          </w:p>
          <w:p w:rsidR="00AA6D91" w:rsidRDefault="00AA6D91" w:rsidP="00FE3C44">
            <w:pPr>
              <w:pStyle w:val="TableParagraph"/>
              <w:rPr>
                <w:b/>
                <w:sz w:val="26"/>
              </w:rPr>
            </w:pPr>
          </w:p>
          <w:p w:rsidR="00AA6D91" w:rsidRDefault="00AA6D91" w:rsidP="00FE3C44">
            <w:pPr>
              <w:pStyle w:val="TableParagraph"/>
              <w:spacing w:before="226"/>
              <w:ind w:left="107"/>
              <w:rPr>
                <w:sz w:val="24"/>
              </w:rPr>
            </w:pPr>
            <w:r>
              <w:rPr>
                <w:sz w:val="24"/>
              </w:rPr>
              <w:t>Mevzuat-Yasal</w:t>
            </w:r>
          </w:p>
        </w:tc>
        <w:tc>
          <w:tcPr>
            <w:tcW w:w="6692" w:type="dxa"/>
          </w:tcPr>
          <w:p w:rsidR="00AA6D91" w:rsidRDefault="00AA6D91" w:rsidP="00FE3C44">
            <w:pPr>
              <w:pStyle w:val="TableParagraph"/>
              <w:ind w:left="110"/>
              <w:rPr>
                <w:sz w:val="23"/>
              </w:rPr>
            </w:pPr>
            <w:r>
              <w:rPr>
                <w:sz w:val="23"/>
              </w:rPr>
              <w:t>-Siyasi ve sendikal grupların atama ve görevlendirmelerde yasal düzenlemeler üzerinde etkili olma isteği</w:t>
            </w:r>
          </w:p>
          <w:p w:rsidR="00AA6D91" w:rsidRDefault="00AA6D91" w:rsidP="00FE3C44">
            <w:pPr>
              <w:pStyle w:val="TableParagraph"/>
              <w:spacing w:before="6" w:line="328" w:lineRule="auto"/>
              <w:ind w:left="110"/>
              <w:rPr>
                <w:rFonts w:ascii="Georgia" w:hAnsi="Georgia"/>
                <w:sz w:val="23"/>
              </w:rPr>
            </w:pPr>
            <w:r>
              <w:rPr>
                <w:rFonts w:ascii="Georgia" w:hAnsi="Georgia"/>
                <w:sz w:val="23"/>
              </w:rPr>
              <w:t>-Mevzuatın açık, anlaşılır ve ihtiyaca uygun hazırlanmaması nedeniyle güncelleme ihtiyacının sıklıkla ortaya çıkması</w:t>
            </w:r>
          </w:p>
          <w:p w:rsidR="00AA6D91" w:rsidRDefault="00AA6D91" w:rsidP="00FE3C44">
            <w:pPr>
              <w:pStyle w:val="TableParagraph"/>
              <w:spacing w:line="247" w:lineRule="auto"/>
              <w:ind w:left="110"/>
              <w:rPr>
                <w:sz w:val="24"/>
              </w:rPr>
            </w:pPr>
            <w:r>
              <w:rPr>
                <w:rFonts w:ascii="Georgia" w:hAnsi="Georgia"/>
                <w:sz w:val="23"/>
              </w:rPr>
              <w:t xml:space="preserve">- </w:t>
            </w:r>
            <w:r>
              <w:rPr>
                <w:sz w:val="24"/>
              </w:rPr>
              <w:t>Öğrencilerin olumsuz davranışlarının engellenmesi konusunda mevzuatın yetersiz kalması</w:t>
            </w:r>
          </w:p>
        </w:tc>
      </w:tr>
      <w:tr w:rsidR="00AA6D91" w:rsidTr="00FE3C44">
        <w:trPr>
          <w:trHeight w:val="345"/>
        </w:trPr>
        <w:tc>
          <w:tcPr>
            <w:tcW w:w="2518" w:type="dxa"/>
          </w:tcPr>
          <w:p w:rsidR="00AA6D91" w:rsidRDefault="00AA6D91" w:rsidP="00FE3C44">
            <w:pPr>
              <w:pStyle w:val="TableParagraph"/>
              <w:spacing w:line="268" w:lineRule="exact"/>
              <w:ind w:left="107"/>
              <w:rPr>
                <w:sz w:val="24"/>
              </w:rPr>
            </w:pPr>
            <w:r>
              <w:rPr>
                <w:sz w:val="24"/>
              </w:rPr>
              <w:t>Ekolojik</w:t>
            </w:r>
          </w:p>
        </w:tc>
        <w:tc>
          <w:tcPr>
            <w:tcW w:w="6692" w:type="dxa"/>
          </w:tcPr>
          <w:p w:rsidR="00AA6D91" w:rsidRDefault="00AA6D91" w:rsidP="00FE3C44">
            <w:pPr>
              <w:pStyle w:val="TableParagraph"/>
              <w:spacing w:before="34"/>
              <w:ind w:left="110"/>
              <w:rPr>
                <w:sz w:val="23"/>
              </w:rPr>
            </w:pPr>
            <w:r>
              <w:rPr>
                <w:sz w:val="23"/>
              </w:rPr>
              <w:t>-Yeni nesillerde çevre bilincine karşı duyarsızlık.</w:t>
            </w:r>
          </w:p>
        </w:tc>
      </w:tr>
    </w:tbl>
    <w:p w:rsidR="000B2C15" w:rsidRDefault="000B2C15">
      <w:pPr>
        <w:rPr>
          <w:sz w:val="23"/>
        </w:rPr>
        <w:sectPr w:rsidR="000B2C15" w:rsidSect="00B34313">
          <w:pgSz w:w="11910" w:h="16840"/>
          <w:pgMar w:top="132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FE4AA7">
      <w:pPr>
        <w:spacing w:before="76"/>
        <w:ind w:left="856"/>
        <w:rPr>
          <w:b/>
          <w:sz w:val="24"/>
        </w:rPr>
      </w:pPr>
      <w:bookmarkStart w:id="8" w:name="_bookmark7"/>
      <w:bookmarkEnd w:id="8"/>
      <w:r>
        <w:rPr>
          <w:b/>
          <w:sz w:val="24"/>
        </w:rPr>
        <w:lastRenderedPageBreak/>
        <w:t>Gelişim ve Sorun Alanları</w:t>
      </w:r>
    </w:p>
    <w:p w:rsidR="000B2C15" w:rsidRDefault="000B2C15">
      <w:pPr>
        <w:pStyle w:val="GvdeMetni"/>
        <w:spacing w:before="5"/>
        <w:rPr>
          <w:b/>
          <w:sz w:val="32"/>
        </w:rPr>
      </w:pPr>
    </w:p>
    <w:p w:rsidR="000B2C15" w:rsidRDefault="00FE4AA7">
      <w:pPr>
        <w:pStyle w:val="GvdeMetni"/>
        <w:spacing w:line="300" w:lineRule="auto"/>
        <w:ind w:left="796" w:right="838" w:firstLine="707"/>
        <w:jc w:val="both"/>
      </w:pPr>
      <w:r>
        <w:t>Gelişim ve sorun alanları analizi ile GZFT analizi sonucunda ortaya çıkan sonuçların planın geleceğe yönelim bölümü ile ilişkilendirilmesi ve buradan hareketle hedef, gösterge ve eylemlerin belirlenmesi sağlanmaktadır.</w:t>
      </w:r>
    </w:p>
    <w:p w:rsidR="000B2C15" w:rsidRDefault="000B2C15">
      <w:pPr>
        <w:pStyle w:val="GvdeMetni"/>
        <w:rPr>
          <w:sz w:val="30"/>
        </w:rPr>
      </w:pPr>
    </w:p>
    <w:p w:rsidR="000B2C15" w:rsidRDefault="00FE4AA7">
      <w:pPr>
        <w:pStyle w:val="GvdeMetni"/>
        <w:spacing w:line="300" w:lineRule="auto"/>
        <w:ind w:left="796" w:right="832" w:firstLine="707"/>
        <w:jc w:val="both"/>
      </w:pPr>
      <w:r>
        <w:t>Gelişim ve sorun alanları ayrımında eğitim ve öğretim faaliyetlerine ilişkin üç temel tema olan Eğitime Erişim, Eğitimde Kalite ve Kurumsal Kapasite kullanılmıştır.</w:t>
      </w:r>
    </w:p>
    <w:p w:rsidR="000B2C15" w:rsidRDefault="000B2C15">
      <w:pPr>
        <w:pStyle w:val="GvdeMetni"/>
        <w:spacing w:before="10"/>
        <w:rPr>
          <w:sz w:val="29"/>
        </w:rPr>
      </w:pPr>
    </w:p>
    <w:p w:rsidR="000B2C15" w:rsidRDefault="00FE4AA7">
      <w:pPr>
        <w:pStyle w:val="ListeParagraf"/>
        <w:numPr>
          <w:ilvl w:val="1"/>
          <w:numId w:val="4"/>
        </w:numPr>
        <w:tabs>
          <w:tab w:val="left" w:pos="1504"/>
          <w:tab w:val="left" w:pos="1505"/>
        </w:tabs>
        <w:spacing w:before="1" w:line="295" w:lineRule="auto"/>
        <w:ind w:right="833" w:hanging="360"/>
        <w:rPr>
          <w:sz w:val="24"/>
        </w:rPr>
      </w:pPr>
      <w:r>
        <w:rPr>
          <w:sz w:val="24"/>
        </w:rPr>
        <w:t>Eğitime Erişim: Öğrencinin eğitim faaliyetine erişmesi ve tamamlamasına ilişkin süreçleri,</w:t>
      </w:r>
    </w:p>
    <w:p w:rsidR="000B2C15" w:rsidRDefault="000B2C15">
      <w:pPr>
        <w:pStyle w:val="GvdeMetni"/>
        <w:spacing w:before="5"/>
        <w:rPr>
          <w:sz w:val="30"/>
        </w:rPr>
      </w:pPr>
    </w:p>
    <w:p w:rsidR="000B2C15" w:rsidRDefault="00FE4AA7">
      <w:pPr>
        <w:pStyle w:val="ListeParagraf"/>
        <w:numPr>
          <w:ilvl w:val="1"/>
          <w:numId w:val="4"/>
        </w:numPr>
        <w:tabs>
          <w:tab w:val="left" w:pos="1504"/>
          <w:tab w:val="left" w:pos="1505"/>
        </w:tabs>
        <w:spacing w:line="295" w:lineRule="auto"/>
        <w:ind w:right="835" w:hanging="360"/>
        <w:rPr>
          <w:sz w:val="24"/>
        </w:rPr>
      </w:pPr>
      <w:r>
        <w:rPr>
          <w:sz w:val="24"/>
        </w:rPr>
        <w:t xml:space="preserve">Eğitimde Kalite: Öğrencinin akademik başarısı, sosyal ve bilişsel gelişimi ve istihdamı da dâhil olmak üzere eğitim ve öğretim sürecinin hayata </w:t>
      </w:r>
      <w:proofErr w:type="spellStart"/>
      <w:r>
        <w:rPr>
          <w:sz w:val="24"/>
        </w:rPr>
        <w:t>hazırlamaevresini</w:t>
      </w:r>
      <w:proofErr w:type="spellEnd"/>
      <w:r>
        <w:rPr>
          <w:sz w:val="24"/>
        </w:rPr>
        <w:t>,</w:t>
      </w:r>
    </w:p>
    <w:p w:rsidR="000B2C15" w:rsidRDefault="000B2C15">
      <w:pPr>
        <w:pStyle w:val="GvdeMetni"/>
        <w:spacing w:before="8"/>
        <w:rPr>
          <w:sz w:val="30"/>
        </w:rPr>
      </w:pPr>
    </w:p>
    <w:p w:rsidR="000B2C15" w:rsidRDefault="00FE4AA7">
      <w:pPr>
        <w:pStyle w:val="ListeParagraf"/>
        <w:numPr>
          <w:ilvl w:val="1"/>
          <w:numId w:val="4"/>
        </w:numPr>
        <w:tabs>
          <w:tab w:val="left" w:pos="1564"/>
          <w:tab w:val="left" w:pos="1565"/>
        </w:tabs>
        <w:spacing w:line="295" w:lineRule="auto"/>
        <w:ind w:right="837" w:hanging="360"/>
        <w:rPr>
          <w:sz w:val="24"/>
        </w:rPr>
      </w:pPr>
      <w:r>
        <w:rPr>
          <w:sz w:val="24"/>
        </w:rPr>
        <w:t>Kurumsal Kapasite: Kurumsal yapı, kurum kültürü, donanım, bina gibi eğitim ve öğretim sürecine destek mahiyetinde olan kapasiteyi</w:t>
      </w:r>
      <w:r w:rsidR="00695140">
        <w:rPr>
          <w:sz w:val="24"/>
        </w:rPr>
        <w:t xml:space="preserve"> </w:t>
      </w:r>
      <w:r>
        <w:rPr>
          <w:sz w:val="24"/>
        </w:rPr>
        <w:t>belirtmektedir.</w:t>
      </w:r>
    </w:p>
    <w:p w:rsidR="000B2C15" w:rsidRDefault="000B2C15">
      <w:pPr>
        <w:pStyle w:val="GvdeMetni"/>
        <w:rPr>
          <w:sz w:val="20"/>
        </w:rPr>
      </w:pPr>
    </w:p>
    <w:p w:rsidR="000B2C15" w:rsidRDefault="000B2C15">
      <w:pPr>
        <w:pStyle w:val="GvdeMetni"/>
        <w:rPr>
          <w:sz w:val="20"/>
        </w:rPr>
      </w:pPr>
    </w:p>
    <w:p w:rsidR="000B2C15" w:rsidRDefault="000B2C15">
      <w:pPr>
        <w:pStyle w:val="GvdeMetni"/>
        <w:rPr>
          <w:sz w:val="20"/>
        </w:rPr>
      </w:pPr>
    </w:p>
    <w:p w:rsidR="000B2C15" w:rsidRDefault="000B2C15">
      <w:pPr>
        <w:pStyle w:val="GvdeMetni"/>
        <w:rPr>
          <w:sz w:val="20"/>
        </w:rPr>
      </w:pPr>
    </w:p>
    <w:p w:rsidR="000B2C15" w:rsidRDefault="000B2C15">
      <w:pPr>
        <w:pStyle w:val="GvdeMetni"/>
        <w:spacing w:after="1"/>
        <w:rPr>
          <w:sz w:val="25"/>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2775"/>
        <w:gridCol w:w="3181"/>
      </w:tblGrid>
      <w:tr w:rsidR="000B2C15">
        <w:trPr>
          <w:trHeight w:val="345"/>
        </w:trPr>
        <w:tc>
          <w:tcPr>
            <w:tcW w:w="3334" w:type="dxa"/>
          </w:tcPr>
          <w:p w:rsidR="000B2C15" w:rsidRDefault="00FE4AA7">
            <w:pPr>
              <w:pStyle w:val="TableParagraph"/>
              <w:spacing w:line="275" w:lineRule="exact"/>
              <w:ind w:left="890"/>
              <w:rPr>
                <w:b/>
                <w:sz w:val="24"/>
              </w:rPr>
            </w:pPr>
            <w:r>
              <w:rPr>
                <w:b/>
                <w:sz w:val="24"/>
              </w:rPr>
              <w:t>Eğitime Erişim</w:t>
            </w:r>
          </w:p>
        </w:tc>
        <w:tc>
          <w:tcPr>
            <w:tcW w:w="2775" w:type="dxa"/>
          </w:tcPr>
          <w:p w:rsidR="000B2C15" w:rsidRDefault="00FE4AA7">
            <w:pPr>
              <w:pStyle w:val="TableParagraph"/>
              <w:spacing w:line="275" w:lineRule="exact"/>
              <w:ind w:left="578"/>
              <w:rPr>
                <w:b/>
                <w:sz w:val="24"/>
              </w:rPr>
            </w:pPr>
            <w:r>
              <w:rPr>
                <w:b/>
                <w:sz w:val="24"/>
              </w:rPr>
              <w:t>Eğitimde Kalite</w:t>
            </w:r>
          </w:p>
        </w:tc>
        <w:tc>
          <w:tcPr>
            <w:tcW w:w="3181" w:type="dxa"/>
          </w:tcPr>
          <w:p w:rsidR="000B2C15" w:rsidRDefault="00FE4AA7">
            <w:pPr>
              <w:pStyle w:val="TableParagraph"/>
              <w:spacing w:line="275" w:lineRule="exact"/>
              <w:ind w:left="587"/>
              <w:rPr>
                <w:b/>
                <w:sz w:val="24"/>
              </w:rPr>
            </w:pPr>
            <w:r>
              <w:rPr>
                <w:b/>
                <w:sz w:val="24"/>
              </w:rPr>
              <w:t>Kurumsal Kapasite</w:t>
            </w:r>
          </w:p>
        </w:tc>
      </w:tr>
      <w:tr w:rsidR="000B2C15">
        <w:trPr>
          <w:trHeight w:val="275"/>
        </w:trPr>
        <w:tc>
          <w:tcPr>
            <w:tcW w:w="3334" w:type="dxa"/>
          </w:tcPr>
          <w:p w:rsidR="000B2C15" w:rsidRDefault="00FE4AA7">
            <w:pPr>
              <w:pStyle w:val="TableParagraph"/>
              <w:spacing w:line="256" w:lineRule="exact"/>
              <w:ind w:left="107"/>
              <w:rPr>
                <w:sz w:val="24"/>
              </w:rPr>
            </w:pPr>
            <w:r>
              <w:rPr>
                <w:sz w:val="24"/>
              </w:rPr>
              <w:t>Okullaşma Oranı</w:t>
            </w:r>
          </w:p>
        </w:tc>
        <w:tc>
          <w:tcPr>
            <w:tcW w:w="2775" w:type="dxa"/>
          </w:tcPr>
          <w:p w:rsidR="000B2C15" w:rsidRDefault="00FE4AA7">
            <w:pPr>
              <w:pStyle w:val="TableParagraph"/>
              <w:spacing w:line="256" w:lineRule="exact"/>
              <w:ind w:left="110"/>
              <w:rPr>
                <w:sz w:val="24"/>
              </w:rPr>
            </w:pPr>
            <w:r>
              <w:rPr>
                <w:sz w:val="24"/>
              </w:rPr>
              <w:t>Akademik Başarı</w:t>
            </w:r>
          </w:p>
        </w:tc>
        <w:tc>
          <w:tcPr>
            <w:tcW w:w="3181" w:type="dxa"/>
          </w:tcPr>
          <w:p w:rsidR="000B2C15" w:rsidRDefault="00FE4AA7">
            <w:pPr>
              <w:pStyle w:val="TableParagraph"/>
              <w:spacing w:line="256" w:lineRule="exact"/>
              <w:ind w:left="110"/>
              <w:rPr>
                <w:sz w:val="24"/>
              </w:rPr>
            </w:pPr>
            <w:r>
              <w:rPr>
                <w:sz w:val="24"/>
              </w:rPr>
              <w:t>Kurumsal İletişim</w:t>
            </w:r>
          </w:p>
        </w:tc>
      </w:tr>
      <w:tr w:rsidR="000B2C15">
        <w:trPr>
          <w:trHeight w:val="554"/>
        </w:trPr>
        <w:tc>
          <w:tcPr>
            <w:tcW w:w="3334" w:type="dxa"/>
          </w:tcPr>
          <w:p w:rsidR="000B2C15" w:rsidRDefault="00FE4AA7">
            <w:pPr>
              <w:pStyle w:val="TableParagraph"/>
              <w:spacing w:before="131"/>
              <w:ind w:left="107"/>
              <w:rPr>
                <w:sz w:val="24"/>
              </w:rPr>
            </w:pPr>
            <w:r>
              <w:rPr>
                <w:sz w:val="24"/>
              </w:rPr>
              <w:t>Okula Devam/ Devamsızlık</w:t>
            </w:r>
          </w:p>
        </w:tc>
        <w:tc>
          <w:tcPr>
            <w:tcW w:w="2775" w:type="dxa"/>
          </w:tcPr>
          <w:p w:rsidR="000B2C15" w:rsidRDefault="00FE4AA7">
            <w:pPr>
              <w:pStyle w:val="TableParagraph"/>
              <w:spacing w:line="270" w:lineRule="exact"/>
              <w:ind w:left="110"/>
              <w:rPr>
                <w:sz w:val="24"/>
              </w:rPr>
            </w:pPr>
            <w:r>
              <w:rPr>
                <w:sz w:val="24"/>
              </w:rPr>
              <w:t>Sosyal, Kültürel ve</w:t>
            </w:r>
          </w:p>
          <w:p w:rsidR="000B2C15" w:rsidRDefault="00FE4AA7">
            <w:pPr>
              <w:pStyle w:val="TableParagraph"/>
              <w:spacing w:line="264" w:lineRule="exact"/>
              <w:ind w:left="110"/>
              <w:rPr>
                <w:sz w:val="24"/>
              </w:rPr>
            </w:pPr>
            <w:r>
              <w:rPr>
                <w:sz w:val="24"/>
              </w:rPr>
              <w:t>Fiziksel Gelişim</w:t>
            </w:r>
          </w:p>
        </w:tc>
        <w:tc>
          <w:tcPr>
            <w:tcW w:w="3181" w:type="dxa"/>
          </w:tcPr>
          <w:p w:rsidR="000B2C15" w:rsidRDefault="00FE4AA7">
            <w:pPr>
              <w:pStyle w:val="TableParagraph"/>
              <w:spacing w:before="131"/>
              <w:ind w:left="110"/>
              <w:rPr>
                <w:sz w:val="24"/>
              </w:rPr>
            </w:pPr>
            <w:r>
              <w:rPr>
                <w:sz w:val="24"/>
              </w:rPr>
              <w:t>Kurumsal Yönetim</w:t>
            </w:r>
          </w:p>
        </w:tc>
      </w:tr>
      <w:tr w:rsidR="000B2C15">
        <w:trPr>
          <w:trHeight w:val="275"/>
        </w:trPr>
        <w:tc>
          <w:tcPr>
            <w:tcW w:w="3334" w:type="dxa"/>
          </w:tcPr>
          <w:p w:rsidR="000B2C15" w:rsidRDefault="00FE4AA7">
            <w:pPr>
              <w:pStyle w:val="TableParagraph"/>
              <w:spacing w:line="256" w:lineRule="exact"/>
              <w:ind w:left="107"/>
              <w:rPr>
                <w:sz w:val="24"/>
              </w:rPr>
            </w:pPr>
            <w:r>
              <w:rPr>
                <w:sz w:val="24"/>
              </w:rPr>
              <w:t>Okula Uyum, Oryantasyon</w:t>
            </w:r>
          </w:p>
        </w:tc>
        <w:tc>
          <w:tcPr>
            <w:tcW w:w="2775" w:type="dxa"/>
          </w:tcPr>
          <w:p w:rsidR="000B2C15" w:rsidRDefault="00FE4AA7">
            <w:pPr>
              <w:pStyle w:val="TableParagraph"/>
              <w:spacing w:line="256" w:lineRule="exact"/>
              <w:ind w:left="110"/>
              <w:rPr>
                <w:sz w:val="24"/>
              </w:rPr>
            </w:pPr>
            <w:r>
              <w:rPr>
                <w:sz w:val="24"/>
              </w:rPr>
              <w:t>Sınıf Tekrarı</w:t>
            </w:r>
          </w:p>
        </w:tc>
        <w:tc>
          <w:tcPr>
            <w:tcW w:w="3181" w:type="dxa"/>
          </w:tcPr>
          <w:p w:rsidR="000B2C15" w:rsidRDefault="00FE4AA7">
            <w:pPr>
              <w:pStyle w:val="TableParagraph"/>
              <w:spacing w:line="256" w:lineRule="exact"/>
              <w:ind w:left="110"/>
              <w:rPr>
                <w:sz w:val="24"/>
              </w:rPr>
            </w:pPr>
            <w:r>
              <w:rPr>
                <w:sz w:val="24"/>
              </w:rPr>
              <w:t>Bina ve Yerleşke</w:t>
            </w:r>
          </w:p>
        </w:tc>
      </w:tr>
      <w:tr w:rsidR="000B2C15">
        <w:trPr>
          <w:trHeight w:val="551"/>
        </w:trPr>
        <w:tc>
          <w:tcPr>
            <w:tcW w:w="3334" w:type="dxa"/>
          </w:tcPr>
          <w:p w:rsidR="000B2C15" w:rsidRDefault="00FE4AA7">
            <w:pPr>
              <w:pStyle w:val="TableParagraph"/>
              <w:spacing w:line="268" w:lineRule="exact"/>
              <w:ind w:left="107"/>
              <w:rPr>
                <w:sz w:val="24"/>
              </w:rPr>
            </w:pPr>
            <w:r>
              <w:rPr>
                <w:sz w:val="24"/>
              </w:rPr>
              <w:t>Özel Eğitime İhtiyaç Duyan</w:t>
            </w:r>
          </w:p>
          <w:p w:rsidR="000B2C15" w:rsidRDefault="00FE4AA7">
            <w:pPr>
              <w:pStyle w:val="TableParagraph"/>
              <w:spacing w:line="264" w:lineRule="exact"/>
              <w:ind w:left="107"/>
              <w:rPr>
                <w:sz w:val="24"/>
              </w:rPr>
            </w:pPr>
            <w:r>
              <w:rPr>
                <w:sz w:val="24"/>
              </w:rPr>
              <w:t>Bireyler</w:t>
            </w:r>
          </w:p>
        </w:tc>
        <w:tc>
          <w:tcPr>
            <w:tcW w:w="2775" w:type="dxa"/>
          </w:tcPr>
          <w:p w:rsidR="000B2C15" w:rsidRDefault="00FE4AA7">
            <w:pPr>
              <w:pStyle w:val="TableParagraph"/>
              <w:spacing w:line="268" w:lineRule="exact"/>
              <w:ind w:left="110"/>
              <w:rPr>
                <w:sz w:val="24"/>
              </w:rPr>
            </w:pPr>
            <w:r>
              <w:rPr>
                <w:sz w:val="24"/>
              </w:rPr>
              <w:t>İstihdam Edilebilirlik ve</w:t>
            </w:r>
          </w:p>
          <w:p w:rsidR="000B2C15" w:rsidRDefault="00FE4AA7">
            <w:pPr>
              <w:pStyle w:val="TableParagraph"/>
              <w:spacing w:line="264" w:lineRule="exact"/>
              <w:ind w:left="110"/>
              <w:rPr>
                <w:sz w:val="24"/>
              </w:rPr>
            </w:pPr>
            <w:r>
              <w:rPr>
                <w:sz w:val="24"/>
              </w:rPr>
              <w:t>Yönlendirme</w:t>
            </w:r>
          </w:p>
        </w:tc>
        <w:tc>
          <w:tcPr>
            <w:tcW w:w="3181" w:type="dxa"/>
          </w:tcPr>
          <w:p w:rsidR="000B2C15" w:rsidRDefault="00FE4AA7">
            <w:pPr>
              <w:pStyle w:val="TableParagraph"/>
              <w:spacing w:before="128"/>
              <w:ind w:left="110"/>
              <w:rPr>
                <w:sz w:val="24"/>
              </w:rPr>
            </w:pPr>
            <w:r>
              <w:rPr>
                <w:sz w:val="24"/>
              </w:rPr>
              <w:t>Donanım</w:t>
            </w:r>
          </w:p>
        </w:tc>
      </w:tr>
      <w:tr w:rsidR="000B2C15">
        <w:trPr>
          <w:trHeight w:val="275"/>
        </w:trPr>
        <w:tc>
          <w:tcPr>
            <w:tcW w:w="3334" w:type="dxa"/>
          </w:tcPr>
          <w:p w:rsidR="000B2C15" w:rsidRDefault="00FE4AA7">
            <w:pPr>
              <w:pStyle w:val="TableParagraph"/>
              <w:spacing w:line="256" w:lineRule="exact"/>
              <w:ind w:left="107"/>
              <w:rPr>
                <w:sz w:val="24"/>
              </w:rPr>
            </w:pPr>
            <w:r>
              <w:rPr>
                <w:sz w:val="24"/>
              </w:rPr>
              <w:t>Yabancı Öğrenciler</w:t>
            </w:r>
          </w:p>
        </w:tc>
        <w:tc>
          <w:tcPr>
            <w:tcW w:w="2775" w:type="dxa"/>
          </w:tcPr>
          <w:p w:rsidR="000B2C15" w:rsidRDefault="00FE4AA7">
            <w:pPr>
              <w:pStyle w:val="TableParagraph"/>
              <w:spacing w:line="256" w:lineRule="exact"/>
              <w:ind w:left="110"/>
              <w:rPr>
                <w:sz w:val="24"/>
              </w:rPr>
            </w:pPr>
            <w:r>
              <w:rPr>
                <w:sz w:val="24"/>
              </w:rPr>
              <w:t>Öğretim Yöntemleri</w:t>
            </w:r>
          </w:p>
        </w:tc>
        <w:tc>
          <w:tcPr>
            <w:tcW w:w="3181" w:type="dxa"/>
          </w:tcPr>
          <w:p w:rsidR="000B2C15" w:rsidRDefault="00FE4AA7">
            <w:pPr>
              <w:pStyle w:val="TableParagraph"/>
              <w:spacing w:line="256" w:lineRule="exact"/>
              <w:ind w:left="110"/>
              <w:rPr>
                <w:sz w:val="24"/>
              </w:rPr>
            </w:pPr>
            <w:r>
              <w:rPr>
                <w:sz w:val="24"/>
              </w:rPr>
              <w:t>Temizlik, Hijyen</w:t>
            </w:r>
          </w:p>
        </w:tc>
      </w:tr>
      <w:tr w:rsidR="000B2C15">
        <w:trPr>
          <w:trHeight w:val="275"/>
        </w:trPr>
        <w:tc>
          <w:tcPr>
            <w:tcW w:w="3334" w:type="dxa"/>
          </w:tcPr>
          <w:p w:rsidR="000B2C15" w:rsidRDefault="000B2C15">
            <w:pPr>
              <w:pStyle w:val="TableParagraph"/>
              <w:rPr>
                <w:sz w:val="20"/>
              </w:rPr>
            </w:pPr>
          </w:p>
        </w:tc>
        <w:tc>
          <w:tcPr>
            <w:tcW w:w="2775" w:type="dxa"/>
          </w:tcPr>
          <w:p w:rsidR="000B2C15" w:rsidRDefault="00FE4AA7">
            <w:pPr>
              <w:pStyle w:val="TableParagraph"/>
              <w:spacing w:line="256" w:lineRule="exact"/>
              <w:ind w:left="110"/>
              <w:rPr>
                <w:sz w:val="24"/>
              </w:rPr>
            </w:pPr>
            <w:r>
              <w:rPr>
                <w:sz w:val="24"/>
              </w:rPr>
              <w:t>Ders araç gereçleri</w:t>
            </w:r>
          </w:p>
        </w:tc>
        <w:tc>
          <w:tcPr>
            <w:tcW w:w="3181" w:type="dxa"/>
          </w:tcPr>
          <w:p w:rsidR="000B2C15" w:rsidRDefault="00FE4AA7">
            <w:pPr>
              <w:pStyle w:val="TableParagraph"/>
              <w:spacing w:line="256" w:lineRule="exact"/>
              <w:ind w:left="110"/>
              <w:rPr>
                <w:sz w:val="24"/>
              </w:rPr>
            </w:pPr>
            <w:r>
              <w:rPr>
                <w:sz w:val="24"/>
              </w:rPr>
              <w:t>İş Güvenliği, Okul Güvenliği</w:t>
            </w:r>
          </w:p>
        </w:tc>
      </w:tr>
      <w:tr w:rsidR="000B2C15">
        <w:trPr>
          <w:trHeight w:val="278"/>
        </w:trPr>
        <w:tc>
          <w:tcPr>
            <w:tcW w:w="3334" w:type="dxa"/>
          </w:tcPr>
          <w:p w:rsidR="000B2C15" w:rsidRDefault="000B2C15">
            <w:pPr>
              <w:pStyle w:val="TableParagraph"/>
              <w:rPr>
                <w:sz w:val="20"/>
              </w:rPr>
            </w:pPr>
          </w:p>
        </w:tc>
        <w:tc>
          <w:tcPr>
            <w:tcW w:w="2775" w:type="dxa"/>
          </w:tcPr>
          <w:p w:rsidR="000B2C15" w:rsidRDefault="000B2C15">
            <w:pPr>
              <w:pStyle w:val="TableParagraph"/>
              <w:rPr>
                <w:sz w:val="20"/>
              </w:rPr>
            </w:pPr>
          </w:p>
        </w:tc>
        <w:tc>
          <w:tcPr>
            <w:tcW w:w="3181" w:type="dxa"/>
          </w:tcPr>
          <w:p w:rsidR="000B2C15" w:rsidRDefault="00FE4AA7">
            <w:pPr>
              <w:pStyle w:val="TableParagraph"/>
              <w:spacing w:line="258" w:lineRule="exact"/>
              <w:ind w:left="110"/>
              <w:rPr>
                <w:sz w:val="24"/>
              </w:rPr>
            </w:pPr>
            <w:r>
              <w:rPr>
                <w:sz w:val="24"/>
              </w:rPr>
              <w:t>Taşıma ve servis</w:t>
            </w:r>
          </w:p>
        </w:tc>
      </w:tr>
    </w:tbl>
    <w:p w:rsidR="000B2C15" w:rsidRDefault="000B2C15">
      <w:pPr>
        <w:spacing w:line="258" w:lineRule="exact"/>
        <w:rPr>
          <w:sz w:val="24"/>
        </w:rPr>
        <w:sectPr w:rsidR="000B2C15" w:rsidSect="00B34313">
          <w:pgSz w:w="11910" w:h="16840"/>
          <w:pgMar w:top="132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FE4AA7">
      <w:pPr>
        <w:pStyle w:val="Balk2"/>
        <w:spacing w:before="74"/>
        <w:ind w:left="1504"/>
      </w:pPr>
      <w:r>
        <w:lastRenderedPageBreak/>
        <w:t>Gelişim ve Sorun Alanlarımız</w:t>
      </w:r>
    </w:p>
    <w:p w:rsidR="000B2C15" w:rsidRDefault="000B2C15">
      <w:pPr>
        <w:pStyle w:val="GvdeMetni"/>
        <w:spacing w:before="4"/>
        <w:rPr>
          <w:b/>
          <w:sz w:val="6"/>
        </w:rPr>
      </w:pPr>
    </w:p>
    <w:tbl>
      <w:tblPr>
        <w:tblStyle w:val="TableNormal"/>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8248"/>
      </w:tblGrid>
      <w:tr w:rsidR="000B2C15">
        <w:trPr>
          <w:trHeight w:val="276"/>
        </w:trPr>
        <w:tc>
          <w:tcPr>
            <w:tcW w:w="8946" w:type="dxa"/>
            <w:gridSpan w:val="2"/>
          </w:tcPr>
          <w:p w:rsidR="000B2C15" w:rsidRDefault="00FE4AA7">
            <w:pPr>
              <w:pStyle w:val="TableParagraph"/>
              <w:spacing w:line="256" w:lineRule="exact"/>
              <w:ind w:left="2123"/>
              <w:rPr>
                <w:b/>
                <w:sz w:val="24"/>
              </w:rPr>
            </w:pPr>
            <w:r>
              <w:rPr>
                <w:b/>
                <w:sz w:val="24"/>
              </w:rPr>
              <w:t>1.TEMA: EĞİTİM VE ÖĞRETİME ERİŞİM</w:t>
            </w:r>
          </w:p>
        </w:tc>
      </w:tr>
      <w:tr w:rsidR="000B2C15">
        <w:trPr>
          <w:trHeight w:val="287"/>
        </w:trPr>
        <w:tc>
          <w:tcPr>
            <w:tcW w:w="698" w:type="dxa"/>
          </w:tcPr>
          <w:p w:rsidR="000B2C15" w:rsidRDefault="00FE4AA7">
            <w:pPr>
              <w:pStyle w:val="TableParagraph"/>
              <w:spacing w:before="3" w:line="264" w:lineRule="exact"/>
              <w:ind w:right="275"/>
              <w:jc w:val="right"/>
              <w:rPr>
                <w:b/>
                <w:sz w:val="24"/>
              </w:rPr>
            </w:pPr>
            <w:r>
              <w:rPr>
                <w:b/>
                <w:sz w:val="24"/>
              </w:rPr>
              <w:t>1</w:t>
            </w:r>
          </w:p>
        </w:tc>
        <w:tc>
          <w:tcPr>
            <w:tcW w:w="8248" w:type="dxa"/>
          </w:tcPr>
          <w:p w:rsidR="000B2C15" w:rsidRDefault="00FE4AA7">
            <w:pPr>
              <w:pStyle w:val="TableParagraph"/>
              <w:spacing w:before="6" w:line="262" w:lineRule="exact"/>
              <w:ind w:left="108"/>
              <w:rPr>
                <w:sz w:val="23"/>
              </w:rPr>
            </w:pPr>
            <w:r>
              <w:rPr>
                <w:w w:val="105"/>
                <w:sz w:val="23"/>
              </w:rPr>
              <w:t xml:space="preserve">Okullaşma Oranı </w:t>
            </w:r>
            <w:r>
              <w:rPr>
                <w:rFonts w:ascii="Georgia" w:hAnsi="Georgia"/>
                <w:w w:val="105"/>
                <w:sz w:val="23"/>
              </w:rPr>
              <w:t xml:space="preserve">/ </w:t>
            </w:r>
            <w:r>
              <w:rPr>
                <w:w w:val="105"/>
                <w:sz w:val="23"/>
              </w:rPr>
              <w:t>Ortaokulda (</w:t>
            </w:r>
            <w:proofErr w:type="gramStart"/>
            <w:r>
              <w:rPr>
                <w:w w:val="105"/>
                <w:sz w:val="23"/>
              </w:rPr>
              <w:t>5,6,7,8</w:t>
            </w:r>
            <w:proofErr w:type="gramEnd"/>
            <w:r>
              <w:rPr>
                <w:w w:val="105"/>
                <w:sz w:val="23"/>
              </w:rPr>
              <w:t>) okullaşma oranı.</w:t>
            </w:r>
          </w:p>
        </w:tc>
      </w:tr>
      <w:tr w:rsidR="000B2C15">
        <w:trPr>
          <w:trHeight w:val="285"/>
        </w:trPr>
        <w:tc>
          <w:tcPr>
            <w:tcW w:w="698" w:type="dxa"/>
          </w:tcPr>
          <w:p w:rsidR="000B2C15" w:rsidRDefault="00FE4AA7">
            <w:pPr>
              <w:pStyle w:val="TableParagraph"/>
              <w:spacing w:before="1" w:line="264" w:lineRule="exact"/>
              <w:ind w:right="275"/>
              <w:jc w:val="right"/>
              <w:rPr>
                <w:b/>
                <w:sz w:val="24"/>
              </w:rPr>
            </w:pPr>
            <w:r>
              <w:rPr>
                <w:b/>
                <w:sz w:val="24"/>
              </w:rPr>
              <w:t>2</w:t>
            </w:r>
          </w:p>
        </w:tc>
        <w:tc>
          <w:tcPr>
            <w:tcW w:w="8248" w:type="dxa"/>
          </w:tcPr>
          <w:p w:rsidR="000B2C15" w:rsidRDefault="00FE4AA7">
            <w:pPr>
              <w:pStyle w:val="TableParagraph"/>
              <w:spacing w:before="6" w:line="259" w:lineRule="exact"/>
              <w:ind w:left="108"/>
              <w:rPr>
                <w:sz w:val="23"/>
              </w:rPr>
            </w:pPr>
            <w:r>
              <w:rPr>
                <w:sz w:val="23"/>
              </w:rPr>
              <w:t xml:space="preserve">Okula Devam - Devamsızlık </w:t>
            </w:r>
            <w:r>
              <w:rPr>
                <w:rFonts w:ascii="Georgia" w:hAnsi="Georgia"/>
                <w:sz w:val="23"/>
              </w:rPr>
              <w:t>/</w:t>
            </w:r>
            <w:r>
              <w:rPr>
                <w:sz w:val="23"/>
              </w:rPr>
              <w:t>Zorunlu eğitimden erken ayrılma.</w:t>
            </w:r>
          </w:p>
        </w:tc>
      </w:tr>
      <w:tr w:rsidR="000B2C15">
        <w:trPr>
          <w:trHeight w:val="275"/>
        </w:trPr>
        <w:tc>
          <w:tcPr>
            <w:tcW w:w="698" w:type="dxa"/>
          </w:tcPr>
          <w:p w:rsidR="000B2C15" w:rsidRDefault="00FE4AA7">
            <w:pPr>
              <w:pStyle w:val="TableParagraph"/>
              <w:spacing w:line="256" w:lineRule="exact"/>
              <w:ind w:right="275"/>
              <w:jc w:val="right"/>
              <w:rPr>
                <w:b/>
                <w:sz w:val="24"/>
              </w:rPr>
            </w:pPr>
            <w:r>
              <w:rPr>
                <w:b/>
                <w:sz w:val="24"/>
              </w:rPr>
              <w:t>3</w:t>
            </w:r>
          </w:p>
        </w:tc>
        <w:tc>
          <w:tcPr>
            <w:tcW w:w="8248" w:type="dxa"/>
          </w:tcPr>
          <w:p w:rsidR="000B2C15" w:rsidRDefault="00FE4AA7">
            <w:pPr>
              <w:pStyle w:val="TableParagraph"/>
              <w:spacing w:line="256" w:lineRule="exact"/>
              <w:ind w:left="108"/>
              <w:rPr>
                <w:sz w:val="23"/>
              </w:rPr>
            </w:pPr>
            <w:r>
              <w:rPr>
                <w:sz w:val="23"/>
              </w:rPr>
              <w:t>Okula Uyum / Öğrencilere yönelik oryantasyon faaliyetlerinin yetersizliği.</w:t>
            </w:r>
          </w:p>
        </w:tc>
      </w:tr>
      <w:tr w:rsidR="000B2C15">
        <w:trPr>
          <w:trHeight w:val="530"/>
        </w:trPr>
        <w:tc>
          <w:tcPr>
            <w:tcW w:w="698" w:type="dxa"/>
          </w:tcPr>
          <w:p w:rsidR="000B2C15" w:rsidRDefault="00FE4AA7">
            <w:pPr>
              <w:pStyle w:val="TableParagraph"/>
              <w:spacing w:before="123"/>
              <w:ind w:right="275"/>
              <w:jc w:val="right"/>
              <w:rPr>
                <w:b/>
                <w:sz w:val="24"/>
              </w:rPr>
            </w:pPr>
            <w:r>
              <w:rPr>
                <w:b/>
                <w:sz w:val="24"/>
              </w:rPr>
              <w:t>4</w:t>
            </w:r>
          </w:p>
        </w:tc>
        <w:tc>
          <w:tcPr>
            <w:tcW w:w="8248" w:type="dxa"/>
          </w:tcPr>
          <w:p w:rsidR="000B2C15" w:rsidRDefault="00FE4AA7">
            <w:pPr>
              <w:pStyle w:val="TableParagraph"/>
              <w:spacing w:line="258" w:lineRule="exact"/>
              <w:ind w:left="108"/>
              <w:rPr>
                <w:sz w:val="23"/>
              </w:rPr>
            </w:pPr>
            <w:r>
              <w:rPr>
                <w:sz w:val="23"/>
              </w:rPr>
              <w:t>Özel Eğitime İhtiyaç Duyan Bireyler / Özel eğitime ihtiyaç duyan bireylerin uygun</w:t>
            </w:r>
          </w:p>
          <w:p w:rsidR="000B2C15" w:rsidRDefault="00FE4AA7">
            <w:pPr>
              <w:pStyle w:val="TableParagraph"/>
              <w:spacing w:line="252" w:lineRule="exact"/>
              <w:ind w:left="108"/>
              <w:rPr>
                <w:sz w:val="23"/>
              </w:rPr>
            </w:pPr>
            <w:r>
              <w:rPr>
                <w:sz w:val="23"/>
              </w:rPr>
              <w:t>eğitime erişiminin sağlanamaması.</w:t>
            </w:r>
          </w:p>
        </w:tc>
      </w:tr>
      <w:tr w:rsidR="000B2C15">
        <w:trPr>
          <w:trHeight w:val="275"/>
        </w:trPr>
        <w:tc>
          <w:tcPr>
            <w:tcW w:w="698" w:type="dxa"/>
          </w:tcPr>
          <w:p w:rsidR="000B2C15" w:rsidRDefault="00FE4AA7">
            <w:pPr>
              <w:pStyle w:val="TableParagraph"/>
              <w:spacing w:line="256" w:lineRule="exact"/>
              <w:ind w:right="275"/>
              <w:jc w:val="right"/>
              <w:rPr>
                <w:b/>
                <w:sz w:val="24"/>
              </w:rPr>
            </w:pPr>
            <w:r>
              <w:rPr>
                <w:b/>
                <w:sz w:val="24"/>
              </w:rPr>
              <w:t>5</w:t>
            </w:r>
          </w:p>
        </w:tc>
        <w:tc>
          <w:tcPr>
            <w:tcW w:w="8248" w:type="dxa"/>
          </w:tcPr>
          <w:p w:rsidR="000B2C15" w:rsidRDefault="00FE4AA7">
            <w:pPr>
              <w:pStyle w:val="TableParagraph"/>
              <w:spacing w:line="256" w:lineRule="exact"/>
              <w:ind w:left="108"/>
              <w:rPr>
                <w:sz w:val="23"/>
              </w:rPr>
            </w:pPr>
            <w:r>
              <w:rPr>
                <w:sz w:val="23"/>
              </w:rPr>
              <w:t>Yabancı Öğrenciler / Özel politika gerektiren grupların eğitime erişimi.</w:t>
            </w:r>
          </w:p>
        </w:tc>
      </w:tr>
    </w:tbl>
    <w:p w:rsidR="000B2C15" w:rsidRDefault="000B2C15">
      <w:pPr>
        <w:pStyle w:val="GvdeMetni"/>
        <w:rPr>
          <w:b/>
          <w:sz w:val="20"/>
        </w:rPr>
      </w:pPr>
    </w:p>
    <w:p w:rsidR="000B2C15" w:rsidRDefault="000B2C15">
      <w:pPr>
        <w:pStyle w:val="GvdeMetni"/>
        <w:rPr>
          <w:b/>
          <w:sz w:val="20"/>
        </w:rPr>
      </w:pPr>
    </w:p>
    <w:p w:rsidR="000B2C15" w:rsidRDefault="000B2C15">
      <w:pPr>
        <w:pStyle w:val="GvdeMetni"/>
        <w:rPr>
          <w:b/>
          <w:sz w:val="20"/>
        </w:rPr>
      </w:pPr>
    </w:p>
    <w:p w:rsidR="000B2C15" w:rsidRDefault="000B2C15">
      <w:pPr>
        <w:pStyle w:val="GvdeMetni"/>
        <w:rPr>
          <w:b/>
          <w:sz w:val="20"/>
        </w:rPr>
      </w:pPr>
    </w:p>
    <w:p w:rsidR="000B2C15" w:rsidRDefault="000B2C15">
      <w:pPr>
        <w:pStyle w:val="GvdeMetni"/>
        <w:spacing w:before="7" w:after="1"/>
        <w:rPr>
          <w:b/>
          <w:sz w:val="12"/>
        </w:rPr>
      </w:pPr>
    </w:p>
    <w:tbl>
      <w:tblPr>
        <w:tblStyle w:val="TableNormal"/>
        <w:tblW w:w="0" w:type="auto"/>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8745"/>
      </w:tblGrid>
      <w:tr w:rsidR="000B2C15">
        <w:trPr>
          <w:trHeight w:val="275"/>
        </w:trPr>
        <w:tc>
          <w:tcPr>
            <w:tcW w:w="9261" w:type="dxa"/>
            <w:gridSpan w:val="2"/>
          </w:tcPr>
          <w:p w:rsidR="000B2C15" w:rsidRDefault="00FE4AA7">
            <w:pPr>
              <w:pStyle w:val="TableParagraph"/>
              <w:spacing w:line="256" w:lineRule="exact"/>
              <w:ind w:left="2164"/>
              <w:rPr>
                <w:b/>
                <w:sz w:val="24"/>
              </w:rPr>
            </w:pPr>
            <w:r>
              <w:rPr>
                <w:b/>
                <w:sz w:val="24"/>
              </w:rPr>
              <w:t>2.TEMA: EĞİTİM VE ÖĞRETİMDE KALİTE</w:t>
            </w:r>
          </w:p>
        </w:tc>
      </w:tr>
      <w:tr w:rsidR="000B2C15">
        <w:trPr>
          <w:trHeight w:val="527"/>
        </w:trPr>
        <w:tc>
          <w:tcPr>
            <w:tcW w:w="516" w:type="dxa"/>
            <w:tcBorders>
              <w:bottom w:val="single" w:sz="6" w:space="0" w:color="000000"/>
            </w:tcBorders>
          </w:tcPr>
          <w:p w:rsidR="000B2C15" w:rsidRDefault="00FE4AA7">
            <w:pPr>
              <w:pStyle w:val="TableParagraph"/>
              <w:spacing w:line="263" w:lineRule="exact"/>
              <w:ind w:left="107"/>
              <w:rPr>
                <w:b/>
                <w:sz w:val="23"/>
              </w:rPr>
            </w:pPr>
            <w:r>
              <w:rPr>
                <w:b/>
                <w:sz w:val="23"/>
              </w:rPr>
              <w:t>1</w:t>
            </w:r>
          </w:p>
        </w:tc>
        <w:tc>
          <w:tcPr>
            <w:tcW w:w="8745" w:type="dxa"/>
            <w:tcBorders>
              <w:bottom w:val="single" w:sz="6" w:space="0" w:color="000000"/>
            </w:tcBorders>
          </w:tcPr>
          <w:p w:rsidR="000B2C15" w:rsidRDefault="00FE4AA7">
            <w:pPr>
              <w:pStyle w:val="TableParagraph"/>
              <w:spacing w:line="258" w:lineRule="exact"/>
              <w:ind w:left="107"/>
              <w:rPr>
                <w:sz w:val="23"/>
              </w:rPr>
            </w:pPr>
            <w:r>
              <w:rPr>
                <w:sz w:val="23"/>
              </w:rPr>
              <w:t>Sosyal, Kültürel ve Fiziksel Gelişim / Eğitim öğretim sürecinde sanatsal, sportif ve kültürel</w:t>
            </w:r>
          </w:p>
          <w:p w:rsidR="000B2C15" w:rsidRDefault="00FE4AA7">
            <w:pPr>
              <w:pStyle w:val="TableParagraph"/>
              <w:spacing w:line="250" w:lineRule="exact"/>
              <w:ind w:left="107"/>
              <w:rPr>
                <w:sz w:val="23"/>
              </w:rPr>
            </w:pPr>
            <w:r>
              <w:rPr>
                <w:sz w:val="23"/>
              </w:rPr>
              <w:t>faaliyetlerin yetersizliği</w:t>
            </w:r>
          </w:p>
        </w:tc>
      </w:tr>
      <w:tr w:rsidR="000B2C15">
        <w:trPr>
          <w:trHeight w:val="261"/>
        </w:trPr>
        <w:tc>
          <w:tcPr>
            <w:tcW w:w="516" w:type="dxa"/>
            <w:tcBorders>
              <w:top w:val="single" w:sz="6" w:space="0" w:color="000000"/>
            </w:tcBorders>
          </w:tcPr>
          <w:p w:rsidR="000B2C15" w:rsidRDefault="00FE4AA7">
            <w:pPr>
              <w:pStyle w:val="TableParagraph"/>
              <w:spacing w:line="241" w:lineRule="exact"/>
              <w:ind w:left="107"/>
              <w:rPr>
                <w:b/>
                <w:sz w:val="23"/>
              </w:rPr>
            </w:pPr>
            <w:r>
              <w:rPr>
                <w:b/>
                <w:sz w:val="23"/>
              </w:rPr>
              <w:t>2</w:t>
            </w:r>
          </w:p>
        </w:tc>
        <w:tc>
          <w:tcPr>
            <w:tcW w:w="8745" w:type="dxa"/>
            <w:tcBorders>
              <w:top w:val="single" w:sz="6" w:space="0" w:color="000000"/>
            </w:tcBorders>
          </w:tcPr>
          <w:p w:rsidR="000B2C15" w:rsidRDefault="00FE4AA7">
            <w:pPr>
              <w:pStyle w:val="TableParagraph"/>
              <w:spacing w:line="241" w:lineRule="exact"/>
              <w:ind w:left="107"/>
              <w:rPr>
                <w:sz w:val="23"/>
              </w:rPr>
            </w:pPr>
            <w:r>
              <w:rPr>
                <w:sz w:val="23"/>
              </w:rPr>
              <w:t>Öğretim Yöntemleri / Öğretmenlere yönelik hizmet içi eğitimler</w:t>
            </w:r>
          </w:p>
        </w:tc>
      </w:tr>
      <w:tr w:rsidR="000B2C15">
        <w:trPr>
          <w:trHeight w:val="263"/>
        </w:trPr>
        <w:tc>
          <w:tcPr>
            <w:tcW w:w="516" w:type="dxa"/>
          </w:tcPr>
          <w:p w:rsidR="000B2C15" w:rsidRDefault="00FE4AA7">
            <w:pPr>
              <w:pStyle w:val="TableParagraph"/>
              <w:spacing w:line="244" w:lineRule="exact"/>
              <w:ind w:left="107"/>
              <w:rPr>
                <w:b/>
                <w:sz w:val="23"/>
              </w:rPr>
            </w:pPr>
            <w:r>
              <w:rPr>
                <w:b/>
                <w:sz w:val="23"/>
              </w:rPr>
              <w:t>3</w:t>
            </w:r>
          </w:p>
        </w:tc>
        <w:tc>
          <w:tcPr>
            <w:tcW w:w="8745" w:type="dxa"/>
          </w:tcPr>
          <w:p w:rsidR="000B2C15" w:rsidRDefault="00FE4AA7">
            <w:pPr>
              <w:pStyle w:val="TableParagraph"/>
              <w:spacing w:line="244" w:lineRule="exact"/>
              <w:ind w:left="107"/>
              <w:rPr>
                <w:sz w:val="23"/>
              </w:rPr>
            </w:pPr>
            <w:r>
              <w:rPr>
                <w:sz w:val="23"/>
              </w:rPr>
              <w:t>Teknolojik imkanlar / Eğitimde bilgi ve iletişim teknolojilerinin kullanımı</w:t>
            </w:r>
          </w:p>
        </w:tc>
      </w:tr>
      <w:tr w:rsidR="000B2C15">
        <w:trPr>
          <w:trHeight w:val="266"/>
        </w:trPr>
        <w:tc>
          <w:tcPr>
            <w:tcW w:w="516" w:type="dxa"/>
          </w:tcPr>
          <w:p w:rsidR="000B2C15" w:rsidRDefault="00FE4AA7">
            <w:pPr>
              <w:pStyle w:val="TableParagraph"/>
              <w:spacing w:line="246" w:lineRule="exact"/>
              <w:ind w:left="107"/>
              <w:rPr>
                <w:b/>
                <w:sz w:val="23"/>
              </w:rPr>
            </w:pPr>
            <w:r>
              <w:rPr>
                <w:b/>
                <w:sz w:val="23"/>
              </w:rPr>
              <w:t>4</w:t>
            </w:r>
          </w:p>
        </w:tc>
        <w:tc>
          <w:tcPr>
            <w:tcW w:w="8745" w:type="dxa"/>
          </w:tcPr>
          <w:p w:rsidR="000B2C15" w:rsidRDefault="00FE4AA7">
            <w:pPr>
              <w:pStyle w:val="TableParagraph"/>
              <w:spacing w:line="246" w:lineRule="exact"/>
              <w:ind w:left="107"/>
              <w:rPr>
                <w:sz w:val="23"/>
              </w:rPr>
            </w:pPr>
            <w:r>
              <w:rPr>
                <w:sz w:val="23"/>
              </w:rPr>
              <w:t>Rehberlik / Eğitsel, mesleki ve kişisel rehberlik hizmetleri</w:t>
            </w:r>
          </w:p>
        </w:tc>
      </w:tr>
      <w:tr w:rsidR="000B2C15">
        <w:trPr>
          <w:trHeight w:val="263"/>
        </w:trPr>
        <w:tc>
          <w:tcPr>
            <w:tcW w:w="516" w:type="dxa"/>
          </w:tcPr>
          <w:p w:rsidR="000B2C15" w:rsidRDefault="00FE4AA7">
            <w:pPr>
              <w:pStyle w:val="TableParagraph"/>
              <w:spacing w:line="244" w:lineRule="exact"/>
              <w:ind w:left="107"/>
              <w:rPr>
                <w:b/>
                <w:sz w:val="23"/>
              </w:rPr>
            </w:pPr>
            <w:r>
              <w:rPr>
                <w:b/>
                <w:sz w:val="23"/>
              </w:rPr>
              <w:t>5</w:t>
            </w:r>
          </w:p>
        </w:tc>
        <w:tc>
          <w:tcPr>
            <w:tcW w:w="8745" w:type="dxa"/>
          </w:tcPr>
          <w:p w:rsidR="000B2C15" w:rsidRDefault="00FE4AA7">
            <w:pPr>
              <w:pStyle w:val="TableParagraph"/>
              <w:spacing w:line="244" w:lineRule="exact"/>
              <w:ind w:left="107"/>
              <w:rPr>
                <w:sz w:val="23"/>
              </w:rPr>
            </w:pPr>
            <w:r>
              <w:rPr>
                <w:sz w:val="23"/>
              </w:rPr>
              <w:t>İstihdam Edilebilirlik ve Yönlendirme / Eğitsel değerlendirme ve tanılama çalışmaları</w:t>
            </w:r>
          </w:p>
        </w:tc>
      </w:tr>
      <w:tr w:rsidR="000B2C15">
        <w:trPr>
          <w:trHeight w:val="266"/>
        </w:trPr>
        <w:tc>
          <w:tcPr>
            <w:tcW w:w="516" w:type="dxa"/>
          </w:tcPr>
          <w:p w:rsidR="000B2C15" w:rsidRDefault="00FE4AA7">
            <w:pPr>
              <w:pStyle w:val="TableParagraph"/>
              <w:spacing w:line="246" w:lineRule="exact"/>
              <w:ind w:left="107"/>
              <w:rPr>
                <w:b/>
                <w:sz w:val="23"/>
              </w:rPr>
            </w:pPr>
            <w:r>
              <w:rPr>
                <w:b/>
                <w:sz w:val="23"/>
              </w:rPr>
              <w:t>6</w:t>
            </w:r>
          </w:p>
        </w:tc>
        <w:tc>
          <w:tcPr>
            <w:tcW w:w="8745" w:type="dxa"/>
          </w:tcPr>
          <w:p w:rsidR="000B2C15" w:rsidRDefault="00FE4AA7">
            <w:pPr>
              <w:pStyle w:val="TableParagraph"/>
              <w:spacing w:line="246" w:lineRule="exact"/>
              <w:ind w:left="107"/>
              <w:rPr>
                <w:sz w:val="23"/>
              </w:rPr>
            </w:pPr>
            <w:r>
              <w:rPr>
                <w:sz w:val="23"/>
              </w:rPr>
              <w:t>Okul sağlığı ve hijyen / Okul sağlığı ve hijyen eğitimi verilememesi.</w:t>
            </w:r>
          </w:p>
        </w:tc>
      </w:tr>
    </w:tbl>
    <w:p w:rsidR="000B2C15" w:rsidRDefault="000B2C15">
      <w:pPr>
        <w:pStyle w:val="GvdeMetni"/>
        <w:rPr>
          <w:b/>
          <w:sz w:val="20"/>
        </w:rPr>
      </w:pPr>
    </w:p>
    <w:p w:rsidR="000B2C15" w:rsidRDefault="000B2C15">
      <w:pPr>
        <w:pStyle w:val="GvdeMetni"/>
        <w:rPr>
          <w:b/>
          <w:sz w:val="20"/>
        </w:rPr>
      </w:pPr>
    </w:p>
    <w:p w:rsidR="000B2C15" w:rsidRDefault="000B2C15">
      <w:pPr>
        <w:pStyle w:val="GvdeMetni"/>
        <w:rPr>
          <w:b/>
          <w:sz w:val="20"/>
        </w:rPr>
      </w:pPr>
    </w:p>
    <w:p w:rsidR="000B2C15" w:rsidRDefault="000B2C15">
      <w:pPr>
        <w:pStyle w:val="GvdeMetni"/>
        <w:spacing w:before="7"/>
        <w:rPr>
          <w:b/>
          <w:sz w:val="27"/>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8694"/>
      </w:tblGrid>
      <w:tr w:rsidR="000B2C15">
        <w:trPr>
          <w:trHeight w:val="277"/>
        </w:trPr>
        <w:tc>
          <w:tcPr>
            <w:tcW w:w="9368" w:type="dxa"/>
            <w:gridSpan w:val="2"/>
          </w:tcPr>
          <w:p w:rsidR="000B2C15" w:rsidRDefault="00FE4AA7">
            <w:pPr>
              <w:pStyle w:val="TableParagraph"/>
              <w:spacing w:line="258" w:lineRule="exact"/>
              <w:ind w:left="2820"/>
              <w:rPr>
                <w:b/>
                <w:sz w:val="24"/>
              </w:rPr>
            </w:pPr>
            <w:r>
              <w:rPr>
                <w:b/>
                <w:sz w:val="24"/>
              </w:rPr>
              <w:t>3.TEMA: KURUMSAL KAPASİTE</w:t>
            </w:r>
          </w:p>
        </w:tc>
      </w:tr>
      <w:tr w:rsidR="000B2C15">
        <w:trPr>
          <w:trHeight w:val="527"/>
        </w:trPr>
        <w:tc>
          <w:tcPr>
            <w:tcW w:w="674" w:type="dxa"/>
          </w:tcPr>
          <w:p w:rsidR="000B2C15" w:rsidRDefault="00FE4AA7">
            <w:pPr>
              <w:pStyle w:val="TableParagraph"/>
              <w:spacing w:line="263" w:lineRule="exact"/>
              <w:ind w:left="107"/>
              <w:rPr>
                <w:b/>
                <w:sz w:val="23"/>
              </w:rPr>
            </w:pPr>
            <w:r>
              <w:rPr>
                <w:b/>
                <w:sz w:val="23"/>
              </w:rPr>
              <w:t>1</w:t>
            </w:r>
          </w:p>
        </w:tc>
        <w:tc>
          <w:tcPr>
            <w:tcW w:w="8694" w:type="dxa"/>
          </w:tcPr>
          <w:p w:rsidR="000B2C15" w:rsidRDefault="00FE4AA7">
            <w:pPr>
              <w:pStyle w:val="TableParagraph"/>
              <w:spacing w:line="258" w:lineRule="exact"/>
              <w:ind w:left="110"/>
              <w:rPr>
                <w:sz w:val="23"/>
              </w:rPr>
            </w:pPr>
            <w:r>
              <w:rPr>
                <w:sz w:val="23"/>
              </w:rPr>
              <w:t>Kurumsal İletişim / Çalışma ortamlarının iletişimi ve iş motivasyonunu sağlayacak biçimde</w:t>
            </w:r>
          </w:p>
          <w:p w:rsidR="000B2C15" w:rsidRDefault="00FE4AA7">
            <w:pPr>
              <w:pStyle w:val="TableParagraph"/>
              <w:spacing w:line="249" w:lineRule="exact"/>
              <w:ind w:left="110"/>
              <w:rPr>
                <w:sz w:val="23"/>
              </w:rPr>
            </w:pPr>
            <w:r>
              <w:rPr>
                <w:sz w:val="23"/>
              </w:rPr>
              <w:t>düzenlenmemesi.</w:t>
            </w:r>
          </w:p>
        </w:tc>
      </w:tr>
      <w:tr w:rsidR="000B2C15">
        <w:trPr>
          <w:trHeight w:val="263"/>
        </w:trPr>
        <w:tc>
          <w:tcPr>
            <w:tcW w:w="674" w:type="dxa"/>
          </w:tcPr>
          <w:p w:rsidR="000B2C15" w:rsidRDefault="00FE4AA7">
            <w:pPr>
              <w:pStyle w:val="TableParagraph"/>
              <w:spacing w:line="244" w:lineRule="exact"/>
              <w:ind w:left="107"/>
              <w:rPr>
                <w:b/>
                <w:sz w:val="23"/>
              </w:rPr>
            </w:pPr>
            <w:r>
              <w:rPr>
                <w:b/>
                <w:sz w:val="23"/>
              </w:rPr>
              <w:t>2</w:t>
            </w:r>
          </w:p>
        </w:tc>
        <w:tc>
          <w:tcPr>
            <w:tcW w:w="8694" w:type="dxa"/>
          </w:tcPr>
          <w:p w:rsidR="000B2C15" w:rsidRDefault="00FE4AA7">
            <w:pPr>
              <w:pStyle w:val="TableParagraph"/>
              <w:spacing w:line="244" w:lineRule="exact"/>
              <w:ind w:left="110"/>
              <w:rPr>
                <w:sz w:val="23"/>
              </w:rPr>
            </w:pPr>
            <w:r>
              <w:rPr>
                <w:sz w:val="23"/>
              </w:rPr>
              <w:t>Kurumsal İletişim / İç ve dış paydaşları ile etkin ve sürekli iletişim sağlanamaması</w:t>
            </w:r>
          </w:p>
        </w:tc>
      </w:tr>
      <w:tr w:rsidR="000B2C15">
        <w:trPr>
          <w:trHeight w:val="266"/>
        </w:trPr>
        <w:tc>
          <w:tcPr>
            <w:tcW w:w="674" w:type="dxa"/>
          </w:tcPr>
          <w:p w:rsidR="000B2C15" w:rsidRDefault="00FE4AA7">
            <w:pPr>
              <w:pStyle w:val="TableParagraph"/>
              <w:spacing w:before="1" w:line="245" w:lineRule="exact"/>
              <w:ind w:left="107"/>
              <w:rPr>
                <w:b/>
                <w:sz w:val="23"/>
              </w:rPr>
            </w:pPr>
            <w:r>
              <w:rPr>
                <w:b/>
                <w:sz w:val="23"/>
              </w:rPr>
              <w:t>3</w:t>
            </w:r>
          </w:p>
        </w:tc>
        <w:tc>
          <w:tcPr>
            <w:tcW w:w="8694" w:type="dxa"/>
          </w:tcPr>
          <w:p w:rsidR="000B2C15" w:rsidRDefault="00FE4AA7">
            <w:pPr>
              <w:pStyle w:val="TableParagraph"/>
              <w:spacing w:line="246" w:lineRule="exact"/>
              <w:ind w:left="110"/>
              <w:rPr>
                <w:sz w:val="23"/>
              </w:rPr>
            </w:pPr>
            <w:r>
              <w:rPr>
                <w:sz w:val="23"/>
              </w:rPr>
              <w:t>Kurumsal Yönetim / Kurumsal aidiyet duygusunun geliştirilmemesi</w:t>
            </w:r>
          </w:p>
        </w:tc>
      </w:tr>
      <w:tr w:rsidR="000B2C15">
        <w:trPr>
          <w:trHeight w:val="527"/>
        </w:trPr>
        <w:tc>
          <w:tcPr>
            <w:tcW w:w="674" w:type="dxa"/>
          </w:tcPr>
          <w:p w:rsidR="000B2C15" w:rsidRDefault="00FE4AA7">
            <w:pPr>
              <w:pStyle w:val="TableParagraph"/>
              <w:spacing w:line="264" w:lineRule="exact"/>
              <w:ind w:left="107"/>
              <w:rPr>
                <w:b/>
                <w:sz w:val="23"/>
              </w:rPr>
            </w:pPr>
            <w:r>
              <w:rPr>
                <w:b/>
                <w:sz w:val="23"/>
              </w:rPr>
              <w:t>4</w:t>
            </w:r>
          </w:p>
        </w:tc>
        <w:tc>
          <w:tcPr>
            <w:tcW w:w="8694" w:type="dxa"/>
          </w:tcPr>
          <w:p w:rsidR="000B2C15" w:rsidRDefault="00FE4AA7">
            <w:pPr>
              <w:pStyle w:val="TableParagraph"/>
              <w:spacing w:line="259" w:lineRule="exact"/>
              <w:ind w:left="110"/>
              <w:rPr>
                <w:sz w:val="23"/>
              </w:rPr>
            </w:pPr>
            <w:r>
              <w:rPr>
                <w:sz w:val="23"/>
              </w:rPr>
              <w:t>Kurumsal Yapı / Okul ve kurumların sosyal, kültürel, sanatsal ve sportif faaliyet alanlarının</w:t>
            </w:r>
          </w:p>
          <w:p w:rsidR="000B2C15" w:rsidRDefault="00FE4AA7">
            <w:pPr>
              <w:pStyle w:val="TableParagraph"/>
              <w:spacing w:line="249" w:lineRule="exact"/>
              <w:ind w:left="110"/>
              <w:rPr>
                <w:sz w:val="23"/>
              </w:rPr>
            </w:pPr>
            <w:r>
              <w:rPr>
                <w:sz w:val="23"/>
              </w:rPr>
              <w:t>yetersizliği</w:t>
            </w:r>
          </w:p>
        </w:tc>
      </w:tr>
      <w:tr w:rsidR="000B2C15">
        <w:trPr>
          <w:trHeight w:val="530"/>
        </w:trPr>
        <w:tc>
          <w:tcPr>
            <w:tcW w:w="674" w:type="dxa"/>
          </w:tcPr>
          <w:p w:rsidR="000B2C15" w:rsidRDefault="00FE4AA7">
            <w:pPr>
              <w:pStyle w:val="TableParagraph"/>
              <w:spacing w:before="1"/>
              <w:ind w:left="107"/>
              <w:rPr>
                <w:b/>
                <w:sz w:val="23"/>
              </w:rPr>
            </w:pPr>
            <w:r>
              <w:rPr>
                <w:b/>
                <w:sz w:val="23"/>
              </w:rPr>
              <w:t>5</w:t>
            </w:r>
          </w:p>
        </w:tc>
        <w:tc>
          <w:tcPr>
            <w:tcW w:w="8694" w:type="dxa"/>
          </w:tcPr>
          <w:p w:rsidR="000B2C15" w:rsidRDefault="00FE4AA7">
            <w:pPr>
              <w:pStyle w:val="TableParagraph"/>
              <w:spacing w:line="264" w:lineRule="exact"/>
              <w:ind w:left="110"/>
              <w:rPr>
                <w:sz w:val="23"/>
              </w:rPr>
            </w:pPr>
            <w:r>
              <w:rPr>
                <w:sz w:val="23"/>
              </w:rPr>
              <w:t>Kurumsal Yapı / Okullardaki fiziki durumun özel eğitime gereksinim duyan öğrencilere uygunluğu</w:t>
            </w:r>
          </w:p>
        </w:tc>
      </w:tr>
    </w:tbl>
    <w:p w:rsidR="000B2C15" w:rsidRDefault="000B2C15">
      <w:pPr>
        <w:spacing w:line="264" w:lineRule="exact"/>
        <w:rPr>
          <w:sz w:val="23"/>
        </w:rPr>
        <w:sectPr w:rsidR="000B2C15" w:rsidSect="00B34313">
          <w:pgSz w:w="11910" w:h="16840"/>
          <w:pgMar w:top="132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FE4AA7">
      <w:pPr>
        <w:spacing w:before="73"/>
        <w:ind w:left="4605"/>
        <w:rPr>
          <w:b/>
          <w:sz w:val="28"/>
        </w:rPr>
      </w:pPr>
      <w:r>
        <w:rPr>
          <w:b/>
          <w:sz w:val="28"/>
        </w:rPr>
        <w:lastRenderedPageBreak/>
        <w:t>BÖLÜM III</w:t>
      </w:r>
    </w:p>
    <w:p w:rsidR="000B2C15" w:rsidRDefault="00FE4AA7">
      <w:pPr>
        <w:pStyle w:val="GvdeMetni"/>
        <w:spacing w:before="239"/>
        <w:ind w:left="796"/>
      </w:pPr>
      <w:r>
        <w:t>(MİSYON, VİZYON VE TEMEL DEĞERLER)</w:t>
      </w:r>
    </w:p>
    <w:p w:rsidR="000B2C15" w:rsidRDefault="00FE4AA7">
      <w:pPr>
        <w:pStyle w:val="GvdeMetni"/>
        <w:spacing w:before="228"/>
        <w:ind w:left="796" w:right="834" w:firstLine="707"/>
        <w:jc w:val="both"/>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B2C15" w:rsidRDefault="000B2C15">
      <w:pPr>
        <w:pStyle w:val="GvdeMetni"/>
        <w:spacing w:before="5"/>
        <w:rPr>
          <w:sz w:val="21"/>
        </w:rPr>
      </w:pPr>
    </w:p>
    <w:p w:rsidR="000B2C15" w:rsidRDefault="00FE4AA7">
      <w:pPr>
        <w:pStyle w:val="Balk2"/>
        <w:spacing w:before="1"/>
      </w:pPr>
      <w:bookmarkStart w:id="9" w:name="_bookmark8"/>
      <w:bookmarkEnd w:id="9"/>
      <w:r>
        <w:t>MİSYONUMUZ</w:t>
      </w:r>
    </w:p>
    <w:p w:rsidR="000B2C15" w:rsidRDefault="000B2C15">
      <w:pPr>
        <w:pStyle w:val="GvdeMetni"/>
        <w:spacing w:before="3"/>
        <w:rPr>
          <w:b/>
          <w:sz w:val="32"/>
        </w:rPr>
      </w:pPr>
    </w:p>
    <w:p w:rsidR="000B2C15" w:rsidRDefault="00FE4AA7">
      <w:pPr>
        <w:pStyle w:val="GvdeMetni"/>
        <w:spacing w:before="1" w:line="259" w:lineRule="auto"/>
        <w:ind w:left="796" w:right="857" w:firstLine="707"/>
        <w:jc w:val="both"/>
      </w:pPr>
      <w:proofErr w:type="gramStart"/>
      <w:r>
        <w:t>Türk milli eğitimin genel amaçları doğrultusunda, her alanda etkin ve kendine güvenen, farklı ve bağımsız düşünce yeteneği ile donanmış, toplumsal sorumluluk bilincine sahip, topluma ve ülkeye yararlı, kötü alışkanlıklarla mücadele eden, hayata ve karşılaşacağı zorluklara hazırlıklı, başarılı, saygılı ve ahlaklı, bilim ve teknolojiden yararlanmasını bilen, sosyal ve sportif faaliyetlere önem veren bilinçli öğrenciler yetiştirmek.</w:t>
      </w:r>
      <w:proofErr w:type="gramEnd"/>
    </w:p>
    <w:p w:rsidR="000B2C15" w:rsidRDefault="000B2C15">
      <w:pPr>
        <w:pStyle w:val="GvdeMetni"/>
        <w:spacing w:before="8"/>
        <w:rPr>
          <w:sz w:val="21"/>
        </w:rPr>
      </w:pPr>
    </w:p>
    <w:p w:rsidR="000B2C15" w:rsidRDefault="00FE4AA7">
      <w:pPr>
        <w:pStyle w:val="Balk2"/>
      </w:pPr>
      <w:bookmarkStart w:id="10" w:name="_bookmark9"/>
      <w:bookmarkEnd w:id="10"/>
      <w:r>
        <w:t>VİZYONUMUZ</w:t>
      </w:r>
    </w:p>
    <w:p w:rsidR="000B2C15" w:rsidRDefault="000B2C15">
      <w:pPr>
        <w:pStyle w:val="GvdeMetni"/>
        <w:spacing w:before="4"/>
        <w:rPr>
          <w:b/>
          <w:sz w:val="32"/>
        </w:rPr>
      </w:pPr>
    </w:p>
    <w:p w:rsidR="000B2C15" w:rsidRDefault="00FE4AA7">
      <w:pPr>
        <w:pStyle w:val="GvdeMetni"/>
        <w:spacing w:line="300" w:lineRule="auto"/>
        <w:ind w:left="796" w:right="836" w:firstLine="707"/>
        <w:jc w:val="both"/>
      </w:pPr>
      <w:r>
        <w:t>Kurumsal kimliği ve sunduğu hizmetler bakımından örnek alınan, takım çalışmasını teşvik eden, katılımcı ve paylaşımcı bir yönetime sahip, başta ilimizin sonra da ülkemizin sorunlarını bilimsel gelişmeler ışığında çözmeye yönelik çalışmalar yapmada öncü, çağdaş, kalıcı ve özgün eserler koyabilen; evrensel değerlere saygılı, sürekli gelişen bir kurum olmak</w:t>
      </w:r>
    </w:p>
    <w:p w:rsidR="000B2C15" w:rsidRDefault="000B2C15">
      <w:pPr>
        <w:pStyle w:val="GvdeMetni"/>
        <w:spacing w:before="6"/>
        <w:rPr>
          <w:sz w:val="21"/>
        </w:rPr>
      </w:pPr>
    </w:p>
    <w:p w:rsidR="000B2C15" w:rsidRDefault="00FE4AA7">
      <w:pPr>
        <w:pStyle w:val="Balk2"/>
      </w:pPr>
      <w:bookmarkStart w:id="11" w:name="_bookmark10"/>
      <w:bookmarkEnd w:id="11"/>
      <w:r>
        <w:t>TEMEL DEĞERLERİMİZ</w:t>
      </w:r>
    </w:p>
    <w:p w:rsidR="000B2C15" w:rsidRDefault="000B2C15">
      <w:pPr>
        <w:pStyle w:val="GvdeMetni"/>
        <w:spacing w:before="4"/>
        <w:rPr>
          <w:b/>
          <w:sz w:val="32"/>
        </w:rPr>
      </w:pPr>
    </w:p>
    <w:p w:rsidR="000B2C15" w:rsidRDefault="00FE4AA7">
      <w:pPr>
        <w:spacing w:before="1"/>
        <w:ind w:left="796"/>
        <w:rPr>
          <w:sz w:val="23"/>
        </w:rPr>
      </w:pPr>
      <w:r>
        <w:rPr>
          <w:sz w:val="23"/>
        </w:rPr>
        <w:t>1-Önce insan,</w:t>
      </w:r>
    </w:p>
    <w:p w:rsidR="000B2C15" w:rsidRDefault="00FE4AA7">
      <w:pPr>
        <w:pStyle w:val="ListeParagraf"/>
        <w:numPr>
          <w:ilvl w:val="0"/>
          <w:numId w:val="2"/>
        </w:numPr>
        <w:tabs>
          <w:tab w:val="left" w:pos="1015"/>
        </w:tabs>
        <w:spacing w:before="165"/>
        <w:ind w:hanging="218"/>
        <w:rPr>
          <w:sz w:val="23"/>
        </w:rPr>
      </w:pPr>
      <w:r>
        <w:rPr>
          <w:sz w:val="23"/>
        </w:rPr>
        <w:t>Liyakat,</w:t>
      </w:r>
    </w:p>
    <w:p w:rsidR="000B2C15" w:rsidRDefault="00FE4AA7">
      <w:pPr>
        <w:pStyle w:val="ListeParagraf"/>
        <w:numPr>
          <w:ilvl w:val="0"/>
          <w:numId w:val="2"/>
        </w:numPr>
        <w:tabs>
          <w:tab w:val="left" w:pos="1013"/>
        </w:tabs>
        <w:spacing w:before="162"/>
        <w:ind w:left="1012" w:hanging="216"/>
        <w:rPr>
          <w:sz w:val="23"/>
        </w:rPr>
      </w:pPr>
      <w:r>
        <w:rPr>
          <w:sz w:val="23"/>
        </w:rPr>
        <w:t xml:space="preserve">Kültürel ve Sanatsal Duyarlılık ile </w:t>
      </w:r>
      <w:proofErr w:type="spellStart"/>
      <w:r>
        <w:rPr>
          <w:sz w:val="23"/>
        </w:rPr>
        <w:t>SportifBeceri</w:t>
      </w:r>
      <w:proofErr w:type="spellEnd"/>
    </w:p>
    <w:p w:rsidR="000B2C15" w:rsidRDefault="00FE4AA7">
      <w:pPr>
        <w:pStyle w:val="ListeParagraf"/>
        <w:numPr>
          <w:ilvl w:val="0"/>
          <w:numId w:val="1"/>
        </w:numPr>
        <w:tabs>
          <w:tab w:val="left" w:pos="1013"/>
        </w:tabs>
        <w:spacing w:before="165"/>
        <w:rPr>
          <w:sz w:val="23"/>
        </w:rPr>
      </w:pPr>
      <w:r>
        <w:rPr>
          <w:sz w:val="23"/>
        </w:rPr>
        <w:t>Kültür öğelerine</w:t>
      </w:r>
      <w:r w:rsidR="005D314F">
        <w:rPr>
          <w:sz w:val="23"/>
        </w:rPr>
        <w:t xml:space="preserve"> </w:t>
      </w:r>
      <w:r>
        <w:rPr>
          <w:sz w:val="23"/>
        </w:rPr>
        <w:t>bağlılık,</w:t>
      </w:r>
    </w:p>
    <w:p w:rsidR="000B2C15" w:rsidRDefault="00FE4AA7">
      <w:pPr>
        <w:pStyle w:val="ListeParagraf"/>
        <w:numPr>
          <w:ilvl w:val="0"/>
          <w:numId w:val="1"/>
        </w:numPr>
        <w:tabs>
          <w:tab w:val="left" w:pos="1013"/>
        </w:tabs>
        <w:spacing w:before="166"/>
        <w:rPr>
          <w:sz w:val="23"/>
        </w:rPr>
      </w:pPr>
      <w:r>
        <w:rPr>
          <w:sz w:val="23"/>
        </w:rPr>
        <w:t xml:space="preserve">Sabırlı, hoşgörülü </w:t>
      </w:r>
      <w:proofErr w:type="spellStart"/>
      <w:r>
        <w:rPr>
          <w:sz w:val="23"/>
        </w:rPr>
        <w:t>vekararlılık</w:t>
      </w:r>
      <w:proofErr w:type="spellEnd"/>
      <w:r>
        <w:rPr>
          <w:sz w:val="23"/>
        </w:rPr>
        <w:t>,</w:t>
      </w:r>
    </w:p>
    <w:p w:rsidR="000B2C15" w:rsidRDefault="00FE4AA7">
      <w:pPr>
        <w:pStyle w:val="ListeParagraf"/>
        <w:numPr>
          <w:ilvl w:val="0"/>
          <w:numId w:val="1"/>
        </w:numPr>
        <w:tabs>
          <w:tab w:val="left" w:pos="1013"/>
        </w:tabs>
        <w:spacing w:before="162"/>
        <w:rPr>
          <w:sz w:val="23"/>
        </w:rPr>
      </w:pPr>
      <w:r>
        <w:rPr>
          <w:sz w:val="23"/>
        </w:rPr>
        <w:t>Eğitimde süreklilik</w:t>
      </w:r>
      <w:r w:rsidR="005D314F">
        <w:rPr>
          <w:sz w:val="23"/>
        </w:rPr>
        <w:t xml:space="preserve"> </w:t>
      </w:r>
      <w:r>
        <w:rPr>
          <w:sz w:val="23"/>
        </w:rPr>
        <w:t>anlayışı,</w:t>
      </w:r>
    </w:p>
    <w:p w:rsidR="000B2C15" w:rsidRDefault="00FE4AA7">
      <w:pPr>
        <w:pStyle w:val="ListeParagraf"/>
        <w:numPr>
          <w:ilvl w:val="0"/>
          <w:numId w:val="1"/>
        </w:numPr>
        <w:tabs>
          <w:tab w:val="left" w:pos="1013"/>
        </w:tabs>
        <w:spacing w:before="165"/>
        <w:rPr>
          <w:sz w:val="23"/>
        </w:rPr>
      </w:pPr>
      <w:r>
        <w:rPr>
          <w:sz w:val="23"/>
        </w:rPr>
        <w:t>Adaletli performans</w:t>
      </w:r>
      <w:r w:rsidR="005D314F">
        <w:rPr>
          <w:sz w:val="23"/>
        </w:rPr>
        <w:t xml:space="preserve"> </w:t>
      </w:r>
      <w:r>
        <w:rPr>
          <w:sz w:val="23"/>
        </w:rPr>
        <w:t>değerlendirme,</w:t>
      </w:r>
    </w:p>
    <w:p w:rsidR="000B2C15" w:rsidRDefault="00FE4AA7">
      <w:pPr>
        <w:pStyle w:val="ListeParagraf"/>
        <w:numPr>
          <w:ilvl w:val="0"/>
          <w:numId w:val="1"/>
        </w:numPr>
        <w:tabs>
          <w:tab w:val="left" w:pos="1013"/>
        </w:tabs>
        <w:spacing w:before="163"/>
        <w:rPr>
          <w:sz w:val="23"/>
        </w:rPr>
      </w:pPr>
      <w:r>
        <w:rPr>
          <w:sz w:val="23"/>
        </w:rPr>
        <w:t>Bireysel farkları dikkate</w:t>
      </w:r>
      <w:r w:rsidR="005D314F">
        <w:rPr>
          <w:sz w:val="23"/>
        </w:rPr>
        <w:t xml:space="preserve"> </w:t>
      </w:r>
      <w:r>
        <w:rPr>
          <w:sz w:val="23"/>
        </w:rPr>
        <w:t>almak,</w:t>
      </w:r>
    </w:p>
    <w:p w:rsidR="000B2C15" w:rsidRDefault="00FE4AA7">
      <w:pPr>
        <w:pStyle w:val="ListeParagraf"/>
        <w:numPr>
          <w:ilvl w:val="0"/>
          <w:numId w:val="1"/>
        </w:numPr>
        <w:tabs>
          <w:tab w:val="left" w:pos="1114"/>
        </w:tabs>
        <w:spacing w:before="165"/>
        <w:ind w:left="1113" w:hanging="317"/>
        <w:rPr>
          <w:sz w:val="23"/>
        </w:rPr>
      </w:pPr>
      <w:r>
        <w:rPr>
          <w:sz w:val="23"/>
        </w:rPr>
        <w:t>Kendisiyle ve çevresi ile barışık</w:t>
      </w:r>
      <w:r w:rsidR="005D314F">
        <w:rPr>
          <w:sz w:val="23"/>
        </w:rPr>
        <w:t xml:space="preserve"> </w:t>
      </w:r>
      <w:r>
        <w:rPr>
          <w:sz w:val="23"/>
        </w:rPr>
        <w:t>olmak,</w:t>
      </w:r>
    </w:p>
    <w:p w:rsidR="000B2C15" w:rsidRDefault="00FE4AA7">
      <w:pPr>
        <w:pStyle w:val="ListeParagraf"/>
        <w:numPr>
          <w:ilvl w:val="0"/>
          <w:numId w:val="1"/>
        </w:numPr>
        <w:tabs>
          <w:tab w:val="left" w:pos="1114"/>
        </w:tabs>
        <w:spacing w:before="164"/>
        <w:ind w:left="1113" w:hanging="317"/>
        <w:rPr>
          <w:sz w:val="23"/>
        </w:rPr>
      </w:pPr>
      <w:r>
        <w:rPr>
          <w:sz w:val="23"/>
        </w:rPr>
        <w:t>Yetkinlik, üretkenlik ve girişimcilik ruhuna sahip</w:t>
      </w:r>
      <w:r w:rsidR="005D314F">
        <w:rPr>
          <w:sz w:val="23"/>
        </w:rPr>
        <w:t xml:space="preserve"> </w:t>
      </w:r>
      <w:r>
        <w:rPr>
          <w:sz w:val="23"/>
        </w:rPr>
        <w:t>olmak,</w:t>
      </w:r>
    </w:p>
    <w:p w:rsidR="000B2C15" w:rsidRDefault="00FE4AA7">
      <w:pPr>
        <w:pStyle w:val="ListeParagraf"/>
        <w:numPr>
          <w:ilvl w:val="0"/>
          <w:numId w:val="1"/>
        </w:numPr>
        <w:tabs>
          <w:tab w:val="left" w:pos="1114"/>
        </w:tabs>
        <w:spacing w:before="165"/>
        <w:ind w:left="1113" w:hanging="317"/>
        <w:rPr>
          <w:sz w:val="23"/>
        </w:rPr>
      </w:pPr>
      <w:r>
        <w:rPr>
          <w:sz w:val="23"/>
        </w:rPr>
        <w:t>Doğa ve çevreyi koruma</w:t>
      </w:r>
      <w:r w:rsidR="005D314F">
        <w:rPr>
          <w:sz w:val="23"/>
        </w:rPr>
        <w:t xml:space="preserve"> </w:t>
      </w:r>
      <w:r>
        <w:rPr>
          <w:sz w:val="23"/>
        </w:rPr>
        <w:t>bilinci,</w:t>
      </w:r>
    </w:p>
    <w:p w:rsidR="000B2C15" w:rsidRDefault="00FE4AA7">
      <w:pPr>
        <w:pStyle w:val="ListeParagraf"/>
        <w:numPr>
          <w:ilvl w:val="0"/>
          <w:numId w:val="1"/>
        </w:numPr>
        <w:tabs>
          <w:tab w:val="left" w:pos="1114"/>
        </w:tabs>
        <w:spacing w:before="162"/>
        <w:ind w:left="1113" w:hanging="317"/>
        <w:rPr>
          <w:sz w:val="23"/>
        </w:rPr>
      </w:pPr>
      <w:r>
        <w:rPr>
          <w:sz w:val="23"/>
        </w:rPr>
        <w:t>Sürekli gelişim ve</w:t>
      </w:r>
      <w:r w:rsidR="005D314F">
        <w:rPr>
          <w:sz w:val="23"/>
        </w:rPr>
        <w:t xml:space="preserve"> </w:t>
      </w:r>
      <w:r>
        <w:rPr>
          <w:sz w:val="23"/>
        </w:rPr>
        <w:t>iletişim</w:t>
      </w:r>
    </w:p>
    <w:p w:rsidR="000B2C15" w:rsidRDefault="00FE4AA7">
      <w:pPr>
        <w:pStyle w:val="ListeParagraf"/>
        <w:numPr>
          <w:ilvl w:val="0"/>
          <w:numId w:val="1"/>
        </w:numPr>
        <w:tabs>
          <w:tab w:val="left" w:pos="1114"/>
        </w:tabs>
        <w:spacing w:before="166"/>
        <w:ind w:left="1113" w:hanging="317"/>
        <w:rPr>
          <w:sz w:val="23"/>
        </w:rPr>
      </w:pPr>
      <w:r>
        <w:rPr>
          <w:sz w:val="23"/>
        </w:rPr>
        <w:t>Sorumluluk duygusu ve kendine güven bilincini</w:t>
      </w:r>
      <w:r w:rsidR="005D314F">
        <w:rPr>
          <w:sz w:val="23"/>
        </w:rPr>
        <w:t xml:space="preserve"> </w:t>
      </w:r>
      <w:r>
        <w:rPr>
          <w:sz w:val="23"/>
        </w:rPr>
        <w:t>kazandıracak</w:t>
      </w:r>
    </w:p>
    <w:p w:rsidR="000B2C15" w:rsidRDefault="00FE4AA7">
      <w:pPr>
        <w:pStyle w:val="ListeParagraf"/>
        <w:numPr>
          <w:ilvl w:val="0"/>
          <w:numId w:val="1"/>
        </w:numPr>
        <w:tabs>
          <w:tab w:val="left" w:pos="1114"/>
        </w:tabs>
        <w:spacing w:before="162"/>
        <w:ind w:left="1113" w:hanging="317"/>
        <w:rPr>
          <w:sz w:val="23"/>
        </w:rPr>
      </w:pPr>
      <w:r>
        <w:rPr>
          <w:sz w:val="23"/>
        </w:rPr>
        <w:t>Çevreye ve Canlıların Yaşam Hakkına</w:t>
      </w:r>
      <w:r w:rsidR="005D314F">
        <w:rPr>
          <w:sz w:val="23"/>
        </w:rPr>
        <w:t xml:space="preserve"> </w:t>
      </w:r>
      <w:r>
        <w:rPr>
          <w:sz w:val="23"/>
        </w:rPr>
        <w:t>Duyarlılık</w:t>
      </w:r>
    </w:p>
    <w:p w:rsidR="000B2C15" w:rsidRDefault="000B2C15">
      <w:pPr>
        <w:rPr>
          <w:sz w:val="23"/>
        </w:rPr>
        <w:sectPr w:rsidR="000B2C15" w:rsidSect="00B34313">
          <w:pgSz w:w="11910" w:h="16840"/>
          <w:pgMar w:top="132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0B2C15">
      <w:pPr>
        <w:pStyle w:val="GvdeMetni"/>
        <w:spacing w:before="7"/>
        <w:rPr>
          <w:sz w:val="10"/>
        </w:rPr>
      </w:pPr>
    </w:p>
    <w:p w:rsidR="000B2C15" w:rsidRDefault="00FE4AA7">
      <w:pPr>
        <w:pStyle w:val="Balk1"/>
        <w:spacing w:before="90"/>
        <w:ind w:right="919"/>
        <w:jc w:val="center"/>
      </w:pPr>
      <w:r>
        <w:t>BÖLÜM IV</w:t>
      </w:r>
    </w:p>
    <w:p w:rsidR="000B2C15" w:rsidRDefault="00FE4AA7">
      <w:pPr>
        <w:pStyle w:val="GvdeMetni"/>
        <w:spacing w:before="252"/>
        <w:ind w:left="796"/>
      </w:pPr>
      <w:r>
        <w:t>AMAÇ, HEDEF, PERFORMANS GÖSTERGELERİ VE EYLEMLER</w:t>
      </w:r>
    </w:p>
    <w:p w:rsidR="000B2C15" w:rsidRDefault="000B2C15">
      <w:pPr>
        <w:pStyle w:val="GvdeMetni"/>
        <w:rPr>
          <w:sz w:val="26"/>
        </w:rPr>
      </w:pPr>
    </w:p>
    <w:p w:rsidR="000B2C15" w:rsidRDefault="00FE4AA7">
      <w:pPr>
        <w:pStyle w:val="Balk2"/>
        <w:spacing w:before="170"/>
      </w:pPr>
      <w:bookmarkStart w:id="12" w:name="_bookmark11"/>
      <w:bookmarkEnd w:id="12"/>
      <w:r>
        <w:t>TEMA I: EĞİTİM VE ÖĞRETİME ERİŞİM</w:t>
      </w:r>
    </w:p>
    <w:p w:rsidR="000B2C15" w:rsidRDefault="000B2C15">
      <w:pPr>
        <w:pStyle w:val="GvdeMetni"/>
        <w:spacing w:before="6"/>
        <w:rPr>
          <w:b/>
          <w:sz w:val="32"/>
        </w:rPr>
      </w:pPr>
    </w:p>
    <w:p w:rsidR="000B2C15" w:rsidRDefault="00FE4AA7">
      <w:pPr>
        <w:ind w:left="796"/>
        <w:rPr>
          <w:b/>
          <w:sz w:val="24"/>
        </w:rPr>
      </w:pPr>
      <w:r>
        <w:rPr>
          <w:b/>
          <w:sz w:val="24"/>
        </w:rPr>
        <w:t>Stratejik Amaç 1:</w:t>
      </w:r>
    </w:p>
    <w:p w:rsidR="000B2C15" w:rsidRDefault="00FE4AA7">
      <w:pPr>
        <w:spacing w:before="118" w:line="278" w:lineRule="auto"/>
        <w:ind w:left="796" w:right="1435" w:firstLine="707"/>
        <w:rPr>
          <w:i/>
          <w:sz w:val="24"/>
        </w:rPr>
      </w:pPr>
      <w:r>
        <w:rPr>
          <w:i/>
          <w:sz w:val="24"/>
        </w:rPr>
        <w:t>Bütün bireylerin eğitim ve öğretime adil şartlar altında erişmesini ve yine eğitim öğretimini adil şartlar altında tamamlamasını sağlamak.</w:t>
      </w:r>
    </w:p>
    <w:p w:rsidR="000B2C15" w:rsidRDefault="00FE4AA7">
      <w:pPr>
        <w:pStyle w:val="GvdeMetni"/>
        <w:spacing w:before="233"/>
        <w:ind w:left="796" w:right="883"/>
      </w:pPr>
      <w:r>
        <w:rPr>
          <w:b/>
          <w:i/>
        </w:rPr>
        <w:t xml:space="preserve">Stratejik Hedef </w:t>
      </w:r>
      <w:proofErr w:type="gramStart"/>
      <w:r>
        <w:rPr>
          <w:b/>
          <w:i/>
        </w:rPr>
        <w:t>1.1</w:t>
      </w:r>
      <w:proofErr w:type="gramEnd"/>
      <w:r>
        <w:rPr>
          <w:b/>
          <w:i/>
        </w:rPr>
        <w:t xml:space="preserve">. </w:t>
      </w:r>
      <w:r>
        <w:t>Kayıt bölgemizde yer alan çocukların okullaşma oranları artırılacak ve öğrencilerin uyum ve devamsızlık sorunları da giderilecektir.</w:t>
      </w:r>
    </w:p>
    <w:p w:rsidR="000B2C15" w:rsidRDefault="000B2C15">
      <w:pPr>
        <w:pStyle w:val="GvdeMetni"/>
        <w:spacing w:before="4"/>
        <w:rPr>
          <w:sz w:val="21"/>
        </w:rPr>
      </w:pPr>
    </w:p>
    <w:p w:rsidR="000B2C15" w:rsidRDefault="00FE4AA7">
      <w:pPr>
        <w:pStyle w:val="Balk2"/>
        <w:ind w:left="882" w:right="922"/>
        <w:jc w:val="center"/>
      </w:pPr>
      <w:r>
        <w:t>PERFORMANS GÖSTERGELERİ</w:t>
      </w:r>
    </w:p>
    <w:p w:rsidR="000B2C15" w:rsidRDefault="000B2C15">
      <w:pPr>
        <w:pStyle w:val="GvdeMetni"/>
        <w:spacing w:before="1"/>
        <w:rPr>
          <w:b/>
          <w:sz w:val="20"/>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2996"/>
        <w:gridCol w:w="1162"/>
        <w:gridCol w:w="761"/>
        <w:gridCol w:w="727"/>
        <w:gridCol w:w="752"/>
        <w:gridCol w:w="852"/>
        <w:gridCol w:w="850"/>
      </w:tblGrid>
      <w:tr w:rsidR="00E7694C" w:rsidTr="00FE3C44">
        <w:trPr>
          <w:trHeight w:val="275"/>
        </w:trPr>
        <w:tc>
          <w:tcPr>
            <w:tcW w:w="1224" w:type="dxa"/>
            <w:vMerge w:val="restart"/>
          </w:tcPr>
          <w:p w:rsidR="00E7694C" w:rsidRDefault="00E7694C" w:rsidP="00FE3C44">
            <w:pPr>
              <w:pStyle w:val="TableParagraph"/>
              <w:spacing w:before="140"/>
              <w:ind w:left="153" w:right="144"/>
              <w:jc w:val="center"/>
              <w:rPr>
                <w:b/>
                <w:sz w:val="24"/>
              </w:rPr>
            </w:pPr>
            <w:r>
              <w:rPr>
                <w:b/>
                <w:sz w:val="24"/>
              </w:rPr>
              <w:t>No</w:t>
            </w:r>
          </w:p>
        </w:tc>
        <w:tc>
          <w:tcPr>
            <w:tcW w:w="2996" w:type="dxa"/>
            <w:vMerge w:val="restart"/>
          </w:tcPr>
          <w:p w:rsidR="00E7694C" w:rsidRDefault="00E7694C" w:rsidP="00FE3C44">
            <w:pPr>
              <w:pStyle w:val="TableParagraph"/>
              <w:spacing w:before="1" w:line="270" w:lineRule="atLeast"/>
              <w:ind w:left="710" w:right="113" w:hanging="60"/>
              <w:rPr>
                <w:b/>
                <w:sz w:val="24"/>
              </w:rPr>
            </w:pPr>
            <w:r>
              <w:rPr>
                <w:b/>
                <w:sz w:val="24"/>
              </w:rPr>
              <w:t>PERFORMANS GÖSTERGESİ</w:t>
            </w:r>
          </w:p>
        </w:tc>
        <w:tc>
          <w:tcPr>
            <w:tcW w:w="1162" w:type="dxa"/>
          </w:tcPr>
          <w:p w:rsidR="00E7694C" w:rsidRDefault="00E7694C" w:rsidP="00FE3C44">
            <w:pPr>
              <w:pStyle w:val="TableParagraph"/>
              <w:spacing w:line="256" w:lineRule="exact"/>
              <w:ind w:left="193"/>
              <w:rPr>
                <w:b/>
                <w:sz w:val="24"/>
              </w:rPr>
            </w:pPr>
            <w:r>
              <w:rPr>
                <w:b/>
                <w:sz w:val="24"/>
              </w:rPr>
              <w:t>Mevcut</w:t>
            </w:r>
          </w:p>
        </w:tc>
        <w:tc>
          <w:tcPr>
            <w:tcW w:w="3942" w:type="dxa"/>
            <w:gridSpan w:val="5"/>
          </w:tcPr>
          <w:p w:rsidR="00E7694C" w:rsidRDefault="00E7694C" w:rsidP="00FE3C44">
            <w:pPr>
              <w:pStyle w:val="TableParagraph"/>
              <w:spacing w:line="256" w:lineRule="exact"/>
              <w:ind w:left="1535" w:right="1530"/>
              <w:jc w:val="center"/>
              <w:rPr>
                <w:b/>
                <w:sz w:val="24"/>
              </w:rPr>
            </w:pPr>
            <w:r>
              <w:rPr>
                <w:b/>
                <w:sz w:val="24"/>
              </w:rPr>
              <w:t>HEDEF</w:t>
            </w:r>
          </w:p>
        </w:tc>
      </w:tr>
      <w:tr w:rsidR="00E7694C" w:rsidTr="00FE3C44">
        <w:trPr>
          <w:trHeight w:val="278"/>
        </w:trPr>
        <w:tc>
          <w:tcPr>
            <w:tcW w:w="1224" w:type="dxa"/>
            <w:vMerge/>
            <w:tcBorders>
              <w:top w:val="nil"/>
            </w:tcBorders>
          </w:tcPr>
          <w:p w:rsidR="00E7694C" w:rsidRDefault="00E7694C" w:rsidP="00FE3C44">
            <w:pPr>
              <w:rPr>
                <w:sz w:val="2"/>
                <w:szCs w:val="2"/>
              </w:rPr>
            </w:pPr>
          </w:p>
        </w:tc>
        <w:tc>
          <w:tcPr>
            <w:tcW w:w="2996" w:type="dxa"/>
            <w:vMerge/>
            <w:tcBorders>
              <w:top w:val="nil"/>
            </w:tcBorders>
          </w:tcPr>
          <w:p w:rsidR="00E7694C" w:rsidRDefault="00E7694C" w:rsidP="00FE3C44">
            <w:pPr>
              <w:rPr>
                <w:sz w:val="2"/>
                <w:szCs w:val="2"/>
              </w:rPr>
            </w:pPr>
          </w:p>
        </w:tc>
        <w:tc>
          <w:tcPr>
            <w:tcW w:w="1162" w:type="dxa"/>
          </w:tcPr>
          <w:p w:rsidR="00E7694C" w:rsidRDefault="00E7694C" w:rsidP="00FE3C44">
            <w:pPr>
              <w:pStyle w:val="TableParagraph"/>
              <w:spacing w:line="258" w:lineRule="exact"/>
              <w:ind w:left="340"/>
              <w:rPr>
                <w:b/>
                <w:sz w:val="24"/>
              </w:rPr>
            </w:pPr>
            <w:r>
              <w:rPr>
                <w:b/>
                <w:sz w:val="24"/>
              </w:rPr>
              <w:t>2018</w:t>
            </w:r>
          </w:p>
        </w:tc>
        <w:tc>
          <w:tcPr>
            <w:tcW w:w="761" w:type="dxa"/>
          </w:tcPr>
          <w:p w:rsidR="00E7694C" w:rsidRDefault="00E7694C" w:rsidP="00FE3C44">
            <w:pPr>
              <w:pStyle w:val="TableParagraph"/>
              <w:spacing w:line="258" w:lineRule="exact"/>
              <w:ind w:left="138"/>
              <w:rPr>
                <w:b/>
                <w:sz w:val="24"/>
              </w:rPr>
            </w:pPr>
            <w:r>
              <w:rPr>
                <w:b/>
                <w:sz w:val="24"/>
              </w:rPr>
              <w:t>2019</w:t>
            </w:r>
          </w:p>
        </w:tc>
        <w:tc>
          <w:tcPr>
            <w:tcW w:w="727" w:type="dxa"/>
          </w:tcPr>
          <w:p w:rsidR="00E7694C" w:rsidRDefault="00E7694C" w:rsidP="00FE3C44">
            <w:pPr>
              <w:pStyle w:val="TableParagraph"/>
              <w:spacing w:line="258" w:lineRule="exact"/>
              <w:ind w:left="124"/>
              <w:rPr>
                <w:b/>
                <w:sz w:val="24"/>
              </w:rPr>
            </w:pPr>
            <w:r>
              <w:rPr>
                <w:b/>
                <w:sz w:val="24"/>
              </w:rPr>
              <w:t>2020</w:t>
            </w:r>
          </w:p>
        </w:tc>
        <w:tc>
          <w:tcPr>
            <w:tcW w:w="752" w:type="dxa"/>
          </w:tcPr>
          <w:p w:rsidR="00E7694C" w:rsidRDefault="00E7694C" w:rsidP="00FE3C44">
            <w:pPr>
              <w:pStyle w:val="TableParagraph"/>
              <w:spacing w:line="258" w:lineRule="exact"/>
              <w:ind w:left="136"/>
              <w:rPr>
                <w:b/>
                <w:sz w:val="24"/>
              </w:rPr>
            </w:pPr>
            <w:r>
              <w:rPr>
                <w:b/>
                <w:sz w:val="24"/>
              </w:rPr>
              <w:t>2021</w:t>
            </w:r>
          </w:p>
        </w:tc>
        <w:tc>
          <w:tcPr>
            <w:tcW w:w="852" w:type="dxa"/>
          </w:tcPr>
          <w:p w:rsidR="00E7694C" w:rsidRDefault="00E7694C" w:rsidP="00FE3C44">
            <w:pPr>
              <w:pStyle w:val="TableParagraph"/>
              <w:spacing w:line="258" w:lineRule="exact"/>
              <w:ind w:left="186"/>
              <w:rPr>
                <w:b/>
                <w:sz w:val="24"/>
              </w:rPr>
            </w:pPr>
            <w:r>
              <w:rPr>
                <w:b/>
                <w:sz w:val="24"/>
              </w:rPr>
              <w:t>2022</w:t>
            </w:r>
          </w:p>
        </w:tc>
        <w:tc>
          <w:tcPr>
            <w:tcW w:w="850" w:type="dxa"/>
          </w:tcPr>
          <w:p w:rsidR="00E7694C" w:rsidRDefault="00E7694C" w:rsidP="00FE3C44">
            <w:pPr>
              <w:pStyle w:val="TableParagraph"/>
              <w:spacing w:line="258" w:lineRule="exact"/>
              <w:ind w:left="184"/>
              <w:rPr>
                <w:b/>
                <w:sz w:val="24"/>
              </w:rPr>
            </w:pPr>
            <w:r>
              <w:rPr>
                <w:b/>
                <w:sz w:val="24"/>
              </w:rPr>
              <w:t>2023</w:t>
            </w:r>
          </w:p>
        </w:tc>
      </w:tr>
      <w:tr w:rsidR="00E7694C" w:rsidTr="00FE3C44">
        <w:trPr>
          <w:trHeight w:val="1065"/>
        </w:trPr>
        <w:tc>
          <w:tcPr>
            <w:tcW w:w="1224" w:type="dxa"/>
          </w:tcPr>
          <w:p w:rsidR="00E7694C" w:rsidRDefault="00E7694C" w:rsidP="00FE3C44">
            <w:pPr>
              <w:pStyle w:val="TableParagraph"/>
              <w:spacing w:before="10"/>
              <w:rPr>
                <w:b/>
                <w:sz w:val="33"/>
              </w:rPr>
            </w:pPr>
          </w:p>
          <w:p w:rsidR="00E7694C" w:rsidRDefault="00E7694C" w:rsidP="00FE3C44">
            <w:pPr>
              <w:pStyle w:val="TableParagraph"/>
              <w:ind w:left="153" w:right="146"/>
              <w:jc w:val="center"/>
              <w:rPr>
                <w:b/>
                <w:sz w:val="24"/>
              </w:rPr>
            </w:pPr>
            <w:r>
              <w:rPr>
                <w:b/>
                <w:sz w:val="24"/>
              </w:rPr>
              <w:t>PG.1.1.1</w:t>
            </w:r>
          </w:p>
        </w:tc>
        <w:tc>
          <w:tcPr>
            <w:tcW w:w="2996" w:type="dxa"/>
          </w:tcPr>
          <w:p w:rsidR="00E7694C" w:rsidRDefault="00E7694C" w:rsidP="00FE3C44">
            <w:pPr>
              <w:pStyle w:val="TableParagraph"/>
              <w:spacing w:before="7"/>
              <w:rPr>
                <w:b/>
                <w:sz w:val="21"/>
              </w:rPr>
            </w:pPr>
          </w:p>
          <w:p w:rsidR="00E7694C" w:rsidRDefault="008B4509" w:rsidP="00FE3C44">
            <w:pPr>
              <w:pStyle w:val="TableParagraph"/>
              <w:ind w:left="107" w:right="113"/>
              <w:rPr>
                <w:sz w:val="24"/>
              </w:rPr>
            </w:pPr>
            <w:r>
              <w:rPr>
                <w:sz w:val="24"/>
              </w:rPr>
              <w:t>Kayıt bölgesi</w:t>
            </w:r>
            <w:r w:rsidR="00E7694C">
              <w:rPr>
                <w:sz w:val="24"/>
              </w:rPr>
              <w:t xml:space="preserve"> öğrencilerden okula kayıt yaptıranların oranı (%)</w:t>
            </w:r>
          </w:p>
        </w:tc>
        <w:tc>
          <w:tcPr>
            <w:tcW w:w="1162" w:type="dxa"/>
          </w:tcPr>
          <w:p w:rsidR="00E7694C" w:rsidRDefault="00E7694C" w:rsidP="00FE3C44">
            <w:pPr>
              <w:pStyle w:val="TableParagraph"/>
              <w:rPr>
                <w:b/>
                <w:sz w:val="28"/>
              </w:rPr>
            </w:pPr>
          </w:p>
          <w:p w:rsidR="00E7694C" w:rsidRDefault="003A5174" w:rsidP="00FE3C44">
            <w:pPr>
              <w:pStyle w:val="TableParagraph"/>
              <w:spacing w:before="221"/>
              <w:ind w:left="107"/>
              <w:rPr>
                <w:rFonts w:ascii="Georgia"/>
                <w:sz w:val="24"/>
              </w:rPr>
            </w:pPr>
            <w:r>
              <w:rPr>
                <w:rFonts w:ascii="Georgia"/>
                <w:w w:val="95"/>
                <w:sz w:val="24"/>
              </w:rPr>
              <w:t>75</w:t>
            </w:r>
          </w:p>
        </w:tc>
        <w:tc>
          <w:tcPr>
            <w:tcW w:w="761" w:type="dxa"/>
          </w:tcPr>
          <w:p w:rsidR="00E7694C" w:rsidRDefault="00E7694C" w:rsidP="00FE3C44">
            <w:pPr>
              <w:pStyle w:val="TableParagraph"/>
              <w:rPr>
                <w:b/>
                <w:sz w:val="28"/>
              </w:rPr>
            </w:pPr>
          </w:p>
          <w:p w:rsidR="00E7694C" w:rsidRDefault="003A5174" w:rsidP="00FE3C44">
            <w:pPr>
              <w:pStyle w:val="TableParagraph"/>
              <w:spacing w:before="221"/>
              <w:ind w:left="107"/>
              <w:rPr>
                <w:rFonts w:ascii="Georgia"/>
                <w:sz w:val="24"/>
              </w:rPr>
            </w:pPr>
            <w:r>
              <w:rPr>
                <w:rFonts w:ascii="Georgia"/>
                <w:sz w:val="24"/>
              </w:rPr>
              <w:t>80</w:t>
            </w:r>
          </w:p>
        </w:tc>
        <w:tc>
          <w:tcPr>
            <w:tcW w:w="727" w:type="dxa"/>
          </w:tcPr>
          <w:p w:rsidR="00E7694C" w:rsidRDefault="00E7694C" w:rsidP="00FE3C44">
            <w:pPr>
              <w:pStyle w:val="TableParagraph"/>
              <w:rPr>
                <w:b/>
                <w:sz w:val="28"/>
              </w:rPr>
            </w:pPr>
          </w:p>
          <w:p w:rsidR="00E7694C" w:rsidRDefault="003A5174" w:rsidP="00FE3C44">
            <w:pPr>
              <w:pStyle w:val="TableParagraph"/>
              <w:spacing w:before="221"/>
              <w:ind w:left="109"/>
              <w:rPr>
                <w:rFonts w:ascii="Georgia"/>
                <w:sz w:val="24"/>
              </w:rPr>
            </w:pPr>
            <w:r>
              <w:rPr>
                <w:rFonts w:ascii="Georgia"/>
                <w:sz w:val="24"/>
              </w:rPr>
              <w:t>84</w:t>
            </w:r>
          </w:p>
        </w:tc>
        <w:tc>
          <w:tcPr>
            <w:tcW w:w="752" w:type="dxa"/>
          </w:tcPr>
          <w:p w:rsidR="00E7694C" w:rsidRDefault="00E7694C" w:rsidP="00FE3C44">
            <w:pPr>
              <w:pStyle w:val="TableParagraph"/>
              <w:rPr>
                <w:b/>
                <w:sz w:val="28"/>
              </w:rPr>
            </w:pPr>
          </w:p>
          <w:p w:rsidR="00E7694C" w:rsidRDefault="003A5174" w:rsidP="00FE3C44">
            <w:pPr>
              <w:pStyle w:val="TableParagraph"/>
              <w:spacing w:before="221"/>
              <w:ind w:left="107"/>
              <w:rPr>
                <w:rFonts w:ascii="Georgia"/>
                <w:sz w:val="24"/>
              </w:rPr>
            </w:pPr>
            <w:r>
              <w:rPr>
                <w:rFonts w:ascii="Georgia"/>
                <w:sz w:val="24"/>
              </w:rPr>
              <w:t>87</w:t>
            </w:r>
          </w:p>
        </w:tc>
        <w:tc>
          <w:tcPr>
            <w:tcW w:w="852" w:type="dxa"/>
          </w:tcPr>
          <w:p w:rsidR="00E7694C" w:rsidRDefault="00E7694C" w:rsidP="00FE3C44">
            <w:pPr>
              <w:pStyle w:val="TableParagraph"/>
              <w:rPr>
                <w:b/>
                <w:sz w:val="28"/>
              </w:rPr>
            </w:pPr>
          </w:p>
          <w:p w:rsidR="00E7694C" w:rsidRDefault="003A5174" w:rsidP="00FE3C44">
            <w:pPr>
              <w:pStyle w:val="TableParagraph"/>
              <w:spacing w:before="221"/>
              <w:ind w:left="109"/>
              <w:rPr>
                <w:rFonts w:ascii="Georgia"/>
                <w:sz w:val="24"/>
              </w:rPr>
            </w:pPr>
            <w:r>
              <w:rPr>
                <w:rFonts w:ascii="Georgia"/>
                <w:w w:val="95"/>
                <w:sz w:val="24"/>
              </w:rPr>
              <w:t>90</w:t>
            </w:r>
          </w:p>
        </w:tc>
        <w:tc>
          <w:tcPr>
            <w:tcW w:w="850" w:type="dxa"/>
          </w:tcPr>
          <w:p w:rsidR="00E7694C" w:rsidRDefault="00E7694C" w:rsidP="00FE3C44">
            <w:pPr>
              <w:pStyle w:val="TableParagraph"/>
              <w:rPr>
                <w:b/>
                <w:sz w:val="26"/>
              </w:rPr>
            </w:pPr>
          </w:p>
          <w:p w:rsidR="00E7694C" w:rsidRDefault="00E7694C" w:rsidP="00FE3C44">
            <w:pPr>
              <w:pStyle w:val="TableParagraph"/>
              <w:spacing w:before="225"/>
              <w:ind w:left="107"/>
              <w:rPr>
                <w:sz w:val="24"/>
              </w:rPr>
            </w:pPr>
            <w:r>
              <w:rPr>
                <w:sz w:val="24"/>
              </w:rPr>
              <w:t>100</w:t>
            </w:r>
          </w:p>
        </w:tc>
      </w:tr>
      <w:tr w:rsidR="00E7694C" w:rsidTr="00FE3C44">
        <w:trPr>
          <w:trHeight w:val="1103"/>
        </w:trPr>
        <w:tc>
          <w:tcPr>
            <w:tcW w:w="1224" w:type="dxa"/>
          </w:tcPr>
          <w:p w:rsidR="00E7694C" w:rsidRDefault="00E7694C" w:rsidP="00FE3C44">
            <w:pPr>
              <w:pStyle w:val="TableParagraph"/>
              <w:spacing w:before="7"/>
              <w:rPr>
                <w:b/>
                <w:sz w:val="32"/>
              </w:rPr>
            </w:pPr>
          </w:p>
          <w:p w:rsidR="00E7694C" w:rsidRDefault="00E7694C" w:rsidP="00FE3C44">
            <w:pPr>
              <w:pStyle w:val="TableParagraph"/>
              <w:ind w:left="153" w:right="146"/>
              <w:jc w:val="center"/>
              <w:rPr>
                <w:b/>
                <w:sz w:val="24"/>
              </w:rPr>
            </w:pPr>
            <w:r>
              <w:rPr>
                <w:b/>
                <w:sz w:val="24"/>
              </w:rPr>
              <w:t>PG.1.1.2</w:t>
            </w:r>
          </w:p>
        </w:tc>
        <w:tc>
          <w:tcPr>
            <w:tcW w:w="2996" w:type="dxa"/>
          </w:tcPr>
          <w:p w:rsidR="00E7694C" w:rsidRDefault="00E7694C" w:rsidP="00FE3C44">
            <w:pPr>
              <w:pStyle w:val="TableParagraph"/>
              <w:ind w:left="107" w:right="113"/>
              <w:rPr>
                <w:sz w:val="24"/>
              </w:rPr>
            </w:pPr>
            <w:r>
              <w:rPr>
                <w:sz w:val="24"/>
              </w:rPr>
              <w:t>Okula yeni başlayan öğrencilerden oryantasyon</w:t>
            </w:r>
          </w:p>
          <w:p w:rsidR="00E7694C" w:rsidRDefault="00E7694C" w:rsidP="00FE3C44">
            <w:pPr>
              <w:pStyle w:val="TableParagraph"/>
              <w:spacing w:line="270" w:lineRule="atLeast"/>
              <w:ind w:left="107" w:right="246"/>
              <w:rPr>
                <w:sz w:val="24"/>
              </w:rPr>
            </w:pPr>
            <w:r>
              <w:rPr>
                <w:sz w:val="24"/>
              </w:rPr>
              <w:t>eğitimine katılanların oranı (%)</w:t>
            </w:r>
          </w:p>
        </w:tc>
        <w:tc>
          <w:tcPr>
            <w:tcW w:w="1162" w:type="dxa"/>
          </w:tcPr>
          <w:p w:rsidR="00E7694C" w:rsidRDefault="00E7694C" w:rsidP="00FE3C44">
            <w:pPr>
              <w:pStyle w:val="TableParagraph"/>
              <w:spacing w:before="2"/>
              <w:rPr>
                <w:b/>
                <w:sz w:val="35"/>
              </w:rPr>
            </w:pPr>
          </w:p>
          <w:p w:rsidR="00E7694C" w:rsidRDefault="008B4509" w:rsidP="00FE3C44">
            <w:pPr>
              <w:pStyle w:val="TableParagraph"/>
              <w:ind w:left="107"/>
              <w:rPr>
                <w:sz w:val="24"/>
              </w:rPr>
            </w:pPr>
            <w:r>
              <w:rPr>
                <w:sz w:val="24"/>
              </w:rPr>
              <w:t>80</w:t>
            </w:r>
          </w:p>
        </w:tc>
        <w:tc>
          <w:tcPr>
            <w:tcW w:w="761" w:type="dxa"/>
          </w:tcPr>
          <w:p w:rsidR="00E7694C" w:rsidRDefault="00E7694C" w:rsidP="00FE3C44">
            <w:pPr>
              <w:pStyle w:val="TableParagraph"/>
              <w:spacing w:before="2"/>
              <w:rPr>
                <w:b/>
                <w:sz w:val="35"/>
              </w:rPr>
            </w:pPr>
          </w:p>
          <w:p w:rsidR="00E7694C" w:rsidRDefault="008B4509" w:rsidP="00FE3C44">
            <w:pPr>
              <w:pStyle w:val="TableParagraph"/>
              <w:ind w:left="107"/>
              <w:rPr>
                <w:sz w:val="24"/>
              </w:rPr>
            </w:pPr>
            <w:r>
              <w:rPr>
                <w:sz w:val="24"/>
              </w:rPr>
              <w:t>85</w:t>
            </w:r>
          </w:p>
        </w:tc>
        <w:tc>
          <w:tcPr>
            <w:tcW w:w="727" w:type="dxa"/>
          </w:tcPr>
          <w:p w:rsidR="00E7694C" w:rsidRDefault="00E7694C" w:rsidP="00FE3C44">
            <w:pPr>
              <w:pStyle w:val="TableParagraph"/>
              <w:spacing w:before="2"/>
              <w:rPr>
                <w:b/>
                <w:sz w:val="35"/>
              </w:rPr>
            </w:pPr>
          </w:p>
          <w:p w:rsidR="00E7694C" w:rsidRDefault="008B4509" w:rsidP="00FE3C44">
            <w:pPr>
              <w:pStyle w:val="TableParagraph"/>
              <w:ind w:left="109"/>
              <w:rPr>
                <w:sz w:val="24"/>
              </w:rPr>
            </w:pPr>
            <w:r>
              <w:rPr>
                <w:sz w:val="24"/>
              </w:rPr>
              <w:t>90</w:t>
            </w:r>
          </w:p>
        </w:tc>
        <w:tc>
          <w:tcPr>
            <w:tcW w:w="752" w:type="dxa"/>
          </w:tcPr>
          <w:p w:rsidR="00E7694C" w:rsidRDefault="00E7694C" w:rsidP="00FE3C44">
            <w:pPr>
              <w:pStyle w:val="TableParagraph"/>
              <w:spacing w:before="2"/>
              <w:rPr>
                <w:b/>
                <w:sz w:val="35"/>
              </w:rPr>
            </w:pPr>
          </w:p>
          <w:p w:rsidR="00E7694C" w:rsidRDefault="008B4509" w:rsidP="00FE3C44">
            <w:pPr>
              <w:pStyle w:val="TableParagraph"/>
              <w:ind w:left="107"/>
              <w:rPr>
                <w:sz w:val="24"/>
              </w:rPr>
            </w:pPr>
            <w:r>
              <w:rPr>
                <w:sz w:val="24"/>
              </w:rPr>
              <w:t>100</w:t>
            </w:r>
          </w:p>
        </w:tc>
        <w:tc>
          <w:tcPr>
            <w:tcW w:w="852" w:type="dxa"/>
          </w:tcPr>
          <w:p w:rsidR="00E7694C" w:rsidRDefault="00E7694C" w:rsidP="00FE3C44">
            <w:pPr>
              <w:pStyle w:val="TableParagraph"/>
              <w:spacing w:before="2"/>
              <w:rPr>
                <w:b/>
                <w:sz w:val="35"/>
              </w:rPr>
            </w:pPr>
          </w:p>
          <w:p w:rsidR="00E7694C" w:rsidRDefault="008B4509" w:rsidP="00FE3C44">
            <w:pPr>
              <w:pStyle w:val="TableParagraph"/>
              <w:ind w:left="109"/>
              <w:rPr>
                <w:sz w:val="24"/>
              </w:rPr>
            </w:pPr>
            <w:r>
              <w:rPr>
                <w:sz w:val="24"/>
              </w:rPr>
              <w:t>100</w:t>
            </w:r>
          </w:p>
        </w:tc>
        <w:tc>
          <w:tcPr>
            <w:tcW w:w="850" w:type="dxa"/>
          </w:tcPr>
          <w:p w:rsidR="00E7694C" w:rsidRDefault="00E7694C" w:rsidP="00FE3C44">
            <w:pPr>
              <w:pStyle w:val="TableParagraph"/>
              <w:spacing w:before="2"/>
              <w:rPr>
                <w:b/>
                <w:sz w:val="35"/>
              </w:rPr>
            </w:pPr>
          </w:p>
          <w:p w:rsidR="00E7694C" w:rsidRDefault="008B4509" w:rsidP="00FE3C44">
            <w:pPr>
              <w:pStyle w:val="TableParagraph"/>
              <w:ind w:left="107"/>
              <w:rPr>
                <w:sz w:val="24"/>
              </w:rPr>
            </w:pPr>
            <w:r>
              <w:rPr>
                <w:sz w:val="24"/>
              </w:rPr>
              <w:t>100</w:t>
            </w:r>
          </w:p>
        </w:tc>
      </w:tr>
      <w:tr w:rsidR="00E7694C" w:rsidTr="00FE3C44">
        <w:trPr>
          <w:trHeight w:val="1103"/>
        </w:trPr>
        <w:tc>
          <w:tcPr>
            <w:tcW w:w="1224" w:type="dxa"/>
          </w:tcPr>
          <w:p w:rsidR="00E7694C" w:rsidRDefault="00E7694C" w:rsidP="00FE3C44">
            <w:pPr>
              <w:pStyle w:val="TableParagraph"/>
              <w:spacing w:before="7"/>
              <w:rPr>
                <w:b/>
                <w:sz w:val="32"/>
              </w:rPr>
            </w:pPr>
          </w:p>
          <w:p w:rsidR="00E7694C" w:rsidRDefault="00E7694C" w:rsidP="00FE3C44">
            <w:pPr>
              <w:pStyle w:val="TableParagraph"/>
              <w:spacing w:before="1"/>
              <w:ind w:left="153" w:right="146"/>
              <w:jc w:val="center"/>
              <w:rPr>
                <w:b/>
                <w:sz w:val="24"/>
              </w:rPr>
            </w:pPr>
            <w:r>
              <w:rPr>
                <w:b/>
                <w:sz w:val="24"/>
              </w:rPr>
              <w:t>PG.1.1.3</w:t>
            </w:r>
          </w:p>
        </w:tc>
        <w:tc>
          <w:tcPr>
            <w:tcW w:w="2996" w:type="dxa"/>
          </w:tcPr>
          <w:p w:rsidR="00E7694C" w:rsidRDefault="00E7694C" w:rsidP="00FE3C44">
            <w:pPr>
              <w:pStyle w:val="TableParagraph"/>
              <w:ind w:left="107" w:right="246"/>
              <w:rPr>
                <w:sz w:val="24"/>
              </w:rPr>
            </w:pPr>
            <w:r>
              <w:rPr>
                <w:sz w:val="24"/>
              </w:rPr>
              <w:t>Bir eğitim ve öğretim döneminde 20 gün ve üzeri</w:t>
            </w:r>
          </w:p>
          <w:p w:rsidR="00E7694C" w:rsidRDefault="00E7694C" w:rsidP="00FE3C44">
            <w:pPr>
              <w:pStyle w:val="TableParagraph"/>
              <w:spacing w:line="270" w:lineRule="atLeast"/>
              <w:ind w:left="107" w:right="286"/>
              <w:rPr>
                <w:sz w:val="24"/>
              </w:rPr>
            </w:pPr>
            <w:r>
              <w:rPr>
                <w:sz w:val="24"/>
              </w:rPr>
              <w:t>devamsızlık yapan öğrenci oranı (%)</w:t>
            </w:r>
          </w:p>
        </w:tc>
        <w:tc>
          <w:tcPr>
            <w:tcW w:w="1162" w:type="dxa"/>
          </w:tcPr>
          <w:p w:rsidR="00E7694C" w:rsidRDefault="00E7694C" w:rsidP="00FE3C44">
            <w:pPr>
              <w:pStyle w:val="TableParagraph"/>
              <w:spacing w:before="2"/>
              <w:rPr>
                <w:b/>
                <w:sz w:val="35"/>
              </w:rPr>
            </w:pPr>
          </w:p>
          <w:p w:rsidR="00E7694C" w:rsidRDefault="00306684" w:rsidP="00FE3C44">
            <w:pPr>
              <w:pStyle w:val="TableParagraph"/>
              <w:ind w:left="107"/>
              <w:rPr>
                <w:sz w:val="24"/>
              </w:rPr>
            </w:pPr>
            <w:r>
              <w:rPr>
                <w:sz w:val="24"/>
              </w:rPr>
              <w:t>0,</w:t>
            </w:r>
            <w:r w:rsidR="00FE2339">
              <w:rPr>
                <w:sz w:val="24"/>
              </w:rPr>
              <w:t>5</w:t>
            </w:r>
          </w:p>
        </w:tc>
        <w:tc>
          <w:tcPr>
            <w:tcW w:w="761" w:type="dxa"/>
          </w:tcPr>
          <w:p w:rsidR="00E7694C" w:rsidRDefault="00E7694C" w:rsidP="00FE3C44">
            <w:pPr>
              <w:pStyle w:val="TableParagraph"/>
              <w:spacing w:before="2"/>
              <w:rPr>
                <w:b/>
                <w:sz w:val="35"/>
              </w:rPr>
            </w:pPr>
          </w:p>
          <w:p w:rsidR="00E7694C" w:rsidRDefault="00FE2339" w:rsidP="00FE3C44">
            <w:pPr>
              <w:pStyle w:val="TableParagraph"/>
              <w:ind w:left="107"/>
              <w:rPr>
                <w:sz w:val="24"/>
              </w:rPr>
            </w:pPr>
            <w:r>
              <w:rPr>
                <w:sz w:val="24"/>
              </w:rPr>
              <w:t>0,4</w:t>
            </w:r>
          </w:p>
        </w:tc>
        <w:tc>
          <w:tcPr>
            <w:tcW w:w="727" w:type="dxa"/>
          </w:tcPr>
          <w:p w:rsidR="00E7694C" w:rsidRDefault="00E7694C" w:rsidP="00FE3C44">
            <w:pPr>
              <w:pStyle w:val="TableParagraph"/>
              <w:spacing w:before="2"/>
              <w:rPr>
                <w:b/>
                <w:sz w:val="35"/>
              </w:rPr>
            </w:pPr>
          </w:p>
          <w:p w:rsidR="00E7694C" w:rsidRDefault="00FE2339" w:rsidP="00FE3C44">
            <w:pPr>
              <w:pStyle w:val="TableParagraph"/>
              <w:ind w:left="109"/>
              <w:rPr>
                <w:sz w:val="24"/>
              </w:rPr>
            </w:pPr>
            <w:r>
              <w:rPr>
                <w:sz w:val="24"/>
              </w:rPr>
              <w:t>0,3</w:t>
            </w:r>
          </w:p>
        </w:tc>
        <w:tc>
          <w:tcPr>
            <w:tcW w:w="752" w:type="dxa"/>
          </w:tcPr>
          <w:p w:rsidR="00E7694C" w:rsidRDefault="00E7694C" w:rsidP="00FE3C44">
            <w:pPr>
              <w:pStyle w:val="TableParagraph"/>
              <w:spacing w:before="2"/>
              <w:rPr>
                <w:b/>
                <w:sz w:val="35"/>
              </w:rPr>
            </w:pPr>
          </w:p>
          <w:p w:rsidR="00E7694C" w:rsidRDefault="00FE2339" w:rsidP="00FE3C44">
            <w:pPr>
              <w:pStyle w:val="TableParagraph"/>
              <w:ind w:left="107"/>
              <w:rPr>
                <w:sz w:val="24"/>
              </w:rPr>
            </w:pPr>
            <w:r>
              <w:rPr>
                <w:sz w:val="24"/>
              </w:rPr>
              <w:t>0,2</w:t>
            </w:r>
          </w:p>
        </w:tc>
        <w:tc>
          <w:tcPr>
            <w:tcW w:w="852" w:type="dxa"/>
          </w:tcPr>
          <w:p w:rsidR="00E7694C" w:rsidRDefault="00E7694C" w:rsidP="00FE3C44">
            <w:pPr>
              <w:pStyle w:val="TableParagraph"/>
              <w:spacing w:before="2"/>
              <w:rPr>
                <w:b/>
                <w:sz w:val="35"/>
              </w:rPr>
            </w:pPr>
          </w:p>
          <w:p w:rsidR="00E7694C" w:rsidRDefault="00FE2339" w:rsidP="00FE3C44">
            <w:pPr>
              <w:pStyle w:val="TableParagraph"/>
              <w:ind w:left="109"/>
              <w:rPr>
                <w:sz w:val="24"/>
              </w:rPr>
            </w:pPr>
            <w:r>
              <w:rPr>
                <w:sz w:val="24"/>
              </w:rPr>
              <w:t>0,1</w:t>
            </w:r>
          </w:p>
        </w:tc>
        <w:tc>
          <w:tcPr>
            <w:tcW w:w="850" w:type="dxa"/>
          </w:tcPr>
          <w:p w:rsidR="00E7694C" w:rsidRDefault="00E7694C" w:rsidP="00FE3C44">
            <w:pPr>
              <w:pStyle w:val="TableParagraph"/>
              <w:spacing w:before="2"/>
              <w:rPr>
                <w:b/>
                <w:sz w:val="35"/>
              </w:rPr>
            </w:pPr>
          </w:p>
          <w:p w:rsidR="00E7694C" w:rsidRDefault="00FE2339" w:rsidP="00FE3C44">
            <w:pPr>
              <w:pStyle w:val="TableParagraph"/>
              <w:ind w:left="107"/>
              <w:rPr>
                <w:sz w:val="24"/>
              </w:rPr>
            </w:pPr>
            <w:r>
              <w:rPr>
                <w:sz w:val="24"/>
              </w:rPr>
              <w:t>0</w:t>
            </w:r>
          </w:p>
        </w:tc>
      </w:tr>
      <w:tr w:rsidR="00E7694C" w:rsidTr="00FE3C44">
        <w:trPr>
          <w:trHeight w:val="1103"/>
        </w:trPr>
        <w:tc>
          <w:tcPr>
            <w:tcW w:w="1224" w:type="dxa"/>
          </w:tcPr>
          <w:p w:rsidR="00E7694C" w:rsidRDefault="00E7694C" w:rsidP="00FE3C44">
            <w:pPr>
              <w:pStyle w:val="TableParagraph"/>
              <w:spacing w:before="7"/>
              <w:rPr>
                <w:b/>
                <w:sz w:val="32"/>
              </w:rPr>
            </w:pPr>
          </w:p>
          <w:p w:rsidR="00E7694C" w:rsidRDefault="00E7694C" w:rsidP="00FE3C44">
            <w:pPr>
              <w:pStyle w:val="TableParagraph"/>
              <w:ind w:left="153" w:right="146"/>
              <w:jc w:val="center"/>
              <w:rPr>
                <w:b/>
                <w:sz w:val="24"/>
              </w:rPr>
            </w:pPr>
            <w:r>
              <w:rPr>
                <w:b/>
                <w:sz w:val="24"/>
              </w:rPr>
              <w:t>PG.1.1.4</w:t>
            </w:r>
          </w:p>
        </w:tc>
        <w:tc>
          <w:tcPr>
            <w:tcW w:w="2996" w:type="dxa"/>
          </w:tcPr>
          <w:p w:rsidR="00E7694C" w:rsidRDefault="00E7694C" w:rsidP="00FE3C44">
            <w:pPr>
              <w:pStyle w:val="TableParagraph"/>
              <w:ind w:left="107" w:right="246"/>
              <w:rPr>
                <w:sz w:val="24"/>
              </w:rPr>
            </w:pPr>
            <w:r>
              <w:rPr>
                <w:sz w:val="24"/>
              </w:rPr>
              <w:t>Bir eğitim ve öğretim döneminde 20 gün ve üzeri devamsızlık yapan yabancı</w:t>
            </w:r>
          </w:p>
          <w:p w:rsidR="00E7694C" w:rsidRDefault="00E7694C" w:rsidP="00FE3C44">
            <w:pPr>
              <w:pStyle w:val="TableParagraph"/>
              <w:spacing w:line="264" w:lineRule="exact"/>
              <w:ind w:left="107"/>
              <w:rPr>
                <w:sz w:val="24"/>
              </w:rPr>
            </w:pPr>
            <w:r>
              <w:rPr>
                <w:sz w:val="24"/>
              </w:rPr>
              <w:t>öğrenci oranı (%)</w:t>
            </w:r>
          </w:p>
        </w:tc>
        <w:tc>
          <w:tcPr>
            <w:tcW w:w="1162" w:type="dxa"/>
          </w:tcPr>
          <w:p w:rsidR="00E7694C" w:rsidRDefault="00E7694C" w:rsidP="00FE3C44">
            <w:pPr>
              <w:pStyle w:val="TableParagraph"/>
              <w:spacing w:before="4"/>
              <w:rPr>
                <w:b/>
                <w:sz w:val="35"/>
              </w:rPr>
            </w:pPr>
          </w:p>
          <w:p w:rsidR="00E7694C" w:rsidRDefault="00FE6EAA" w:rsidP="00FE3C44">
            <w:pPr>
              <w:pStyle w:val="TableParagraph"/>
              <w:ind w:left="107"/>
              <w:rPr>
                <w:sz w:val="24"/>
              </w:rPr>
            </w:pPr>
            <w:r>
              <w:rPr>
                <w:sz w:val="24"/>
              </w:rPr>
              <w:t>0</w:t>
            </w:r>
          </w:p>
        </w:tc>
        <w:tc>
          <w:tcPr>
            <w:tcW w:w="761" w:type="dxa"/>
          </w:tcPr>
          <w:p w:rsidR="00E7694C" w:rsidRDefault="00E7694C" w:rsidP="00FE3C44">
            <w:pPr>
              <w:pStyle w:val="TableParagraph"/>
              <w:spacing w:before="4"/>
              <w:rPr>
                <w:b/>
                <w:sz w:val="35"/>
              </w:rPr>
            </w:pPr>
          </w:p>
          <w:p w:rsidR="00E7694C" w:rsidRDefault="00E7694C" w:rsidP="00FE3C44">
            <w:pPr>
              <w:pStyle w:val="TableParagraph"/>
              <w:ind w:left="107"/>
              <w:rPr>
                <w:sz w:val="24"/>
              </w:rPr>
            </w:pPr>
            <w:r>
              <w:rPr>
                <w:sz w:val="24"/>
              </w:rPr>
              <w:t>0</w:t>
            </w:r>
          </w:p>
        </w:tc>
        <w:tc>
          <w:tcPr>
            <w:tcW w:w="727" w:type="dxa"/>
          </w:tcPr>
          <w:p w:rsidR="00E7694C" w:rsidRDefault="00E7694C" w:rsidP="00FE3C44">
            <w:pPr>
              <w:pStyle w:val="TableParagraph"/>
              <w:spacing w:before="4"/>
              <w:rPr>
                <w:b/>
                <w:sz w:val="35"/>
              </w:rPr>
            </w:pPr>
          </w:p>
          <w:p w:rsidR="00E7694C" w:rsidRDefault="00E7694C" w:rsidP="00FE3C44">
            <w:pPr>
              <w:pStyle w:val="TableParagraph"/>
              <w:ind w:left="109"/>
              <w:rPr>
                <w:sz w:val="24"/>
              </w:rPr>
            </w:pPr>
            <w:r>
              <w:rPr>
                <w:sz w:val="24"/>
              </w:rPr>
              <w:t>0</w:t>
            </w:r>
          </w:p>
        </w:tc>
        <w:tc>
          <w:tcPr>
            <w:tcW w:w="752" w:type="dxa"/>
          </w:tcPr>
          <w:p w:rsidR="00E7694C" w:rsidRDefault="00E7694C" w:rsidP="00FE3C44">
            <w:pPr>
              <w:pStyle w:val="TableParagraph"/>
              <w:spacing w:before="4"/>
              <w:rPr>
                <w:b/>
                <w:sz w:val="35"/>
              </w:rPr>
            </w:pPr>
          </w:p>
          <w:p w:rsidR="00E7694C" w:rsidRDefault="00E7694C" w:rsidP="00FE3C44">
            <w:pPr>
              <w:pStyle w:val="TableParagraph"/>
              <w:ind w:left="107"/>
              <w:rPr>
                <w:sz w:val="24"/>
              </w:rPr>
            </w:pPr>
            <w:r>
              <w:rPr>
                <w:sz w:val="24"/>
              </w:rPr>
              <w:t>0</w:t>
            </w:r>
          </w:p>
        </w:tc>
        <w:tc>
          <w:tcPr>
            <w:tcW w:w="852" w:type="dxa"/>
          </w:tcPr>
          <w:p w:rsidR="00E7694C" w:rsidRDefault="00E7694C" w:rsidP="00FE3C44">
            <w:pPr>
              <w:pStyle w:val="TableParagraph"/>
              <w:spacing w:before="4"/>
              <w:rPr>
                <w:b/>
                <w:sz w:val="35"/>
              </w:rPr>
            </w:pPr>
          </w:p>
          <w:p w:rsidR="00E7694C" w:rsidRDefault="00E7694C" w:rsidP="00FE3C44">
            <w:pPr>
              <w:pStyle w:val="TableParagraph"/>
              <w:ind w:left="109"/>
              <w:rPr>
                <w:sz w:val="24"/>
              </w:rPr>
            </w:pPr>
            <w:r>
              <w:rPr>
                <w:sz w:val="24"/>
              </w:rPr>
              <w:t>0</w:t>
            </w:r>
          </w:p>
        </w:tc>
        <w:tc>
          <w:tcPr>
            <w:tcW w:w="850" w:type="dxa"/>
          </w:tcPr>
          <w:p w:rsidR="00E7694C" w:rsidRDefault="00E7694C" w:rsidP="00FE3C44">
            <w:pPr>
              <w:pStyle w:val="TableParagraph"/>
              <w:spacing w:before="4"/>
              <w:rPr>
                <w:b/>
                <w:sz w:val="35"/>
              </w:rPr>
            </w:pPr>
          </w:p>
          <w:p w:rsidR="00E7694C" w:rsidRDefault="00E7694C" w:rsidP="00FE3C44">
            <w:pPr>
              <w:pStyle w:val="TableParagraph"/>
              <w:ind w:left="107"/>
              <w:rPr>
                <w:sz w:val="24"/>
              </w:rPr>
            </w:pPr>
            <w:r>
              <w:rPr>
                <w:sz w:val="24"/>
              </w:rPr>
              <w:t>0</w:t>
            </w:r>
          </w:p>
        </w:tc>
      </w:tr>
      <w:tr w:rsidR="00E7694C" w:rsidTr="00FE3C44">
        <w:trPr>
          <w:trHeight w:val="1103"/>
        </w:trPr>
        <w:tc>
          <w:tcPr>
            <w:tcW w:w="1224" w:type="dxa"/>
          </w:tcPr>
          <w:p w:rsidR="00E7694C" w:rsidRDefault="00E7694C" w:rsidP="00FE3C44">
            <w:pPr>
              <w:pStyle w:val="TableParagraph"/>
              <w:spacing w:before="7"/>
              <w:rPr>
                <w:b/>
                <w:sz w:val="32"/>
              </w:rPr>
            </w:pPr>
          </w:p>
          <w:p w:rsidR="00E7694C" w:rsidRDefault="00E7694C" w:rsidP="00FE3C44">
            <w:pPr>
              <w:pStyle w:val="TableParagraph"/>
              <w:ind w:left="153" w:right="146"/>
              <w:jc w:val="center"/>
              <w:rPr>
                <w:b/>
                <w:sz w:val="24"/>
              </w:rPr>
            </w:pPr>
            <w:r>
              <w:rPr>
                <w:b/>
                <w:sz w:val="24"/>
              </w:rPr>
              <w:t>PG.1.1.5</w:t>
            </w:r>
          </w:p>
        </w:tc>
        <w:tc>
          <w:tcPr>
            <w:tcW w:w="2996" w:type="dxa"/>
          </w:tcPr>
          <w:p w:rsidR="00E7694C" w:rsidRDefault="00E7694C" w:rsidP="00FE3C44">
            <w:pPr>
              <w:pStyle w:val="TableParagraph"/>
              <w:ind w:left="107" w:right="113"/>
              <w:rPr>
                <w:sz w:val="24"/>
              </w:rPr>
            </w:pPr>
            <w:r>
              <w:rPr>
                <w:sz w:val="24"/>
              </w:rPr>
              <w:t>Okulun özel eğitime ihtiyaç duyan bireylerin</w:t>
            </w:r>
          </w:p>
          <w:p w:rsidR="00E7694C" w:rsidRDefault="00E7694C" w:rsidP="00FE3C44">
            <w:pPr>
              <w:pStyle w:val="TableParagraph"/>
              <w:spacing w:line="270" w:lineRule="atLeast"/>
              <w:ind w:left="107" w:right="625"/>
              <w:rPr>
                <w:sz w:val="24"/>
              </w:rPr>
            </w:pPr>
            <w:r>
              <w:rPr>
                <w:sz w:val="24"/>
              </w:rPr>
              <w:t>kullanımına uygunluğu oranı (%)</w:t>
            </w:r>
          </w:p>
        </w:tc>
        <w:tc>
          <w:tcPr>
            <w:tcW w:w="1162" w:type="dxa"/>
          </w:tcPr>
          <w:p w:rsidR="00E7694C" w:rsidRDefault="00E7694C" w:rsidP="00FE3C44">
            <w:pPr>
              <w:pStyle w:val="TableParagraph"/>
              <w:spacing w:before="4"/>
              <w:rPr>
                <w:b/>
                <w:sz w:val="35"/>
              </w:rPr>
            </w:pPr>
          </w:p>
          <w:p w:rsidR="00E7694C" w:rsidRDefault="00FE2339" w:rsidP="00FE3C44">
            <w:pPr>
              <w:pStyle w:val="TableParagraph"/>
              <w:ind w:left="107"/>
              <w:rPr>
                <w:sz w:val="24"/>
              </w:rPr>
            </w:pPr>
            <w:r>
              <w:rPr>
                <w:sz w:val="24"/>
              </w:rPr>
              <w:t>70</w:t>
            </w:r>
          </w:p>
        </w:tc>
        <w:tc>
          <w:tcPr>
            <w:tcW w:w="761" w:type="dxa"/>
          </w:tcPr>
          <w:p w:rsidR="00E7694C" w:rsidRDefault="00E7694C" w:rsidP="00FE3C44">
            <w:pPr>
              <w:pStyle w:val="TableParagraph"/>
              <w:spacing w:before="4"/>
              <w:rPr>
                <w:b/>
                <w:sz w:val="35"/>
              </w:rPr>
            </w:pPr>
          </w:p>
          <w:p w:rsidR="00E7694C" w:rsidRDefault="00F843FE" w:rsidP="00FE3C44">
            <w:pPr>
              <w:pStyle w:val="TableParagraph"/>
              <w:ind w:left="107"/>
              <w:rPr>
                <w:sz w:val="24"/>
              </w:rPr>
            </w:pPr>
            <w:r>
              <w:rPr>
                <w:sz w:val="24"/>
              </w:rPr>
              <w:t>75</w:t>
            </w:r>
          </w:p>
        </w:tc>
        <w:tc>
          <w:tcPr>
            <w:tcW w:w="727" w:type="dxa"/>
          </w:tcPr>
          <w:p w:rsidR="00E7694C" w:rsidRDefault="00E7694C" w:rsidP="00FE3C44">
            <w:pPr>
              <w:pStyle w:val="TableParagraph"/>
              <w:spacing w:before="4"/>
              <w:rPr>
                <w:b/>
                <w:sz w:val="35"/>
              </w:rPr>
            </w:pPr>
          </w:p>
          <w:p w:rsidR="00E7694C" w:rsidRDefault="00F843FE" w:rsidP="00FE3C44">
            <w:pPr>
              <w:pStyle w:val="TableParagraph"/>
              <w:ind w:left="109"/>
              <w:rPr>
                <w:sz w:val="24"/>
              </w:rPr>
            </w:pPr>
            <w:r>
              <w:rPr>
                <w:sz w:val="24"/>
              </w:rPr>
              <w:t>80</w:t>
            </w:r>
          </w:p>
        </w:tc>
        <w:tc>
          <w:tcPr>
            <w:tcW w:w="752" w:type="dxa"/>
          </w:tcPr>
          <w:p w:rsidR="00E7694C" w:rsidRDefault="00E7694C" w:rsidP="00FE3C44">
            <w:pPr>
              <w:pStyle w:val="TableParagraph"/>
              <w:spacing w:before="4"/>
              <w:rPr>
                <w:b/>
                <w:sz w:val="35"/>
              </w:rPr>
            </w:pPr>
          </w:p>
          <w:p w:rsidR="00E7694C" w:rsidRDefault="00F843FE" w:rsidP="00FE3C44">
            <w:pPr>
              <w:pStyle w:val="TableParagraph"/>
              <w:ind w:left="107"/>
              <w:rPr>
                <w:sz w:val="24"/>
              </w:rPr>
            </w:pPr>
            <w:r>
              <w:rPr>
                <w:sz w:val="24"/>
              </w:rPr>
              <w:t>85</w:t>
            </w:r>
          </w:p>
        </w:tc>
        <w:tc>
          <w:tcPr>
            <w:tcW w:w="852" w:type="dxa"/>
          </w:tcPr>
          <w:p w:rsidR="00E7694C" w:rsidRDefault="00E7694C" w:rsidP="00FE3C44">
            <w:pPr>
              <w:pStyle w:val="TableParagraph"/>
              <w:spacing w:before="4"/>
              <w:rPr>
                <w:b/>
                <w:sz w:val="35"/>
              </w:rPr>
            </w:pPr>
          </w:p>
          <w:p w:rsidR="00E7694C" w:rsidRDefault="00F843FE" w:rsidP="00FE3C44">
            <w:pPr>
              <w:pStyle w:val="TableParagraph"/>
              <w:ind w:left="109"/>
              <w:rPr>
                <w:sz w:val="24"/>
              </w:rPr>
            </w:pPr>
            <w:r>
              <w:rPr>
                <w:sz w:val="24"/>
              </w:rPr>
              <w:t>90</w:t>
            </w:r>
          </w:p>
        </w:tc>
        <w:tc>
          <w:tcPr>
            <w:tcW w:w="850" w:type="dxa"/>
          </w:tcPr>
          <w:p w:rsidR="00E7694C" w:rsidRDefault="00E7694C" w:rsidP="00FE3C44">
            <w:pPr>
              <w:pStyle w:val="TableParagraph"/>
              <w:spacing w:before="4"/>
              <w:rPr>
                <w:b/>
                <w:sz w:val="35"/>
              </w:rPr>
            </w:pPr>
          </w:p>
          <w:p w:rsidR="00E7694C" w:rsidRDefault="00F843FE" w:rsidP="00FE3C44">
            <w:pPr>
              <w:pStyle w:val="TableParagraph"/>
              <w:ind w:left="107"/>
              <w:rPr>
                <w:sz w:val="24"/>
              </w:rPr>
            </w:pPr>
            <w:r>
              <w:rPr>
                <w:sz w:val="24"/>
              </w:rPr>
              <w:t>95</w:t>
            </w:r>
          </w:p>
        </w:tc>
      </w:tr>
    </w:tbl>
    <w:p w:rsidR="000B2C15" w:rsidRDefault="000B2C15">
      <w:pPr>
        <w:rPr>
          <w:sz w:val="24"/>
        </w:rPr>
        <w:sectPr w:rsidR="000B2C15" w:rsidSect="00B34313">
          <w:pgSz w:w="11910" w:h="16840"/>
          <w:pgMar w:top="158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0B2C15">
      <w:pPr>
        <w:pStyle w:val="GvdeMetni"/>
        <w:spacing w:before="1"/>
        <w:rPr>
          <w:b/>
          <w:sz w:val="20"/>
        </w:rPr>
      </w:pPr>
    </w:p>
    <w:p w:rsidR="000B2C15" w:rsidRDefault="00FE4AA7">
      <w:pPr>
        <w:spacing w:before="90"/>
        <w:ind w:left="879" w:right="923"/>
        <w:jc w:val="center"/>
        <w:rPr>
          <w:b/>
          <w:sz w:val="24"/>
        </w:rPr>
      </w:pPr>
      <w:r>
        <w:rPr>
          <w:b/>
          <w:sz w:val="24"/>
        </w:rPr>
        <w:t>EYLEM PLANI</w:t>
      </w:r>
    </w:p>
    <w:p w:rsidR="000B2C15" w:rsidRDefault="000B2C15">
      <w:pPr>
        <w:pStyle w:val="GvdeMetni"/>
        <w:spacing w:before="1"/>
        <w:rPr>
          <w:b/>
          <w:sz w:val="20"/>
        </w:rPr>
      </w:pPr>
    </w:p>
    <w:tbl>
      <w:tblPr>
        <w:tblStyle w:val="TableNormal"/>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2"/>
        <w:gridCol w:w="4113"/>
        <w:gridCol w:w="2127"/>
        <w:gridCol w:w="1739"/>
      </w:tblGrid>
      <w:tr w:rsidR="00E7694C" w:rsidTr="00FE3C44">
        <w:trPr>
          <w:trHeight w:val="553"/>
        </w:trPr>
        <w:tc>
          <w:tcPr>
            <w:tcW w:w="922" w:type="dxa"/>
          </w:tcPr>
          <w:p w:rsidR="00E7694C" w:rsidRDefault="00E7694C" w:rsidP="00FE3C44">
            <w:pPr>
              <w:pStyle w:val="TableParagraph"/>
              <w:spacing w:before="135"/>
              <w:ind w:left="169" w:right="151"/>
              <w:jc w:val="center"/>
              <w:rPr>
                <w:b/>
                <w:sz w:val="24"/>
              </w:rPr>
            </w:pPr>
            <w:r>
              <w:rPr>
                <w:b/>
                <w:sz w:val="24"/>
              </w:rPr>
              <w:t>No</w:t>
            </w:r>
          </w:p>
        </w:tc>
        <w:tc>
          <w:tcPr>
            <w:tcW w:w="4113" w:type="dxa"/>
          </w:tcPr>
          <w:p w:rsidR="00E7694C" w:rsidRDefault="00E7694C" w:rsidP="00FE3C44">
            <w:pPr>
              <w:pStyle w:val="TableParagraph"/>
              <w:spacing w:before="135"/>
              <w:ind w:left="1100"/>
              <w:rPr>
                <w:b/>
                <w:sz w:val="24"/>
              </w:rPr>
            </w:pPr>
            <w:r>
              <w:rPr>
                <w:b/>
                <w:sz w:val="24"/>
              </w:rPr>
              <w:t>EYLEM İFADESİ</w:t>
            </w:r>
          </w:p>
        </w:tc>
        <w:tc>
          <w:tcPr>
            <w:tcW w:w="2127" w:type="dxa"/>
          </w:tcPr>
          <w:p w:rsidR="00E7694C" w:rsidRDefault="00E7694C" w:rsidP="00FE3C44">
            <w:pPr>
              <w:pStyle w:val="TableParagraph"/>
              <w:spacing w:before="2" w:line="276" w:lineRule="exact"/>
              <w:ind w:left="295" w:right="258" w:firstLine="326"/>
              <w:rPr>
                <w:b/>
                <w:sz w:val="24"/>
              </w:rPr>
            </w:pPr>
            <w:r>
              <w:rPr>
                <w:b/>
                <w:sz w:val="24"/>
              </w:rPr>
              <w:t>EYLEM SORUMLUSU</w:t>
            </w:r>
          </w:p>
        </w:tc>
        <w:tc>
          <w:tcPr>
            <w:tcW w:w="1739" w:type="dxa"/>
          </w:tcPr>
          <w:p w:rsidR="00E7694C" w:rsidRDefault="00E7694C" w:rsidP="00FE3C44">
            <w:pPr>
              <w:pStyle w:val="TableParagraph"/>
              <w:spacing w:before="2" w:line="276" w:lineRule="exact"/>
              <w:ind w:left="427" w:right="391"/>
              <w:rPr>
                <w:b/>
                <w:sz w:val="24"/>
              </w:rPr>
            </w:pPr>
            <w:r>
              <w:rPr>
                <w:b/>
                <w:sz w:val="24"/>
              </w:rPr>
              <w:t>EYLEM TARİHİ</w:t>
            </w:r>
          </w:p>
        </w:tc>
      </w:tr>
      <w:tr w:rsidR="00E7694C" w:rsidTr="00FE3C44">
        <w:trPr>
          <w:trHeight w:val="2135"/>
        </w:trPr>
        <w:tc>
          <w:tcPr>
            <w:tcW w:w="922" w:type="dxa"/>
          </w:tcPr>
          <w:p w:rsidR="00E7694C" w:rsidRDefault="00E7694C" w:rsidP="00FE3C44">
            <w:pPr>
              <w:pStyle w:val="TableParagraph"/>
              <w:rPr>
                <w:b/>
                <w:sz w:val="26"/>
              </w:rPr>
            </w:pPr>
          </w:p>
          <w:p w:rsidR="00E7694C" w:rsidRDefault="00E7694C" w:rsidP="00FE3C44">
            <w:pPr>
              <w:pStyle w:val="TableParagraph"/>
              <w:rPr>
                <w:b/>
                <w:sz w:val="26"/>
              </w:rPr>
            </w:pPr>
          </w:p>
          <w:p w:rsidR="00E7694C" w:rsidRDefault="00E7694C" w:rsidP="00FE3C44">
            <w:pPr>
              <w:pStyle w:val="TableParagraph"/>
              <w:spacing w:before="4"/>
              <w:rPr>
                <w:b/>
                <w:sz w:val="28"/>
              </w:rPr>
            </w:pPr>
          </w:p>
          <w:p w:rsidR="00E7694C" w:rsidRDefault="00E7694C" w:rsidP="00FE3C44">
            <w:pPr>
              <w:pStyle w:val="TableParagraph"/>
              <w:spacing w:before="1"/>
              <w:ind w:left="169" w:right="153"/>
              <w:jc w:val="center"/>
              <w:rPr>
                <w:b/>
                <w:sz w:val="24"/>
              </w:rPr>
            </w:pPr>
            <w:r>
              <w:rPr>
                <w:b/>
                <w:sz w:val="24"/>
              </w:rPr>
              <w:t>1.1.1.</w:t>
            </w:r>
          </w:p>
        </w:tc>
        <w:tc>
          <w:tcPr>
            <w:tcW w:w="4113" w:type="dxa"/>
          </w:tcPr>
          <w:p w:rsidR="00E7694C" w:rsidRDefault="00E7694C" w:rsidP="00FE3C44">
            <w:pPr>
              <w:pStyle w:val="TableParagraph"/>
              <w:ind w:left="71" w:right="116"/>
              <w:rPr>
                <w:sz w:val="24"/>
              </w:rPr>
            </w:pPr>
            <w:r>
              <w:rPr>
                <w:sz w:val="24"/>
              </w:rPr>
              <w:t>-Tanıtım faaliyeti kapsamında ilkokullar ziyaret edilecek.</w:t>
            </w:r>
          </w:p>
          <w:p w:rsidR="00E7694C" w:rsidRDefault="00E7694C" w:rsidP="00FE3C44">
            <w:pPr>
              <w:pStyle w:val="TableParagraph"/>
              <w:spacing w:before="152"/>
              <w:ind w:left="71" w:right="449"/>
              <w:rPr>
                <w:sz w:val="24"/>
              </w:rPr>
            </w:pPr>
            <w:r>
              <w:rPr>
                <w:sz w:val="24"/>
              </w:rPr>
              <w:t>-Afiş ve broşür dağıtılacak, billboard çalışması yapılacaktır.</w:t>
            </w:r>
          </w:p>
          <w:p w:rsidR="00E7694C" w:rsidRDefault="00E7694C" w:rsidP="00FE3C44">
            <w:pPr>
              <w:pStyle w:val="TableParagraph"/>
              <w:spacing w:before="158"/>
              <w:ind w:left="71"/>
              <w:rPr>
                <w:sz w:val="24"/>
              </w:rPr>
            </w:pPr>
          </w:p>
        </w:tc>
        <w:tc>
          <w:tcPr>
            <w:tcW w:w="2127" w:type="dxa"/>
          </w:tcPr>
          <w:p w:rsidR="00E7694C" w:rsidRDefault="00E7694C" w:rsidP="00FE3C44">
            <w:pPr>
              <w:pStyle w:val="TableParagraph"/>
              <w:spacing w:line="379" w:lineRule="auto"/>
              <w:ind w:left="70" w:right="384"/>
              <w:rPr>
                <w:sz w:val="24"/>
              </w:rPr>
            </w:pPr>
            <w:r>
              <w:rPr>
                <w:sz w:val="24"/>
              </w:rPr>
              <w:t>Okul yönetimi Öğretmenler Rehberlik servisi Veliler</w:t>
            </w:r>
          </w:p>
        </w:tc>
        <w:tc>
          <w:tcPr>
            <w:tcW w:w="1739" w:type="dxa"/>
          </w:tcPr>
          <w:p w:rsidR="00E7694C" w:rsidRDefault="00E7694C" w:rsidP="00FE3C44">
            <w:pPr>
              <w:pStyle w:val="TableParagraph"/>
              <w:rPr>
                <w:b/>
                <w:sz w:val="26"/>
              </w:rPr>
            </w:pPr>
          </w:p>
          <w:p w:rsidR="00E7694C" w:rsidRDefault="00E7694C" w:rsidP="00FE3C44">
            <w:pPr>
              <w:pStyle w:val="TableParagraph"/>
              <w:spacing w:before="11"/>
              <w:rPr>
                <w:b/>
                <w:sz w:val="29"/>
              </w:rPr>
            </w:pPr>
          </w:p>
          <w:p w:rsidR="00E7694C" w:rsidRDefault="00E7694C" w:rsidP="00FE3C44">
            <w:pPr>
              <w:pStyle w:val="TableParagraph"/>
              <w:ind w:left="69"/>
              <w:rPr>
                <w:sz w:val="24"/>
              </w:rPr>
            </w:pPr>
            <w:r>
              <w:rPr>
                <w:sz w:val="24"/>
              </w:rPr>
              <w:t>Her yılın Mayıs</w:t>
            </w:r>
          </w:p>
          <w:p w:rsidR="00E7694C" w:rsidRDefault="00E7694C" w:rsidP="00FE3C44">
            <w:pPr>
              <w:pStyle w:val="TableParagraph"/>
              <w:tabs>
                <w:tab w:val="left" w:pos="396"/>
                <w:tab w:val="left" w:pos="1118"/>
              </w:tabs>
              <w:ind w:left="69" w:right="51"/>
              <w:rPr>
                <w:sz w:val="24"/>
              </w:rPr>
            </w:pPr>
            <w:r>
              <w:rPr>
                <w:sz w:val="24"/>
              </w:rPr>
              <w:t>–</w:t>
            </w:r>
            <w:r>
              <w:rPr>
                <w:sz w:val="24"/>
              </w:rPr>
              <w:tab/>
              <w:t>Eylül</w:t>
            </w:r>
            <w:r>
              <w:rPr>
                <w:sz w:val="24"/>
              </w:rPr>
              <w:tab/>
              <w:t>ayları arasında</w:t>
            </w:r>
          </w:p>
        </w:tc>
      </w:tr>
      <w:tr w:rsidR="00E7694C" w:rsidTr="00FE3C44">
        <w:trPr>
          <w:trHeight w:val="2250"/>
        </w:trPr>
        <w:tc>
          <w:tcPr>
            <w:tcW w:w="922" w:type="dxa"/>
          </w:tcPr>
          <w:p w:rsidR="00E7694C" w:rsidRDefault="00E7694C" w:rsidP="00FE3C44">
            <w:pPr>
              <w:pStyle w:val="TableParagraph"/>
              <w:rPr>
                <w:b/>
                <w:sz w:val="26"/>
              </w:rPr>
            </w:pPr>
          </w:p>
          <w:p w:rsidR="00E7694C" w:rsidRDefault="00E7694C" w:rsidP="00FE3C44">
            <w:pPr>
              <w:pStyle w:val="TableParagraph"/>
              <w:rPr>
                <w:b/>
                <w:sz w:val="26"/>
              </w:rPr>
            </w:pPr>
          </w:p>
          <w:p w:rsidR="00E7694C" w:rsidRDefault="00E7694C" w:rsidP="00FE3C44">
            <w:pPr>
              <w:pStyle w:val="TableParagraph"/>
              <w:spacing w:before="8"/>
              <w:rPr>
                <w:b/>
                <w:sz w:val="33"/>
              </w:rPr>
            </w:pPr>
          </w:p>
          <w:p w:rsidR="00E7694C" w:rsidRDefault="00E7694C" w:rsidP="00FE3C44">
            <w:pPr>
              <w:pStyle w:val="TableParagraph"/>
              <w:ind w:left="169" w:right="151"/>
              <w:jc w:val="center"/>
              <w:rPr>
                <w:b/>
                <w:sz w:val="24"/>
              </w:rPr>
            </w:pPr>
            <w:r>
              <w:rPr>
                <w:b/>
                <w:sz w:val="24"/>
              </w:rPr>
              <w:t>1.1.2</w:t>
            </w:r>
          </w:p>
        </w:tc>
        <w:tc>
          <w:tcPr>
            <w:tcW w:w="4113" w:type="dxa"/>
          </w:tcPr>
          <w:p w:rsidR="00E7694C" w:rsidRDefault="00E7694C" w:rsidP="00FE3C44">
            <w:pPr>
              <w:pStyle w:val="TableParagraph"/>
              <w:ind w:left="71" w:right="849"/>
              <w:rPr>
                <w:sz w:val="24"/>
              </w:rPr>
            </w:pPr>
            <w:r>
              <w:rPr>
                <w:sz w:val="24"/>
              </w:rPr>
              <w:t>-Okulda velilere yönelik tanışma faaliyetleri.</w:t>
            </w:r>
          </w:p>
          <w:p w:rsidR="00E7694C" w:rsidRDefault="00E7694C" w:rsidP="00FE3C44">
            <w:pPr>
              <w:pStyle w:val="TableParagraph"/>
              <w:spacing w:before="153"/>
              <w:ind w:left="71" w:right="116"/>
              <w:rPr>
                <w:sz w:val="24"/>
              </w:rPr>
            </w:pPr>
            <w:r>
              <w:rPr>
                <w:sz w:val="24"/>
              </w:rPr>
              <w:t xml:space="preserve">-Web sitesi, </w:t>
            </w:r>
            <w:proofErr w:type="spellStart"/>
            <w:r>
              <w:rPr>
                <w:sz w:val="24"/>
              </w:rPr>
              <w:t>sms</w:t>
            </w:r>
            <w:proofErr w:type="spellEnd"/>
            <w:r>
              <w:rPr>
                <w:sz w:val="24"/>
              </w:rPr>
              <w:t xml:space="preserve"> vs. gibi iletişim kanalları kullanılarak öğrenciler okula uyum sürecine dahil edileceklerdir.</w:t>
            </w:r>
          </w:p>
          <w:p w:rsidR="00E7694C" w:rsidRDefault="00E7694C" w:rsidP="00FE3C44">
            <w:pPr>
              <w:pStyle w:val="TableParagraph"/>
              <w:spacing w:before="158" w:line="270" w:lineRule="atLeast"/>
              <w:ind w:left="71"/>
              <w:rPr>
                <w:sz w:val="24"/>
              </w:rPr>
            </w:pPr>
            <w:r>
              <w:rPr>
                <w:sz w:val="24"/>
              </w:rPr>
              <w:t>-Okula yeni başlayan öğrencilere oryantasyon eğitimi verilecektir.</w:t>
            </w:r>
          </w:p>
        </w:tc>
        <w:tc>
          <w:tcPr>
            <w:tcW w:w="2127" w:type="dxa"/>
          </w:tcPr>
          <w:p w:rsidR="00E7694C" w:rsidRDefault="00E7694C" w:rsidP="00FE3C44">
            <w:pPr>
              <w:pStyle w:val="TableParagraph"/>
              <w:spacing w:line="379" w:lineRule="auto"/>
              <w:ind w:left="70" w:right="464"/>
              <w:rPr>
                <w:sz w:val="24"/>
              </w:rPr>
            </w:pPr>
            <w:r>
              <w:rPr>
                <w:sz w:val="24"/>
              </w:rPr>
              <w:t>Okul yönetimi Öğretmenler Rehberlik servisi Veliler</w:t>
            </w:r>
          </w:p>
        </w:tc>
        <w:tc>
          <w:tcPr>
            <w:tcW w:w="1739" w:type="dxa"/>
          </w:tcPr>
          <w:p w:rsidR="00E7694C" w:rsidRDefault="00E7694C" w:rsidP="00FE3C44">
            <w:pPr>
              <w:pStyle w:val="TableParagraph"/>
              <w:rPr>
                <w:b/>
                <w:sz w:val="26"/>
              </w:rPr>
            </w:pPr>
          </w:p>
          <w:p w:rsidR="00E7694C" w:rsidRDefault="00E7694C" w:rsidP="00FE3C44">
            <w:pPr>
              <w:pStyle w:val="TableParagraph"/>
              <w:rPr>
                <w:b/>
                <w:sz w:val="26"/>
              </w:rPr>
            </w:pPr>
          </w:p>
          <w:p w:rsidR="00E7694C" w:rsidRDefault="00E7694C" w:rsidP="00FE3C44">
            <w:pPr>
              <w:pStyle w:val="TableParagraph"/>
              <w:spacing w:before="2"/>
              <w:rPr>
                <w:b/>
                <w:sz w:val="21"/>
              </w:rPr>
            </w:pPr>
          </w:p>
          <w:p w:rsidR="00E7694C" w:rsidRDefault="00E7694C" w:rsidP="00FE3C44">
            <w:pPr>
              <w:pStyle w:val="TableParagraph"/>
              <w:tabs>
                <w:tab w:val="left" w:pos="664"/>
                <w:tab w:val="left" w:pos="1144"/>
              </w:tabs>
              <w:ind w:left="69" w:right="53"/>
              <w:rPr>
                <w:sz w:val="24"/>
              </w:rPr>
            </w:pPr>
            <w:r>
              <w:rPr>
                <w:sz w:val="24"/>
              </w:rPr>
              <w:t>Her</w:t>
            </w:r>
            <w:r>
              <w:rPr>
                <w:sz w:val="24"/>
              </w:rPr>
              <w:tab/>
            </w:r>
            <w:r>
              <w:rPr>
                <w:spacing w:val="-3"/>
                <w:sz w:val="24"/>
              </w:rPr>
              <w:t>yıl</w:t>
            </w:r>
            <w:r>
              <w:rPr>
                <w:spacing w:val="-3"/>
                <w:sz w:val="24"/>
              </w:rPr>
              <w:tab/>
            </w:r>
            <w:r>
              <w:rPr>
                <w:sz w:val="24"/>
              </w:rPr>
              <w:t xml:space="preserve">Eylül </w:t>
            </w:r>
            <w:proofErr w:type="spellStart"/>
            <w:r>
              <w:rPr>
                <w:sz w:val="24"/>
              </w:rPr>
              <w:t>ayıiçerisinde</w:t>
            </w:r>
            <w:proofErr w:type="spellEnd"/>
          </w:p>
        </w:tc>
      </w:tr>
      <w:tr w:rsidR="00E7694C" w:rsidTr="00FE3C44">
        <w:trPr>
          <w:trHeight w:val="3952"/>
        </w:trPr>
        <w:tc>
          <w:tcPr>
            <w:tcW w:w="922" w:type="dxa"/>
          </w:tcPr>
          <w:p w:rsidR="00E7694C" w:rsidRDefault="00E7694C" w:rsidP="00FE3C44">
            <w:pPr>
              <w:pStyle w:val="TableParagraph"/>
              <w:rPr>
                <w:b/>
                <w:sz w:val="26"/>
              </w:rPr>
            </w:pPr>
          </w:p>
          <w:p w:rsidR="00E7694C" w:rsidRDefault="00E7694C" w:rsidP="00FE3C44">
            <w:pPr>
              <w:pStyle w:val="TableParagraph"/>
              <w:rPr>
                <w:b/>
                <w:sz w:val="26"/>
              </w:rPr>
            </w:pPr>
          </w:p>
          <w:p w:rsidR="00E7694C" w:rsidRDefault="00E7694C" w:rsidP="00FE3C44">
            <w:pPr>
              <w:pStyle w:val="TableParagraph"/>
              <w:rPr>
                <w:b/>
                <w:sz w:val="26"/>
              </w:rPr>
            </w:pPr>
          </w:p>
          <w:p w:rsidR="00E7694C" w:rsidRDefault="00E7694C" w:rsidP="00FE3C44">
            <w:pPr>
              <w:pStyle w:val="TableParagraph"/>
              <w:rPr>
                <w:b/>
                <w:sz w:val="26"/>
              </w:rPr>
            </w:pPr>
          </w:p>
          <w:p w:rsidR="00E7694C" w:rsidRDefault="00E7694C" w:rsidP="00FE3C44">
            <w:pPr>
              <w:pStyle w:val="TableParagraph"/>
              <w:rPr>
                <w:b/>
                <w:sz w:val="26"/>
              </w:rPr>
            </w:pPr>
          </w:p>
          <w:p w:rsidR="00E7694C" w:rsidRDefault="00E7694C" w:rsidP="00FE3C44">
            <w:pPr>
              <w:pStyle w:val="TableParagraph"/>
              <w:spacing w:before="9"/>
              <w:rPr>
                <w:b/>
                <w:sz w:val="29"/>
              </w:rPr>
            </w:pPr>
          </w:p>
          <w:p w:rsidR="00E7694C" w:rsidRDefault="00E7694C" w:rsidP="00FE3C44">
            <w:pPr>
              <w:pStyle w:val="TableParagraph"/>
              <w:ind w:left="169" w:right="151"/>
              <w:jc w:val="center"/>
              <w:rPr>
                <w:b/>
                <w:sz w:val="24"/>
              </w:rPr>
            </w:pPr>
            <w:r>
              <w:rPr>
                <w:b/>
                <w:sz w:val="24"/>
              </w:rPr>
              <w:t>1.1.3</w:t>
            </w:r>
          </w:p>
        </w:tc>
        <w:tc>
          <w:tcPr>
            <w:tcW w:w="4113" w:type="dxa"/>
          </w:tcPr>
          <w:p w:rsidR="00E7694C" w:rsidRDefault="00E7694C" w:rsidP="00FE3C44">
            <w:pPr>
              <w:pStyle w:val="TableParagraph"/>
              <w:ind w:left="71"/>
              <w:rPr>
                <w:sz w:val="24"/>
              </w:rPr>
            </w:pPr>
            <w:r>
              <w:rPr>
                <w:sz w:val="24"/>
              </w:rPr>
              <w:t>-Öğrencilerin devamsızlık yapmasına sebep olan faktörler belirlenerek bunların öğrenciler üzerindeki olumsuz etkisini azaltacak tedbirler alınacaktır.</w:t>
            </w:r>
          </w:p>
          <w:p w:rsidR="00E7694C" w:rsidRDefault="00E7694C" w:rsidP="00FE3C44">
            <w:pPr>
              <w:pStyle w:val="TableParagraph"/>
              <w:ind w:left="71"/>
              <w:rPr>
                <w:sz w:val="24"/>
              </w:rPr>
            </w:pPr>
            <w:r>
              <w:rPr>
                <w:sz w:val="24"/>
              </w:rPr>
              <w:t>-Ev ziyaretleri gerçekleştirilecektir</w:t>
            </w:r>
          </w:p>
          <w:p w:rsidR="00E7694C" w:rsidRDefault="00E7694C" w:rsidP="00FE3C44">
            <w:pPr>
              <w:pStyle w:val="TableParagraph"/>
              <w:spacing w:before="152"/>
              <w:ind w:left="71"/>
              <w:rPr>
                <w:sz w:val="24"/>
              </w:rPr>
            </w:pPr>
            <w:r>
              <w:rPr>
                <w:sz w:val="24"/>
              </w:rPr>
              <w:t>-Okulda velilere yönelik eğitimler</w:t>
            </w:r>
          </w:p>
          <w:p w:rsidR="00E7694C" w:rsidRDefault="00E7694C" w:rsidP="00FE3C44">
            <w:pPr>
              <w:pStyle w:val="TableParagraph"/>
              <w:spacing w:before="161"/>
              <w:ind w:left="71" w:right="222"/>
              <w:rPr>
                <w:sz w:val="24"/>
              </w:rPr>
            </w:pPr>
            <w:r>
              <w:rPr>
                <w:sz w:val="24"/>
              </w:rPr>
              <w:t xml:space="preserve">-Devamsızlık yapan </w:t>
            </w:r>
            <w:proofErr w:type="spellStart"/>
            <w:r>
              <w:rPr>
                <w:sz w:val="24"/>
              </w:rPr>
              <w:t>öğrencilerintespiti</w:t>
            </w:r>
            <w:proofErr w:type="spellEnd"/>
            <w:r>
              <w:rPr>
                <w:sz w:val="24"/>
              </w:rPr>
              <w:t xml:space="preserve"> ve erken uyarı sistemi için çalışmalar yapılacaktır.</w:t>
            </w:r>
          </w:p>
          <w:p w:rsidR="00E7694C" w:rsidRDefault="00E7694C" w:rsidP="00FE3C44">
            <w:pPr>
              <w:pStyle w:val="TableParagraph"/>
              <w:spacing w:before="161"/>
              <w:ind w:left="71" w:right="129"/>
              <w:rPr>
                <w:sz w:val="24"/>
              </w:rPr>
            </w:pPr>
            <w:r>
              <w:rPr>
                <w:sz w:val="24"/>
              </w:rPr>
              <w:t>-Devamsızlık yapan öğrencilerin</w:t>
            </w:r>
            <w:r w:rsidR="005D314F">
              <w:rPr>
                <w:sz w:val="24"/>
              </w:rPr>
              <w:t xml:space="preserve"> </w:t>
            </w:r>
            <w:r>
              <w:rPr>
                <w:sz w:val="24"/>
              </w:rPr>
              <w:t>velileri ile özel aylık toplantı ve görüşmeler yapılacaktır.</w:t>
            </w:r>
          </w:p>
        </w:tc>
        <w:tc>
          <w:tcPr>
            <w:tcW w:w="2127" w:type="dxa"/>
          </w:tcPr>
          <w:p w:rsidR="00E7694C" w:rsidRDefault="00E7694C" w:rsidP="00FE3C44">
            <w:pPr>
              <w:pStyle w:val="TableParagraph"/>
              <w:spacing w:line="379" w:lineRule="auto"/>
              <w:ind w:left="70" w:right="464"/>
              <w:rPr>
                <w:sz w:val="24"/>
              </w:rPr>
            </w:pPr>
            <w:r>
              <w:rPr>
                <w:sz w:val="24"/>
              </w:rPr>
              <w:t>Okul yönetimi Öğretmenler Rehberlik servisi Veliler</w:t>
            </w:r>
          </w:p>
        </w:tc>
        <w:tc>
          <w:tcPr>
            <w:tcW w:w="1739" w:type="dxa"/>
          </w:tcPr>
          <w:p w:rsidR="00E7694C" w:rsidRDefault="00E7694C" w:rsidP="00FE3C44">
            <w:pPr>
              <w:pStyle w:val="TableParagraph"/>
              <w:rPr>
                <w:b/>
                <w:sz w:val="26"/>
              </w:rPr>
            </w:pPr>
          </w:p>
          <w:p w:rsidR="00E7694C" w:rsidRDefault="00E7694C" w:rsidP="00FE3C44">
            <w:pPr>
              <w:pStyle w:val="TableParagraph"/>
              <w:rPr>
                <w:b/>
                <w:sz w:val="26"/>
              </w:rPr>
            </w:pPr>
          </w:p>
          <w:p w:rsidR="00E7694C" w:rsidRDefault="00E7694C" w:rsidP="00FE3C44">
            <w:pPr>
              <w:pStyle w:val="TableParagraph"/>
              <w:rPr>
                <w:b/>
                <w:sz w:val="26"/>
              </w:rPr>
            </w:pPr>
          </w:p>
          <w:p w:rsidR="00E7694C" w:rsidRDefault="00E7694C" w:rsidP="00FE3C44">
            <w:pPr>
              <w:pStyle w:val="TableParagraph"/>
              <w:rPr>
                <w:b/>
                <w:sz w:val="26"/>
              </w:rPr>
            </w:pPr>
          </w:p>
          <w:p w:rsidR="00E7694C" w:rsidRDefault="00E7694C" w:rsidP="00FE3C44">
            <w:pPr>
              <w:pStyle w:val="TableParagraph"/>
              <w:spacing w:before="3"/>
              <w:rPr>
                <w:b/>
                <w:sz w:val="31"/>
              </w:rPr>
            </w:pPr>
          </w:p>
          <w:p w:rsidR="00E7694C" w:rsidRDefault="00E7694C" w:rsidP="00FE3C44">
            <w:pPr>
              <w:pStyle w:val="TableParagraph"/>
              <w:spacing w:before="1"/>
              <w:ind w:left="69"/>
              <w:rPr>
                <w:sz w:val="24"/>
              </w:rPr>
            </w:pPr>
            <w:r>
              <w:rPr>
                <w:sz w:val="24"/>
              </w:rPr>
              <w:t>Eğitim Öğretim Süresince</w:t>
            </w:r>
          </w:p>
        </w:tc>
      </w:tr>
      <w:tr w:rsidR="00E7694C" w:rsidTr="00FE3C44">
        <w:trPr>
          <w:trHeight w:val="1743"/>
        </w:trPr>
        <w:tc>
          <w:tcPr>
            <w:tcW w:w="922" w:type="dxa"/>
          </w:tcPr>
          <w:p w:rsidR="00E7694C" w:rsidRDefault="00E7694C" w:rsidP="00FE3C44">
            <w:pPr>
              <w:pStyle w:val="TableParagraph"/>
              <w:rPr>
                <w:b/>
                <w:sz w:val="26"/>
              </w:rPr>
            </w:pPr>
          </w:p>
          <w:p w:rsidR="00E7694C" w:rsidRDefault="00E7694C" w:rsidP="00FE3C44">
            <w:pPr>
              <w:pStyle w:val="TableParagraph"/>
              <w:spacing w:before="6"/>
              <w:rPr>
                <w:b/>
                <w:sz w:val="37"/>
              </w:rPr>
            </w:pPr>
          </w:p>
          <w:p w:rsidR="00E7694C" w:rsidRDefault="00E7694C" w:rsidP="00FE3C44">
            <w:pPr>
              <w:pStyle w:val="TableParagraph"/>
              <w:ind w:left="169" w:right="151"/>
              <w:jc w:val="center"/>
              <w:rPr>
                <w:b/>
                <w:sz w:val="24"/>
              </w:rPr>
            </w:pPr>
            <w:r>
              <w:rPr>
                <w:b/>
                <w:sz w:val="24"/>
              </w:rPr>
              <w:t>1.1.4</w:t>
            </w:r>
          </w:p>
        </w:tc>
        <w:tc>
          <w:tcPr>
            <w:tcW w:w="4113" w:type="dxa"/>
          </w:tcPr>
          <w:p w:rsidR="00E7694C" w:rsidRDefault="00E7694C" w:rsidP="00FE3C44">
            <w:pPr>
              <w:pStyle w:val="TableParagraph"/>
              <w:ind w:left="71" w:right="443"/>
              <w:rPr>
                <w:sz w:val="24"/>
              </w:rPr>
            </w:pPr>
            <w:r>
              <w:rPr>
                <w:sz w:val="24"/>
              </w:rPr>
              <w:t>-Okulda velilere yönelik eğitimler ve veli toplantıları yapılacaktır</w:t>
            </w:r>
          </w:p>
          <w:p w:rsidR="00E7694C" w:rsidRDefault="00E7694C" w:rsidP="00FE3C44">
            <w:pPr>
              <w:pStyle w:val="TableParagraph"/>
              <w:spacing w:before="152"/>
              <w:ind w:left="71"/>
              <w:rPr>
                <w:sz w:val="24"/>
              </w:rPr>
            </w:pPr>
            <w:r>
              <w:rPr>
                <w:sz w:val="24"/>
              </w:rPr>
              <w:t>-Devamsızlık yapan öğrencilerin velileri ile özel aylık toplantı ve görüşmeler yapılacaktır.</w:t>
            </w:r>
          </w:p>
        </w:tc>
        <w:tc>
          <w:tcPr>
            <w:tcW w:w="2127" w:type="dxa"/>
          </w:tcPr>
          <w:p w:rsidR="00E7694C" w:rsidRDefault="00E7694C" w:rsidP="00FE3C44">
            <w:pPr>
              <w:pStyle w:val="TableParagraph"/>
              <w:spacing w:line="379" w:lineRule="auto"/>
              <w:ind w:left="70" w:right="258"/>
              <w:rPr>
                <w:sz w:val="24"/>
              </w:rPr>
            </w:pPr>
            <w:r>
              <w:rPr>
                <w:sz w:val="24"/>
              </w:rPr>
              <w:t>Okul yönetimi Öğretmenler Veliler</w:t>
            </w:r>
          </w:p>
          <w:p w:rsidR="00E7694C" w:rsidRDefault="00E7694C" w:rsidP="00FE3C44">
            <w:pPr>
              <w:pStyle w:val="TableParagraph"/>
              <w:ind w:left="70"/>
              <w:rPr>
                <w:sz w:val="24"/>
              </w:rPr>
            </w:pPr>
            <w:r>
              <w:rPr>
                <w:sz w:val="24"/>
              </w:rPr>
              <w:t>Rehberlik servisi</w:t>
            </w:r>
          </w:p>
        </w:tc>
        <w:tc>
          <w:tcPr>
            <w:tcW w:w="1739" w:type="dxa"/>
          </w:tcPr>
          <w:p w:rsidR="00E7694C" w:rsidRDefault="00E7694C" w:rsidP="00FE3C44">
            <w:pPr>
              <w:pStyle w:val="TableParagraph"/>
              <w:rPr>
                <w:b/>
                <w:sz w:val="26"/>
              </w:rPr>
            </w:pPr>
          </w:p>
          <w:p w:rsidR="00E7694C" w:rsidRDefault="00E7694C" w:rsidP="00FE3C44">
            <w:pPr>
              <w:pStyle w:val="TableParagraph"/>
              <w:spacing w:before="151"/>
              <w:ind w:left="69"/>
              <w:rPr>
                <w:sz w:val="24"/>
              </w:rPr>
            </w:pPr>
            <w:r>
              <w:rPr>
                <w:sz w:val="24"/>
              </w:rPr>
              <w:t>Eğitim Öğretim Süresince</w:t>
            </w:r>
          </w:p>
        </w:tc>
      </w:tr>
      <w:tr w:rsidR="00E7694C" w:rsidTr="00FE3C44">
        <w:trPr>
          <w:trHeight w:val="1094"/>
        </w:trPr>
        <w:tc>
          <w:tcPr>
            <w:tcW w:w="922" w:type="dxa"/>
          </w:tcPr>
          <w:p w:rsidR="00E7694C" w:rsidRDefault="00E7694C" w:rsidP="00FE3C44">
            <w:pPr>
              <w:pStyle w:val="TableParagraph"/>
              <w:spacing w:before="4"/>
              <w:rPr>
                <w:b/>
                <w:sz w:val="35"/>
              </w:rPr>
            </w:pPr>
          </w:p>
          <w:p w:rsidR="00E7694C" w:rsidRDefault="00E7694C" w:rsidP="00FE3C44">
            <w:pPr>
              <w:pStyle w:val="TableParagraph"/>
              <w:spacing w:before="1"/>
              <w:ind w:left="169" w:right="151"/>
              <w:jc w:val="center"/>
              <w:rPr>
                <w:b/>
                <w:sz w:val="24"/>
              </w:rPr>
            </w:pPr>
            <w:r>
              <w:rPr>
                <w:b/>
                <w:sz w:val="24"/>
              </w:rPr>
              <w:t>1.1.5</w:t>
            </w:r>
          </w:p>
        </w:tc>
        <w:tc>
          <w:tcPr>
            <w:tcW w:w="4113" w:type="dxa"/>
          </w:tcPr>
          <w:p w:rsidR="00E7694C" w:rsidRDefault="00E7694C" w:rsidP="00FE3C44">
            <w:pPr>
              <w:pStyle w:val="TableParagraph"/>
              <w:ind w:left="71" w:right="93"/>
              <w:rPr>
                <w:sz w:val="23"/>
              </w:rPr>
            </w:pPr>
            <w:r>
              <w:rPr>
                <w:sz w:val="23"/>
              </w:rPr>
              <w:t>-Okulumuzun fiziki ortamları özel eğitime ihtiyaç duyan bireylerin gereksinimlerine uygun biçimde düzenlenecek ve destek eğitim odası kurulacaktır.</w:t>
            </w:r>
          </w:p>
        </w:tc>
        <w:tc>
          <w:tcPr>
            <w:tcW w:w="2127" w:type="dxa"/>
          </w:tcPr>
          <w:p w:rsidR="00E7694C" w:rsidRDefault="00E7694C" w:rsidP="00FE3C44">
            <w:pPr>
              <w:pStyle w:val="TableParagraph"/>
              <w:spacing w:before="13"/>
              <w:ind w:left="70"/>
              <w:rPr>
                <w:rFonts w:ascii="Georgia" w:hAnsi="Georgia"/>
                <w:sz w:val="24"/>
              </w:rPr>
            </w:pPr>
            <w:r>
              <w:rPr>
                <w:rFonts w:ascii="Georgia" w:hAnsi="Georgia"/>
                <w:w w:val="105"/>
                <w:sz w:val="24"/>
              </w:rPr>
              <w:t>Okul yönetimi</w:t>
            </w:r>
          </w:p>
          <w:p w:rsidR="00E7694C" w:rsidRDefault="00E7694C" w:rsidP="00FE3C44">
            <w:pPr>
              <w:pStyle w:val="TableParagraph"/>
              <w:spacing w:before="7"/>
              <w:rPr>
                <w:b/>
              </w:rPr>
            </w:pPr>
          </w:p>
          <w:p w:rsidR="00E7694C" w:rsidRDefault="00E7694C" w:rsidP="00FE3C44">
            <w:pPr>
              <w:pStyle w:val="TableParagraph"/>
              <w:ind w:left="70"/>
              <w:rPr>
                <w:rFonts w:ascii="Georgia"/>
                <w:sz w:val="24"/>
              </w:rPr>
            </w:pPr>
            <w:r>
              <w:rPr>
                <w:rFonts w:ascii="Georgia"/>
                <w:sz w:val="24"/>
              </w:rPr>
              <w:t>Rehberlik servisi</w:t>
            </w:r>
          </w:p>
        </w:tc>
        <w:tc>
          <w:tcPr>
            <w:tcW w:w="1739" w:type="dxa"/>
          </w:tcPr>
          <w:p w:rsidR="00E7694C" w:rsidRDefault="00E7694C" w:rsidP="00FE3C44">
            <w:pPr>
              <w:pStyle w:val="TableParagraph"/>
              <w:ind w:left="177" w:right="588"/>
              <w:rPr>
                <w:sz w:val="24"/>
              </w:rPr>
            </w:pPr>
            <w:r>
              <w:rPr>
                <w:sz w:val="24"/>
              </w:rPr>
              <w:t>Eğitim Öğretim Süresince</w:t>
            </w:r>
          </w:p>
        </w:tc>
      </w:tr>
    </w:tbl>
    <w:p w:rsidR="000B2C15" w:rsidRDefault="000B2C15">
      <w:pPr>
        <w:rPr>
          <w:sz w:val="24"/>
        </w:rPr>
        <w:sectPr w:rsidR="000B2C15" w:rsidSect="00B34313">
          <w:pgSz w:w="11910" w:h="16840"/>
          <w:pgMar w:top="158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FE4AA7">
      <w:pPr>
        <w:pStyle w:val="Balk2"/>
        <w:spacing w:before="74"/>
      </w:pPr>
      <w:bookmarkStart w:id="13" w:name="_bookmark12"/>
      <w:bookmarkEnd w:id="13"/>
      <w:r>
        <w:lastRenderedPageBreak/>
        <w:t>TEMA II: EĞİTİM VE ÖĞRETİMDE KALİTENİN ARTIRILMASI</w:t>
      </w:r>
    </w:p>
    <w:p w:rsidR="000B2C15" w:rsidRDefault="00FE4AA7">
      <w:pPr>
        <w:spacing w:before="231"/>
        <w:ind w:left="796"/>
        <w:rPr>
          <w:b/>
          <w:sz w:val="24"/>
        </w:rPr>
      </w:pPr>
      <w:r>
        <w:rPr>
          <w:b/>
          <w:sz w:val="24"/>
        </w:rPr>
        <w:t>Stratejik Amaç 2:</w:t>
      </w:r>
    </w:p>
    <w:p w:rsidR="000B2C15" w:rsidRDefault="00FE4AA7">
      <w:pPr>
        <w:spacing w:before="122" w:line="276" w:lineRule="auto"/>
        <w:ind w:left="796" w:right="836" w:firstLine="707"/>
        <w:jc w:val="both"/>
        <w:rPr>
          <w:b/>
          <w:sz w:val="24"/>
        </w:rPr>
      </w:pPr>
      <w:r>
        <w:rPr>
          <w:b/>
          <w:sz w:val="24"/>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w:t>
      </w:r>
      <w:r w:rsidR="005D314F">
        <w:rPr>
          <w:b/>
          <w:sz w:val="24"/>
        </w:rPr>
        <w:t xml:space="preserve"> </w:t>
      </w:r>
      <w:r>
        <w:rPr>
          <w:b/>
          <w:sz w:val="24"/>
        </w:rPr>
        <w:t>sağlamak.</w:t>
      </w:r>
    </w:p>
    <w:p w:rsidR="000B2C15" w:rsidRDefault="00FE4AA7">
      <w:pPr>
        <w:pStyle w:val="GvdeMetni"/>
        <w:spacing w:before="233"/>
        <w:ind w:left="796" w:right="836"/>
        <w:jc w:val="both"/>
      </w:pPr>
      <w:r>
        <w:rPr>
          <w:b/>
          <w:i/>
        </w:rPr>
        <w:t xml:space="preserve">Stratejik Hedef </w:t>
      </w:r>
      <w:proofErr w:type="gramStart"/>
      <w:r>
        <w:rPr>
          <w:b/>
          <w:i/>
        </w:rPr>
        <w:t>2.1</w:t>
      </w:r>
      <w:proofErr w:type="gramEnd"/>
      <w:r>
        <w:rPr>
          <w:b/>
          <w:i/>
        </w:rPr>
        <w:t xml:space="preserve">. </w:t>
      </w:r>
      <w:r>
        <w:t>Öğrenme kazanımlarını takip eden ve velileri de sürece dâhil eden bir yönetim anlayışı ile öğrencilerimizin akademik başarıları ve sosyal faaliyetlere etkin katılımı artırılacaktır.</w:t>
      </w:r>
    </w:p>
    <w:p w:rsidR="000B2C15" w:rsidRDefault="000B2C15">
      <w:pPr>
        <w:pStyle w:val="GvdeMetni"/>
        <w:spacing w:before="6"/>
        <w:rPr>
          <w:sz w:val="13"/>
        </w:rPr>
      </w:pPr>
    </w:p>
    <w:p w:rsidR="000B2C15" w:rsidRDefault="00FE4AA7">
      <w:pPr>
        <w:pStyle w:val="Balk2"/>
        <w:spacing w:before="90"/>
        <w:ind w:left="3489"/>
      </w:pPr>
      <w:r>
        <w:t>PERFORMANS GÖSTERGELERİ</w:t>
      </w:r>
    </w:p>
    <w:p w:rsidR="000B2C15" w:rsidRDefault="000B2C15">
      <w:pPr>
        <w:pStyle w:val="GvdeMetni"/>
        <w:spacing w:before="1"/>
        <w:rPr>
          <w:b/>
          <w:sz w:val="20"/>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137"/>
        <w:gridCol w:w="1020"/>
        <w:gridCol w:w="760"/>
        <w:gridCol w:w="726"/>
        <w:gridCol w:w="700"/>
        <w:gridCol w:w="759"/>
        <w:gridCol w:w="814"/>
      </w:tblGrid>
      <w:tr w:rsidR="00E7694C" w:rsidTr="00FE3C44">
        <w:trPr>
          <w:trHeight w:val="276"/>
        </w:trPr>
        <w:tc>
          <w:tcPr>
            <w:tcW w:w="1224" w:type="dxa"/>
            <w:vMerge w:val="restart"/>
          </w:tcPr>
          <w:p w:rsidR="00E7694C" w:rsidRDefault="00E7694C" w:rsidP="00FE3C44">
            <w:pPr>
              <w:pStyle w:val="TableParagraph"/>
              <w:spacing w:before="141"/>
              <w:ind w:left="153" w:right="144"/>
              <w:jc w:val="center"/>
              <w:rPr>
                <w:b/>
                <w:sz w:val="24"/>
              </w:rPr>
            </w:pPr>
            <w:r>
              <w:rPr>
                <w:b/>
                <w:sz w:val="24"/>
              </w:rPr>
              <w:t>No</w:t>
            </w:r>
          </w:p>
        </w:tc>
        <w:tc>
          <w:tcPr>
            <w:tcW w:w="3137" w:type="dxa"/>
            <w:vMerge w:val="restart"/>
          </w:tcPr>
          <w:p w:rsidR="00E7694C" w:rsidRDefault="00E7694C" w:rsidP="00FE3C44">
            <w:pPr>
              <w:pStyle w:val="TableParagraph"/>
              <w:spacing w:before="1" w:line="270" w:lineRule="atLeast"/>
              <w:ind w:left="782" w:right="477" w:hanging="60"/>
              <w:rPr>
                <w:b/>
                <w:sz w:val="24"/>
              </w:rPr>
            </w:pPr>
            <w:r>
              <w:rPr>
                <w:b/>
                <w:sz w:val="24"/>
              </w:rPr>
              <w:t>PERFORMANS GÖSTERGESİ</w:t>
            </w:r>
          </w:p>
        </w:tc>
        <w:tc>
          <w:tcPr>
            <w:tcW w:w="1020" w:type="dxa"/>
          </w:tcPr>
          <w:p w:rsidR="00E7694C" w:rsidRDefault="00E7694C" w:rsidP="00FE3C44">
            <w:pPr>
              <w:pStyle w:val="TableParagraph"/>
              <w:spacing w:line="256" w:lineRule="exact"/>
              <w:ind w:left="122"/>
              <w:rPr>
                <w:b/>
                <w:sz w:val="24"/>
              </w:rPr>
            </w:pPr>
            <w:r>
              <w:rPr>
                <w:b/>
                <w:sz w:val="24"/>
              </w:rPr>
              <w:t>Mevcut</w:t>
            </w:r>
          </w:p>
        </w:tc>
        <w:tc>
          <w:tcPr>
            <w:tcW w:w="3759" w:type="dxa"/>
            <w:gridSpan w:val="5"/>
          </w:tcPr>
          <w:p w:rsidR="00E7694C" w:rsidRDefault="00E7694C" w:rsidP="00FE3C44">
            <w:pPr>
              <w:pStyle w:val="TableParagraph"/>
              <w:spacing w:line="256" w:lineRule="exact"/>
              <w:ind w:left="1449" w:right="1432"/>
              <w:jc w:val="center"/>
              <w:rPr>
                <w:b/>
                <w:sz w:val="24"/>
              </w:rPr>
            </w:pPr>
            <w:r>
              <w:rPr>
                <w:b/>
                <w:sz w:val="24"/>
              </w:rPr>
              <w:t>HEDEF</w:t>
            </w:r>
          </w:p>
        </w:tc>
      </w:tr>
      <w:tr w:rsidR="00E7694C" w:rsidTr="00FE3C44">
        <w:trPr>
          <w:trHeight w:val="275"/>
        </w:trPr>
        <w:tc>
          <w:tcPr>
            <w:tcW w:w="1224" w:type="dxa"/>
            <w:vMerge/>
            <w:tcBorders>
              <w:top w:val="nil"/>
            </w:tcBorders>
          </w:tcPr>
          <w:p w:rsidR="00E7694C" w:rsidRDefault="00E7694C" w:rsidP="00FE3C44">
            <w:pPr>
              <w:rPr>
                <w:sz w:val="2"/>
                <w:szCs w:val="2"/>
              </w:rPr>
            </w:pPr>
          </w:p>
        </w:tc>
        <w:tc>
          <w:tcPr>
            <w:tcW w:w="3137" w:type="dxa"/>
            <w:vMerge/>
            <w:tcBorders>
              <w:top w:val="nil"/>
            </w:tcBorders>
          </w:tcPr>
          <w:p w:rsidR="00E7694C" w:rsidRDefault="00E7694C" w:rsidP="00FE3C44">
            <w:pPr>
              <w:rPr>
                <w:sz w:val="2"/>
                <w:szCs w:val="2"/>
              </w:rPr>
            </w:pPr>
          </w:p>
        </w:tc>
        <w:tc>
          <w:tcPr>
            <w:tcW w:w="1020" w:type="dxa"/>
          </w:tcPr>
          <w:p w:rsidR="00E7694C" w:rsidRDefault="00E7694C" w:rsidP="00FE3C44">
            <w:pPr>
              <w:pStyle w:val="TableParagraph"/>
              <w:spacing w:line="256" w:lineRule="exact"/>
              <w:ind w:left="268"/>
              <w:rPr>
                <w:b/>
                <w:sz w:val="24"/>
              </w:rPr>
            </w:pPr>
            <w:r>
              <w:rPr>
                <w:b/>
                <w:sz w:val="24"/>
              </w:rPr>
              <w:t>2018</w:t>
            </w:r>
          </w:p>
        </w:tc>
        <w:tc>
          <w:tcPr>
            <w:tcW w:w="760" w:type="dxa"/>
          </w:tcPr>
          <w:p w:rsidR="00E7694C" w:rsidRDefault="00E7694C" w:rsidP="00FE3C44">
            <w:pPr>
              <w:pStyle w:val="TableParagraph"/>
              <w:spacing w:line="256" w:lineRule="exact"/>
              <w:ind w:left="139"/>
              <w:rPr>
                <w:b/>
                <w:sz w:val="24"/>
              </w:rPr>
            </w:pPr>
            <w:r>
              <w:rPr>
                <w:b/>
                <w:sz w:val="24"/>
              </w:rPr>
              <w:t>2019</w:t>
            </w:r>
          </w:p>
        </w:tc>
        <w:tc>
          <w:tcPr>
            <w:tcW w:w="726" w:type="dxa"/>
          </w:tcPr>
          <w:p w:rsidR="00E7694C" w:rsidRDefault="00E7694C" w:rsidP="00FE3C44">
            <w:pPr>
              <w:pStyle w:val="TableParagraph"/>
              <w:spacing w:line="256" w:lineRule="exact"/>
              <w:ind w:left="126"/>
              <w:rPr>
                <w:b/>
                <w:sz w:val="24"/>
              </w:rPr>
            </w:pPr>
            <w:r>
              <w:rPr>
                <w:b/>
                <w:sz w:val="24"/>
              </w:rPr>
              <w:t>2020</w:t>
            </w:r>
          </w:p>
        </w:tc>
        <w:tc>
          <w:tcPr>
            <w:tcW w:w="700" w:type="dxa"/>
          </w:tcPr>
          <w:p w:rsidR="00E7694C" w:rsidRDefault="00E7694C" w:rsidP="00FE3C44">
            <w:pPr>
              <w:pStyle w:val="TableParagraph"/>
              <w:spacing w:line="256" w:lineRule="exact"/>
              <w:ind w:left="112"/>
              <w:rPr>
                <w:b/>
                <w:sz w:val="24"/>
              </w:rPr>
            </w:pPr>
            <w:r>
              <w:rPr>
                <w:b/>
                <w:sz w:val="24"/>
              </w:rPr>
              <w:t>2021</w:t>
            </w:r>
          </w:p>
        </w:tc>
        <w:tc>
          <w:tcPr>
            <w:tcW w:w="759" w:type="dxa"/>
          </w:tcPr>
          <w:p w:rsidR="00E7694C" w:rsidRDefault="00E7694C" w:rsidP="00FE3C44">
            <w:pPr>
              <w:pStyle w:val="TableParagraph"/>
              <w:spacing w:line="256" w:lineRule="exact"/>
              <w:ind w:left="145"/>
              <w:rPr>
                <w:b/>
                <w:sz w:val="24"/>
              </w:rPr>
            </w:pPr>
            <w:r>
              <w:rPr>
                <w:b/>
                <w:sz w:val="24"/>
              </w:rPr>
              <w:t>2022</w:t>
            </w:r>
          </w:p>
        </w:tc>
        <w:tc>
          <w:tcPr>
            <w:tcW w:w="814" w:type="dxa"/>
          </w:tcPr>
          <w:p w:rsidR="00E7694C" w:rsidRDefault="00E7694C" w:rsidP="00FE3C44">
            <w:pPr>
              <w:pStyle w:val="TableParagraph"/>
              <w:spacing w:line="256" w:lineRule="exact"/>
              <w:ind w:left="176"/>
              <w:rPr>
                <w:b/>
                <w:sz w:val="24"/>
              </w:rPr>
            </w:pPr>
            <w:r>
              <w:rPr>
                <w:b/>
                <w:sz w:val="24"/>
              </w:rPr>
              <w:t>2023</w:t>
            </w:r>
          </w:p>
        </w:tc>
      </w:tr>
      <w:tr w:rsidR="00E7694C" w:rsidTr="00FE3C44">
        <w:trPr>
          <w:trHeight w:val="1324"/>
        </w:trPr>
        <w:tc>
          <w:tcPr>
            <w:tcW w:w="1224" w:type="dxa"/>
          </w:tcPr>
          <w:p w:rsidR="00E7694C" w:rsidRDefault="00E7694C" w:rsidP="00FE3C44">
            <w:pPr>
              <w:pStyle w:val="TableParagraph"/>
              <w:rPr>
                <w:b/>
                <w:sz w:val="26"/>
              </w:rPr>
            </w:pPr>
          </w:p>
          <w:p w:rsidR="00E7694C" w:rsidRDefault="00E7694C" w:rsidP="00FE3C44">
            <w:pPr>
              <w:pStyle w:val="TableParagraph"/>
              <w:spacing w:before="223"/>
              <w:ind w:left="153" w:right="146"/>
              <w:jc w:val="center"/>
              <w:rPr>
                <w:b/>
                <w:sz w:val="24"/>
              </w:rPr>
            </w:pPr>
            <w:r>
              <w:rPr>
                <w:b/>
                <w:sz w:val="24"/>
              </w:rPr>
              <w:t>PG.2.1.1</w:t>
            </w:r>
          </w:p>
        </w:tc>
        <w:tc>
          <w:tcPr>
            <w:tcW w:w="3137" w:type="dxa"/>
          </w:tcPr>
          <w:p w:rsidR="00E7694C" w:rsidRDefault="00E7694C" w:rsidP="00FE3C44">
            <w:pPr>
              <w:pStyle w:val="TableParagraph"/>
              <w:ind w:left="215" w:right="477"/>
              <w:rPr>
                <w:sz w:val="23"/>
              </w:rPr>
            </w:pPr>
            <w:r>
              <w:rPr>
                <w:sz w:val="23"/>
              </w:rPr>
              <w:t>Kurum ve kuruluşlar tarafından düzenlenen sanatsal, bilimsel, kültürel ve sportif faaliyetlere</w:t>
            </w:r>
          </w:p>
          <w:p w:rsidR="00E7694C" w:rsidRDefault="00E7694C" w:rsidP="00FE3C44">
            <w:pPr>
              <w:pStyle w:val="TableParagraph"/>
              <w:spacing w:line="250" w:lineRule="exact"/>
              <w:ind w:left="215"/>
              <w:rPr>
                <w:sz w:val="23"/>
              </w:rPr>
            </w:pPr>
            <w:r>
              <w:rPr>
                <w:sz w:val="23"/>
              </w:rPr>
              <w:t>katılan öğrenci oranı(%)</w:t>
            </w:r>
          </w:p>
        </w:tc>
        <w:tc>
          <w:tcPr>
            <w:tcW w:w="1020" w:type="dxa"/>
          </w:tcPr>
          <w:p w:rsidR="00E7694C" w:rsidRDefault="00E7694C" w:rsidP="00FE3C44">
            <w:pPr>
              <w:pStyle w:val="TableParagraph"/>
              <w:rPr>
                <w:b/>
                <w:sz w:val="26"/>
              </w:rPr>
            </w:pPr>
          </w:p>
          <w:p w:rsidR="00E7694C" w:rsidRDefault="00B84FAD" w:rsidP="00FE3C44">
            <w:pPr>
              <w:pStyle w:val="TableParagraph"/>
              <w:spacing w:before="218"/>
              <w:ind w:left="108"/>
              <w:rPr>
                <w:sz w:val="24"/>
              </w:rPr>
            </w:pPr>
            <w:r>
              <w:rPr>
                <w:sz w:val="24"/>
              </w:rPr>
              <w:t>225</w:t>
            </w:r>
          </w:p>
        </w:tc>
        <w:tc>
          <w:tcPr>
            <w:tcW w:w="760" w:type="dxa"/>
          </w:tcPr>
          <w:p w:rsidR="00E7694C" w:rsidRDefault="00E7694C" w:rsidP="00FE3C44">
            <w:pPr>
              <w:pStyle w:val="TableParagraph"/>
              <w:rPr>
                <w:b/>
                <w:sz w:val="26"/>
              </w:rPr>
            </w:pPr>
          </w:p>
          <w:p w:rsidR="00E7694C" w:rsidRDefault="00B84FAD" w:rsidP="00FE3C44">
            <w:pPr>
              <w:pStyle w:val="TableParagraph"/>
              <w:spacing w:before="218"/>
              <w:ind w:left="108"/>
              <w:rPr>
                <w:sz w:val="24"/>
              </w:rPr>
            </w:pPr>
            <w:r>
              <w:rPr>
                <w:sz w:val="24"/>
              </w:rPr>
              <w:t>250</w:t>
            </w:r>
          </w:p>
        </w:tc>
        <w:tc>
          <w:tcPr>
            <w:tcW w:w="726" w:type="dxa"/>
          </w:tcPr>
          <w:p w:rsidR="00E7694C" w:rsidRDefault="00E7694C" w:rsidP="00FE3C44">
            <w:pPr>
              <w:pStyle w:val="TableParagraph"/>
              <w:rPr>
                <w:b/>
                <w:sz w:val="26"/>
              </w:rPr>
            </w:pPr>
          </w:p>
          <w:p w:rsidR="00E7694C" w:rsidRDefault="00B84FAD" w:rsidP="00B84FAD">
            <w:pPr>
              <w:pStyle w:val="TableParagraph"/>
              <w:spacing w:before="218"/>
              <w:rPr>
                <w:sz w:val="24"/>
              </w:rPr>
            </w:pPr>
            <w:r>
              <w:rPr>
                <w:sz w:val="24"/>
              </w:rPr>
              <w:t>275</w:t>
            </w:r>
          </w:p>
        </w:tc>
        <w:tc>
          <w:tcPr>
            <w:tcW w:w="700" w:type="dxa"/>
          </w:tcPr>
          <w:p w:rsidR="00E7694C" w:rsidRDefault="00E7694C" w:rsidP="00FE3C44">
            <w:pPr>
              <w:pStyle w:val="TableParagraph"/>
              <w:rPr>
                <w:b/>
                <w:sz w:val="26"/>
              </w:rPr>
            </w:pPr>
          </w:p>
          <w:p w:rsidR="00E7694C" w:rsidRDefault="00B84FAD" w:rsidP="00FE3C44">
            <w:pPr>
              <w:pStyle w:val="TableParagraph"/>
              <w:spacing w:before="218"/>
              <w:ind w:left="110"/>
              <w:rPr>
                <w:sz w:val="24"/>
              </w:rPr>
            </w:pPr>
            <w:r>
              <w:rPr>
                <w:sz w:val="24"/>
              </w:rPr>
              <w:t>300</w:t>
            </w:r>
          </w:p>
        </w:tc>
        <w:tc>
          <w:tcPr>
            <w:tcW w:w="759" w:type="dxa"/>
          </w:tcPr>
          <w:p w:rsidR="00E7694C" w:rsidRDefault="00E7694C" w:rsidP="00FE3C44">
            <w:pPr>
              <w:pStyle w:val="TableParagraph"/>
              <w:rPr>
                <w:b/>
                <w:sz w:val="26"/>
              </w:rPr>
            </w:pPr>
          </w:p>
          <w:p w:rsidR="00E7694C" w:rsidRDefault="00B84FAD" w:rsidP="00FE3C44">
            <w:pPr>
              <w:pStyle w:val="TableParagraph"/>
              <w:spacing w:before="218"/>
              <w:ind w:left="114"/>
              <w:rPr>
                <w:sz w:val="24"/>
              </w:rPr>
            </w:pPr>
            <w:r>
              <w:rPr>
                <w:sz w:val="24"/>
              </w:rPr>
              <w:t>350</w:t>
            </w:r>
          </w:p>
        </w:tc>
        <w:tc>
          <w:tcPr>
            <w:tcW w:w="814" w:type="dxa"/>
          </w:tcPr>
          <w:p w:rsidR="00E7694C" w:rsidRDefault="00E7694C" w:rsidP="00FE3C44">
            <w:pPr>
              <w:pStyle w:val="TableParagraph"/>
              <w:rPr>
                <w:b/>
                <w:sz w:val="26"/>
              </w:rPr>
            </w:pPr>
          </w:p>
          <w:p w:rsidR="00E7694C" w:rsidRDefault="00B84FAD" w:rsidP="00FE3C44">
            <w:pPr>
              <w:pStyle w:val="TableParagraph"/>
              <w:spacing w:before="218"/>
              <w:ind w:left="116"/>
              <w:rPr>
                <w:sz w:val="24"/>
              </w:rPr>
            </w:pPr>
            <w:r>
              <w:rPr>
                <w:sz w:val="24"/>
              </w:rPr>
              <w:t>400</w:t>
            </w:r>
          </w:p>
        </w:tc>
      </w:tr>
      <w:tr w:rsidR="00E7694C" w:rsidTr="00FE3C44">
        <w:trPr>
          <w:trHeight w:val="1058"/>
        </w:trPr>
        <w:tc>
          <w:tcPr>
            <w:tcW w:w="1224" w:type="dxa"/>
          </w:tcPr>
          <w:p w:rsidR="00E7694C" w:rsidRDefault="00E7694C" w:rsidP="00FE3C44">
            <w:pPr>
              <w:pStyle w:val="TableParagraph"/>
              <w:spacing w:before="6"/>
              <w:rPr>
                <w:b/>
                <w:sz w:val="30"/>
              </w:rPr>
            </w:pPr>
          </w:p>
          <w:p w:rsidR="00E7694C" w:rsidRDefault="00E7694C" w:rsidP="00FE3C44">
            <w:pPr>
              <w:pStyle w:val="TableParagraph"/>
              <w:ind w:left="153" w:right="146"/>
              <w:jc w:val="center"/>
              <w:rPr>
                <w:b/>
                <w:sz w:val="24"/>
              </w:rPr>
            </w:pPr>
            <w:r>
              <w:rPr>
                <w:b/>
                <w:sz w:val="24"/>
              </w:rPr>
              <w:t>PG.2.1.2</w:t>
            </w:r>
          </w:p>
        </w:tc>
        <w:tc>
          <w:tcPr>
            <w:tcW w:w="3137" w:type="dxa"/>
          </w:tcPr>
          <w:p w:rsidR="00E7694C" w:rsidRDefault="00E7694C" w:rsidP="00FE3C44">
            <w:pPr>
              <w:pStyle w:val="TableParagraph"/>
              <w:ind w:left="107" w:right="477"/>
              <w:rPr>
                <w:sz w:val="23"/>
              </w:rPr>
            </w:pPr>
            <w:r>
              <w:rPr>
                <w:sz w:val="23"/>
              </w:rPr>
              <w:t>Çevre bilincinin artırılması çerçevesinde yapılan</w:t>
            </w:r>
          </w:p>
          <w:p w:rsidR="00E7694C" w:rsidRDefault="00E7694C" w:rsidP="00FE3C44">
            <w:pPr>
              <w:pStyle w:val="TableParagraph"/>
              <w:spacing w:line="264" w:lineRule="exact"/>
              <w:ind w:left="107" w:right="522"/>
              <w:rPr>
                <w:sz w:val="23"/>
              </w:rPr>
            </w:pPr>
            <w:r>
              <w:rPr>
                <w:sz w:val="23"/>
              </w:rPr>
              <w:t>etkinliklere katılan öğrenci sayısı</w:t>
            </w:r>
          </w:p>
        </w:tc>
        <w:tc>
          <w:tcPr>
            <w:tcW w:w="1020" w:type="dxa"/>
          </w:tcPr>
          <w:p w:rsidR="00E7694C" w:rsidRDefault="00E7694C" w:rsidP="00FE3C44">
            <w:pPr>
              <w:pStyle w:val="TableParagraph"/>
              <w:spacing w:before="3"/>
              <w:rPr>
                <w:b/>
                <w:sz w:val="33"/>
              </w:rPr>
            </w:pPr>
          </w:p>
          <w:p w:rsidR="00E7694C" w:rsidRDefault="00E7694C" w:rsidP="00FE3C44">
            <w:pPr>
              <w:pStyle w:val="TableParagraph"/>
              <w:ind w:left="108"/>
              <w:rPr>
                <w:sz w:val="24"/>
              </w:rPr>
            </w:pPr>
            <w:r>
              <w:rPr>
                <w:sz w:val="24"/>
              </w:rPr>
              <w:t>150</w:t>
            </w:r>
          </w:p>
        </w:tc>
        <w:tc>
          <w:tcPr>
            <w:tcW w:w="760" w:type="dxa"/>
          </w:tcPr>
          <w:p w:rsidR="00E7694C" w:rsidRDefault="00E7694C" w:rsidP="00FE3C44">
            <w:pPr>
              <w:pStyle w:val="TableParagraph"/>
              <w:spacing w:before="3"/>
              <w:rPr>
                <w:b/>
                <w:sz w:val="33"/>
              </w:rPr>
            </w:pPr>
          </w:p>
          <w:p w:rsidR="00E7694C" w:rsidRDefault="00E7694C" w:rsidP="00FE3C44">
            <w:pPr>
              <w:pStyle w:val="TableParagraph"/>
              <w:ind w:left="108"/>
              <w:rPr>
                <w:sz w:val="24"/>
              </w:rPr>
            </w:pPr>
            <w:r>
              <w:rPr>
                <w:sz w:val="24"/>
              </w:rPr>
              <w:t>200</w:t>
            </w:r>
          </w:p>
        </w:tc>
        <w:tc>
          <w:tcPr>
            <w:tcW w:w="726" w:type="dxa"/>
          </w:tcPr>
          <w:p w:rsidR="00E7694C" w:rsidRDefault="00E7694C" w:rsidP="00FE3C44">
            <w:pPr>
              <w:pStyle w:val="TableParagraph"/>
              <w:spacing w:before="3"/>
              <w:rPr>
                <w:b/>
                <w:sz w:val="33"/>
              </w:rPr>
            </w:pPr>
          </w:p>
          <w:p w:rsidR="00E7694C" w:rsidRDefault="00E7694C" w:rsidP="00FE3C44">
            <w:pPr>
              <w:pStyle w:val="TableParagraph"/>
              <w:ind w:left="111"/>
              <w:rPr>
                <w:sz w:val="24"/>
              </w:rPr>
            </w:pPr>
            <w:r>
              <w:rPr>
                <w:sz w:val="24"/>
              </w:rPr>
              <w:t>225</w:t>
            </w:r>
          </w:p>
        </w:tc>
        <w:tc>
          <w:tcPr>
            <w:tcW w:w="700" w:type="dxa"/>
          </w:tcPr>
          <w:p w:rsidR="00E7694C" w:rsidRDefault="00E7694C" w:rsidP="00FE3C44">
            <w:pPr>
              <w:pStyle w:val="TableParagraph"/>
              <w:spacing w:before="3"/>
              <w:rPr>
                <w:b/>
                <w:sz w:val="33"/>
              </w:rPr>
            </w:pPr>
          </w:p>
          <w:p w:rsidR="00E7694C" w:rsidRDefault="00E7694C" w:rsidP="00FE3C44">
            <w:pPr>
              <w:pStyle w:val="TableParagraph"/>
              <w:ind w:left="110"/>
              <w:rPr>
                <w:sz w:val="24"/>
              </w:rPr>
            </w:pPr>
            <w:r>
              <w:rPr>
                <w:sz w:val="24"/>
              </w:rPr>
              <w:t>250</w:t>
            </w:r>
          </w:p>
        </w:tc>
        <w:tc>
          <w:tcPr>
            <w:tcW w:w="759" w:type="dxa"/>
          </w:tcPr>
          <w:p w:rsidR="00E7694C" w:rsidRDefault="00E7694C" w:rsidP="00FE3C44">
            <w:pPr>
              <w:pStyle w:val="TableParagraph"/>
              <w:spacing w:before="3"/>
              <w:rPr>
                <w:b/>
                <w:sz w:val="33"/>
              </w:rPr>
            </w:pPr>
          </w:p>
          <w:p w:rsidR="00E7694C" w:rsidRDefault="00E7694C" w:rsidP="00FE3C44">
            <w:pPr>
              <w:pStyle w:val="TableParagraph"/>
              <w:ind w:left="114"/>
              <w:rPr>
                <w:sz w:val="24"/>
              </w:rPr>
            </w:pPr>
            <w:r>
              <w:rPr>
                <w:sz w:val="24"/>
              </w:rPr>
              <w:t>275</w:t>
            </w:r>
          </w:p>
        </w:tc>
        <w:tc>
          <w:tcPr>
            <w:tcW w:w="814" w:type="dxa"/>
          </w:tcPr>
          <w:p w:rsidR="00E7694C" w:rsidRDefault="00E7694C" w:rsidP="00FE3C44">
            <w:pPr>
              <w:pStyle w:val="TableParagraph"/>
              <w:spacing w:before="3"/>
              <w:rPr>
                <w:b/>
                <w:sz w:val="33"/>
              </w:rPr>
            </w:pPr>
          </w:p>
          <w:p w:rsidR="00E7694C" w:rsidRDefault="00E7694C" w:rsidP="00FE3C44">
            <w:pPr>
              <w:pStyle w:val="TableParagraph"/>
              <w:ind w:left="116"/>
              <w:rPr>
                <w:sz w:val="24"/>
              </w:rPr>
            </w:pPr>
            <w:r>
              <w:rPr>
                <w:sz w:val="24"/>
              </w:rPr>
              <w:t>315</w:t>
            </w:r>
          </w:p>
        </w:tc>
      </w:tr>
      <w:tr w:rsidR="00E7694C" w:rsidTr="00FE3C44">
        <w:trPr>
          <w:trHeight w:val="1058"/>
        </w:trPr>
        <w:tc>
          <w:tcPr>
            <w:tcW w:w="1224" w:type="dxa"/>
          </w:tcPr>
          <w:p w:rsidR="00E7694C" w:rsidRDefault="00E7694C" w:rsidP="00FE3C44">
            <w:pPr>
              <w:pStyle w:val="TableParagraph"/>
              <w:spacing w:before="6"/>
              <w:rPr>
                <w:b/>
                <w:sz w:val="30"/>
              </w:rPr>
            </w:pPr>
          </w:p>
          <w:p w:rsidR="00E7694C" w:rsidRDefault="00E7694C" w:rsidP="00FE3C44">
            <w:pPr>
              <w:pStyle w:val="TableParagraph"/>
              <w:ind w:left="153" w:right="146"/>
              <w:jc w:val="center"/>
              <w:rPr>
                <w:b/>
                <w:sz w:val="24"/>
              </w:rPr>
            </w:pPr>
            <w:r>
              <w:rPr>
                <w:b/>
                <w:sz w:val="24"/>
              </w:rPr>
              <w:t>PG.2.1.3</w:t>
            </w:r>
          </w:p>
        </w:tc>
        <w:tc>
          <w:tcPr>
            <w:tcW w:w="3137" w:type="dxa"/>
          </w:tcPr>
          <w:p w:rsidR="00E7694C" w:rsidRDefault="00E7694C" w:rsidP="00FE3C44">
            <w:pPr>
              <w:pStyle w:val="TableParagraph"/>
              <w:ind w:left="107" w:right="190"/>
              <w:rPr>
                <w:sz w:val="23"/>
              </w:rPr>
            </w:pPr>
            <w:r>
              <w:rPr>
                <w:sz w:val="23"/>
              </w:rPr>
              <w:t>Hedeflenen başarıyı gerçekleştiremeyen öğrencilerden destek programı</w:t>
            </w:r>
          </w:p>
          <w:p w:rsidR="00E7694C" w:rsidRDefault="00E7694C" w:rsidP="00FE3C44">
            <w:pPr>
              <w:pStyle w:val="TableParagraph"/>
              <w:spacing w:line="251" w:lineRule="exact"/>
              <w:ind w:left="107"/>
              <w:rPr>
                <w:sz w:val="23"/>
              </w:rPr>
            </w:pPr>
            <w:r>
              <w:rPr>
                <w:sz w:val="23"/>
              </w:rPr>
              <w:t>eğitimine katılanların oranı (%)</w:t>
            </w:r>
          </w:p>
        </w:tc>
        <w:tc>
          <w:tcPr>
            <w:tcW w:w="1020" w:type="dxa"/>
          </w:tcPr>
          <w:p w:rsidR="00E7694C" w:rsidRDefault="00E7694C" w:rsidP="00FE3C44">
            <w:pPr>
              <w:pStyle w:val="TableParagraph"/>
              <w:spacing w:before="3"/>
              <w:rPr>
                <w:b/>
                <w:sz w:val="33"/>
              </w:rPr>
            </w:pPr>
          </w:p>
          <w:p w:rsidR="00E7694C" w:rsidRDefault="00E7694C" w:rsidP="00FE3C44">
            <w:pPr>
              <w:pStyle w:val="TableParagraph"/>
              <w:ind w:left="108"/>
              <w:rPr>
                <w:sz w:val="24"/>
              </w:rPr>
            </w:pPr>
            <w:r>
              <w:rPr>
                <w:sz w:val="24"/>
              </w:rPr>
              <w:t>50</w:t>
            </w:r>
          </w:p>
        </w:tc>
        <w:tc>
          <w:tcPr>
            <w:tcW w:w="760" w:type="dxa"/>
          </w:tcPr>
          <w:p w:rsidR="00E7694C" w:rsidRDefault="00E7694C" w:rsidP="00FE3C44">
            <w:pPr>
              <w:pStyle w:val="TableParagraph"/>
              <w:spacing w:before="3"/>
              <w:rPr>
                <w:b/>
                <w:sz w:val="33"/>
              </w:rPr>
            </w:pPr>
          </w:p>
          <w:p w:rsidR="00E7694C" w:rsidRDefault="00E7694C" w:rsidP="00FE3C44">
            <w:pPr>
              <w:pStyle w:val="TableParagraph"/>
              <w:ind w:left="108"/>
              <w:rPr>
                <w:sz w:val="24"/>
              </w:rPr>
            </w:pPr>
            <w:r>
              <w:rPr>
                <w:sz w:val="24"/>
              </w:rPr>
              <w:t>60</w:t>
            </w:r>
          </w:p>
        </w:tc>
        <w:tc>
          <w:tcPr>
            <w:tcW w:w="726" w:type="dxa"/>
          </w:tcPr>
          <w:p w:rsidR="00E7694C" w:rsidRDefault="00E7694C" w:rsidP="00FE3C44">
            <w:pPr>
              <w:pStyle w:val="TableParagraph"/>
              <w:spacing w:before="3"/>
              <w:rPr>
                <w:b/>
                <w:sz w:val="33"/>
              </w:rPr>
            </w:pPr>
          </w:p>
          <w:p w:rsidR="00E7694C" w:rsidRDefault="00E7694C" w:rsidP="00FE3C44">
            <w:pPr>
              <w:pStyle w:val="TableParagraph"/>
              <w:ind w:left="111"/>
              <w:rPr>
                <w:sz w:val="24"/>
              </w:rPr>
            </w:pPr>
            <w:r>
              <w:rPr>
                <w:sz w:val="24"/>
              </w:rPr>
              <w:t>70</w:t>
            </w:r>
          </w:p>
        </w:tc>
        <w:tc>
          <w:tcPr>
            <w:tcW w:w="700" w:type="dxa"/>
          </w:tcPr>
          <w:p w:rsidR="00E7694C" w:rsidRDefault="00E7694C" w:rsidP="00FE3C44">
            <w:pPr>
              <w:pStyle w:val="TableParagraph"/>
              <w:spacing w:before="3"/>
              <w:rPr>
                <w:b/>
                <w:sz w:val="33"/>
              </w:rPr>
            </w:pPr>
          </w:p>
          <w:p w:rsidR="00E7694C" w:rsidRDefault="00E7694C" w:rsidP="00FE3C44">
            <w:pPr>
              <w:pStyle w:val="TableParagraph"/>
              <w:ind w:left="110"/>
              <w:rPr>
                <w:sz w:val="24"/>
              </w:rPr>
            </w:pPr>
            <w:r>
              <w:rPr>
                <w:sz w:val="24"/>
              </w:rPr>
              <w:t>80</w:t>
            </w:r>
          </w:p>
        </w:tc>
        <w:tc>
          <w:tcPr>
            <w:tcW w:w="759" w:type="dxa"/>
          </w:tcPr>
          <w:p w:rsidR="00E7694C" w:rsidRDefault="00E7694C" w:rsidP="00FE3C44">
            <w:pPr>
              <w:pStyle w:val="TableParagraph"/>
              <w:spacing w:before="3"/>
              <w:rPr>
                <w:b/>
                <w:sz w:val="33"/>
              </w:rPr>
            </w:pPr>
          </w:p>
          <w:p w:rsidR="00E7694C" w:rsidRDefault="00E7694C" w:rsidP="00FE3C44">
            <w:pPr>
              <w:pStyle w:val="TableParagraph"/>
              <w:ind w:left="114"/>
              <w:rPr>
                <w:sz w:val="24"/>
              </w:rPr>
            </w:pPr>
            <w:r>
              <w:rPr>
                <w:sz w:val="24"/>
              </w:rPr>
              <w:t>90</w:t>
            </w:r>
          </w:p>
        </w:tc>
        <w:tc>
          <w:tcPr>
            <w:tcW w:w="814" w:type="dxa"/>
          </w:tcPr>
          <w:p w:rsidR="00E7694C" w:rsidRDefault="00E7694C" w:rsidP="00FE3C44">
            <w:pPr>
              <w:pStyle w:val="TableParagraph"/>
              <w:spacing w:before="3"/>
              <w:rPr>
                <w:b/>
                <w:sz w:val="33"/>
              </w:rPr>
            </w:pPr>
          </w:p>
          <w:p w:rsidR="00E7694C" w:rsidRDefault="00E7694C" w:rsidP="00FE3C44">
            <w:pPr>
              <w:pStyle w:val="TableParagraph"/>
              <w:ind w:left="116"/>
              <w:rPr>
                <w:sz w:val="24"/>
              </w:rPr>
            </w:pPr>
            <w:r>
              <w:rPr>
                <w:sz w:val="24"/>
              </w:rPr>
              <w:t>100</w:t>
            </w:r>
          </w:p>
        </w:tc>
      </w:tr>
      <w:tr w:rsidR="00E7694C" w:rsidTr="00FE3C44">
        <w:trPr>
          <w:trHeight w:val="1058"/>
        </w:trPr>
        <w:tc>
          <w:tcPr>
            <w:tcW w:w="1224" w:type="dxa"/>
          </w:tcPr>
          <w:p w:rsidR="00E7694C" w:rsidRDefault="00E7694C" w:rsidP="00FE3C44">
            <w:pPr>
              <w:pStyle w:val="TableParagraph"/>
              <w:spacing w:before="6"/>
              <w:rPr>
                <w:b/>
                <w:sz w:val="30"/>
              </w:rPr>
            </w:pPr>
          </w:p>
          <w:p w:rsidR="00E7694C" w:rsidRDefault="00E7694C" w:rsidP="00FE3C44">
            <w:pPr>
              <w:pStyle w:val="TableParagraph"/>
              <w:ind w:left="153" w:right="146"/>
              <w:jc w:val="center"/>
              <w:rPr>
                <w:b/>
                <w:sz w:val="24"/>
              </w:rPr>
            </w:pPr>
            <w:r>
              <w:rPr>
                <w:b/>
                <w:sz w:val="24"/>
              </w:rPr>
              <w:t>PG.2.1.4</w:t>
            </w:r>
          </w:p>
        </w:tc>
        <w:tc>
          <w:tcPr>
            <w:tcW w:w="3137" w:type="dxa"/>
          </w:tcPr>
          <w:p w:rsidR="00E7694C" w:rsidRDefault="00E7694C" w:rsidP="00FE3C44">
            <w:pPr>
              <w:pStyle w:val="TableParagraph"/>
              <w:ind w:left="107" w:right="81"/>
              <w:rPr>
                <w:sz w:val="23"/>
              </w:rPr>
            </w:pPr>
            <w:r>
              <w:rPr>
                <w:sz w:val="23"/>
              </w:rPr>
              <w:t>Ders dışı egzersiz çalışmalarına ve destekleme ve yetiştirme kurslarına katılan öğrenci</w:t>
            </w:r>
          </w:p>
          <w:p w:rsidR="00E7694C" w:rsidRDefault="00E7694C" w:rsidP="00FE3C44">
            <w:pPr>
              <w:pStyle w:val="TableParagraph"/>
              <w:spacing w:line="251" w:lineRule="exact"/>
              <w:ind w:left="107"/>
              <w:rPr>
                <w:sz w:val="23"/>
              </w:rPr>
            </w:pPr>
            <w:r>
              <w:rPr>
                <w:sz w:val="23"/>
              </w:rPr>
              <w:t>sayısı</w:t>
            </w:r>
          </w:p>
        </w:tc>
        <w:tc>
          <w:tcPr>
            <w:tcW w:w="1020" w:type="dxa"/>
          </w:tcPr>
          <w:p w:rsidR="00E7694C" w:rsidRDefault="00E7694C" w:rsidP="00FE3C44">
            <w:pPr>
              <w:pStyle w:val="TableParagraph"/>
              <w:spacing w:before="3"/>
              <w:rPr>
                <w:b/>
                <w:sz w:val="33"/>
              </w:rPr>
            </w:pPr>
          </w:p>
          <w:p w:rsidR="00E7694C" w:rsidRDefault="00D3011E" w:rsidP="00FE3C44">
            <w:pPr>
              <w:pStyle w:val="TableParagraph"/>
              <w:ind w:left="108"/>
              <w:rPr>
                <w:sz w:val="24"/>
              </w:rPr>
            </w:pPr>
            <w:r>
              <w:rPr>
                <w:sz w:val="24"/>
              </w:rPr>
              <w:t>270</w:t>
            </w:r>
          </w:p>
        </w:tc>
        <w:tc>
          <w:tcPr>
            <w:tcW w:w="760" w:type="dxa"/>
          </w:tcPr>
          <w:p w:rsidR="00E7694C" w:rsidRDefault="00E7694C" w:rsidP="00FE3C44">
            <w:pPr>
              <w:pStyle w:val="TableParagraph"/>
              <w:spacing w:before="3"/>
              <w:rPr>
                <w:b/>
                <w:sz w:val="33"/>
              </w:rPr>
            </w:pPr>
          </w:p>
          <w:p w:rsidR="00E7694C" w:rsidRDefault="00D3011E" w:rsidP="00FE3C44">
            <w:pPr>
              <w:pStyle w:val="TableParagraph"/>
              <w:ind w:left="108"/>
              <w:rPr>
                <w:sz w:val="24"/>
              </w:rPr>
            </w:pPr>
            <w:r>
              <w:rPr>
                <w:sz w:val="24"/>
              </w:rPr>
              <w:t>300</w:t>
            </w:r>
          </w:p>
        </w:tc>
        <w:tc>
          <w:tcPr>
            <w:tcW w:w="726" w:type="dxa"/>
          </w:tcPr>
          <w:p w:rsidR="00E7694C" w:rsidRDefault="00E7694C" w:rsidP="00FE3C44">
            <w:pPr>
              <w:pStyle w:val="TableParagraph"/>
              <w:spacing w:before="3"/>
              <w:rPr>
                <w:b/>
                <w:sz w:val="33"/>
              </w:rPr>
            </w:pPr>
          </w:p>
          <w:p w:rsidR="00E7694C" w:rsidRDefault="00D3011E" w:rsidP="00FE3C44">
            <w:pPr>
              <w:pStyle w:val="TableParagraph"/>
              <w:ind w:left="111"/>
              <w:rPr>
                <w:sz w:val="24"/>
              </w:rPr>
            </w:pPr>
            <w:r>
              <w:rPr>
                <w:sz w:val="24"/>
              </w:rPr>
              <w:t>320</w:t>
            </w:r>
          </w:p>
        </w:tc>
        <w:tc>
          <w:tcPr>
            <w:tcW w:w="700" w:type="dxa"/>
          </w:tcPr>
          <w:p w:rsidR="00E7694C" w:rsidRDefault="00E7694C" w:rsidP="00FE3C44">
            <w:pPr>
              <w:pStyle w:val="TableParagraph"/>
              <w:spacing w:before="3"/>
              <w:rPr>
                <w:b/>
                <w:sz w:val="33"/>
              </w:rPr>
            </w:pPr>
          </w:p>
          <w:p w:rsidR="00E7694C" w:rsidRDefault="00E7694C" w:rsidP="00D3011E">
            <w:pPr>
              <w:pStyle w:val="TableParagraph"/>
              <w:rPr>
                <w:sz w:val="24"/>
              </w:rPr>
            </w:pPr>
          </w:p>
          <w:p w:rsidR="00D3011E" w:rsidRDefault="00D3011E" w:rsidP="00D3011E">
            <w:pPr>
              <w:pStyle w:val="TableParagraph"/>
              <w:rPr>
                <w:sz w:val="24"/>
              </w:rPr>
            </w:pPr>
            <w:r>
              <w:rPr>
                <w:sz w:val="24"/>
              </w:rPr>
              <w:t>350</w:t>
            </w:r>
          </w:p>
        </w:tc>
        <w:tc>
          <w:tcPr>
            <w:tcW w:w="759" w:type="dxa"/>
          </w:tcPr>
          <w:p w:rsidR="00E7694C" w:rsidRDefault="00E7694C" w:rsidP="00FE3C44">
            <w:pPr>
              <w:pStyle w:val="TableParagraph"/>
              <w:spacing w:before="3"/>
              <w:rPr>
                <w:b/>
                <w:sz w:val="33"/>
              </w:rPr>
            </w:pPr>
          </w:p>
          <w:p w:rsidR="00E7694C" w:rsidRDefault="00D3011E" w:rsidP="00FE3C44">
            <w:pPr>
              <w:pStyle w:val="TableParagraph"/>
              <w:ind w:left="114"/>
              <w:rPr>
                <w:sz w:val="24"/>
              </w:rPr>
            </w:pPr>
            <w:r>
              <w:rPr>
                <w:sz w:val="24"/>
              </w:rPr>
              <w:t>380</w:t>
            </w:r>
          </w:p>
        </w:tc>
        <w:tc>
          <w:tcPr>
            <w:tcW w:w="814" w:type="dxa"/>
          </w:tcPr>
          <w:p w:rsidR="00E7694C" w:rsidRDefault="00E7694C" w:rsidP="00FE3C44">
            <w:pPr>
              <w:pStyle w:val="TableParagraph"/>
              <w:spacing w:before="3"/>
              <w:rPr>
                <w:b/>
                <w:sz w:val="33"/>
              </w:rPr>
            </w:pPr>
          </w:p>
          <w:p w:rsidR="00E7694C" w:rsidRDefault="00D3011E" w:rsidP="00FE3C44">
            <w:pPr>
              <w:pStyle w:val="TableParagraph"/>
              <w:ind w:left="116"/>
              <w:rPr>
                <w:sz w:val="24"/>
              </w:rPr>
            </w:pPr>
            <w:r>
              <w:rPr>
                <w:sz w:val="24"/>
              </w:rPr>
              <w:t>410</w:t>
            </w:r>
          </w:p>
        </w:tc>
      </w:tr>
      <w:tr w:rsidR="00E7694C" w:rsidTr="00FE3C44">
        <w:trPr>
          <w:trHeight w:val="791"/>
        </w:trPr>
        <w:tc>
          <w:tcPr>
            <w:tcW w:w="1224" w:type="dxa"/>
          </w:tcPr>
          <w:p w:rsidR="00E7694C" w:rsidRDefault="00E7694C" w:rsidP="00FE3C44">
            <w:pPr>
              <w:pStyle w:val="TableParagraph"/>
              <w:spacing w:before="219"/>
              <w:ind w:left="153" w:right="146"/>
              <w:jc w:val="center"/>
              <w:rPr>
                <w:b/>
                <w:sz w:val="24"/>
              </w:rPr>
            </w:pPr>
            <w:r>
              <w:rPr>
                <w:b/>
                <w:sz w:val="24"/>
              </w:rPr>
              <w:t>PG.2.1.5</w:t>
            </w:r>
          </w:p>
        </w:tc>
        <w:tc>
          <w:tcPr>
            <w:tcW w:w="3137" w:type="dxa"/>
          </w:tcPr>
          <w:p w:rsidR="00E7694C" w:rsidRDefault="00E7694C" w:rsidP="00FE3C44">
            <w:pPr>
              <w:pStyle w:val="TableParagraph"/>
              <w:ind w:left="107" w:right="151"/>
              <w:rPr>
                <w:sz w:val="23"/>
              </w:rPr>
            </w:pPr>
            <w:r>
              <w:rPr>
                <w:sz w:val="23"/>
              </w:rPr>
              <w:t>Sağlıklı ve dengeli beslenme ile ilgili verilen eğitime katılan</w:t>
            </w:r>
          </w:p>
          <w:p w:rsidR="00E7694C" w:rsidRDefault="00E7694C" w:rsidP="00FE3C44">
            <w:pPr>
              <w:pStyle w:val="TableParagraph"/>
              <w:spacing w:line="249" w:lineRule="exact"/>
              <w:ind w:left="107"/>
              <w:rPr>
                <w:sz w:val="23"/>
              </w:rPr>
            </w:pPr>
            <w:r>
              <w:rPr>
                <w:sz w:val="23"/>
              </w:rPr>
              <w:t>öğrenci sayısı</w:t>
            </w:r>
          </w:p>
        </w:tc>
        <w:tc>
          <w:tcPr>
            <w:tcW w:w="1020" w:type="dxa"/>
          </w:tcPr>
          <w:p w:rsidR="00E7694C" w:rsidRDefault="00E7694C" w:rsidP="00FE3C44">
            <w:pPr>
              <w:pStyle w:val="TableParagraph"/>
              <w:spacing w:before="7"/>
              <w:rPr>
                <w:b/>
                <w:sz w:val="21"/>
              </w:rPr>
            </w:pPr>
          </w:p>
          <w:p w:rsidR="00E7694C" w:rsidRDefault="00E7694C" w:rsidP="00FE3C44">
            <w:pPr>
              <w:pStyle w:val="TableParagraph"/>
              <w:ind w:left="108"/>
              <w:rPr>
                <w:sz w:val="24"/>
              </w:rPr>
            </w:pPr>
            <w:r>
              <w:rPr>
                <w:sz w:val="24"/>
              </w:rPr>
              <w:t>200</w:t>
            </w:r>
          </w:p>
        </w:tc>
        <w:tc>
          <w:tcPr>
            <w:tcW w:w="760" w:type="dxa"/>
          </w:tcPr>
          <w:p w:rsidR="00E7694C" w:rsidRDefault="00E7694C" w:rsidP="00FE3C44">
            <w:pPr>
              <w:pStyle w:val="TableParagraph"/>
              <w:spacing w:before="7"/>
              <w:rPr>
                <w:b/>
                <w:sz w:val="21"/>
              </w:rPr>
            </w:pPr>
          </w:p>
          <w:p w:rsidR="00E7694C" w:rsidRDefault="00E7694C" w:rsidP="00FE3C44">
            <w:pPr>
              <w:pStyle w:val="TableParagraph"/>
              <w:ind w:left="108"/>
              <w:rPr>
                <w:sz w:val="24"/>
              </w:rPr>
            </w:pPr>
            <w:r>
              <w:rPr>
                <w:sz w:val="24"/>
              </w:rPr>
              <w:t>220</w:t>
            </w:r>
          </w:p>
        </w:tc>
        <w:tc>
          <w:tcPr>
            <w:tcW w:w="726" w:type="dxa"/>
          </w:tcPr>
          <w:p w:rsidR="00E7694C" w:rsidRDefault="00E7694C" w:rsidP="00FE3C44">
            <w:pPr>
              <w:pStyle w:val="TableParagraph"/>
              <w:spacing w:before="7"/>
              <w:rPr>
                <w:b/>
                <w:sz w:val="21"/>
              </w:rPr>
            </w:pPr>
          </w:p>
          <w:p w:rsidR="00E7694C" w:rsidRDefault="00E7694C" w:rsidP="00FE3C44">
            <w:pPr>
              <w:pStyle w:val="TableParagraph"/>
              <w:ind w:left="111"/>
              <w:rPr>
                <w:sz w:val="24"/>
              </w:rPr>
            </w:pPr>
            <w:r>
              <w:rPr>
                <w:sz w:val="24"/>
              </w:rPr>
              <w:t>250</w:t>
            </w:r>
          </w:p>
        </w:tc>
        <w:tc>
          <w:tcPr>
            <w:tcW w:w="700" w:type="dxa"/>
          </w:tcPr>
          <w:p w:rsidR="00E7694C" w:rsidRDefault="00E7694C" w:rsidP="00FE3C44">
            <w:pPr>
              <w:pStyle w:val="TableParagraph"/>
              <w:spacing w:before="7"/>
              <w:rPr>
                <w:b/>
                <w:sz w:val="21"/>
              </w:rPr>
            </w:pPr>
          </w:p>
          <w:p w:rsidR="00E7694C" w:rsidRDefault="00E7694C" w:rsidP="00FE3C44">
            <w:pPr>
              <w:pStyle w:val="TableParagraph"/>
              <w:ind w:left="110"/>
              <w:rPr>
                <w:sz w:val="24"/>
              </w:rPr>
            </w:pPr>
            <w:r>
              <w:rPr>
                <w:sz w:val="24"/>
              </w:rPr>
              <w:t>270</w:t>
            </w:r>
          </w:p>
        </w:tc>
        <w:tc>
          <w:tcPr>
            <w:tcW w:w="759" w:type="dxa"/>
          </w:tcPr>
          <w:p w:rsidR="00E7694C" w:rsidRDefault="00E7694C" w:rsidP="00FE3C44">
            <w:pPr>
              <w:pStyle w:val="TableParagraph"/>
              <w:spacing w:before="7"/>
              <w:rPr>
                <w:b/>
                <w:sz w:val="21"/>
              </w:rPr>
            </w:pPr>
          </w:p>
          <w:p w:rsidR="00E7694C" w:rsidRDefault="00E7694C" w:rsidP="00FE3C44">
            <w:pPr>
              <w:pStyle w:val="TableParagraph"/>
              <w:ind w:left="114"/>
              <w:rPr>
                <w:sz w:val="24"/>
              </w:rPr>
            </w:pPr>
            <w:r>
              <w:rPr>
                <w:sz w:val="24"/>
              </w:rPr>
              <w:t>290</w:t>
            </w:r>
          </w:p>
        </w:tc>
        <w:tc>
          <w:tcPr>
            <w:tcW w:w="814" w:type="dxa"/>
          </w:tcPr>
          <w:p w:rsidR="00E7694C" w:rsidRDefault="00E7694C" w:rsidP="00FE3C44">
            <w:pPr>
              <w:pStyle w:val="TableParagraph"/>
              <w:spacing w:before="7"/>
              <w:rPr>
                <w:b/>
                <w:sz w:val="21"/>
              </w:rPr>
            </w:pPr>
          </w:p>
          <w:p w:rsidR="00E7694C" w:rsidRDefault="00E7694C" w:rsidP="00FE3C44">
            <w:pPr>
              <w:pStyle w:val="TableParagraph"/>
              <w:ind w:left="116"/>
              <w:rPr>
                <w:sz w:val="24"/>
              </w:rPr>
            </w:pPr>
            <w:r>
              <w:rPr>
                <w:sz w:val="24"/>
              </w:rPr>
              <w:t>315</w:t>
            </w:r>
          </w:p>
        </w:tc>
      </w:tr>
      <w:tr w:rsidR="00E7694C" w:rsidTr="00FE3C44">
        <w:trPr>
          <w:trHeight w:val="805"/>
        </w:trPr>
        <w:tc>
          <w:tcPr>
            <w:tcW w:w="1224" w:type="dxa"/>
          </w:tcPr>
          <w:p w:rsidR="00E7694C" w:rsidRDefault="00E7694C" w:rsidP="00FE3C44">
            <w:pPr>
              <w:pStyle w:val="TableParagraph"/>
              <w:spacing w:before="227"/>
              <w:ind w:left="153" w:right="146"/>
              <w:jc w:val="center"/>
              <w:rPr>
                <w:b/>
                <w:sz w:val="24"/>
              </w:rPr>
            </w:pPr>
            <w:r>
              <w:rPr>
                <w:b/>
                <w:sz w:val="24"/>
              </w:rPr>
              <w:t>PG.2.1.6</w:t>
            </w:r>
          </w:p>
        </w:tc>
        <w:tc>
          <w:tcPr>
            <w:tcW w:w="3137" w:type="dxa"/>
          </w:tcPr>
          <w:p w:rsidR="00E7694C" w:rsidRDefault="00E7694C" w:rsidP="00FE3C44">
            <w:pPr>
              <w:pStyle w:val="TableParagraph"/>
              <w:spacing w:line="242" w:lineRule="auto"/>
              <w:ind w:left="107" w:right="362"/>
              <w:rPr>
                <w:sz w:val="23"/>
              </w:rPr>
            </w:pPr>
            <w:r>
              <w:rPr>
                <w:sz w:val="23"/>
              </w:rPr>
              <w:t>Öğrenci başına okunan kitap sayısı</w:t>
            </w:r>
          </w:p>
        </w:tc>
        <w:tc>
          <w:tcPr>
            <w:tcW w:w="1020" w:type="dxa"/>
          </w:tcPr>
          <w:p w:rsidR="00E7694C" w:rsidRDefault="00E7694C" w:rsidP="00FE3C44">
            <w:pPr>
              <w:pStyle w:val="TableParagraph"/>
              <w:spacing w:before="5"/>
              <w:rPr>
                <w:b/>
              </w:rPr>
            </w:pPr>
          </w:p>
          <w:p w:rsidR="00E7694C" w:rsidRDefault="00E7694C" w:rsidP="00FE3C44">
            <w:pPr>
              <w:pStyle w:val="TableParagraph"/>
              <w:ind w:left="108"/>
              <w:rPr>
                <w:sz w:val="24"/>
              </w:rPr>
            </w:pPr>
            <w:r>
              <w:rPr>
                <w:sz w:val="24"/>
              </w:rPr>
              <w:t>5</w:t>
            </w:r>
          </w:p>
        </w:tc>
        <w:tc>
          <w:tcPr>
            <w:tcW w:w="760" w:type="dxa"/>
          </w:tcPr>
          <w:p w:rsidR="00E7694C" w:rsidRDefault="00E7694C" w:rsidP="00FE3C44">
            <w:pPr>
              <w:pStyle w:val="TableParagraph"/>
              <w:spacing w:before="5"/>
              <w:rPr>
                <w:b/>
              </w:rPr>
            </w:pPr>
          </w:p>
          <w:p w:rsidR="00E7694C" w:rsidRDefault="00E7694C" w:rsidP="00FE3C44">
            <w:pPr>
              <w:pStyle w:val="TableParagraph"/>
              <w:ind w:left="108"/>
              <w:rPr>
                <w:sz w:val="24"/>
              </w:rPr>
            </w:pPr>
            <w:r>
              <w:rPr>
                <w:sz w:val="24"/>
              </w:rPr>
              <w:t>10</w:t>
            </w:r>
          </w:p>
        </w:tc>
        <w:tc>
          <w:tcPr>
            <w:tcW w:w="726" w:type="dxa"/>
          </w:tcPr>
          <w:p w:rsidR="00E7694C" w:rsidRDefault="00E7694C" w:rsidP="00FE3C44">
            <w:pPr>
              <w:pStyle w:val="TableParagraph"/>
              <w:spacing w:before="5"/>
              <w:rPr>
                <w:b/>
              </w:rPr>
            </w:pPr>
          </w:p>
          <w:p w:rsidR="00E7694C" w:rsidRDefault="00E7694C" w:rsidP="00FE3C44">
            <w:pPr>
              <w:pStyle w:val="TableParagraph"/>
              <w:ind w:left="111"/>
              <w:rPr>
                <w:sz w:val="24"/>
              </w:rPr>
            </w:pPr>
            <w:r>
              <w:rPr>
                <w:sz w:val="24"/>
              </w:rPr>
              <w:t>15</w:t>
            </w:r>
          </w:p>
        </w:tc>
        <w:tc>
          <w:tcPr>
            <w:tcW w:w="700" w:type="dxa"/>
          </w:tcPr>
          <w:p w:rsidR="00E7694C" w:rsidRDefault="00E7694C" w:rsidP="00FE3C44">
            <w:pPr>
              <w:pStyle w:val="TableParagraph"/>
              <w:spacing w:before="5"/>
              <w:rPr>
                <w:b/>
              </w:rPr>
            </w:pPr>
          </w:p>
          <w:p w:rsidR="00E7694C" w:rsidRDefault="00E7694C" w:rsidP="00FE3C44">
            <w:pPr>
              <w:pStyle w:val="TableParagraph"/>
              <w:ind w:left="110"/>
              <w:rPr>
                <w:sz w:val="24"/>
              </w:rPr>
            </w:pPr>
            <w:r>
              <w:rPr>
                <w:sz w:val="24"/>
              </w:rPr>
              <w:t>20</w:t>
            </w:r>
          </w:p>
        </w:tc>
        <w:tc>
          <w:tcPr>
            <w:tcW w:w="759" w:type="dxa"/>
          </w:tcPr>
          <w:p w:rsidR="00E7694C" w:rsidRDefault="00E7694C" w:rsidP="00FE3C44">
            <w:pPr>
              <w:pStyle w:val="TableParagraph"/>
              <w:spacing w:before="5"/>
              <w:rPr>
                <w:b/>
              </w:rPr>
            </w:pPr>
          </w:p>
          <w:p w:rsidR="00E7694C" w:rsidRDefault="00E7694C" w:rsidP="00FE3C44">
            <w:pPr>
              <w:pStyle w:val="TableParagraph"/>
              <w:ind w:left="114"/>
              <w:rPr>
                <w:sz w:val="24"/>
              </w:rPr>
            </w:pPr>
            <w:r>
              <w:rPr>
                <w:sz w:val="24"/>
              </w:rPr>
              <w:t>25</w:t>
            </w:r>
          </w:p>
        </w:tc>
        <w:tc>
          <w:tcPr>
            <w:tcW w:w="814" w:type="dxa"/>
          </w:tcPr>
          <w:p w:rsidR="00E7694C" w:rsidRDefault="00E7694C" w:rsidP="00FE3C44">
            <w:pPr>
              <w:pStyle w:val="TableParagraph"/>
              <w:spacing w:before="5"/>
              <w:rPr>
                <w:b/>
              </w:rPr>
            </w:pPr>
          </w:p>
          <w:p w:rsidR="00E7694C" w:rsidRDefault="00E7694C" w:rsidP="00FE3C44">
            <w:pPr>
              <w:pStyle w:val="TableParagraph"/>
              <w:ind w:left="116"/>
              <w:rPr>
                <w:sz w:val="24"/>
              </w:rPr>
            </w:pPr>
            <w:r>
              <w:rPr>
                <w:sz w:val="24"/>
              </w:rPr>
              <w:t>30</w:t>
            </w:r>
          </w:p>
        </w:tc>
      </w:tr>
      <w:tr w:rsidR="00E7694C" w:rsidTr="00FE3C44">
        <w:trPr>
          <w:trHeight w:val="805"/>
        </w:trPr>
        <w:tc>
          <w:tcPr>
            <w:tcW w:w="1224" w:type="dxa"/>
          </w:tcPr>
          <w:p w:rsidR="00E7694C" w:rsidRDefault="00E7694C" w:rsidP="00FE3C44">
            <w:pPr>
              <w:pStyle w:val="TableParagraph"/>
              <w:spacing w:before="227"/>
              <w:ind w:left="153" w:right="146"/>
              <w:jc w:val="center"/>
              <w:rPr>
                <w:b/>
                <w:sz w:val="24"/>
              </w:rPr>
            </w:pPr>
            <w:r>
              <w:rPr>
                <w:b/>
                <w:sz w:val="24"/>
              </w:rPr>
              <w:t>PG.2.1.7</w:t>
            </w:r>
          </w:p>
        </w:tc>
        <w:tc>
          <w:tcPr>
            <w:tcW w:w="3137" w:type="dxa"/>
          </w:tcPr>
          <w:p w:rsidR="00E7694C" w:rsidRDefault="00E7694C" w:rsidP="00FE3C44">
            <w:pPr>
              <w:pStyle w:val="TableParagraph"/>
              <w:ind w:left="107" w:right="547"/>
              <w:rPr>
                <w:sz w:val="23"/>
              </w:rPr>
            </w:pPr>
            <w:r>
              <w:rPr>
                <w:sz w:val="23"/>
              </w:rPr>
              <w:t>Okulumuzdaki Tasarım ve Beceri Atölyesi (Adet)</w:t>
            </w:r>
          </w:p>
        </w:tc>
        <w:tc>
          <w:tcPr>
            <w:tcW w:w="1020" w:type="dxa"/>
          </w:tcPr>
          <w:p w:rsidR="00E7694C" w:rsidRDefault="00E7694C" w:rsidP="00FE3C44">
            <w:pPr>
              <w:pStyle w:val="TableParagraph"/>
              <w:spacing w:before="2"/>
              <w:rPr>
                <w:b/>
              </w:rPr>
            </w:pPr>
          </w:p>
          <w:p w:rsidR="00E7694C" w:rsidRDefault="00F83395" w:rsidP="00FE3C44">
            <w:pPr>
              <w:pStyle w:val="TableParagraph"/>
              <w:ind w:left="108"/>
              <w:rPr>
                <w:sz w:val="24"/>
              </w:rPr>
            </w:pPr>
            <w:r>
              <w:rPr>
                <w:sz w:val="24"/>
              </w:rPr>
              <w:t>0</w:t>
            </w:r>
          </w:p>
        </w:tc>
        <w:tc>
          <w:tcPr>
            <w:tcW w:w="760" w:type="dxa"/>
          </w:tcPr>
          <w:p w:rsidR="00E7694C" w:rsidRDefault="00E7694C" w:rsidP="00FE3C44">
            <w:pPr>
              <w:pStyle w:val="TableParagraph"/>
              <w:spacing w:before="2"/>
              <w:rPr>
                <w:b/>
              </w:rPr>
            </w:pPr>
          </w:p>
          <w:p w:rsidR="00E7694C" w:rsidRDefault="00E7694C" w:rsidP="00FE3C44">
            <w:pPr>
              <w:pStyle w:val="TableParagraph"/>
              <w:ind w:left="108"/>
              <w:rPr>
                <w:sz w:val="24"/>
              </w:rPr>
            </w:pPr>
            <w:r>
              <w:rPr>
                <w:sz w:val="24"/>
              </w:rPr>
              <w:t>1</w:t>
            </w:r>
          </w:p>
        </w:tc>
        <w:tc>
          <w:tcPr>
            <w:tcW w:w="726" w:type="dxa"/>
          </w:tcPr>
          <w:p w:rsidR="00E7694C" w:rsidRDefault="00E7694C" w:rsidP="00FE3C44">
            <w:pPr>
              <w:pStyle w:val="TableParagraph"/>
              <w:spacing w:before="2"/>
              <w:rPr>
                <w:b/>
              </w:rPr>
            </w:pPr>
          </w:p>
          <w:p w:rsidR="00E7694C" w:rsidRDefault="00E7694C" w:rsidP="00FE3C44">
            <w:pPr>
              <w:pStyle w:val="TableParagraph"/>
              <w:ind w:left="111"/>
              <w:rPr>
                <w:sz w:val="24"/>
              </w:rPr>
            </w:pPr>
            <w:r>
              <w:rPr>
                <w:sz w:val="24"/>
              </w:rPr>
              <w:t>2</w:t>
            </w:r>
          </w:p>
        </w:tc>
        <w:tc>
          <w:tcPr>
            <w:tcW w:w="700" w:type="dxa"/>
          </w:tcPr>
          <w:p w:rsidR="00E7694C" w:rsidRDefault="00E7694C" w:rsidP="00FE3C44">
            <w:pPr>
              <w:pStyle w:val="TableParagraph"/>
              <w:spacing w:before="2"/>
              <w:rPr>
                <w:b/>
              </w:rPr>
            </w:pPr>
          </w:p>
          <w:p w:rsidR="00E7694C" w:rsidRDefault="00E7694C" w:rsidP="00FE3C44">
            <w:pPr>
              <w:pStyle w:val="TableParagraph"/>
              <w:ind w:left="110"/>
              <w:rPr>
                <w:sz w:val="24"/>
              </w:rPr>
            </w:pPr>
            <w:r>
              <w:rPr>
                <w:sz w:val="24"/>
              </w:rPr>
              <w:t>2</w:t>
            </w:r>
          </w:p>
        </w:tc>
        <w:tc>
          <w:tcPr>
            <w:tcW w:w="759" w:type="dxa"/>
          </w:tcPr>
          <w:p w:rsidR="00E7694C" w:rsidRDefault="00E7694C" w:rsidP="00FE3C44">
            <w:pPr>
              <w:pStyle w:val="TableParagraph"/>
              <w:spacing w:before="2"/>
              <w:rPr>
                <w:b/>
              </w:rPr>
            </w:pPr>
          </w:p>
          <w:p w:rsidR="00E7694C" w:rsidRDefault="00E7694C" w:rsidP="00FE3C44">
            <w:pPr>
              <w:pStyle w:val="TableParagraph"/>
              <w:ind w:left="114"/>
              <w:rPr>
                <w:sz w:val="24"/>
              </w:rPr>
            </w:pPr>
            <w:r>
              <w:rPr>
                <w:sz w:val="24"/>
              </w:rPr>
              <w:t>2</w:t>
            </w:r>
          </w:p>
        </w:tc>
        <w:tc>
          <w:tcPr>
            <w:tcW w:w="814" w:type="dxa"/>
          </w:tcPr>
          <w:p w:rsidR="00E7694C" w:rsidRDefault="00E7694C" w:rsidP="00FE3C44">
            <w:pPr>
              <w:pStyle w:val="TableParagraph"/>
              <w:spacing w:before="2"/>
              <w:rPr>
                <w:b/>
              </w:rPr>
            </w:pPr>
          </w:p>
          <w:p w:rsidR="00E7694C" w:rsidRDefault="00E7694C" w:rsidP="00FE3C44">
            <w:pPr>
              <w:pStyle w:val="TableParagraph"/>
              <w:ind w:left="116"/>
              <w:rPr>
                <w:sz w:val="24"/>
              </w:rPr>
            </w:pPr>
            <w:r>
              <w:rPr>
                <w:sz w:val="24"/>
              </w:rPr>
              <w:t>2</w:t>
            </w:r>
          </w:p>
        </w:tc>
      </w:tr>
    </w:tbl>
    <w:p w:rsidR="000B2C15" w:rsidRDefault="000B2C15">
      <w:pPr>
        <w:rPr>
          <w:sz w:val="24"/>
        </w:rPr>
        <w:sectPr w:rsidR="000B2C15" w:rsidSect="00B34313">
          <w:pgSz w:w="11910" w:h="16840"/>
          <w:pgMar w:top="132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FE4AA7">
      <w:pPr>
        <w:spacing w:before="74"/>
        <w:ind w:left="879" w:right="923"/>
        <w:jc w:val="center"/>
        <w:rPr>
          <w:b/>
          <w:sz w:val="24"/>
        </w:rPr>
      </w:pPr>
      <w:r>
        <w:rPr>
          <w:b/>
          <w:sz w:val="24"/>
        </w:rPr>
        <w:lastRenderedPageBreak/>
        <w:t>EYLEM PLANI</w:t>
      </w:r>
    </w:p>
    <w:p w:rsidR="000B2C15" w:rsidRDefault="000B2C15">
      <w:pPr>
        <w:pStyle w:val="GvdeMetni"/>
        <w:spacing w:before="4"/>
        <w:rPr>
          <w:b/>
          <w:sz w:val="20"/>
        </w:rPr>
      </w:pPr>
    </w:p>
    <w:tbl>
      <w:tblPr>
        <w:tblStyle w:val="TableNormal"/>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9"/>
        <w:gridCol w:w="4234"/>
        <w:gridCol w:w="2179"/>
        <w:gridCol w:w="1781"/>
      </w:tblGrid>
      <w:tr w:rsidR="00E7694C" w:rsidTr="00FE3C44">
        <w:trPr>
          <w:trHeight w:val="551"/>
        </w:trPr>
        <w:tc>
          <w:tcPr>
            <w:tcW w:w="919" w:type="dxa"/>
          </w:tcPr>
          <w:p w:rsidR="00E7694C" w:rsidRDefault="00E7694C" w:rsidP="00FE3C44">
            <w:pPr>
              <w:pStyle w:val="TableParagraph"/>
              <w:spacing w:before="135"/>
              <w:ind w:left="311"/>
              <w:rPr>
                <w:b/>
                <w:sz w:val="24"/>
              </w:rPr>
            </w:pPr>
            <w:r>
              <w:rPr>
                <w:b/>
                <w:sz w:val="24"/>
              </w:rPr>
              <w:t>No</w:t>
            </w:r>
          </w:p>
        </w:tc>
        <w:tc>
          <w:tcPr>
            <w:tcW w:w="4234" w:type="dxa"/>
          </w:tcPr>
          <w:p w:rsidR="00E7694C" w:rsidRDefault="00E7694C" w:rsidP="00FE3C44">
            <w:pPr>
              <w:pStyle w:val="TableParagraph"/>
              <w:spacing w:before="135"/>
              <w:ind w:left="1161"/>
              <w:rPr>
                <w:b/>
                <w:sz w:val="24"/>
              </w:rPr>
            </w:pPr>
            <w:r>
              <w:rPr>
                <w:b/>
                <w:sz w:val="24"/>
              </w:rPr>
              <w:t>EYLEM İFADESİ</w:t>
            </w:r>
          </w:p>
        </w:tc>
        <w:tc>
          <w:tcPr>
            <w:tcW w:w="2179" w:type="dxa"/>
          </w:tcPr>
          <w:p w:rsidR="00E7694C" w:rsidRDefault="00E7694C" w:rsidP="00FE3C44">
            <w:pPr>
              <w:pStyle w:val="TableParagraph"/>
              <w:spacing w:line="272" w:lineRule="exact"/>
              <w:ind w:left="303" w:right="280"/>
              <w:jc w:val="center"/>
              <w:rPr>
                <w:b/>
                <w:sz w:val="24"/>
              </w:rPr>
            </w:pPr>
            <w:r>
              <w:rPr>
                <w:b/>
                <w:sz w:val="24"/>
              </w:rPr>
              <w:t>EYLEM</w:t>
            </w:r>
          </w:p>
          <w:p w:rsidR="00E7694C" w:rsidRDefault="00E7694C" w:rsidP="00FE3C44">
            <w:pPr>
              <w:pStyle w:val="TableParagraph"/>
              <w:spacing w:line="259" w:lineRule="exact"/>
              <w:ind w:left="303" w:right="281"/>
              <w:jc w:val="center"/>
              <w:rPr>
                <w:b/>
                <w:sz w:val="24"/>
              </w:rPr>
            </w:pPr>
            <w:r>
              <w:rPr>
                <w:b/>
                <w:sz w:val="24"/>
              </w:rPr>
              <w:t>SORUMLUSU</w:t>
            </w:r>
          </w:p>
        </w:tc>
        <w:tc>
          <w:tcPr>
            <w:tcW w:w="1781" w:type="dxa"/>
          </w:tcPr>
          <w:p w:rsidR="00E7694C" w:rsidRDefault="00E7694C" w:rsidP="00FE3C44">
            <w:pPr>
              <w:pStyle w:val="TableParagraph"/>
              <w:spacing w:line="272" w:lineRule="exact"/>
              <w:ind w:left="449"/>
              <w:rPr>
                <w:b/>
                <w:sz w:val="24"/>
              </w:rPr>
            </w:pPr>
            <w:r>
              <w:rPr>
                <w:b/>
                <w:sz w:val="24"/>
              </w:rPr>
              <w:t>EYLEM</w:t>
            </w:r>
          </w:p>
          <w:p w:rsidR="00E7694C" w:rsidRDefault="00E7694C" w:rsidP="00FE3C44">
            <w:pPr>
              <w:pStyle w:val="TableParagraph"/>
              <w:spacing w:line="259" w:lineRule="exact"/>
              <w:ind w:left="449"/>
              <w:rPr>
                <w:b/>
                <w:sz w:val="24"/>
              </w:rPr>
            </w:pPr>
            <w:r>
              <w:rPr>
                <w:b/>
                <w:sz w:val="24"/>
              </w:rPr>
              <w:t>TARİHİ</w:t>
            </w:r>
          </w:p>
        </w:tc>
      </w:tr>
      <w:tr w:rsidR="00E7694C" w:rsidTr="00FE3C44">
        <w:trPr>
          <w:trHeight w:val="793"/>
        </w:trPr>
        <w:tc>
          <w:tcPr>
            <w:tcW w:w="919" w:type="dxa"/>
          </w:tcPr>
          <w:p w:rsidR="00E7694C" w:rsidRDefault="00E7694C" w:rsidP="00FE3C44">
            <w:pPr>
              <w:pStyle w:val="TableParagraph"/>
              <w:spacing w:line="263" w:lineRule="exact"/>
              <w:ind w:left="69"/>
              <w:rPr>
                <w:b/>
                <w:sz w:val="23"/>
              </w:rPr>
            </w:pPr>
            <w:r>
              <w:rPr>
                <w:b/>
                <w:sz w:val="23"/>
              </w:rPr>
              <w:t>2.1.1.</w:t>
            </w:r>
          </w:p>
        </w:tc>
        <w:tc>
          <w:tcPr>
            <w:tcW w:w="4234" w:type="dxa"/>
          </w:tcPr>
          <w:p w:rsidR="00E7694C" w:rsidRDefault="00E7694C" w:rsidP="00FE3C44">
            <w:pPr>
              <w:pStyle w:val="TableParagraph"/>
              <w:spacing w:line="258" w:lineRule="exact"/>
              <w:ind w:left="71"/>
              <w:rPr>
                <w:sz w:val="23"/>
              </w:rPr>
            </w:pPr>
            <w:r>
              <w:rPr>
                <w:sz w:val="23"/>
              </w:rPr>
              <w:t>-Okulumuzda bilimsel, kültürel, sanatsal,</w:t>
            </w:r>
          </w:p>
          <w:p w:rsidR="00E7694C" w:rsidRDefault="00E7694C" w:rsidP="00FE3C44">
            <w:pPr>
              <w:pStyle w:val="TableParagraph"/>
              <w:spacing w:before="5" w:line="264" w:lineRule="exact"/>
              <w:ind w:left="71"/>
              <w:rPr>
                <w:sz w:val="23"/>
              </w:rPr>
            </w:pPr>
            <w:r>
              <w:rPr>
                <w:sz w:val="23"/>
              </w:rPr>
              <w:t>sportif ve toplum hizmeti alanlarında etkinliklere katılım oranı artırılacaktır.</w:t>
            </w:r>
          </w:p>
        </w:tc>
        <w:tc>
          <w:tcPr>
            <w:tcW w:w="2179" w:type="dxa"/>
          </w:tcPr>
          <w:p w:rsidR="00E7694C" w:rsidRDefault="00E7694C" w:rsidP="00FE3C44">
            <w:pPr>
              <w:pStyle w:val="TableParagraph"/>
              <w:spacing w:line="258" w:lineRule="exact"/>
              <w:ind w:left="72"/>
              <w:rPr>
                <w:sz w:val="23"/>
              </w:rPr>
            </w:pPr>
            <w:r>
              <w:rPr>
                <w:sz w:val="23"/>
              </w:rPr>
              <w:t>Tüm Paydaşlar</w:t>
            </w:r>
          </w:p>
        </w:tc>
        <w:tc>
          <w:tcPr>
            <w:tcW w:w="1781" w:type="dxa"/>
          </w:tcPr>
          <w:p w:rsidR="00E7694C" w:rsidRDefault="00E7694C" w:rsidP="00FE3C44">
            <w:pPr>
              <w:pStyle w:val="TableParagraph"/>
              <w:spacing w:line="258" w:lineRule="exact"/>
              <w:ind w:left="70"/>
              <w:rPr>
                <w:sz w:val="23"/>
              </w:rPr>
            </w:pPr>
            <w:r>
              <w:rPr>
                <w:sz w:val="23"/>
              </w:rPr>
              <w:t>-2019/2020</w:t>
            </w:r>
          </w:p>
          <w:p w:rsidR="00E7694C" w:rsidRDefault="00E7694C" w:rsidP="00FE3C44">
            <w:pPr>
              <w:pStyle w:val="TableParagraph"/>
              <w:spacing w:before="5" w:line="264" w:lineRule="exact"/>
              <w:ind w:left="70" w:right="144"/>
              <w:rPr>
                <w:sz w:val="23"/>
              </w:rPr>
            </w:pPr>
            <w:r>
              <w:rPr>
                <w:sz w:val="23"/>
              </w:rPr>
              <w:t>-Eğitim Öğretim Süresince</w:t>
            </w:r>
          </w:p>
        </w:tc>
      </w:tr>
      <w:tr w:rsidR="00E7694C" w:rsidTr="00FE3C44">
        <w:trPr>
          <w:trHeight w:val="1321"/>
        </w:trPr>
        <w:tc>
          <w:tcPr>
            <w:tcW w:w="919" w:type="dxa"/>
          </w:tcPr>
          <w:p w:rsidR="00E7694C" w:rsidRDefault="00E7694C" w:rsidP="00FE3C44">
            <w:pPr>
              <w:pStyle w:val="TableParagraph"/>
              <w:spacing w:line="263" w:lineRule="exact"/>
              <w:ind w:left="69"/>
              <w:rPr>
                <w:b/>
                <w:sz w:val="23"/>
              </w:rPr>
            </w:pPr>
            <w:r>
              <w:rPr>
                <w:b/>
                <w:sz w:val="23"/>
              </w:rPr>
              <w:t>2.1.2</w:t>
            </w:r>
          </w:p>
        </w:tc>
        <w:tc>
          <w:tcPr>
            <w:tcW w:w="4234" w:type="dxa"/>
          </w:tcPr>
          <w:p w:rsidR="00E7694C" w:rsidRDefault="00E7694C" w:rsidP="00FE3C44">
            <w:pPr>
              <w:pStyle w:val="TableParagraph"/>
              <w:ind w:left="71"/>
              <w:rPr>
                <w:sz w:val="23"/>
              </w:rPr>
            </w:pPr>
            <w:r>
              <w:rPr>
                <w:sz w:val="23"/>
              </w:rPr>
              <w:t>Çevre bilincinin artırılması çerçevesinde yapılan etkinliklere katılan öğrenciler ödüllendirilerek katılım oranımız artırılacaktır.</w:t>
            </w:r>
          </w:p>
          <w:p w:rsidR="00E7694C" w:rsidRDefault="00E7694C" w:rsidP="00FE3C44">
            <w:pPr>
              <w:pStyle w:val="TableParagraph"/>
              <w:spacing w:line="250" w:lineRule="exact"/>
              <w:ind w:left="71"/>
              <w:rPr>
                <w:sz w:val="23"/>
              </w:rPr>
            </w:pPr>
            <w:r>
              <w:rPr>
                <w:sz w:val="23"/>
              </w:rPr>
              <w:t>-Sıfır atık projesine devam edilecektir.</w:t>
            </w:r>
          </w:p>
        </w:tc>
        <w:tc>
          <w:tcPr>
            <w:tcW w:w="2179" w:type="dxa"/>
          </w:tcPr>
          <w:p w:rsidR="00E7694C" w:rsidRDefault="00E7694C" w:rsidP="00FE3C44">
            <w:pPr>
              <w:pStyle w:val="TableParagraph"/>
              <w:spacing w:line="258" w:lineRule="exact"/>
              <w:ind w:left="72"/>
              <w:rPr>
                <w:sz w:val="23"/>
              </w:rPr>
            </w:pPr>
            <w:r>
              <w:rPr>
                <w:sz w:val="23"/>
              </w:rPr>
              <w:t>Tüm Paydaşlar</w:t>
            </w:r>
          </w:p>
        </w:tc>
        <w:tc>
          <w:tcPr>
            <w:tcW w:w="1781" w:type="dxa"/>
          </w:tcPr>
          <w:p w:rsidR="00E7694C" w:rsidRDefault="00E7694C" w:rsidP="00FE3C44">
            <w:pPr>
              <w:pStyle w:val="TableParagraph"/>
              <w:spacing w:line="242" w:lineRule="auto"/>
              <w:ind w:left="70" w:right="220"/>
              <w:rPr>
                <w:sz w:val="23"/>
              </w:rPr>
            </w:pPr>
            <w:r>
              <w:rPr>
                <w:sz w:val="23"/>
              </w:rPr>
              <w:t>Eğitim Öğretim Süresince</w:t>
            </w:r>
          </w:p>
        </w:tc>
      </w:tr>
      <w:tr w:rsidR="00E7694C" w:rsidTr="00FE3C44">
        <w:trPr>
          <w:trHeight w:val="1060"/>
        </w:trPr>
        <w:tc>
          <w:tcPr>
            <w:tcW w:w="919" w:type="dxa"/>
          </w:tcPr>
          <w:p w:rsidR="00E7694C" w:rsidRDefault="00E7694C" w:rsidP="00FE3C44">
            <w:pPr>
              <w:pStyle w:val="TableParagraph"/>
              <w:spacing w:before="1"/>
              <w:ind w:left="69"/>
              <w:rPr>
                <w:b/>
                <w:sz w:val="23"/>
              </w:rPr>
            </w:pPr>
            <w:r>
              <w:rPr>
                <w:b/>
                <w:sz w:val="23"/>
              </w:rPr>
              <w:t>2.1.3</w:t>
            </w:r>
          </w:p>
        </w:tc>
        <w:tc>
          <w:tcPr>
            <w:tcW w:w="4234" w:type="dxa"/>
          </w:tcPr>
          <w:p w:rsidR="00E7694C" w:rsidRDefault="00E7694C" w:rsidP="00FE3C44">
            <w:pPr>
              <w:pStyle w:val="TableParagraph"/>
              <w:ind w:left="71"/>
              <w:rPr>
                <w:sz w:val="23"/>
              </w:rPr>
            </w:pPr>
            <w:r>
              <w:rPr>
                <w:sz w:val="23"/>
              </w:rPr>
              <w:t>Hedefledikleri başarıyı gösteremediği belirlenen öğrencilerin akademik ve sosyal gelişimleri için okulumuzda destek</w:t>
            </w:r>
          </w:p>
          <w:p w:rsidR="00E7694C" w:rsidRDefault="00E7694C" w:rsidP="00FE3C44">
            <w:pPr>
              <w:pStyle w:val="TableParagraph"/>
              <w:spacing w:line="251" w:lineRule="exact"/>
              <w:ind w:left="71"/>
              <w:rPr>
                <w:sz w:val="23"/>
              </w:rPr>
            </w:pPr>
            <w:r>
              <w:rPr>
                <w:sz w:val="23"/>
              </w:rPr>
              <w:t>programları uygulanacaktır.</w:t>
            </w:r>
          </w:p>
        </w:tc>
        <w:tc>
          <w:tcPr>
            <w:tcW w:w="2179" w:type="dxa"/>
          </w:tcPr>
          <w:p w:rsidR="00E7694C" w:rsidRDefault="00E7694C" w:rsidP="00FE3C44">
            <w:pPr>
              <w:pStyle w:val="TableParagraph"/>
              <w:ind w:left="72" w:right="904"/>
              <w:rPr>
                <w:sz w:val="23"/>
              </w:rPr>
            </w:pPr>
            <w:r>
              <w:rPr>
                <w:sz w:val="23"/>
              </w:rPr>
              <w:t>Okul İdaresi Öğretmenler</w:t>
            </w:r>
          </w:p>
        </w:tc>
        <w:tc>
          <w:tcPr>
            <w:tcW w:w="1781" w:type="dxa"/>
          </w:tcPr>
          <w:p w:rsidR="00E7694C" w:rsidRDefault="00E7694C" w:rsidP="00FE3C44">
            <w:pPr>
              <w:pStyle w:val="TableParagraph"/>
              <w:ind w:left="70" w:right="220"/>
              <w:rPr>
                <w:sz w:val="23"/>
              </w:rPr>
            </w:pPr>
            <w:r>
              <w:rPr>
                <w:sz w:val="23"/>
              </w:rPr>
              <w:t>Eğitim Öğretim Süresince</w:t>
            </w:r>
          </w:p>
        </w:tc>
      </w:tr>
      <w:tr w:rsidR="00E7694C" w:rsidTr="00FE3C44">
        <w:trPr>
          <w:trHeight w:val="1585"/>
        </w:trPr>
        <w:tc>
          <w:tcPr>
            <w:tcW w:w="919" w:type="dxa"/>
          </w:tcPr>
          <w:p w:rsidR="00E7694C" w:rsidRDefault="00E7694C" w:rsidP="00FE3C44">
            <w:pPr>
              <w:pStyle w:val="TableParagraph"/>
              <w:spacing w:line="263" w:lineRule="exact"/>
              <w:ind w:left="69"/>
              <w:rPr>
                <w:b/>
                <w:sz w:val="23"/>
              </w:rPr>
            </w:pPr>
            <w:r>
              <w:rPr>
                <w:b/>
                <w:sz w:val="23"/>
              </w:rPr>
              <w:t>2.1.4</w:t>
            </w:r>
          </w:p>
        </w:tc>
        <w:tc>
          <w:tcPr>
            <w:tcW w:w="4234" w:type="dxa"/>
          </w:tcPr>
          <w:p w:rsidR="00E7694C" w:rsidRDefault="00E7694C" w:rsidP="00FE3C44">
            <w:pPr>
              <w:pStyle w:val="TableParagraph"/>
              <w:ind w:left="71" w:right="1287"/>
              <w:rPr>
                <w:sz w:val="23"/>
              </w:rPr>
            </w:pPr>
            <w:r>
              <w:rPr>
                <w:sz w:val="23"/>
              </w:rPr>
              <w:t>-Akıl ve zeka oyunları sınıfları oluşturulacaktır.</w:t>
            </w:r>
          </w:p>
          <w:p w:rsidR="00E7694C" w:rsidRDefault="00E7694C" w:rsidP="00FE3C44">
            <w:pPr>
              <w:pStyle w:val="TableParagraph"/>
              <w:ind w:left="71" w:right="278"/>
              <w:rPr>
                <w:sz w:val="23"/>
              </w:rPr>
            </w:pPr>
            <w:r>
              <w:rPr>
                <w:sz w:val="23"/>
              </w:rPr>
              <w:t>-Okulumuzda ders dışı egzersiz çalışmalarına ve destekleme ve yetiştirme</w:t>
            </w:r>
          </w:p>
          <w:p w:rsidR="00E7694C" w:rsidRDefault="00E7694C" w:rsidP="00FE3C44">
            <w:pPr>
              <w:pStyle w:val="TableParagraph"/>
              <w:spacing w:line="264" w:lineRule="exact"/>
              <w:ind w:left="71" w:right="227"/>
              <w:rPr>
                <w:sz w:val="23"/>
              </w:rPr>
            </w:pPr>
            <w:r>
              <w:rPr>
                <w:sz w:val="23"/>
              </w:rPr>
              <w:t>kurslarına önem verilecek, çeşitlilik sağlanacak ve çalışmalar desteklenecektir.</w:t>
            </w:r>
          </w:p>
        </w:tc>
        <w:tc>
          <w:tcPr>
            <w:tcW w:w="2179" w:type="dxa"/>
          </w:tcPr>
          <w:p w:rsidR="00E7694C" w:rsidRDefault="00E7694C" w:rsidP="00FE3C44">
            <w:pPr>
              <w:pStyle w:val="TableParagraph"/>
              <w:ind w:left="72" w:right="904"/>
              <w:rPr>
                <w:sz w:val="23"/>
              </w:rPr>
            </w:pPr>
            <w:r>
              <w:rPr>
                <w:sz w:val="23"/>
              </w:rPr>
              <w:t>Okul İdaresi Öğretmenler</w:t>
            </w:r>
          </w:p>
        </w:tc>
        <w:tc>
          <w:tcPr>
            <w:tcW w:w="1781" w:type="dxa"/>
          </w:tcPr>
          <w:p w:rsidR="00E7694C" w:rsidRDefault="00E7694C" w:rsidP="00FE3C44">
            <w:pPr>
              <w:pStyle w:val="TableParagraph"/>
              <w:spacing w:line="258" w:lineRule="exact"/>
              <w:ind w:left="70"/>
              <w:rPr>
                <w:sz w:val="23"/>
              </w:rPr>
            </w:pPr>
            <w:r>
              <w:rPr>
                <w:sz w:val="23"/>
              </w:rPr>
              <w:t>2019/2020</w:t>
            </w:r>
          </w:p>
          <w:p w:rsidR="00E7694C" w:rsidRDefault="00E7694C" w:rsidP="00FE3C44">
            <w:pPr>
              <w:pStyle w:val="TableParagraph"/>
              <w:ind w:left="70" w:right="226"/>
              <w:rPr>
                <w:sz w:val="23"/>
              </w:rPr>
            </w:pPr>
            <w:proofErr w:type="spellStart"/>
            <w:r>
              <w:rPr>
                <w:sz w:val="23"/>
              </w:rPr>
              <w:t>EğitimÖğretim</w:t>
            </w:r>
            <w:proofErr w:type="spellEnd"/>
            <w:r>
              <w:rPr>
                <w:sz w:val="23"/>
              </w:rPr>
              <w:t xml:space="preserve"> Süresince</w:t>
            </w:r>
          </w:p>
        </w:tc>
      </w:tr>
      <w:tr w:rsidR="00E7694C" w:rsidTr="00FE3C44">
        <w:trPr>
          <w:trHeight w:val="1852"/>
        </w:trPr>
        <w:tc>
          <w:tcPr>
            <w:tcW w:w="919" w:type="dxa"/>
          </w:tcPr>
          <w:p w:rsidR="00E7694C" w:rsidRDefault="00E7694C" w:rsidP="00FE3C44">
            <w:pPr>
              <w:pStyle w:val="TableParagraph"/>
              <w:spacing w:line="263" w:lineRule="exact"/>
              <w:ind w:left="69"/>
              <w:rPr>
                <w:b/>
                <w:sz w:val="23"/>
              </w:rPr>
            </w:pPr>
            <w:r>
              <w:rPr>
                <w:b/>
                <w:sz w:val="23"/>
              </w:rPr>
              <w:t>2.1.5</w:t>
            </w:r>
          </w:p>
        </w:tc>
        <w:tc>
          <w:tcPr>
            <w:tcW w:w="4234" w:type="dxa"/>
          </w:tcPr>
          <w:p w:rsidR="00E7694C" w:rsidRDefault="00E7694C" w:rsidP="00FE3C44">
            <w:pPr>
              <w:pStyle w:val="TableParagraph"/>
              <w:ind w:left="71" w:right="329"/>
              <w:rPr>
                <w:sz w:val="23"/>
              </w:rPr>
            </w:pPr>
            <w:r>
              <w:rPr>
                <w:sz w:val="23"/>
              </w:rPr>
              <w:t>Okul sağlığı ve hijyen konularında öğrencilerin, ailelerin ve çalışanların bilinçlendirilmesine yönelik faaliyetler yapılacaktır. Okulumuzun bu konulara ilişkin değerlendirmelere (Beyaz Bayrak, Beslenme Dostu Okul vb.) katılmaları</w:t>
            </w:r>
          </w:p>
          <w:p w:rsidR="00E7694C" w:rsidRDefault="00E7694C" w:rsidP="00FE3C44">
            <w:pPr>
              <w:pStyle w:val="TableParagraph"/>
              <w:spacing w:line="250" w:lineRule="exact"/>
              <w:ind w:left="71"/>
              <w:rPr>
                <w:sz w:val="23"/>
              </w:rPr>
            </w:pPr>
            <w:r>
              <w:rPr>
                <w:sz w:val="23"/>
              </w:rPr>
              <w:t>desteklenecektir.</w:t>
            </w:r>
          </w:p>
        </w:tc>
        <w:tc>
          <w:tcPr>
            <w:tcW w:w="2179" w:type="dxa"/>
          </w:tcPr>
          <w:p w:rsidR="00E7694C" w:rsidRDefault="00E7694C" w:rsidP="00FE3C44">
            <w:pPr>
              <w:pStyle w:val="TableParagraph"/>
              <w:spacing w:line="258" w:lineRule="exact"/>
              <w:ind w:left="72"/>
              <w:rPr>
                <w:sz w:val="23"/>
              </w:rPr>
            </w:pPr>
            <w:r>
              <w:rPr>
                <w:sz w:val="23"/>
              </w:rPr>
              <w:t>Tüm Paydaşlar</w:t>
            </w:r>
          </w:p>
        </w:tc>
        <w:tc>
          <w:tcPr>
            <w:tcW w:w="1781" w:type="dxa"/>
          </w:tcPr>
          <w:p w:rsidR="00E7694C" w:rsidRDefault="00E7694C" w:rsidP="00FE3C44">
            <w:pPr>
              <w:pStyle w:val="TableParagraph"/>
              <w:spacing w:line="242" w:lineRule="auto"/>
              <w:ind w:left="70" w:right="220"/>
              <w:rPr>
                <w:sz w:val="23"/>
              </w:rPr>
            </w:pPr>
            <w:r>
              <w:rPr>
                <w:sz w:val="23"/>
              </w:rPr>
              <w:t>Eğitim Öğretim Süresince</w:t>
            </w:r>
          </w:p>
        </w:tc>
      </w:tr>
      <w:tr w:rsidR="00E7694C" w:rsidTr="00FE3C44">
        <w:trPr>
          <w:trHeight w:val="1852"/>
        </w:trPr>
        <w:tc>
          <w:tcPr>
            <w:tcW w:w="919" w:type="dxa"/>
          </w:tcPr>
          <w:p w:rsidR="00E7694C" w:rsidRDefault="00E7694C" w:rsidP="00FE3C44">
            <w:pPr>
              <w:pStyle w:val="TableParagraph"/>
              <w:spacing w:line="263" w:lineRule="exact"/>
              <w:ind w:left="69"/>
              <w:rPr>
                <w:b/>
                <w:sz w:val="23"/>
              </w:rPr>
            </w:pPr>
            <w:r>
              <w:rPr>
                <w:b/>
                <w:sz w:val="23"/>
              </w:rPr>
              <w:t>2.1.6</w:t>
            </w:r>
          </w:p>
        </w:tc>
        <w:tc>
          <w:tcPr>
            <w:tcW w:w="4234" w:type="dxa"/>
          </w:tcPr>
          <w:p w:rsidR="00E7694C" w:rsidRDefault="00E7694C" w:rsidP="00FE3C44">
            <w:pPr>
              <w:pStyle w:val="TableParagraph"/>
              <w:ind w:left="71" w:right="284"/>
              <w:rPr>
                <w:sz w:val="23"/>
              </w:rPr>
            </w:pPr>
            <w:r>
              <w:rPr>
                <w:sz w:val="23"/>
              </w:rPr>
              <w:t>-Çeşitli yarışma, organizasyon ve benzer etkinliklerle okulumuzda kitap okuma hareketliliği sağlanarak öğrencilerin kitap okumaya yönelik ilgisinin artması sağlanacaktır.</w:t>
            </w:r>
          </w:p>
          <w:p w:rsidR="00E7694C" w:rsidRDefault="00E7694C" w:rsidP="003328BD">
            <w:pPr>
              <w:pStyle w:val="TableParagraph"/>
              <w:spacing w:line="264" w:lineRule="exact"/>
              <w:ind w:left="71" w:right="737"/>
              <w:rPr>
                <w:sz w:val="23"/>
              </w:rPr>
            </w:pPr>
            <w:r>
              <w:rPr>
                <w:sz w:val="23"/>
              </w:rPr>
              <w:t>-Okulumuz</w:t>
            </w:r>
            <w:r w:rsidR="003328BD">
              <w:rPr>
                <w:sz w:val="23"/>
              </w:rPr>
              <w:t xml:space="preserve">da z kütüphaneye </w:t>
            </w:r>
            <w:proofErr w:type="gramStart"/>
            <w:r w:rsidR="003328BD">
              <w:rPr>
                <w:sz w:val="23"/>
              </w:rPr>
              <w:t>başvurulacak</w:t>
            </w:r>
            <w:r>
              <w:rPr>
                <w:sz w:val="23"/>
              </w:rPr>
              <w:t xml:space="preserve"> </w:t>
            </w:r>
            <w:r w:rsidR="003328BD">
              <w:rPr>
                <w:sz w:val="23"/>
              </w:rPr>
              <w:t>.</w:t>
            </w:r>
            <w:proofErr w:type="gramEnd"/>
          </w:p>
        </w:tc>
        <w:tc>
          <w:tcPr>
            <w:tcW w:w="2179" w:type="dxa"/>
          </w:tcPr>
          <w:p w:rsidR="00E7694C" w:rsidRDefault="00E7694C" w:rsidP="00FE3C44">
            <w:pPr>
              <w:pStyle w:val="TableParagraph"/>
              <w:ind w:left="72" w:right="904"/>
              <w:rPr>
                <w:sz w:val="23"/>
              </w:rPr>
            </w:pPr>
            <w:r>
              <w:rPr>
                <w:sz w:val="23"/>
              </w:rPr>
              <w:t>Okul İdaresi Öğretmenler</w:t>
            </w:r>
          </w:p>
        </w:tc>
        <w:tc>
          <w:tcPr>
            <w:tcW w:w="1781" w:type="dxa"/>
          </w:tcPr>
          <w:p w:rsidR="00E7694C" w:rsidRDefault="00E7694C" w:rsidP="00FE3C44">
            <w:pPr>
              <w:pStyle w:val="TableParagraph"/>
              <w:ind w:left="70" w:right="220"/>
              <w:rPr>
                <w:sz w:val="23"/>
              </w:rPr>
            </w:pPr>
            <w:r>
              <w:rPr>
                <w:sz w:val="23"/>
              </w:rPr>
              <w:t>Eğitim Öğretim süresince</w:t>
            </w:r>
          </w:p>
        </w:tc>
      </w:tr>
      <w:tr w:rsidR="00E7694C" w:rsidTr="00FE3C44">
        <w:trPr>
          <w:trHeight w:val="1057"/>
        </w:trPr>
        <w:tc>
          <w:tcPr>
            <w:tcW w:w="919" w:type="dxa"/>
          </w:tcPr>
          <w:p w:rsidR="00E7694C" w:rsidRDefault="00E7694C" w:rsidP="00FE3C44">
            <w:pPr>
              <w:pStyle w:val="TableParagraph"/>
              <w:spacing w:line="263" w:lineRule="exact"/>
              <w:ind w:left="69"/>
              <w:rPr>
                <w:b/>
                <w:sz w:val="23"/>
              </w:rPr>
            </w:pPr>
            <w:r>
              <w:rPr>
                <w:b/>
                <w:sz w:val="23"/>
              </w:rPr>
              <w:t>2.1.7</w:t>
            </w:r>
          </w:p>
        </w:tc>
        <w:tc>
          <w:tcPr>
            <w:tcW w:w="4234" w:type="dxa"/>
          </w:tcPr>
          <w:p w:rsidR="00E7694C" w:rsidRDefault="00E7694C" w:rsidP="00FE3C44">
            <w:pPr>
              <w:pStyle w:val="TableParagraph"/>
              <w:ind w:left="71" w:right="79"/>
              <w:rPr>
                <w:sz w:val="23"/>
              </w:rPr>
            </w:pPr>
            <w:r>
              <w:rPr>
                <w:sz w:val="23"/>
              </w:rPr>
              <w:t>Okulumuzda çocukların düşünsel, duygusal ve fiziksel ihtiyaçlarını destekleyen Tasarım-Beceri Atölye sayısı artırılacak ve</w:t>
            </w:r>
          </w:p>
          <w:p w:rsidR="00E7694C" w:rsidRDefault="00E7694C" w:rsidP="00FE3C44">
            <w:pPr>
              <w:pStyle w:val="TableParagraph"/>
              <w:spacing w:line="250" w:lineRule="exact"/>
              <w:ind w:left="71"/>
              <w:rPr>
                <w:sz w:val="23"/>
              </w:rPr>
            </w:pPr>
            <w:r>
              <w:rPr>
                <w:sz w:val="23"/>
              </w:rPr>
              <w:t>materyal desteği sağlanacaktır.</w:t>
            </w:r>
          </w:p>
        </w:tc>
        <w:tc>
          <w:tcPr>
            <w:tcW w:w="2179" w:type="dxa"/>
          </w:tcPr>
          <w:p w:rsidR="00E7694C" w:rsidRDefault="00E7694C" w:rsidP="00FE3C44">
            <w:pPr>
              <w:pStyle w:val="TableParagraph"/>
              <w:ind w:left="72" w:right="495"/>
              <w:rPr>
                <w:sz w:val="23"/>
              </w:rPr>
            </w:pPr>
            <w:r>
              <w:rPr>
                <w:sz w:val="23"/>
              </w:rPr>
              <w:t>Okul Müdürü Okul Aile Birliği Veliler</w:t>
            </w:r>
          </w:p>
        </w:tc>
        <w:tc>
          <w:tcPr>
            <w:tcW w:w="1781" w:type="dxa"/>
          </w:tcPr>
          <w:p w:rsidR="00E7694C" w:rsidRDefault="00E7694C" w:rsidP="00FE3C44">
            <w:pPr>
              <w:pStyle w:val="TableParagraph"/>
              <w:spacing w:line="258" w:lineRule="exact"/>
              <w:ind w:left="70"/>
              <w:rPr>
                <w:sz w:val="23"/>
              </w:rPr>
            </w:pPr>
            <w:r>
              <w:rPr>
                <w:sz w:val="23"/>
              </w:rPr>
              <w:t>2019-2023</w:t>
            </w:r>
          </w:p>
        </w:tc>
      </w:tr>
    </w:tbl>
    <w:p w:rsidR="000B2C15" w:rsidRDefault="000B2C15">
      <w:pPr>
        <w:spacing w:line="258" w:lineRule="exact"/>
        <w:rPr>
          <w:sz w:val="23"/>
        </w:rPr>
        <w:sectPr w:rsidR="000B2C15" w:rsidSect="00B34313">
          <w:pgSz w:w="11910" w:h="16840"/>
          <w:pgMar w:top="132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FE4AA7">
      <w:pPr>
        <w:pStyle w:val="GvdeMetni"/>
        <w:spacing w:before="72"/>
        <w:ind w:left="796" w:right="834"/>
        <w:jc w:val="both"/>
      </w:pPr>
      <w:r>
        <w:rPr>
          <w:b/>
          <w:i/>
        </w:rPr>
        <w:lastRenderedPageBreak/>
        <w:t xml:space="preserve">Stratejik Hedef </w:t>
      </w:r>
      <w:proofErr w:type="gramStart"/>
      <w:r>
        <w:rPr>
          <w:b/>
          <w:i/>
        </w:rPr>
        <w:t>2.2</w:t>
      </w:r>
      <w:proofErr w:type="gramEnd"/>
      <w:r>
        <w:rPr>
          <w:b/>
          <w:i/>
        </w:rPr>
        <w:t xml:space="preserve">. </w:t>
      </w:r>
      <w:r>
        <w:t>Etkin bir rehberlik anlayışıyla, öğrencilerimizi ilgi ve becerileriyle orantılı bir şekilde üst öğrenime veya istihdama hazır hale getiren daha kaliteli bir kurum yapısına geçilecektir.</w:t>
      </w:r>
    </w:p>
    <w:p w:rsidR="000B2C15" w:rsidRDefault="000B2C15">
      <w:pPr>
        <w:pStyle w:val="GvdeMetni"/>
        <w:spacing w:before="3"/>
        <w:rPr>
          <w:sz w:val="13"/>
        </w:rPr>
      </w:pPr>
    </w:p>
    <w:p w:rsidR="000B2C15" w:rsidRDefault="00FE4AA7">
      <w:pPr>
        <w:pStyle w:val="Balk2"/>
        <w:spacing w:before="90"/>
        <w:ind w:left="3489"/>
      </w:pPr>
      <w:r>
        <w:t>PERFORMANS GÖSTERGELERİ</w:t>
      </w:r>
    </w:p>
    <w:p w:rsidR="000B2C15" w:rsidRDefault="000B2C15">
      <w:pPr>
        <w:pStyle w:val="GvdeMetni"/>
        <w:spacing w:before="4"/>
        <w:rPr>
          <w:b/>
          <w:sz w:val="20"/>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279"/>
        <w:gridCol w:w="879"/>
        <w:gridCol w:w="761"/>
        <w:gridCol w:w="727"/>
        <w:gridCol w:w="701"/>
        <w:gridCol w:w="760"/>
        <w:gridCol w:w="815"/>
      </w:tblGrid>
      <w:tr w:rsidR="000B2C15">
        <w:trPr>
          <w:trHeight w:val="551"/>
        </w:trPr>
        <w:tc>
          <w:tcPr>
            <w:tcW w:w="1224" w:type="dxa"/>
            <w:vMerge w:val="restart"/>
          </w:tcPr>
          <w:p w:rsidR="000B2C15" w:rsidRDefault="000B2C15">
            <w:pPr>
              <w:pStyle w:val="TableParagraph"/>
              <w:spacing w:before="1"/>
              <w:rPr>
                <w:b/>
                <w:sz w:val="24"/>
              </w:rPr>
            </w:pPr>
          </w:p>
          <w:p w:rsidR="000B2C15" w:rsidRDefault="00FE4AA7">
            <w:pPr>
              <w:pStyle w:val="TableParagraph"/>
              <w:ind w:left="153" w:right="144"/>
              <w:jc w:val="center"/>
              <w:rPr>
                <w:b/>
                <w:sz w:val="24"/>
              </w:rPr>
            </w:pPr>
            <w:r>
              <w:rPr>
                <w:b/>
                <w:sz w:val="24"/>
              </w:rPr>
              <w:t>No</w:t>
            </w:r>
          </w:p>
        </w:tc>
        <w:tc>
          <w:tcPr>
            <w:tcW w:w="3279" w:type="dxa"/>
            <w:vMerge w:val="restart"/>
          </w:tcPr>
          <w:p w:rsidR="000B2C15" w:rsidRDefault="00FE4AA7">
            <w:pPr>
              <w:pStyle w:val="TableParagraph"/>
              <w:spacing w:before="140"/>
              <w:ind w:left="851" w:right="256" w:hanging="60"/>
              <w:rPr>
                <w:b/>
                <w:sz w:val="24"/>
              </w:rPr>
            </w:pPr>
            <w:r>
              <w:rPr>
                <w:b/>
                <w:sz w:val="24"/>
              </w:rPr>
              <w:t>PERFORMANS GÖSTERGESİ</w:t>
            </w:r>
          </w:p>
        </w:tc>
        <w:tc>
          <w:tcPr>
            <w:tcW w:w="879" w:type="dxa"/>
          </w:tcPr>
          <w:p w:rsidR="000B2C15" w:rsidRPr="00E35871" w:rsidRDefault="00FE4AA7">
            <w:pPr>
              <w:pStyle w:val="TableParagraph"/>
              <w:spacing w:line="276" w:lineRule="exact"/>
              <w:ind w:left="333" w:right="129" w:hanging="173"/>
              <w:rPr>
                <w:b/>
                <w:sz w:val="16"/>
                <w:szCs w:val="16"/>
              </w:rPr>
            </w:pPr>
            <w:proofErr w:type="spellStart"/>
            <w:r w:rsidRPr="00E35871">
              <w:rPr>
                <w:b/>
                <w:sz w:val="16"/>
                <w:szCs w:val="16"/>
              </w:rPr>
              <w:t>Mevc</w:t>
            </w:r>
            <w:proofErr w:type="spellEnd"/>
            <w:r w:rsidRPr="00E35871">
              <w:rPr>
                <w:b/>
                <w:sz w:val="16"/>
                <w:szCs w:val="16"/>
              </w:rPr>
              <w:t xml:space="preserve"> ut</w:t>
            </w:r>
          </w:p>
        </w:tc>
        <w:tc>
          <w:tcPr>
            <w:tcW w:w="3764" w:type="dxa"/>
            <w:gridSpan w:val="5"/>
          </w:tcPr>
          <w:p w:rsidR="000B2C15" w:rsidRDefault="00FE4AA7">
            <w:pPr>
              <w:pStyle w:val="TableParagraph"/>
              <w:spacing w:before="133"/>
              <w:ind w:left="1448" w:right="1438"/>
              <w:jc w:val="center"/>
              <w:rPr>
                <w:b/>
                <w:sz w:val="24"/>
              </w:rPr>
            </w:pPr>
            <w:r>
              <w:rPr>
                <w:b/>
                <w:sz w:val="24"/>
              </w:rPr>
              <w:t>HEDEF</w:t>
            </w:r>
          </w:p>
        </w:tc>
      </w:tr>
      <w:tr w:rsidR="000B2C15">
        <w:trPr>
          <w:trHeight w:val="275"/>
        </w:trPr>
        <w:tc>
          <w:tcPr>
            <w:tcW w:w="1224" w:type="dxa"/>
            <w:vMerge/>
            <w:tcBorders>
              <w:top w:val="nil"/>
            </w:tcBorders>
          </w:tcPr>
          <w:p w:rsidR="000B2C15" w:rsidRDefault="000B2C15">
            <w:pPr>
              <w:rPr>
                <w:sz w:val="2"/>
                <w:szCs w:val="2"/>
              </w:rPr>
            </w:pPr>
          </w:p>
        </w:tc>
        <w:tc>
          <w:tcPr>
            <w:tcW w:w="3279" w:type="dxa"/>
            <w:vMerge/>
            <w:tcBorders>
              <w:top w:val="nil"/>
            </w:tcBorders>
          </w:tcPr>
          <w:p w:rsidR="000B2C15" w:rsidRDefault="000B2C15">
            <w:pPr>
              <w:rPr>
                <w:sz w:val="2"/>
                <w:szCs w:val="2"/>
              </w:rPr>
            </w:pPr>
          </w:p>
        </w:tc>
        <w:tc>
          <w:tcPr>
            <w:tcW w:w="879" w:type="dxa"/>
          </w:tcPr>
          <w:p w:rsidR="000B2C15" w:rsidRDefault="00FE4AA7">
            <w:pPr>
              <w:pStyle w:val="TableParagraph"/>
              <w:spacing w:line="255" w:lineRule="exact"/>
              <w:ind w:left="201"/>
              <w:rPr>
                <w:b/>
                <w:sz w:val="24"/>
              </w:rPr>
            </w:pPr>
            <w:r>
              <w:rPr>
                <w:b/>
                <w:sz w:val="24"/>
              </w:rPr>
              <w:t>2018</w:t>
            </w:r>
          </w:p>
        </w:tc>
        <w:tc>
          <w:tcPr>
            <w:tcW w:w="761" w:type="dxa"/>
          </w:tcPr>
          <w:p w:rsidR="000B2C15" w:rsidRDefault="00FE4AA7">
            <w:pPr>
              <w:pStyle w:val="TableParagraph"/>
              <w:spacing w:line="255" w:lineRule="exact"/>
              <w:ind w:left="138"/>
              <w:rPr>
                <w:b/>
                <w:sz w:val="24"/>
              </w:rPr>
            </w:pPr>
            <w:r>
              <w:rPr>
                <w:b/>
                <w:sz w:val="24"/>
              </w:rPr>
              <w:t>2019</w:t>
            </w:r>
          </w:p>
        </w:tc>
        <w:tc>
          <w:tcPr>
            <w:tcW w:w="727" w:type="dxa"/>
          </w:tcPr>
          <w:p w:rsidR="000B2C15" w:rsidRDefault="00FE4AA7">
            <w:pPr>
              <w:pStyle w:val="TableParagraph"/>
              <w:spacing w:line="255" w:lineRule="exact"/>
              <w:ind w:left="124"/>
              <w:rPr>
                <w:b/>
                <w:sz w:val="24"/>
              </w:rPr>
            </w:pPr>
            <w:r>
              <w:rPr>
                <w:b/>
                <w:sz w:val="24"/>
              </w:rPr>
              <w:t>2020</w:t>
            </w:r>
          </w:p>
        </w:tc>
        <w:tc>
          <w:tcPr>
            <w:tcW w:w="701" w:type="dxa"/>
          </w:tcPr>
          <w:p w:rsidR="000B2C15" w:rsidRDefault="00FE4AA7">
            <w:pPr>
              <w:pStyle w:val="TableParagraph"/>
              <w:spacing w:line="255" w:lineRule="exact"/>
              <w:ind w:left="109"/>
              <w:rPr>
                <w:b/>
                <w:sz w:val="24"/>
              </w:rPr>
            </w:pPr>
            <w:r>
              <w:rPr>
                <w:b/>
                <w:sz w:val="24"/>
              </w:rPr>
              <w:t>2021</w:t>
            </w:r>
          </w:p>
        </w:tc>
        <w:tc>
          <w:tcPr>
            <w:tcW w:w="760" w:type="dxa"/>
          </w:tcPr>
          <w:p w:rsidR="000B2C15" w:rsidRDefault="00FE4AA7">
            <w:pPr>
              <w:pStyle w:val="TableParagraph"/>
              <w:spacing w:line="255" w:lineRule="exact"/>
              <w:ind w:left="141"/>
              <w:rPr>
                <w:b/>
                <w:sz w:val="24"/>
              </w:rPr>
            </w:pPr>
            <w:r>
              <w:rPr>
                <w:b/>
                <w:sz w:val="24"/>
              </w:rPr>
              <w:t>2022</w:t>
            </w:r>
          </w:p>
        </w:tc>
        <w:tc>
          <w:tcPr>
            <w:tcW w:w="815" w:type="dxa"/>
          </w:tcPr>
          <w:p w:rsidR="000B2C15" w:rsidRDefault="00FE4AA7">
            <w:pPr>
              <w:pStyle w:val="TableParagraph"/>
              <w:spacing w:line="255" w:lineRule="exact"/>
              <w:ind w:left="171"/>
              <w:rPr>
                <w:b/>
                <w:sz w:val="24"/>
              </w:rPr>
            </w:pPr>
            <w:r>
              <w:rPr>
                <w:b/>
                <w:sz w:val="24"/>
              </w:rPr>
              <w:t>2023</w:t>
            </w:r>
          </w:p>
        </w:tc>
      </w:tr>
      <w:tr w:rsidR="000B2C15">
        <w:trPr>
          <w:trHeight w:val="849"/>
        </w:trPr>
        <w:tc>
          <w:tcPr>
            <w:tcW w:w="1224" w:type="dxa"/>
          </w:tcPr>
          <w:p w:rsidR="000B2C15" w:rsidRDefault="000B2C15">
            <w:pPr>
              <w:pStyle w:val="TableParagraph"/>
              <w:spacing w:before="8"/>
              <w:rPr>
                <w:b/>
                <w:sz w:val="24"/>
              </w:rPr>
            </w:pPr>
          </w:p>
          <w:p w:rsidR="000B2C15" w:rsidRDefault="00FE4AA7">
            <w:pPr>
              <w:pStyle w:val="TableParagraph"/>
              <w:ind w:left="153" w:right="146"/>
              <w:jc w:val="center"/>
              <w:rPr>
                <w:b/>
                <w:sz w:val="24"/>
              </w:rPr>
            </w:pPr>
            <w:r>
              <w:rPr>
                <w:b/>
                <w:sz w:val="24"/>
              </w:rPr>
              <w:t>PG.2.2.1</w:t>
            </w:r>
          </w:p>
        </w:tc>
        <w:tc>
          <w:tcPr>
            <w:tcW w:w="3279" w:type="dxa"/>
          </w:tcPr>
          <w:p w:rsidR="000B2C15" w:rsidRDefault="00FE4AA7">
            <w:pPr>
              <w:pStyle w:val="TableParagraph"/>
              <w:spacing w:line="300" w:lineRule="auto"/>
              <w:ind w:left="107" w:right="256"/>
              <w:rPr>
                <w:sz w:val="24"/>
              </w:rPr>
            </w:pPr>
            <w:r>
              <w:rPr>
                <w:sz w:val="24"/>
              </w:rPr>
              <w:t>Liseye Geçiş sınavına öğrenci katılım oranı(%)</w:t>
            </w:r>
          </w:p>
        </w:tc>
        <w:tc>
          <w:tcPr>
            <w:tcW w:w="879" w:type="dxa"/>
          </w:tcPr>
          <w:p w:rsidR="000B2C15" w:rsidRDefault="000B2C15">
            <w:pPr>
              <w:pStyle w:val="TableParagraph"/>
              <w:spacing w:before="3"/>
              <w:rPr>
                <w:b/>
                <w:sz w:val="24"/>
              </w:rPr>
            </w:pPr>
          </w:p>
          <w:p w:rsidR="000B2C15" w:rsidRDefault="00517E59">
            <w:pPr>
              <w:pStyle w:val="TableParagraph"/>
              <w:ind w:left="110"/>
              <w:rPr>
                <w:sz w:val="24"/>
              </w:rPr>
            </w:pPr>
            <w:r>
              <w:rPr>
                <w:sz w:val="24"/>
              </w:rPr>
              <w:t>93</w:t>
            </w:r>
          </w:p>
        </w:tc>
        <w:tc>
          <w:tcPr>
            <w:tcW w:w="761" w:type="dxa"/>
          </w:tcPr>
          <w:p w:rsidR="000B2C15" w:rsidRDefault="000B2C15">
            <w:pPr>
              <w:pStyle w:val="TableParagraph"/>
              <w:spacing w:before="3"/>
              <w:rPr>
                <w:b/>
                <w:sz w:val="24"/>
              </w:rPr>
            </w:pPr>
          </w:p>
          <w:p w:rsidR="000B2C15" w:rsidRDefault="00517E59">
            <w:pPr>
              <w:pStyle w:val="TableParagraph"/>
              <w:ind w:left="107"/>
              <w:rPr>
                <w:sz w:val="24"/>
              </w:rPr>
            </w:pPr>
            <w:r>
              <w:rPr>
                <w:sz w:val="24"/>
              </w:rPr>
              <w:t>97</w:t>
            </w:r>
          </w:p>
        </w:tc>
        <w:tc>
          <w:tcPr>
            <w:tcW w:w="727" w:type="dxa"/>
          </w:tcPr>
          <w:p w:rsidR="000B2C15" w:rsidRDefault="000B2C15">
            <w:pPr>
              <w:pStyle w:val="TableParagraph"/>
              <w:spacing w:before="3"/>
              <w:rPr>
                <w:b/>
                <w:sz w:val="24"/>
              </w:rPr>
            </w:pPr>
          </w:p>
          <w:p w:rsidR="000B2C15" w:rsidRDefault="00FE4AA7">
            <w:pPr>
              <w:pStyle w:val="TableParagraph"/>
              <w:ind w:left="109"/>
              <w:rPr>
                <w:sz w:val="24"/>
              </w:rPr>
            </w:pPr>
            <w:r>
              <w:rPr>
                <w:sz w:val="24"/>
              </w:rPr>
              <w:t>100</w:t>
            </w:r>
          </w:p>
        </w:tc>
        <w:tc>
          <w:tcPr>
            <w:tcW w:w="701" w:type="dxa"/>
          </w:tcPr>
          <w:p w:rsidR="000B2C15" w:rsidRDefault="000B2C15">
            <w:pPr>
              <w:pStyle w:val="TableParagraph"/>
              <w:spacing w:before="3"/>
              <w:rPr>
                <w:b/>
                <w:sz w:val="24"/>
              </w:rPr>
            </w:pPr>
          </w:p>
          <w:p w:rsidR="000B2C15" w:rsidRDefault="00FE4AA7">
            <w:pPr>
              <w:pStyle w:val="TableParagraph"/>
              <w:ind w:left="107"/>
              <w:rPr>
                <w:sz w:val="24"/>
              </w:rPr>
            </w:pPr>
            <w:r>
              <w:rPr>
                <w:sz w:val="24"/>
              </w:rPr>
              <w:t>100</w:t>
            </w:r>
          </w:p>
        </w:tc>
        <w:tc>
          <w:tcPr>
            <w:tcW w:w="760" w:type="dxa"/>
          </w:tcPr>
          <w:p w:rsidR="000B2C15" w:rsidRDefault="000B2C15">
            <w:pPr>
              <w:pStyle w:val="TableParagraph"/>
              <w:spacing w:before="3"/>
              <w:rPr>
                <w:b/>
                <w:sz w:val="24"/>
              </w:rPr>
            </w:pPr>
          </w:p>
          <w:p w:rsidR="000B2C15" w:rsidRDefault="00FE4AA7">
            <w:pPr>
              <w:pStyle w:val="TableParagraph"/>
              <w:ind w:left="110"/>
              <w:rPr>
                <w:sz w:val="24"/>
              </w:rPr>
            </w:pPr>
            <w:r>
              <w:rPr>
                <w:sz w:val="24"/>
              </w:rPr>
              <w:t>100</w:t>
            </w:r>
          </w:p>
        </w:tc>
        <w:tc>
          <w:tcPr>
            <w:tcW w:w="815" w:type="dxa"/>
          </w:tcPr>
          <w:p w:rsidR="000B2C15" w:rsidRDefault="000B2C15">
            <w:pPr>
              <w:pStyle w:val="TableParagraph"/>
              <w:spacing w:before="3"/>
              <w:rPr>
                <w:b/>
                <w:sz w:val="24"/>
              </w:rPr>
            </w:pPr>
          </w:p>
          <w:p w:rsidR="000B2C15" w:rsidRDefault="00FE4AA7">
            <w:pPr>
              <w:pStyle w:val="TableParagraph"/>
              <w:ind w:left="111"/>
              <w:rPr>
                <w:sz w:val="24"/>
              </w:rPr>
            </w:pPr>
            <w:r>
              <w:rPr>
                <w:sz w:val="24"/>
              </w:rPr>
              <w:t>100</w:t>
            </w:r>
          </w:p>
        </w:tc>
      </w:tr>
      <w:tr w:rsidR="000B2C15">
        <w:trPr>
          <w:trHeight w:val="554"/>
        </w:trPr>
        <w:tc>
          <w:tcPr>
            <w:tcW w:w="1224" w:type="dxa"/>
          </w:tcPr>
          <w:p w:rsidR="000B2C15" w:rsidRDefault="00FE4AA7">
            <w:pPr>
              <w:pStyle w:val="TableParagraph"/>
              <w:spacing w:before="102"/>
              <w:ind w:left="153" w:right="146"/>
              <w:jc w:val="center"/>
              <w:rPr>
                <w:b/>
                <w:sz w:val="24"/>
              </w:rPr>
            </w:pPr>
            <w:r>
              <w:rPr>
                <w:b/>
                <w:sz w:val="24"/>
              </w:rPr>
              <w:t>PG.2.2.2</w:t>
            </w:r>
          </w:p>
        </w:tc>
        <w:tc>
          <w:tcPr>
            <w:tcW w:w="3279" w:type="dxa"/>
          </w:tcPr>
          <w:p w:rsidR="000B2C15" w:rsidRDefault="00FE4AA7">
            <w:pPr>
              <w:pStyle w:val="TableParagraph"/>
              <w:spacing w:line="270" w:lineRule="exact"/>
              <w:ind w:left="107"/>
              <w:rPr>
                <w:sz w:val="24"/>
              </w:rPr>
            </w:pPr>
            <w:proofErr w:type="spellStart"/>
            <w:r>
              <w:rPr>
                <w:sz w:val="24"/>
              </w:rPr>
              <w:t>Erasmus</w:t>
            </w:r>
            <w:proofErr w:type="spellEnd"/>
            <w:r>
              <w:rPr>
                <w:sz w:val="24"/>
              </w:rPr>
              <w:t>+ projelerine başvuru</w:t>
            </w:r>
          </w:p>
          <w:p w:rsidR="000B2C15" w:rsidRDefault="00FE4AA7">
            <w:pPr>
              <w:pStyle w:val="TableParagraph"/>
              <w:spacing w:line="264" w:lineRule="exact"/>
              <w:ind w:left="107"/>
              <w:rPr>
                <w:sz w:val="24"/>
              </w:rPr>
            </w:pPr>
            <w:r>
              <w:rPr>
                <w:sz w:val="24"/>
              </w:rPr>
              <w:t>sayısı</w:t>
            </w:r>
          </w:p>
        </w:tc>
        <w:tc>
          <w:tcPr>
            <w:tcW w:w="879" w:type="dxa"/>
          </w:tcPr>
          <w:p w:rsidR="000B2C15" w:rsidRDefault="00517E59">
            <w:pPr>
              <w:pStyle w:val="TableParagraph"/>
              <w:spacing w:before="131"/>
              <w:ind w:left="110"/>
              <w:rPr>
                <w:sz w:val="24"/>
              </w:rPr>
            </w:pPr>
            <w:r>
              <w:rPr>
                <w:sz w:val="24"/>
              </w:rPr>
              <w:t>0</w:t>
            </w:r>
          </w:p>
        </w:tc>
        <w:tc>
          <w:tcPr>
            <w:tcW w:w="761" w:type="dxa"/>
          </w:tcPr>
          <w:p w:rsidR="000B2C15" w:rsidRDefault="00517E59">
            <w:pPr>
              <w:pStyle w:val="TableParagraph"/>
              <w:spacing w:before="131"/>
              <w:ind w:left="107"/>
              <w:rPr>
                <w:sz w:val="24"/>
              </w:rPr>
            </w:pPr>
            <w:r>
              <w:rPr>
                <w:sz w:val="24"/>
              </w:rPr>
              <w:t>1</w:t>
            </w:r>
          </w:p>
        </w:tc>
        <w:tc>
          <w:tcPr>
            <w:tcW w:w="727" w:type="dxa"/>
          </w:tcPr>
          <w:p w:rsidR="000B2C15" w:rsidRDefault="00FE4AA7">
            <w:pPr>
              <w:pStyle w:val="TableParagraph"/>
              <w:spacing w:before="131"/>
              <w:ind w:left="109"/>
              <w:rPr>
                <w:sz w:val="24"/>
              </w:rPr>
            </w:pPr>
            <w:r>
              <w:rPr>
                <w:sz w:val="24"/>
              </w:rPr>
              <w:t>2</w:t>
            </w:r>
          </w:p>
        </w:tc>
        <w:tc>
          <w:tcPr>
            <w:tcW w:w="701" w:type="dxa"/>
          </w:tcPr>
          <w:p w:rsidR="000B2C15" w:rsidRDefault="00FE4AA7">
            <w:pPr>
              <w:pStyle w:val="TableParagraph"/>
              <w:spacing w:before="131"/>
              <w:ind w:left="107"/>
              <w:rPr>
                <w:sz w:val="24"/>
              </w:rPr>
            </w:pPr>
            <w:r>
              <w:rPr>
                <w:sz w:val="24"/>
              </w:rPr>
              <w:t>3</w:t>
            </w:r>
          </w:p>
        </w:tc>
        <w:tc>
          <w:tcPr>
            <w:tcW w:w="760" w:type="dxa"/>
          </w:tcPr>
          <w:p w:rsidR="000B2C15" w:rsidRDefault="00FE4AA7">
            <w:pPr>
              <w:pStyle w:val="TableParagraph"/>
              <w:spacing w:before="131"/>
              <w:ind w:left="110"/>
              <w:rPr>
                <w:sz w:val="24"/>
              </w:rPr>
            </w:pPr>
            <w:r>
              <w:rPr>
                <w:sz w:val="24"/>
              </w:rPr>
              <w:t>4</w:t>
            </w:r>
          </w:p>
        </w:tc>
        <w:tc>
          <w:tcPr>
            <w:tcW w:w="815" w:type="dxa"/>
          </w:tcPr>
          <w:p w:rsidR="000B2C15" w:rsidRDefault="00517E59">
            <w:pPr>
              <w:pStyle w:val="TableParagraph"/>
              <w:spacing w:before="131"/>
              <w:ind w:left="111"/>
              <w:rPr>
                <w:sz w:val="24"/>
              </w:rPr>
            </w:pPr>
            <w:r>
              <w:rPr>
                <w:sz w:val="24"/>
              </w:rPr>
              <w:t>4</w:t>
            </w:r>
          </w:p>
        </w:tc>
      </w:tr>
      <w:tr w:rsidR="000B2C15">
        <w:trPr>
          <w:trHeight w:val="342"/>
        </w:trPr>
        <w:tc>
          <w:tcPr>
            <w:tcW w:w="1224" w:type="dxa"/>
          </w:tcPr>
          <w:p w:rsidR="000B2C15" w:rsidRDefault="00FE4AA7">
            <w:pPr>
              <w:pStyle w:val="TableParagraph"/>
              <w:spacing w:line="273" w:lineRule="exact"/>
              <w:ind w:left="153" w:right="146"/>
              <w:jc w:val="center"/>
              <w:rPr>
                <w:b/>
                <w:sz w:val="24"/>
              </w:rPr>
            </w:pPr>
            <w:r>
              <w:rPr>
                <w:b/>
                <w:sz w:val="24"/>
              </w:rPr>
              <w:t>PG.2.2.3</w:t>
            </w:r>
          </w:p>
        </w:tc>
        <w:tc>
          <w:tcPr>
            <w:tcW w:w="3279" w:type="dxa"/>
          </w:tcPr>
          <w:p w:rsidR="000B2C15" w:rsidRDefault="00FE4AA7">
            <w:pPr>
              <w:pStyle w:val="TableParagraph"/>
              <w:spacing w:before="25"/>
              <w:ind w:left="107"/>
              <w:rPr>
                <w:sz w:val="24"/>
              </w:rPr>
            </w:pPr>
            <w:r>
              <w:rPr>
                <w:sz w:val="24"/>
              </w:rPr>
              <w:t>E-</w:t>
            </w:r>
            <w:proofErr w:type="spellStart"/>
            <w:r>
              <w:rPr>
                <w:sz w:val="24"/>
              </w:rPr>
              <w:t>twinning</w:t>
            </w:r>
            <w:proofErr w:type="spellEnd"/>
            <w:r>
              <w:rPr>
                <w:sz w:val="24"/>
              </w:rPr>
              <w:t xml:space="preserve"> proje sayısı</w:t>
            </w:r>
          </w:p>
        </w:tc>
        <w:tc>
          <w:tcPr>
            <w:tcW w:w="879" w:type="dxa"/>
          </w:tcPr>
          <w:p w:rsidR="000B2C15" w:rsidRDefault="00517E59">
            <w:pPr>
              <w:pStyle w:val="TableParagraph"/>
              <w:spacing w:before="25"/>
              <w:ind w:left="110"/>
              <w:rPr>
                <w:sz w:val="24"/>
              </w:rPr>
            </w:pPr>
            <w:r>
              <w:rPr>
                <w:sz w:val="24"/>
              </w:rPr>
              <w:t>0</w:t>
            </w:r>
          </w:p>
        </w:tc>
        <w:tc>
          <w:tcPr>
            <w:tcW w:w="761" w:type="dxa"/>
          </w:tcPr>
          <w:p w:rsidR="000B2C15" w:rsidRDefault="00517E59">
            <w:pPr>
              <w:pStyle w:val="TableParagraph"/>
              <w:spacing w:before="25"/>
              <w:ind w:left="107"/>
              <w:rPr>
                <w:sz w:val="24"/>
              </w:rPr>
            </w:pPr>
            <w:r>
              <w:rPr>
                <w:sz w:val="24"/>
              </w:rPr>
              <w:t>0</w:t>
            </w:r>
          </w:p>
        </w:tc>
        <w:tc>
          <w:tcPr>
            <w:tcW w:w="727" w:type="dxa"/>
          </w:tcPr>
          <w:p w:rsidR="000B2C15" w:rsidRDefault="00517E59">
            <w:pPr>
              <w:pStyle w:val="TableParagraph"/>
              <w:spacing w:before="25"/>
              <w:ind w:left="109"/>
              <w:rPr>
                <w:sz w:val="24"/>
              </w:rPr>
            </w:pPr>
            <w:r>
              <w:rPr>
                <w:sz w:val="24"/>
              </w:rPr>
              <w:t>0</w:t>
            </w:r>
          </w:p>
        </w:tc>
        <w:tc>
          <w:tcPr>
            <w:tcW w:w="701" w:type="dxa"/>
          </w:tcPr>
          <w:p w:rsidR="000B2C15" w:rsidRDefault="00517E59">
            <w:pPr>
              <w:pStyle w:val="TableParagraph"/>
              <w:spacing w:before="25"/>
              <w:ind w:left="107"/>
              <w:rPr>
                <w:sz w:val="24"/>
              </w:rPr>
            </w:pPr>
            <w:r>
              <w:rPr>
                <w:sz w:val="24"/>
              </w:rPr>
              <w:t>0</w:t>
            </w:r>
          </w:p>
        </w:tc>
        <w:tc>
          <w:tcPr>
            <w:tcW w:w="760" w:type="dxa"/>
          </w:tcPr>
          <w:p w:rsidR="000B2C15" w:rsidRDefault="00517E59">
            <w:pPr>
              <w:pStyle w:val="TableParagraph"/>
              <w:spacing w:before="25"/>
              <w:ind w:left="110"/>
              <w:rPr>
                <w:sz w:val="24"/>
              </w:rPr>
            </w:pPr>
            <w:r>
              <w:rPr>
                <w:sz w:val="24"/>
              </w:rPr>
              <w:t>0</w:t>
            </w:r>
          </w:p>
        </w:tc>
        <w:tc>
          <w:tcPr>
            <w:tcW w:w="815" w:type="dxa"/>
          </w:tcPr>
          <w:p w:rsidR="000B2C15" w:rsidRDefault="00517E59">
            <w:pPr>
              <w:pStyle w:val="TableParagraph"/>
              <w:spacing w:before="25"/>
              <w:ind w:left="111"/>
              <w:rPr>
                <w:sz w:val="24"/>
              </w:rPr>
            </w:pPr>
            <w:r>
              <w:rPr>
                <w:sz w:val="24"/>
              </w:rPr>
              <w:t>0</w:t>
            </w:r>
          </w:p>
        </w:tc>
      </w:tr>
      <w:tr w:rsidR="000B2C15">
        <w:trPr>
          <w:trHeight w:val="554"/>
        </w:trPr>
        <w:tc>
          <w:tcPr>
            <w:tcW w:w="1224" w:type="dxa"/>
          </w:tcPr>
          <w:p w:rsidR="000B2C15" w:rsidRDefault="00FE4AA7">
            <w:pPr>
              <w:pStyle w:val="TableParagraph"/>
              <w:spacing w:before="102"/>
              <w:ind w:left="153" w:right="146"/>
              <w:jc w:val="center"/>
              <w:rPr>
                <w:b/>
                <w:sz w:val="24"/>
              </w:rPr>
            </w:pPr>
            <w:r>
              <w:rPr>
                <w:b/>
                <w:sz w:val="24"/>
              </w:rPr>
              <w:t>PG.2.2.4</w:t>
            </w:r>
          </w:p>
        </w:tc>
        <w:tc>
          <w:tcPr>
            <w:tcW w:w="3279" w:type="dxa"/>
          </w:tcPr>
          <w:p w:rsidR="000B2C15" w:rsidRDefault="00FE4AA7">
            <w:pPr>
              <w:pStyle w:val="TableParagraph"/>
              <w:spacing w:line="271" w:lineRule="exact"/>
              <w:ind w:left="107"/>
              <w:rPr>
                <w:sz w:val="24"/>
              </w:rPr>
            </w:pPr>
            <w:r>
              <w:rPr>
                <w:sz w:val="24"/>
              </w:rPr>
              <w:t>DYNED kullanan öğrenci</w:t>
            </w:r>
          </w:p>
          <w:p w:rsidR="000B2C15" w:rsidRDefault="00FE4AA7">
            <w:pPr>
              <w:pStyle w:val="TableParagraph"/>
              <w:spacing w:line="264" w:lineRule="exact"/>
              <w:ind w:left="107"/>
              <w:rPr>
                <w:sz w:val="24"/>
              </w:rPr>
            </w:pPr>
            <w:r>
              <w:rPr>
                <w:sz w:val="24"/>
              </w:rPr>
              <w:t>sayısı</w:t>
            </w:r>
          </w:p>
        </w:tc>
        <w:tc>
          <w:tcPr>
            <w:tcW w:w="879" w:type="dxa"/>
          </w:tcPr>
          <w:p w:rsidR="000B2C15" w:rsidRDefault="00517E59">
            <w:pPr>
              <w:pStyle w:val="TableParagraph"/>
              <w:spacing w:before="131"/>
              <w:ind w:left="110"/>
              <w:rPr>
                <w:sz w:val="24"/>
              </w:rPr>
            </w:pPr>
            <w:r>
              <w:rPr>
                <w:sz w:val="24"/>
              </w:rPr>
              <w:t>125</w:t>
            </w:r>
          </w:p>
        </w:tc>
        <w:tc>
          <w:tcPr>
            <w:tcW w:w="761" w:type="dxa"/>
          </w:tcPr>
          <w:p w:rsidR="000B2C15" w:rsidRDefault="00517E59">
            <w:pPr>
              <w:pStyle w:val="TableParagraph"/>
              <w:spacing w:before="131"/>
              <w:ind w:left="107"/>
              <w:rPr>
                <w:sz w:val="24"/>
              </w:rPr>
            </w:pPr>
            <w:r>
              <w:rPr>
                <w:sz w:val="24"/>
              </w:rPr>
              <w:t>170</w:t>
            </w:r>
          </w:p>
        </w:tc>
        <w:tc>
          <w:tcPr>
            <w:tcW w:w="727" w:type="dxa"/>
          </w:tcPr>
          <w:p w:rsidR="000B2C15" w:rsidRDefault="00517E59">
            <w:pPr>
              <w:pStyle w:val="TableParagraph"/>
              <w:spacing w:before="131"/>
              <w:ind w:left="109"/>
              <w:rPr>
                <w:sz w:val="24"/>
              </w:rPr>
            </w:pPr>
            <w:r>
              <w:rPr>
                <w:sz w:val="24"/>
              </w:rPr>
              <w:t>200</w:t>
            </w:r>
          </w:p>
        </w:tc>
        <w:tc>
          <w:tcPr>
            <w:tcW w:w="701" w:type="dxa"/>
          </w:tcPr>
          <w:p w:rsidR="000B2C15" w:rsidRDefault="00517E59">
            <w:pPr>
              <w:pStyle w:val="TableParagraph"/>
              <w:spacing w:before="131"/>
              <w:ind w:left="107"/>
              <w:rPr>
                <w:sz w:val="24"/>
              </w:rPr>
            </w:pPr>
            <w:r>
              <w:rPr>
                <w:sz w:val="24"/>
              </w:rPr>
              <w:t>250</w:t>
            </w:r>
          </w:p>
        </w:tc>
        <w:tc>
          <w:tcPr>
            <w:tcW w:w="760" w:type="dxa"/>
          </w:tcPr>
          <w:p w:rsidR="000B2C15" w:rsidRDefault="006F7952">
            <w:pPr>
              <w:pStyle w:val="TableParagraph"/>
              <w:spacing w:before="131"/>
              <w:ind w:left="110"/>
              <w:rPr>
                <w:sz w:val="24"/>
              </w:rPr>
            </w:pPr>
            <w:r>
              <w:rPr>
                <w:sz w:val="24"/>
              </w:rPr>
              <w:t>275</w:t>
            </w:r>
          </w:p>
        </w:tc>
        <w:tc>
          <w:tcPr>
            <w:tcW w:w="815" w:type="dxa"/>
          </w:tcPr>
          <w:p w:rsidR="000B2C15" w:rsidRDefault="006F7952">
            <w:pPr>
              <w:pStyle w:val="TableParagraph"/>
              <w:spacing w:before="131"/>
              <w:ind w:left="111"/>
              <w:rPr>
                <w:sz w:val="24"/>
              </w:rPr>
            </w:pPr>
            <w:r>
              <w:rPr>
                <w:sz w:val="24"/>
              </w:rPr>
              <w:t>300</w:t>
            </w:r>
          </w:p>
        </w:tc>
      </w:tr>
      <w:tr w:rsidR="000B2C15">
        <w:trPr>
          <w:trHeight w:val="345"/>
        </w:trPr>
        <w:tc>
          <w:tcPr>
            <w:tcW w:w="1224" w:type="dxa"/>
          </w:tcPr>
          <w:p w:rsidR="000B2C15" w:rsidRDefault="00FE4AA7">
            <w:pPr>
              <w:pStyle w:val="TableParagraph"/>
              <w:spacing w:line="273" w:lineRule="exact"/>
              <w:ind w:left="153" w:right="146"/>
              <w:jc w:val="center"/>
              <w:rPr>
                <w:b/>
                <w:sz w:val="24"/>
              </w:rPr>
            </w:pPr>
            <w:r>
              <w:rPr>
                <w:b/>
                <w:sz w:val="24"/>
              </w:rPr>
              <w:t>PG.2.2.5</w:t>
            </w:r>
          </w:p>
        </w:tc>
        <w:tc>
          <w:tcPr>
            <w:tcW w:w="3279" w:type="dxa"/>
          </w:tcPr>
          <w:p w:rsidR="000B2C15" w:rsidRDefault="00FE4AA7">
            <w:pPr>
              <w:pStyle w:val="TableParagraph"/>
              <w:spacing w:before="25"/>
              <w:ind w:left="107"/>
              <w:rPr>
                <w:sz w:val="24"/>
              </w:rPr>
            </w:pPr>
            <w:r>
              <w:rPr>
                <w:sz w:val="24"/>
              </w:rPr>
              <w:t>Sosyal sportif faaliyet sayıları</w:t>
            </w:r>
          </w:p>
        </w:tc>
        <w:tc>
          <w:tcPr>
            <w:tcW w:w="879" w:type="dxa"/>
          </w:tcPr>
          <w:p w:rsidR="000B2C15" w:rsidRDefault="00FE4AA7">
            <w:pPr>
              <w:pStyle w:val="TableParagraph"/>
              <w:spacing w:before="25"/>
              <w:ind w:left="110"/>
              <w:rPr>
                <w:sz w:val="24"/>
              </w:rPr>
            </w:pPr>
            <w:r>
              <w:rPr>
                <w:sz w:val="24"/>
              </w:rPr>
              <w:t>5</w:t>
            </w:r>
          </w:p>
        </w:tc>
        <w:tc>
          <w:tcPr>
            <w:tcW w:w="761" w:type="dxa"/>
          </w:tcPr>
          <w:p w:rsidR="000B2C15" w:rsidRDefault="00FE4AA7">
            <w:pPr>
              <w:pStyle w:val="TableParagraph"/>
              <w:spacing w:before="25"/>
              <w:ind w:left="107"/>
              <w:rPr>
                <w:sz w:val="24"/>
              </w:rPr>
            </w:pPr>
            <w:r>
              <w:rPr>
                <w:sz w:val="24"/>
              </w:rPr>
              <w:t>7</w:t>
            </w:r>
          </w:p>
        </w:tc>
        <w:tc>
          <w:tcPr>
            <w:tcW w:w="727" w:type="dxa"/>
          </w:tcPr>
          <w:p w:rsidR="000B2C15" w:rsidRDefault="006F7952">
            <w:pPr>
              <w:pStyle w:val="TableParagraph"/>
              <w:spacing w:before="25"/>
              <w:ind w:left="109"/>
              <w:rPr>
                <w:sz w:val="24"/>
              </w:rPr>
            </w:pPr>
            <w:r>
              <w:rPr>
                <w:sz w:val="24"/>
              </w:rPr>
              <w:t>8</w:t>
            </w:r>
          </w:p>
        </w:tc>
        <w:tc>
          <w:tcPr>
            <w:tcW w:w="701" w:type="dxa"/>
          </w:tcPr>
          <w:p w:rsidR="000B2C15" w:rsidRDefault="006F7952">
            <w:pPr>
              <w:pStyle w:val="TableParagraph"/>
              <w:spacing w:before="25"/>
              <w:ind w:left="107"/>
              <w:rPr>
                <w:sz w:val="24"/>
              </w:rPr>
            </w:pPr>
            <w:r>
              <w:rPr>
                <w:sz w:val="24"/>
              </w:rPr>
              <w:t>10</w:t>
            </w:r>
          </w:p>
        </w:tc>
        <w:tc>
          <w:tcPr>
            <w:tcW w:w="760" w:type="dxa"/>
          </w:tcPr>
          <w:p w:rsidR="000B2C15" w:rsidRDefault="006F7952">
            <w:pPr>
              <w:pStyle w:val="TableParagraph"/>
              <w:spacing w:before="25"/>
              <w:ind w:left="110"/>
              <w:rPr>
                <w:sz w:val="24"/>
              </w:rPr>
            </w:pPr>
            <w:r>
              <w:rPr>
                <w:sz w:val="24"/>
              </w:rPr>
              <w:t>12</w:t>
            </w:r>
          </w:p>
        </w:tc>
        <w:tc>
          <w:tcPr>
            <w:tcW w:w="815" w:type="dxa"/>
          </w:tcPr>
          <w:p w:rsidR="000B2C15" w:rsidRDefault="006F7952">
            <w:pPr>
              <w:pStyle w:val="TableParagraph"/>
              <w:spacing w:before="25"/>
              <w:ind w:left="111"/>
              <w:rPr>
                <w:sz w:val="24"/>
              </w:rPr>
            </w:pPr>
            <w:r>
              <w:rPr>
                <w:sz w:val="24"/>
              </w:rPr>
              <w:t>15</w:t>
            </w:r>
          </w:p>
        </w:tc>
      </w:tr>
      <w:tr w:rsidR="000B2C15">
        <w:trPr>
          <w:trHeight w:val="551"/>
        </w:trPr>
        <w:tc>
          <w:tcPr>
            <w:tcW w:w="1224" w:type="dxa"/>
          </w:tcPr>
          <w:p w:rsidR="000B2C15" w:rsidRDefault="00FE4AA7">
            <w:pPr>
              <w:pStyle w:val="TableParagraph"/>
              <w:spacing w:before="99"/>
              <w:ind w:left="153" w:right="146"/>
              <w:jc w:val="center"/>
              <w:rPr>
                <w:b/>
                <w:sz w:val="24"/>
              </w:rPr>
            </w:pPr>
            <w:r>
              <w:rPr>
                <w:b/>
                <w:sz w:val="24"/>
              </w:rPr>
              <w:t>PG.2.2.6</w:t>
            </w:r>
          </w:p>
        </w:tc>
        <w:tc>
          <w:tcPr>
            <w:tcW w:w="3279" w:type="dxa"/>
          </w:tcPr>
          <w:p w:rsidR="000B2C15" w:rsidRDefault="00FE4AA7">
            <w:pPr>
              <w:pStyle w:val="TableParagraph"/>
              <w:spacing w:line="268" w:lineRule="exact"/>
              <w:ind w:left="107"/>
              <w:rPr>
                <w:sz w:val="24"/>
              </w:rPr>
            </w:pPr>
            <w:r>
              <w:rPr>
                <w:sz w:val="24"/>
              </w:rPr>
              <w:t>Destekleme ve yetiştirme</w:t>
            </w:r>
          </w:p>
          <w:p w:rsidR="000B2C15" w:rsidRDefault="00FE4AA7">
            <w:pPr>
              <w:pStyle w:val="TableParagraph"/>
              <w:spacing w:line="264" w:lineRule="exact"/>
              <w:ind w:left="107"/>
              <w:rPr>
                <w:sz w:val="24"/>
              </w:rPr>
            </w:pPr>
            <w:r>
              <w:rPr>
                <w:sz w:val="24"/>
              </w:rPr>
              <w:t>kurslarına katılan öğrenci sayısı</w:t>
            </w:r>
          </w:p>
        </w:tc>
        <w:tc>
          <w:tcPr>
            <w:tcW w:w="879" w:type="dxa"/>
          </w:tcPr>
          <w:p w:rsidR="000B2C15" w:rsidRDefault="00A12E3F">
            <w:pPr>
              <w:pStyle w:val="TableParagraph"/>
              <w:spacing w:before="128"/>
              <w:ind w:left="110"/>
              <w:rPr>
                <w:sz w:val="24"/>
              </w:rPr>
            </w:pPr>
            <w:r>
              <w:rPr>
                <w:sz w:val="24"/>
              </w:rPr>
              <w:t>290</w:t>
            </w:r>
          </w:p>
        </w:tc>
        <w:tc>
          <w:tcPr>
            <w:tcW w:w="761" w:type="dxa"/>
          </w:tcPr>
          <w:p w:rsidR="000B2C15" w:rsidRDefault="00A12E3F">
            <w:pPr>
              <w:pStyle w:val="TableParagraph"/>
              <w:spacing w:before="128"/>
              <w:ind w:left="107"/>
              <w:rPr>
                <w:sz w:val="24"/>
              </w:rPr>
            </w:pPr>
            <w:r>
              <w:rPr>
                <w:sz w:val="24"/>
              </w:rPr>
              <w:t>320</w:t>
            </w:r>
          </w:p>
        </w:tc>
        <w:tc>
          <w:tcPr>
            <w:tcW w:w="727" w:type="dxa"/>
          </w:tcPr>
          <w:p w:rsidR="000B2C15" w:rsidRDefault="00A12E3F">
            <w:pPr>
              <w:pStyle w:val="TableParagraph"/>
              <w:spacing w:before="128"/>
              <w:ind w:left="109"/>
              <w:rPr>
                <w:sz w:val="24"/>
              </w:rPr>
            </w:pPr>
            <w:r>
              <w:rPr>
                <w:sz w:val="24"/>
              </w:rPr>
              <w:t>360</w:t>
            </w:r>
          </w:p>
        </w:tc>
        <w:tc>
          <w:tcPr>
            <w:tcW w:w="701" w:type="dxa"/>
          </w:tcPr>
          <w:p w:rsidR="000B2C15" w:rsidRDefault="00A12E3F">
            <w:pPr>
              <w:pStyle w:val="TableParagraph"/>
              <w:spacing w:before="128"/>
              <w:ind w:left="107"/>
              <w:rPr>
                <w:sz w:val="24"/>
              </w:rPr>
            </w:pPr>
            <w:r>
              <w:rPr>
                <w:sz w:val="24"/>
              </w:rPr>
              <w:t>380</w:t>
            </w:r>
          </w:p>
        </w:tc>
        <w:tc>
          <w:tcPr>
            <w:tcW w:w="760" w:type="dxa"/>
          </w:tcPr>
          <w:p w:rsidR="000B2C15" w:rsidRDefault="00A12E3F">
            <w:pPr>
              <w:pStyle w:val="TableParagraph"/>
              <w:spacing w:before="128"/>
              <w:ind w:left="110"/>
              <w:rPr>
                <w:sz w:val="24"/>
              </w:rPr>
            </w:pPr>
            <w:r>
              <w:rPr>
                <w:sz w:val="24"/>
              </w:rPr>
              <w:t>400</w:t>
            </w:r>
          </w:p>
        </w:tc>
        <w:tc>
          <w:tcPr>
            <w:tcW w:w="815" w:type="dxa"/>
          </w:tcPr>
          <w:p w:rsidR="000B2C15" w:rsidRDefault="0052362C">
            <w:pPr>
              <w:pStyle w:val="TableParagraph"/>
              <w:spacing w:before="128"/>
              <w:ind w:left="111"/>
              <w:rPr>
                <w:sz w:val="24"/>
              </w:rPr>
            </w:pPr>
            <w:r>
              <w:rPr>
                <w:sz w:val="24"/>
              </w:rPr>
              <w:t>410</w:t>
            </w:r>
          </w:p>
        </w:tc>
      </w:tr>
      <w:tr w:rsidR="000B2C15">
        <w:trPr>
          <w:trHeight w:val="1103"/>
        </w:trPr>
        <w:tc>
          <w:tcPr>
            <w:tcW w:w="1224" w:type="dxa"/>
          </w:tcPr>
          <w:p w:rsidR="000B2C15" w:rsidRDefault="000B2C15">
            <w:pPr>
              <w:pStyle w:val="TableParagraph"/>
              <w:spacing w:before="7"/>
              <w:rPr>
                <w:b/>
                <w:sz w:val="32"/>
              </w:rPr>
            </w:pPr>
          </w:p>
          <w:p w:rsidR="000B2C15" w:rsidRDefault="00FE4AA7">
            <w:pPr>
              <w:pStyle w:val="TableParagraph"/>
              <w:ind w:left="153" w:right="146"/>
              <w:jc w:val="center"/>
              <w:rPr>
                <w:b/>
                <w:sz w:val="24"/>
              </w:rPr>
            </w:pPr>
            <w:r>
              <w:rPr>
                <w:b/>
                <w:sz w:val="24"/>
              </w:rPr>
              <w:t>PG.2.2.7</w:t>
            </w:r>
          </w:p>
        </w:tc>
        <w:tc>
          <w:tcPr>
            <w:tcW w:w="3279" w:type="dxa"/>
          </w:tcPr>
          <w:p w:rsidR="000B2C15" w:rsidRDefault="00FE4AA7">
            <w:pPr>
              <w:pStyle w:val="TableParagraph"/>
              <w:ind w:left="107" w:right="520"/>
              <w:jc w:val="both"/>
              <w:rPr>
                <w:sz w:val="24"/>
              </w:rPr>
            </w:pPr>
            <w:r>
              <w:rPr>
                <w:sz w:val="24"/>
              </w:rPr>
              <w:t>Veli ve öğrencilere yönelik sınav kaygısı ve başarısı ile ilgili yapılan seminerlerin</w:t>
            </w:r>
          </w:p>
          <w:p w:rsidR="000B2C15" w:rsidRDefault="00FE4AA7">
            <w:pPr>
              <w:pStyle w:val="TableParagraph"/>
              <w:spacing w:line="264" w:lineRule="exact"/>
              <w:ind w:left="107"/>
              <w:jc w:val="both"/>
              <w:rPr>
                <w:sz w:val="24"/>
              </w:rPr>
            </w:pPr>
            <w:r>
              <w:rPr>
                <w:sz w:val="24"/>
              </w:rPr>
              <w:t>sayısı</w:t>
            </w:r>
          </w:p>
        </w:tc>
        <w:tc>
          <w:tcPr>
            <w:tcW w:w="879" w:type="dxa"/>
          </w:tcPr>
          <w:p w:rsidR="000B2C15" w:rsidRDefault="000B2C15">
            <w:pPr>
              <w:pStyle w:val="TableParagraph"/>
              <w:spacing w:before="2"/>
              <w:rPr>
                <w:b/>
                <w:sz w:val="35"/>
              </w:rPr>
            </w:pPr>
          </w:p>
          <w:p w:rsidR="000B2C15" w:rsidRDefault="00FE4AA7">
            <w:pPr>
              <w:pStyle w:val="TableParagraph"/>
              <w:ind w:left="110"/>
              <w:rPr>
                <w:sz w:val="24"/>
              </w:rPr>
            </w:pPr>
            <w:r>
              <w:rPr>
                <w:sz w:val="24"/>
              </w:rPr>
              <w:t>3</w:t>
            </w:r>
          </w:p>
        </w:tc>
        <w:tc>
          <w:tcPr>
            <w:tcW w:w="761" w:type="dxa"/>
          </w:tcPr>
          <w:p w:rsidR="000B2C15" w:rsidRDefault="000B2C15">
            <w:pPr>
              <w:pStyle w:val="TableParagraph"/>
              <w:spacing w:before="2"/>
              <w:rPr>
                <w:b/>
                <w:sz w:val="35"/>
              </w:rPr>
            </w:pPr>
          </w:p>
          <w:p w:rsidR="000B2C15" w:rsidRDefault="00FE4AA7">
            <w:pPr>
              <w:pStyle w:val="TableParagraph"/>
              <w:ind w:left="107"/>
              <w:rPr>
                <w:sz w:val="24"/>
              </w:rPr>
            </w:pPr>
            <w:r>
              <w:rPr>
                <w:sz w:val="24"/>
              </w:rPr>
              <w:t>4</w:t>
            </w:r>
          </w:p>
        </w:tc>
        <w:tc>
          <w:tcPr>
            <w:tcW w:w="727" w:type="dxa"/>
          </w:tcPr>
          <w:p w:rsidR="000B2C15" w:rsidRDefault="000B2C15">
            <w:pPr>
              <w:pStyle w:val="TableParagraph"/>
              <w:spacing w:before="2"/>
              <w:rPr>
                <w:b/>
                <w:sz w:val="35"/>
              </w:rPr>
            </w:pPr>
          </w:p>
          <w:p w:rsidR="000B2C15" w:rsidRDefault="00FE4AA7">
            <w:pPr>
              <w:pStyle w:val="TableParagraph"/>
              <w:ind w:left="109"/>
              <w:rPr>
                <w:sz w:val="24"/>
              </w:rPr>
            </w:pPr>
            <w:r>
              <w:rPr>
                <w:sz w:val="24"/>
              </w:rPr>
              <w:t>5</w:t>
            </w:r>
          </w:p>
        </w:tc>
        <w:tc>
          <w:tcPr>
            <w:tcW w:w="701" w:type="dxa"/>
          </w:tcPr>
          <w:p w:rsidR="000B2C15" w:rsidRDefault="000B2C15">
            <w:pPr>
              <w:pStyle w:val="TableParagraph"/>
              <w:spacing w:before="2"/>
              <w:rPr>
                <w:b/>
                <w:sz w:val="35"/>
              </w:rPr>
            </w:pPr>
          </w:p>
          <w:p w:rsidR="000B2C15" w:rsidRDefault="00FE4AA7">
            <w:pPr>
              <w:pStyle w:val="TableParagraph"/>
              <w:ind w:left="107"/>
              <w:rPr>
                <w:sz w:val="24"/>
              </w:rPr>
            </w:pPr>
            <w:r>
              <w:rPr>
                <w:sz w:val="24"/>
              </w:rPr>
              <w:t>6</w:t>
            </w:r>
          </w:p>
        </w:tc>
        <w:tc>
          <w:tcPr>
            <w:tcW w:w="760" w:type="dxa"/>
          </w:tcPr>
          <w:p w:rsidR="000B2C15" w:rsidRDefault="000B2C15">
            <w:pPr>
              <w:pStyle w:val="TableParagraph"/>
              <w:spacing w:before="2"/>
              <w:rPr>
                <w:b/>
                <w:sz w:val="35"/>
              </w:rPr>
            </w:pPr>
          </w:p>
          <w:p w:rsidR="000B2C15" w:rsidRDefault="00FE4AA7">
            <w:pPr>
              <w:pStyle w:val="TableParagraph"/>
              <w:ind w:left="110"/>
              <w:rPr>
                <w:sz w:val="24"/>
              </w:rPr>
            </w:pPr>
            <w:r>
              <w:rPr>
                <w:sz w:val="24"/>
              </w:rPr>
              <w:t>7</w:t>
            </w:r>
          </w:p>
        </w:tc>
        <w:tc>
          <w:tcPr>
            <w:tcW w:w="815" w:type="dxa"/>
          </w:tcPr>
          <w:p w:rsidR="000B2C15" w:rsidRDefault="000B2C15">
            <w:pPr>
              <w:pStyle w:val="TableParagraph"/>
              <w:spacing w:before="2"/>
              <w:rPr>
                <w:b/>
                <w:sz w:val="35"/>
              </w:rPr>
            </w:pPr>
          </w:p>
          <w:p w:rsidR="000B2C15" w:rsidRDefault="00FE4AA7">
            <w:pPr>
              <w:pStyle w:val="TableParagraph"/>
              <w:ind w:left="111"/>
              <w:rPr>
                <w:sz w:val="24"/>
              </w:rPr>
            </w:pPr>
            <w:r>
              <w:rPr>
                <w:sz w:val="24"/>
              </w:rPr>
              <w:t>8</w:t>
            </w:r>
          </w:p>
        </w:tc>
      </w:tr>
    </w:tbl>
    <w:p w:rsidR="000B2C15" w:rsidRDefault="000B2C15">
      <w:pPr>
        <w:pStyle w:val="GvdeMetni"/>
        <w:rPr>
          <w:b/>
          <w:sz w:val="20"/>
        </w:rPr>
      </w:pPr>
    </w:p>
    <w:p w:rsidR="000B2C15" w:rsidRDefault="000B2C15">
      <w:pPr>
        <w:pStyle w:val="GvdeMetni"/>
        <w:rPr>
          <w:b/>
          <w:sz w:val="20"/>
        </w:rPr>
      </w:pPr>
    </w:p>
    <w:p w:rsidR="000B2C15" w:rsidRDefault="000B2C15">
      <w:pPr>
        <w:pStyle w:val="GvdeMetni"/>
        <w:rPr>
          <w:b/>
          <w:sz w:val="20"/>
        </w:rPr>
      </w:pPr>
    </w:p>
    <w:p w:rsidR="000B2C15" w:rsidRDefault="000B2C15">
      <w:pPr>
        <w:pStyle w:val="GvdeMetni"/>
        <w:spacing w:before="9" w:after="1"/>
        <w:rPr>
          <w:b/>
          <w:sz w:val="27"/>
        </w:rPr>
      </w:pPr>
    </w:p>
    <w:tbl>
      <w:tblPr>
        <w:tblStyle w:val="TableNormal"/>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9"/>
        <w:gridCol w:w="4234"/>
        <w:gridCol w:w="2179"/>
        <w:gridCol w:w="1781"/>
      </w:tblGrid>
      <w:tr w:rsidR="000B2C15">
        <w:trPr>
          <w:trHeight w:val="551"/>
        </w:trPr>
        <w:tc>
          <w:tcPr>
            <w:tcW w:w="919" w:type="dxa"/>
          </w:tcPr>
          <w:p w:rsidR="000B2C15" w:rsidRDefault="00FE4AA7">
            <w:pPr>
              <w:pStyle w:val="TableParagraph"/>
              <w:spacing w:before="136"/>
              <w:ind w:left="197" w:right="181"/>
              <w:jc w:val="center"/>
              <w:rPr>
                <w:b/>
                <w:sz w:val="24"/>
              </w:rPr>
            </w:pPr>
            <w:r>
              <w:rPr>
                <w:b/>
                <w:sz w:val="24"/>
              </w:rPr>
              <w:t>No</w:t>
            </w:r>
          </w:p>
        </w:tc>
        <w:tc>
          <w:tcPr>
            <w:tcW w:w="4234" w:type="dxa"/>
          </w:tcPr>
          <w:p w:rsidR="000B2C15" w:rsidRDefault="00FE4AA7">
            <w:pPr>
              <w:pStyle w:val="TableParagraph"/>
              <w:spacing w:before="136"/>
              <w:ind w:left="1161"/>
              <w:rPr>
                <w:b/>
                <w:sz w:val="24"/>
              </w:rPr>
            </w:pPr>
            <w:r>
              <w:rPr>
                <w:b/>
                <w:sz w:val="24"/>
              </w:rPr>
              <w:t>EYLEM İFADESİ</w:t>
            </w:r>
          </w:p>
        </w:tc>
        <w:tc>
          <w:tcPr>
            <w:tcW w:w="2179" w:type="dxa"/>
          </w:tcPr>
          <w:p w:rsidR="000B2C15" w:rsidRDefault="00FE4AA7">
            <w:pPr>
              <w:pStyle w:val="TableParagraph"/>
              <w:spacing w:line="276" w:lineRule="exact"/>
              <w:ind w:left="324" w:right="281" w:firstLine="326"/>
              <w:rPr>
                <w:b/>
                <w:sz w:val="24"/>
              </w:rPr>
            </w:pPr>
            <w:r>
              <w:rPr>
                <w:b/>
                <w:sz w:val="24"/>
              </w:rPr>
              <w:t>EYLEM SORUMLUSU</w:t>
            </w:r>
          </w:p>
        </w:tc>
        <w:tc>
          <w:tcPr>
            <w:tcW w:w="1781" w:type="dxa"/>
          </w:tcPr>
          <w:p w:rsidR="000B2C15" w:rsidRDefault="00FE4AA7">
            <w:pPr>
              <w:pStyle w:val="TableParagraph"/>
              <w:spacing w:line="276" w:lineRule="exact"/>
              <w:ind w:left="449" w:right="411"/>
              <w:rPr>
                <w:b/>
                <w:sz w:val="24"/>
              </w:rPr>
            </w:pPr>
            <w:r>
              <w:rPr>
                <w:b/>
                <w:sz w:val="24"/>
              </w:rPr>
              <w:t>EYLEM TARİHİ</w:t>
            </w:r>
          </w:p>
        </w:tc>
      </w:tr>
      <w:tr w:rsidR="000B2C15">
        <w:trPr>
          <w:trHeight w:val="1103"/>
        </w:trPr>
        <w:tc>
          <w:tcPr>
            <w:tcW w:w="919" w:type="dxa"/>
          </w:tcPr>
          <w:p w:rsidR="000B2C15" w:rsidRDefault="000B2C15">
            <w:pPr>
              <w:pStyle w:val="TableParagraph"/>
              <w:spacing w:before="8"/>
              <w:rPr>
                <w:b/>
                <w:sz w:val="35"/>
              </w:rPr>
            </w:pPr>
          </w:p>
          <w:p w:rsidR="000B2C15" w:rsidRDefault="00FE4AA7">
            <w:pPr>
              <w:pStyle w:val="TableParagraph"/>
              <w:ind w:left="198" w:right="181"/>
              <w:jc w:val="center"/>
              <w:rPr>
                <w:b/>
                <w:sz w:val="24"/>
              </w:rPr>
            </w:pPr>
            <w:r>
              <w:rPr>
                <w:b/>
                <w:sz w:val="24"/>
              </w:rPr>
              <w:t>2.2.1</w:t>
            </w:r>
          </w:p>
        </w:tc>
        <w:tc>
          <w:tcPr>
            <w:tcW w:w="4234" w:type="dxa"/>
          </w:tcPr>
          <w:p w:rsidR="000B2C15" w:rsidRDefault="00FE4AA7">
            <w:pPr>
              <w:pStyle w:val="TableParagraph"/>
              <w:ind w:left="71"/>
              <w:rPr>
                <w:sz w:val="24"/>
              </w:rPr>
            </w:pPr>
            <w:r>
              <w:rPr>
                <w:sz w:val="24"/>
              </w:rPr>
              <w:t>-Öğrencilerin sınav başarısını artırıcı kurs vs. çalışmaların sayısı artırılacaktır.</w:t>
            </w:r>
          </w:p>
          <w:p w:rsidR="000B2C15" w:rsidRDefault="00FE4AA7">
            <w:pPr>
              <w:pStyle w:val="TableParagraph"/>
              <w:tabs>
                <w:tab w:val="left" w:pos="1832"/>
                <w:tab w:val="left" w:pos="3512"/>
              </w:tabs>
              <w:spacing w:line="270" w:lineRule="atLeast"/>
              <w:ind w:left="71" w:right="46"/>
              <w:rPr>
                <w:sz w:val="24"/>
              </w:rPr>
            </w:pPr>
            <w:r>
              <w:rPr>
                <w:sz w:val="24"/>
              </w:rPr>
              <w:t>-Ortaöğretim</w:t>
            </w:r>
            <w:r>
              <w:rPr>
                <w:sz w:val="24"/>
              </w:rPr>
              <w:tab/>
              <w:t>kurumlarına</w:t>
            </w:r>
            <w:r>
              <w:rPr>
                <w:sz w:val="24"/>
              </w:rPr>
              <w:tab/>
              <w:t>geziler düzenlenecektir.</w:t>
            </w:r>
          </w:p>
        </w:tc>
        <w:tc>
          <w:tcPr>
            <w:tcW w:w="2179" w:type="dxa"/>
          </w:tcPr>
          <w:p w:rsidR="000B2C15" w:rsidRDefault="000B2C15">
            <w:pPr>
              <w:pStyle w:val="TableParagraph"/>
              <w:spacing w:before="5"/>
              <w:rPr>
                <w:b/>
                <w:sz w:val="36"/>
              </w:rPr>
            </w:pPr>
          </w:p>
          <w:p w:rsidR="000B2C15" w:rsidRDefault="00FE4AA7">
            <w:pPr>
              <w:pStyle w:val="TableParagraph"/>
              <w:ind w:left="72"/>
              <w:rPr>
                <w:rFonts w:ascii="Georgia" w:hAnsi="Georgia"/>
                <w:sz w:val="23"/>
              </w:rPr>
            </w:pPr>
            <w:r>
              <w:rPr>
                <w:rFonts w:ascii="Georgia" w:hAnsi="Georgia"/>
                <w:sz w:val="23"/>
              </w:rPr>
              <w:t>Tüm Paydaşlar</w:t>
            </w:r>
          </w:p>
        </w:tc>
        <w:tc>
          <w:tcPr>
            <w:tcW w:w="1781" w:type="dxa"/>
          </w:tcPr>
          <w:p w:rsidR="000B2C15" w:rsidRDefault="000B2C15">
            <w:pPr>
              <w:pStyle w:val="TableParagraph"/>
              <w:spacing w:before="11"/>
              <w:rPr>
                <w:b/>
                <w:sz w:val="23"/>
              </w:rPr>
            </w:pPr>
          </w:p>
          <w:p w:rsidR="000B2C15" w:rsidRDefault="00FE4AA7">
            <w:pPr>
              <w:pStyle w:val="TableParagraph"/>
              <w:spacing w:line="261" w:lineRule="auto"/>
              <w:ind w:left="70"/>
              <w:rPr>
                <w:rFonts w:ascii="Georgia" w:hAnsi="Georgia"/>
                <w:sz w:val="23"/>
              </w:rPr>
            </w:pPr>
            <w:r>
              <w:rPr>
                <w:rFonts w:ascii="Georgia" w:hAnsi="Georgia"/>
                <w:sz w:val="23"/>
              </w:rPr>
              <w:t>Eğitim Öğretim süresince</w:t>
            </w:r>
          </w:p>
        </w:tc>
      </w:tr>
      <w:tr w:rsidR="000B2C15">
        <w:trPr>
          <w:trHeight w:val="552"/>
        </w:trPr>
        <w:tc>
          <w:tcPr>
            <w:tcW w:w="919" w:type="dxa"/>
          </w:tcPr>
          <w:p w:rsidR="000B2C15" w:rsidRDefault="00FE4AA7">
            <w:pPr>
              <w:pStyle w:val="TableParagraph"/>
              <w:spacing w:before="134"/>
              <w:ind w:left="198" w:right="181"/>
              <w:jc w:val="center"/>
              <w:rPr>
                <w:b/>
                <w:sz w:val="24"/>
              </w:rPr>
            </w:pPr>
            <w:r>
              <w:rPr>
                <w:b/>
                <w:sz w:val="24"/>
              </w:rPr>
              <w:t>2.2.2</w:t>
            </w:r>
          </w:p>
        </w:tc>
        <w:tc>
          <w:tcPr>
            <w:tcW w:w="4234" w:type="dxa"/>
          </w:tcPr>
          <w:p w:rsidR="000B2C15" w:rsidRDefault="00FE4AA7">
            <w:pPr>
              <w:pStyle w:val="TableParagraph"/>
              <w:spacing w:line="269" w:lineRule="exact"/>
              <w:ind w:left="71"/>
              <w:rPr>
                <w:sz w:val="24"/>
              </w:rPr>
            </w:pPr>
            <w:r>
              <w:rPr>
                <w:sz w:val="24"/>
              </w:rPr>
              <w:t>Öğretmenlere proje başvurusu konusunda</w:t>
            </w:r>
          </w:p>
          <w:p w:rsidR="000B2C15" w:rsidRDefault="00FE4AA7">
            <w:pPr>
              <w:pStyle w:val="TableParagraph"/>
              <w:spacing w:line="264" w:lineRule="exact"/>
              <w:ind w:left="71"/>
              <w:rPr>
                <w:sz w:val="24"/>
              </w:rPr>
            </w:pPr>
            <w:r>
              <w:rPr>
                <w:sz w:val="24"/>
              </w:rPr>
              <w:t>seminer düzenlenecektir</w:t>
            </w:r>
          </w:p>
        </w:tc>
        <w:tc>
          <w:tcPr>
            <w:tcW w:w="2179" w:type="dxa"/>
          </w:tcPr>
          <w:p w:rsidR="000B2C15" w:rsidRDefault="00FE4AA7">
            <w:pPr>
              <w:pStyle w:val="TableParagraph"/>
              <w:spacing w:line="264" w:lineRule="exact"/>
              <w:ind w:left="72"/>
              <w:rPr>
                <w:sz w:val="23"/>
              </w:rPr>
            </w:pPr>
            <w:r>
              <w:rPr>
                <w:sz w:val="23"/>
              </w:rPr>
              <w:t>Okul İdaresi</w:t>
            </w:r>
          </w:p>
        </w:tc>
        <w:tc>
          <w:tcPr>
            <w:tcW w:w="1781" w:type="dxa"/>
          </w:tcPr>
          <w:p w:rsidR="000B2C15" w:rsidRDefault="00FE4AA7">
            <w:pPr>
              <w:pStyle w:val="TableParagraph"/>
              <w:tabs>
                <w:tab w:val="left" w:pos="645"/>
                <w:tab w:val="left" w:pos="1108"/>
              </w:tabs>
              <w:spacing w:line="269" w:lineRule="exact"/>
              <w:ind w:left="70"/>
              <w:rPr>
                <w:sz w:val="24"/>
              </w:rPr>
            </w:pPr>
            <w:r>
              <w:rPr>
                <w:sz w:val="24"/>
              </w:rPr>
              <w:t>Her</w:t>
            </w:r>
            <w:r>
              <w:rPr>
                <w:sz w:val="24"/>
              </w:rPr>
              <w:tab/>
              <w:t>yıl</w:t>
            </w:r>
            <w:r>
              <w:rPr>
                <w:sz w:val="24"/>
              </w:rPr>
              <w:tab/>
              <w:t>Ekim-</w:t>
            </w:r>
          </w:p>
          <w:p w:rsidR="000B2C15" w:rsidRDefault="00FE4AA7">
            <w:pPr>
              <w:pStyle w:val="TableParagraph"/>
              <w:spacing w:line="264" w:lineRule="exact"/>
              <w:ind w:left="70"/>
              <w:rPr>
                <w:sz w:val="24"/>
              </w:rPr>
            </w:pPr>
            <w:r>
              <w:rPr>
                <w:sz w:val="24"/>
              </w:rPr>
              <w:t>kasım ayları</w:t>
            </w:r>
          </w:p>
        </w:tc>
      </w:tr>
      <w:tr w:rsidR="000B2C15">
        <w:trPr>
          <w:trHeight w:val="1220"/>
        </w:trPr>
        <w:tc>
          <w:tcPr>
            <w:tcW w:w="919" w:type="dxa"/>
          </w:tcPr>
          <w:p w:rsidR="000B2C15" w:rsidRDefault="000B2C15">
            <w:pPr>
              <w:pStyle w:val="TableParagraph"/>
              <w:rPr>
                <w:b/>
                <w:sz w:val="26"/>
              </w:rPr>
            </w:pPr>
          </w:p>
          <w:p w:rsidR="000B2C15" w:rsidRDefault="00FE4AA7">
            <w:pPr>
              <w:pStyle w:val="TableParagraph"/>
              <w:spacing w:before="170"/>
              <w:ind w:left="198" w:right="181"/>
              <w:jc w:val="center"/>
              <w:rPr>
                <w:b/>
                <w:sz w:val="24"/>
              </w:rPr>
            </w:pPr>
            <w:r>
              <w:rPr>
                <w:b/>
                <w:sz w:val="24"/>
              </w:rPr>
              <w:t>2.2.3</w:t>
            </w:r>
          </w:p>
        </w:tc>
        <w:tc>
          <w:tcPr>
            <w:tcW w:w="4234" w:type="dxa"/>
          </w:tcPr>
          <w:p w:rsidR="000B2C15" w:rsidRDefault="00FE4AA7">
            <w:pPr>
              <w:pStyle w:val="TableParagraph"/>
              <w:spacing w:before="6"/>
              <w:ind w:left="71"/>
              <w:rPr>
                <w:sz w:val="24"/>
              </w:rPr>
            </w:pPr>
            <w:proofErr w:type="spellStart"/>
            <w:r>
              <w:rPr>
                <w:rFonts w:ascii="Georgia" w:hAnsi="Georgia"/>
                <w:sz w:val="24"/>
              </w:rPr>
              <w:t>E</w:t>
            </w:r>
            <w:r>
              <w:rPr>
                <w:sz w:val="24"/>
              </w:rPr>
              <w:t>twinning</w:t>
            </w:r>
            <w:proofErr w:type="spellEnd"/>
            <w:r>
              <w:rPr>
                <w:sz w:val="24"/>
              </w:rPr>
              <w:t xml:space="preserve"> hakkında bilgilendirme</w:t>
            </w:r>
          </w:p>
          <w:p w:rsidR="000B2C15" w:rsidRDefault="00FE4AA7">
            <w:pPr>
              <w:pStyle w:val="TableParagraph"/>
              <w:spacing w:before="81" w:line="300" w:lineRule="auto"/>
              <w:ind w:left="71"/>
              <w:rPr>
                <w:sz w:val="24"/>
              </w:rPr>
            </w:pPr>
            <w:r>
              <w:rPr>
                <w:sz w:val="24"/>
              </w:rPr>
              <w:t>toplantısı yapılacak ve öğretmenlerin başvuru yapmaları sağlanacaktır.</w:t>
            </w:r>
          </w:p>
        </w:tc>
        <w:tc>
          <w:tcPr>
            <w:tcW w:w="2179" w:type="dxa"/>
          </w:tcPr>
          <w:p w:rsidR="000B2C15" w:rsidRDefault="000B2C15">
            <w:pPr>
              <w:pStyle w:val="TableParagraph"/>
              <w:spacing w:before="1"/>
              <w:rPr>
                <w:b/>
                <w:sz w:val="29"/>
              </w:rPr>
            </w:pPr>
          </w:p>
          <w:p w:rsidR="000B2C15" w:rsidRDefault="00FE4AA7">
            <w:pPr>
              <w:pStyle w:val="TableParagraph"/>
              <w:ind w:left="72"/>
              <w:rPr>
                <w:sz w:val="23"/>
              </w:rPr>
            </w:pPr>
            <w:r>
              <w:rPr>
                <w:sz w:val="23"/>
              </w:rPr>
              <w:t>Okul İdaresi</w:t>
            </w:r>
          </w:p>
        </w:tc>
        <w:tc>
          <w:tcPr>
            <w:tcW w:w="1781" w:type="dxa"/>
          </w:tcPr>
          <w:p w:rsidR="000B2C15" w:rsidRDefault="000B2C15">
            <w:pPr>
              <w:pStyle w:val="TableParagraph"/>
              <w:rPr>
                <w:b/>
                <w:sz w:val="26"/>
              </w:rPr>
            </w:pPr>
          </w:p>
          <w:p w:rsidR="000B2C15" w:rsidRDefault="00FE4AA7">
            <w:pPr>
              <w:pStyle w:val="TableParagraph"/>
              <w:spacing w:before="165"/>
              <w:ind w:left="70"/>
              <w:rPr>
                <w:sz w:val="24"/>
              </w:rPr>
            </w:pPr>
            <w:r>
              <w:rPr>
                <w:sz w:val="24"/>
              </w:rPr>
              <w:t>Eylül ayı</w:t>
            </w:r>
          </w:p>
        </w:tc>
      </w:tr>
      <w:tr w:rsidR="000B2C15">
        <w:trPr>
          <w:trHeight w:val="1197"/>
        </w:trPr>
        <w:tc>
          <w:tcPr>
            <w:tcW w:w="919" w:type="dxa"/>
          </w:tcPr>
          <w:p w:rsidR="000B2C15" w:rsidRDefault="000B2C15">
            <w:pPr>
              <w:pStyle w:val="TableParagraph"/>
              <w:rPr>
                <w:b/>
                <w:sz w:val="26"/>
              </w:rPr>
            </w:pPr>
          </w:p>
          <w:p w:rsidR="000B2C15" w:rsidRDefault="00FE4AA7">
            <w:pPr>
              <w:pStyle w:val="TableParagraph"/>
              <w:spacing w:before="158"/>
              <w:ind w:left="198" w:right="181"/>
              <w:jc w:val="center"/>
              <w:rPr>
                <w:b/>
                <w:sz w:val="24"/>
              </w:rPr>
            </w:pPr>
            <w:r>
              <w:rPr>
                <w:b/>
                <w:sz w:val="24"/>
              </w:rPr>
              <w:t>2.2.4</w:t>
            </w:r>
          </w:p>
        </w:tc>
        <w:tc>
          <w:tcPr>
            <w:tcW w:w="4234" w:type="dxa"/>
          </w:tcPr>
          <w:p w:rsidR="000B2C15" w:rsidRDefault="00FE4AA7">
            <w:pPr>
              <w:pStyle w:val="TableParagraph"/>
              <w:spacing w:line="300" w:lineRule="auto"/>
              <w:ind w:left="71" w:right="184"/>
              <w:jc w:val="both"/>
              <w:rPr>
                <w:sz w:val="24"/>
              </w:rPr>
            </w:pPr>
            <w:r>
              <w:rPr>
                <w:sz w:val="24"/>
              </w:rPr>
              <w:t>DYNED sistemi özendirilecek, öğretmen ve öğrencilere bilgi verilerek kullananlar ödüllendirilecektir.</w:t>
            </w:r>
          </w:p>
        </w:tc>
        <w:tc>
          <w:tcPr>
            <w:tcW w:w="2179" w:type="dxa"/>
          </w:tcPr>
          <w:p w:rsidR="000B2C15" w:rsidRDefault="000B2C15">
            <w:pPr>
              <w:pStyle w:val="TableParagraph"/>
              <w:spacing w:before="8"/>
              <w:rPr>
                <w:b/>
                <w:sz w:val="28"/>
              </w:rPr>
            </w:pPr>
          </w:p>
          <w:p w:rsidR="000B2C15" w:rsidRDefault="00FE4AA7">
            <w:pPr>
              <w:pStyle w:val="TableParagraph"/>
              <w:ind w:left="72" w:right="904"/>
              <w:rPr>
                <w:sz w:val="23"/>
              </w:rPr>
            </w:pPr>
            <w:r>
              <w:rPr>
                <w:sz w:val="23"/>
              </w:rPr>
              <w:t>Okul İdaresi Öğretmenler</w:t>
            </w:r>
          </w:p>
        </w:tc>
        <w:tc>
          <w:tcPr>
            <w:tcW w:w="1781" w:type="dxa"/>
          </w:tcPr>
          <w:p w:rsidR="000B2C15" w:rsidRDefault="000B2C15">
            <w:pPr>
              <w:pStyle w:val="TableParagraph"/>
              <w:spacing w:before="8"/>
              <w:rPr>
                <w:b/>
                <w:sz w:val="28"/>
              </w:rPr>
            </w:pPr>
          </w:p>
          <w:p w:rsidR="000B2C15" w:rsidRDefault="00FE4AA7">
            <w:pPr>
              <w:pStyle w:val="TableParagraph"/>
              <w:tabs>
                <w:tab w:val="left" w:pos="944"/>
              </w:tabs>
              <w:ind w:left="70" w:right="47"/>
              <w:rPr>
                <w:sz w:val="23"/>
              </w:rPr>
            </w:pPr>
            <w:r>
              <w:rPr>
                <w:sz w:val="23"/>
              </w:rPr>
              <w:t>Eğitim</w:t>
            </w:r>
            <w:r>
              <w:rPr>
                <w:sz w:val="23"/>
              </w:rPr>
              <w:tab/>
              <w:t>Öğretim süresince</w:t>
            </w:r>
          </w:p>
        </w:tc>
      </w:tr>
      <w:tr w:rsidR="000B2C15">
        <w:trPr>
          <w:trHeight w:val="1035"/>
        </w:trPr>
        <w:tc>
          <w:tcPr>
            <w:tcW w:w="919" w:type="dxa"/>
          </w:tcPr>
          <w:p w:rsidR="000B2C15" w:rsidRDefault="000B2C15">
            <w:pPr>
              <w:pStyle w:val="TableParagraph"/>
              <w:spacing w:before="7"/>
              <w:rPr>
                <w:b/>
                <w:sz w:val="32"/>
              </w:rPr>
            </w:pPr>
          </w:p>
          <w:p w:rsidR="000B2C15" w:rsidRDefault="00FE4AA7">
            <w:pPr>
              <w:pStyle w:val="TableParagraph"/>
              <w:ind w:left="198" w:right="181"/>
              <w:jc w:val="center"/>
              <w:rPr>
                <w:b/>
                <w:sz w:val="24"/>
              </w:rPr>
            </w:pPr>
            <w:r>
              <w:rPr>
                <w:b/>
                <w:sz w:val="24"/>
              </w:rPr>
              <w:t>2.2.5</w:t>
            </w:r>
          </w:p>
        </w:tc>
        <w:tc>
          <w:tcPr>
            <w:tcW w:w="4234" w:type="dxa"/>
          </w:tcPr>
          <w:p w:rsidR="000B2C15" w:rsidRDefault="00FE4AA7">
            <w:pPr>
              <w:pStyle w:val="TableParagraph"/>
              <w:spacing w:line="268" w:lineRule="exact"/>
              <w:ind w:left="71"/>
              <w:rPr>
                <w:sz w:val="24"/>
              </w:rPr>
            </w:pPr>
            <w:r>
              <w:rPr>
                <w:sz w:val="24"/>
              </w:rPr>
              <w:t>-Sene başında yapılan sosyal etkinlikler</w:t>
            </w:r>
          </w:p>
          <w:p w:rsidR="000B2C15" w:rsidRDefault="00FE4AA7">
            <w:pPr>
              <w:pStyle w:val="TableParagraph"/>
              <w:spacing w:before="5" w:line="340" w:lineRule="atLeast"/>
              <w:ind w:left="71" w:right="444"/>
              <w:rPr>
                <w:sz w:val="24"/>
              </w:rPr>
            </w:pPr>
            <w:r>
              <w:rPr>
                <w:sz w:val="24"/>
              </w:rPr>
              <w:t>planında sosyal ve sportif faaliyetlerin sayısı artırılacak ve katılımcılar teşvik</w:t>
            </w:r>
          </w:p>
        </w:tc>
        <w:tc>
          <w:tcPr>
            <w:tcW w:w="2179" w:type="dxa"/>
          </w:tcPr>
          <w:p w:rsidR="000B2C15" w:rsidRDefault="000B2C15">
            <w:pPr>
              <w:pStyle w:val="TableParagraph"/>
              <w:rPr>
                <w:b/>
                <w:sz w:val="33"/>
              </w:rPr>
            </w:pPr>
          </w:p>
          <w:p w:rsidR="000B2C15" w:rsidRDefault="00FE4AA7">
            <w:pPr>
              <w:pStyle w:val="TableParagraph"/>
              <w:ind w:left="72"/>
              <w:rPr>
                <w:sz w:val="23"/>
              </w:rPr>
            </w:pPr>
            <w:r>
              <w:rPr>
                <w:sz w:val="23"/>
              </w:rPr>
              <w:t>Tüm Paydaşlar</w:t>
            </w:r>
          </w:p>
        </w:tc>
        <w:tc>
          <w:tcPr>
            <w:tcW w:w="1781" w:type="dxa"/>
          </w:tcPr>
          <w:p w:rsidR="000B2C15" w:rsidRDefault="000B2C15">
            <w:pPr>
              <w:pStyle w:val="TableParagraph"/>
              <w:spacing w:before="4"/>
              <w:rPr>
                <w:b/>
                <w:sz w:val="21"/>
              </w:rPr>
            </w:pPr>
          </w:p>
          <w:p w:rsidR="000B2C15" w:rsidRDefault="00FE4AA7">
            <w:pPr>
              <w:pStyle w:val="TableParagraph"/>
              <w:tabs>
                <w:tab w:val="left" w:pos="944"/>
              </w:tabs>
              <w:ind w:left="70" w:right="47"/>
              <w:rPr>
                <w:sz w:val="23"/>
              </w:rPr>
            </w:pPr>
            <w:r>
              <w:rPr>
                <w:sz w:val="23"/>
              </w:rPr>
              <w:t>Eğitim</w:t>
            </w:r>
            <w:r>
              <w:rPr>
                <w:sz w:val="23"/>
              </w:rPr>
              <w:tab/>
              <w:t>Öğretim süresince</w:t>
            </w:r>
          </w:p>
        </w:tc>
      </w:tr>
    </w:tbl>
    <w:p w:rsidR="000B2C15" w:rsidRDefault="000B2C15">
      <w:pPr>
        <w:rPr>
          <w:sz w:val="23"/>
        </w:rPr>
        <w:sectPr w:rsidR="000B2C15" w:rsidSect="00B34313">
          <w:pgSz w:w="11910" w:h="16840"/>
          <w:pgMar w:top="132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tbl>
      <w:tblPr>
        <w:tblStyle w:val="TableNormal"/>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9"/>
        <w:gridCol w:w="4234"/>
        <w:gridCol w:w="2179"/>
        <w:gridCol w:w="1781"/>
      </w:tblGrid>
      <w:tr w:rsidR="000B2C15">
        <w:trPr>
          <w:trHeight w:val="553"/>
        </w:trPr>
        <w:tc>
          <w:tcPr>
            <w:tcW w:w="919" w:type="dxa"/>
          </w:tcPr>
          <w:p w:rsidR="000B2C15" w:rsidRDefault="00FE4AA7">
            <w:pPr>
              <w:pStyle w:val="TableParagraph"/>
              <w:spacing w:before="133"/>
              <w:ind w:left="197" w:right="181"/>
              <w:jc w:val="center"/>
              <w:rPr>
                <w:b/>
                <w:sz w:val="24"/>
              </w:rPr>
            </w:pPr>
            <w:r>
              <w:rPr>
                <w:b/>
                <w:sz w:val="24"/>
              </w:rPr>
              <w:lastRenderedPageBreak/>
              <w:t>No</w:t>
            </w:r>
          </w:p>
        </w:tc>
        <w:tc>
          <w:tcPr>
            <w:tcW w:w="4234" w:type="dxa"/>
          </w:tcPr>
          <w:p w:rsidR="000B2C15" w:rsidRDefault="00FE4AA7">
            <w:pPr>
              <w:pStyle w:val="TableParagraph"/>
              <w:spacing w:before="133"/>
              <w:ind w:left="1161"/>
              <w:rPr>
                <w:b/>
                <w:sz w:val="24"/>
              </w:rPr>
            </w:pPr>
            <w:r>
              <w:rPr>
                <w:b/>
                <w:sz w:val="24"/>
              </w:rPr>
              <w:t>EYLEM İFADESİ</w:t>
            </w:r>
          </w:p>
        </w:tc>
        <w:tc>
          <w:tcPr>
            <w:tcW w:w="2179" w:type="dxa"/>
          </w:tcPr>
          <w:p w:rsidR="000B2C15" w:rsidRDefault="00FE4AA7">
            <w:pPr>
              <w:pStyle w:val="TableParagraph"/>
              <w:spacing w:line="272" w:lineRule="exact"/>
              <w:ind w:left="303" w:right="280"/>
              <w:jc w:val="center"/>
              <w:rPr>
                <w:b/>
                <w:sz w:val="24"/>
              </w:rPr>
            </w:pPr>
            <w:r>
              <w:rPr>
                <w:b/>
                <w:sz w:val="24"/>
              </w:rPr>
              <w:t>EYLEM</w:t>
            </w:r>
          </w:p>
          <w:p w:rsidR="000B2C15" w:rsidRDefault="00FE4AA7">
            <w:pPr>
              <w:pStyle w:val="TableParagraph"/>
              <w:spacing w:line="261" w:lineRule="exact"/>
              <w:ind w:left="303" w:right="281"/>
              <w:jc w:val="center"/>
              <w:rPr>
                <w:b/>
                <w:sz w:val="24"/>
              </w:rPr>
            </w:pPr>
            <w:r>
              <w:rPr>
                <w:b/>
                <w:sz w:val="24"/>
              </w:rPr>
              <w:t>SORUMLUSU</w:t>
            </w:r>
          </w:p>
        </w:tc>
        <w:tc>
          <w:tcPr>
            <w:tcW w:w="1781" w:type="dxa"/>
          </w:tcPr>
          <w:p w:rsidR="000B2C15" w:rsidRDefault="00FE4AA7">
            <w:pPr>
              <w:pStyle w:val="TableParagraph"/>
              <w:spacing w:line="272" w:lineRule="exact"/>
              <w:ind w:left="449"/>
              <w:rPr>
                <w:b/>
                <w:sz w:val="24"/>
              </w:rPr>
            </w:pPr>
            <w:r>
              <w:rPr>
                <w:b/>
                <w:sz w:val="24"/>
              </w:rPr>
              <w:t>EYLEM</w:t>
            </w:r>
          </w:p>
          <w:p w:rsidR="000B2C15" w:rsidRDefault="00FE4AA7">
            <w:pPr>
              <w:pStyle w:val="TableParagraph"/>
              <w:spacing w:line="261" w:lineRule="exact"/>
              <w:ind w:left="449"/>
              <w:rPr>
                <w:b/>
                <w:sz w:val="24"/>
              </w:rPr>
            </w:pPr>
            <w:r>
              <w:rPr>
                <w:b/>
                <w:sz w:val="24"/>
              </w:rPr>
              <w:t>TARİHİ</w:t>
            </w:r>
          </w:p>
        </w:tc>
      </w:tr>
      <w:tr w:rsidR="000B2C15">
        <w:trPr>
          <w:trHeight w:val="1355"/>
        </w:trPr>
        <w:tc>
          <w:tcPr>
            <w:tcW w:w="919" w:type="dxa"/>
          </w:tcPr>
          <w:p w:rsidR="000B2C15" w:rsidRDefault="000B2C15">
            <w:pPr>
              <w:pStyle w:val="TableParagraph"/>
            </w:pPr>
          </w:p>
        </w:tc>
        <w:tc>
          <w:tcPr>
            <w:tcW w:w="4234" w:type="dxa"/>
          </w:tcPr>
          <w:p w:rsidR="000B2C15" w:rsidRDefault="00FE4AA7">
            <w:pPr>
              <w:pStyle w:val="TableParagraph"/>
              <w:spacing w:line="265" w:lineRule="exact"/>
              <w:ind w:left="71"/>
              <w:rPr>
                <w:sz w:val="24"/>
              </w:rPr>
            </w:pPr>
            <w:r>
              <w:rPr>
                <w:sz w:val="24"/>
              </w:rPr>
              <w:t>edilecektir.</w:t>
            </w:r>
          </w:p>
          <w:p w:rsidR="000B2C15" w:rsidRDefault="00FE4AA7">
            <w:pPr>
              <w:pStyle w:val="TableParagraph"/>
              <w:spacing w:before="228" w:line="300" w:lineRule="auto"/>
              <w:ind w:left="71" w:right="344"/>
              <w:rPr>
                <w:sz w:val="24"/>
              </w:rPr>
            </w:pPr>
            <w:r>
              <w:rPr>
                <w:sz w:val="24"/>
              </w:rPr>
              <w:t>-Yerel ve ulusal faaliyet ve yarışmalara azami ölçüde katılım sağlanacaktır.</w:t>
            </w:r>
          </w:p>
        </w:tc>
        <w:tc>
          <w:tcPr>
            <w:tcW w:w="2179" w:type="dxa"/>
          </w:tcPr>
          <w:p w:rsidR="000B2C15" w:rsidRDefault="000B2C15">
            <w:pPr>
              <w:pStyle w:val="TableParagraph"/>
            </w:pPr>
          </w:p>
        </w:tc>
        <w:tc>
          <w:tcPr>
            <w:tcW w:w="1781" w:type="dxa"/>
          </w:tcPr>
          <w:p w:rsidR="000B2C15" w:rsidRDefault="000B2C15">
            <w:pPr>
              <w:pStyle w:val="TableParagraph"/>
            </w:pPr>
          </w:p>
        </w:tc>
      </w:tr>
      <w:tr w:rsidR="000B2C15">
        <w:trPr>
          <w:trHeight w:val="1650"/>
        </w:trPr>
        <w:tc>
          <w:tcPr>
            <w:tcW w:w="919" w:type="dxa"/>
          </w:tcPr>
          <w:p w:rsidR="000B2C15" w:rsidRDefault="000B2C15">
            <w:pPr>
              <w:pStyle w:val="TableParagraph"/>
              <w:rPr>
                <w:b/>
                <w:sz w:val="26"/>
              </w:rPr>
            </w:pPr>
          </w:p>
          <w:p w:rsidR="000B2C15" w:rsidRDefault="000B2C15">
            <w:pPr>
              <w:pStyle w:val="TableParagraph"/>
              <w:spacing w:before="1"/>
              <w:rPr>
                <w:b/>
                <w:sz w:val="33"/>
              </w:rPr>
            </w:pPr>
          </w:p>
          <w:p w:rsidR="000B2C15" w:rsidRDefault="00FE4AA7">
            <w:pPr>
              <w:pStyle w:val="TableParagraph"/>
              <w:spacing w:before="1"/>
              <w:ind w:left="198" w:right="181"/>
              <w:jc w:val="center"/>
              <w:rPr>
                <w:b/>
                <w:sz w:val="24"/>
              </w:rPr>
            </w:pPr>
            <w:r>
              <w:rPr>
                <w:b/>
                <w:sz w:val="24"/>
              </w:rPr>
              <w:t>2.2.6</w:t>
            </w:r>
          </w:p>
        </w:tc>
        <w:tc>
          <w:tcPr>
            <w:tcW w:w="4234" w:type="dxa"/>
          </w:tcPr>
          <w:p w:rsidR="000B2C15" w:rsidRDefault="00FE4AA7">
            <w:pPr>
              <w:pStyle w:val="TableParagraph"/>
              <w:spacing w:before="7" w:line="328" w:lineRule="auto"/>
              <w:ind w:left="71" w:right="487"/>
              <w:rPr>
                <w:rFonts w:ascii="Georgia" w:hAnsi="Georgia"/>
                <w:sz w:val="24"/>
              </w:rPr>
            </w:pPr>
            <w:r>
              <w:rPr>
                <w:rFonts w:ascii="Georgia" w:hAnsi="Georgia"/>
                <w:sz w:val="24"/>
              </w:rPr>
              <w:t xml:space="preserve">Destekleme kurslarında çeşitlilik artırılacak ve </w:t>
            </w:r>
            <w:r w:rsidR="00B87C48">
              <w:rPr>
                <w:rFonts w:ascii="Georgia" w:hAnsi="Georgia"/>
                <w:sz w:val="24"/>
              </w:rPr>
              <w:t>mesleki ( Resim ve Müzik kursları</w:t>
            </w:r>
            <w:r>
              <w:rPr>
                <w:rFonts w:ascii="Georgia" w:hAnsi="Georgia"/>
                <w:sz w:val="24"/>
              </w:rPr>
              <w:t xml:space="preserve"> vs. ) derslere ağırlık verilecektir.</w:t>
            </w:r>
          </w:p>
        </w:tc>
        <w:tc>
          <w:tcPr>
            <w:tcW w:w="2179" w:type="dxa"/>
          </w:tcPr>
          <w:p w:rsidR="000B2C15" w:rsidRDefault="000B2C15">
            <w:pPr>
              <w:pStyle w:val="TableParagraph"/>
              <w:rPr>
                <w:b/>
                <w:sz w:val="26"/>
              </w:rPr>
            </w:pPr>
          </w:p>
          <w:p w:rsidR="000B2C15" w:rsidRDefault="000B2C15">
            <w:pPr>
              <w:pStyle w:val="TableParagraph"/>
              <w:spacing w:before="5"/>
              <w:rPr>
                <w:b/>
                <w:sz w:val="21"/>
              </w:rPr>
            </w:pPr>
          </w:p>
          <w:p w:rsidR="000B2C15" w:rsidRDefault="00FE4AA7">
            <w:pPr>
              <w:pStyle w:val="TableParagraph"/>
              <w:ind w:left="72"/>
              <w:rPr>
                <w:sz w:val="23"/>
              </w:rPr>
            </w:pPr>
            <w:r>
              <w:rPr>
                <w:sz w:val="23"/>
              </w:rPr>
              <w:t>Okul İdaresi</w:t>
            </w:r>
          </w:p>
        </w:tc>
        <w:tc>
          <w:tcPr>
            <w:tcW w:w="1781" w:type="dxa"/>
          </w:tcPr>
          <w:p w:rsidR="000B2C15" w:rsidRDefault="000B2C15">
            <w:pPr>
              <w:pStyle w:val="TableParagraph"/>
              <w:rPr>
                <w:b/>
                <w:sz w:val="28"/>
              </w:rPr>
            </w:pPr>
          </w:p>
          <w:p w:rsidR="000B2C15" w:rsidRDefault="00FE4AA7">
            <w:pPr>
              <w:pStyle w:val="TableParagraph"/>
              <w:spacing w:before="225" w:line="261" w:lineRule="auto"/>
              <w:ind w:left="70"/>
              <w:rPr>
                <w:rFonts w:ascii="Georgia" w:hAnsi="Georgia"/>
                <w:sz w:val="23"/>
              </w:rPr>
            </w:pPr>
            <w:r>
              <w:rPr>
                <w:rFonts w:ascii="Georgia" w:hAnsi="Georgia"/>
                <w:sz w:val="23"/>
              </w:rPr>
              <w:t>Eğitim Öğretim süresince</w:t>
            </w:r>
          </w:p>
        </w:tc>
      </w:tr>
      <w:tr w:rsidR="000B2C15">
        <w:trPr>
          <w:trHeight w:val="3676"/>
        </w:trPr>
        <w:tc>
          <w:tcPr>
            <w:tcW w:w="919" w:type="dxa"/>
          </w:tcPr>
          <w:p w:rsidR="000B2C15" w:rsidRDefault="000B2C15">
            <w:pPr>
              <w:pStyle w:val="TableParagraph"/>
              <w:rPr>
                <w:b/>
                <w:sz w:val="26"/>
              </w:rPr>
            </w:pPr>
          </w:p>
          <w:p w:rsidR="000B2C15" w:rsidRDefault="000B2C15">
            <w:pPr>
              <w:pStyle w:val="TableParagraph"/>
              <w:rPr>
                <w:b/>
                <w:sz w:val="26"/>
              </w:rPr>
            </w:pPr>
          </w:p>
          <w:p w:rsidR="000B2C15" w:rsidRDefault="000B2C15">
            <w:pPr>
              <w:pStyle w:val="TableParagraph"/>
              <w:rPr>
                <w:b/>
                <w:sz w:val="26"/>
              </w:rPr>
            </w:pPr>
          </w:p>
          <w:p w:rsidR="000B2C15" w:rsidRDefault="000B2C15">
            <w:pPr>
              <w:pStyle w:val="TableParagraph"/>
              <w:rPr>
                <w:b/>
                <w:sz w:val="26"/>
              </w:rPr>
            </w:pPr>
          </w:p>
          <w:p w:rsidR="000B2C15" w:rsidRDefault="000B2C15">
            <w:pPr>
              <w:pStyle w:val="TableParagraph"/>
              <w:rPr>
                <w:b/>
                <w:sz w:val="26"/>
              </w:rPr>
            </w:pPr>
          </w:p>
          <w:p w:rsidR="000B2C15" w:rsidRDefault="00FE4AA7">
            <w:pPr>
              <w:pStyle w:val="TableParagraph"/>
              <w:spacing w:before="199"/>
              <w:ind w:left="198" w:right="181"/>
              <w:jc w:val="center"/>
              <w:rPr>
                <w:b/>
                <w:sz w:val="24"/>
              </w:rPr>
            </w:pPr>
            <w:r>
              <w:rPr>
                <w:b/>
                <w:sz w:val="24"/>
              </w:rPr>
              <w:t>2.2.7</w:t>
            </w:r>
          </w:p>
        </w:tc>
        <w:tc>
          <w:tcPr>
            <w:tcW w:w="4234" w:type="dxa"/>
          </w:tcPr>
          <w:p w:rsidR="000B2C15" w:rsidRDefault="00FE4AA7">
            <w:pPr>
              <w:pStyle w:val="TableParagraph"/>
              <w:spacing w:before="7" w:line="328" w:lineRule="auto"/>
              <w:ind w:left="71"/>
              <w:rPr>
                <w:rFonts w:ascii="Georgia" w:hAnsi="Georgia"/>
                <w:sz w:val="24"/>
              </w:rPr>
            </w:pPr>
            <w:r>
              <w:rPr>
                <w:rFonts w:ascii="Georgia" w:hAnsi="Georgia"/>
                <w:sz w:val="24"/>
              </w:rPr>
              <w:t>-Her dönem başı ve sonunda okul rehberlik servisi ve okul idaresi tarafından seminer, bilgilendirme toplantıları yapılacaktır.</w:t>
            </w:r>
          </w:p>
          <w:p w:rsidR="000B2C15" w:rsidRDefault="00FE4AA7">
            <w:pPr>
              <w:pStyle w:val="TableParagraph"/>
              <w:spacing w:before="158" w:line="328" w:lineRule="auto"/>
              <w:ind w:left="71" w:right="79"/>
              <w:rPr>
                <w:rFonts w:ascii="Georgia" w:hAnsi="Georgia"/>
                <w:sz w:val="24"/>
              </w:rPr>
            </w:pPr>
            <w:r>
              <w:rPr>
                <w:rFonts w:ascii="Georgia" w:hAnsi="Georgia"/>
                <w:sz w:val="24"/>
              </w:rPr>
              <w:t>-Sene başı ve sonunda öğrencilerdeki kaygıyı azaltmak için başta Ortaöğretim (fen lisesi, Proje okulları vs. )kurumları olmak üzere geziler</w:t>
            </w:r>
          </w:p>
          <w:p w:rsidR="000B2C15" w:rsidRDefault="00FE4AA7">
            <w:pPr>
              <w:pStyle w:val="TableParagraph"/>
              <w:spacing w:line="271" w:lineRule="exact"/>
              <w:ind w:left="71"/>
              <w:rPr>
                <w:rFonts w:ascii="Georgia" w:hAnsi="Georgia"/>
                <w:sz w:val="24"/>
              </w:rPr>
            </w:pPr>
            <w:r>
              <w:rPr>
                <w:rFonts w:ascii="Georgia" w:hAnsi="Georgia"/>
                <w:sz w:val="24"/>
              </w:rPr>
              <w:t>düzenlenecektir.</w:t>
            </w:r>
          </w:p>
        </w:tc>
        <w:tc>
          <w:tcPr>
            <w:tcW w:w="2179" w:type="dxa"/>
          </w:tcPr>
          <w:p w:rsidR="000B2C15" w:rsidRDefault="000B2C15">
            <w:pPr>
              <w:pStyle w:val="TableParagraph"/>
              <w:rPr>
                <w:b/>
                <w:sz w:val="28"/>
              </w:rPr>
            </w:pPr>
          </w:p>
          <w:p w:rsidR="000B2C15" w:rsidRDefault="000B2C15">
            <w:pPr>
              <w:pStyle w:val="TableParagraph"/>
              <w:rPr>
                <w:b/>
                <w:sz w:val="28"/>
              </w:rPr>
            </w:pPr>
          </w:p>
          <w:p w:rsidR="000B2C15" w:rsidRDefault="000B2C15">
            <w:pPr>
              <w:pStyle w:val="TableParagraph"/>
              <w:rPr>
                <w:b/>
                <w:sz w:val="28"/>
              </w:rPr>
            </w:pPr>
          </w:p>
          <w:p w:rsidR="000B2C15" w:rsidRDefault="000B2C15">
            <w:pPr>
              <w:pStyle w:val="TableParagraph"/>
              <w:rPr>
                <w:b/>
                <w:sz w:val="28"/>
              </w:rPr>
            </w:pPr>
          </w:p>
          <w:p w:rsidR="000B2C15" w:rsidRDefault="000B2C15">
            <w:pPr>
              <w:pStyle w:val="TableParagraph"/>
              <w:rPr>
                <w:b/>
                <w:sz w:val="36"/>
              </w:rPr>
            </w:pPr>
          </w:p>
          <w:p w:rsidR="000B2C15" w:rsidRDefault="00FE4AA7">
            <w:pPr>
              <w:pStyle w:val="TableParagraph"/>
              <w:ind w:left="72"/>
              <w:rPr>
                <w:rFonts w:ascii="Georgia" w:hAnsi="Georgia"/>
                <w:sz w:val="23"/>
              </w:rPr>
            </w:pPr>
            <w:r>
              <w:rPr>
                <w:rFonts w:ascii="Georgia" w:hAnsi="Georgia"/>
                <w:sz w:val="23"/>
              </w:rPr>
              <w:t>Tüm Paydaşlar</w:t>
            </w:r>
          </w:p>
        </w:tc>
        <w:tc>
          <w:tcPr>
            <w:tcW w:w="1781" w:type="dxa"/>
          </w:tcPr>
          <w:p w:rsidR="000B2C15" w:rsidRDefault="000B2C15">
            <w:pPr>
              <w:pStyle w:val="TableParagraph"/>
              <w:rPr>
                <w:b/>
                <w:sz w:val="28"/>
              </w:rPr>
            </w:pPr>
          </w:p>
          <w:p w:rsidR="000B2C15" w:rsidRDefault="000B2C15">
            <w:pPr>
              <w:pStyle w:val="TableParagraph"/>
              <w:rPr>
                <w:b/>
                <w:sz w:val="28"/>
              </w:rPr>
            </w:pPr>
          </w:p>
          <w:p w:rsidR="000B2C15" w:rsidRDefault="000B2C15">
            <w:pPr>
              <w:pStyle w:val="TableParagraph"/>
              <w:rPr>
                <w:b/>
                <w:sz w:val="28"/>
              </w:rPr>
            </w:pPr>
          </w:p>
          <w:p w:rsidR="000B2C15" w:rsidRDefault="000B2C15">
            <w:pPr>
              <w:pStyle w:val="TableParagraph"/>
              <w:rPr>
                <w:b/>
                <w:sz w:val="28"/>
              </w:rPr>
            </w:pPr>
          </w:p>
          <w:p w:rsidR="000B2C15" w:rsidRDefault="000B2C15">
            <w:pPr>
              <w:pStyle w:val="TableParagraph"/>
              <w:spacing w:before="8"/>
              <w:rPr>
                <w:b/>
                <w:sz w:val="23"/>
              </w:rPr>
            </w:pPr>
          </w:p>
          <w:p w:rsidR="000B2C15" w:rsidRDefault="00FE4AA7">
            <w:pPr>
              <w:pStyle w:val="TableParagraph"/>
              <w:spacing w:line="261" w:lineRule="auto"/>
              <w:ind w:left="70"/>
              <w:rPr>
                <w:rFonts w:ascii="Georgia" w:hAnsi="Georgia"/>
                <w:sz w:val="23"/>
              </w:rPr>
            </w:pPr>
            <w:r>
              <w:rPr>
                <w:rFonts w:ascii="Georgia" w:hAnsi="Georgia"/>
                <w:sz w:val="23"/>
              </w:rPr>
              <w:t>Eğitim Öğretim süresince</w:t>
            </w:r>
          </w:p>
        </w:tc>
      </w:tr>
    </w:tbl>
    <w:p w:rsidR="000B2C15" w:rsidRDefault="000B2C15">
      <w:pPr>
        <w:rPr>
          <w:sz w:val="2"/>
          <w:szCs w:val="2"/>
        </w:rPr>
      </w:pPr>
    </w:p>
    <w:p w:rsidR="000B2C15" w:rsidRDefault="000B2C15">
      <w:pPr>
        <w:rPr>
          <w:sz w:val="2"/>
          <w:szCs w:val="2"/>
        </w:rPr>
        <w:sectPr w:rsidR="000B2C15" w:rsidSect="00B34313">
          <w:pgSz w:w="11910" w:h="16840"/>
          <w:pgMar w:top="1400" w:right="580" w:bottom="110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FE4AA7">
      <w:pPr>
        <w:pStyle w:val="Balk2"/>
        <w:spacing w:before="76"/>
      </w:pPr>
      <w:bookmarkStart w:id="14" w:name="_bookmark13"/>
      <w:bookmarkEnd w:id="14"/>
      <w:r>
        <w:lastRenderedPageBreak/>
        <w:t>TEMA III: KURUMSAL KAPASİTE</w:t>
      </w:r>
    </w:p>
    <w:p w:rsidR="000B2C15" w:rsidRDefault="000B2C15">
      <w:pPr>
        <w:pStyle w:val="GvdeMetni"/>
        <w:spacing w:before="10"/>
        <w:rPr>
          <w:b/>
          <w:sz w:val="32"/>
        </w:rPr>
      </w:pPr>
    </w:p>
    <w:p w:rsidR="000B2C15" w:rsidRDefault="00FE4AA7">
      <w:pPr>
        <w:ind w:left="796"/>
        <w:rPr>
          <w:b/>
          <w:sz w:val="24"/>
        </w:rPr>
      </w:pPr>
      <w:r>
        <w:rPr>
          <w:b/>
          <w:sz w:val="24"/>
        </w:rPr>
        <w:t>Stratejik Amaç 3:</w:t>
      </w:r>
    </w:p>
    <w:p w:rsidR="000B2C15" w:rsidRDefault="00FE4AA7">
      <w:pPr>
        <w:spacing w:before="122" w:line="276" w:lineRule="auto"/>
        <w:ind w:left="796" w:right="834" w:firstLine="707"/>
        <w:jc w:val="both"/>
        <w:rPr>
          <w:b/>
          <w:sz w:val="24"/>
        </w:rPr>
      </w:pPr>
      <w:r>
        <w:rPr>
          <w:b/>
          <w:sz w:val="24"/>
        </w:rPr>
        <w:t>Beşerî, fizikî, malî ve teknolojik yapı ile yönetim ve organizasyon yapısını iyileştirerek, eğitime erişimi ve eğitimde kaliteyi artıracak etkin ve verimli bir kurumsal yapıyı tesis etmek.</w:t>
      </w:r>
    </w:p>
    <w:p w:rsidR="000B2C15" w:rsidRDefault="00FE4AA7">
      <w:pPr>
        <w:pStyle w:val="GvdeMetni"/>
        <w:spacing w:before="234"/>
        <w:ind w:left="796" w:right="883"/>
      </w:pPr>
      <w:r>
        <w:rPr>
          <w:b/>
          <w:i/>
        </w:rPr>
        <w:t xml:space="preserve">Stratejik Hedef </w:t>
      </w:r>
      <w:proofErr w:type="gramStart"/>
      <w:r>
        <w:rPr>
          <w:b/>
          <w:i/>
        </w:rPr>
        <w:t>3.1</w:t>
      </w:r>
      <w:proofErr w:type="gramEnd"/>
      <w:r>
        <w:rPr>
          <w:b/>
          <w:i/>
        </w:rPr>
        <w:t xml:space="preserve">. </w:t>
      </w:r>
      <w:r>
        <w:t>Yönetim ve öğrenme etkinliklerinin izlenmesi, değerlendirilmesi ve geliştirilmesi amacıyla veriye dayalı yönetim yapısına</w:t>
      </w:r>
      <w:r w:rsidR="005F609E">
        <w:t xml:space="preserve"> </w:t>
      </w:r>
      <w:r>
        <w:t>geçilecektir.</w:t>
      </w:r>
    </w:p>
    <w:p w:rsidR="000B2C15" w:rsidRDefault="000B2C15">
      <w:pPr>
        <w:pStyle w:val="GvdeMetni"/>
        <w:spacing w:before="3"/>
        <w:rPr>
          <w:sz w:val="21"/>
        </w:rPr>
      </w:pPr>
    </w:p>
    <w:p w:rsidR="000B2C15" w:rsidRDefault="00FE4AA7">
      <w:pPr>
        <w:pStyle w:val="Balk2"/>
        <w:ind w:left="882" w:right="922"/>
        <w:jc w:val="center"/>
      </w:pPr>
      <w:r>
        <w:t>PERFORMANSGÖSTERGELERİ</w:t>
      </w:r>
    </w:p>
    <w:p w:rsidR="000B2C15" w:rsidRDefault="000B2C15">
      <w:pPr>
        <w:pStyle w:val="GvdeMetni"/>
        <w:spacing w:before="1"/>
        <w:rPr>
          <w:b/>
          <w:sz w:val="20"/>
        </w:rPr>
      </w:pPr>
    </w:p>
    <w:p w:rsidR="000B2C15" w:rsidRDefault="00FE4AA7">
      <w:pPr>
        <w:ind w:left="879" w:right="923"/>
        <w:jc w:val="center"/>
        <w:rPr>
          <w:b/>
          <w:sz w:val="24"/>
        </w:rPr>
      </w:pPr>
      <w:r>
        <w:rPr>
          <w:b/>
          <w:sz w:val="24"/>
        </w:rPr>
        <w:t>EYLEM PLANI</w:t>
      </w: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137"/>
        <w:gridCol w:w="1020"/>
        <w:gridCol w:w="760"/>
        <w:gridCol w:w="726"/>
        <w:gridCol w:w="700"/>
        <w:gridCol w:w="759"/>
        <w:gridCol w:w="814"/>
      </w:tblGrid>
      <w:tr w:rsidR="00807A97" w:rsidTr="004E7C48">
        <w:trPr>
          <w:trHeight w:val="275"/>
        </w:trPr>
        <w:tc>
          <w:tcPr>
            <w:tcW w:w="1224" w:type="dxa"/>
            <w:vMerge w:val="restart"/>
          </w:tcPr>
          <w:p w:rsidR="00807A97" w:rsidRDefault="00807A97" w:rsidP="00FE3C44">
            <w:pPr>
              <w:pStyle w:val="TableParagraph"/>
              <w:spacing w:before="140"/>
              <w:ind w:left="153" w:right="144"/>
              <w:jc w:val="center"/>
              <w:rPr>
                <w:b/>
                <w:sz w:val="24"/>
              </w:rPr>
            </w:pPr>
            <w:r>
              <w:rPr>
                <w:b/>
                <w:sz w:val="24"/>
              </w:rPr>
              <w:t>No</w:t>
            </w:r>
          </w:p>
        </w:tc>
        <w:tc>
          <w:tcPr>
            <w:tcW w:w="3137" w:type="dxa"/>
            <w:vMerge w:val="restart"/>
          </w:tcPr>
          <w:p w:rsidR="00807A97" w:rsidRDefault="00807A97" w:rsidP="00FE3C44">
            <w:pPr>
              <w:pStyle w:val="TableParagraph"/>
              <w:spacing w:before="1" w:line="270" w:lineRule="atLeast"/>
              <w:ind w:left="782" w:right="477" w:hanging="60"/>
              <w:rPr>
                <w:b/>
                <w:sz w:val="24"/>
              </w:rPr>
            </w:pPr>
            <w:r>
              <w:rPr>
                <w:b/>
                <w:sz w:val="24"/>
              </w:rPr>
              <w:t>PERFORMANS GÖSTERGESİ</w:t>
            </w:r>
          </w:p>
        </w:tc>
        <w:tc>
          <w:tcPr>
            <w:tcW w:w="1020" w:type="dxa"/>
          </w:tcPr>
          <w:p w:rsidR="00807A97" w:rsidRDefault="00807A97" w:rsidP="00FE3C44">
            <w:pPr>
              <w:pStyle w:val="TableParagraph"/>
              <w:spacing w:line="256" w:lineRule="exact"/>
              <w:ind w:left="122"/>
              <w:rPr>
                <w:b/>
                <w:sz w:val="24"/>
              </w:rPr>
            </w:pPr>
            <w:r>
              <w:rPr>
                <w:b/>
                <w:sz w:val="24"/>
              </w:rPr>
              <w:t>Mevcut</w:t>
            </w:r>
          </w:p>
        </w:tc>
        <w:tc>
          <w:tcPr>
            <w:tcW w:w="3759" w:type="dxa"/>
            <w:gridSpan w:val="5"/>
          </w:tcPr>
          <w:p w:rsidR="00807A97" w:rsidRDefault="00807A97" w:rsidP="00FE3C44">
            <w:pPr>
              <w:pStyle w:val="TableParagraph"/>
              <w:spacing w:line="256" w:lineRule="exact"/>
              <w:ind w:left="1449" w:right="1432"/>
              <w:jc w:val="center"/>
              <w:rPr>
                <w:b/>
                <w:sz w:val="24"/>
              </w:rPr>
            </w:pPr>
            <w:r>
              <w:rPr>
                <w:b/>
                <w:sz w:val="24"/>
              </w:rPr>
              <w:t>HEDEF</w:t>
            </w:r>
          </w:p>
        </w:tc>
      </w:tr>
      <w:tr w:rsidR="00807A97" w:rsidTr="004E7C48">
        <w:trPr>
          <w:trHeight w:val="275"/>
        </w:trPr>
        <w:tc>
          <w:tcPr>
            <w:tcW w:w="1224" w:type="dxa"/>
            <w:vMerge/>
            <w:tcBorders>
              <w:top w:val="nil"/>
            </w:tcBorders>
          </w:tcPr>
          <w:p w:rsidR="00807A97" w:rsidRDefault="00807A97" w:rsidP="00FE3C44">
            <w:pPr>
              <w:rPr>
                <w:sz w:val="2"/>
                <w:szCs w:val="2"/>
              </w:rPr>
            </w:pPr>
          </w:p>
        </w:tc>
        <w:tc>
          <w:tcPr>
            <w:tcW w:w="3137" w:type="dxa"/>
            <w:vMerge/>
            <w:tcBorders>
              <w:top w:val="nil"/>
            </w:tcBorders>
          </w:tcPr>
          <w:p w:rsidR="00807A97" w:rsidRDefault="00807A97" w:rsidP="00FE3C44">
            <w:pPr>
              <w:rPr>
                <w:sz w:val="2"/>
                <w:szCs w:val="2"/>
              </w:rPr>
            </w:pPr>
          </w:p>
        </w:tc>
        <w:tc>
          <w:tcPr>
            <w:tcW w:w="1020" w:type="dxa"/>
          </w:tcPr>
          <w:p w:rsidR="00807A97" w:rsidRDefault="00807A97" w:rsidP="00FE3C44">
            <w:pPr>
              <w:pStyle w:val="TableParagraph"/>
              <w:spacing w:line="256" w:lineRule="exact"/>
              <w:ind w:left="268"/>
              <w:rPr>
                <w:b/>
                <w:sz w:val="24"/>
              </w:rPr>
            </w:pPr>
            <w:r>
              <w:rPr>
                <w:b/>
                <w:sz w:val="24"/>
              </w:rPr>
              <w:t>2018</w:t>
            </w:r>
          </w:p>
        </w:tc>
        <w:tc>
          <w:tcPr>
            <w:tcW w:w="760" w:type="dxa"/>
          </w:tcPr>
          <w:p w:rsidR="00807A97" w:rsidRDefault="00807A97" w:rsidP="00FE3C44">
            <w:pPr>
              <w:pStyle w:val="TableParagraph"/>
              <w:spacing w:line="256" w:lineRule="exact"/>
              <w:ind w:left="139"/>
              <w:rPr>
                <w:b/>
                <w:sz w:val="24"/>
              </w:rPr>
            </w:pPr>
            <w:r>
              <w:rPr>
                <w:b/>
                <w:sz w:val="24"/>
              </w:rPr>
              <w:t>2019</w:t>
            </w:r>
          </w:p>
        </w:tc>
        <w:tc>
          <w:tcPr>
            <w:tcW w:w="726" w:type="dxa"/>
          </w:tcPr>
          <w:p w:rsidR="00807A97" w:rsidRDefault="00807A97" w:rsidP="00FE3C44">
            <w:pPr>
              <w:pStyle w:val="TableParagraph"/>
              <w:spacing w:line="256" w:lineRule="exact"/>
              <w:ind w:left="126"/>
              <w:rPr>
                <w:b/>
                <w:sz w:val="24"/>
              </w:rPr>
            </w:pPr>
            <w:r>
              <w:rPr>
                <w:b/>
                <w:sz w:val="24"/>
              </w:rPr>
              <w:t>2020</w:t>
            </w:r>
          </w:p>
        </w:tc>
        <w:tc>
          <w:tcPr>
            <w:tcW w:w="700" w:type="dxa"/>
          </w:tcPr>
          <w:p w:rsidR="00807A97" w:rsidRDefault="00807A97" w:rsidP="00FE3C44">
            <w:pPr>
              <w:pStyle w:val="TableParagraph"/>
              <w:spacing w:line="256" w:lineRule="exact"/>
              <w:ind w:left="112"/>
              <w:rPr>
                <w:b/>
                <w:sz w:val="24"/>
              </w:rPr>
            </w:pPr>
            <w:r>
              <w:rPr>
                <w:b/>
                <w:sz w:val="24"/>
              </w:rPr>
              <w:t>2021</w:t>
            </w:r>
          </w:p>
        </w:tc>
        <w:tc>
          <w:tcPr>
            <w:tcW w:w="759" w:type="dxa"/>
          </w:tcPr>
          <w:p w:rsidR="00807A97" w:rsidRDefault="00807A97" w:rsidP="00FE3C44">
            <w:pPr>
              <w:pStyle w:val="TableParagraph"/>
              <w:spacing w:line="256" w:lineRule="exact"/>
              <w:ind w:left="145"/>
              <w:rPr>
                <w:b/>
                <w:sz w:val="24"/>
              </w:rPr>
            </w:pPr>
            <w:r>
              <w:rPr>
                <w:b/>
                <w:sz w:val="24"/>
              </w:rPr>
              <w:t>2022</w:t>
            </w:r>
          </w:p>
        </w:tc>
        <w:tc>
          <w:tcPr>
            <w:tcW w:w="814" w:type="dxa"/>
          </w:tcPr>
          <w:p w:rsidR="00807A97" w:rsidRDefault="00807A97" w:rsidP="00FE3C44">
            <w:pPr>
              <w:pStyle w:val="TableParagraph"/>
              <w:spacing w:line="256" w:lineRule="exact"/>
              <w:ind w:left="176"/>
              <w:rPr>
                <w:b/>
                <w:sz w:val="24"/>
              </w:rPr>
            </w:pPr>
            <w:r>
              <w:rPr>
                <w:b/>
                <w:sz w:val="24"/>
              </w:rPr>
              <w:t>2023</w:t>
            </w:r>
          </w:p>
        </w:tc>
      </w:tr>
      <w:tr w:rsidR="00807A97" w:rsidTr="004E7C48">
        <w:trPr>
          <w:trHeight w:val="1058"/>
        </w:trPr>
        <w:tc>
          <w:tcPr>
            <w:tcW w:w="1224" w:type="dxa"/>
          </w:tcPr>
          <w:p w:rsidR="00807A97" w:rsidRDefault="00807A97" w:rsidP="00FE3C44">
            <w:pPr>
              <w:pStyle w:val="TableParagraph"/>
              <w:spacing w:before="8"/>
              <w:rPr>
                <w:b/>
                <w:sz w:val="33"/>
              </w:rPr>
            </w:pPr>
          </w:p>
          <w:p w:rsidR="00807A97" w:rsidRDefault="00807A97" w:rsidP="00FE3C44">
            <w:pPr>
              <w:pStyle w:val="TableParagraph"/>
              <w:spacing w:before="1"/>
              <w:ind w:left="153" w:right="146"/>
              <w:jc w:val="center"/>
              <w:rPr>
                <w:b/>
                <w:sz w:val="24"/>
              </w:rPr>
            </w:pPr>
            <w:r>
              <w:rPr>
                <w:b/>
                <w:sz w:val="24"/>
              </w:rPr>
              <w:t>PG.3.1.1</w:t>
            </w:r>
          </w:p>
        </w:tc>
        <w:tc>
          <w:tcPr>
            <w:tcW w:w="3137" w:type="dxa"/>
          </w:tcPr>
          <w:p w:rsidR="00807A97" w:rsidRDefault="00807A97" w:rsidP="00FE3C44">
            <w:pPr>
              <w:pStyle w:val="TableParagraph"/>
              <w:ind w:left="215" w:right="943"/>
              <w:rPr>
                <w:sz w:val="23"/>
              </w:rPr>
            </w:pPr>
            <w:r>
              <w:rPr>
                <w:sz w:val="23"/>
              </w:rPr>
              <w:t>Okulumuz mobil bilgilendirme sistemi ile ulaşılan veli oranı</w:t>
            </w:r>
          </w:p>
          <w:p w:rsidR="00807A97" w:rsidRDefault="00807A97" w:rsidP="00FE3C44">
            <w:pPr>
              <w:pStyle w:val="TableParagraph"/>
              <w:spacing w:line="250" w:lineRule="exact"/>
              <w:ind w:left="215"/>
              <w:rPr>
                <w:sz w:val="23"/>
              </w:rPr>
            </w:pPr>
            <w:r>
              <w:rPr>
                <w:sz w:val="23"/>
              </w:rPr>
              <w:t>(%</w:t>
            </w:r>
            <w:r w:rsidR="00A45E04">
              <w:rPr>
                <w:sz w:val="23"/>
              </w:rPr>
              <w:t>)</w:t>
            </w:r>
          </w:p>
        </w:tc>
        <w:tc>
          <w:tcPr>
            <w:tcW w:w="1020" w:type="dxa"/>
          </w:tcPr>
          <w:p w:rsidR="00807A97" w:rsidRDefault="00807A97" w:rsidP="00FE3C44">
            <w:pPr>
              <w:pStyle w:val="TableParagraph"/>
              <w:spacing w:before="4"/>
              <w:rPr>
                <w:b/>
                <w:sz w:val="33"/>
              </w:rPr>
            </w:pPr>
          </w:p>
          <w:p w:rsidR="00807A97" w:rsidRDefault="00807A97" w:rsidP="00FE3C44">
            <w:pPr>
              <w:pStyle w:val="TableParagraph"/>
              <w:ind w:left="108"/>
              <w:rPr>
                <w:sz w:val="24"/>
              </w:rPr>
            </w:pPr>
            <w:r>
              <w:rPr>
                <w:sz w:val="24"/>
              </w:rPr>
              <w:t>90</w:t>
            </w:r>
          </w:p>
        </w:tc>
        <w:tc>
          <w:tcPr>
            <w:tcW w:w="760" w:type="dxa"/>
          </w:tcPr>
          <w:p w:rsidR="00807A97" w:rsidRDefault="00807A97" w:rsidP="00FE3C44">
            <w:pPr>
              <w:pStyle w:val="TableParagraph"/>
              <w:spacing w:before="4"/>
              <w:rPr>
                <w:b/>
                <w:sz w:val="33"/>
              </w:rPr>
            </w:pPr>
          </w:p>
          <w:p w:rsidR="00807A97" w:rsidRDefault="00807A97" w:rsidP="00FE3C44">
            <w:pPr>
              <w:pStyle w:val="TableParagraph"/>
              <w:ind w:left="108"/>
              <w:rPr>
                <w:sz w:val="24"/>
              </w:rPr>
            </w:pPr>
            <w:r>
              <w:rPr>
                <w:sz w:val="24"/>
              </w:rPr>
              <w:t>100</w:t>
            </w:r>
          </w:p>
        </w:tc>
        <w:tc>
          <w:tcPr>
            <w:tcW w:w="726" w:type="dxa"/>
          </w:tcPr>
          <w:p w:rsidR="00807A97" w:rsidRDefault="00807A97" w:rsidP="00FE3C44">
            <w:pPr>
              <w:pStyle w:val="TableParagraph"/>
              <w:spacing w:before="4"/>
              <w:rPr>
                <w:b/>
                <w:sz w:val="33"/>
              </w:rPr>
            </w:pPr>
          </w:p>
          <w:p w:rsidR="00807A97" w:rsidRDefault="00807A97" w:rsidP="00FE3C44">
            <w:pPr>
              <w:pStyle w:val="TableParagraph"/>
              <w:ind w:left="111"/>
              <w:rPr>
                <w:sz w:val="24"/>
              </w:rPr>
            </w:pPr>
            <w:r>
              <w:rPr>
                <w:sz w:val="24"/>
              </w:rPr>
              <w:t>100</w:t>
            </w:r>
          </w:p>
        </w:tc>
        <w:tc>
          <w:tcPr>
            <w:tcW w:w="700" w:type="dxa"/>
          </w:tcPr>
          <w:p w:rsidR="00807A97" w:rsidRDefault="00807A97" w:rsidP="00FE3C44">
            <w:pPr>
              <w:pStyle w:val="TableParagraph"/>
              <w:spacing w:before="4"/>
              <w:rPr>
                <w:b/>
                <w:sz w:val="33"/>
              </w:rPr>
            </w:pPr>
          </w:p>
          <w:p w:rsidR="00807A97" w:rsidRDefault="00807A97" w:rsidP="00FE3C44">
            <w:pPr>
              <w:pStyle w:val="TableParagraph"/>
              <w:ind w:left="110"/>
              <w:rPr>
                <w:sz w:val="24"/>
              </w:rPr>
            </w:pPr>
            <w:r>
              <w:rPr>
                <w:sz w:val="24"/>
              </w:rPr>
              <w:t>100</w:t>
            </w:r>
          </w:p>
        </w:tc>
        <w:tc>
          <w:tcPr>
            <w:tcW w:w="759" w:type="dxa"/>
          </w:tcPr>
          <w:p w:rsidR="00807A97" w:rsidRDefault="00807A97" w:rsidP="00FE3C44">
            <w:pPr>
              <w:pStyle w:val="TableParagraph"/>
              <w:spacing w:before="4"/>
              <w:rPr>
                <w:b/>
                <w:sz w:val="33"/>
              </w:rPr>
            </w:pPr>
          </w:p>
          <w:p w:rsidR="00807A97" w:rsidRDefault="00807A97" w:rsidP="00FE3C44">
            <w:pPr>
              <w:pStyle w:val="TableParagraph"/>
              <w:ind w:left="114"/>
              <w:rPr>
                <w:sz w:val="24"/>
              </w:rPr>
            </w:pPr>
            <w:r>
              <w:rPr>
                <w:sz w:val="24"/>
              </w:rPr>
              <w:t>100</w:t>
            </w:r>
          </w:p>
        </w:tc>
        <w:tc>
          <w:tcPr>
            <w:tcW w:w="814" w:type="dxa"/>
          </w:tcPr>
          <w:p w:rsidR="00807A97" w:rsidRDefault="00807A97" w:rsidP="00FE3C44">
            <w:pPr>
              <w:pStyle w:val="TableParagraph"/>
              <w:spacing w:before="4"/>
              <w:rPr>
                <w:b/>
                <w:sz w:val="33"/>
              </w:rPr>
            </w:pPr>
          </w:p>
          <w:p w:rsidR="00807A97" w:rsidRDefault="00807A97" w:rsidP="00FE3C44">
            <w:pPr>
              <w:pStyle w:val="TableParagraph"/>
              <w:ind w:left="116"/>
              <w:rPr>
                <w:sz w:val="24"/>
              </w:rPr>
            </w:pPr>
            <w:r>
              <w:rPr>
                <w:sz w:val="24"/>
              </w:rPr>
              <w:t>100</w:t>
            </w:r>
          </w:p>
        </w:tc>
      </w:tr>
      <w:tr w:rsidR="00807A97" w:rsidTr="004E7C48">
        <w:trPr>
          <w:trHeight w:val="793"/>
        </w:trPr>
        <w:tc>
          <w:tcPr>
            <w:tcW w:w="1224" w:type="dxa"/>
          </w:tcPr>
          <w:p w:rsidR="00807A97" w:rsidRDefault="00807A97" w:rsidP="00FE3C44">
            <w:pPr>
              <w:pStyle w:val="TableParagraph"/>
              <w:spacing w:before="222"/>
              <w:ind w:left="153" w:right="146"/>
              <w:jc w:val="center"/>
              <w:rPr>
                <w:b/>
                <w:sz w:val="24"/>
              </w:rPr>
            </w:pPr>
            <w:r>
              <w:rPr>
                <w:b/>
                <w:sz w:val="24"/>
              </w:rPr>
              <w:t>PG.3.1.2</w:t>
            </w:r>
          </w:p>
        </w:tc>
        <w:tc>
          <w:tcPr>
            <w:tcW w:w="3137" w:type="dxa"/>
          </w:tcPr>
          <w:p w:rsidR="00807A97" w:rsidRDefault="00807A97" w:rsidP="00FE3C44">
            <w:pPr>
              <w:pStyle w:val="TableParagraph"/>
              <w:spacing w:line="258" w:lineRule="exact"/>
              <w:ind w:left="107"/>
              <w:rPr>
                <w:sz w:val="23"/>
              </w:rPr>
            </w:pPr>
            <w:r>
              <w:rPr>
                <w:sz w:val="23"/>
              </w:rPr>
              <w:t>Okulumuz bilgi edinme</w:t>
            </w:r>
          </w:p>
          <w:p w:rsidR="00807A97" w:rsidRDefault="00807A97" w:rsidP="00FE3C44">
            <w:pPr>
              <w:pStyle w:val="TableParagraph"/>
              <w:spacing w:before="5" w:line="264" w:lineRule="exact"/>
              <w:ind w:left="107" w:right="113"/>
              <w:rPr>
                <w:sz w:val="23"/>
              </w:rPr>
            </w:pPr>
            <w:r>
              <w:rPr>
                <w:sz w:val="23"/>
              </w:rPr>
              <w:t>sistemlerinden hizmet alanların memnuniyet oranı (%)</w:t>
            </w:r>
          </w:p>
        </w:tc>
        <w:tc>
          <w:tcPr>
            <w:tcW w:w="1020" w:type="dxa"/>
          </w:tcPr>
          <w:p w:rsidR="00807A97" w:rsidRDefault="00807A97" w:rsidP="00FE3C44">
            <w:pPr>
              <w:pStyle w:val="TableParagraph"/>
              <w:spacing w:before="9"/>
              <w:rPr>
                <w:b/>
                <w:sz w:val="21"/>
              </w:rPr>
            </w:pPr>
          </w:p>
          <w:p w:rsidR="00807A97" w:rsidRDefault="00807A97" w:rsidP="00FE3C44">
            <w:pPr>
              <w:pStyle w:val="TableParagraph"/>
              <w:ind w:left="108"/>
              <w:rPr>
                <w:sz w:val="24"/>
              </w:rPr>
            </w:pPr>
            <w:r>
              <w:rPr>
                <w:sz w:val="24"/>
              </w:rPr>
              <w:t>90</w:t>
            </w:r>
          </w:p>
        </w:tc>
        <w:tc>
          <w:tcPr>
            <w:tcW w:w="760" w:type="dxa"/>
          </w:tcPr>
          <w:p w:rsidR="00807A97" w:rsidRDefault="00807A97" w:rsidP="00FE3C44">
            <w:pPr>
              <w:pStyle w:val="TableParagraph"/>
              <w:spacing w:before="9"/>
              <w:rPr>
                <w:b/>
                <w:sz w:val="21"/>
              </w:rPr>
            </w:pPr>
          </w:p>
          <w:p w:rsidR="00807A97" w:rsidRDefault="00807A97" w:rsidP="00FE3C44">
            <w:pPr>
              <w:pStyle w:val="TableParagraph"/>
              <w:ind w:left="108"/>
              <w:rPr>
                <w:sz w:val="24"/>
              </w:rPr>
            </w:pPr>
            <w:r>
              <w:rPr>
                <w:sz w:val="24"/>
              </w:rPr>
              <w:t>92</w:t>
            </w:r>
          </w:p>
        </w:tc>
        <w:tc>
          <w:tcPr>
            <w:tcW w:w="726" w:type="dxa"/>
          </w:tcPr>
          <w:p w:rsidR="00807A97" w:rsidRDefault="00807A97" w:rsidP="00FE3C44">
            <w:pPr>
              <w:pStyle w:val="TableParagraph"/>
              <w:spacing w:before="9"/>
              <w:rPr>
                <w:b/>
                <w:sz w:val="21"/>
              </w:rPr>
            </w:pPr>
          </w:p>
          <w:p w:rsidR="00807A97" w:rsidRDefault="00807A97" w:rsidP="00FE3C44">
            <w:pPr>
              <w:pStyle w:val="TableParagraph"/>
              <w:ind w:left="111"/>
              <w:rPr>
                <w:sz w:val="24"/>
              </w:rPr>
            </w:pPr>
            <w:r>
              <w:rPr>
                <w:sz w:val="24"/>
              </w:rPr>
              <w:t>93</w:t>
            </w:r>
          </w:p>
        </w:tc>
        <w:tc>
          <w:tcPr>
            <w:tcW w:w="700" w:type="dxa"/>
          </w:tcPr>
          <w:p w:rsidR="00807A97" w:rsidRDefault="00807A97" w:rsidP="00FE3C44">
            <w:pPr>
              <w:pStyle w:val="TableParagraph"/>
              <w:spacing w:before="9"/>
              <w:rPr>
                <w:b/>
                <w:sz w:val="21"/>
              </w:rPr>
            </w:pPr>
          </w:p>
          <w:p w:rsidR="00807A97" w:rsidRDefault="00807A97" w:rsidP="00FE3C44">
            <w:pPr>
              <w:pStyle w:val="TableParagraph"/>
              <w:ind w:left="110"/>
              <w:rPr>
                <w:sz w:val="24"/>
              </w:rPr>
            </w:pPr>
            <w:r>
              <w:rPr>
                <w:sz w:val="24"/>
              </w:rPr>
              <w:t>96</w:t>
            </w:r>
          </w:p>
        </w:tc>
        <w:tc>
          <w:tcPr>
            <w:tcW w:w="759" w:type="dxa"/>
          </w:tcPr>
          <w:p w:rsidR="00807A97" w:rsidRDefault="00807A97" w:rsidP="00FE3C44">
            <w:pPr>
              <w:pStyle w:val="TableParagraph"/>
              <w:spacing w:before="9"/>
              <w:rPr>
                <w:b/>
                <w:sz w:val="21"/>
              </w:rPr>
            </w:pPr>
          </w:p>
          <w:p w:rsidR="00807A97" w:rsidRDefault="00807A97" w:rsidP="00FE3C44">
            <w:pPr>
              <w:pStyle w:val="TableParagraph"/>
              <w:ind w:left="114"/>
              <w:rPr>
                <w:sz w:val="24"/>
              </w:rPr>
            </w:pPr>
            <w:r>
              <w:rPr>
                <w:sz w:val="24"/>
              </w:rPr>
              <w:t>98</w:t>
            </w:r>
          </w:p>
        </w:tc>
        <w:tc>
          <w:tcPr>
            <w:tcW w:w="814" w:type="dxa"/>
          </w:tcPr>
          <w:p w:rsidR="00807A97" w:rsidRDefault="00807A97" w:rsidP="00FE3C44">
            <w:pPr>
              <w:pStyle w:val="TableParagraph"/>
              <w:spacing w:before="9"/>
              <w:rPr>
                <w:b/>
                <w:sz w:val="21"/>
              </w:rPr>
            </w:pPr>
          </w:p>
          <w:p w:rsidR="00807A97" w:rsidRDefault="00807A97" w:rsidP="00FE3C44">
            <w:pPr>
              <w:pStyle w:val="TableParagraph"/>
              <w:ind w:left="116"/>
              <w:rPr>
                <w:sz w:val="24"/>
              </w:rPr>
            </w:pPr>
            <w:r>
              <w:rPr>
                <w:sz w:val="24"/>
              </w:rPr>
              <w:t>100</w:t>
            </w:r>
          </w:p>
        </w:tc>
      </w:tr>
      <w:tr w:rsidR="00807A97" w:rsidTr="004E7C48">
        <w:trPr>
          <w:trHeight w:val="806"/>
        </w:trPr>
        <w:tc>
          <w:tcPr>
            <w:tcW w:w="1224" w:type="dxa"/>
          </w:tcPr>
          <w:p w:rsidR="00807A97" w:rsidRDefault="00807A97" w:rsidP="00FE3C44">
            <w:pPr>
              <w:pStyle w:val="TableParagraph"/>
              <w:spacing w:before="227"/>
              <w:ind w:left="153" w:right="146"/>
              <w:jc w:val="center"/>
              <w:rPr>
                <w:b/>
                <w:sz w:val="24"/>
              </w:rPr>
            </w:pPr>
            <w:r>
              <w:rPr>
                <w:b/>
                <w:sz w:val="24"/>
              </w:rPr>
              <w:t>PG.3.1.3</w:t>
            </w:r>
          </w:p>
        </w:tc>
        <w:tc>
          <w:tcPr>
            <w:tcW w:w="3137" w:type="dxa"/>
          </w:tcPr>
          <w:p w:rsidR="00807A97" w:rsidRDefault="00807A97" w:rsidP="00FE3C44">
            <w:pPr>
              <w:pStyle w:val="TableParagraph"/>
              <w:ind w:left="107" w:right="323"/>
              <w:rPr>
                <w:sz w:val="23"/>
              </w:rPr>
            </w:pPr>
            <w:r>
              <w:rPr>
                <w:sz w:val="23"/>
              </w:rPr>
              <w:t>Okul web sitemizin kullanım sıklığı(%)</w:t>
            </w:r>
          </w:p>
        </w:tc>
        <w:tc>
          <w:tcPr>
            <w:tcW w:w="1020" w:type="dxa"/>
          </w:tcPr>
          <w:p w:rsidR="00807A97" w:rsidRDefault="00807A97" w:rsidP="00FE3C44">
            <w:pPr>
              <w:pStyle w:val="TableParagraph"/>
              <w:spacing w:before="2"/>
              <w:rPr>
                <w:b/>
              </w:rPr>
            </w:pPr>
          </w:p>
          <w:p w:rsidR="00807A97" w:rsidRDefault="00807A97" w:rsidP="00FE3C44">
            <w:pPr>
              <w:pStyle w:val="TableParagraph"/>
              <w:ind w:left="108"/>
              <w:rPr>
                <w:sz w:val="24"/>
              </w:rPr>
            </w:pPr>
            <w:r>
              <w:rPr>
                <w:sz w:val="24"/>
              </w:rPr>
              <w:t>80</w:t>
            </w:r>
          </w:p>
        </w:tc>
        <w:tc>
          <w:tcPr>
            <w:tcW w:w="760" w:type="dxa"/>
          </w:tcPr>
          <w:p w:rsidR="00807A97" w:rsidRDefault="00807A97" w:rsidP="00FE3C44">
            <w:pPr>
              <w:pStyle w:val="TableParagraph"/>
              <w:spacing w:before="2"/>
              <w:rPr>
                <w:b/>
              </w:rPr>
            </w:pPr>
          </w:p>
          <w:p w:rsidR="00807A97" w:rsidRDefault="00807A97" w:rsidP="00FE3C44">
            <w:pPr>
              <w:pStyle w:val="TableParagraph"/>
              <w:ind w:left="108"/>
              <w:rPr>
                <w:sz w:val="24"/>
              </w:rPr>
            </w:pPr>
            <w:r>
              <w:rPr>
                <w:sz w:val="24"/>
              </w:rPr>
              <w:t>85</w:t>
            </w:r>
          </w:p>
        </w:tc>
        <w:tc>
          <w:tcPr>
            <w:tcW w:w="726" w:type="dxa"/>
          </w:tcPr>
          <w:p w:rsidR="00807A97" w:rsidRDefault="00807A97" w:rsidP="00FE3C44">
            <w:pPr>
              <w:pStyle w:val="TableParagraph"/>
              <w:spacing w:before="2"/>
              <w:rPr>
                <w:b/>
              </w:rPr>
            </w:pPr>
          </w:p>
          <w:p w:rsidR="00807A97" w:rsidRDefault="00807A97" w:rsidP="00FE3C44">
            <w:pPr>
              <w:pStyle w:val="TableParagraph"/>
              <w:ind w:left="111"/>
              <w:rPr>
                <w:sz w:val="24"/>
              </w:rPr>
            </w:pPr>
            <w:r>
              <w:rPr>
                <w:sz w:val="24"/>
              </w:rPr>
              <w:t>90</w:t>
            </w:r>
          </w:p>
        </w:tc>
        <w:tc>
          <w:tcPr>
            <w:tcW w:w="700" w:type="dxa"/>
          </w:tcPr>
          <w:p w:rsidR="00807A97" w:rsidRDefault="00807A97" w:rsidP="00FE3C44">
            <w:pPr>
              <w:pStyle w:val="TableParagraph"/>
              <w:spacing w:before="2"/>
              <w:rPr>
                <w:b/>
              </w:rPr>
            </w:pPr>
          </w:p>
          <w:p w:rsidR="00807A97" w:rsidRDefault="00807A97" w:rsidP="00FE3C44">
            <w:pPr>
              <w:pStyle w:val="TableParagraph"/>
              <w:ind w:left="110"/>
              <w:rPr>
                <w:sz w:val="24"/>
              </w:rPr>
            </w:pPr>
            <w:r>
              <w:rPr>
                <w:sz w:val="24"/>
              </w:rPr>
              <w:t>93</w:t>
            </w:r>
          </w:p>
        </w:tc>
        <w:tc>
          <w:tcPr>
            <w:tcW w:w="759" w:type="dxa"/>
          </w:tcPr>
          <w:p w:rsidR="00807A97" w:rsidRDefault="00807A97" w:rsidP="00FE3C44">
            <w:pPr>
              <w:pStyle w:val="TableParagraph"/>
              <w:spacing w:before="2"/>
              <w:rPr>
                <w:b/>
              </w:rPr>
            </w:pPr>
          </w:p>
          <w:p w:rsidR="00807A97" w:rsidRDefault="00807A97" w:rsidP="00FE3C44">
            <w:pPr>
              <w:pStyle w:val="TableParagraph"/>
              <w:ind w:left="114"/>
              <w:rPr>
                <w:sz w:val="24"/>
              </w:rPr>
            </w:pPr>
            <w:r>
              <w:rPr>
                <w:sz w:val="24"/>
              </w:rPr>
              <w:t>95</w:t>
            </w:r>
          </w:p>
        </w:tc>
        <w:tc>
          <w:tcPr>
            <w:tcW w:w="814" w:type="dxa"/>
          </w:tcPr>
          <w:p w:rsidR="00807A97" w:rsidRDefault="00807A97" w:rsidP="00FE3C44">
            <w:pPr>
              <w:pStyle w:val="TableParagraph"/>
              <w:spacing w:before="2"/>
              <w:rPr>
                <w:b/>
              </w:rPr>
            </w:pPr>
          </w:p>
          <w:p w:rsidR="00807A97" w:rsidRDefault="00807A97" w:rsidP="00FE3C44">
            <w:pPr>
              <w:pStyle w:val="TableParagraph"/>
              <w:ind w:left="116"/>
              <w:rPr>
                <w:sz w:val="24"/>
              </w:rPr>
            </w:pPr>
            <w:r>
              <w:rPr>
                <w:sz w:val="24"/>
              </w:rPr>
              <w:t>100</w:t>
            </w:r>
          </w:p>
        </w:tc>
      </w:tr>
      <w:tr w:rsidR="00807A97" w:rsidTr="004E7C48">
        <w:trPr>
          <w:trHeight w:val="1067"/>
        </w:trPr>
        <w:tc>
          <w:tcPr>
            <w:tcW w:w="1224" w:type="dxa"/>
          </w:tcPr>
          <w:p w:rsidR="00807A97" w:rsidRDefault="00807A97" w:rsidP="00FE3C44">
            <w:pPr>
              <w:pStyle w:val="TableParagraph"/>
              <w:spacing w:before="2"/>
              <w:rPr>
                <w:b/>
                <w:sz w:val="31"/>
              </w:rPr>
            </w:pPr>
          </w:p>
          <w:p w:rsidR="00807A97" w:rsidRDefault="00807A97" w:rsidP="00FE3C44">
            <w:pPr>
              <w:pStyle w:val="TableParagraph"/>
              <w:ind w:left="153" w:right="146"/>
              <w:jc w:val="center"/>
              <w:rPr>
                <w:b/>
                <w:sz w:val="24"/>
              </w:rPr>
            </w:pPr>
            <w:r>
              <w:rPr>
                <w:b/>
                <w:sz w:val="24"/>
              </w:rPr>
              <w:t>PG.3.1.4</w:t>
            </w:r>
          </w:p>
        </w:tc>
        <w:tc>
          <w:tcPr>
            <w:tcW w:w="3137" w:type="dxa"/>
          </w:tcPr>
          <w:p w:rsidR="00807A97" w:rsidRDefault="00807A97" w:rsidP="00FE3C44">
            <w:pPr>
              <w:pStyle w:val="TableParagraph"/>
              <w:ind w:left="107"/>
              <w:rPr>
                <w:sz w:val="23"/>
              </w:rPr>
            </w:pPr>
            <w:r>
              <w:rPr>
                <w:sz w:val="23"/>
              </w:rPr>
              <w:t>Okulumuz öğretmenlerinin ihtiyaç duyduğu bilgi, belge ve dokümanlara ulaşım oranı (%)</w:t>
            </w:r>
          </w:p>
        </w:tc>
        <w:tc>
          <w:tcPr>
            <w:tcW w:w="1020" w:type="dxa"/>
          </w:tcPr>
          <w:p w:rsidR="00807A97" w:rsidRDefault="00807A97" w:rsidP="00FE3C44">
            <w:pPr>
              <w:pStyle w:val="TableParagraph"/>
              <w:spacing w:before="8"/>
              <w:rPr>
                <w:b/>
                <w:sz w:val="33"/>
              </w:rPr>
            </w:pPr>
          </w:p>
          <w:p w:rsidR="00807A97" w:rsidRDefault="00807A97" w:rsidP="00FE3C44">
            <w:pPr>
              <w:pStyle w:val="TableParagraph"/>
              <w:ind w:left="108"/>
              <w:rPr>
                <w:sz w:val="24"/>
              </w:rPr>
            </w:pPr>
            <w:r>
              <w:rPr>
                <w:sz w:val="24"/>
              </w:rPr>
              <w:t>100</w:t>
            </w:r>
          </w:p>
        </w:tc>
        <w:tc>
          <w:tcPr>
            <w:tcW w:w="760" w:type="dxa"/>
          </w:tcPr>
          <w:p w:rsidR="00807A97" w:rsidRDefault="00807A97" w:rsidP="00FE3C44">
            <w:pPr>
              <w:pStyle w:val="TableParagraph"/>
              <w:spacing w:before="8"/>
              <w:rPr>
                <w:b/>
                <w:sz w:val="33"/>
              </w:rPr>
            </w:pPr>
          </w:p>
          <w:p w:rsidR="00807A97" w:rsidRDefault="00807A97" w:rsidP="00FE3C44">
            <w:pPr>
              <w:pStyle w:val="TableParagraph"/>
              <w:ind w:left="108"/>
              <w:rPr>
                <w:sz w:val="24"/>
              </w:rPr>
            </w:pPr>
            <w:r>
              <w:rPr>
                <w:sz w:val="24"/>
              </w:rPr>
              <w:t>100</w:t>
            </w:r>
          </w:p>
        </w:tc>
        <w:tc>
          <w:tcPr>
            <w:tcW w:w="726" w:type="dxa"/>
          </w:tcPr>
          <w:p w:rsidR="00807A97" w:rsidRDefault="00807A97" w:rsidP="00FE3C44">
            <w:pPr>
              <w:pStyle w:val="TableParagraph"/>
              <w:spacing w:before="8"/>
              <w:rPr>
                <w:b/>
                <w:sz w:val="33"/>
              </w:rPr>
            </w:pPr>
          </w:p>
          <w:p w:rsidR="00807A97" w:rsidRDefault="00807A97" w:rsidP="00FE3C44">
            <w:pPr>
              <w:pStyle w:val="TableParagraph"/>
              <w:ind w:left="111"/>
              <w:rPr>
                <w:sz w:val="24"/>
              </w:rPr>
            </w:pPr>
            <w:r>
              <w:rPr>
                <w:sz w:val="24"/>
              </w:rPr>
              <w:t>100</w:t>
            </w:r>
          </w:p>
        </w:tc>
        <w:tc>
          <w:tcPr>
            <w:tcW w:w="700" w:type="dxa"/>
          </w:tcPr>
          <w:p w:rsidR="00807A97" w:rsidRDefault="00807A97" w:rsidP="00FE3C44">
            <w:pPr>
              <w:pStyle w:val="TableParagraph"/>
              <w:spacing w:before="8"/>
              <w:rPr>
                <w:b/>
                <w:sz w:val="33"/>
              </w:rPr>
            </w:pPr>
          </w:p>
          <w:p w:rsidR="00807A97" w:rsidRDefault="00807A97" w:rsidP="00FE3C44">
            <w:pPr>
              <w:pStyle w:val="TableParagraph"/>
              <w:ind w:left="110"/>
              <w:rPr>
                <w:sz w:val="24"/>
              </w:rPr>
            </w:pPr>
            <w:r>
              <w:rPr>
                <w:sz w:val="24"/>
              </w:rPr>
              <w:t>100</w:t>
            </w:r>
          </w:p>
        </w:tc>
        <w:tc>
          <w:tcPr>
            <w:tcW w:w="759" w:type="dxa"/>
          </w:tcPr>
          <w:p w:rsidR="00807A97" w:rsidRDefault="00807A97" w:rsidP="00FE3C44">
            <w:pPr>
              <w:pStyle w:val="TableParagraph"/>
              <w:spacing w:before="8"/>
              <w:rPr>
                <w:b/>
                <w:sz w:val="33"/>
              </w:rPr>
            </w:pPr>
          </w:p>
          <w:p w:rsidR="00807A97" w:rsidRDefault="00807A97" w:rsidP="00FE3C44">
            <w:pPr>
              <w:pStyle w:val="TableParagraph"/>
              <w:ind w:left="114"/>
              <w:rPr>
                <w:sz w:val="24"/>
              </w:rPr>
            </w:pPr>
            <w:r>
              <w:rPr>
                <w:sz w:val="24"/>
              </w:rPr>
              <w:t>100</w:t>
            </w:r>
          </w:p>
        </w:tc>
        <w:tc>
          <w:tcPr>
            <w:tcW w:w="814" w:type="dxa"/>
          </w:tcPr>
          <w:p w:rsidR="00807A97" w:rsidRDefault="00807A97" w:rsidP="00FE3C44">
            <w:pPr>
              <w:pStyle w:val="TableParagraph"/>
              <w:spacing w:before="8"/>
              <w:rPr>
                <w:b/>
                <w:sz w:val="33"/>
              </w:rPr>
            </w:pPr>
          </w:p>
          <w:p w:rsidR="00807A97" w:rsidRDefault="00807A97" w:rsidP="00FE3C44">
            <w:pPr>
              <w:pStyle w:val="TableParagraph"/>
              <w:ind w:left="116"/>
              <w:rPr>
                <w:sz w:val="24"/>
              </w:rPr>
            </w:pPr>
            <w:r>
              <w:rPr>
                <w:sz w:val="24"/>
              </w:rPr>
              <w:t>100</w:t>
            </w:r>
          </w:p>
        </w:tc>
      </w:tr>
      <w:tr w:rsidR="004E7C48" w:rsidTr="004E7C48">
        <w:trPr>
          <w:trHeight w:val="827"/>
        </w:trPr>
        <w:tc>
          <w:tcPr>
            <w:tcW w:w="1224" w:type="dxa"/>
          </w:tcPr>
          <w:p w:rsidR="004E7C48" w:rsidRDefault="004E7C48" w:rsidP="00FE3C44">
            <w:pPr>
              <w:pStyle w:val="TableParagraph"/>
              <w:ind w:left="153" w:right="146"/>
              <w:jc w:val="center"/>
              <w:rPr>
                <w:b/>
                <w:sz w:val="24"/>
              </w:rPr>
            </w:pPr>
            <w:r>
              <w:rPr>
                <w:b/>
                <w:sz w:val="24"/>
              </w:rPr>
              <w:t>PG.3.1.5</w:t>
            </w:r>
          </w:p>
        </w:tc>
        <w:tc>
          <w:tcPr>
            <w:tcW w:w="3137" w:type="dxa"/>
          </w:tcPr>
          <w:p w:rsidR="004E7C48" w:rsidRDefault="004E7C48" w:rsidP="00FE3C44">
            <w:pPr>
              <w:pStyle w:val="TableParagraph"/>
              <w:spacing w:line="264" w:lineRule="exact"/>
              <w:ind w:left="107"/>
              <w:rPr>
                <w:sz w:val="24"/>
              </w:rPr>
            </w:pPr>
            <w:r>
              <w:rPr>
                <w:sz w:val="24"/>
              </w:rPr>
              <w:t>Güvenli okul uygulama sayısı</w:t>
            </w:r>
          </w:p>
        </w:tc>
        <w:tc>
          <w:tcPr>
            <w:tcW w:w="1020" w:type="dxa"/>
          </w:tcPr>
          <w:p w:rsidR="004E7C48" w:rsidRDefault="004E7C48" w:rsidP="00FE3C44">
            <w:pPr>
              <w:pStyle w:val="TableParagraph"/>
              <w:ind w:left="108"/>
              <w:rPr>
                <w:sz w:val="24"/>
              </w:rPr>
            </w:pPr>
            <w:r>
              <w:rPr>
                <w:sz w:val="24"/>
              </w:rPr>
              <w:t>3</w:t>
            </w:r>
          </w:p>
        </w:tc>
        <w:tc>
          <w:tcPr>
            <w:tcW w:w="760" w:type="dxa"/>
          </w:tcPr>
          <w:p w:rsidR="004E7C48" w:rsidRDefault="004E7C48" w:rsidP="00FE3C44">
            <w:pPr>
              <w:pStyle w:val="TableParagraph"/>
              <w:ind w:left="108"/>
              <w:rPr>
                <w:sz w:val="24"/>
              </w:rPr>
            </w:pPr>
            <w:r>
              <w:rPr>
                <w:sz w:val="24"/>
              </w:rPr>
              <w:t>5</w:t>
            </w:r>
          </w:p>
        </w:tc>
        <w:tc>
          <w:tcPr>
            <w:tcW w:w="726" w:type="dxa"/>
          </w:tcPr>
          <w:p w:rsidR="004E7C48" w:rsidRDefault="004E7C48" w:rsidP="00FE3C44">
            <w:pPr>
              <w:pStyle w:val="TableParagraph"/>
              <w:ind w:left="111"/>
              <w:rPr>
                <w:sz w:val="24"/>
              </w:rPr>
            </w:pPr>
            <w:r>
              <w:rPr>
                <w:sz w:val="24"/>
              </w:rPr>
              <w:t>6</w:t>
            </w:r>
          </w:p>
        </w:tc>
        <w:tc>
          <w:tcPr>
            <w:tcW w:w="700" w:type="dxa"/>
          </w:tcPr>
          <w:p w:rsidR="004E7C48" w:rsidRDefault="004E7C48" w:rsidP="00FE3C44">
            <w:pPr>
              <w:pStyle w:val="TableParagraph"/>
              <w:ind w:left="110"/>
              <w:rPr>
                <w:sz w:val="24"/>
              </w:rPr>
            </w:pPr>
            <w:r>
              <w:rPr>
                <w:sz w:val="24"/>
              </w:rPr>
              <w:t>7</w:t>
            </w:r>
          </w:p>
        </w:tc>
        <w:tc>
          <w:tcPr>
            <w:tcW w:w="759" w:type="dxa"/>
          </w:tcPr>
          <w:p w:rsidR="004E7C48" w:rsidRDefault="004E7C48" w:rsidP="00FE3C44">
            <w:pPr>
              <w:pStyle w:val="TableParagraph"/>
              <w:ind w:left="114"/>
              <w:rPr>
                <w:sz w:val="24"/>
              </w:rPr>
            </w:pPr>
            <w:r>
              <w:rPr>
                <w:sz w:val="24"/>
              </w:rPr>
              <w:t>9</w:t>
            </w:r>
          </w:p>
        </w:tc>
        <w:tc>
          <w:tcPr>
            <w:tcW w:w="814" w:type="dxa"/>
          </w:tcPr>
          <w:p w:rsidR="004E7C48" w:rsidRDefault="004E7C48" w:rsidP="00FE3C44">
            <w:pPr>
              <w:pStyle w:val="TableParagraph"/>
              <w:ind w:left="116"/>
              <w:rPr>
                <w:sz w:val="24"/>
              </w:rPr>
            </w:pPr>
            <w:r>
              <w:rPr>
                <w:sz w:val="24"/>
              </w:rPr>
              <w:t>10</w:t>
            </w:r>
          </w:p>
        </w:tc>
      </w:tr>
      <w:tr w:rsidR="004E7C48" w:rsidTr="004E7C48">
        <w:trPr>
          <w:trHeight w:val="345"/>
        </w:trPr>
        <w:tc>
          <w:tcPr>
            <w:tcW w:w="1224" w:type="dxa"/>
          </w:tcPr>
          <w:p w:rsidR="004E7C48" w:rsidRDefault="004E7C48" w:rsidP="00FE3C44">
            <w:pPr>
              <w:pStyle w:val="TableParagraph"/>
              <w:spacing w:line="275" w:lineRule="exact"/>
              <w:ind w:left="153" w:right="146"/>
              <w:jc w:val="center"/>
              <w:rPr>
                <w:b/>
                <w:sz w:val="24"/>
              </w:rPr>
            </w:pPr>
            <w:r>
              <w:rPr>
                <w:b/>
                <w:sz w:val="24"/>
              </w:rPr>
              <w:t>PG.3.1.6</w:t>
            </w:r>
          </w:p>
        </w:tc>
        <w:tc>
          <w:tcPr>
            <w:tcW w:w="3137" w:type="dxa"/>
          </w:tcPr>
          <w:p w:rsidR="004E7C48" w:rsidRDefault="004E7C48" w:rsidP="00FE3C44">
            <w:pPr>
              <w:pStyle w:val="TableParagraph"/>
              <w:spacing w:before="27"/>
              <w:ind w:left="107"/>
              <w:rPr>
                <w:sz w:val="24"/>
              </w:rPr>
            </w:pPr>
            <w:r>
              <w:rPr>
                <w:sz w:val="24"/>
              </w:rPr>
              <w:t>İSG faaliyet sayısı</w:t>
            </w:r>
          </w:p>
        </w:tc>
        <w:tc>
          <w:tcPr>
            <w:tcW w:w="1020" w:type="dxa"/>
          </w:tcPr>
          <w:p w:rsidR="004E7C48" w:rsidRDefault="004E7C48" w:rsidP="00FE3C44">
            <w:pPr>
              <w:pStyle w:val="TableParagraph"/>
              <w:spacing w:before="27"/>
              <w:ind w:left="108"/>
              <w:rPr>
                <w:sz w:val="24"/>
              </w:rPr>
            </w:pPr>
            <w:r>
              <w:rPr>
                <w:sz w:val="24"/>
              </w:rPr>
              <w:t>3</w:t>
            </w:r>
          </w:p>
        </w:tc>
        <w:tc>
          <w:tcPr>
            <w:tcW w:w="760" w:type="dxa"/>
          </w:tcPr>
          <w:p w:rsidR="004E7C48" w:rsidRDefault="004E7C48" w:rsidP="00FE3C44">
            <w:pPr>
              <w:pStyle w:val="TableParagraph"/>
              <w:spacing w:before="27"/>
              <w:ind w:left="108"/>
              <w:rPr>
                <w:sz w:val="24"/>
              </w:rPr>
            </w:pPr>
            <w:r>
              <w:rPr>
                <w:sz w:val="24"/>
              </w:rPr>
              <w:t>5</w:t>
            </w:r>
          </w:p>
        </w:tc>
        <w:tc>
          <w:tcPr>
            <w:tcW w:w="726" w:type="dxa"/>
          </w:tcPr>
          <w:p w:rsidR="004E7C48" w:rsidRDefault="004E7C48" w:rsidP="00FE3C44">
            <w:pPr>
              <w:pStyle w:val="TableParagraph"/>
              <w:spacing w:before="27"/>
              <w:ind w:left="111"/>
              <w:rPr>
                <w:sz w:val="24"/>
              </w:rPr>
            </w:pPr>
            <w:r>
              <w:rPr>
                <w:sz w:val="24"/>
              </w:rPr>
              <w:t>6</w:t>
            </w:r>
          </w:p>
        </w:tc>
        <w:tc>
          <w:tcPr>
            <w:tcW w:w="700" w:type="dxa"/>
          </w:tcPr>
          <w:p w:rsidR="004E7C48" w:rsidRDefault="004E7C48" w:rsidP="00FE3C44">
            <w:pPr>
              <w:pStyle w:val="TableParagraph"/>
              <w:spacing w:before="27"/>
              <w:ind w:left="110"/>
              <w:rPr>
                <w:sz w:val="24"/>
              </w:rPr>
            </w:pPr>
            <w:r>
              <w:rPr>
                <w:sz w:val="24"/>
              </w:rPr>
              <w:t>7</w:t>
            </w:r>
          </w:p>
        </w:tc>
        <w:tc>
          <w:tcPr>
            <w:tcW w:w="759" w:type="dxa"/>
          </w:tcPr>
          <w:p w:rsidR="004E7C48" w:rsidRDefault="004E7C48" w:rsidP="00FE3C44">
            <w:pPr>
              <w:pStyle w:val="TableParagraph"/>
              <w:spacing w:before="27"/>
              <w:ind w:left="114"/>
              <w:rPr>
                <w:sz w:val="24"/>
              </w:rPr>
            </w:pPr>
            <w:r>
              <w:rPr>
                <w:sz w:val="24"/>
              </w:rPr>
              <w:t>9</w:t>
            </w:r>
          </w:p>
        </w:tc>
        <w:tc>
          <w:tcPr>
            <w:tcW w:w="814" w:type="dxa"/>
          </w:tcPr>
          <w:p w:rsidR="004E7C48" w:rsidRDefault="004E7C48" w:rsidP="00FE3C44">
            <w:pPr>
              <w:pStyle w:val="TableParagraph"/>
              <w:spacing w:before="27"/>
              <w:ind w:left="116"/>
              <w:rPr>
                <w:sz w:val="24"/>
              </w:rPr>
            </w:pPr>
            <w:r>
              <w:rPr>
                <w:sz w:val="24"/>
              </w:rPr>
              <w:t>10</w:t>
            </w:r>
          </w:p>
        </w:tc>
      </w:tr>
      <w:tr w:rsidR="004E7C48" w:rsidTr="004E7C48">
        <w:trPr>
          <w:trHeight w:val="345"/>
        </w:trPr>
        <w:tc>
          <w:tcPr>
            <w:tcW w:w="1224" w:type="dxa"/>
          </w:tcPr>
          <w:p w:rsidR="004E7C48" w:rsidRDefault="004E7C48" w:rsidP="00FE3C44">
            <w:pPr>
              <w:pStyle w:val="TableParagraph"/>
              <w:spacing w:line="275" w:lineRule="exact"/>
              <w:ind w:left="153" w:right="146"/>
              <w:jc w:val="center"/>
              <w:rPr>
                <w:b/>
                <w:sz w:val="24"/>
              </w:rPr>
            </w:pPr>
          </w:p>
        </w:tc>
        <w:tc>
          <w:tcPr>
            <w:tcW w:w="3137" w:type="dxa"/>
          </w:tcPr>
          <w:p w:rsidR="004E7C48" w:rsidRDefault="004E7C48" w:rsidP="00FE3C44">
            <w:pPr>
              <w:pStyle w:val="TableParagraph"/>
              <w:spacing w:before="27"/>
              <w:ind w:left="107"/>
              <w:rPr>
                <w:sz w:val="24"/>
              </w:rPr>
            </w:pPr>
          </w:p>
        </w:tc>
        <w:tc>
          <w:tcPr>
            <w:tcW w:w="1020" w:type="dxa"/>
          </w:tcPr>
          <w:p w:rsidR="004E7C48" w:rsidRDefault="004E7C48" w:rsidP="00FE3C44">
            <w:pPr>
              <w:pStyle w:val="TableParagraph"/>
              <w:spacing w:before="27"/>
              <w:ind w:left="108"/>
              <w:rPr>
                <w:sz w:val="24"/>
              </w:rPr>
            </w:pPr>
          </w:p>
        </w:tc>
        <w:tc>
          <w:tcPr>
            <w:tcW w:w="760" w:type="dxa"/>
          </w:tcPr>
          <w:p w:rsidR="004E7C48" w:rsidRDefault="004E7C48" w:rsidP="00FE3C44">
            <w:pPr>
              <w:pStyle w:val="TableParagraph"/>
              <w:spacing w:before="27"/>
              <w:ind w:left="108"/>
              <w:rPr>
                <w:sz w:val="24"/>
              </w:rPr>
            </w:pPr>
          </w:p>
        </w:tc>
        <w:tc>
          <w:tcPr>
            <w:tcW w:w="726" w:type="dxa"/>
          </w:tcPr>
          <w:p w:rsidR="004E7C48" w:rsidRDefault="004E7C48" w:rsidP="00FE3C44">
            <w:pPr>
              <w:pStyle w:val="TableParagraph"/>
              <w:spacing w:before="27"/>
              <w:ind w:left="111"/>
              <w:rPr>
                <w:sz w:val="24"/>
              </w:rPr>
            </w:pPr>
          </w:p>
        </w:tc>
        <w:tc>
          <w:tcPr>
            <w:tcW w:w="700" w:type="dxa"/>
          </w:tcPr>
          <w:p w:rsidR="004E7C48" w:rsidRDefault="004E7C48" w:rsidP="00FE3C44">
            <w:pPr>
              <w:pStyle w:val="TableParagraph"/>
              <w:spacing w:before="27"/>
              <w:ind w:left="110"/>
              <w:rPr>
                <w:sz w:val="24"/>
              </w:rPr>
            </w:pPr>
          </w:p>
        </w:tc>
        <w:tc>
          <w:tcPr>
            <w:tcW w:w="759" w:type="dxa"/>
          </w:tcPr>
          <w:p w:rsidR="004E7C48" w:rsidRDefault="004E7C48" w:rsidP="00FE3C44">
            <w:pPr>
              <w:pStyle w:val="TableParagraph"/>
              <w:spacing w:before="27"/>
              <w:ind w:left="114"/>
              <w:rPr>
                <w:sz w:val="24"/>
              </w:rPr>
            </w:pPr>
          </w:p>
        </w:tc>
        <w:tc>
          <w:tcPr>
            <w:tcW w:w="814" w:type="dxa"/>
          </w:tcPr>
          <w:p w:rsidR="004E7C48" w:rsidRDefault="004E7C48" w:rsidP="00FE3C44">
            <w:pPr>
              <w:pStyle w:val="TableParagraph"/>
              <w:spacing w:before="27"/>
              <w:ind w:left="116"/>
              <w:rPr>
                <w:sz w:val="24"/>
              </w:rPr>
            </w:pPr>
          </w:p>
        </w:tc>
      </w:tr>
    </w:tbl>
    <w:p w:rsidR="000B2C15" w:rsidRDefault="000B2C15">
      <w:pPr>
        <w:pStyle w:val="GvdeMetni"/>
        <w:spacing w:before="3"/>
        <w:rPr>
          <w:b/>
          <w:sz w:val="20"/>
        </w:rPr>
      </w:pPr>
    </w:p>
    <w:p w:rsidR="00807A97" w:rsidRDefault="00807A97">
      <w:pPr>
        <w:pStyle w:val="GvdeMetni"/>
        <w:spacing w:before="3"/>
        <w:rPr>
          <w:b/>
          <w:sz w:val="20"/>
        </w:rPr>
      </w:pPr>
    </w:p>
    <w:tbl>
      <w:tblPr>
        <w:tblStyle w:val="TableNormal"/>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9"/>
        <w:gridCol w:w="4234"/>
        <w:gridCol w:w="2179"/>
        <w:gridCol w:w="1781"/>
      </w:tblGrid>
      <w:tr w:rsidR="000B2C15">
        <w:trPr>
          <w:trHeight w:val="551"/>
        </w:trPr>
        <w:tc>
          <w:tcPr>
            <w:tcW w:w="919" w:type="dxa"/>
          </w:tcPr>
          <w:p w:rsidR="000B2C15" w:rsidRDefault="00FE4AA7">
            <w:pPr>
              <w:pStyle w:val="TableParagraph"/>
              <w:spacing w:before="135"/>
              <w:ind w:left="311"/>
              <w:rPr>
                <w:b/>
                <w:sz w:val="24"/>
              </w:rPr>
            </w:pPr>
            <w:r>
              <w:rPr>
                <w:b/>
                <w:sz w:val="24"/>
              </w:rPr>
              <w:t>No</w:t>
            </w:r>
          </w:p>
        </w:tc>
        <w:tc>
          <w:tcPr>
            <w:tcW w:w="4234" w:type="dxa"/>
          </w:tcPr>
          <w:p w:rsidR="000B2C15" w:rsidRDefault="00FE4AA7">
            <w:pPr>
              <w:pStyle w:val="TableParagraph"/>
              <w:spacing w:before="135"/>
              <w:ind w:left="1161"/>
              <w:rPr>
                <w:b/>
                <w:sz w:val="24"/>
              </w:rPr>
            </w:pPr>
            <w:r>
              <w:rPr>
                <w:b/>
                <w:sz w:val="24"/>
              </w:rPr>
              <w:t>EYLEM İFADESİ</w:t>
            </w:r>
          </w:p>
        </w:tc>
        <w:tc>
          <w:tcPr>
            <w:tcW w:w="2179" w:type="dxa"/>
          </w:tcPr>
          <w:p w:rsidR="000B2C15" w:rsidRDefault="00FE4AA7">
            <w:pPr>
              <w:pStyle w:val="TableParagraph"/>
              <w:spacing w:line="272" w:lineRule="exact"/>
              <w:ind w:left="303" w:right="280"/>
              <w:jc w:val="center"/>
              <w:rPr>
                <w:b/>
                <w:sz w:val="24"/>
              </w:rPr>
            </w:pPr>
            <w:r>
              <w:rPr>
                <w:b/>
                <w:sz w:val="24"/>
              </w:rPr>
              <w:t>EYLEM</w:t>
            </w:r>
          </w:p>
          <w:p w:rsidR="000B2C15" w:rsidRDefault="00FE4AA7">
            <w:pPr>
              <w:pStyle w:val="TableParagraph"/>
              <w:spacing w:line="259" w:lineRule="exact"/>
              <w:ind w:left="303" w:right="281"/>
              <w:jc w:val="center"/>
              <w:rPr>
                <w:b/>
                <w:sz w:val="24"/>
              </w:rPr>
            </w:pPr>
            <w:r>
              <w:rPr>
                <w:b/>
                <w:sz w:val="24"/>
              </w:rPr>
              <w:t>SORUMLUSU</w:t>
            </w:r>
          </w:p>
        </w:tc>
        <w:tc>
          <w:tcPr>
            <w:tcW w:w="1781" w:type="dxa"/>
          </w:tcPr>
          <w:p w:rsidR="000B2C15" w:rsidRDefault="00FE4AA7">
            <w:pPr>
              <w:pStyle w:val="TableParagraph"/>
              <w:spacing w:line="272" w:lineRule="exact"/>
              <w:ind w:left="449"/>
              <w:rPr>
                <w:b/>
                <w:sz w:val="24"/>
              </w:rPr>
            </w:pPr>
            <w:r>
              <w:rPr>
                <w:b/>
                <w:sz w:val="24"/>
              </w:rPr>
              <w:t>EYLEM</w:t>
            </w:r>
          </w:p>
          <w:p w:rsidR="000B2C15" w:rsidRDefault="00FE4AA7">
            <w:pPr>
              <w:pStyle w:val="TableParagraph"/>
              <w:spacing w:line="259" w:lineRule="exact"/>
              <w:ind w:left="449"/>
              <w:rPr>
                <w:b/>
                <w:sz w:val="24"/>
              </w:rPr>
            </w:pPr>
            <w:r>
              <w:rPr>
                <w:b/>
                <w:sz w:val="24"/>
              </w:rPr>
              <w:t>TARİHİ</w:t>
            </w:r>
          </w:p>
        </w:tc>
      </w:tr>
      <w:tr w:rsidR="000B2C15">
        <w:trPr>
          <w:trHeight w:val="1057"/>
        </w:trPr>
        <w:tc>
          <w:tcPr>
            <w:tcW w:w="919" w:type="dxa"/>
          </w:tcPr>
          <w:p w:rsidR="000B2C15" w:rsidRDefault="00FE4AA7">
            <w:pPr>
              <w:pStyle w:val="TableParagraph"/>
              <w:spacing w:before="1"/>
              <w:ind w:left="69"/>
              <w:rPr>
                <w:b/>
                <w:sz w:val="23"/>
              </w:rPr>
            </w:pPr>
            <w:r>
              <w:rPr>
                <w:b/>
                <w:sz w:val="23"/>
              </w:rPr>
              <w:t>3.1.1</w:t>
            </w:r>
          </w:p>
        </w:tc>
        <w:tc>
          <w:tcPr>
            <w:tcW w:w="4234" w:type="dxa"/>
          </w:tcPr>
          <w:p w:rsidR="000B2C15" w:rsidRDefault="00FE4AA7">
            <w:pPr>
              <w:pStyle w:val="TableParagraph"/>
              <w:ind w:left="71" w:right="278"/>
              <w:rPr>
                <w:sz w:val="23"/>
              </w:rPr>
            </w:pPr>
            <w:r>
              <w:rPr>
                <w:sz w:val="23"/>
              </w:rPr>
              <w:t>Yönetim ve öğrenme etkinliklerinin izlenmesi, değerlendirilmesi ve geliştirilmesi amacıyla veriye dayalı</w:t>
            </w:r>
          </w:p>
          <w:p w:rsidR="000B2C15" w:rsidRDefault="00FE4AA7">
            <w:pPr>
              <w:pStyle w:val="TableParagraph"/>
              <w:spacing w:line="248" w:lineRule="exact"/>
              <w:ind w:left="71"/>
              <w:rPr>
                <w:sz w:val="23"/>
              </w:rPr>
            </w:pPr>
            <w:r>
              <w:rPr>
                <w:sz w:val="23"/>
              </w:rPr>
              <w:t>yönetim yapısı desteklenecektir.</w:t>
            </w:r>
          </w:p>
        </w:tc>
        <w:tc>
          <w:tcPr>
            <w:tcW w:w="2179" w:type="dxa"/>
          </w:tcPr>
          <w:p w:rsidR="000B2C15" w:rsidRDefault="00FE4AA7">
            <w:pPr>
              <w:pStyle w:val="TableParagraph"/>
              <w:spacing w:line="261" w:lineRule="exact"/>
              <w:ind w:left="72"/>
              <w:rPr>
                <w:sz w:val="23"/>
              </w:rPr>
            </w:pPr>
            <w:r>
              <w:rPr>
                <w:sz w:val="23"/>
              </w:rPr>
              <w:t>Okul İdaresi</w:t>
            </w:r>
          </w:p>
        </w:tc>
        <w:tc>
          <w:tcPr>
            <w:tcW w:w="1781" w:type="dxa"/>
          </w:tcPr>
          <w:p w:rsidR="000B2C15" w:rsidRDefault="00FE4AA7">
            <w:pPr>
              <w:pStyle w:val="TableParagraph"/>
              <w:ind w:left="70" w:right="220"/>
              <w:rPr>
                <w:sz w:val="23"/>
              </w:rPr>
            </w:pPr>
            <w:r>
              <w:rPr>
                <w:sz w:val="23"/>
              </w:rPr>
              <w:t>Eğitim Öğretim Süresince</w:t>
            </w:r>
          </w:p>
        </w:tc>
      </w:tr>
      <w:tr w:rsidR="000B2C15">
        <w:trPr>
          <w:trHeight w:val="530"/>
        </w:trPr>
        <w:tc>
          <w:tcPr>
            <w:tcW w:w="919" w:type="dxa"/>
          </w:tcPr>
          <w:p w:rsidR="000B2C15" w:rsidRDefault="00FE4AA7">
            <w:pPr>
              <w:pStyle w:val="TableParagraph"/>
              <w:spacing w:before="1"/>
              <w:ind w:left="69"/>
              <w:rPr>
                <w:b/>
                <w:sz w:val="23"/>
              </w:rPr>
            </w:pPr>
            <w:r>
              <w:rPr>
                <w:b/>
                <w:sz w:val="23"/>
              </w:rPr>
              <w:t>3.1.2</w:t>
            </w:r>
          </w:p>
        </w:tc>
        <w:tc>
          <w:tcPr>
            <w:tcW w:w="4234" w:type="dxa"/>
          </w:tcPr>
          <w:p w:rsidR="000B2C15" w:rsidRDefault="00FE4AA7">
            <w:pPr>
              <w:pStyle w:val="TableParagraph"/>
              <w:spacing w:line="264" w:lineRule="exact"/>
              <w:ind w:left="71" w:right="213"/>
              <w:rPr>
                <w:sz w:val="23"/>
              </w:rPr>
            </w:pPr>
            <w:r>
              <w:rPr>
                <w:sz w:val="23"/>
              </w:rPr>
              <w:t>Okulumuz bilgi edinme sistemlerinin aktif bir şekilde kullanılması sağlanacaktır.</w:t>
            </w:r>
          </w:p>
        </w:tc>
        <w:tc>
          <w:tcPr>
            <w:tcW w:w="2179" w:type="dxa"/>
          </w:tcPr>
          <w:p w:rsidR="000B2C15" w:rsidRDefault="00FE4AA7">
            <w:pPr>
              <w:pStyle w:val="TableParagraph"/>
              <w:spacing w:line="264" w:lineRule="exact"/>
              <w:ind w:left="72" w:right="904"/>
              <w:rPr>
                <w:sz w:val="23"/>
              </w:rPr>
            </w:pPr>
            <w:r>
              <w:rPr>
                <w:sz w:val="23"/>
              </w:rPr>
              <w:t>Okul İdaresi Öğretmenler</w:t>
            </w:r>
          </w:p>
        </w:tc>
        <w:tc>
          <w:tcPr>
            <w:tcW w:w="1781" w:type="dxa"/>
          </w:tcPr>
          <w:p w:rsidR="000B2C15" w:rsidRDefault="00FE4AA7">
            <w:pPr>
              <w:pStyle w:val="TableParagraph"/>
              <w:spacing w:line="264" w:lineRule="exact"/>
              <w:ind w:left="70" w:right="220"/>
              <w:rPr>
                <w:sz w:val="23"/>
              </w:rPr>
            </w:pPr>
            <w:r>
              <w:rPr>
                <w:sz w:val="23"/>
              </w:rPr>
              <w:t>Eğitim Öğretim Süresince</w:t>
            </w:r>
          </w:p>
        </w:tc>
      </w:tr>
      <w:tr w:rsidR="000B2C15">
        <w:trPr>
          <w:trHeight w:val="1587"/>
        </w:trPr>
        <w:tc>
          <w:tcPr>
            <w:tcW w:w="919" w:type="dxa"/>
          </w:tcPr>
          <w:p w:rsidR="000B2C15" w:rsidRDefault="00FE4AA7">
            <w:pPr>
              <w:pStyle w:val="TableParagraph"/>
              <w:spacing w:line="263" w:lineRule="exact"/>
              <w:ind w:left="69"/>
              <w:rPr>
                <w:b/>
                <w:sz w:val="23"/>
              </w:rPr>
            </w:pPr>
            <w:r>
              <w:rPr>
                <w:b/>
                <w:sz w:val="23"/>
              </w:rPr>
              <w:t>3.1.3</w:t>
            </w:r>
          </w:p>
        </w:tc>
        <w:tc>
          <w:tcPr>
            <w:tcW w:w="4234" w:type="dxa"/>
          </w:tcPr>
          <w:p w:rsidR="000B2C15" w:rsidRDefault="00FE4AA7">
            <w:pPr>
              <w:pStyle w:val="TableParagraph"/>
              <w:ind w:left="71" w:right="61"/>
              <w:rPr>
                <w:sz w:val="23"/>
              </w:rPr>
            </w:pPr>
            <w:r>
              <w:rPr>
                <w:sz w:val="23"/>
              </w:rPr>
              <w:t>Okulumuzca bilgi edinme sistemleri vasıtasıyla bilgi istenilen konuların analizi yapılacak, sıklıkla talep edilen bilgiler web sitemizde yayınlanarak kamuoyu ile düzenli</w:t>
            </w:r>
          </w:p>
          <w:p w:rsidR="000B2C15" w:rsidRDefault="00FE4AA7">
            <w:pPr>
              <w:pStyle w:val="TableParagraph"/>
              <w:spacing w:line="264" w:lineRule="exact"/>
              <w:ind w:left="71" w:right="176"/>
              <w:rPr>
                <w:sz w:val="23"/>
              </w:rPr>
            </w:pPr>
            <w:r>
              <w:rPr>
                <w:sz w:val="23"/>
              </w:rPr>
              <w:t>olarak paylaşılacaktır. Böylelikle mükerrer bilgi taleplerinin önüne geçilecektir.</w:t>
            </w:r>
          </w:p>
        </w:tc>
        <w:tc>
          <w:tcPr>
            <w:tcW w:w="2179" w:type="dxa"/>
          </w:tcPr>
          <w:p w:rsidR="000B2C15" w:rsidRDefault="00FE4AA7">
            <w:pPr>
              <w:pStyle w:val="TableParagraph"/>
              <w:spacing w:line="258" w:lineRule="exact"/>
              <w:ind w:left="72"/>
              <w:rPr>
                <w:sz w:val="23"/>
              </w:rPr>
            </w:pPr>
            <w:r>
              <w:rPr>
                <w:sz w:val="23"/>
              </w:rPr>
              <w:t>Okul Müdürü</w:t>
            </w:r>
          </w:p>
        </w:tc>
        <w:tc>
          <w:tcPr>
            <w:tcW w:w="1781" w:type="dxa"/>
          </w:tcPr>
          <w:p w:rsidR="000B2C15" w:rsidRDefault="00FE4AA7">
            <w:pPr>
              <w:pStyle w:val="TableParagraph"/>
              <w:spacing w:line="242" w:lineRule="auto"/>
              <w:ind w:left="70" w:right="220"/>
              <w:rPr>
                <w:sz w:val="23"/>
              </w:rPr>
            </w:pPr>
            <w:r>
              <w:rPr>
                <w:sz w:val="23"/>
              </w:rPr>
              <w:t>Eğitim Öğretim Süresince</w:t>
            </w:r>
          </w:p>
        </w:tc>
      </w:tr>
    </w:tbl>
    <w:p w:rsidR="000B2C15" w:rsidRDefault="000B2C15">
      <w:pPr>
        <w:spacing w:line="242" w:lineRule="auto"/>
        <w:rPr>
          <w:sz w:val="23"/>
        </w:rPr>
        <w:sectPr w:rsidR="000B2C15" w:rsidSect="00B34313">
          <w:pgSz w:w="11910" w:h="16840"/>
          <w:pgMar w:top="132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tbl>
      <w:tblPr>
        <w:tblStyle w:val="TableNormal"/>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9"/>
        <w:gridCol w:w="4234"/>
        <w:gridCol w:w="2179"/>
        <w:gridCol w:w="1781"/>
      </w:tblGrid>
      <w:tr w:rsidR="000B2C15" w:rsidTr="004E7C48">
        <w:trPr>
          <w:trHeight w:val="553"/>
        </w:trPr>
        <w:tc>
          <w:tcPr>
            <w:tcW w:w="919" w:type="dxa"/>
          </w:tcPr>
          <w:p w:rsidR="000B2C15" w:rsidRDefault="00FE4AA7">
            <w:pPr>
              <w:pStyle w:val="TableParagraph"/>
              <w:spacing w:before="133"/>
              <w:ind w:left="311"/>
              <w:rPr>
                <w:b/>
                <w:sz w:val="24"/>
              </w:rPr>
            </w:pPr>
            <w:r>
              <w:rPr>
                <w:b/>
                <w:sz w:val="24"/>
              </w:rPr>
              <w:lastRenderedPageBreak/>
              <w:t>No</w:t>
            </w:r>
          </w:p>
        </w:tc>
        <w:tc>
          <w:tcPr>
            <w:tcW w:w="4234" w:type="dxa"/>
          </w:tcPr>
          <w:p w:rsidR="000B2C15" w:rsidRDefault="00FE4AA7">
            <w:pPr>
              <w:pStyle w:val="TableParagraph"/>
              <w:spacing w:before="133"/>
              <w:ind w:left="1161"/>
              <w:rPr>
                <w:b/>
                <w:sz w:val="24"/>
              </w:rPr>
            </w:pPr>
            <w:r>
              <w:rPr>
                <w:b/>
                <w:sz w:val="24"/>
              </w:rPr>
              <w:t>EYLEM İFADESİ</w:t>
            </w:r>
          </w:p>
        </w:tc>
        <w:tc>
          <w:tcPr>
            <w:tcW w:w="2179" w:type="dxa"/>
          </w:tcPr>
          <w:p w:rsidR="000B2C15" w:rsidRDefault="00FE4AA7">
            <w:pPr>
              <w:pStyle w:val="TableParagraph"/>
              <w:spacing w:line="272" w:lineRule="exact"/>
              <w:ind w:left="303" w:right="280"/>
              <w:jc w:val="center"/>
              <w:rPr>
                <w:b/>
                <w:sz w:val="24"/>
              </w:rPr>
            </w:pPr>
            <w:r>
              <w:rPr>
                <w:b/>
                <w:sz w:val="24"/>
              </w:rPr>
              <w:t>EYLEM</w:t>
            </w:r>
          </w:p>
          <w:p w:rsidR="000B2C15" w:rsidRDefault="00FE4AA7">
            <w:pPr>
              <w:pStyle w:val="TableParagraph"/>
              <w:spacing w:line="261" w:lineRule="exact"/>
              <w:ind w:left="303" w:right="281"/>
              <w:jc w:val="center"/>
              <w:rPr>
                <w:b/>
                <w:sz w:val="24"/>
              </w:rPr>
            </w:pPr>
            <w:r>
              <w:rPr>
                <w:b/>
                <w:sz w:val="24"/>
              </w:rPr>
              <w:t>SORUMLUSU</w:t>
            </w:r>
          </w:p>
        </w:tc>
        <w:tc>
          <w:tcPr>
            <w:tcW w:w="1781" w:type="dxa"/>
          </w:tcPr>
          <w:p w:rsidR="000B2C15" w:rsidRDefault="00FE4AA7">
            <w:pPr>
              <w:pStyle w:val="TableParagraph"/>
              <w:spacing w:line="272" w:lineRule="exact"/>
              <w:ind w:left="449"/>
              <w:rPr>
                <w:b/>
                <w:sz w:val="24"/>
              </w:rPr>
            </w:pPr>
            <w:r>
              <w:rPr>
                <w:b/>
                <w:sz w:val="24"/>
              </w:rPr>
              <w:t>EYLEM</w:t>
            </w:r>
          </w:p>
          <w:p w:rsidR="000B2C15" w:rsidRDefault="00FE4AA7">
            <w:pPr>
              <w:pStyle w:val="TableParagraph"/>
              <w:spacing w:line="261" w:lineRule="exact"/>
              <w:ind w:left="449"/>
              <w:rPr>
                <w:b/>
                <w:sz w:val="24"/>
              </w:rPr>
            </w:pPr>
            <w:r>
              <w:rPr>
                <w:b/>
                <w:sz w:val="24"/>
              </w:rPr>
              <w:t>TARİHİ</w:t>
            </w:r>
          </w:p>
        </w:tc>
      </w:tr>
      <w:tr w:rsidR="000B2C15" w:rsidTr="004E7C48">
        <w:trPr>
          <w:trHeight w:val="1321"/>
        </w:trPr>
        <w:tc>
          <w:tcPr>
            <w:tcW w:w="919" w:type="dxa"/>
          </w:tcPr>
          <w:p w:rsidR="000B2C15" w:rsidRDefault="00FE4AA7">
            <w:pPr>
              <w:pStyle w:val="TableParagraph"/>
              <w:spacing w:line="261" w:lineRule="exact"/>
              <w:ind w:left="69"/>
              <w:rPr>
                <w:b/>
                <w:sz w:val="23"/>
              </w:rPr>
            </w:pPr>
            <w:r>
              <w:rPr>
                <w:b/>
                <w:sz w:val="23"/>
              </w:rPr>
              <w:t>3.1.4</w:t>
            </w:r>
          </w:p>
        </w:tc>
        <w:tc>
          <w:tcPr>
            <w:tcW w:w="4234" w:type="dxa"/>
          </w:tcPr>
          <w:p w:rsidR="000B2C15" w:rsidRDefault="00FE4AA7">
            <w:pPr>
              <w:pStyle w:val="TableParagraph"/>
              <w:ind w:left="71" w:right="49"/>
              <w:rPr>
                <w:sz w:val="23"/>
              </w:rPr>
            </w:pPr>
            <w:r>
              <w:rPr>
                <w:sz w:val="23"/>
              </w:rPr>
              <w:t>Öğretmenlerimizin ihtiyaç duyduğu bilgi, belge ve dokümanlara hızlı bir şekilde erişim sağlayabilmesi amacıyla doküman ve veri yönetim merkezi oluşturulması</w:t>
            </w:r>
          </w:p>
          <w:p w:rsidR="000B2C15" w:rsidRDefault="00FE4AA7">
            <w:pPr>
              <w:pStyle w:val="TableParagraph"/>
              <w:spacing w:line="252" w:lineRule="exact"/>
              <w:ind w:left="71"/>
              <w:rPr>
                <w:sz w:val="23"/>
              </w:rPr>
            </w:pPr>
            <w:r>
              <w:rPr>
                <w:sz w:val="23"/>
              </w:rPr>
              <w:t>desteklenecektir.</w:t>
            </w:r>
          </w:p>
        </w:tc>
        <w:tc>
          <w:tcPr>
            <w:tcW w:w="2179" w:type="dxa"/>
          </w:tcPr>
          <w:p w:rsidR="000B2C15" w:rsidRDefault="00FE4AA7">
            <w:pPr>
              <w:pStyle w:val="TableParagraph"/>
              <w:spacing w:line="256" w:lineRule="exact"/>
              <w:ind w:left="72"/>
              <w:rPr>
                <w:sz w:val="23"/>
              </w:rPr>
            </w:pPr>
            <w:r>
              <w:rPr>
                <w:sz w:val="23"/>
              </w:rPr>
              <w:t>Tüm Paydaşlar</w:t>
            </w:r>
          </w:p>
        </w:tc>
        <w:tc>
          <w:tcPr>
            <w:tcW w:w="1781" w:type="dxa"/>
          </w:tcPr>
          <w:p w:rsidR="000B2C15" w:rsidRDefault="00FE4AA7">
            <w:pPr>
              <w:pStyle w:val="TableParagraph"/>
              <w:ind w:left="70" w:right="220"/>
              <w:rPr>
                <w:sz w:val="23"/>
              </w:rPr>
            </w:pPr>
            <w:r>
              <w:rPr>
                <w:sz w:val="23"/>
              </w:rPr>
              <w:t>Eğitim Öğretim Süresince</w:t>
            </w:r>
          </w:p>
        </w:tc>
      </w:tr>
      <w:tr w:rsidR="004E7C48" w:rsidTr="004E7C48">
        <w:trPr>
          <w:trHeight w:val="1816"/>
        </w:trPr>
        <w:tc>
          <w:tcPr>
            <w:tcW w:w="919" w:type="dxa"/>
          </w:tcPr>
          <w:p w:rsidR="004E7C48" w:rsidRDefault="004E7C48">
            <w:pPr>
              <w:pStyle w:val="TableParagraph"/>
              <w:spacing w:before="5"/>
              <w:rPr>
                <w:b/>
                <w:sz w:val="36"/>
              </w:rPr>
            </w:pPr>
          </w:p>
          <w:p w:rsidR="004E7C48" w:rsidRDefault="004E7C48">
            <w:pPr>
              <w:pStyle w:val="TableParagraph"/>
              <w:spacing w:before="166"/>
              <w:ind w:right="200"/>
              <w:jc w:val="right"/>
              <w:rPr>
                <w:b/>
                <w:sz w:val="24"/>
              </w:rPr>
            </w:pPr>
            <w:r>
              <w:rPr>
                <w:b/>
                <w:sz w:val="24"/>
              </w:rPr>
              <w:t>3.1.5</w:t>
            </w:r>
          </w:p>
        </w:tc>
        <w:tc>
          <w:tcPr>
            <w:tcW w:w="4234" w:type="dxa"/>
          </w:tcPr>
          <w:p w:rsidR="004E7C48" w:rsidRDefault="004E7C48">
            <w:pPr>
              <w:pStyle w:val="TableParagraph"/>
              <w:ind w:left="71"/>
              <w:rPr>
                <w:sz w:val="24"/>
              </w:rPr>
            </w:pPr>
            <w:r>
              <w:rPr>
                <w:sz w:val="24"/>
              </w:rPr>
              <w:t>Güvenli okul uygulama çalışmaları ve denetimi yapılacaktır.</w:t>
            </w:r>
          </w:p>
        </w:tc>
        <w:tc>
          <w:tcPr>
            <w:tcW w:w="2179" w:type="dxa"/>
          </w:tcPr>
          <w:p w:rsidR="004E7C48" w:rsidRDefault="004E7C48">
            <w:pPr>
              <w:pStyle w:val="TableParagraph"/>
              <w:spacing w:before="9"/>
              <w:rPr>
                <w:b/>
                <w:sz w:val="36"/>
              </w:rPr>
            </w:pPr>
          </w:p>
          <w:p w:rsidR="004E7C48" w:rsidRDefault="004E7C48">
            <w:pPr>
              <w:pStyle w:val="TableParagraph"/>
              <w:ind w:left="72" w:right="427"/>
              <w:rPr>
                <w:sz w:val="24"/>
              </w:rPr>
            </w:pPr>
            <w:r>
              <w:rPr>
                <w:sz w:val="23"/>
              </w:rPr>
              <w:t>Tüm Paydaşlar</w:t>
            </w:r>
          </w:p>
        </w:tc>
        <w:tc>
          <w:tcPr>
            <w:tcW w:w="1781" w:type="dxa"/>
          </w:tcPr>
          <w:p w:rsidR="004E7C48" w:rsidRDefault="004E7C48">
            <w:pPr>
              <w:pStyle w:val="TableParagraph"/>
              <w:spacing w:before="4"/>
              <w:rPr>
                <w:b/>
                <w:sz w:val="25"/>
              </w:rPr>
            </w:pPr>
          </w:p>
          <w:p w:rsidR="004E7C48" w:rsidRDefault="004E7C48">
            <w:pPr>
              <w:pStyle w:val="TableParagraph"/>
              <w:spacing w:before="184"/>
              <w:ind w:left="70" w:right="51"/>
              <w:rPr>
                <w:sz w:val="24"/>
              </w:rPr>
            </w:pPr>
            <w:r>
              <w:rPr>
                <w:sz w:val="23"/>
              </w:rPr>
              <w:t>Eğitim</w:t>
            </w:r>
            <w:r>
              <w:rPr>
                <w:sz w:val="23"/>
              </w:rPr>
              <w:tab/>
              <w:t>Öğretim Süresince</w:t>
            </w:r>
          </w:p>
        </w:tc>
      </w:tr>
      <w:tr w:rsidR="004E7C48" w:rsidTr="004E7C48">
        <w:trPr>
          <w:trHeight w:val="1125"/>
        </w:trPr>
        <w:tc>
          <w:tcPr>
            <w:tcW w:w="919" w:type="dxa"/>
          </w:tcPr>
          <w:p w:rsidR="004E7C48" w:rsidRDefault="004E7C48">
            <w:pPr>
              <w:pStyle w:val="TableParagraph"/>
              <w:spacing w:before="7"/>
              <w:rPr>
                <w:b/>
                <w:sz w:val="36"/>
              </w:rPr>
            </w:pPr>
          </w:p>
          <w:p w:rsidR="004E7C48" w:rsidRDefault="004E7C48">
            <w:pPr>
              <w:pStyle w:val="TableParagraph"/>
              <w:ind w:right="200"/>
              <w:jc w:val="right"/>
              <w:rPr>
                <w:b/>
                <w:sz w:val="24"/>
              </w:rPr>
            </w:pPr>
            <w:r>
              <w:rPr>
                <w:b/>
                <w:sz w:val="24"/>
              </w:rPr>
              <w:t>3.1.6</w:t>
            </w:r>
          </w:p>
        </w:tc>
        <w:tc>
          <w:tcPr>
            <w:tcW w:w="4234" w:type="dxa"/>
          </w:tcPr>
          <w:p w:rsidR="004E7C48" w:rsidRDefault="004E7C48">
            <w:pPr>
              <w:pStyle w:val="TableParagraph"/>
              <w:spacing w:line="300" w:lineRule="auto"/>
              <w:ind w:left="71" w:right="457"/>
              <w:rPr>
                <w:sz w:val="24"/>
              </w:rPr>
            </w:pPr>
            <w:r>
              <w:rPr>
                <w:sz w:val="24"/>
              </w:rPr>
              <w:t>İSG uygulamaları düzenli olarak takip edilecek ve gerekli tedbirler alınacaktır.</w:t>
            </w:r>
          </w:p>
        </w:tc>
        <w:tc>
          <w:tcPr>
            <w:tcW w:w="2179" w:type="dxa"/>
          </w:tcPr>
          <w:p w:rsidR="004E7C48" w:rsidRDefault="004E7C48">
            <w:pPr>
              <w:pStyle w:val="TableParagraph"/>
              <w:spacing w:before="2"/>
              <w:rPr>
                <w:b/>
                <w:sz w:val="36"/>
              </w:rPr>
            </w:pPr>
          </w:p>
          <w:p w:rsidR="004E7C48" w:rsidRDefault="004E7C48">
            <w:pPr>
              <w:pStyle w:val="TableParagraph"/>
              <w:spacing w:before="1"/>
              <w:ind w:left="72"/>
              <w:rPr>
                <w:sz w:val="23"/>
              </w:rPr>
            </w:pPr>
            <w:r>
              <w:rPr>
                <w:sz w:val="24"/>
              </w:rPr>
              <w:t>Okul İdaresi</w:t>
            </w:r>
          </w:p>
        </w:tc>
        <w:tc>
          <w:tcPr>
            <w:tcW w:w="1781" w:type="dxa"/>
          </w:tcPr>
          <w:p w:rsidR="004E7C48" w:rsidRDefault="004E7C48">
            <w:pPr>
              <w:pStyle w:val="TableParagraph"/>
              <w:spacing w:before="3"/>
              <w:rPr>
                <w:b/>
                <w:sz w:val="25"/>
              </w:rPr>
            </w:pPr>
          </w:p>
          <w:p w:rsidR="004E7C48" w:rsidRDefault="004E7C48">
            <w:pPr>
              <w:pStyle w:val="TableParagraph"/>
              <w:tabs>
                <w:tab w:val="left" w:pos="944"/>
              </w:tabs>
              <w:ind w:left="70" w:right="47"/>
              <w:rPr>
                <w:sz w:val="23"/>
              </w:rPr>
            </w:pPr>
            <w:r>
              <w:rPr>
                <w:sz w:val="23"/>
              </w:rPr>
              <w:t>Eğitim</w:t>
            </w:r>
            <w:r>
              <w:rPr>
                <w:sz w:val="23"/>
              </w:rPr>
              <w:tab/>
              <w:t>Öğretim Süresince</w:t>
            </w:r>
          </w:p>
        </w:tc>
      </w:tr>
      <w:tr w:rsidR="004E7C48" w:rsidTr="004E7C48">
        <w:trPr>
          <w:trHeight w:val="1127"/>
        </w:trPr>
        <w:tc>
          <w:tcPr>
            <w:tcW w:w="919" w:type="dxa"/>
          </w:tcPr>
          <w:p w:rsidR="004E7C48" w:rsidRDefault="004E7C48">
            <w:pPr>
              <w:pStyle w:val="TableParagraph"/>
              <w:ind w:right="200"/>
              <w:jc w:val="right"/>
              <w:rPr>
                <w:b/>
                <w:sz w:val="24"/>
              </w:rPr>
            </w:pPr>
          </w:p>
        </w:tc>
        <w:tc>
          <w:tcPr>
            <w:tcW w:w="4234" w:type="dxa"/>
          </w:tcPr>
          <w:p w:rsidR="004E7C48" w:rsidRDefault="004E7C48">
            <w:pPr>
              <w:pStyle w:val="TableParagraph"/>
              <w:spacing w:line="300" w:lineRule="auto"/>
              <w:ind w:left="71" w:right="305"/>
              <w:rPr>
                <w:sz w:val="24"/>
              </w:rPr>
            </w:pPr>
          </w:p>
        </w:tc>
        <w:tc>
          <w:tcPr>
            <w:tcW w:w="2179" w:type="dxa"/>
          </w:tcPr>
          <w:p w:rsidR="004E7C48" w:rsidRDefault="004E7C48">
            <w:pPr>
              <w:pStyle w:val="TableParagraph"/>
              <w:ind w:left="72"/>
              <w:rPr>
                <w:sz w:val="24"/>
              </w:rPr>
            </w:pPr>
          </w:p>
        </w:tc>
        <w:tc>
          <w:tcPr>
            <w:tcW w:w="1781" w:type="dxa"/>
          </w:tcPr>
          <w:p w:rsidR="004E7C48" w:rsidRDefault="004E7C48">
            <w:pPr>
              <w:pStyle w:val="TableParagraph"/>
              <w:tabs>
                <w:tab w:val="left" w:pos="944"/>
              </w:tabs>
              <w:ind w:left="70" w:right="47"/>
              <w:rPr>
                <w:sz w:val="23"/>
              </w:rPr>
            </w:pPr>
          </w:p>
        </w:tc>
      </w:tr>
    </w:tbl>
    <w:p w:rsidR="000B2C15" w:rsidRDefault="000B2C15">
      <w:pPr>
        <w:pStyle w:val="GvdeMetni"/>
        <w:rPr>
          <w:b/>
          <w:sz w:val="20"/>
        </w:rPr>
      </w:pPr>
    </w:p>
    <w:p w:rsidR="000B2C15" w:rsidRDefault="000B2C15">
      <w:pPr>
        <w:pStyle w:val="GvdeMetni"/>
        <w:rPr>
          <w:b/>
          <w:sz w:val="20"/>
        </w:rPr>
      </w:pPr>
    </w:p>
    <w:p w:rsidR="000B2C15" w:rsidRDefault="000B2C15">
      <w:pPr>
        <w:pStyle w:val="GvdeMetni"/>
        <w:spacing w:before="1"/>
        <w:rPr>
          <w:b/>
          <w:sz w:val="19"/>
        </w:rPr>
      </w:pPr>
    </w:p>
    <w:p w:rsidR="000B2C15" w:rsidRDefault="00FE4AA7">
      <w:pPr>
        <w:pStyle w:val="GvdeMetni"/>
        <w:spacing w:before="90"/>
        <w:ind w:left="796" w:right="883"/>
      </w:pPr>
      <w:bookmarkStart w:id="15" w:name="_bookmark14"/>
      <w:bookmarkEnd w:id="15"/>
      <w:r>
        <w:rPr>
          <w:b/>
          <w:i/>
        </w:rPr>
        <w:t xml:space="preserve">Stratejik Hedef </w:t>
      </w:r>
      <w:proofErr w:type="gramStart"/>
      <w:r>
        <w:rPr>
          <w:b/>
          <w:i/>
        </w:rPr>
        <w:t>3.2</w:t>
      </w:r>
      <w:proofErr w:type="gramEnd"/>
      <w:r>
        <w:rPr>
          <w:b/>
          <w:i/>
        </w:rPr>
        <w:t xml:space="preserve">. </w:t>
      </w:r>
      <w:r>
        <w:t>İnsan kaynağının verimli kullanılması ve hakkaniyetli bir şekilde ödüllendirilmesi sağlanacaktır.</w:t>
      </w:r>
    </w:p>
    <w:p w:rsidR="000B2C15" w:rsidRDefault="000B2C15">
      <w:pPr>
        <w:pStyle w:val="GvdeMetni"/>
        <w:spacing w:before="5"/>
        <w:rPr>
          <w:sz w:val="21"/>
        </w:rPr>
      </w:pPr>
    </w:p>
    <w:p w:rsidR="000B2C15" w:rsidRDefault="00FE4AA7">
      <w:pPr>
        <w:ind w:left="2872"/>
        <w:rPr>
          <w:b/>
          <w:sz w:val="32"/>
        </w:rPr>
      </w:pPr>
      <w:r>
        <w:rPr>
          <w:b/>
          <w:sz w:val="32"/>
        </w:rPr>
        <w:t>PERFORMANS GÖSTERGELERİ</w:t>
      </w:r>
    </w:p>
    <w:p w:rsidR="000B2C15" w:rsidRDefault="000B2C15">
      <w:pPr>
        <w:pStyle w:val="GvdeMetni"/>
        <w:spacing w:before="11"/>
        <w:rPr>
          <w:b/>
          <w:sz w:val="20"/>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137"/>
        <w:gridCol w:w="1020"/>
        <w:gridCol w:w="760"/>
        <w:gridCol w:w="726"/>
        <w:gridCol w:w="700"/>
        <w:gridCol w:w="759"/>
        <w:gridCol w:w="814"/>
      </w:tblGrid>
      <w:tr w:rsidR="000B2C15" w:rsidTr="0078528C">
        <w:trPr>
          <w:trHeight w:val="275"/>
        </w:trPr>
        <w:tc>
          <w:tcPr>
            <w:tcW w:w="1224" w:type="dxa"/>
            <w:vMerge w:val="restart"/>
          </w:tcPr>
          <w:p w:rsidR="000B2C15" w:rsidRDefault="00FE4AA7">
            <w:pPr>
              <w:pStyle w:val="TableParagraph"/>
              <w:spacing w:before="140"/>
              <w:ind w:left="153" w:right="144"/>
              <w:jc w:val="center"/>
              <w:rPr>
                <w:b/>
                <w:sz w:val="24"/>
              </w:rPr>
            </w:pPr>
            <w:r>
              <w:rPr>
                <w:b/>
                <w:sz w:val="24"/>
              </w:rPr>
              <w:t>No</w:t>
            </w:r>
          </w:p>
        </w:tc>
        <w:tc>
          <w:tcPr>
            <w:tcW w:w="3137" w:type="dxa"/>
            <w:vMerge w:val="restart"/>
          </w:tcPr>
          <w:p w:rsidR="000B2C15" w:rsidRDefault="00FE4AA7">
            <w:pPr>
              <w:pStyle w:val="TableParagraph"/>
              <w:spacing w:before="1" w:line="270" w:lineRule="atLeast"/>
              <w:ind w:left="782" w:right="477" w:hanging="60"/>
              <w:rPr>
                <w:b/>
                <w:sz w:val="24"/>
              </w:rPr>
            </w:pPr>
            <w:r>
              <w:rPr>
                <w:b/>
                <w:sz w:val="24"/>
              </w:rPr>
              <w:t>PERFORMANS GÖSTERGESİ</w:t>
            </w:r>
          </w:p>
        </w:tc>
        <w:tc>
          <w:tcPr>
            <w:tcW w:w="1020" w:type="dxa"/>
          </w:tcPr>
          <w:p w:rsidR="000B2C15" w:rsidRDefault="00FE4AA7">
            <w:pPr>
              <w:pStyle w:val="TableParagraph"/>
              <w:spacing w:line="256" w:lineRule="exact"/>
              <w:ind w:left="122"/>
              <w:rPr>
                <w:b/>
                <w:sz w:val="24"/>
              </w:rPr>
            </w:pPr>
            <w:r>
              <w:rPr>
                <w:b/>
                <w:sz w:val="24"/>
              </w:rPr>
              <w:t>Mevcut</w:t>
            </w:r>
          </w:p>
        </w:tc>
        <w:tc>
          <w:tcPr>
            <w:tcW w:w="3759" w:type="dxa"/>
            <w:gridSpan w:val="5"/>
          </w:tcPr>
          <w:p w:rsidR="000B2C15" w:rsidRDefault="00FE4AA7">
            <w:pPr>
              <w:pStyle w:val="TableParagraph"/>
              <w:spacing w:line="256" w:lineRule="exact"/>
              <w:ind w:left="1449" w:right="1432"/>
              <w:jc w:val="center"/>
              <w:rPr>
                <w:b/>
                <w:sz w:val="24"/>
              </w:rPr>
            </w:pPr>
            <w:r>
              <w:rPr>
                <w:b/>
                <w:sz w:val="24"/>
              </w:rPr>
              <w:t>HEDEF</w:t>
            </w:r>
          </w:p>
        </w:tc>
      </w:tr>
      <w:tr w:rsidR="000B2C15" w:rsidTr="0078528C">
        <w:trPr>
          <w:trHeight w:val="275"/>
        </w:trPr>
        <w:tc>
          <w:tcPr>
            <w:tcW w:w="1224" w:type="dxa"/>
            <w:vMerge/>
            <w:tcBorders>
              <w:top w:val="nil"/>
            </w:tcBorders>
          </w:tcPr>
          <w:p w:rsidR="000B2C15" w:rsidRDefault="000B2C15">
            <w:pPr>
              <w:rPr>
                <w:sz w:val="2"/>
                <w:szCs w:val="2"/>
              </w:rPr>
            </w:pPr>
          </w:p>
        </w:tc>
        <w:tc>
          <w:tcPr>
            <w:tcW w:w="3137" w:type="dxa"/>
            <w:vMerge/>
            <w:tcBorders>
              <w:top w:val="nil"/>
            </w:tcBorders>
          </w:tcPr>
          <w:p w:rsidR="000B2C15" w:rsidRDefault="000B2C15">
            <w:pPr>
              <w:rPr>
                <w:sz w:val="2"/>
                <w:szCs w:val="2"/>
              </w:rPr>
            </w:pPr>
          </w:p>
        </w:tc>
        <w:tc>
          <w:tcPr>
            <w:tcW w:w="1020" w:type="dxa"/>
          </w:tcPr>
          <w:p w:rsidR="000B2C15" w:rsidRDefault="00FE4AA7">
            <w:pPr>
              <w:pStyle w:val="TableParagraph"/>
              <w:spacing w:line="256" w:lineRule="exact"/>
              <w:ind w:left="268"/>
              <w:rPr>
                <w:b/>
                <w:sz w:val="24"/>
              </w:rPr>
            </w:pPr>
            <w:r>
              <w:rPr>
                <w:b/>
                <w:sz w:val="24"/>
              </w:rPr>
              <w:t>2018</w:t>
            </w:r>
          </w:p>
        </w:tc>
        <w:tc>
          <w:tcPr>
            <w:tcW w:w="760" w:type="dxa"/>
          </w:tcPr>
          <w:p w:rsidR="000B2C15" w:rsidRDefault="00FE4AA7">
            <w:pPr>
              <w:pStyle w:val="TableParagraph"/>
              <w:spacing w:line="256" w:lineRule="exact"/>
              <w:ind w:left="139"/>
              <w:rPr>
                <w:b/>
                <w:sz w:val="24"/>
              </w:rPr>
            </w:pPr>
            <w:r>
              <w:rPr>
                <w:b/>
                <w:sz w:val="24"/>
              </w:rPr>
              <w:t>2019</w:t>
            </w:r>
          </w:p>
        </w:tc>
        <w:tc>
          <w:tcPr>
            <w:tcW w:w="726" w:type="dxa"/>
          </w:tcPr>
          <w:p w:rsidR="000B2C15" w:rsidRDefault="00FE4AA7">
            <w:pPr>
              <w:pStyle w:val="TableParagraph"/>
              <w:spacing w:line="256" w:lineRule="exact"/>
              <w:ind w:left="126"/>
              <w:rPr>
                <w:b/>
                <w:sz w:val="24"/>
              </w:rPr>
            </w:pPr>
            <w:r>
              <w:rPr>
                <w:b/>
                <w:sz w:val="24"/>
              </w:rPr>
              <w:t>2020</w:t>
            </w:r>
          </w:p>
        </w:tc>
        <w:tc>
          <w:tcPr>
            <w:tcW w:w="700" w:type="dxa"/>
          </w:tcPr>
          <w:p w:rsidR="000B2C15" w:rsidRDefault="00FE4AA7">
            <w:pPr>
              <w:pStyle w:val="TableParagraph"/>
              <w:spacing w:line="256" w:lineRule="exact"/>
              <w:ind w:left="112"/>
              <w:rPr>
                <w:b/>
                <w:sz w:val="24"/>
              </w:rPr>
            </w:pPr>
            <w:r>
              <w:rPr>
                <w:b/>
                <w:sz w:val="24"/>
              </w:rPr>
              <w:t>2021</w:t>
            </w:r>
          </w:p>
        </w:tc>
        <w:tc>
          <w:tcPr>
            <w:tcW w:w="759" w:type="dxa"/>
          </w:tcPr>
          <w:p w:rsidR="000B2C15" w:rsidRDefault="00FE4AA7">
            <w:pPr>
              <w:pStyle w:val="TableParagraph"/>
              <w:spacing w:line="256" w:lineRule="exact"/>
              <w:ind w:left="145"/>
              <w:rPr>
                <w:b/>
                <w:sz w:val="24"/>
              </w:rPr>
            </w:pPr>
            <w:r>
              <w:rPr>
                <w:b/>
                <w:sz w:val="24"/>
              </w:rPr>
              <w:t>2022</w:t>
            </w:r>
          </w:p>
        </w:tc>
        <w:tc>
          <w:tcPr>
            <w:tcW w:w="814" w:type="dxa"/>
          </w:tcPr>
          <w:p w:rsidR="000B2C15" w:rsidRDefault="00FE4AA7">
            <w:pPr>
              <w:pStyle w:val="TableParagraph"/>
              <w:spacing w:line="256" w:lineRule="exact"/>
              <w:ind w:left="176"/>
              <w:rPr>
                <w:b/>
                <w:sz w:val="24"/>
              </w:rPr>
            </w:pPr>
            <w:r>
              <w:rPr>
                <w:b/>
                <w:sz w:val="24"/>
              </w:rPr>
              <w:t>2023</w:t>
            </w:r>
          </w:p>
        </w:tc>
      </w:tr>
      <w:tr w:rsidR="000B2C15" w:rsidTr="0078528C">
        <w:trPr>
          <w:trHeight w:val="1070"/>
        </w:trPr>
        <w:tc>
          <w:tcPr>
            <w:tcW w:w="1224" w:type="dxa"/>
          </w:tcPr>
          <w:p w:rsidR="000B2C15" w:rsidRDefault="000B2C15">
            <w:pPr>
              <w:pStyle w:val="TableParagraph"/>
              <w:spacing w:before="3"/>
              <w:rPr>
                <w:b/>
                <w:sz w:val="34"/>
              </w:rPr>
            </w:pPr>
          </w:p>
          <w:p w:rsidR="000B2C15" w:rsidRDefault="00FE4AA7">
            <w:pPr>
              <w:pStyle w:val="TableParagraph"/>
              <w:spacing w:before="1"/>
              <w:ind w:left="153" w:right="146"/>
              <w:jc w:val="center"/>
              <w:rPr>
                <w:b/>
                <w:sz w:val="24"/>
              </w:rPr>
            </w:pPr>
            <w:r>
              <w:rPr>
                <w:b/>
                <w:sz w:val="24"/>
              </w:rPr>
              <w:t>PG.3.2.1</w:t>
            </w:r>
          </w:p>
        </w:tc>
        <w:tc>
          <w:tcPr>
            <w:tcW w:w="3137" w:type="dxa"/>
          </w:tcPr>
          <w:p w:rsidR="000B2C15" w:rsidRDefault="00FE4AA7">
            <w:pPr>
              <w:pStyle w:val="TableParagraph"/>
              <w:ind w:left="107" w:right="164"/>
              <w:rPr>
                <w:sz w:val="23"/>
              </w:rPr>
            </w:pPr>
            <w:r>
              <w:rPr>
                <w:sz w:val="23"/>
              </w:rPr>
              <w:t>Hizmet İçi Eğitime katılan yönetici, öğretmen ve personel sayısı</w:t>
            </w:r>
          </w:p>
        </w:tc>
        <w:tc>
          <w:tcPr>
            <w:tcW w:w="1020" w:type="dxa"/>
          </w:tcPr>
          <w:p w:rsidR="000B2C15" w:rsidRDefault="000B2C15">
            <w:pPr>
              <w:pStyle w:val="TableParagraph"/>
              <w:spacing w:before="10"/>
              <w:rPr>
                <w:b/>
                <w:sz w:val="33"/>
              </w:rPr>
            </w:pPr>
          </w:p>
          <w:p w:rsidR="000B2C15" w:rsidRDefault="00EA0955">
            <w:pPr>
              <w:pStyle w:val="TableParagraph"/>
              <w:ind w:left="108"/>
              <w:rPr>
                <w:sz w:val="24"/>
              </w:rPr>
            </w:pPr>
            <w:r>
              <w:rPr>
                <w:sz w:val="24"/>
              </w:rPr>
              <w:t>34</w:t>
            </w:r>
          </w:p>
        </w:tc>
        <w:tc>
          <w:tcPr>
            <w:tcW w:w="760" w:type="dxa"/>
          </w:tcPr>
          <w:p w:rsidR="000B2C15" w:rsidRDefault="000B2C15">
            <w:pPr>
              <w:pStyle w:val="TableParagraph"/>
              <w:spacing w:before="10"/>
              <w:rPr>
                <w:b/>
                <w:sz w:val="33"/>
              </w:rPr>
            </w:pPr>
          </w:p>
          <w:p w:rsidR="000B2C15" w:rsidRDefault="00EA0955">
            <w:pPr>
              <w:pStyle w:val="TableParagraph"/>
              <w:ind w:left="108"/>
              <w:rPr>
                <w:sz w:val="24"/>
              </w:rPr>
            </w:pPr>
            <w:r>
              <w:rPr>
                <w:sz w:val="24"/>
              </w:rPr>
              <w:t>34</w:t>
            </w:r>
          </w:p>
        </w:tc>
        <w:tc>
          <w:tcPr>
            <w:tcW w:w="726" w:type="dxa"/>
          </w:tcPr>
          <w:p w:rsidR="000B2C15" w:rsidRDefault="000B2C15">
            <w:pPr>
              <w:pStyle w:val="TableParagraph"/>
              <w:spacing w:before="10"/>
              <w:rPr>
                <w:b/>
                <w:sz w:val="33"/>
              </w:rPr>
            </w:pPr>
          </w:p>
          <w:p w:rsidR="000B2C15" w:rsidRDefault="00EA0955">
            <w:pPr>
              <w:pStyle w:val="TableParagraph"/>
              <w:ind w:left="111"/>
              <w:rPr>
                <w:sz w:val="24"/>
              </w:rPr>
            </w:pPr>
            <w:r>
              <w:rPr>
                <w:sz w:val="24"/>
              </w:rPr>
              <w:t>34</w:t>
            </w:r>
          </w:p>
        </w:tc>
        <w:tc>
          <w:tcPr>
            <w:tcW w:w="700" w:type="dxa"/>
          </w:tcPr>
          <w:p w:rsidR="000B2C15" w:rsidRDefault="000B2C15">
            <w:pPr>
              <w:pStyle w:val="TableParagraph"/>
              <w:spacing w:before="10"/>
              <w:rPr>
                <w:b/>
                <w:sz w:val="33"/>
              </w:rPr>
            </w:pPr>
          </w:p>
          <w:p w:rsidR="000B2C15" w:rsidRDefault="00EA0955">
            <w:pPr>
              <w:pStyle w:val="TableParagraph"/>
              <w:ind w:left="110"/>
              <w:rPr>
                <w:sz w:val="24"/>
              </w:rPr>
            </w:pPr>
            <w:r>
              <w:rPr>
                <w:sz w:val="24"/>
              </w:rPr>
              <w:t>34</w:t>
            </w:r>
          </w:p>
        </w:tc>
        <w:tc>
          <w:tcPr>
            <w:tcW w:w="759" w:type="dxa"/>
          </w:tcPr>
          <w:p w:rsidR="000B2C15" w:rsidRDefault="000B2C15">
            <w:pPr>
              <w:pStyle w:val="TableParagraph"/>
              <w:spacing w:before="10"/>
              <w:rPr>
                <w:b/>
                <w:sz w:val="33"/>
              </w:rPr>
            </w:pPr>
          </w:p>
          <w:p w:rsidR="000B2C15" w:rsidRDefault="00EA0955" w:rsidP="00EA0955">
            <w:pPr>
              <w:pStyle w:val="TableParagraph"/>
              <w:rPr>
                <w:sz w:val="24"/>
              </w:rPr>
            </w:pPr>
            <w:r>
              <w:rPr>
                <w:sz w:val="24"/>
              </w:rPr>
              <w:t>34</w:t>
            </w:r>
          </w:p>
        </w:tc>
        <w:tc>
          <w:tcPr>
            <w:tcW w:w="814" w:type="dxa"/>
          </w:tcPr>
          <w:p w:rsidR="000B2C15" w:rsidRDefault="000B2C15">
            <w:pPr>
              <w:pStyle w:val="TableParagraph"/>
              <w:spacing w:before="10"/>
              <w:rPr>
                <w:b/>
                <w:sz w:val="33"/>
              </w:rPr>
            </w:pPr>
          </w:p>
          <w:p w:rsidR="000B2C15" w:rsidRDefault="00EA0955">
            <w:pPr>
              <w:pStyle w:val="TableParagraph"/>
              <w:ind w:left="116"/>
              <w:rPr>
                <w:sz w:val="24"/>
              </w:rPr>
            </w:pPr>
            <w:r>
              <w:rPr>
                <w:sz w:val="24"/>
              </w:rPr>
              <w:t>34</w:t>
            </w:r>
          </w:p>
        </w:tc>
      </w:tr>
      <w:tr w:rsidR="000B2C15" w:rsidTr="0078528C">
        <w:trPr>
          <w:trHeight w:val="539"/>
        </w:trPr>
        <w:tc>
          <w:tcPr>
            <w:tcW w:w="1224" w:type="dxa"/>
          </w:tcPr>
          <w:p w:rsidR="000B2C15" w:rsidRDefault="00FE4AA7">
            <w:pPr>
              <w:pStyle w:val="TableParagraph"/>
              <w:spacing w:before="95"/>
              <w:ind w:left="153" w:right="146"/>
              <w:jc w:val="center"/>
              <w:rPr>
                <w:b/>
                <w:sz w:val="24"/>
              </w:rPr>
            </w:pPr>
            <w:r>
              <w:rPr>
                <w:b/>
                <w:sz w:val="24"/>
              </w:rPr>
              <w:t>PG.3.2.2</w:t>
            </w:r>
          </w:p>
        </w:tc>
        <w:tc>
          <w:tcPr>
            <w:tcW w:w="3137" w:type="dxa"/>
          </w:tcPr>
          <w:p w:rsidR="000B2C15" w:rsidRDefault="00FE4AA7">
            <w:pPr>
              <w:pStyle w:val="TableParagraph"/>
              <w:spacing w:line="258" w:lineRule="exact"/>
              <w:ind w:left="107"/>
              <w:rPr>
                <w:sz w:val="23"/>
              </w:rPr>
            </w:pPr>
            <w:r>
              <w:rPr>
                <w:sz w:val="23"/>
              </w:rPr>
              <w:t>Ödül alan personel oranı (%)</w:t>
            </w:r>
          </w:p>
        </w:tc>
        <w:tc>
          <w:tcPr>
            <w:tcW w:w="1020" w:type="dxa"/>
          </w:tcPr>
          <w:p w:rsidR="000B2C15" w:rsidRDefault="00101D26">
            <w:pPr>
              <w:pStyle w:val="TableParagraph"/>
              <w:spacing w:before="123"/>
              <w:ind w:left="108"/>
              <w:rPr>
                <w:sz w:val="24"/>
              </w:rPr>
            </w:pPr>
            <w:r>
              <w:rPr>
                <w:sz w:val="24"/>
              </w:rPr>
              <w:t>0</w:t>
            </w:r>
          </w:p>
        </w:tc>
        <w:tc>
          <w:tcPr>
            <w:tcW w:w="760" w:type="dxa"/>
          </w:tcPr>
          <w:p w:rsidR="000B2C15" w:rsidRDefault="00EA0955">
            <w:pPr>
              <w:pStyle w:val="TableParagraph"/>
              <w:spacing w:before="123"/>
              <w:ind w:left="108"/>
              <w:rPr>
                <w:sz w:val="24"/>
              </w:rPr>
            </w:pPr>
            <w:r>
              <w:rPr>
                <w:sz w:val="24"/>
              </w:rPr>
              <w:t>3</w:t>
            </w:r>
          </w:p>
        </w:tc>
        <w:tc>
          <w:tcPr>
            <w:tcW w:w="726" w:type="dxa"/>
          </w:tcPr>
          <w:p w:rsidR="000B2C15" w:rsidRDefault="00EA0955">
            <w:pPr>
              <w:pStyle w:val="TableParagraph"/>
              <w:spacing w:before="123"/>
              <w:ind w:left="111"/>
              <w:rPr>
                <w:sz w:val="24"/>
              </w:rPr>
            </w:pPr>
            <w:r>
              <w:rPr>
                <w:sz w:val="24"/>
              </w:rPr>
              <w:t>9</w:t>
            </w:r>
          </w:p>
        </w:tc>
        <w:tc>
          <w:tcPr>
            <w:tcW w:w="700" w:type="dxa"/>
          </w:tcPr>
          <w:p w:rsidR="000B2C15" w:rsidRDefault="00EA0955">
            <w:pPr>
              <w:pStyle w:val="TableParagraph"/>
              <w:spacing w:before="123"/>
              <w:ind w:left="110"/>
              <w:rPr>
                <w:sz w:val="24"/>
              </w:rPr>
            </w:pPr>
            <w:r>
              <w:rPr>
                <w:sz w:val="24"/>
              </w:rPr>
              <w:t>15</w:t>
            </w:r>
          </w:p>
        </w:tc>
        <w:tc>
          <w:tcPr>
            <w:tcW w:w="759" w:type="dxa"/>
          </w:tcPr>
          <w:p w:rsidR="000B2C15" w:rsidRDefault="00EA0955">
            <w:pPr>
              <w:pStyle w:val="TableParagraph"/>
              <w:spacing w:before="123"/>
              <w:ind w:left="114"/>
              <w:rPr>
                <w:sz w:val="24"/>
              </w:rPr>
            </w:pPr>
            <w:r>
              <w:rPr>
                <w:sz w:val="24"/>
              </w:rPr>
              <w:t>20</w:t>
            </w:r>
          </w:p>
        </w:tc>
        <w:tc>
          <w:tcPr>
            <w:tcW w:w="814" w:type="dxa"/>
          </w:tcPr>
          <w:p w:rsidR="000B2C15" w:rsidRDefault="00EA0955">
            <w:pPr>
              <w:pStyle w:val="TableParagraph"/>
              <w:spacing w:before="123"/>
              <w:ind w:left="116"/>
              <w:rPr>
                <w:sz w:val="24"/>
              </w:rPr>
            </w:pPr>
            <w:r>
              <w:rPr>
                <w:sz w:val="24"/>
              </w:rPr>
              <w:t>25</w:t>
            </w:r>
          </w:p>
        </w:tc>
      </w:tr>
      <w:tr w:rsidR="0078528C" w:rsidTr="0078528C">
        <w:trPr>
          <w:trHeight w:val="805"/>
        </w:trPr>
        <w:tc>
          <w:tcPr>
            <w:tcW w:w="1224" w:type="dxa"/>
          </w:tcPr>
          <w:p w:rsidR="0078528C" w:rsidRDefault="0078528C">
            <w:pPr>
              <w:pStyle w:val="TableParagraph"/>
              <w:spacing w:before="3"/>
              <w:rPr>
                <w:b/>
                <w:sz w:val="31"/>
              </w:rPr>
            </w:pPr>
          </w:p>
          <w:p w:rsidR="0078528C" w:rsidRDefault="009618D8">
            <w:pPr>
              <w:pStyle w:val="TableParagraph"/>
              <w:spacing w:before="227"/>
              <w:ind w:left="153" w:right="146"/>
              <w:jc w:val="center"/>
              <w:rPr>
                <w:b/>
                <w:sz w:val="24"/>
              </w:rPr>
            </w:pPr>
            <w:r>
              <w:rPr>
                <w:b/>
                <w:sz w:val="24"/>
              </w:rPr>
              <w:t>PG.3.2.3</w:t>
            </w:r>
          </w:p>
        </w:tc>
        <w:tc>
          <w:tcPr>
            <w:tcW w:w="3137" w:type="dxa"/>
          </w:tcPr>
          <w:p w:rsidR="0078528C" w:rsidRDefault="0078528C">
            <w:pPr>
              <w:pStyle w:val="TableParagraph"/>
              <w:spacing w:line="242" w:lineRule="auto"/>
              <w:ind w:left="107" w:right="458"/>
              <w:rPr>
                <w:sz w:val="23"/>
              </w:rPr>
            </w:pPr>
            <w:r>
              <w:rPr>
                <w:sz w:val="23"/>
              </w:rPr>
              <w:t>Öğretmenlerin derslerde teknolojiyi etkin kullanma oranı(%)</w:t>
            </w:r>
          </w:p>
        </w:tc>
        <w:tc>
          <w:tcPr>
            <w:tcW w:w="1020" w:type="dxa"/>
          </w:tcPr>
          <w:p w:rsidR="0078528C" w:rsidRDefault="0078528C">
            <w:pPr>
              <w:pStyle w:val="TableParagraph"/>
              <w:spacing w:before="8"/>
              <w:rPr>
                <w:b/>
                <w:sz w:val="33"/>
              </w:rPr>
            </w:pPr>
          </w:p>
          <w:p w:rsidR="0078528C" w:rsidRDefault="0078528C">
            <w:pPr>
              <w:pStyle w:val="TableParagraph"/>
              <w:ind w:left="108"/>
              <w:rPr>
                <w:sz w:val="24"/>
              </w:rPr>
            </w:pPr>
            <w:r>
              <w:rPr>
                <w:sz w:val="24"/>
              </w:rPr>
              <w:t>75</w:t>
            </w:r>
          </w:p>
        </w:tc>
        <w:tc>
          <w:tcPr>
            <w:tcW w:w="760" w:type="dxa"/>
          </w:tcPr>
          <w:p w:rsidR="0078528C" w:rsidRDefault="0078528C">
            <w:pPr>
              <w:pStyle w:val="TableParagraph"/>
              <w:spacing w:before="8"/>
              <w:rPr>
                <w:b/>
                <w:sz w:val="33"/>
              </w:rPr>
            </w:pPr>
          </w:p>
          <w:p w:rsidR="0078528C" w:rsidRDefault="0078528C">
            <w:pPr>
              <w:pStyle w:val="TableParagraph"/>
              <w:ind w:left="108"/>
              <w:rPr>
                <w:sz w:val="24"/>
              </w:rPr>
            </w:pPr>
            <w:r>
              <w:rPr>
                <w:sz w:val="24"/>
              </w:rPr>
              <w:t>80</w:t>
            </w:r>
          </w:p>
        </w:tc>
        <w:tc>
          <w:tcPr>
            <w:tcW w:w="726" w:type="dxa"/>
          </w:tcPr>
          <w:p w:rsidR="0078528C" w:rsidRDefault="0078528C">
            <w:pPr>
              <w:pStyle w:val="TableParagraph"/>
              <w:spacing w:before="8"/>
              <w:rPr>
                <w:b/>
                <w:sz w:val="33"/>
              </w:rPr>
            </w:pPr>
          </w:p>
          <w:p w:rsidR="0078528C" w:rsidRDefault="0078528C">
            <w:pPr>
              <w:pStyle w:val="TableParagraph"/>
              <w:ind w:left="111"/>
              <w:rPr>
                <w:sz w:val="24"/>
              </w:rPr>
            </w:pPr>
            <w:r>
              <w:rPr>
                <w:sz w:val="24"/>
              </w:rPr>
              <w:t>85</w:t>
            </w:r>
          </w:p>
        </w:tc>
        <w:tc>
          <w:tcPr>
            <w:tcW w:w="700" w:type="dxa"/>
          </w:tcPr>
          <w:p w:rsidR="0078528C" w:rsidRDefault="0078528C">
            <w:pPr>
              <w:pStyle w:val="TableParagraph"/>
              <w:spacing w:before="8"/>
              <w:rPr>
                <w:b/>
                <w:sz w:val="33"/>
              </w:rPr>
            </w:pPr>
          </w:p>
          <w:p w:rsidR="0078528C" w:rsidRDefault="0078528C">
            <w:pPr>
              <w:pStyle w:val="TableParagraph"/>
              <w:ind w:left="110"/>
              <w:rPr>
                <w:sz w:val="24"/>
              </w:rPr>
            </w:pPr>
            <w:r>
              <w:rPr>
                <w:sz w:val="24"/>
              </w:rPr>
              <w:t>90</w:t>
            </w:r>
          </w:p>
        </w:tc>
        <w:tc>
          <w:tcPr>
            <w:tcW w:w="759" w:type="dxa"/>
          </w:tcPr>
          <w:p w:rsidR="0078528C" w:rsidRDefault="0078528C">
            <w:pPr>
              <w:pStyle w:val="TableParagraph"/>
              <w:spacing w:before="8"/>
              <w:rPr>
                <w:b/>
                <w:sz w:val="33"/>
              </w:rPr>
            </w:pPr>
          </w:p>
          <w:p w:rsidR="0078528C" w:rsidRDefault="0078528C">
            <w:pPr>
              <w:pStyle w:val="TableParagraph"/>
              <w:ind w:left="114"/>
              <w:rPr>
                <w:sz w:val="24"/>
              </w:rPr>
            </w:pPr>
            <w:r>
              <w:rPr>
                <w:sz w:val="24"/>
              </w:rPr>
              <w:t>95</w:t>
            </w:r>
          </w:p>
        </w:tc>
        <w:tc>
          <w:tcPr>
            <w:tcW w:w="814" w:type="dxa"/>
          </w:tcPr>
          <w:p w:rsidR="0078528C" w:rsidRDefault="0078528C">
            <w:pPr>
              <w:pStyle w:val="TableParagraph"/>
              <w:spacing w:before="8"/>
              <w:rPr>
                <w:b/>
                <w:sz w:val="33"/>
              </w:rPr>
            </w:pPr>
          </w:p>
          <w:p w:rsidR="0078528C" w:rsidRDefault="0078528C">
            <w:pPr>
              <w:pStyle w:val="TableParagraph"/>
              <w:ind w:left="116"/>
              <w:rPr>
                <w:sz w:val="24"/>
              </w:rPr>
            </w:pPr>
            <w:r>
              <w:rPr>
                <w:sz w:val="24"/>
              </w:rPr>
              <w:t>100</w:t>
            </w:r>
          </w:p>
        </w:tc>
      </w:tr>
      <w:tr w:rsidR="0078528C" w:rsidTr="0078528C">
        <w:trPr>
          <w:trHeight w:val="1070"/>
        </w:trPr>
        <w:tc>
          <w:tcPr>
            <w:tcW w:w="1224" w:type="dxa"/>
          </w:tcPr>
          <w:p w:rsidR="0078528C" w:rsidRDefault="009618D8">
            <w:pPr>
              <w:pStyle w:val="TableParagraph"/>
              <w:ind w:left="153" w:right="146"/>
              <w:jc w:val="center"/>
              <w:rPr>
                <w:b/>
                <w:sz w:val="24"/>
              </w:rPr>
            </w:pPr>
            <w:r>
              <w:rPr>
                <w:b/>
                <w:sz w:val="24"/>
              </w:rPr>
              <w:t>PG.3.2.4</w:t>
            </w:r>
          </w:p>
        </w:tc>
        <w:tc>
          <w:tcPr>
            <w:tcW w:w="3137" w:type="dxa"/>
          </w:tcPr>
          <w:p w:rsidR="0078528C" w:rsidRDefault="0078528C">
            <w:pPr>
              <w:pStyle w:val="TableParagraph"/>
              <w:ind w:left="107" w:right="572"/>
              <w:rPr>
                <w:sz w:val="23"/>
              </w:rPr>
            </w:pPr>
            <w:r>
              <w:rPr>
                <w:sz w:val="23"/>
              </w:rPr>
              <w:t>Lisansüstü eğitimi tamamlayan personel sayısı</w:t>
            </w:r>
          </w:p>
        </w:tc>
        <w:tc>
          <w:tcPr>
            <w:tcW w:w="1020" w:type="dxa"/>
          </w:tcPr>
          <w:p w:rsidR="0078528C" w:rsidRDefault="0078528C">
            <w:pPr>
              <w:pStyle w:val="TableParagraph"/>
              <w:spacing w:before="2"/>
              <w:rPr>
                <w:b/>
              </w:rPr>
            </w:pPr>
          </w:p>
          <w:p w:rsidR="0078528C" w:rsidRDefault="0078528C">
            <w:pPr>
              <w:pStyle w:val="TableParagraph"/>
              <w:spacing w:before="1"/>
              <w:ind w:left="108"/>
              <w:rPr>
                <w:sz w:val="24"/>
              </w:rPr>
            </w:pPr>
            <w:r>
              <w:rPr>
                <w:sz w:val="24"/>
              </w:rPr>
              <w:t>0</w:t>
            </w:r>
          </w:p>
        </w:tc>
        <w:tc>
          <w:tcPr>
            <w:tcW w:w="760" w:type="dxa"/>
          </w:tcPr>
          <w:p w:rsidR="0078528C" w:rsidRDefault="0078528C">
            <w:pPr>
              <w:pStyle w:val="TableParagraph"/>
              <w:spacing w:before="2"/>
              <w:rPr>
                <w:b/>
              </w:rPr>
            </w:pPr>
          </w:p>
          <w:p w:rsidR="0078528C" w:rsidRDefault="0078528C">
            <w:pPr>
              <w:pStyle w:val="TableParagraph"/>
              <w:spacing w:before="1"/>
              <w:ind w:left="108"/>
              <w:rPr>
                <w:sz w:val="24"/>
              </w:rPr>
            </w:pPr>
            <w:r>
              <w:rPr>
                <w:sz w:val="24"/>
              </w:rPr>
              <w:t>1</w:t>
            </w:r>
          </w:p>
        </w:tc>
        <w:tc>
          <w:tcPr>
            <w:tcW w:w="726" w:type="dxa"/>
          </w:tcPr>
          <w:p w:rsidR="0078528C" w:rsidRDefault="0078528C">
            <w:pPr>
              <w:pStyle w:val="TableParagraph"/>
              <w:spacing w:before="2"/>
              <w:rPr>
                <w:b/>
              </w:rPr>
            </w:pPr>
          </w:p>
          <w:p w:rsidR="0078528C" w:rsidRDefault="0078528C">
            <w:pPr>
              <w:pStyle w:val="TableParagraph"/>
              <w:spacing w:before="1"/>
              <w:ind w:left="111"/>
              <w:rPr>
                <w:sz w:val="24"/>
              </w:rPr>
            </w:pPr>
            <w:r>
              <w:rPr>
                <w:sz w:val="24"/>
              </w:rPr>
              <w:t>2</w:t>
            </w:r>
          </w:p>
        </w:tc>
        <w:tc>
          <w:tcPr>
            <w:tcW w:w="700" w:type="dxa"/>
          </w:tcPr>
          <w:p w:rsidR="0078528C" w:rsidRDefault="0078528C">
            <w:pPr>
              <w:pStyle w:val="TableParagraph"/>
              <w:spacing w:before="2"/>
              <w:rPr>
                <w:b/>
              </w:rPr>
            </w:pPr>
          </w:p>
          <w:p w:rsidR="0078528C" w:rsidRDefault="0078528C">
            <w:pPr>
              <w:pStyle w:val="TableParagraph"/>
              <w:spacing w:before="1"/>
              <w:ind w:left="110"/>
              <w:rPr>
                <w:sz w:val="24"/>
              </w:rPr>
            </w:pPr>
            <w:r>
              <w:rPr>
                <w:sz w:val="24"/>
              </w:rPr>
              <w:t>3</w:t>
            </w:r>
          </w:p>
        </w:tc>
        <w:tc>
          <w:tcPr>
            <w:tcW w:w="759" w:type="dxa"/>
          </w:tcPr>
          <w:p w:rsidR="0078528C" w:rsidRDefault="0078528C">
            <w:pPr>
              <w:pStyle w:val="TableParagraph"/>
              <w:spacing w:before="2"/>
              <w:rPr>
                <w:b/>
              </w:rPr>
            </w:pPr>
          </w:p>
          <w:p w:rsidR="0078528C" w:rsidRDefault="0078528C">
            <w:pPr>
              <w:pStyle w:val="TableParagraph"/>
              <w:spacing w:before="1"/>
              <w:ind w:left="114"/>
              <w:rPr>
                <w:sz w:val="24"/>
              </w:rPr>
            </w:pPr>
            <w:r>
              <w:rPr>
                <w:sz w:val="24"/>
              </w:rPr>
              <w:t>4</w:t>
            </w:r>
          </w:p>
        </w:tc>
        <w:tc>
          <w:tcPr>
            <w:tcW w:w="814" w:type="dxa"/>
          </w:tcPr>
          <w:p w:rsidR="0078528C" w:rsidRDefault="0078528C">
            <w:pPr>
              <w:pStyle w:val="TableParagraph"/>
              <w:spacing w:before="2"/>
              <w:rPr>
                <w:b/>
              </w:rPr>
            </w:pPr>
          </w:p>
          <w:p w:rsidR="0078528C" w:rsidRDefault="0078528C">
            <w:pPr>
              <w:pStyle w:val="TableParagraph"/>
              <w:spacing w:before="1"/>
              <w:ind w:left="116"/>
              <w:rPr>
                <w:sz w:val="24"/>
              </w:rPr>
            </w:pPr>
            <w:r>
              <w:rPr>
                <w:sz w:val="24"/>
              </w:rPr>
              <w:t>5</w:t>
            </w:r>
          </w:p>
        </w:tc>
      </w:tr>
      <w:tr w:rsidR="0078528C" w:rsidTr="0078528C">
        <w:trPr>
          <w:trHeight w:val="803"/>
        </w:trPr>
        <w:tc>
          <w:tcPr>
            <w:tcW w:w="1224" w:type="dxa"/>
          </w:tcPr>
          <w:p w:rsidR="0078528C" w:rsidRDefault="0078528C">
            <w:pPr>
              <w:pStyle w:val="TableParagraph"/>
              <w:spacing w:before="227"/>
              <w:ind w:left="153" w:right="146"/>
              <w:jc w:val="center"/>
              <w:rPr>
                <w:b/>
                <w:sz w:val="24"/>
              </w:rPr>
            </w:pPr>
          </w:p>
        </w:tc>
        <w:tc>
          <w:tcPr>
            <w:tcW w:w="3137" w:type="dxa"/>
          </w:tcPr>
          <w:p w:rsidR="0078528C" w:rsidRDefault="0078528C">
            <w:pPr>
              <w:pStyle w:val="TableParagraph"/>
              <w:ind w:left="107"/>
              <w:rPr>
                <w:sz w:val="23"/>
              </w:rPr>
            </w:pPr>
          </w:p>
        </w:tc>
        <w:tc>
          <w:tcPr>
            <w:tcW w:w="1020" w:type="dxa"/>
          </w:tcPr>
          <w:p w:rsidR="0078528C" w:rsidRDefault="0078528C">
            <w:pPr>
              <w:pStyle w:val="TableParagraph"/>
              <w:ind w:left="108"/>
              <w:rPr>
                <w:sz w:val="24"/>
              </w:rPr>
            </w:pPr>
          </w:p>
        </w:tc>
        <w:tc>
          <w:tcPr>
            <w:tcW w:w="760" w:type="dxa"/>
          </w:tcPr>
          <w:p w:rsidR="0078528C" w:rsidRDefault="0078528C">
            <w:pPr>
              <w:pStyle w:val="TableParagraph"/>
              <w:ind w:left="108"/>
              <w:rPr>
                <w:sz w:val="24"/>
              </w:rPr>
            </w:pPr>
          </w:p>
        </w:tc>
        <w:tc>
          <w:tcPr>
            <w:tcW w:w="726" w:type="dxa"/>
          </w:tcPr>
          <w:p w:rsidR="0078528C" w:rsidRDefault="0078528C">
            <w:pPr>
              <w:pStyle w:val="TableParagraph"/>
              <w:ind w:left="111"/>
              <w:rPr>
                <w:sz w:val="24"/>
              </w:rPr>
            </w:pPr>
          </w:p>
        </w:tc>
        <w:tc>
          <w:tcPr>
            <w:tcW w:w="700" w:type="dxa"/>
          </w:tcPr>
          <w:p w:rsidR="0078528C" w:rsidRDefault="0078528C">
            <w:pPr>
              <w:pStyle w:val="TableParagraph"/>
              <w:ind w:left="110"/>
              <w:rPr>
                <w:sz w:val="24"/>
              </w:rPr>
            </w:pPr>
          </w:p>
        </w:tc>
        <w:tc>
          <w:tcPr>
            <w:tcW w:w="759" w:type="dxa"/>
          </w:tcPr>
          <w:p w:rsidR="0078528C" w:rsidRDefault="0078528C">
            <w:pPr>
              <w:pStyle w:val="TableParagraph"/>
              <w:ind w:left="114"/>
              <w:rPr>
                <w:sz w:val="24"/>
              </w:rPr>
            </w:pPr>
          </w:p>
        </w:tc>
        <w:tc>
          <w:tcPr>
            <w:tcW w:w="814" w:type="dxa"/>
          </w:tcPr>
          <w:p w:rsidR="0078528C" w:rsidRDefault="0078528C">
            <w:pPr>
              <w:pStyle w:val="TableParagraph"/>
              <w:ind w:left="116"/>
              <w:rPr>
                <w:sz w:val="24"/>
              </w:rPr>
            </w:pPr>
          </w:p>
        </w:tc>
      </w:tr>
    </w:tbl>
    <w:p w:rsidR="000B2C15" w:rsidRDefault="000B2C15">
      <w:pPr>
        <w:rPr>
          <w:sz w:val="24"/>
        </w:rPr>
        <w:sectPr w:rsidR="000B2C15" w:rsidSect="00B34313">
          <w:pgSz w:w="11910" w:h="16840"/>
          <w:pgMar w:top="140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FE4AA7">
      <w:pPr>
        <w:pStyle w:val="Balk2"/>
        <w:spacing w:before="74"/>
        <w:ind w:left="879" w:right="923"/>
        <w:jc w:val="center"/>
      </w:pPr>
      <w:bookmarkStart w:id="16" w:name="_bookmark15"/>
      <w:bookmarkEnd w:id="16"/>
      <w:r>
        <w:lastRenderedPageBreak/>
        <w:t>EYLEM PLANI</w:t>
      </w:r>
    </w:p>
    <w:p w:rsidR="000B2C15" w:rsidRDefault="000B2C15">
      <w:pPr>
        <w:pStyle w:val="GvdeMetni"/>
        <w:spacing w:before="4"/>
        <w:rPr>
          <w:b/>
          <w:sz w:val="20"/>
        </w:rPr>
      </w:pPr>
    </w:p>
    <w:tbl>
      <w:tblPr>
        <w:tblStyle w:val="TableNormal"/>
        <w:tblW w:w="0" w:type="auto"/>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9"/>
        <w:gridCol w:w="4234"/>
        <w:gridCol w:w="2179"/>
        <w:gridCol w:w="1781"/>
      </w:tblGrid>
      <w:tr w:rsidR="000B2C15" w:rsidTr="009618D8">
        <w:trPr>
          <w:trHeight w:val="551"/>
        </w:trPr>
        <w:tc>
          <w:tcPr>
            <w:tcW w:w="919" w:type="dxa"/>
          </w:tcPr>
          <w:p w:rsidR="000B2C15" w:rsidRDefault="00FE4AA7">
            <w:pPr>
              <w:pStyle w:val="TableParagraph"/>
              <w:spacing w:before="135"/>
              <w:ind w:left="311"/>
              <w:rPr>
                <w:b/>
                <w:sz w:val="24"/>
              </w:rPr>
            </w:pPr>
            <w:r>
              <w:rPr>
                <w:b/>
                <w:sz w:val="24"/>
              </w:rPr>
              <w:t>No</w:t>
            </w:r>
          </w:p>
        </w:tc>
        <w:tc>
          <w:tcPr>
            <w:tcW w:w="4234" w:type="dxa"/>
          </w:tcPr>
          <w:p w:rsidR="000B2C15" w:rsidRDefault="00FE4AA7">
            <w:pPr>
              <w:pStyle w:val="TableParagraph"/>
              <w:spacing w:before="135"/>
              <w:ind w:left="1161"/>
              <w:rPr>
                <w:b/>
                <w:sz w:val="24"/>
              </w:rPr>
            </w:pPr>
            <w:r>
              <w:rPr>
                <w:b/>
                <w:sz w:val="24"/>
              </w:rPr>
              <w:t>EYLEM İFADESİ</w:t>
            </w:r>
          </w:p>
        </w:tc>
        <w:tc>
          <w:tcPr>
            <w:tcW w:w="2179" w:type="dxa"/>
          </w:tcPr>
          <w:p w:rsidR="000B2C15" w:rsidRDefault="00FE4AA7">
            <w:pPr>
              <w:pStyle w:val="TableParagraph"/>
              <w:spacing w:line="272" w:lineRule="exact"/>
              <w:ind w:left="303" w:right="280"/>
              <w:jc w:val="center"/>
              <w:rPr>
                <w:b/>
                <w:sz w:val="24"/>
              </w:rPr>
            </w:pPr>
            <w:r>
              <w:rPr>
                <w:b/>
                <w:sz w:val="24"/>
              </w:rPr>
              <w:t>EYLEM</w:t>
            </w:r>
          </w:p>
          <w:p w:rsidR="000B2C15" w:rsidRDefault="00FE4AA7">
            <w:pPr>
              <w:pStyle w:val="TableParagraph"/>
              <w:spacing w:line="259" w:lineRule="exact"/>
              <w:ind w:left="303" w:right="281"/>
              <w:jc w:val="center"/>
              <w:rPr>
                <w:b/>
                <w:sz w:val="24"/>
              </w:rPr>
            </w:pPr>
            <w:r>
              <w:rPr>
                <w:b/>
                <w:sz w:val="24"/>
              </w:rPr>
              <w:t>SORUMLUSU</w:t>
            </w:r>
          </w:p>
        </w:tc>
        <w:tc>
          <w:tcPr>
            <w:tcW w:w="1781" w:type="dxa"/>
          </w:tcPr>
          <w:p w:rsidR="000B2C15" w:rsidRDefault="00FE4AA7">
            <w:pPr>
              <w:pStyle w:val="TableParagraph"/>
              <w:spacing w:line="272" w:lineRule="exact"/>
              <w:ind w:left="449"/>
              <w:rPr>
                <w:b/>
                <w:sz w:val="24"/>
              </w:rPr>
            </w:pPr>
            <w:r>
              <w:rPr>
                <w:b/>
                <w:sz w:val="24"/>
              </w:rPr>
              <w:t>EYLEM</w:t>
            </w:r>
          </w:p>
          <w:p w:rsidR="000B2C15" w:rsidRDefault="00FE4AA7">
            <w:pPr>
              <w:pStyle w:val="TableParagraph"/>
              <w:spacing w:line="259" w:lineRule="exact"/>
              <w:ind w:left="449"/>
              <w:rPr>
                <w:b/>
                <w:sz w:val="24"/>
              </w:rPr>
            </w:pPr>
            <w:r>
              <w:rPr>
                <w:b/>
                <w:sz w:val="24"/>
              </w:rPr>
              <w:t>TARİHİ</w:t>
            </w:r>
          </w:p>
        </w:tc>
      </w:tr>
      <w:tr w:rsidR="000B2C15" w:rsidTr="009618D8">
        <w:trPr>
          <w:trHeight w:val="2115"/>
        </w:trPr>
        <w:tc>
          <w:tcPr>
            <w:tcW w:w="919" w:type="dxa"/>
          </w:tcPr>
          <w:p w:rsidR="000B2C15" w:rsidRDefault="00FE4AA7">
            <w:pPr>
              <w:pStyle w:val="TableParagraph"/>
              <w:spacing w:line="263" w:lineRule="exact"/>
              <w:ind w:left="69"/>
              <w:rPr>
                <w:b/>
                <w:sz w:val="23"/>
              </w:rPr>
            </w:pPr>
            <w:r>
              <w:rPr>
                <w:b/>
                <w:sz w:val="23"/>
              </w:rPr>
              <w:t>3.2.1</w:t>
            </w:r>
          </w:p>
        </w:tc>
        <w:tc>
          <w:tcPr>
            <w:tcW w:w="4234" w:type="dxa"/>
          </w:tcPr>
          <w:p w:rsidR="000B2C15" w:rsidRDefault="00FE4AA7">
            <w:pPr>
              <w:pStyle w:val="TableParagraph"/>
              <w:ind w:left="71" w:right="106"/>
              <w:rPr>
                <w:sz w:val="23"/>
              </w:rPr>
            </w:pPr>
            <w:r>
              <w:rPr>
                <w:sz w:val="23"/>
              </w:rPr>
              <w:t>Özellikle sorun alanları olarak tespit edilen konularda (liderlik ve sınıf yönetimi, yetkinlik, öğretme usulü, ölçme ve değerlendirme, materyal hazırlama, iletişim kurma, teknolojiyi etkin ve verimli kullanma, yabancı dil, mesleki etik)</w:t>
            </w:r>
          </w:p>
          <w:p w:rsidR="000B2C15" w:rsidRDefault="00FE4AA7">
            <w:pPr>
              <w:pStyle w:val="TableParagraph"/>
              <w:spacing w:line="264" w:lineRule="exact"/>
              <w:ind w:left="71" w:right="412"/>
              <w:rPr>
                <w:sz w:val="23"/>
              </w:rPr>
            </w:pPr>
            <w:r>
              <w:rPr>
                <w:sz w:val="23"/>
              </w:rPr>
              <w:t>öğretmenlerin belirli periyotlarda eğitim yapmaları sağlanacaktır.</w:t>
            </w:r>
          </w:p>
        </w:tc>
        <w:tc>
          <w:tcPr>
            <w:tcW w:w="2179" w:type="dxa"/>
          </w:tcPr>
          <w:p w:rsidR="000B2C15" w:rsidRDefault="00FE4AA7">
            <w:pPr>
              <w:pStyle w:val="TableParagraph"/>
              <w:spacing w:line="258" w:lineRule="exact"/>
              <w:ind w:left="72"/>
              <w:rPr>
                <w:sz w:val="23"/>
              </w:rPr>
            </w:pPr>
            <w:r>
              <w:rPr>
                <w:sz w:val="23"/>
              </w:rPr>
              <w:t>Okul Müdürü</w:t>
            </w:r>
          </w:p>
        </w:tc>
        <w:tc>
          <w:tcPr>
            <w:tcW w:w="1781" w:type="dxa"/>
          </w:tcPr>
          <w:p w:rsidR="000B2C15" w:rsidRDefault="00FE4AA7">
            <w:pPr>
              <w:pStyle w:val="TableParagraph"/>
              <w:spacing w:line="258" w:lineRule="exact"/>
              <w:ind w:left="70"/>
              <w:rPr>
                <w:sz w:val="23"/>
              </w:rPr>
            </w:pPr>
            <w:r>
              <w:rPr>
                <w:sz w:val="23"/>
              </w:rPr>
              <w:t>Seminer Dönemi</w:t>
            </w:r>
          </w:p>
        </w:tc>
      </w:tr>
      <w:tr w:rsidR="000B2C15" w:rsidTr="009618D8">
        <w:trPr>
          <w:trHeight w:val="529"/>
        </w:trPr>
        <w:tc>
          <w:tcPr>
            <w:tcW w:w="919" w:type="dxa"/>
          </w:tcPr>
          <w:p w:rsidR="000B2C15" w:rsidRDefault="00FE4AA7">
            <w:pPr>
              <w:pStyle w:val="TableParagraph"/>
              <w:spacing w:line="263" w:lineRule="exact"/>
              <w:ind w:left="69"/>
              <w:rPr>
                <w:b/>
                <w:sz w:val="23"/>
              </w:rPr>
            </w:pPr>
            <w:r>
              <w:rPr>
                <w:b/>
                <w:sz w:val="23"/>
              </w:rPr>
              <w:t>3.2.2</w:t>
            </w:r>
          </w:p>
        </w:tc>
        <w:tc>
          <w:tcPr>
            <w:tcW w:w="4234" w:type="dxa"/>
          </w:tcPr>
          <w:p w:rsidR="000B2C15" w:rsidRDefault="00FE4AA7">
            <w:pPr>
              <w:pStyle w:val="TableParagraph"/>
              <w:spacing w:line="258" w:lineRule="exact"/>
              <w:ind w:left="71"/>
              <w:rPr>
                <w:sz w:val="23"/>
              </w:rPr>
            </w:pPr>
            <w:r>
              <w:rPr>
                <w:sz w:val="23"/>
              </w:rPr>
              <w:t>Başarılı öğretmenlerin ödüllendirilmesi</w:t>
            </w:r>
          </w:p>
          <w:p w:rsidR="000B2C15" w:rsidRDefault="00FE4AA7">
            <w:pPr>
              <w:pStyle w:val="TableParagraph"/>
              <w:spacing w:before="2" w:line="250" w:lineRule="exact"/>
              <w:ind w:left="71"/>
              <w:rPr>
                <w:sz w:val="23"/>
              </w:rPr>
            </w:pPr>
            <w:r>
              <w:rPr>
                <w:sz w:val="23"/>
              </w:rPr>
              <w:t>sağlanacaktır</w:t>
            </w:r>
          </w:p>
        </w:tc>
        <w:tc>
          <w:tcPr>
            <w:tcW w:w="2179" w:type="dxa"/>
          </w:tcPr>
          <w:p w:rsidR="000B2C15" w:rsidRDefault="00FE4AA7">
            <w:pPr>
              <w:pStyle w:val="TableParagraph"/>
              <w:spacing w:line="258" w:lineRule="exact"/>
              <w:ind w:left="72"/>
              <w:rPr>
                <w:sz w:val="23"/>
              </w:rPr>
            </w:pPr>
            <w:r>
              <w:rPr>
                <w:sz w:val="23"/>
              </w:rPr>
              <w:t>Okul Müdürü</w:t>
            </w:r>
          </w:p>
        </w:tc>
        <w:tc>
          <w:tcPr>
            <w:tcW w:w="1781" w:type="dxa"/>
          </w:tcPr>
          <w:p w:rsidR="000B2C15" w:rsidRDefault="00FE4AA7">
            <w:pPr>
              <w:pStyle w:val="TableParagraph"/>
              <w:spacing w:line="258" w:lineRule="exact"/>
              <w:ind w:left="70"/>
              <w:rPr>
                <w:sz w:val="23"/>
              </w:rPr>
            </w:pPr>
            <w:r>
              <w:rPr>
                <w:sz w:val="23"/>
              </w:rPr>
              <w:t>Sene Sonu</w:t>
            </w:r>
          </w:p>
        </w:tc>
      </w:tr>
      <w:tr w:rsidR="009618D8" w:rsidTr="009618D8">
        <w:trPr>
          <w:trHeight w:val="1586"/>
        </w:trPr>
        <w:tc>
          <w:tcPr>
            <w:tcW w:w="919" w:type="dxa"/>
          </w:tcPr>
          <w:p w:rsidR="009618D8" w:rsidRDefault="009618D8">
            <w:pPr>
              <w:pStyle w:val="TableParagraph"/>
              <w:spacing w:line="263" w:lineRule="exact"/>
              <w:ind w:left="69"/>
              <w:rPr>
                <w:b/>
                <w:sz w:val="23"/>
              </w:rPr>
            </w:pPr>
            <w:r>
              <w:rPr>
                <w:b/>
                <w:sz w:val="23"/>
              </w:rPr>
              <w:t>3.2.3</w:t>
            </w:r>
          </w:p>
        </w:tc>
        <w:tc>
          <w:tcPr>
            <w:tcW w:w="4234" w:type="dxa"/>
          </w:tcPr>
          <w:p w:rsidR="009618D8" w:rsidRDefault="009618D8">
            <w:pPr>
              <w:pStyle w:val="TableParagraph"/>
              <w:ind w:left="71"/>
              <w:rPr>
                <w:sz w:val="23"/>
              </w:rPr>
            </w:pPr>
            <w:r>
              <w:rPr>
                <w:sz w:val="23"/>
              </w:rPr>
              <w:t>Eğitimde Fırsatları Artırma ve Teknolojiyi İyileştirme Hareketi (FATİH) Projesi ile Okulumuzda öğrenci ve öğretmenlerin teknoloji kullanma yetkinlikleri</w:t>
            </w:r>
          </w:p>
          <w:p w:rsidR="009618D8" w:rsidRDefault="009618D8">
            <w:pPr>
              <w:pStyle w:val="TableParagraph"/>
              <w:spacing w:line="264" w:lineRule="exact"/>
              <w:ind w:left="71" w:right="130"/>
              <w:rPr>
                <w:sz w:val="23"/>
              </w:rPr>
            </w:pPr>
            <w:r>
              <w:rPr>
                <w:sz w:val="23"/>
              </w:rPr>
              <w:t>artırılacaktır.</w:t>
            </w:r>
          </w:p>
        </w:tc>
        <w:tc>
          <w:tcPr>
            <w:tcW w:w="2179" w:type="dxa"/>
          </w:tcPr>
          <w:p w:rsidR="009618D8" w:rsidRDefault="009618D8">
            <w:pPr>
              <w:pStyle w:val="TableParagraph"/>
              <w:ind w:left="72" w:right="361"/>
              <w:rPr>
                <w:sz w:val="23"/>
              </w:rPr>
            </w:pPr>
            <w:r>
              <w:rPr>
                <w:sz w:val="23"/>
              </w:rPr>
              <w:t>Okul Müdürü</w:t>
            </w:r>
          </w:p>
        </w:tc>
        <w:tc>
          <w:tcPr>
            <w:tcW w:w="1781" w:type="dxa"/>
          </w:tcPr>
          <w:p w:rsidR="009618D8" w:rsidRDefault="009618D8">
            <w:pPr>
              <w:pStyle w:val="TableParagraph"/>
              <w:ind w:left="70" w:right="776"/>
              <w:rPr>
                <w:sz w:val="23"/>
              </w:rPr>
            </w:pPr>
            <w:r>
              <w:rPr>
                <w:sz w:val="23"/>
              </w:rPr>
              <w:t>Eğitim Öğretim Süresince</w:t>
            </w:r>
          </w:p>
        </w:tc>
      </w:tr>
      <w:tr w:rsidR="009618D8" w:rsidTr="009618D8">
        <w:trPr>
          <w:trHeight w:val="1324"/>
        </w:trPr>
        <w:tc>
          <w:tcPr>
            <w:tcW w:w="919" w:type="dxa"/>
          </w:tcPr>
          <w:p w:rsidR="009618D8" w:rsidRDefault="009618D8">
            <w:pPr>
              <w:pStyle w:val="TableParagraph"/>
              <w:spacing w:before="1"/>
              <w:ind w:left="69"/>
              <w:rPr>
                <w:b/>
                <w:sz w:val="23"/>
              </w:rPr>
            </w:pPr>
            <w:r>
              <w:rPr>
                <w:b/>
                <w:sz w:val="23"/>
              </w:rPr>
              <w:t>3.2.4</w:t>
            </w:r>
          </w:p>
        </w:tc>
        <w:tc>
          <w:tcPr>
            <w:tcW w:w="4234" w:type="dxa"/>
          </w:tcPr>
          <w:p w:rsidR="009618D8" w:rsidRDefault="009618D8">
            <w:pPr>
              <w:pStyle w:val="TableParagraph"/>
              <w:spacing w:before="6" w:line="261" w:lineRule="auto"/>
              <w:ind w:left="71"/>
              <w:rPr>
                <w:rFonts w:ascii="Georgia" w:hAnsi="Georgia"/>
              </w:rPr>
            </w:pPr>
            <w:r>
              <w:rPr>
                <w:rFonts w:ascii="Georgia" w:hAnsi="Georgia"/>
              </w:rPr>
              <w:t>Öğretmen ve okul yöneticilerimizin genel ve özel alanlarına yönelik becerilerini geliştirmek için lisansüstü düzeyde</w:t>
            </w:r>
          </w:p>
          <w:p w:rsidR="009618D8" w:rsidRDefault="009618D8">
            <w:pPr>
              <w:pStyle w:val="TableParagraph"/>
              <w:spacing w:before="4"/>
              <w:ind w:left="71"/>
              <w:rPr>
                <w:rFonts w:ascii="Georgia" w:hAnsi="Georgia"/>
              </w:rPr>
            </w:pPr>
            <w:r>
              <w:rPr>
                <w:rFonts w:ascii="Georgia" w:hAnsi="Georgia"/>
              </w:rPr>
              <w:t>mesleki gelişim programlarına katılımı</w:t>
            </w:r>
          </w:p>
          <w:p w:rsidR="009618D8" w:rsidRDefault="009618D8">
            <w:pPr>
              <w:pStyle w:val="TableParagraph"/>
              <w:spacing w:line="250" w:lineRule="exact"/>
              <w:ind w:left="71"/>
              <w:rPr>
                <w:sz w:val="23"/>
              </w:rPr>
            </w:pPr>
            <w:r>
              <w:rPr>
                <w:rFonts w:ascii="Georgia"/>
              </w:rPr>
              <w:t>desteklenecektir.</w:t>
            </w:r>
          </w:p>
        </w:tc>
        <w:tc>
          <w:tcPr>
            <w:tcW w:w="2179" w:type="dxa"/>
          </w:tcPr>
          <w:p w:rsidR="009618D8" w:rsidRDefault="009618D8">
            <w:pPr>
              <w:pStyle w:val="TableParagraph"/>
              <w:spacing w:line="261" w:lineRule="exact"/>
              <w:ind w:left="72"/>
              <w:rPr>
                <w:sz w:val="23"/>
              </w:rPr>
            </w:pPr>
            <w:r>
              <w:rPr>
                <w:sz w:val="23"/>
              </w:rPr>
              <w:t>Tüm Paydaşlar</w:t>
            </w:r>
          </w:p>
        </w:tc>
        <w:tc>
          <w:tcPr>
            <w:tcW w:w="1781" w:type="dxa"/>
          </w:tcPr>
          <w:p w:rsidR="009618D8" w:rsidRDefault="009618D8">
            <w:pPr>
              <w:pStyle w:val="TableParagraph"/>
              <w:ind w:left="70" w:right="220"/>
              <w:rPr>
                <w:sz w:val="23"/>
              </w:rPr>
            </w:pPr>
            <w:r>
              <w:rPr>
                <w:sz w:val="23"/>
              </w:rPr>
              <w:t>Eğitim Öğretim Süresince</w:t>
            </w:r>
          </w:p>
        </w:tc>
      </w:tr>
      <w:tr w:rsidR="009618D8" w:rsidTr="009618D8">
        <w:trPr>
          <w:trHeight w:val="1367"/>
        </w:trPr>
        <w:tc>
          <w:tcPr>
            <w:tcW w:w="919" w:type="dxa"/>
          </w:tcPr>
          <w:p w:rsidR="009618D8" w:rsidRDefault="009618D8">
            <w:pPr>
              <w:pStyle w:val="TableParagraph"/>
              <w:spacing w:line="263" w:lineRule="exact"/>
              <w:ind w:left="69"/>
              <w:rPr>
                <w:b/>
                <w:sz w:val="23"/>
              </w:rPr>
            </w:pPr>
          </w:p>
        </w:tc>
        <w:tc>
          <w:tcPr>
            <w:tcW w:w="4234" w:type="dxa"/>
          </w:tcPr>
          <w:p w:rsidR="009618D8" w:rsidRDefault="009618D8">
            <w:pPr>
              <w:pStyle w:val="TableParagraph"/>
              <w:spacing w:before="24" w:line="246" w:lineRule="exact"/>
              <w:ind w:left="71"/>
              <w:rPr>
                <w:rFonts w:ascii="Georgia"/>
              </w:rPr>
            </w:pPr>
          </w:p>
        </w:tc>
        <w:tc>
          <w:tcPr>
            <w:tcW w:w="2179" w:type="dxa"/>
          </w:tcPr>
          <w:p w:rsidR="009618D8" w:rsidRDefault="009618D8">
            <w:pPr>
              <w:pStyle w:val="TableParagraph"/>
              <w:spacing w:line="258" w:lineRule="exact"/>
              <w:ind w:left="72"/>
              <w:rPr>
                <w:sz w:val="23"/>
              </w:rPr>
            </w:pPr>
          </w:p>
        </w:tc>
        <w:tc>
          <w:tcPr>
            <w:tcW w:w="1781" w:type="dxa"/>
          </w:tcPr>
          <w:p w:rsidR="009618D8" w:rsidRDefault="009618D8">
            <w:pPr>
              <w:pStyle w:val="TableParagraph"/>
              <w:ind w:left="70" w:right="220"/>
              <w:rPr>
                <w:sz w:val="23"/>
              </w:rPr>
            </w:pPr>
          </w:p>
        </w:tc>
      </w:tr>
    </w:tbl>
    <w:p w:rsidR="000B2C15" w:rsidRDefault="000B2C15">
      <w:pPr>
        <w:pStyle w:val="GvdeMetni"/>
        <w:rPr>
          <w:b/>
          <w:sz w:val="26"/>
        </w:rPr>
      </w:pPr>
    </w:p>
    <w:p w:rsidR="000B2C15" w:rsidRDefault="000B2C15">
      <w:pPr>
        <w:pStyle w:val="GvdeMetni"/>
        <w:rPr>
          <w:b/>
          <w:sz w:val="26"/>
        </w:rPr>
      </w:pPr>
    </w:p>
    <w:p w:rsidR="000B2C15" w:rsidRDefault="000B2C15">
      <w:pPr>
        <w:pStyle w:val="GvdeMetni"/>
        <w:spacing w:before="11"/>
        <w:rPr>
          <w:b/>
          <w:sz w:val="25"/>
        </w:rPr>
      </w:pPr>
    </w:p>
    <w:p w:rsidR="005A34F9" w:rsidRDefault="005A34F9">
      <w:pPr>
        <w:pStyle w:val="GvdeMetni"/>
        <w:spacing w:before="11"/>
        <w:rPr>
          <w:b/>
          <w:sz w:val="25"/>
        </w:rPr>
      </w:pPr>
    </w:p>
    <w:p w:rsidR="005A34F9" w:rsidRDefault="005A34F9">
      <w:pPr>
        <w:pStyle w:val="GvdeMetni"/>
        <w:spacing w:before="11"/>
        <w:rPr>
          <w:b/>
          <w:sz w:val="25"/>
        </w:rPr>
      </w:pPr>
    </w:p>
    <w:p w:rsidR="005A34F9" w:rsidRDefault="005A34F9">
      <w:pPr>
        <w:pStyle w:val="GvdeMetni"/>
        <w:spacing w:before="11"/>
        <w:rPr>
          <w:b/>
          <w:sz w:val="25"/>
        </w:rPr>
      </w:pPr>
    </w:p>
    <w:p w:rsidR="005A34F9" w:rsidRDefault="005A34F9">
      <w:pPr>
        <w:pStyle w:val="GvdeMetni"/>
        <w:spacing w:before="11"/>
        <w:rPr>
          <w:b/>
          <w:sz w:val="25"/>
        </w:rPr>
      </w:pPr>
    </w:p>
    <w:p w:rsidR="005A34F9" w:rsidRDefault="005A34F9">
      <w:pPr>
        <w:pStyle w:val="GvdeMetni"/>
        <w:spacing w:before="11"/>
        <w:rPr>
          <w:b/>
          <w:sz w:val="25"/>
        </w:rPr>
      </w:pPr>
    </w:p>
    <w:p w:rsidR="005A34F9" w:rsidRDefault="005A34F9">
      <w:pPr>
        <w:pStyle w:val="GvdeMetni"/>
        <w:spacing w:before="11"/>
        <w:rPr>
          <w:b/>
          <w:sz w:val="25"/>
        </w:rPr>
      </w:pPr>
    </w:p>
    <w:p w:rsidR="005A34F9" w:rsidRDefault="005A34F9">
      <w:pPr>
        <w:pStyle w:val="GvdeMetni"/>
        <w:spacing w:before="11"/>
        <w:rPr>
          <w:b/>
          <w:sz w:val="25"/>
        </w:rPr>
      </w:pPr>
    </w:p>
    <w:p w:rsidR="005A34F9" w:rsidRDefault="005A34F9">
      <w:pPr>
        <w:pStyle w:val="GvdeMetni"/>
        <w:spacing w:before="11"/>
        <w:rPr>
          <w:b/>
          <w:sz w:val="25"/>
        </w:rPr>
      </w:pPr>
    </w:p>
    <w:p w:rsidR="005A34F9" w:rsidRDefault="005A34F9">
      <w:pPr>
        <w:pStyle w:val="GvdeMetni"/>
        <w:spacing w:before="11"/>
        <w:rPr>
          <w:b/>
          <w:sz w:val="25"/>
        </w:rPr>
      </w:pPr>
    </w:p>
    <w:p w:rsidR="005A34F9" w:rsidRDefault="005A34F9">
      <w:pPr>
        <w:pStyle w:val="GvdeMetni"/>
        <w:spacing w:before="11"/>
        <w:rPr>
          <w:b/>
          <w:sz w:val="25"/>
        </w:rPr>
      </w:pPr>
    </w:p>
    <w:p w:rsidR="005A34F9" w:rsidRDefault="005A34F9">
      <w:pPr>
        <w:pStyle w:val="GvdeMetni"/>
        <w:spacing w:before="11"/>
        <w:rPr>
          <w:b/>
          <w:sz w:val="25"/>
        </w:rPr>
      </w:pPr>
    </w:p>
    <w:p w:rsidR="005A34F9" w:rsidRDefault="005A34F9">
      <w:pPr>
        <w:pStyle w:val="GvdeMetni"/>
        <w:spacing w:before="11"/>
        <w:rPr>
          <w:b/>
          <w:sz w:val="25"/>
        </w:rPr>
      </w:pPr>
    </w:p>
    <w:p w:rsidR="005A34F9" w:rsidRDefault="005A34F9">
      <w:pPr>
        <w:pStyle w:val="GvdeMetni"/>
        <w:spacing w:before="11"/>
        <w:rPr>
          <w:b/>
          <w:sz w:val="25"/>
        </w:rPr>
      </w:pPr>
    </w:p>
    <w:p w:rsidR="005A34F9" w:rsidRDefault="005A34F9">
      <w:pPr>
        <w:pStyle w:val="GvdeMetni"/>
        <w:spacing w:before="11"/>
        <w:rPr>
          <w:b/>
          <w:sz w:val="25"/>
        </w:rPr>
      </w:pPr>
    </w:p>
    <w:p w:rsidR="005A34F9" w:rsidRDefault="005A34F9">
      <w:pPr>
        <w:pStyle w:val="GvdeMetni"/>
        <w:spacing w:before="11"/>
        <w:rPr>
          <w:b/>
          <w:sz w:val="25"/>
        </w:rPr>
      </w:pPr>
    </w:p>
    <w:p w:rsidR="005A34F9" w:rsidRDefault="005A34F9">
      <w:pPr>
        <w:pStyle w:val="GvdeMetni"/>
        <w:spacing w:before="11"/>
        <w:rPr>
          <w:b/>
          <w:sz w:val="25"/>
        </w:rPr>
      </w:pPr>
    </w:p>
    <w:p w:rsidR="005A34F9" w:rsidRDefault="005A34F9">
      <w:pPr>
        <w:pStyle w:val="GvdeMetni"/>
        <w:spacing w:before="11"/>
        <w:rPr>
          <w:b/>
          <w:sz w:val="25"/>
        </w:rPr>
      </w:pPr>
    </w:p>
    <w:p w:rsidR="00E86ACD" w:rsidRDefault="00E86ACD">
      <w:pPr>
        <w:ind w:left="796"/>
        <w:rPr>
          <w:b/>
          <w:color w:val="00AFEF"/>
          <w:sz w:val="24"/>
        </w:rPr>
      </w:pPr>
    </w:p>
    <w:p w:rsidR="00E86ACD" w:rsidRDefault="00E86ACD">
      <w:pPr>
        <w:ind w:left="796"/>
        <w:rPr>
          <w:b/>
          <w:color w:val="00AFEF"/>
          <w:sz w:val="24"/>
        </w:rPr>
      </w:pPr>
      <w:r>
        <w:rPr>
          <w:b/>
          <w:color w:val="00AFEF"/>
          <w:sz w:val="24"/>
        </w:rPr>
        <w:t xml:space="preserve">  V.BÖLÜM</w:t>
      </w:r>
    </w:p>
    <w:p w:rsidR="00E86ACD" w:rsidRDefault="00E86ACD">
      <w:pPr>
        <w:ind w:left="796"/>
        <w:rPr>
          <w:b/>
          <w:color w:val="00AFEF"/>
          <w:sz w:val="24"/>
        </w:rPr>
      </w:pPr>
    </w:p>
    <w:p w:rsidR="000B2C15" w:rsidRDefault="00FE4AA7">
      <w:pPr>
        <w:ind w:left="796"/>
        <w:rPr>
          <w:b/>
          <w:sz w:val="24"/>
        </w:rPr>
      </w:pPr>
      <w:r>
        <w:rPr>
          <w:b/>
          <w:color w:val="00AFEF"/>
          <w:sz w:val="24"/>
        </w:rPr>
        <w:t>MALİYETLENDİRME</w:t>
      </w:r>
    </w:p>
    <w:p w:rsidR="000B2C15" w:rsidRDefault="00FE4AA7">
      <w:pPr>
        <w:spacing w:before="134"/>
        <w:ind w:left="796"/>
        <w:rPr>
          <w:b/>
          <w:sz w:val="24"/>
        </w:rPr>
      </w:pPr>
      <w:r>
        <w:rPr>
          <w:b/>
          <w:sz w:val="24"/>
        </w:rPr>
        <w:t xml:space="preserve">2019-2023 Stratejik Planı Faaliyet/Proje </w:t>
      </w:r>
      <w:proofErr w:type="spellStart"/>
      <w:r>
        <w:rPr>
          <w:b/>
          <w:sz w:val="24"/>
        </w:rPr>
        <w:t>Maliyetlendirme</w:t>
      </w:r>
      <w:proofErr w:type="spellEnd"/>
      <w:r>
        <w:rPr>
          <w:b/>
          <w:sz w:val="24"/>
        </w:rPr>
        <w:t xml:space="preserve"> Tablosu</w:t>
      </w:r>
    </w:p>
    <w:p w:rsidR="000B2C15" w:rsidRDefault="000B2C15">
      <w:pPr>
        <w:pStyle w:val="GvdeMetni"/>
        <w:rPr>
          <w:b/>
          <w:sz w:val="20"/>
        </w:rPr>
      </w:pPr>
    </w:p>
    <w:p w:rsidR="000B2C15" w:rsidRDefault="000B2C15">
      <w:pPr>
        <w:pStyle w:val="GvdeMetni"/>
        <w:spacing w:before="2"/>
        <w:rPr>
          <w:b/>
        </w:rPr>
      </w:pPr>
    </w:p>
    <w:tbl>
      <w:tblPr>
        <w:tblStyle w:val="TableNormal"/>
        <w:tblW w:w="0" w:type="auto"/>
        <w:tblInd w:w="8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31"/>
        <w:gridCol w:w="850"/>
        <w:gridCol w:w="850"/>
        <w:gridCol w:w="850"/>
        <w:gridCol w:w="994"/>
        <w:gridCol w:w="995"/>
        <w:gridCol w:w="961"/>
      </w:tblGrid>
      <w:tr w:rsidR="000B2C15">
        <w:trPr>
          <w:trHeight w:val="635"/>
        </w:trPr>
        <w:tc>
          <w:tcPr>
            <w:tcW w:w="3531" w:type="dxa"/>
            <w:tcBorders>
              <w:bottom w:val="single" w:sz="4" w:space="0" w:color="000000"/>
              <w:right w:val="single" w:sz="4" w:space="0" w:color="000000"/>
            </w:tcBorders>
          </w:tcPr>
          <w:p w:rsidR="000B2C15" w:rsidRDefault="00FE4AA7">
            <w:pPr>
              <w:pStyle w:val="TableParagraph"/>
              <w:spacing w:before="176"/>
              <w:ind w:left="628"/>
              <w:rPr>
                <w:b/>
                <w:sz w:val="24"/>
              </w:rPr>
            </w:pPr>
            <w:r>
              <w:rPr>
                <w:b/>
                <w:sz w:val="24"/>
              </w:rPr>
              <w:t>KAYNAK TABLOSU</w:t>
            </w:r>
          </w:p>
        </w:tc>
        <w:tc>
          <w:tcPr>
            <w:tcW w:w="850" w:type="dxa"/>
            <w:tcBorders>
              <w:left w:val="single" w:sz="4" w:space="0" w:color="000000"/>
              <w:bottom w:val="single" w:sz="4" w:space="0" w:color="000000"/>
              <w:right w:val="single" w:sz="4" w:space="0" w:color="000000"/>
            </w:tcBorders>
          </w:tcPr>
          <w:p w:rsidR="000B2C15" w:rsidRDefault="00FE4AA7">
            <w:pPr>
              <w:pStyle w:val="TableParagraph"/>
              <w:spacing w:before="176"/>
              <w:ind w:left="194"/>
              <w:rPr>
                <w:b/>
                <w:sz w:val="24"/>
              </w:rPr>
            </w:pPr>
            <w:r>
              <w:rPr>
                <w:b/>
                <w:sz w:val="24"/>
              </w:rPr>
              <w:t>2019</w:t>
            </w:r>
          </w:p>
        </w:tc>
        <w:tc>
          <w:tcPr>
            <w:tcW w:w="850" w:type="dxa"/>
            <w:tcBorders>
              <w:left w:val="single" w:sz="4" w:space="0" w:color="000000"/>
              <w:bottom w:val="single" w:sz="4" w:space="0" w:color="000000"/>
              <w:right w:val="single" w:sz="4" w:space="0" w:color="000000"/>
            </w:tcBorders>
          </w:tcPr>
          <w:p w:rsidR="000B2C15" w:rsidRDefault="00FE4AA7">
            <w:pPr>
              <w:pStyle w:val="TableParagraph"/>
              <w:spacing w:before="176"/>
              <w:ind w:left="193"/>
              <w:rPr>
                <w:b/>
                <w:sz w:val="24"/>
              </w:rPr>
            </w:pPr>
            <w:r>
              <w:rPr>
                <w:b/>
                <w:sz w:val="24"/>
              </w:rPr>
              <w:t>2020</w:t>
            </w:r>
          </w:p>
        </w:tc>
        <w:tc>
          <w:tcPr>
            <w:tcW w:w="850" w:type="dxa"/>
            <w:tcBorders>
              <w:left w:val="single" w:sz="4" w:space="0" w:color="000000"/>
              <w:bottom w:val="single" w:sz="4" w:space="0" w:color="000000"/>
              <w:right w:val="single" w:sz="4" w:space="0" w:color="000000"/>
            </w:tcBorders>
          </w:tcPr>
          <w:p w:rsidR="000B2C15" w:rsidRDefault="00FE4AA7">
            <w:pPr>
              <w:pStyle w:val="TableParagraph"/>
              <w:spacing w:before="176"/>
              <w:ind w:left="196"/>
              <w:rPr>
                <w:b/>
                <w:sz w:val="24"/>
              </w:rPr>
            </w:pPr>
            <w:r>
              <w:rPr>
                <w:b/>
                <w:sz w:val="24"/>
              </w:rPr>
              <w:t>2021</w:t>
            </w:r>
          </w:p>
        </w:tc>
        <w:tc>
          <w:tcPr>
            <w:tcW w:w="994" w:type="dxa"/>
            <w:tcBorders>
              <w:left w:val="single" w:sz="4" w:space="0" w:color="000000"/>
              <w:bottom w:val="single" w:sz="4" w:space="0" w:color="000000"/>
              <w:right w:val="single" w:sz="4" w:space="0" w:color="000000"/>
            </w:tcBorders>
          </w:tcPr>
          <w:p w:rsidR="000B2C15" w:rsidRDefault="00FE4AA7">
            <w:pPr>
              <w:pStyle w:val="TableParagraph"/>
              <w:spacing w:before="176"/>
              <w:ind w:left="267"/>
              <w:rPr>
                <w:b/>
                <w:sz w:val="24"/>
              </w:rPr>
            </w:pPr>
            <w:r>
              <w:rPr>
                <w:b/>
                <w:sz w:val="24"/>
              </w:rPr>
              <w:t>2022</w:t>
            </w:r>
          </w:p>
        </w:tc>
        <w:tc>
          <w:tcPr>
            <w:tcW w:w="995" w:type="dxa"/>
            <w:tcBorders>
              <w:left w:val="single" w:sz="4" w:space="0" w:color="000000"/>
              <w:bottom w:val="single" w:sz="4" w:space="0" w:color="000000"/>
              <w:right w:val="single" w:sz="4" w:space="0" w:color="000000"/>
            </w:tcBorders>
          </w:tcPr>
          <w:p w:rsidR="000B2C15" w:rsidRDefault="00FE4AA7">
            <w:pPr>
              <w:pStyle w:val="TableParagraph"/>
              <w:spacing w:before="176"/>
              <w:ind w:left="264"/>
              <w:rPr>
                <w:b/>
                <w:sz w:val="24"/>
              </w:rPr>
            </w:pPr>
            <w:r>
              <w:rPr>
                <w:b/>
                <w:sz w:val="24"/>
              </w:rPr>
              <w:t>2023</w:t>
            </w:r>
          </w:p>
        </w:tc>
        <w:tc>
          <w:tcPr>
            <w:tcW w:w="961" w:type="dxa"/>
            <w:tcBorders>
              <w:left w:val="single" w:sz="4" w:space="0" w:color="000000"/>
              <w:bottom w:val="single" w:sz="4" w:space="0" w:color="000000"/>
            </w:tcBorders>
          </w:tcPr>
          <w:p w:rsidR="000B2C15" w:rsidRDefault="00FE4AA7">
            <w:pPr>
              <w:pStyle w:val="TableParagraph"/>
              <w:spacing w:before="176"/>
              <w:ind w:left="86"/>
              <w:rPr>
                <w:b/>
                <w:sz w:val="24"/>
              </w:rPr>
            </w:pPr>
            <w:r>
              <w:rPr>
                <w:b/>
                <w:sz w:val="24"/>
              </w:rPr>
              <w:t>Toplam</w:t>
            </w:r>
          </w:p>
        </w:tc>
      </w:tr>
      <w:tr w:rsidR="000B2C15">
        <w:trPr>
          <w:trHeight w:val="566"/>
        </w:trPr>
        <w:tc>
          <w:tcPr>
            <w:tcW w:w="3531" w:type="dxa"/>
            <w:tcBorders>
              <w:top w:val="single" w:sz="4" w:space="0" w:color="000000"/>
              <w:bottom w:val="single" w:sz="4" w:space="0" w:color="000000"/>
              <w:right w:val="single" w:sz="4" w:space="0" w:color="000000"/>
            </w:tcBorders>
          </w:tcPr>
          <w:p w:rsidR="000B2C15" w:rsidRDefault="00FE4AA7">
            <w:pPr>
              <w:pStyle w:val="TableParagraph"/>
              <w:spacing w:before="138"/>
              <w:ind w:left="71"/>
              <w:rPr>
                <w:sz w:val="24"/>
              </w:rPr>
            </w:pPr>
            <w:r>
              <w:rPr>
                <w:sz w:val="24"/>
              </w:rPr>
              <w:t>Genel Bütçe</w:t>
            </w:r>
          </w:p>
        </w:tc>
        <w:tc>
          <w:tcPr>
            <w:tcW w:w="850" w:type="dxa"/>
            <w:tcBorders>
              <w:top w:val="single" w:sz="4" w:space="0" w:color="000000"/>
              <w:left w:val="single" w:sz="4" w:space="0" w:color="000000"/>
              <w:bottom w:val="single" w:sz="4" w:space="0" w:color="000000"/>
              <w:right w:val="single" w:sz="4" w:space="0" w:color="000000"/>
            </w:tcBorders>
          </w:tcPr>
          <w:p w:rsidR="000B2C15" w:rsidRDefault="00CB3436">
            <w:pPr>
              <w:pStyle w:val="TableParagraph"/>
              <w:spacing w:before="138"/>
              <w:ind w:left="78"/>
              <w:rPr>
                <w:sz w:val="24"/>
              </w:rPr>
            </w:pPr>
            <w:r>
              <w:rPr>
                <w:sz w:val="24"/>
              </w:rPr>
              <w:t>0</w:t>
            </w:r>
          </w:p>
        </w:tc>
        <w:tc>
          <w:tcPr>
            <w:tcW w:w="850" w:type="dxa"/>
            <w:tcBorders>
              <w:top w:val="single" w:sz="4" w:space="0" w:color="000000"/>
              <w:left w:val="single" w:sz="4" w:space="0" w:color="000000"/>
              <w:bottom w:val="single" w:sz="4" w:space="0" w:color="000000"/>
              <w:right w:val="single" w:sz="4" w:space="0" w:color="000000"/>
            </w:tcBorders>
          </w:tcPr>
          <w:p w:rsidR="000B2C15" w:rsidRDefault="00CB3436">
            <w:pPr>
              <w:pStyle w:val="TableParagraph"/>
              <w:spacing w:before="138"/>
              <w:ind w:left="78"/>
              <w:rPr>
                <w:sz w:val="24"/>
              </w:rPr>
            </w:pPr>
            <w:r>
              <w:rPr>
                <w:sz w:val="24"/>
              </w:rPr>
              <w:t>0</w:t>
            </w:r>
          </w:p>
        </w:tc>
        <w:tc>
          <w:tcPr>
            <w:tcW w:w="850" w:type="dxa"/>
            <w:tcBorders>
              <w:top w:val="single" w:sz="4" w:space="0" w:color="000000"/>
              <w:left w:val="single" w:sz="4" w:space="0" w:color="000000"/>
              <w:bottom w:val="single" w:sz="4" w:space="0" w:color="000000"/>
              <w:right w:val="single" w:sz="4" w:space="0" w:color="000000"/>
            </w:tcBorders>
          </w:tcPr>
          <w:p w:rsidR="000B2C15" w:rsidRDefault="00CB3436">
            <w:pPr>
              <w:pStyle w:val="TableParagraph"/>
              <w:spacing w:before="138"/>
              <w:ind w:left="80"/>
              <w:rPr>
                <w:sz w:val="24"/>
              </w:rPr>
            </w:pPr>
            <w:r>
              <w:rPr>
                <w:sz w:val="24"/>
              </w:rPr>
              <w:t>0</w:t>
            </w:r>
          </w:p>
        </w:tc>
        <w:tc>
          <w:tcPr>
            <w:tcW w:w="994" w:type="dxa"/>
            <w:tcBorders>
              <w:top w:val="single" w:sz="4" w:space="0" w:color="000000"/>
              <w:left w:val="single" w:sz="4" w:space="0" w:color="000000"/>
              <w:bottom w:val="single" w:sz="4" w:space="0" w:color="000000"/>
              <w:right w:val="single" w:sz="4" w:space="0" w:color="000000"/>
            </w:tcBorders>
          </w:tcPr>
          <w:p w:rsidR="000B2C15" w:rsidRDefault="00CB3436">
            <w:pPr>
              <w:pStyle w:val="TableParagraph"/>
              <w:spacing w:before="138"/>
              <w:ind w:left="80"/>
              <w:rPr>
                <w:sz w:val="24"/>
              </w:rPr>
            </w:pPr>
            <w:r>
              <w:rPr>
                <w:sz w:val="24"/>
              </w:rPr>
              <w:t>0</w:t>
            </w:r>
          </w:p>
        </w:tc>
        <w:tc>
          <w:tcPr>
            <w:tcW w:w="995" w:type="dxa"/>
            <w:tcBorders>
              <w:top w:val="single" w:sz="4" w:space="0" w:color="000000"/>
              <w:left w:val="single" w:sz="4" w:space="0" w:color="000000"/>
              <w:bottom w:val="single" w:sz="4" w:space="0" w:color="000000"/>
              <w:right w:val="single" w:sz="4" w:space="0" w:color="000000"/>
            </w:tcBorders>
          </w:tcPr>
          <w:p w:rsidR="000B2C15" w:rsidRDefault="00CB3436">
            <w:pPr>
              <w:pStyle w:val="TableParagraph"/>
              <w:spacing w:before="138"/>
              <w:ind w:left="80"/>
              <w:rPr>
                <w:sz w:val="24"/>
              </w:rPr>
            </w:pPr>
            <w:r>
              <w:rPr>
                <w:sz w:val="24"/>
              </w:rPr>
              <w:t>0</w:t>
            </w:r>
          </w:p>
        </w:tc>
        <w:tc>
          <w:tcPr>
            <w:tcW w:w="961" w:type="dxa"/>
            <w:tcBorders>
              <w:top w:val="single" w:sz="4" w:space="0" w:color="000000"/>
              <w:left w:val="single" w:sz="4" w:space="0" w:color="000000"/>
              <w:bottom w:val="single" w:sz="4" w:space="0" w:color="000000"/>
            </w:tcBorders>
          </w:tcPr>
          <w:p w:rsidR="000B2C15" w:rsidRDefault="00CB3436">
            <w:pPr>
              <w:pStyle w:val="TableParagraph"/>
              <w:spacing w:before="138"/>
              <w:ind w:left="76"/>
              <w:rPr>
                <w:sz w:val="24"/>
              </w:rPr>
            </w:pPr>
            <w:r>
              <w:rPr>
                <w:sz w:val="24"/>
              </w:rPr>
              <w:t>0</w:t>
            </w:r>
          </w:p>
        </w:tc>
      </w:tr>
      <w:tr w:rsidR="000B2C15">
        <w:trPr>
          <w:trHeight w:val="569"/>
        </w:trPr>
        <w:tc>
          <w:tcPr>
            <w:tcW w:w="3531" w:type="dxa"/>
            <w:tcBorders>
              <w:top w:val="single" w:sz="4" w:space="0" w:color="000000"/>
              <w:bottom w:val="single" w:sz="4" w:space="0" w:color="000000"/>
              <w:right w:val="single" w:sz="4" w:space="0" w:color="000000"/>
            </w:tcBorders>
          </w:tcPr>
          <w:p w:rsidR="000B2C15" w:rsidRDefault="00FE4AA7">
            <w:pPr>
              <w:pStyle w:val="TableParagraph"/>
              <w:spacing w:before="138"/>
              <w:ind w:left="71"/>
              <w:rPr>
                <w:sz w:val="24"/>
              </w:rPr>
            </w:pPr>
            <w:r>
              <w:rPr>
                <w:sz w:val="24"/>
              </w:rPr>
              <w:t>Valilikler ve Belediyelerin Katkısı</w:t>
            </w:r>
          </w:p>
        </w:tc>
        <w:tc>
          <w:tcPr>
            <w:tcW w:w="850" w:type="dxa"/>
            <w:tcBorders>
              <w:top w:val="single" w:sz="4" w:space="0" w:color="000000"/>
              <w:left w:val="single" w:sz="4" w:space="0" w:color="000000"/>
              <w:bottom w:val="single" w:sz="4" w:space="0" w:color="000000"/>
              <w:right w:val="single" w:sz="4" w:space="0" w:color="000000"/>
            </w:tcBorders>
          </w:tcPr>
          <w:p w:rsidR="000B2C15" w:rsidRDefault="00FE4AA7">
            <w:pPr>
              <w:pStyle w:val="TableParagraph"/>
              <w:spacing w:before="138"/>
              <w:ind w:left="78"/>
              <w:rPr>
                <w:sz w:val="24"/>
              </w:rPr>
            </w:pPr>
            <w:r>
              <w:rPr>
                <w:w w:val="99"/>
                <w:sz w:val="24"/>
              </w:rPr>
              <w:t>-</w:t>
            </w:r>
          </w:p>
        </w:tc>
        <w:tc>
          <w:tcPr>
            <w:tcW w:w="850" w:type="dxa"/>
            <w:tcBorders>
              <w:top w:val="single" w:sz="4" w:space="0" w:color="000000"/>
              <w:left w:val="single" w:sz="4" w:space="0" w:color="000000"/>
              <w:bottom w:val="single" w:sz="4" w:space="0" w:color="000000"/>
              <w:right w:val="single" w:sz="4" w:space="0" w:color="000000"/>
            </w:tcBorders>
          </w:tcPr>
          <w:p w:rsidR="000B2C15" w:rsidRDefault="00FE4AA7">
            <w:pPr>
              <w:pStyle w:val="TableParagraph"/>
              <w:spacing w:before="138"/>
              <w:ind w:left="78"/>
              <w:rPr>
                <w:sz w:val="24"/>
              </w:rPr>
            </w:pPr>
            <w:r>
              <w:rPr>
                <w:w w:val="99"/>
                <w:sz w:val="24"/>
              </w:rPr>
              <w:t>-</w:t>
            </w:r>
          </w:p>
        </w:tc>
        <w:tc>
          <w:tcPr>
            <w:tcW w:w="850" w:type="dxa"/>
            <w:tcBorders>
              <w:top w:val="single" w:sz="4" w:space="0" w:color="000000"/>
              <w:left w:val="single" w:sz="4" w:space="0" w:color="000000"/>
              <w:bottom w:val="single" w:sz="4" w:space="0" w:color="000000"/>
              <w:right w:val="single" w:sz="4" w:space="0" w:color="000000"/>
            </w:tcBorders>
          </w:tcPr>
          <w:p w:rsidR="000B2C15" w:rsidRDefault="00FE4AA7">
            <w:pPr>
              <w:pStyle w:val="TableParagraph"/>
              <w:spacing w:before="138"/>
              <w:ind w:left="80"/>
              <w:rPr>
                <w:sz w:val="24"/>
              </w:rPr>
            </w:pPr>
            <w:r>
              <w:rPr>
                <w:w w:val="99"/>
                <w:sz w:val="24"/>
              </w:rPr>
              <w:t>-</w:t>
            </w:r>
          </w:p>
        </w:tc>
        <w:tc>
          <w:tcPr>
            <w:tcW w:w="994" w:type="dxa"/>
            <w:tcBorders>
              <w:top w:val="single" w:sz="4" w:space="0" w:color="000000"/>
              <w:left w:val="single" w:sz="4" w:space="0" w:color="000000"/>
              <w:bottom w:val="single" w:sz="4" w:space="0" w:color="000000"/>
              <w:right w:val="single" w:sz="4" w:space="0" w:color="000000"/>
            </w:tcBorders>
          </w:tcPr>
          <w:p w:rsidR="000B2C15" w:rsidRDefault="00FE4AA7">
            <w:pPr>
              <w:pStyle w:val="TableParagraph"/>
              <w:spacing w:before="138"/>
              <w:ind w:left="80"/>
              <w:rPr>
                <w:sz w:val="24"/>
              </w:rPr>
            </w:pPr>
            <w:r>
              <w:rPr>
                <w:w w:val="99"/>
                <w:sz w:val="24"/>
              </w:rPr>
              <w:t>-</w:t>
            </w:r>
          </w:p>
        </w:tc>
        <w:tc>
          <w:tcPr>
            <w:tcW w:w="995" w:type="dxa"/>
            <w:tcBorders>
              <w:top w:val="single" w:sz="4" w:space="0" w:color="000000"/>
              <w:left w:val="single" w:sz="4" w:space="0" w:color="000000"/>
              <w:bottom w:val="single" w:sz="4" w:space="0" w:color="000000"/>
              <w:right w:val="single" w:sz="4" w:space="0" w:color="000000"/>
            </w:tcBorders>
          </w:tcPr>
          <w:p w:rsidR="000B2C15" w:rsidRDefault="00FE4AA7">
            <w:pPr>
              <w:pStyle w:val="TableParagraph"/>
              <w:spacing w:before="138"/>
              <w:ind w:left="80"/>
              <w:rPr>
                <w:sz w:val="24"/>
              </w:rPr>
            </w:pPr>
            <w:r>
              <w:rPr>
                <w:w w:val="99"/>
                <w:sz w:val="24"/>
              </w:rPr>
              <w:t>-</w:t>
            </w:r>
          </w:p>
        </w:tc>
        <w:tc>
          <w:tcPr>
            <w:tcW w:w="961" w:type="dxa"/>
            <w:tcBorders>
              <w:top w:val="single" w:sz="4" w:space="0" w:color="000000"/>
              <w:left w:val="single" w:sz="4" w:space="0" w:color="000000"/>
              <w:bottom w:val="single" w:sz="4" w:space="0" w:color="000000"/>
            </w:tcBorders>
          </w:tcPr>
          <w:p w:rsidR="000B2C15" w:rsidRDefault="00FE4AA7">
            <w:pPr>
              <w:pStyle w:val="TableParagraph"/>
              <w:spacing w:before="138"/>
              <w:ind w:left="76"/>
              <w:rPr>
                <w:sz w:val="24"/>
              </w:rPr>
            </w:pPr>
            <w:r>
              <w:rPr>
                <w:w w:val="99"/>
                <w:sz w:val="24"/>
              </w:rPr>
              <w:t>-</w:t>
            </w:r>
          </w:p>
        </w:tc>
      </w:tr>
      <w:tr w:rsidR="000B2C15">
        <w:trPr>
          <w:trHeight w:val="565"/>
        </w:trPr>
        <w:tc>
          <w:tcPr>
            <w:tcW w:w="3531" w:type="dxa"/>
            <w:tcBorders>
              <w:top w:val="single" w:sz="4" w:space="0" w:color="000000"/>
              <w:bottom w:val="single" w:sz="8" w:space="0" w:color="000000"/>
              <w:right w:val="single" w:sz="4" w:space="0" w:color="000000"/>
            </w:tcBorders>
          </w:tcPr>
          <w:p w:rsidR="000B2C15" w:rsidRDefault="00FE4AA7">
            <w:pPr>
              <w:pStyle w:val="TableParagraph"/>
              <w:spacing w:before="135"/>
              <w:ind w:left="71"/>
              <w:rPr>
                <w:sz w:val="24"/>
              </w:rPr>
            </w:pPr>
            <w:r>
              <w:rPr>
                <w:sz w:val="24"/>
              </w:rPr>
              <w:t>Diğer (Okul Aile Birlikleri)</w:t>
            </w:r>
            <w:r w:rsidR="00C6784A">
              <w:rPr>
                <w:sz w:val="24"/>
              </w:rPr>
              <w:t xml:space="preserve"> </w:t>
            </w:r>
          </w:p>
        </w:tc>
        <w:tc>
          <w:tcPr>
            <w:tcW w:w="850" w:type="dxa"/>
            <w:tcBorders>
              <w:top w:val="single" w:sz="4" w:space="0" w:color="000000"/>
              <w:left w:val="single" w:sz="4" w:space="0" w:color="000000"/>
              <w:bottom w:val="single" w:sz="8" w:space="0" w:color="000000"/>
              <w:right w:val="single" w:sz="4" w:space="0" w:color="000000"/>
            </w:tcBorders>
          </w:tcPr>
          <w:p w:rsidR="000B2C15" w:rsidRDefault="00CB3436">
            <w:pPr>
              <w:pStyle w:val="TableParagraph"/>
              <w:spacing w:before="135"/>
              <w:ind w:left="78"/>
              <w:rPr>
                <w:sz w:val="24"/>
              </w:rPr>
            </w:pPr>
            <w:r>
              <w:rPr>
                <w:sz w:val="24"/>
              </w:rPr>
              <w:t>3000</w:t>
            </w:r>
          </w:p>
        </w:tc>
        <w:tc>
          <w:tcPr>
            <w:tcW w:w="850" w:type="dxa"/>
            <w:tcBorders>
              <w:top w:val="single" w:sz="4" w:space="0" w:color="000000"/>
              <w:left w:val="single" w:sz="4" w:space="0" w:color="000000"/>
              <w:bottom w:val="single" w:sz="8" w:space="0" w:color="000000"/>
              <w:right w:val="single" w:sz="4" w:space="0" w:color="000000"/>
            </w:tcBorders>
          </w:tcPr>
          <w:p w:rsidR="000B2C15" w:rsidRDefault="00C9107F">
            <w:pPr>
              <w:pStyle w:val="TableParagraph"/>
              <w:spacing w:before="135"/>
              <w:ind w:left="78"/>
              <w:rPr>
                <w:sz w:val="24"/>
              </w:rPr>
            </w:pPr>
            <w:r>
              <w:rPr>
                <w:sz w:val="24"/>
              </w:rPr>
              <w:t>35</w:t>
            </w:r>
            <w:r w:rsidR="00FE4AA7">
              <w:rPr>
                <w:sz w:val="24"/>
              </w:rPr>
              <w:t>00</w:t>
            </w:r>
          </w:p>
        </w:tc>
        <w:tc>
          <w:tcPr>
            <w:tcW w:w="850" w:type="dxa"/>
            <w:tcBorders>
              <w:top w:val="single" w:sz="4" w:space="0" w:color="000000"/>
              <w:left w:val="single" w:sz="4" w:space="0" w:color="000000"/>
              <w:bottom w:val="single" w:sz="8" w:space="0" w:color="000000"/>
              <w:right w:val="single" w:sz="4" w:space="0" w:color="000000"/>
            </w:tcBorders>
          </w:tcPr>
          <w:p w:rsidR="000B2C15" w:rsidRDefault="00C9107F">
            <w:pPr>
              <w:pStyle w:val="TableParagraph"/>
              <w:spacing w:before="135"/>
              <w:ind w:left="80"/>
              <w:rPr>
                <w:sz w:val="24"/>
              </w:rPr>
            </w:pPr>
            <w:r>
              <w:rPr>
                <w:sz w:val="24"/>
              </w:rPr>
              <w:t>4000</w:t>
            </w:r>
          </w:p>
        </w:tc>
        <w:tc>
          <w:tcPr>
            <w:tcW w:w="994" w:type="dxa"/>
            <w:tcBorders>
              <w:top w:val="single" w:sz="4" w:space="0" w:color="000000"/>
              <w:left w:val="single" w:sz="4" w:space="0" w:color="000000"/>
              <w:bottom w:val="single" w:sz="8" w:space="0" w:color="000000"/>
              <w:right w:val="single" w:sz="4" w:space="0" w:color="000000"/>
            </w:tcBorders>
          </w:tcPr>
          <w:p w:rsidR="000B2C15" w:rsidRDefault="00C9107F">
            <w:pPr>
              <w:pStyle w:val="TableParagraph"/>
              <w:spacing w:before="135"/>
              <w:ind w:left="80"/>
              <w:rPr>
                <w:sz w:val="24"/>
              </w:rPr>
            </w:pPr>
            <w:r>
              <w:rPr>
                <w:sz w:val="24"/>
              </w:rPr>
              <w:t>4500</w:t>
            </w:r>
          </w:p>
        </w:tc>
        <w:tc>
          <w:tcPr>
            <w:tcW w:w="995" w:type="dxa"/>
            <w:tcBorders>
              <w:top w:val="single" w:sz="4" w:space="0" w:color="000000"/>
              <w:left w:val="single" w:sz="4" w:space="0" w:color="000000"/>
              <w:bottom w:val="single" w:sz="8" w:space="0" w:color="000000"/>
              <w:right w:val="single" w:sz="4" w:space="0" w:color="000000"/>
            </w:tcBorders>
          </w:tcPr>
          <w:p w:rsidR="000B2C15" w:rsidRDefault="00C9107F">
            <w:pPr>
              <w:pStyle w:val="TableParagraph"/>
              <w:spacing w:before="135"/>
              <w:ind w:left="80"/>
              <w:rPr>
                <w:sz w:val="24"/>
              </w:rPr>
            </w:pPr>
            <w:r>
              <w:rPr>
                <w:sz w:val="24"/>
              </w:rPr>
              <w:t>6000</w:t>
            </w:r>
          </w:p>
        </w:tc>
        <w:tc>
          <w:tcPr>
            <w:tcW w:w="961" w:type="dxa"/>
            <w:tcBorders>
              <w:top w:val="single" w:sz="4" w:space="0" w:color="000000"/>
              <w:left w:val="single" w:sz="4" w:space="0" w:color="000000"/>
              <w:bottom w:val="single" w:sz="8" w:space="0" w:color="000000"/>
            </w:tcBorders>
          </w:tcPr>
          <w:p w:rsidR="000B2C15" w:rsidRDefault="00C9107F">
            <w:pPr>
              <w:pStyle w:val="TableParagraph"/>
              <w:spacing w:before="135"/>
              <w:ind w:left="76"/>
              <w:rPr>
                <w:sz w:val="24"/>
              </w:rPr>
            </w:pPr>
            <w:r>
              <w:rPr>
                <w:sz w:val="24"/>
              </w:rPr>
              <w:t>10000</w:t>
            </w:r>
          </w:p>
        </w:tc>
      </w:tr>
      <w:tr w:rsidR="000B2C15">
        <w:trPr>
          <w:trHeight w:val="567"/>
        </w:trPr>
        <w:tc>
          <w:tcPr>
            <w:tcW w:w="3531" w:type="dxa"/>
            <w:tcBorders>
              <w:top w:val="single" w:sz="8" w:space="0" w:color="000000"/>
              <w:right w:val="single" w:sz="4" w:space="0" w:color="000000"/>
            </w:tcBorders>
          </w:tcPr>
          <w:p w:rsidR="000B2C15" w:rsidRDefault="00FE4AA7">
            <w:pPr>
              <w:pStyle w:val="TableParagraph"/>
              <w:spacing w:before="142"/>
              <w:ind w:left="1216" w:right="1200"/>
              <w:jc w:val="center"/>
              <w:rPr>
                <w:b/>
                <w:sz w:val="24"/>
              </w:rPr>
            </w:pPr>
            <w:r>
              <w:rPr>
                <w:b/>
                <w:sz w:val="24"/>
              </w:rPr>
              <w:t>TOPLAM</w:t>
            </w:r>
            <w:r w:rsidR="00C6784A">
              <w:rPr>
                <w:b/>
                <w:sz w:val="24"/>
              </w:rPr>
              <w:t xml:space="preserve"> TL</w:t>
            </w:r>
          </w:p>
        </w:tc>
        <w:tc>
          <w:tcPr>
            <w:tcW w:w="850" w:type="dxa"/>
            <w:tcBorders>
              <w:top w:val="single" w:sz="8" w:space="0" w:color="000000"/>
              <w:left w:val="single" w:sz="4" w:space="0" w:color="000000"/>
              <w:right w:val="single" w:sz="4" w:space="0" w:color="000000"/>
            </w:tcBorders>
          </w:tcPr>
          <w:p w:rsidR="000B2C15" w:rsidRDefault="00116C5D">
            <w:pPr>
              <w:pStyle w:val="TableParagraph"/>
              <w:spacing w:before="138"/>
              <w:ind w:left="78"/>
              <w:rPr>
                <w:sz w:val="24"/>
              </w:rPr>
            </w:pPr>
            <w:r>
              <w:rPr>
                <w:sz w:val="24"/>
              </w:rPr>
              <w:t>325</w:t>
            </w:r>
            <w:r w:rsidR="00FE4AA7">
              <w:rPr>
                <w:sz w:val="24"/>
              </w:rPr>
              <w:t>0</w:t>
            </w:r>
          </w:p>
        </w:tc>
        <w:tc>
          <w:tcPr>
            <w:tcW w:w="850" w:type="dxa"/>
            <w:tcBorders>
              <w:top w:val="single" w:sz="8" w:space="0" w:color="000000"/>
              <w:left w:val="single" w:sz="4" w:space="0" w:color="000000"/>
              <w:right w:val="single" w:sz="4" w:space="0" w:color="000000"/>
            </w:tcBorders>
          </w:tcPr>
          <w:p w:rsidR="000B2C15" w:rsidRDefault="00C9107F">
            <w:pPr>
              <w:pStyle w:val="TableParagraph"/>
              <w:spacing w:before="138"/>
              <w:ind w:left="78"/>
              <w:rPr>
                <w:sz w:val="24"/>
              </w:rPr>
            </w:pPr>
            <w:r>
              <w:rPr>
                <w:sz w:val="24"/>
              </w:rPr>
              <w:t>35</w:t>
            </w:r>
            <w:r w:rsidR="00FE4AA7">
              <w:rPr>
                <w:sz w:val="24"/>
              </w:rPr>
              <w:t>00</w:t>
            </w:r>
          </w:p>
        </w:tc>
        <w:tc>
          <w:tcPr>
            <w:tcW w:w="850" w:type="dxa"/>
            <w:tcBorders>
              <w:top w:val="single" w:sz="8" w:space="0" w:color="000000"/>
              <w:left w:val="single" w:sz="4" w:space="0" w:color="000000"/>
              <w:right w:val="single" w:sz="4" w:space="0" w:color="000000"/>
            </w:tcBorders>
          </w:tcPr>
          <w:p w:rsidR="000B2C15" w:rsidRDefault="00C9107F">
            <w:pPr>
              <w:pStyle w:val="TableParagraph"/>
              <w:spacing w:before="138"/>
              <w:ind w:left="80"/>
              <w:rPr>
                <w:sz w:val="24"/>
              </w:rPr>
            </w:pPr>
            <w:r>
              <w:rPr>
                <w:sz w:val="24"/>
              </w:rPr>
              <w:t>4000</w:t>
            </w:r>
          </w:p>
        </w:tc>
        <w:tc>
          <w:tcPr>
            <w:tcW w:w="994" w:type="dxa"/>
            <w:tcBorders>
              <w:top w:val="single" w:sz="8" w:space="0" w:color="000000"/>
              <w:left w:val="single" w:sz="4" w:space="0" w:color="000000"/>
              <w:right w:val="single" w:sz="4" w:space="0" w:color="000000"/>
            </w:tcBorders>
          </w:tcPr>
          <w:p w:rsidR="000B2C15" w:rsidRDefault="00C9107F">
            <w:pPr>
              <w:pStyle w:val="TableParagraph"/>
              <w:spacing w:before="138"/>
              <w:ind w:left="80"/>
              <w:rPr>
                <w:sz w:val="24"/>
              </w:rPr>
            </w:pPr>
            <w:r>
              <w:rPr>
                <w:sz w:val="24"/>
              </w:rPr>
              <w:t>4500</w:t>
            </w:r>
          </w:p>
        </w:tc>
        <w:tc>
          <w:tcPr>
            <w:tcW w:w="995" w:type="dxa"/>
            <w:tcBorders>
              <w:top w:val="single" w:sz="8" w:space="0" w:color="000000"/>
              <w:left w:val="single" w:sz="4" w:space="0" w:color="000000"/>
              <w:right w:val="single" w:sz="4" w:space="0" w:color="000000"/>
            </w:tcBorders>
          </w:tcPr>
          <w:p w:rsidR="000B2C15" w:rsidRDefault="00C9107F">
            <w:pPr>
              <w:pStyle w:val="TableParagraph"/>
              <w:spacing w:before="138"/>
              <w:ind w:left="80"/>
              <w:rPr>
                <w:sz w:val="24"/>
              </w:rPr>
            </w:pPr>
            <w:r>
              <w:rPr>
                <w:sz w:val="24"/>
              </w:rPr>
              <w:t>6000</w:t>
            </w:r>
          </w:p>
        </w:tc>
        <w:tc>
          <w:tcPr>
            <w:tcW w:w="961" w:type="dxa"/>
            <w:tcBorders>
              <w:top w:val="single" w:sz="8" w:space="0" w:color="000000"/>
              <w:left w:val="single" w:sz="4" w:space="0" w:color="000000"/>
            </w:tcBorders>
          </w:tcPr>
          <w:p w:rsidR="000B2C15" w:rsidRDefault="00C9107F">
            <w:pPr>
              <w:pStyle w:val="TableParagraph"/>
              <w:spacing w:before="138"/>
              <w:ind w:left="76"/>
              <w:rPr>
                <w:sz w:val="24"/>
              </w:rPr>
            </w:pPr>
            <w:r>
              <w:rPr>
                <w:sz w:val="24"/>
              </w:rPr>
              <w:t>10000</w:t>
            </w:r>
          </w:p>
        </w:tc>
      </w:tr>
    </w:tbl>
    <w:p w:rsidR="000B2C15" w:rsidRDefault="000B2C15">
      <w:pPr>
        <w:rPr>
          <w:sz w:val="24"/>
        </w:rPr>
        <w:sectPr w:rsidR="000B2C15" w:rsidSect="00B34313">
          <w:pgSz w:w="11910" w:h="16840"/>
          <w:pgMar w:top="132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FE4AA7">
      <w:pPr>
        <w:spacing w:before="75"/>
        <w:ind w:left="4577"/>
        <w:rPr>
          <w:b/>
          <w:sz w:val="28"/>
        </w:rPr>
      </w:pPr>
      <w:r>
        <w:rPr>
          <w:b/>
          <w:sz w:val="28"/>
        </w:rPr>
        <w:lastRenderedPageBreak/>
        <w:t>VI. BÖLÜM</w:t>
      </w:r>
    </w:p>
    <w:p w:rsidR="000B2C15" w:rsidRDefault="000B2C15">
      <w:pPr>
        <w:pStyle w:val="GvdeMetni"/>
        <w:rPr>
          <w:b/>
          <w:sz w:val="30"/>
        </w:rPr>
      </w:pPr>
    </w:p>
    <w:p w:rsidR="000B2C15" w:rsidRDefault="00FE4AA7">
      <w:pPr>
        <w:spacing w:before="232"/>
        <w:ind w:left="856"/>
        <w:rPr>
          <w:b/>
          <w:sz w:val="24"/>
        </w:rPr>
      </w:pPr>
      <w:r>
        <w:rPr>
          <w:b/>
          <w:color w:val="00AFEF"/>
          <w:sz w:val="24"/>
        </w:rPr>
        <w:t>İZLEME VE DEĞERLENDİRME</w:t>
      </w:r>
    </w:p>
    <w:p w:rsidR="000B2C15" w:rsidRDefault="00FE4AA7">
      <w:pPr>
        <w:pStyle w:val="GvdeMetni"/>
        <w:spacing w:before="133" w:line="297" w:lineRule="auto"/>
        <w:ind w:left="796" w:right="839" w:firstLine="707"/>
        <w:jc w:val="both"/>
      </w:pPr>
      <w:r>
        <w:t>Okulumuz Stratejik Planı izleme ve değerlendirme çalışmalarında 5 yıllık Stratejik Planın izlenmesi ve 1 yıllık gelişim planın izlenmesi olarak ikili bir ayrıma gidilecektir.</w:t>
      </w:r>
    </w:p>
    <w:p w:rsidR="000B2C15" w:rsidRDefault="00FE4AA7">
      <w:pPr>
        <w:pStyle w:val="GvdeMetni"/>
        <w:spacing w:before="4" w:line="300" w:lineRule="auto"/>
        <w:ind w:left="796" w:right="842" w:firstLine="707"/>
        <w:jc w:val="both"/>
      </w:pPr>
      <w:r>
        <w:t>Stratejik planın izlenmesinde 6 aylık dönemlerde izleme yapılacak denetim birimleri, il ve ilçe millî eğitim müdürlüğü ve Bakanlık denetim ve kontrollerine hazır halde tutulacaktır.</w:t>
      </w:r>
    </w:p>
    <w:p w:rsidR="000B2C15" w:rsidRDefault="00FE4AA7">
      <w:pPr>
        <w:pStyle w:val="GvdeMetni"/>
        <w:spacing w:line="300" w:lineRule="auto"/>
        <w:ind w:left="796" w:right="843" w:firstLine="707"/>
        <w:jc w:val="both"/>
      </w:pPr>
      <w:r>
        <w:t>Yıllık planın uygulanmasında yürütme ekipleri ve eylem sorumlularıyla aylık ilerleme toplantıları yapılacaktır. Toplantıda bir önceki ayda yapılanlar ve bir sonraki ayda yapılacaklar görüşülüp karara</w:t>
      </w:r>
      <w:r w:rsidR="00234EF0">
        <w:t xml:space="preserve"> </w:t>
      </w:r>
      <w:r>
        <w:t>bağlanacaktır.</w:t>
      </w:r>
    </w:p>
    <w:p w:rsidR="000B2C15" w:rsidRDefault="000B2C15">
      <w:pPr>
        <w:pStyle w:val="GvdeMetni"/>
        <w:rPr>
          <w:sz w:val="20"/>
        </w:rPr>
      </w:pPr>
    </w:p>
    <w:p w:rsidR="000B2C15" w:rsidRDefault="000B2C15">
      <w:pPr>
        <w:pStyle w:val="GvdeMetni"/>
        <w:rPr>
          <w:sz w:val="20"/>
        </w:rPr>
      </w:pPr>
    </w:p>
    <w:p w:rsidR="000B2C15" w:rsidRDefault="000B2C15">
      <w:pPr>
        <w:pStyle w:val="GvdeMetni"/>
        <w:rPr>
          <w:sz w:val="20"/>
        </w:rPr>
      </w:pPr>
    </w:p>
    <w:p w:rsidR="000B2C15" w:rsidRDefault="000B2C15">
      <w:pPr>
        <w:pStyle w:val="GvdeMetni"/>
        <w:spacing w:before="6"/>
        <w:rPr>
          <w:sz w:val="28"/>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230"/>
        <w:gridCol w:w="3442"/>
        <w:gridCol w:w="1840"/>
      </w:tblGrid>
      <w:tr w:rsidR="00807A97" w:rsidTr="00FE3C44">
        <w:trPr>
          <w:trHeight w:val="1701"/>
        </w:trPr>
        <w:tc>
          <w:tcPr>
            <w:tcW w:w="2376" w:type="dxa"/>
          </w:tcPr>
          <w:p w:rsidR="00807A97" w:rsidRDefault="00807A97" w:rsidP="00FE3C44">
            <w:pPr>
              <w:pStyle w:val="TableParagraph"/>
              <w:spacing w:line="300" w:lineRule="auto"/>
              <w:ind w:left="422" w:right="410"/>
              <w:jc w:val="center"/>
              <w:rPr>
                <w:b/>
                <w:sz w:val="24"/>
              </w:rPr>
            </w:pPr>
            <w:r>
              <w:rPr>
                <w:b/>
                <w:sz w:val="24"/>
              </w:rPr>
              <w:t>İzleme Değerlendirme Dönemi</w:t>
            </w:r>
          </w:p>
        </w:tc>
        <w:tc>
          <w:tcPr>
            <w:tcW w:w="2230" w:type="dxa"/>
          </w:tcPr>
          <w:p w:rsidR="00807A97" w:rsidRDefault="00807A97" w:rsidP="00FE3C44">
            <w:pPr>
              <w:pStyle w:val="TableParagraph"/>
              <w:spacing w:line="300" w:lineRule="auto"/>
              <w:ind w:left="715" w:right="233" w:hanging="454"/>
              <w:rPr>
                <w:b/>
                <w:sz w:val="24"/>
              </w:rPr>
            </w:pPr>
            <w:r>
              <w:rPr>
                <w:b/>
                <w:sz w:val="24"/>
              </w:rPr>
              <w:t>Gerçekleştirilme Zamanı</w:t>
            </w:r>
          </w:p>
        </w:tc>
        <w:tc>
          <w:tcPr>
            <w:tcW w:w="3442" w:type="dxa"/>
          </w:tcPr>
          <w:p w:rsidR="00807A97" w:rsidRDefault="00807A97" w:rsidP="00FE3C44">
            <w:pPr>
              <w:pStyle w:val="TableParagraph"/>
              <w:spacing w:line="300" w:lineRule="auto"/>
              <w:ind w:left="825" w:right="124" w:hanging="670"/>
              <w:rPr>
                <w:b/>
                <w:sz w:val="24"/>
              </w:rPr>
            </w:pPr>
            <w:r>
              <w:rPr>
                <w:b/>
                <w:sz w:val="24"/>
              </w:rPr>
              <w:t>İzleme Değerlendirme Dönemi Süreç Açıklaması</w:t>
            </w:r>
          </w:p>
        </w:tc>
        <w:tc>
          <w:tcPr>
            <w:tcW w:w="1840" w:type="dxa"/>
          </w:tcPr>
          <w:p w:rsidR="00807A97" w:rsidRDefault="00807A97" w:rsidP="00FE3C44">
            <w:pPr>
              <w:pStyle w:val="TableParagraph"/>
              <w:spacing w:line="300" w:lineRule="auto"/>
              <w:ind w:left="461" w:right="428" w:firstLine="93"/>
              <w:rPr>
                <w:b/>
                <w:sz w:val="24"/>
              </w:rPr>
            </w:pPr>
            <w:r>
              <w:rPr>
                <w:b/>
                <w:sz w:val="24"/>
              </w:rPr>
              <w:t>Zaman Kapsamı</w:t>
            </w:r>
          </w:p>
        </w:tc>
      </w:tr>
      <w:tr w:rsidR="00807A97" w:rsidTr="00FE3C44">
        <w:trPr>
          <w:trHeight w:val="1699"/>
        </w:trPr>
        <w:tc>
          <w:tcPr>
            <w:tcW w:w="2376" w:type="dxa"/>
          </w:tcPr>
          <w:p w:rsidR="00807A97" w:rsidRDefault="00807A97" w:rsidP="00FE3C44">
            <w:pPr>
              <w:pStyle w:val="TableParagraph"/>
              <w:spacing w:line="273" w:lineRule="exact"/>
              <w:ind w:left="436"/>
              <w:rPr>
                <w:b/>
                <w:sz w:val="24"/>
              </w:rPr>
            </w:pPr>
            <w:r>
              <w:rPr>
                <w:b/>
                <w:sz w:val="24"/>
              </w:rPr>
              <w:t>Birinci Dönem</w:t>
            </w:r>
          </w:p>
        </w:tc>
        <w:tc>
          <w:tcPr>
            <w:tcW w:w="2230" w:type="dxa"/>
          </w:tcPr>
          <w:p w:rsidR="00807A97" w:rsidRDefault="00807A97" w:rsidP="00FE3C44">
            <w:pPr>
              <w:pStyle w:val="TableParagraph"/>
              <w:spacing w:line="300" w:lineRule="auto"/>
              <w:ind w:left="470" w:right="200" w:hanging="243"/>
              <w:rPr>
                <w:sz w:val="24"/>
              </w:rPr>
            </w:pPr>
            <w:r>
              <w:rPr>
                <w:sz w:val="24"/>
              </w:rPr>
              <w:t>Her yılın Temmuz ayı içerisinde</w:t>
            </w:r>
          </w:p>
        </w:tc>
        <w:tc>
          <w:tcPr>
            <w:tcW w:w="3442" w:type="dxa"/>
          </w:tcPr>
          <w:p w:rsidR="00807A97" w:rsidRDefault="00807A97" w:rsidP="00FE3C44">
            <w:pPr>
              <w:pStyle w:val="TableParagraph"/>
              <w:spacing w:line="300" w:lineRule="auto"/>
              <w:ind w:left="131" w:right="120" w:firstLine="2"/>
              <w:jc w:val="center"/>
              <w:rPr>
                <w:sz w:val="24"/>
              </w:rPr>
            </w:pPr>
            <w:r>
              <w:rPr>
                <w:sz w:val="24"/>
              </w:rPr>
              <w:t>Göstergelerin gerçekleşme durumları hakkında hazırlanan raporun üst yöneticiye sunulması</w:t>
            </w:r>
          </w:p>
        </w:tc>
        <w:tc>
          <w:tcPr>
            <w:tcW w:w="1840" w:type="dxa"/>
          </w:tcPr>
          <w:p w:rsidR="00807A97" w:rsidRDefault="00807A97" w:rsidP="00FE3C44">
            <w:pPr>
              <w:pStyle w:val="TableParagraph"/>
              <w:spacing w:line="268" w:lineRule="exact"/>
              <w:ind w:left="181" w:right="169"/>
              <w:jc w:val="center"/>
              <w:rPr>
                <w:sz w:val="24"/>
              </w:rPr>
            </w:pPr>
            <w:r>
              <w:rPr>
                <w:sz w:val="24"/>
              </w:rPr>
              <w:t>Ocak-Temmuz</w:t>
            </w:r>
          </w:p>
        </w:tc>
      </w:tr>
      <w:tr w:rsidR="00807A97" w:rsidTr="00FE3C44">
        <w:trPr>
          <w:trHeight w:val="1885"/>
        </w:trPr>
        <w:tc>
          <w:tcPr>
            <w:tcW w:w="2376" w:type="dxa"/>
          </w:tcPr>
          <w:p w:rsidR="00807A97" w:rsidRDefault="00807A97" w:rsidP="00FE3C44">
            <w:pPr>
              <w:pStyle w:val="TableParagraph"/>
              <w:spacing w:line="273" w:lineRule="exact"/>
              <w:ind w:left="489"/>
              <w:rPr>
                <w:b/>
                <w:sz w:val="24"/>
              </w:rPr>
            </w:pPr>
            <w:r>
              <w:rPr>
                <w:b/>
                <w:sz w:val="24"/>
              </w:rPr>
              <w:t>İkinci Dönem</w:t>
            </w:r>
          </w:p>
        </w:tc>
        <w:tc>
          <w:tcPr>
            <w:tcW w:w="2230" w:type="dxa"/>
          </w:tcPr>
          <w:p w:rsidR="00807A97" w:rsidRDefault="00807A97" w:rsidP="00FE3C44">
            <w:pPr>
              <w:pStyle w:val="TableParagraph"/>
              <w:spacing w:line="300" w:lineRule="auto"/>
              <w:ind w:left="300" w:right="179" w:hanging="92"/>
              <w:rPr>
                <w:sz w:val="24"/>
              </w:rPr>
            </w:pPr>
            <w:r>
              <w:rPr>
                <w:sz w:val="24"/>
              </w:rPr>
              <w:t>İzleyen yılın Şubat ayı sonuna kadar</w:t>
            </w:r>
          </w:p>
        </w:tc>
        <w:tc>
          <w:tcPr>
            <w:tcW w:w="3442" w:type="dxa"/>
          </w:tcPr>
          <w:p w:rsidR="00807A97" w:rsidRDefault="00807A97" w:rsidP="00FE3C44">
            <w:pPr>
              <w:pStyle w:val="TableParagraph"/>
              <w:spacing w:line="300" w:lineRule="auto"/>
              <w:ind w:left="131" w:right="120" w:firstLine="2"/>
              <w:jc w:val="center"/>
              <w:rPr>
                <w:sz w:val="24"/>
              </w:rPr>
            </w:pPr>
            <w:r>
              <w:rPr>
                <w:sz w:val="24"/>
              </w:rPr>
              <w:t>Göstergelerin gerçekleşme durumları hakkında hazırlanan raporun üst yöneticiye sunulması ve değerlendirilerek gerekli</w:t>
            </w:r>
          </w:p>
          <w:p w:rsidR="00807A97" w:rsidRDefault="00807A97" w:rsidP="00FE3C44">
            <w:pPr>
              <w:pStyle w:val="TableParagraph"/>
              <w:ind w:left="764" w:right="755"/>
              <w:jc w:val="center"/>
              <w:rPr>
                <w:sz w:val="24"/>
              </w:rPr>
            </w:pPr>
            <w:r>
              <w:rPr>
                <w:sz w:val="24"/>
              </w:rPr>
              <w:t>tedbirlerin alınması</w:t>
            </w:r>
          </w:p>
        </w:tc>
        <w:tc>
          <w:tcPr>
            <w:tcW w:w="1840" w:type="dxa"/>
          </w:tcPr>
          <w:p w:rsidR="00807A97" w:rsidRDefault="00807A97" w:rsidP="00FE3C44">
            <w:pPr>
              <w:pStyle w:val="TableParagraph"/>
              <w:spacing w:line="287" w:lineRule="exact"/>
              <w:ind w:left="177" w:right="169"/>
              <w:jc w:val="center"/>
              <w:rPr>
                <w:rFonts w:ascii="Tahoma" w:hAnsi="Tahoma"/>
                <w:sz w:val="24"/>
              </w:rPr>
            </w:pPr>
            <w:r>
              <w:rPr>
                <w:rFonts w:ascii="Tahoma" w:hAnsi="Tahoma"/>
                <w:sz w:val="24"/>
              </w:rPr>
              <w:t>Tüm yıl</w:t>
            </w:r>
          </w:p>
        </w:tc>
      </w:tr>
    </w:tbl>
    <w:p w:rsidR="000B2C15" w:rsidRDefault="000B2C15">
      <w:pPr>
        <w:spacing w:line="287" w:lineRule="exact"/>
        <w:jc w:val="center"/>
        <w:rPr>
          <w:rFonts w:ascii="Tahoma" w:hAnsi="Tahoma"/>
          <w:sz w:val="24"/>
        </w:rPr>
        <w:sectPr w:rsidR="000B2C15" w:rsidSect="00B34313">
          <w:pgSz w:w="11910" w:h="16840"/>
          <w:pgMar w:top="132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FE4AA7">
      <w:pPr>
        <w:pStyle w:val="Balk2"/>
        <w:spacing w:before="76"/>
      </w:pPr>
      <w:bookmarkStart w:id="17" w:name="_TOC_250000"/>
      <w:bookmarkEnd w:id="17"/>
      <w:r>
        <w:rPr>
          <w:color w:val="FF0000"/>
        </w:rPr>
        <w:lastRenderedPageBreak/>
        <w:t>EKLER:</w:t>
      </w:r>
    </w:p>
    <w:p w:rsidR="000B2C15" w:rsidRDefault="000B2C15" w:rsidP="006E1385">
      <w:pPr>
        <w:pStyle w:val="GvdeMetni"/>
        <w:rPr>
          <w:b/>
          <w:sz w:val="22"/>
        </w:rPr>
      </w:pPr>
    </w:p>
    <w:p w:rsidR="000B2C15" w:rsidRDefault="0055659A" w:rsidP="006E1385">
      <w:pPr>
        <w:spacing w:line="376" w:lineRule="auto"/>
        <w:ind w:left="4732" w:right="923" w:hanging="3851"/>
        <w:rPr>
          <w:b/>
          <w:sz w:val="24"/>
        </w:rPr>
      </w:pPr>
      <w:r>
        <w:rPr>
          <w:b/>
          <w:w w:val="105"/>
          <w:sz w:val="24"/>
        </w:rPr>
        <w:t>GAZİ ORTAOKULU</w:t>
      </w:r>
      <w:r w:rsidR="000D6D5F">
        <w:rPr>
          <w:b/>
          <w:w w:val="105"/>
          <w:sz w:val="24"/>
        </w:rPr>
        <w:t xml:space="preserve"> </w:t>
      </w:r>
      <w:r w:rsidR="00FE4AA7">
        <w:rPr>
          <w:b/>
          <w:w w:val="105"/>
          <w:sz w:val="24"/>
        </w:rPr>
        <w:t>MÜDÜRLÜĞÜ</w:t>
      </w:r>
      <w:r w:rsidR="000D6D5F">
        <w:rPr>
          <w:b/>
          <w:w w:val="105"/>
          <w:sz w:val="24"/>
        </w:rPr>
        <w:t xml:space="preserve"> </w:t>
      </w:r>
      <w:r w:rsidR="00FE4AA7">
        <w:rPr>
          <w:b/>
          <w:w w:val="105"/>
          <w:sz w:val="24"/>
        </w:rPr>
        <w:t>STRATEJİK</w:t>
      </w:r>
      <w:r w:rsidR="000D6D5F">
        <w:rPr>
          <w:b/>
          <w:w w:val="105"/>
          <w:sz w:val="24"/>
        </w:rPr>
        <w:t xml:space="preserve"> </w:t>
      </w:r>
      <w:r w:rsidR="00FE4AA7">
        <w:rPr>
          <w:b/>
          <w:w w:val="105"/>
          <w:sz w:val="24"/>
        </w:rPr>
        <w:t>PLANI (2019-2023)</w:t>
      </w:r>
    </w:p>
    <w:p w:rsidR="000B2C15" w:rsidRDefault="00FE4AA7" w:rsidP="006E1385">
      <w:pPr>
        <w:ind w:left="1446"/>
        <w:rPr>
          <w:b/>
          <w:sz w:val="24"/>
        </w:rPr>
      </w:pPr>
      <w:r>
        <w:rPr>
          <w:b/>
          <w:sz w:val="24"/>
        </w:rPr>
        <w:t>“ÖĞRETMEN GÖRÜŞ VE DEĞERLENDİRMELERİ” ANKET FORMU</w:t>
      </w:r>
    </w:p>
    <w:p w:rsidR="000B2C15" w:rsidRDefault="000B2C15" w:rsidP="006E1385">
      <w:pPr>
        <w:pStyle w:val="GvdeMetni"/>
        <w:rPr>
          <w:b/>
        </w:rPr>
      </w:pPr>
    </w:p>
    <w:p w:rsidR="000B2C15" w:rsidRDefault="006E1385" w:rsidP="006E1385">
      <w:pPr>
        <w:pStyle w:val="GvdeMetni"/>
        <w:spacing w:line="328" w:lineRule="auto"/>
        <w:ind w:left="284" w:right="850" w:hanging="142"/>
        <w:jc w:val="both"/>
        <w:rPr>
          <w:rFonts w:ascii="Georgia" w:hAnsi="Georgia"/>
        </w:rPr>
      </w:pPr>
      <w:r>
        <w:rPr>
          <w:rFonts w:ascii="Georgia" w:hAnsi="Georgia"/>
        </w:rPr>
        <w:t xml:space="preserve">            </w:t>
      </w:r>
      <w:r w:rsidR="0055659A">
        <w:rPr>
          <w:rFonts w:ascii="Georgia" w:hAnsi="Georgia"/>
        </w:rPr>
        <w:t>GAZİ ORTAOKULU</w:t>
      </w:r>
      <w:r w:rsidR="00FE4AA7">
        <w:rPr>
          <w:rFonts w:ascii="Georgia" w:hAnsi="Georgia"/>
        </w:rPr>
        <w:t xml:space="preserve">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w:t>
      </w:r>
      <w:r w:rsidR="00C6784A">
        <w:rPr>
          <w:rFonts w:ascii="Georgia" w:hAnsi="Georgia"/>
        </w:rPr>
        <w:t xml:space="preserve"> </w:t>
      </w:r>
      <w:r w:rsidR="00FE4AA7">
        <w:rPr>
          <w:rFonts w:ascii="Georgia" w:hAnsi="Georgia"/>
        </w:rPr>
        <w:t>düzenlenmiştir.</w:t>
      </w:r>
    </w:p>
    <w:p w:rsidR="000B2C15" w:rsidRDefault="00FE4AA7" w:rsidP="006E1385">
      <w:pPr>
        <w:pStyle w:val="GvdeMetni"/>
        <w:spacing w:line="328" w:lineRule="auto"/>
        <w:ind w:left="142" w:right="838" w:firstLine="709"/>
        <w:jc w:val="both"/>
        <w:rPr>
          <w:rFonts w:ascii="Georgia" w:hAnsi="Georgia"/>
        </w:rPr>
      </w:pPr>
      <w:r>
        <w:rPr>
          <w:rFonts w:ascii="Georgia" w:hAnsi="Georgia"/>
        </w:rPr>
        <w:t>Bu anketin gerçekleştirilmesindeki amaç, kurumumuzun stratejik planı hazırlanırken sizlerin görüşleriyle sorunları, iyileştirmeye acık alanları tespit etmek ve çözüme yönelik stratejiler geliştirmektir. Emek ve katkılarınız için şimdiden teşekkür</w:t>
      </w:r>
      <w:r w:rsidR="00D1787C">
        <w:rPr>
          <w:rFonts w:ascii="Georgia" w:hAnsi="Georgia"/>
        </w:rPr>
        <w:t xml:space="preserve"> </w:t>
      </w:r>
      <w:r>
        <w:rPr>
          <w:rFonts w:ascii="Georgia" w:hAnsi="Georgia"/>
        </w:rPr>
        <w:t>ederim.</w:t>
      </w:r>
    </w:p>
    <w:p w:rsidR="006A57D5" w:rsidRPr="00405BB7" w:rsidRDefault="006A57D5" w:rsidP="006A57D5">
      <w:pPr>
        <w:pStyle w:val="GvdeMetni"/>
        <w:spacing w:before="139"/>
        <w:ind w:right="834"/>
        <w:jc w:val="right"/>
      </w:pPr>
      <w:r>
        <w:rPr>
          <w:rFonts w:ascii="Georgia" w:hAnsi="Georgia"/>
        </w:rPr>
        <w:t xml:space="preserve">  </w:t>
      </w:r>
      <w:r>
        <w:t>Ahmet TOKGÖZ</w:t>
      </w:r>
    </w:p>
    <w:p w:rsidR="006A57D5" w:rsidRDefault="006A57D5" w:rsidP="006A57D5">
      <w:pPr>
        <w:pStyle w:val="GvdeMetni"/>
        <w:ind w:right="834"/>
        <w:jc w:val="right"/>
      </w:pPr>
      <w:r>
        <w:t>Okul Müdürü</w:t>
      </w:r>
    </w:p>
    <w:p w:rsidR="006A57D5" w:rsidRDefault="006A57D5" w:rsidP="006E1385">
      <w:pPr>
        <w:pStyle w:val="GvdeMetni"/>
        <w:spacing w:line="328" w:lineRule="auto"/>
        <w:ind w:left="142" w:right="838" w:firstLine="709"/>
        <w:jc w:val="both"/>
        <w:rPr>
          <w:rFonts w:ascii="Georgia" w:hAnsi="Georgia"/>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4095"/>
        <w:gridCol w:w="1320"/>
        <w:gridCol w:w="708"/>
        <w:gridCol w:w="701"/>
        <w:gridCol w:w="1143"/>
        <w:gridCol w:w="674"/>
      </w:tblGrid>
      <w:tr w:rsidR="006A57D5" w:rsidRPr="00BA0FF6" w:rsidTr="00E9709B">
        <w:trPr>
          <w:trHeight w:val="319"/>
        </w:trPr>
        <w:tc>
          <w:tcPr>
            <w:tcW w:w="648" w:type="dxa"/>
            <w:vMerge w:val="restart"/>
          </w:tcPr>
          <w:p w:rsidR="006A57D5" w:rsidRPr="00BA0FF6" w:rsidRDefault="006A57D5" w:rsidP="00301243">
            <w:pPr>
              <w:pStyle w:val="TableParagraph"/>
              <w:rPr>
                <w:sz w:val="18"/>
                <w:szCs w:val="18"/>
              </w:rPr>
            </w:pPr>
          </w:p>
          <w:p w:rsidR="006A57D5" w:rsidRPr="00BA0FF6" w:rsidRDefault="006A57D5" w:rsidP="00301243">
            <w:pPr>
              <w:pStyle w:val="TableParagraph"/>
              <w:rPr>
                <w:sz w:val="18"/>
                <w:szCs w:val="18"/>
              </w:rPr>
            </w:pPr>
          </w:p>
          <w:p w:rsidR="006A57D5" w:rsidRPr="00BA0FF6" w:rsidRDefault="006A57D5" w:rsidP="00301243">
            <w:pPr>
              <w:pStyle w:val="TableParagraph"/>
              <w:spacing w:line="480" w:lineRule="auto"/>
              <w:ind w:left="177" w:right="82" w:hanging="68"/>
              <w:rPr>
                <w:b/>
                <w:sz w:val="18"/>
                <w:szCs w:val="18"/>
              </w:rPr>
            </w:pPr>
            <w:r w:rsidRPr="00BA0FF6">
              <w:rPr>
                <w:b/>
                <w:sz w:val="18"/>
                <w:szCs w:val="18"/>
              </w:rPr>
              <w:t>Sıra No</w:t>
            </w:r>
          </w:p>
        </w:tc>
        <w:tc>
          <w:tcPr>
            <w:tcW w:w="4095" w:type="dxa"/>
            <w:vMerge w:val="restart"/>
          </w:tcPr>
          <w:p w:rsidR="006A57D5" w:rsidRPr="00BA0FF6" w:rsidRDefault="006A57D5" w:rsidP="00301243">
            <w:pPr>
              <w:pStyle w:val="TableParagraph"/>
              <w:rPr>
                <w:sz w:val="18"/>
                <w:szCs w:val="18"/>
              </w:rPr>
            </w:pPr>
          </w:p>
          <w:p w:rsidR="006A57D5" w:rsidRPr="00BA0FF6" w:rsidRDefault="006A57D5" w:rsidP="00301243">
            <w:pPr>
              <w:pStyle w:val="TableParagraph"/>
              <w:rPr>
                <w:sz w:val="18"/>
                <w:szCs w:val="18"/>
              </w:rPr>
            </w:pPr>
          </w:p>
          <w:p w:rsidR="006A57D5" w:rsidRPr="00BA0FF6" w:rsidRDefault="006A57D5" w:rsidP="00301243">
            <w:pPr>
              <w:pStyle w:val="TableParagraph"/>
              <w:rPr>
                <w:sz w:val="18"/>
                <w:szCs w:val="18"/>
              </w:rPr>
            </w:pPr>
          </w:p>
          <w:p w:rsidR="006A57D5" w:rsidRPr="00BA0FF6" w:rsidRDefault="006A57D5" w:rsidP="00301243">
            <w:pPr>
              <w:pStyle w:val="TableParagraph"/>
              <w:ind w:left="1346"/>
              <w:rPr>
                <w:b/>
                <w:sz w:val="18"/>
                <w:szCs w:val="18"/>
              </w:rPr>
            </w:pPr>
            <w:r w:rsidRPr="00BA0FF6">
              <w:rPr>
                <w:b/>
                <w:sz w:val="18"/>
                <w:szCs w:val="18"/>
              </w:rPr>
              <w:t>MADDELER</w:t>
            </w:r>
          </w:p>
        </w:tc>
        <w:tc>
          <w:tcPr>
            <w:tcW w:w="4546" w:type="dxa"/>
            <w:gridSpan w:val="5"/>
          </w:tcPr>
          <w:p w:rsidR="006A57D5" w:rsidRPr="00BA0FF6" w:rsidRDefault="006A57D5" w:rsidP="00301243">
            <w:pPr>
              <w:pStyle w:val="TableParagraph"/>
              <w:spacing w:line="273" w:lineRule="exact"/>
              <w:ind w:left="1044"/>
              <w:rPr>
                <w:b/>
                <w:sz w:val="18"/>
                <w:szCs w:val="18"/>
              </w:rPr>
            </w:pPr>
            <w:r w:rsidRPr="00BA0FF6">
              <w:rPr>
                <w:b/>
                <w:sz w:val="18"/>
                <w:szCs w:val="18"/>
              </w:rPr>
              <w:t>KATILMA DERECESİ</w:t>
            </w:r>
          </w:p>
        </w:tc>
      </w:tr>
      <w:tr w:rsidR="006A57D5" w:rsidRPr="00BA0FF6" w:rsidTr="00E9709B">
        <w:trPr>
          <w:trHeight w:val="1246"/>
        </w:trPr>
        <w:tc>
          <w:tcPr>
            <w:tcW w:w="648" w:type="dxa"/>
            <w:vMerge/>
            <w:tcBorders>
              <w:top w:val="nil"/>
            </w:tcBorders>
          </w:tcPr>
          <w:p w:rsidR="006A57D5" w:rsidRPr="00BA0FF6" w:rsidRDefault="006A57D5" w:rsidP="00301243">
            <w:pPr>
              <w:rPr>
                <w:sz w:val="18"/>
                <w:szCs w:val="18"/>
              </w:rPr>
            </w:pPr>
          </w:p>
        </w:tc>
        <w:tc>
          <w:tcPr>
            <w:tcW w:w="4095" w:type="dxa"/>
            <w:vMerge/>
            <w:tcBorders>
              <w:top w:val="nil"/>
            </w:tcBorders>
          </w:tcPr>
          <w:p w:rsidR="006A57D5" w:rsidRPr="00BA0FF6" w:rsidRDefault="006A57D5" w:rsidP="00301243">
            <w:pPr>
              <w:rPr>
                <w:sz w:val="18"/>
                <w:szCs w:val="18"/>
              </w:rPr>
            </w:pPr>
          </w:p>
        </w:tc>
        <w:tc>
          <w:tcPr>
            <w:tcW w:w="1320" w:type="dxa"/>
            <w:textDirection w:val="tbRl"/>
          </w:tcPr>
          <w:p w:rsidR="006A57D5" w:rsidRPr="00BA0FF6" w:rsidRDefault="006A57D5" w:rsidP="00301243">
            <w:pPr>
              <w:pStyle w:val="TableParagraph"/>
              <w:spacing w:line="491" w:lineRule="auto"/>
              <w:ind w:left="112" w:right="333"/>
              <w:rPr>
                <w:b/>
                <w:sz w:val="18"/>
                <w:szCs w:val="18"/>
              </w:rPr>
            </w:pPr>
            <w:proofErr w:type="spellStart"/>
            <w:r w:rsidRPr="00BA0FF6">
              <w:rPr>
                <w:b/>
                <w:sz w:val="18"/>
                <w:szCs w:val="18"/>
              </w:rPr>
              <w:t>Kesinlik</w:t>
            </w:r>
            <w:r w:rsidR="00AD4D44">
              <w:rPr>
                <w:b/>
                <w:sz w:val="18"/>
                <w:szCs w:val="18"/>
              </w:rPr>
              <w:t>l</w:t>
            </w:r>
            <w:r w:rsidRPr="00BA0FF6">
              <w:rPr>
                <w:b/>
                <w:sz w:val="18"/>
                <w:szCs w:val="18"/>
              </w:rPr>
              <w:t>Katılıyorum</w:t>
            </w:r>
            <w:proofErr w:type="spellEnd"/>
          </w:p>
        </w:tc>
        <w:tc>
          <w:tcPr>
            <w:tcW w:w="708" w:type="dxa"/>
            <w:textDirection w:val="tbRl"/>
          </w:tcPr>
          <w:p w:rsidR="006A57D5" w:rsidRPr="00BA0FF6" w:rsidRDefault="006A57D5" w:rsidP="00301243">
            <w:pPr>
              <w:pStyle w:val="TableParagraph"/>
              <w:ind w:left="112"/>
              <w:rPr>
                <w:b/>
                <w:sz w:val="18"/>
                <w:szCs w:val="18"/>
              </w:rPr>
            </w:pPr>
            <w:r w:rsidRPr="00BA0FF6">
              <w:rPr>
                <w:b/>
                <w:sz w:val="18"/>
                <w:szCs w:val="18"/>
              </w:rPr>
              <w:t>Katılıyorum</w:t>
            </w:r>
          </w:p>
        </w:tc>
        <w:tc>
          <w:tcPr>
            <w:tcW w:w="701" w:type="dxa"/>
            <w:textDirection w:val="tbRl"/>
          </w:tcPr>
          <w:p w:rsidR="006A57D5" w:rsidRPr="00BA0FF6" w:rsidRDefault="006A57D5" w:rsidP="00301243">
            <w:pPr>
              <w:pStyle w:val="TableParagraph"/>
              <w:ind w:left="112"/>
              <w:rPr>
                <w:b/>
                <w:sz w:val="18"/>
                <w:szCs w:val="18"/>
              </w:rPr>
            </w:pPr>
            <w:r w:rsidRPr="00BA0FF6">
              <w:rPr>
                <w:b/>
                <w:sz w:val="18"/>
                <w:szCs w:val="18"/>
              </w:rPr>
              <w:t>Kararsızım</w:t>
            </w:r>
          </w:p>
        </w:tc>
        <w:tc>
          <w:tcPr>
            <w:tcW w:w="1143" w:type="dxa"/>
            <w:textDirection w:val="tbRl"/>
          </w:tcPr>
          <w:p w:rsidR="006A57D5" w:rsidRPr="00BA0FF6" w:rsidRDefault="006A57D5" w:rsidP="00301243">
            <w:pPr>
              <w:pStyle w:val="TableParagraph"/>
              <w:spacing w:line="263" w:lineRule="exact"/>
              <w:ind w:left="112"/>
              <w:rPr>
                <w:b/>
                <w:sz w:val="18"/>
                <w:szCs w:val="18"/>
              </w:rPr>
            </w:pPr>
            <w:r w:rsidRPr="00BA0FF6">
              <w:rPr>
                <w:b/>
                <w:sz w:val="18"/>
                <w:szCs w:val="18"/>
              </w:rPr>
              <w:t>Kısmen</w:t>
            </w:r>
          </w:p>
          <w:p w:rsidR="006A57D5" w:rsidRPr="00BA0FF6" w:rsidRDefault="006A57D5" w:rsidP="00301243">
            <w:pPr>
              <w:pStyle w:val="TableParagraph"/>
              <w:rPr>
                <w:sz w:val="18"/>
                <w:szCs w:val="18"/>
              </w:rPr>
            </w:pPr>
          </w:p>
          <w:p w:rsidR="006A57D5" w:rsidRPr="00BA0FF6" w:rsidRDefault="006A57D5" w:rsidP="00301243">
            <w:pPr>
              <w:pStyle w:val="TableParagraph"/>
              <w:ind w:left="112"/>
              <w:rPr>
                <w:b/>
                <w:sz w:val="18"/>
                <w:szCs w:val="18"/>
              </w:rPr>
            </w:pPr>
            <w:r w:rsidRPr="00BA0FF6">
              <w:rPr>
                <w:b/>
                <w:sz w:val="18"/>
                <w:szCs w:val="18"/>
              </w:rPr>
              <w:t>Katılıyorum</w:t>
            </w:r>
          </w:p>
        </w:tc>
        <w:tc>
          <w:tcPr>
            <w:tcW w:w="674" w:type="dxa"/>
            <w:textDirection w:val="tbRl"/>
          </w:tcPr>
          <w:p w:rsidR="006A57D5" w:rsidRPr="00BA0FF6" w:rsidRDefault="006A57D5" w:rsidP="00301243">
            <w:pPr>
              <w:pStyle w:val="TableParagraph"/>
              <w:ind w:left="112"/>
              <w:rPr>
                <w:b/>
                <w:sz w:val="18"/>
                <w:szCs w:val="18"/>
              </w:rPr>
            </w:pPr>
            <w:r w:rsidRPr="00BA0FF6">
              <w:rPr>
                <w:b/>
                <w:sz w:val="18"/>
                <w:szCs w:val="18"/>
              </w:rPr>
              <w:t>Katılmıyorum</w:t>
            </w:r>
          </w:p>
        </w:tc>
      </w:tr>
      <w:tr w:rsidR="006A57D5" w:rsidRPr="00BA0FF6" w:rsidTr="00301243">
        <w:trPr>
          <w:trHeight w:val="694"/>
        </w:trPr>
        <w:tc>
          <w:tcPr>
            <w:tcW w:w="648" w:type="dxa"/>
          </w:tcPr>
          <w:p w:rsidR="006A57D5" w:rsidRPr="00BA0FF6" w:rsidRDefault="006A57D5" w:rsidP="00301243">
            <w:pPr>
              <w:pStyle w:val="TableParagraph"/>
              <w:rPr>
                <w:sz w:val="18"/>
                <w:szCs w:val="18"/>
              </w:rPr>
            </w:pPr>
          </w:p>
          <w:p w:rsidR="006A57D5" w:rsidRPr="00BA0FF6" w:rsidRDefault="006A57D5" w:rsidP="00301243">
            <w:pPr>
              <w:pStyle w:val="TableParagraph"/>
              <w:ind w:right="252"/>
              <w:jc w:val="right"/>
              <w:rPr>
                <w:b/>
                <w:sz w:val="18"/>
                <w:szCs w:val="18"/>
              </w:rPr>
            </w:pPr>
            <w:r w:rsidRPr="00BA0FF6">
              <w:rPr>
                <w:b/>
                <w:sz w:val="18"/>
                <w:szCs w:val="18"/>
              </w:rPr>
              <w:t>1</w:t>
            </w:r>
          </w:p>
        </w:tc>
        <w:tc>
          <w:tcPr>
            <w:tcW w:w="4095" w:type="dxa"/>
          </w:tcPr>
          <w:p w:rsidR="006A57D5" w:rsidRPr="00BA0FF6" w:rsidRDefault="006A57D5" w:rsidP="00301243">
            <w:pPr>
              <w:pStyle w:val="TableParagraph"/>
              <w:spacing w:line="326" w:lineRule="auto"/>
              <w:ind w:left="107" w:right="498"/>
              <w:rPr>
                <w:rFonts w:ascii="Georgia" w:hAnsi="Georgia"/>
                <w:sz w:val="18"/>
                <w:szCs w:val="18"/>
              </w:rPr>
            </w:pPr>
            <w:r w:rsidRPr="00BA0FF6">
              <w:rPr>
                <w:rFonts w:ascii="Georgia" w:hAnsi="Georgia"/>
                <w:sz w:val="18"/>
                <w:szCs w:val="18"/>
              </w:rPr>
              <w:t>Okulumuzda/Kurumumuzda alınan kararlar, çalışanların katılımıyla alınır.</w:t>
            </w:r>
          </w:p>
        </w:tc>
        <w:tc>
          <w:tcPr>
            <w:tcW w:w="1320" w:type="dxa"/>
          </w:tcPr>
          <w:p w:rsidR="006A57D5" w:rsidRPr="006551DC" w:rsidRDefault="007B5810" w:rsidP="00337516">
            <w:pPr>
              <w:pStyle w:val="TableParagraph"/>
              <w:jc w:val="center"/>
              <w:rPr>
                <w:b/>
                <w:sz w:val="18"/>
                <w:szCs w:val="18"/>
              </w:rPr>
            </w:pPr>
            <w:r w:rsidRPr="006551DC">
              <w:rPr>
                <w:b/>
                <w:sz w:val="18"/>
                <w:szCs w:val="18"/>
              </w:rPr>
              <w:t>23</w:t>
            </w:r>
          </w:p>
        </w:tc>
        <w:tc>
          <w:tcPr>
            <w:tcW w:w="708" w:type="dxa"/>
          </w:tcPr>
          <w:p w:rsidR="006A57D5" w:rsidRPr="006551DC" w:rsidRDefault="007B5810" w:rsidP="00337516">
            <w:pPr>
              <w:pStyle w:val="TableParagraph"/>
              <w:jc w:val="center"/>
              <w:rPr>
                <w:b/>
                <w:sz w:val="18"/>
                <w:szCs w:val="18"/>
              </w:rPr>
            </w:pPr>
            <w:r w:rsidRPr="006551DC">
              <w:rPr>
                <w:b/>
                <w:sz w:val="18"/>
                <w:szCs w:val="18"/>
              </w:rPr>
              <w:t>1</w:t>
            </w:r>
          </w:p>
        </w:tc>
        <w:tc>
          <w:tcPr>
            <w:tcW w:w="701" w:type="dxa"/>
          </w:tcPr>
          <w:p w:rsidR="006A57D5" w:rsidRPr="006551DC" w:rsidRDefault="007B5810" w:rsidP="00337516">
            <w:pPr>
              <w:pStyle w:val="TableParagraph"/>
              <w:jc w:val="center"/>
              <w:rPr>
                <w:b/>
                <w:sz w:val="18"/>
                <w:szCs w:val="18"/>
              </w:rPr>
            </w:pPr>
            <w:r w:rsidRPr="006551DC">
              <w:rPr>
                <w:b/>
                <w:sz w:val="18"/>
                <w:szCs w:val="18"/>
              </w:rPr>
              <w:t>1</w:t>
            </w:r>
          </w:p>
        </w:tc>
        <w:tc>
          <w:tcPr>
            <w:tcW w:w="1143" w:type="dxa"/>
          </w:tcPr>
          <w:p w:rsidR="006A57D5" w:rsidRPr="006551DC" w:rsidRDefault="007B5810" w:rsidP="00337516">
            <w:pPr>
              <w:pStyle w:val="TableParagraph"/>
              <w:jc w:val="center"/>
              <w:rPr>
                <w:b/>
                <w:sz w:val="18"/>
                <w:szCs w:val="18"/>
              </w:rPr>
            </w:pPr>
            <w:r w:rsidRPr="006551DC">
              <w:rPr>
                <w:b/>
                <w:sz w:val="18"/>
                <w:szCs w:val="18"/>
              </w:rPr>
              <w:t>0</w:t>
            </w:r>
          </w:p>
        </w:tc>
        <w:tc>
          <w:tcPr>
            <w:tcW w:w="674" w:type="dxa"/>
          </w:tcPr>
          <w:p w:rsidR="006A57D5" w:rsidRPr="006551DC" w:rsidRDefault="007B5810" w:rsidP="00337516">
            <w:pPr>
              <w:pStyle w:val="TableParagraph"/>
              <w:jc w:val="center"/>
              <w:rPr>
                <w:b/>
                <w:sz w:val="18"/>
                <w:szCs w:val="18"/>
              </w:rPr>
            </w:pPr>
            <w:r w:rsidRPr="006551DC">
              <w:rPr>
                <w:b/>
                <w:sz w:val="18"/>
                <w:szCs w:val="18"/>
              </w:rPr>
              <w:t>0</w:t>
            </w:r>
          </w:p>
        </w:tc>
      </w:tr>
      <w:tr w:rsidR="006A57D5" w:rsidRPr="00BA0FF6" w:rsidTr="00301243">
        <w:trPr>
          <w:trHeight w:val="563"/>
        </w:trPr>
        <w:tc>
          <w:tcPr>
            <w:tcW w:w="648" w:type="dxa"/>
          </w:tcPr>
          <w:p w:rsidR="006A57D5" w:rsidRPr="00BA0FF6" w:rsidRDefault="006A57D5" w:rsidP="00301243">
            <w:pPr>
              <w:pStyle w:val="TableParagraph"/>
              <w:rPr>
                <w:sz w:val="18"/>
                <w:szCs w:val="18"/>
              </w:rPr>
            </w:pPr>
          </w:p>
          <w:p w:rsidR="006A57D5" w:rsidRPr="00BA0FF6" w:rsidRDefault="006A57D5" w:rsidP="00301243">
            <w:pPr>
              <w:pStyle w:val="TableParagraph"/>
              <w:ind w:right="252"/>
              <w:jc w:val="right"/>
              <w:rPr>
                <w:b/>
                <w:sz w:val="18"/>
                <w:szCs w:val="18"/>
              </w:rPr>
            </w:pPr>
            <w:r w:rsidRPr="00BA0FF6">
              <w:rPr>
                <w:b/>
                <w:sz w:val="18"/>
                <w:szCs w:val="18"/>
              </w:rPr>
              <w:t>2</w:t>
            </w:r>
          </w:p>
        </w:tc>
        <w:tc>
          <w:tcPr>
            <w:tcW w:w="4095" w:type="dxa"/>
          </w:tcPr>
          <w:p w:rsidR="006A57D5" w:rsidRPr="00BA0FF6" w:rsidRDefault="006A57D5" w:rsidP="00301243">
            <w:pPr>
              <w:pStyle w:val="TableParagraph"/>
              <w:ind w:left="107"/>
              <w:rPr>
                <w:rFonts w:ascii="Georgia" w:hAnsi="Georgia"/>
                <w:sz w:val="18"/>
                <w:szCs w:val="18"/>
              </w:rPr>
            </w:pPr>
            <w:r w:rsidRPr="00BA0FF6">
              <w:rPr>
                <w:rFonts w:ascii="Georgia" w:hAnsi="Georgia"/>
                <w:sz w:val="18"/>
                <w:szCs w:val="18"/>
              </w:rPr>
              <w:t>Okuldaki/Kurumdaki tüm</w:t>
            </w:r>
          </w:p>
          <w:p w:rsidR="006A57D5" w:rsidRPr="00BA0FF6" w:rsidRDefault="006A57D5" w:rsidP="00301243">
            <w:pPr>
              <w:pStyle w:val="TableParagraph"/>
              <w:spacing w:line="326" w:lineRule="auto"/>
              <w:ind w:left="107"/>
              <w:rPr>
                <w:rFonts w:ascii="Georgia" w:hAnsi="Georgia"/>
                <w:sz w:val="18"/>
                <w:szCs w:val="18"/>
              </w:rPr>
            </w:pPr>
            <w:proofErr w:type="gramStart"/>
            <w:r w:rsidRPr="00BA0FF6">
              <w:rPr>
                <w:rFonts w:ascii="Georgia" w:hAnsi="Georgia"/>
                <w:sz w:val="18"/>
                <w:szCs w:val="18"/>
              </w:rPr>
              <w:t>duyurular</w:t>
            </w:r>
            <w:proofErr w:type="gramEnd"/>
            <w:r w:rsidRPr="00BA0FF6">
              <w:rPr>
                <w:rFonts w:ascii="Georgia" w:hAnsi="Georgia"/>
                <w:sz w:val="18"/>
                <w:szCs w:val="18"/>
              </w:rPr>
              <w:t xml:space="preserve"> çalışanlara zamanında iletilir.</w:t>
            </w:r>
          </w:p>
        </w:tc>
        <w:tc>
          <w:tcPr>
            <w:tcW w:w="1320" w:type="dxa"/>
          </w:tcPr>
          <w:p w:rsidR="006A57D5" w:rsidRPr="006551DC" w:rsidRDefault="00292770" w:rsidP="00337516">
            <w:pPr>
              <w:pStyle w:val="TableParagraph"/>
              <w:jc w:val="center"/>
              <w:rPr>
                <w:b/>
                <w:sz w:val="18"/>
                <w:szCs w:val="18"/>
              </w:rPr>
            </w:pPr>
            <w:r w:rsidRPr="006551DC">
              <w:rPr>
                <w:b/>
                <w:sz w:val="18"/>
                <w:szCs w:val="18"/>
              </w:rPr>
              <w:t>24</w:t>
            </w:r>
          </w:p>
        </w:tc>
        <w:tc>
          <w:tcPr>
            <w:tcW w:w="708" w:type="dxa"/>
          </w:tcPr>
          <w:p w:rsidR="006A57D5" w:rsidRPr="006551DC" w:rsidRDefault="00292770" w:rsidP="00337516">
            <w:pPr>
              <w:pStyle w:val="TableParagraph"/>
              <w:jc w:val="center"/>
              <w:rPr>
                <w:b/>
                <w:sz w:val="18"/>
                <w:szCs w:val="18"/>
              </w:rPr>
            </w:pPr>
            <w:r w:rsidRPr="006551DC">
              <w:rPr>
                <w:b/>
                <w:sz w:val="18"/>
                <w:szCs w:val="18"/>
              </w:rPr>
              <w:t>1</w:t>
            </w:r>
          </w:p>
        </w:tc>
        <w:tc>
          <w:tcPr>
            <w:tcW w:w="701" w:type="dxa"/>
          </w:tcPr>
          <w:p w:rsidR="006A57D5" w:rsidRPr="006551DC" w:rsidRDefault="00292770" w:rsidP="00337516">
            <w:pPr>
              <w:pStyle w:val="TableParagraph"/>
              <w:jc w:val="center"/>
              <w:rPr>
                <w:b/>
                <w:sz w:val="18"/>
                <w:szCs w:val="18"/>
              </w:rPr>
            </w:pPr>
            <w:r w:rsidRPr="006551DC">
              <w:rPr>
                <w:b/>
                <w:sz w:val="18"/>
                <w:szCs w:val="18"/>
              </w:rPr>
              <w:t>0</w:t>
            </w:r>
          </w:p>
        </w:tc>
        <w:tc>
          <w:tcPr>
            <w:tcW w:w="1143" w:type="dxa"/>
          </w:tcPr>
          <w:p w:rsidR="006A57D5" w:rsidRPr="006551DC" w:rsidRDefault="00292770" w:rsidP="00337516">
            <w:pPr>
              <w:pStyle w:val="TableParagraph"/>
              <w:jc w:val="center"/>
              <w:rPr>
                <w:b/>
                <w:sz w:val="18"/>
                <w:szCs w:val="18"/>
              </w:rPr>
            </w:pPr>
            <w:r w:rsidRPr="006551DC">
              <w:rPr>
                <w:b/>
                <w:sz w:val="18"/>
                <w:szCs w:val="18"/>
              </w:rPr>
              <w:t>0</w:t>
            </w:r>
          </w:p>
        </w:tc>
        <w:tc>
          <w:tcPr>
            <w:tcW w:w="674" w:type="dxa"/>
          </w:tcPr>
          <w:p w:rsidR="006A57D5" w:rsidRPr="006551DC" w:rsidRDefault="00292770" w:rsidP="00337516">
            <w:pPr>
              <w:pStyle w:val="TableParagraph"/>
              <w:jc w:val="center"/>
              <w:rPr>
                <w:b/>
                <w:sz w:val="18"/>
                <w:szCs w:val="18"/>
              </w:rPr>
            </w:pPr>
            <w:r w:rsidRPr="006551DC">
              <w:rPr>
                <w:b/>
                <w:sz w:val="18"/>
                <w:szCs w:val="18"/>
              </w:rPr>
              <w:t>0</w:t>
            </w:r>
          </w:p>
        </w:tc>
      </w:tr>
      <w:tr w:rsidR="006A57D5" w:rsidRPr="00BA0FF6" w:rsidTr="00301243">
        <w:trPr>
          <w:trHeight w:val="699"/>
        </w:trPr>
        <w:tc>
          <w:tcPr>
            <w:tcW w:w="648" w:type="dxa"/>
          </w:tcPr>
          <w:p w:rsidR="006A57D5" w:rsidRPr="00BA0FF6" w:rsidRDefault="006A57D5" w:rsidP="00301243">
            <w:pPr>
              <w:pStyle w:val="TableParagraph"/>
              <w:rPr>
                <w:sz w:val="18"/>
                <w:szCs w:val="18"/>
              </w:rPr>
            </w:pPr>
          </w:p>
          <w:p w:rsidR="006A57D5" w:rsidRPr="00BA0FF6" w:rsidRDefault="006A57D5" w:rsidP="00301243">
            <w:pPr>
              <w:pStyle w:val="TableParagraph"/>
              <w:ind w:right="252"/>
              <w:jc w:val="right"/>
              <w:rPr>
                <w:b/>
                <w:sz w:val="18"/>
                <w:szCs w:val="18"/>
              </w:rPr>
            </w:pPr>
            <w:r w:rsidRPr="00BA0FF6">
              <w:rPr>
                <w:b/>
                <w:sz w:val="18"/>
                <w:szCs w:val="18"/>
              </w:rPr>
              <w:t>3</w:t>
            </w:r>
          </w:p>
        </w:tc>
        <w:tc>
          <w:tcPr>
            <w:tcW w:w="4095" w:type="dxa"/>
          </w:tcPr>
          <w:p w:rsidR="006A57D5" w:rsidRPr="00BA0FF6" w:rsidRDefault="006A57D5" w:rsidP="00301243">
            <w:pPr>
              <w:pStyle w:val="TableParagraph"/>
              <w:spacing w:line="480" w:lineRule="auto"/>
              <w:ind w:left="107" w:right="498"/>
              <w:rPr>
                <w:sz w:val="18"/>
                <w:szCs w:val="18"/>
              </w:rPr>
            </w:pPr>
            <w:r w:rsidRPr="00BA0FF6">
              <w:rPr>
                <w:sz w:val="18"/>
                <w:szCs w:val="18"/>
              </w:rPr>
              <w:t>Her türlü ödüllendirmede adil olma, tarafsızlık ve objektiflik esastır.</w:t>
            </w:r>
          </w:p>
        </w:tc>
        <w:tc>
          <w:tcPr>
            <w:tcW w:w="1320" w:type="dxa"/>
          </w:tcPr>
          <w:p w:rsidR="006A57D5" w:rsidRPr="006551DC" w:rsidRDefault="00292770" w:rsidP="00337516">
            <w:pPr>
              <w:pStyle w:val="TableParagraph"/>
              <w:jc w:val="center"/>
              <w:rPr>
                <w:b/>
                <w:sz w:val="18"/>
                <w:szCs w:val="18"/>
              </w:rPr>
            </w:pPr>
            <w:r w:rsidRPr="006551DC">
              <w:rPr>
                <w:b/>
                <w:sz w:val="18"/>
                <w:szCs w:val="18"/>
              </w:rPr>
              <w:t>18</w:t>
            </w:r>
          </w:p>
        </w:tc>
        <w:tc>
          <w:tcPr>
            <w:tcW w:w="708" w:type="dxa"/>
          </w:tcPr>
          <w:p w:rsidR="006A57D5" w:rsidRPr="006551DC" w:rsidRDefault="00292770" w:rsidP="00337516">
            <w:pPr>
              <w:pStyle w:val="TableParagraph"/>
              <w:jc w:val="center"/>
              <w:rPr>
                <w:b/>
                <w:sz w:val="18"/>
                <w:szCs w:val="18"/>
              </w:rPr>
            </w:pPr>
            <w:r w:rsidRPr="006551DC">
              <w:rPr>
                <w:b/>
                <w:sz w:val="18"/>
                <w:szCs w:val="18"/>
              </w:rPr>
              <w:t>1</w:t>
            </w:r>
          </w:p>
        </w:tc>
        <w:tc>
          <w:tcPr>
            <w:tcW w:w="701" w:type="dxa"/>
          </w:tcPr>
          <w:p w:rsidR="006A57D5" w:rsidRPr="006551DC" w:rsidRDefault="00292770" w:rsidP="00337516">
            <w:pPr>
              <w:pStyle w:val="TableParagraph"/>
              <w:jc w:val="center"/>
              <w:rPr>
                <w:b/>
                <w:sz w:val="18"/>
                <w:szCs w:val="18"/>
              </w:rPr>
            </w:pPr>
            <w:r w:rsidRPr="006551DC">
              <w:rPr>
                <w:b/>
                <w:sz w:val="18"/>
                <w:szCs w:val="18"/>
              </w:rPr>
              <w:t>1</w:t>
            </w:r>
          </w:p>
        </w:tc>
        <w:tc>
          <w:tcPr>
            <w:tcW w:w="1143" w:type="dxa"/>
          </w:tcPr>
          <w:p w:rsidR="006A57D5" w:rsidRPr="006551DC" w:rsidRDefault="00292770" w:rsidP="00337516">
            <w:pPr>
              <w:pStyle w:val="TableParagraph"/>
              <w:jc w:val="center"/>
              <w:rPr>
                <w:b/>
                <w:sz w:val="18"/>
                <w:szCs w:val="18"/>
              </w:rPr>
            </w:pPr>
            <w:r w:rsidRPr="006551DC">
              <w:rPr>
                <w:b/>
                <w:sz w:val="18"/>
                <w:szCs w:val="18"/>
              </w:rPr>
              <w:t>3</w:t>
            </w:r>
          </w:p>
        </w:tc>
        <w:tc>
          <w:tcPr>
            <w:tcW w:w="674" w:type="dxa"/>
          </w:tcPr>
          <w:p w:rsidR="006A57D5" w:rsidRPr="006551DC" w:rsidRDefault="00292770" w:rsidP="00337516">
            <w:pPr>
              <w:pStyle w:val="TableParagraph"/>
              <w:jc w:val="center"/>
              <w:rPr>
                <w:b/>
                <w:sz w:val="18"/>
                <w:szCs w:val="18"/>
              </w:rPr>
            </w:pPr>
            <w:r w:rsidRPr="006551DC">
              <w:rPr>
                <w:b/>
                <w:sz w:val="18"/>
                <w:szCs w:val="18"/>
              </w:rPr>
              <w:t>2</w:t>
            </w:r>
          </w:p>
        </w:tc>
      </w:tr>
    </w:tbl>
    <w:p w:rsidR="00405BB7" w:rsidRDefault="00405BB7" w:rsidP="006A57D5">
      <w:pPr>
        <w:pStyle w:val="GvdeMetni"/>
        <w:spacing w:line="328" w:lineRule="auto"/>
        <w:ind w:right="838"/>
        <w:jc w:val="both"/>
        <w:rPr>
          <w:rFonts w:ascii="Georgia" w:hAnsi="Georgia"/>
        </w:rPr>
      </w:pPr>
    </w:p>
    <w:tbl>
      <w:tblPr>
        <w:tblStyle w:val="TableNormal"/>
        <w:tblpPr w:leftFromText="141" w:rightFromText="141" w:vertAnchor="text" w:horzAnchor="margin" w:tblpXSpec="center" w:tblpY="2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
        <w:gridCol w:w="470"/>
        <w:gridCol w:w="166"/>
        <w:gridCol w:w="282"/>
        <w:gridCol w:w="3813"/>
        <w:gridCol w:w="209"/>
        <w:gridCol w:w="1111"/>
        <w:gridCol w:w="708"/>
        <w:gridCol w:w="701"/>
        <w:gridCol w:w="1143"/>
        <w:gridCol w:w="659"/>
        <w:gridCol w:w="15"/>
      </w:tblGrid>
      <w:tr w:rsidR="00405BB7" w:rsidRPr="00BA0FF6" w:rsidTr="00405BB7">
        <w:trPr>
          <w:trHeight w:val="785"/>
        </w:trPr>
        <w:tc>
          <w:tcPr>
            <w:tcW w:w="648" w:type="dxa"/>
            <w:gridSpan w:val="3"/>
          </w:tcPr>
          <w:p w:rsidR="00405BB7" w:rsidRPr="00BA0FF6" w:rsidRDefault="00405BB7" w:rsidP="00405BB7">
            <w:pPr>
              <w:pStyle w:val="TableParagraph"/>
              <w:rPr>
                <w:sz w:val="18"/>
                <w:szCs w:val="18"/>
              </w:rPr>
            </w:pPr>
          </w:p>
          <w:p w:rsidR="00405BB7" w:rsidRPr="00BA0FF6" w:rsidRDefault="00405BB7" w:rsidP="00405BB7">
            <w:pPr>
              <w:pStyle w:val="TableParagraph"/>
              <w:ind w:left="9"/>
              <w:jc w:val="center"/>
              <w:rPr>
                <w:b/>
                <w:sz w:val="18"/>
                <w:szCs w:val="18"/>
              </w:rPr>
            </w:pPr>
            <w:r w:rsidRPr="00BA0FF6">
              <w:rPr>
                <w:b/>
                <w:sz w:val="18"/>
                <w:szCs w:val="18"/>
              </w:rPr>
              <w:t>4</w:t>
            </w:r>
          </w:p>
        </w:tc>
        <w:tc>
          <w:tcPr>
            <w:tcW w:w="4095" w:type="dxa"/>
            <w:gridSpan w:val="2"/>
          </w:tcPr>
          <w:p w:rsidR="00405BB7" w:rsidRPr="00BA0FF6" w:rsidRDefault="00405BB7" w:rsidP="00405BB7">
            <w:pPr>
              <w:pStyle w:val="TableParagraph"/>
              <w:spacing w:line="480" w:lineRule="auto"/>
              <w:ind w:left="107" w:right="345"/>
              <w:rPr>
                <w:sz w:val="18"/>
                <w:szCs w:val="18"/>
              </w:rPr>
            </w:pPr>
            <w:r w:rsidRPr="00BA0FF6">
              <w:rPr>
                <w:sz w:val="18"/>
                <w:szCs w:val="18"/>
              </w:rPr>
              <w:t>Kendimi, okulun/kurumun değerli bir üyesi olarak görürüm.</w:t>
            </w:r>
          </w:p>
        </w:tc>
        <w:tc>
          <w:tcPr>
            <w:tcW w:w="1320" w:type="dxa"/>
            <w:gridSpan w:val="2"/>
          </w:tcPr>
          <w:p w:rsidR="00405BB7" w:rsidRPr="004C76AA" w:rsidRDefault="00292770" w:rsidP="00337516">
            <w:pPr>
              <w:pStyle w:val="TableParagraph"/>
              <w:jc w:val="center"/>
              <w:rPr>
                <w:b/>
                <w:sz w:val="18"/>
                <w:szCs w:val="18"/>
              </w:rPr>
            </w:pPr>
            <w:r w:rsidRPr="004C76AA">
              <w:rPr>
                <w:b/>
                <w:sz w:val="18"/>
                <w:szCs w:val="18"/>
              </w:rPr>
              <w:t>23</w:t>
            </w:r>
            <w:bookmarkStart w:id="18" w:name="_GoBack"/>
            <w:bookmarkEnd w:id="18"/>
          </w:p>
        </w:tc>
        <w:tc>
          <w:tcPr>
            <w:tcW w:w="708" w:type="dxa"/>
          </w:tcPr>
          <w:p w:rsidR="00405BB7" w:rsidRPr="004C76AA" w:rsidRDefault="00292770" w:rsidP="00337516">
            <w:pPr>
              <w:pStyle w:val="TableParagraph"/>
              <w:jc w:val="center"/>
              <w:rPr>
                <w:b/>
                <w:sz w:val="18"/>
                <w:szCs w:val="18"/>
              </w:rPr>
            </w:pPr>
            <w:r w:rsidRPr="004C76AA">
              <w:rPr>
                <w:b/>
                <w:sz w:val="18"/>
                <w:szCs w:val="18"/>
              </w:rPr>
              <w:t>1</w:t>
            </w:r>
          </w:p>
        </w:tc>
        <w:tc>
          <w:tcPr>
            <w:tcW w:w="701" w:type="dxa"/>
          </w:tcPr>
          <w:p w:rsidR="00405BB7" w:rsidRPr="004C76AA" w:rsidRDefault="00292770" w:rsidP="00337516">
            <w:pPr>
              <w:pStyle w:val="TableParagraph"/>
              <w:jc w:val="center"/>
              <w:rPr>
                <w:b/>
                <w:sz w:val="18"/>
                <w:szCs w:val="18"/>
              </w:rPr>
            </w:pPr>
            <w:r w:rsidRPr="004C76AA">
              <w:rPr>
                <w:b/>
                <w:sz w:val="18"/>
                <w:szCs w:val="18"/>
              </w:rPr>
              <w:t>0</w:t>
            </w:r>
          </w:p>
        </w:tc>
        <w:tc>
          <w:tcPr>
            <w:tcW w:w="1143" w:type="dxa"/>
          </w:tcPr>
          <w:p w:rsidR="00405BB7" w:rsidRPr="004C76AA" w:rsidRDefault="00292770" w:rsidP="00337516">
            <w:pPr>
              <w:pStyle w:val="TableParagraph"/>
              <w:jc w:val="center"/>
              <w:rPr>
                <w:b/>
                <w:sz w:val="18"/>
                <w:szCs w:val="18"/>
              </w:rPr>
            </w:pPr>
            <w:r w:rsidRPr="004C76AA">
              <w:rPr>
                <w:b/>
                <w:sz w:val="18"/>
                <w:szCs w:val="18"/>
              </w:rPr>
              <w:t>0</w:t>
            </w:r>
          </w:p>
        </w:tc>
        <w:tc>
          <w:tcPr>
            <w:tcW w:w="674" w:type="dxa"/>
            <w:gridSpan w:val="2"/>
          </w:tcPr>
          <w:p w:rsidR="00405BB7" w:rsidRPr="004C76AA" w:rsidRDefault="00292770" w:rsidP="00337516">
            <w:pPr>
              <w:pStyle w:val="TableParagraph"/>
              <w:jc w:val="center"/>
              <w:rPr>
                <w:b/>
                <w:sz w:val="18"/>
                <w:szCs w:val="18"/>
              </w:rPr>
            </w:pPr>
            <w:r w:rsidRPr="004C76AA">
              <w:rPr>
                <w:b/>
                <w:sz w:val="18"/>
                <w:szCs w:val="18"/>
              </w:rPr>
              <w:t>1</w:t>
            </w:r>
          </w:p>
        </w:tc>
      </w:tr>
      <w:tr w:rsidR="00405BB7" w:rsidRPr="00BA0FF6" w:rsidTr="00405BB7">
        <w:trPr>
          <w:trHeight w:val="656"/>
        </w:trPr>
        <w:tc>
          <w:tcPr>
            <w:tcW w:w="648" w:type="dxa"/>
            <w:gridSpan w:val="3"/>
          </w:tcPr>
          <w:p w:rsidR="00405BB7" w:rsidRPr="00BA0FF6" w:rsidRDefault="00405BB7" w:rsidP="00405BB7">
            <w:pPr>
              <w:pStyle w:val="TableParagraph"/>
              <w:rPr>
                <w:sz w:val="18"/>
                <w:szCs w:val="18"/>
              </w:rPr>
            </w:pPr>
          </w:p>
          <w:p w:rsidR="00405BB7" w:rsidRPr="00BA0FF6" w:rsidRDefault="00405BB7" w:rsidP="00405BB7">
            <w:pPr>
              <w:pStyle w:val="TableParagraph"/>
              <w:ind w:left="9"/>
              <w:jc w:val="center"/>
              <w:rPr>
                <w:b/>
                <w:sz w:val="18"/>
                <w:szCs w:val="18"/>
              </w:rPr>
            </w:pPr>
            <w:r w:rsidRPr="00BA0FF6">
              <w:rPr>
                <w:b/>
                <w:sz w:val="18"/>
                <w:szCs w:val="18"/>
              </w:rPr>
              <w:t>5</w:t>
            </w:r>
          </w:p>
        </w:tc>
        <w:tc>
          <w:tcPr>
            <w:tcW w:w="4095" w:type="dxa"/>
            <w:gridSpan w:val="2"/>
          </w:tcPr>
          <w:p w:rsidR="00405BB7" w:rsidRPr="00BA0FF6" w:rsidRDefault="00405BB7" w:rsidP="00405BB7">
            <w:pPr>
              <w:pStyle w:val="TableParagraph"/>
              <w:spacing w:line="326" w:lineRule="auto"/>
              <w:ind w:left="107" w:right="498"/>
              <w:rPr>
                <w:rFonts w:ascii="Georgia" w:hAnsi="Georgia"/>
                <w:sz w:val="18"/>
                <w:szCs w:val="18"/>
              </w:rPr>
            </w:pPr>
            <w:r w:rsidRPr="00BA0FF6">
              <w:rPr>
                <w:rFonts w:ascii="Georgia" w:hAnsi="Georgia"/>
                <w:sz w:val="18"/>
                <w:szCs w:val="18"/>
              </w:rPr>
              <w:t>Çalıştığım okul/kurum bana kendimi geliştirme imkânı tanımaktadır.</w:t>
            </w:r>
          </w:p>
        </w:tc>
        <w:tc>
          <w:tcPr>
            <w:tcW w:w="1320" w:type="dxa"/>
            <w:gridSpan w:val="2"/>
          </w:tcPr>
          <w:p w:rsidR="00405BB7" w:rsidRPr="004C76AA" w:rsidRDefault="005710EE" w:rsidP="00337516">
            <w:pPr>
              <w:pStyle w:val="TableParagraph"/>
              <w:jc w:val="center"/>
              <w:rPr>
                <w:b/>
                <w:sz w:val="18"/>
                <w:szCs w:val="18"/>
              </w:rPr>
            </w:pPr>
            <w:r w:rsidRPr="004C76AA">
              <w:rPr>
                <w:b/>
                <w:sz w:val="18"/>
                <w:szCs w:val="18"/>
              </w:rPr>
              <w:t>12</w:t>
            </w:r>
          </w:p>
        </w:tc>
        <w:tc>
          <w:tcPr>
            <w:tcW w:w="708" w:type="dxa"/>
          </w:tcPr>
          <w:p w:rsidR="00405BB7" w:rsidRPr="004C76AA" w:rsidRDefault="005710EE" w:rsidP="00337516">
            <w:pPr>
              <w:pStyle w:val="TableParagraph"/>
              <w:jc w:val="center"/>
              <w:rPr>
                <w:b/>
                <w:sz w:val="18"/>
                <w:szCs w:val="18"/>
              </w:rPr>
            </w:pPr>
            <w:r w:rsidRPr="004C76AA">
              <w:rPr>
                <w:b/>
                <w:sz w:val="18"/>
                <w:szCs w:val="18"/>
              </w:rPr>
              <w:t>4</w:t>
            </w:r>
          </w:p>
        </w:tc>
        <w:tc>
          <w:tcPr>
            <w:tcW w:w="701" w:type="dxa"/>
          </w:tcPr>
          <w:p w:rsidR="00405BB7" w:rsidRPr="004C76AA" w:rsidRDefault="005710EE" w:rsidP="00337516">
            <w:pPr>
              <w:pStyle w:val="TableParagraph"/>
              <w:jc w:val="center"/>
              <w:rPr>
                <w:b/>
                <w:sz w:val="18"/>
                <w:szCs w:val="18"/>
              </w:rPr>
            </w:pPr>
            <w:r w:rsidRPr="004C76AA">
              <w:rPr>
                <w:b/>
                <w:sz w:val="18"/>
                <w:szCs w:val="18"/>
              </w:rPr>
              <w:t>1</w:t>
            </w:r>
          </w:p>
        </w:tc>
        <w:tc>
          <w:tcPr>
            <w:tcW w:w="1143" w:type="dxa"/>
          </w:tcPr>
          <w:p w:rsidR="00405BB7" w:rsidRPr="004C76AA" w:rsidRDefault="005710EE" w:rsidP="00337516">
            <w:pPr>
              <w:pStyle w:val="TableParagraph"/>
              <w:jc w:val="center"/>
              <w:rPr>
                <w:b/>
                <w:sz w:val="18"/>
                <w:szCs w:val="18"/>
              </w:rPr>
            </w:pPr>
            <w:r w:rsidRPr="004C76AA">
              <w:rPr>
                <w:b/>
                <w:sz w:val="18"/>
                <w:szCs w:val="18"/>
              </w:rPr>
              <w:t>3</w:t>
            </w:r>
          </w:p>
        </w:tc>
        <w:tc>
          <w:tcPr>
            <w:tcW w:w="674" w:type="dxa"/>
            <w:gridSpan w:val="2"/>
          </w:tcPr>
          <w:p w:rsidR="00405BB7" w:rsidRPr="004C76AA" w:rsidRDefault="005710EE" w:rsidP="00337516">
            <w:pPr>
              <w:pStyle w:val="TableParagraph"/>
              <w:jc w:val="center"/>
              <w:rPr>
                <w:b/>
                <w:sz w:val="18"/>
                <w:szCs w:val="18"/>
              </w:rPr>
            </w:pPr>
            <w:r w:rsidRPr="004C76AA">
              <w:rPr>
                <w:b/>
                <w:sz w:val="18"/>
                <w:szCs w:val="18"/>
              </w:rPr>
              <w:t>5</w:t>
            </w:r>
          </w:p>
        </w:tc>
      </w:tr>
      <w:tr w:rsidR="00405BB7" w:rsidRPr="00BA0FF6" w:rsidTr="00405BB7">
        <w:trPr>
          <w:trHeight w:val="550"/>
        </w:trPr>
        <w:tc>
          <w:tcPr>
            <w:tcW w:w="648" w:type="dxa"/>
            <w:gridSpan w:val="3"/>
          </w:tcPr>
          <w:p w:rsidR="00405BB7" w:rsidRPr="00BA0FF6" w:rsidRDefault="00405BB7" w:rsidP="00405BB7">
            <w:pPr>
              <w:pStyle w:val="TableParagraph"/>
              <w:rPr>
                <w:sz w:val="18"/>
                <w:szCs w:val="18"/>
              </w:rPr>
            </w:pPr>
          </w:p>
          <w:p w:rsidR="00405BB7" w:rsidRPr="00BA0FF6" w:rsidRDefault="00405BB7" w:rsidP="00405BB7">
            <w:pPr>
              <w:pStyle w:val="TableParagraph"/>
              <w:ind w:left="9"/>
              <w:jc w:val="center"/>
              <w:rPr>
                <w:b/>
                <w:sz w:val="18"/>
                <w:szCs w:val="18"/>
              </w:rPr>
            </w:pPr>
            <w:r w:rsidRPr="00BA0FF6">
              <w:rPr>
                <w:b/>
                <w:sz w:val="18"/>
                <w:szCs w:val="18"/>
              </w:rPr>
              <w:t>6</w:t>
            </w:r>
          </w:p>
        </w:tc>
        <w:tc>
          <w:tcPr>
            <w:tcW w:w="4095" w:type="dxa"/>
            <w:gridSpan w:val="2"/>
          </w:tcPr>
          <w:p w:rsidR="00405BB7" w:rsidRPr="00BA0FF6" w:rsidRDefault="00405BB7" w:rsidP="00405BB7">
            <w:pPr>
              <w:pStyle w:val="TableParagraph"/>
              <w:spacing w:line="326" w:lineRule="auto"/>
              <w:ind w:left="107" w:right="345"/>
              <w:rPr>
                <w:rFonts w:ascii="Georgia" w:hAnsi="Georgia"/>
                <w:sz w:val="18"/>
                <w:szCs w:val="18"/>
              </w:rPr>
            </w:pPr>
            <w:r w:rsidRPr="00BA0FF6">
              <w:rPr>
                <w:rFonts w:ascii="Georgia" w:hAnsi="Georgia"/>
                <w:sz w:val="18"/>
                <w:szCs w:val="18"/>
              </w:rPr>
              <w:t>Okul/Kurum, teknik araç ve gereç yönünden yeterli donanıma sahiptir.</w:t>
            </w:r>
          </w:p>
        </w:tc>
        <w:tc>
          <w:tcPr>
            <w:tcW w:w="1320" w:type="dxa"/>
            <w:gridSpan w:val="2"/>
          </w:tcPr>
          <w:p w:rsidR="00405BB7" w:rsidRPr="004C76AA" w:rsidRDefault="005710EE" w:rsidP="00337516">
            <w:pPr>
              <w:pStyle w:val="TableParagraph"/>
              <w:jc w:val="center"/>
              <w:rPr>
                <w:b/>
                <w:sz w:val="18"/>
                <w:szCs w:val="18"/>
              </w:rPr>
            </w:pPr>
            <w:r w:rsidRPr="004C76AA">
              <w:rPr>
                <w:b/>
                <w:sz w:val="18"/>
                <w:szCs w:val="18"/>
              </w:rPr>
              <w:t>15</w:t>
            </w:r>
          </w:p>
        </w:tc>
        <w:tc>
          <w:tcPr>
            <w:tcW w:w="708" w:type="dxa"/>
          </w:tcPr>
          <w:p w:rsidR="00405BB7" w:rsidRPr="004C76AA" w:rsidRDefault="005710EE" w:rsidP="00337516">
            <w:pPr>
              <w:pStyle w:val="TableParagraph"/>
              <w:jc w:val="center"/>
              <w:rPr>
                <w:b/>
                <w:sz w:val="18"/>
                <w:szCs w:val="18"/>
              </w:rPr>
            </w:pPr>
            <w:r w:rsidRPr="004C76AA">
              <w:rPr>
                <w:b/>
                <w:sz w:val="18"/>
                <w:szCs w:val="18"/>
              </w:rPr>
              <w:t>3</w:t>
            </w:r>
          </w:p>
        </w:tc>
        <w:tc>
          <w:tcPr>
            <w:tcW w:w="701" w:type="dxa"/>
          </w:tcPr>
          <w:p w:rsidR="00405BB7" w:rsidRPr="004C76AA" w:rsidRDefault="005710EE" w:rsidP="00337516">
            <w:pPr>
              <w:pStyle w:val="TableParagraph"/>
              <w:jc w:val="center"/>
              <w:rPr>
                <w:b/>
                <w:sz w:val="18"/>
                <w:szCs w:val="18"/>
              </w:rPr>
            </w:pPr>
            <w:r w:rsidRPr="004C76AA">
              <w:rPr>
                <w:b/>
                <w:sz w:val="18"/>
                <w:szCs w:val="18"/>
              </w:rPr>
              <w:t>1</w:t>
            </w:r>
          </w:p>
        </w:tc>
        <w:tc>
          <w:tcPr>
            <w:tcW w:w="1143" w:type="dxa"/>
          </w:tcPr>
          <w:p w:rsidR="00405BB7" w:rsidRPr="004C76AA" w:rsidRDefault="00DC126E" w:rsidP="00337516">
            <w:pPr>
              <w:pStyle w:val="TableParagraph"/>
              <w:jc w:val="center"/>
              <w:rPr>
                <w:b/>
                <w:sz w:val="18"/>
                <w:szCs w:val="18"/>
              </w:rPr>
            </w:pPr>
            <w:r w:rsidRPr="004C76AA">
              <w:rPr>
                <w:b/>
                <w:sz w:val="18"/>
                <w:szCs w:val="18"/>
              </w:rPr>
              <w:t>3</w:t>
            </w:r>
          </w:p>
        </w:tc>
        <w:tc>
          <w:tcPr>
            <w:tcW w:w="674" w:type="dxa"/>
            <w:gridSpan w:val="2"/>
          </w:tcPr>
          <w:p w:rsidR="00405BB7" w:rsidRPr="004C76AA" w:rsidRDefault="00DC126E" w:rsidP="00337516">
            <w:pPr>
              <w:pStyle w:val="TableParagraph"/>
              <w:jc w:val="center"/>
              <w:rPr>
                <w:b/>
                <w:sz w:val="18"/>
                <w:szCs w:val="18"/>
              </w:rPr>
            </w:pPr>
            <w:r w:rsidRPr="004C76AA">
              <w:rPr>
                <w:b/>
                <w:sz w:val="18"/>
                <w:szCs w:val="18"/>
              </w:rPr>
              <w:t>3</w:t>
            </w:r>
          </w:p>
        </w:tc>
      </w:tr>
      <w:tr w:rsidR="00405BB7" w:rsidRPr="00BA0FF6" w:rsidTr="00405BB7">
        <w:trPr>
          <w:trHeight w:val="686"/>
        </w:trPr>
        <w:tc>
          <w:tcPr>
            <w:tcW w:w="648" w:type="dxa"/>
            <w:gridSpan w:val="3"/>
          </w:tcPr>
          <w:p w:rsidR="00405BB7" w:rsidRPr="00BA0FF6" w:rsidRDefault="00405BB7" w:rsidP="00405BB7">
            <w:pPr>
              <w:pStyle w:val="TableParagraph"/>
              <w:rPr>
                <w:sz w:val="18"/>
                <w:szCs w:val="18"/>
              </w:rPr>
            </w:pPr>
          </w:p>
          <w:p w:rsidR="00405BB7" w:rsidRPr="00BA0FF6" w:rsidRDefault="00405BB7" w:rsidP="00405BB7">
            <w:pPr>
              <w:pStyle w:val="TableParagraph"/>
              <w:ind w:left="9"/>
              <w:jc w:val="center"/>
              <w:rPr>
                <w:b/>
                <w:sz w:val="18"/>
                <w:szCs w:val="18"/>
              </w:rPr>
            </w:pPr>
            <w:r w:rsidRPr="00BA0FF6">
              <w:rPr>
                <w:b/>
                <w:sz w:val="18"/>
                <w:szCs w:val="18"/>
              </w:rPr>
              <w:t>7</w:t>
            </w:r>
          </w:p>
        </w:tc>
        <w:tc>
          <w:tcPr>
            <w:tcW w:w="4095" w:type="dxa"/>
            <w:gridSpan w:val="2"/>
          </w:tcPr>
          <w:p w:rsidR="00405BB7" w:rsidRPr="00BA0FF6" w:rsidRDefault="00405BB7" w:rsidP="00405BB7">
            <w:pPr>
              <w:pStyle w:val="TableParagraph"/>
              <w:spacing w:line="480" w:lineRule="auto"/>
              <w:ind w:left="107" w:right="99"/>
              <w:rPr>
                <w:sz w:val="18"/>
                <w:szCs w:val="18"/>
              </w:rPr>
            </w:pPr>
            <w:r w:rsidRPr="00BA0FF6">
              <w:rPr>
                <w:sz w:val="18"/>
                <w:szCs w:val="18"/>
              </w:rPr>
              <w:t>Okulda/Kurumda çalışanlara yönelik sosyal ve kültürel faaliyetler düzenlenir.</w:t>
            </w:r>
          </w:p>
        </w:tc>
        <w:tc>
          <w:tcPr>
            <w:tcW w:w="1320" w:type="dxa"/>
            <w:gridSpan w:val="2"/>
          </w:tcPr>
          <w:p w:rsidR="00405BB7" w:rsidRPr="004C76AA" w:rsidRDefault="00DC126E" w:rsidP="00337516">
            <w:pPr>
              <w:pStyle w:val="TableParagraph"/>
              <w:jc w:val="center"/>
              <w:rPr>
                <w:b/>
                <w:sz w:val="18"/>
                <w:szCs w:val="18"/>
              </w:rPr>
            </w:pPr>
            <w:r w:rsidRPr="004C76AA">
              <w:rPr>
                <w:b/>
                <w:sz w:val="18"/>
                <w:szCs w:val="18"/>
              </w:rPr>
              <w:t>16</w:t>
            </w:r>
          </w:p>
        </w:tc>
        <w:tc>
          <w:tcPr>
            <w:tcW w:w="708" w:type="dxa"/>
          </w:tcPr>
          <w:p w:rsidR="00405BB7" w:rsidRPr="004C76AA" w:rsidRDefault="00DC126E" w:rsidP="00337516">
            <w:pPr>
              <w:pStyle w:val="TableParagraph"/>
              <w:jc w:val="center"/>
              <w:rPr>
                <w:b/>
                <w:sz w:val="18"/>
                <w:szCs w:val="18"/>
              </w:rPr>
            </w:pPr>
            <w:r w:rsidRPr="004C76AA">
              <w:rPr>
                <w:b/>
                <w:sz w:val="18"/>
                <w:szCs w:val="18"/>
              </w:rPr>
              <w:t>2</w:t>
            </w:r>
          </w:p>
        </w:tc>
        <w:tc>
          <w:tcPr>
            <w:tcW w:w="701" w:type="dxa"/>
          </w:tcPr>
          <w:p w:rsidR="00405BB7" w:rsidRPr="004C76AA" w:rsidRDefault="00DC126E" w:rsidP="00337516">
            <w:pPr>
              <w:pStyle w:val="TableParagraph"/>
              <w:jc w:val="center"/>
              <w:rPr>
                <w:b/>
                <w:sz w:val="18"/>
                <w:szCs w:val="18"/>
              </w:rPr>
            </w:pPr>
            <w:r w:rsidRPr="004C76AA">
              <w:rPr>
                <w:b/>
                <w:sz w:val="18"/>
                <w:szCs w:val="18"/>
              </w:rPr>
              <w:t>0</w:t>
            </w:r>
          </w:p>
        </w:tc>
        <w:tc>
          <w:tcPr>
            <w:tcW w:w="1143" w:type="dxa"/>
          </w:tcPr>
          <w:p w:rsidR="00405BB7" w:rsidRPr="004C76AA" w:rsidRDefault="00DC126E" w:rsidP="00337516">
            <w:pPr>
              <w:pStyle w:val="TableParagraph"/>
              <w:jc w:val="center"/>
              <w:rPr>
                <w:b/>
                <w:sz w:val="18"/>
                <w:szCs w:val="18"/>
              </w:rPr>
            </w:pPr>
            <w:r w:rsidRPr="004C76AA">
              <w:rPr>
                <w:b/>
                <w:sz w:val="18"/>
                <w:szCs w:val="18"/>
              </w:rPr>
              <w:t>4</w:t>
            </w:r>
          </w:p>
        </w:tc>
        <w:tc>
          <w:tcPr>
            <w:tcW w:w="674" w:type="dxa"/>
            <w:gridSpan w:val="2"/>
          </w:tcPr>
          <w:p w:rsidR="00405BB7" w:rsidRPr="004C76AA" w:rsidRDefault="00DC126E" w:rsidP="00337516">
            <w:pPr>
              <w:pStyle w:val="TableParagraph"/>
              <w:jc w:val="center"/>
              <w:rPr>
                <w:b/>
                <w:sz w:val="18"/>
                <w:szCs w:val="18"/>
              </w:rPr>
            </w:pPr>
            <w:r w:rsidRPr="004C76AA">
              <w:rPr>
                <w:b/>
                <w:sz w:val="18"/>
                <w:szCs w:val="18"/>
              </w:rPr>
              <w:t>3</w:t>
            </w:r>
          </w:p>
        </w:tc>
      </w:tr>
      <w:tr w:rsidR="00405BB7" w:rsidRPr="00BA0FF6" w:rsidTr="00405BB7">
        <w:trPr>
          <w:trHeight w:val="557"/>
        </w:trPr>
        <w:tc>
          <w:tcPr>
            <w:tcW w:w="648" w:type="dxa"/>
            <w:gridSpan w:val="3"/>
          </w:tcPr>
          <w:p w:rsidR="00405BB7" w:rsidRPr="00BA0FF6" w:rsidRDefault="00405BB7" w:rsidP="00405BB7">
            <w:pPr>
              <w:pStyle w:val="TableParagraph"/>
              <w:rPr>
                <w:sz w:val="18"/>
                <w:szCs w:val="18"/>
              </w:rPr>
            </w:pPr>
          </w:p>
          <w:p w:rsidR="00405BB7" w:rsidRPr="00BA0FF6" w:rsidRDefault="00405BB7" w:rsidP="00405BB7">
            <w:pPr>
              <w:pStyle w:val="TableParagraph"/>
              <w:ind w:left="9"/>
              <w:jc w:val="center"/>
              <w:rPr>
                <w:b/>
                <w:sz w:val="18"/>
                <w:szCs w:val="18"/>
              </w:rPr>
            </w:pPr>
            <w:r w:rsidRPr="00BA0FF6">
              <w:rPr>
                <w:b/>
                <w:sz w:val="18"/>
                <w:szCs w:val="18"/>
              </w:rPr>
              <w:t>8</w:t>
            </w:r>
          </w:p>
        </w:tc>
        <w:tc>
          <w:tcPr>
            <w:tcW w:w="4095" w:type="dxa"/>
            <w:gridSpan w:val="2"/>
          </w:tcPr>
          <w:p w:rsidR="00405BB7" w:rsidRPr="00BA0FF6" w:rsidRDefault="00405BB7" w:rsidP="00405BB7">
            <w:pPr>
              <w:pStyle w:val="TableParagraph"/>
              <w:spacing w:line="326" w:lineRule="auto"/>
              <w:ind w:left="107"/>
              <w:rPr>
                <w:rFonts w:ascii="Georgia" w:hAnsi="Georgia"/>
                <w:sz w:val="18"/>
                <w:szCs w:val="18"/>
              </w:rPr>
            </w:pPr>
            <w:r w:rsidRPr="00BA0FF6">
              <w:rPr>
                <w:rFonts w:ascii="Georgia" w:hAnsi="Georgia"/>
                <w:sz w:val="18"/>
                <w:szCs w:val="18"/>
              </w:rPr>
              <w:t>Okulda/Kurumlarda öğretmenler/çalışanlar arasında ayrım yapılmamaktadır.</w:t>
            </w:r>
          </w:p>
        </w:tc>
        <w:tc>
          <w:tcPr>
            <w:tcW w:w="1320" w:type="dxa"/>
            <w:gridSpan w:val="2"/>
          </w:tcPr>
          <w:p w:rsidR="00405BB7" w:rsidRPr="004C76AA" w:rsidRDefault="00A265C6" w:rsidP="00337516">
            <w:pPr>
              <w:pStyle w:val="TableParagraph"/>
              <w:jc w:val="center"/>
              <w:rPr>
                <w:b/>
                <w:sz w:val="18"/>
                <w:szCs w:val="18"/>
              </w:rPr>
            </w:pPr>
            <w:r w:rsidRPr="004C76AA">
              <w:rPr>
                <w:b/>
                <w:sz w:val="18"/>
                <w:szCs w:val="18"/>
              </w:rPr>
              <w:t>18</w:t>
            </w:r>
          </w:p>
        </w:tc>
        <w:tc>
          <w:tcPr>
            <w:tcW w:w="708" w:type="dxa"/>
          </w:tcPr>
          <w:p w:rsidR="00405BB7" w:rsidRPr="004C76AA" w:rsidRDefault="00DC126E" w:rsidP="00337516">
            <w:pPr>
              <w:pStyle w:val="TableParagraph"/>
              <w:jc w:val="center"/>
              <w:rPr>
                <w:b/>
                <w:sz w:val="18"/>
                <w:szCs w:val="18"/>
              </w:rPr>
            </w:pPr>
            <w:r w:rsidRPr="004C76AA">
              <w:rPr>
                <w:b/>
                <w:sz w:val="18"/>
                <w:szCs w:val="18"/>
              </w:rPr>
              <w:t>0</w:t>
            </w:r>
          </w:p>
        </w:tc>
        <w:tc>
          <w:tcPr>
            <w:tcW w:w="701" w:type="dxa"/>
          </w:tcPr>
          <w:p w:rsidR="00405BB7" w:rsidRPr="004C76AA" w:rsidRDefault="00A265C6" w:rsidP="00337516">
            <w:pPr>
              <w:pStyle w:val="TableParagraph"/>
              <w:jc w:val="center"/>
              <w:rPr>
                <w:b/>
                <w:sz w:val="18"/>
                <w:szCs w:val="18"/>
              </w:rPr>
            </w:pPr>
            <w:r w:rsidRPr="004C76AA">
              <w:rPr>
                <w:b/>
                <w:sz w:val="18"/>
                <w:szCs w:val="18"/>
              </w:rPr>
              <w:t>1</w:t>
            </w:r>
          </w:p>
        </w:tc>
        <w:tc>
          <w:tcPr>
            <w:tcW w:w="1143" w:type="dxa"/>
          </w:tcPr>
          <w:p w:rsidR="00405BB7" w:rsidRPr="004C76AA" w:rsidRDefault="00A265C6" w:rsidP="00337516">
            <w:pPr>
              <w:pStyle w:val="TableParagraph"/>
              <w:jc w:val="center"/>
              <w:rPr>
                <w:b/>
                <w:sz w:val="18"/>
                <w:szCs w:val="18"/>
              </w:rPr>
            </w:pPr>
            <w:r w:rsidRPr="004C76AA">
              <w:rPr>
                <w:b/>
                <w:sz w:val="18"/>
                <w:szCs w:val="18"/>
              </w:rPr>
              <w:t>3</w:t>
            </w:r>
          </w:p>
        </w:tc>
        <w:tc>
          <w:tcPr>
            <w:tcW w:w="674" w:type="dxa"/>
            <w:gridSpan w:val="2"/>
          </w:tcPr>
          <w:p w:rsidR="00405BB7" w:rsidRPr="004C76AA" w:rsidRDefault="00A265C6" w:rsidP="00337516">
            <w:pPr>
              <w:pStyle w:val="TableParagraph"/>
              <w:jc w:val="center"/>
              <w:rPr>
                <w:b/>
                <w:sz w:val="18"/>
                <w:szCs w:val="18"/>
              </w:rPr>
            </w:pPr>
            <w:r w:rsidRPr="004C76AA">
              <w:rPr>
                <w:b/>
                <w:sz w:val="18"/>
                <w:szCs w:val="18"/>
              </w:rPr>
              <w:t>3</w:t>
            </w:r>
          </w:p>
        </w:tc>
      </w:tr>
      <w:tr w:rsidR="00405BB7" w:rsidRPr="00BA0FF6" w:rsidTr="00405BB7">
        <w:trPr>
          <w:trHeight w:val="848"/>
        </w:trPr>
        <w:tc>
          <w:tcPr>
            <w:tcW w:w="648" w:type="dxa"/>
            <w:gridSpan w:val="3"/>
          </w:tcPr>
          <w:p w:rsidR="00405BB7" w:rsidRPr="00BA0FF6" w:rsidRDefault="00405BB7" w:rsidP="00405BB7">
            <w:pPr>
              <w:pStyle w:val="TableParagraph"/>
              <w:rPr>
                <w:sz w:val="18"/>
                <w:szCs w:val="18"/>
              </w:rPr>
            </w:pPr>
          </w:p>
          <w:p w:rsidR="00405BB7" w:rsidRPr="00BA0FF6" w:rsidRDefault="00405BB7" w:rsidP="00405BB7">
            <w:pPr>
              <w:pStyle w:val="TableParagraph"/>
              <w:ind w:left="9"/>
              <w:jc w:val="center"/>
              <w:rPr>
                <w:b/>
                <w:sz w:val="18"/>
                <w:szCs w:val="18"/>
              </w:rPr>
            </w:pPr>
            <w:r w:rsidRPr="00BA0FF6">
              <w:rPr>
                <w:b/>
                <w:sz w:val="18"/>
                <w:szCs w:val="18"/>
              </w:rPr>
              <w:t>9</w:t>
            </w:r>
          </w:p>
        </w:tc>
        <w:tc>
          <w:tcPr>
            <w:tcW w:w="4095" w:type="dxa"/>
            <w:gridSpan w:val="2"/>
          </w:tcPr>
          <w:p w:rsidR="00405BB7" w:rsidRPr="00BA0FF6" w:rsidRDefault="00405BB7" w:rsidP="00405BB7">
            <w:pPr>
              <w:pStyle w:val="TableParagraph"/>
              <w:spacing w:line="328" w:lineRule="auto"/>
              <w:ind w:left="107" w:right="185"/>
              <w:rPr>
                <w:rFonts w:ascii="Georgia" w:hAnsi="Georgia"/>
                <w:sz w:val="18"/>
                <w:szCs w:val="18"/>
              </w:rPr>
            </w:pPr>
            <w:r w:rsidRPr="00BA0FF6">
              <w:rPr>
                <w:rFonts w:ascii="Georgia" w:hAnsi="Georgia"/>
                <w:w w:val="105"/>
                <w:sz w:val="18"/>
                <w:szCs w:val="18"/>
              </w:rPr>
              <w:t>Okulumuzda/Kurumumuzda yerelde</w:t>
            </w:r>
            <w:r w:rsidR="00A265C6">
              <w:rPr>
                <w:rFonts w:ascii="Georgia" w:hAnsi="Georgia"/>
                <w:w w:val="105"/>
                <w:sz w:val="18"/>
                <w:szCs w:val="18"/>
              </w:rPr>
              <w:t xml:space="preserve"> </w:t>
            </w:r>
            <w:r w:rsidRPr="00BA0FF6">
              <w:rPr>
                <w:rFonts w:ascii="Georgia" w:hAnsi="Georgia"/>
                <w:w w:val="105"/>
                <w:sz w:val="18"/>
                <w:szCs w:val="18"/>
              </w:rPr>
              <w:t>ve</w:t>
            </w:r>
            <w:r w:rsidR="00A265C6">
              <w:rPr>
                <w:rFonts w:ascii="Georgia" w:hAnsi="Georgia"/>
                <w:w w:val="105"/>
                <w:sz w:val="18"/>
                <w:szCs w:val="18"/>
              </w:rPr>
              <w:t xml:space="preserve"> </w:t>
            </w:r>
            <w:r w:rsidRPr="00BA0FF6">
              <w:rPr>
                <w:rFonts w:ascii="Georgia" w:hAnsi="Georgia"/>
                <w:w w:val="105"/>
                <w:sz w:val="18"/>
                <w:szCs w:val="18"/>
              </w:rPr>
              <w:t>toplum</w:t>
            </w:r>
            <w:r w:rsidR="00A265C6">
              <w:rPr>
                <w:rFonts w:ascii="Georgia" w:hAnsi="Georgia"/>
                <w:w w:val="105"/>
                <w:sz w:val="18"/>
                <w:szCs w:val="18"/>
              </w:rPr>
              <w:t xml:space="preserve"> </w:t>
            </w:r>
            <w:r w:rsidRPr="00BA0FF6">
              <w:rPr>
                <w:rFonts w:ascii="Georgia" w:hAnsi="Georgia"/>
                <w:w w:val="105"/>
                <w:sz w:val="18"/>
                <w:szCs w:val="18"/>
              </w:rPr>
              <w:t>üzerinde</w:t>
            </w:r>
            <w:r w:rsidR="00A265C6">
              <w:rPr>
                <w:rFonts w:ascii="Georgia" w:hAnsi="Georgia"/>
                <w:w w:val="105"/>
                <w:sz w:val="18"/>
                <w:szCs w:val="18"/>
              </w:rPr>
              <w:t xml:space="preserve"> </w:t>
            </w:r>
            <w:r w:rsidRPr="00BA0FF6">
              <w:rPr>
                <w:rFonts w:ascii="Georgia" w:hAnsi="Georgia"/>
                <w:w w:val="105"/>
                <w:sz w:val="18"/>
                <w:szCs w:val="18"/>
              </w:rPr>
              <w:t>olumlu etki bırakacak çalışmalar yapmaktadır.</w:t>
            </w:r>
          </w:p>
        </w:tc>
        <w:tc>
          <w:tcPr>
            <w:tcW w:w="1320" w:type="dxa"/>
            <w:gridSpan w:val="2"/>
          </w:tcPr>
          <w:p w:rsidR="00405BB7" w:rsidRPr="004C76AA" w:rsidRDefault="00A265C6" w:rsidP="00337516">
            <w:pPr>
              <w:pStyle w:val="TableParagraph"/>
              <w:jc w:val="center"/>
              <w:rPr>
                <w:b/>
                <w:sz w:val="18"/>
                <w:szCs w:val="18"/>
              </w:rPr>
            </w:pPr>
            <w:r w:rsidRPr="004C76AA">
              <w:rPr>
                <w:b/>
                <w:sz w:val="18"/>
                <w:szCs w:val="18"/>
              </w:rPr>
              <w:t>15</w:t>
            </w:r>
          </w:p>
        </w:tc>
        <w:tc>
          <w:tcPr>
            <w:tcW w:w="708" w:type="dxa"/>
          </w:tcPr>
          <w:p w:rsidR="00405BB7" w:rsidRPr="004C76AA" w:rsidRDefault="00A265C6" w:rsidP="00337516">
            <w:pPr>
              <w:pStyle w:val="TableParagraph"/>
              <w:jc w:val="center"/>
              <w:rPr>
                <w:b/>
                <w:sz w:val="18"/>
                <w:szCs w:val="18"/>
              </w:rPr>
            </w:pPr>
            <w:r w:rsidRPr="004C76AA">
              <w:rPr>
                <w:b/>
                <w:sz w:val="18"/>
                <w:szCs w:val="18"/>
              </w:rPr>
              <w:t>4</w:t>
            </w:r>
          </w:p>
        </w:tc>
        <w:tc>
          <w:tcPr>
            <w:tcW w:w="701" w:type="dxa"/>
          </w:tcPr>
          <w:p w:rsidR="00405BB7" w:rsidRPr="004C76AA" w:rsidRDefault="00A265C6" w:rsidP="00337516">
            <w:pPr>
              <w:pStyle w:val="TableParagraph"/>
              <w:jc w:val="center"/>
              <w:rPr>
                <w:b/>
                <w:sz w:val="18"/>
                <w:szCs w:val="18"/>
              </w:rPr>
            </w:pPr>
            <w:r w:rsidRPr="004C76AA">
              <w:rPr>
                <w:b/>
                <w:sz w:val="18"/>
                <w:szCs w:val="18"/>
              </w:rPr>
              <w:t>2</w:t>
            </w:r>
          </w:p>
        </w:tc>
        <w:tc>
          <w:tcPr>
            <w:tcW w:w="1143" w:type="dxa"/>
          </w:tcPr>
          <w:p w:rsidR="00405BB7" w:rsidRPr="004C76AA" w:rsidRDefault="00B3306E" w:rsidP="00337516">
            <w:pPr>
              <w:pStyle w:val="TableParagraph"/>
              <w:jc w:val="center"/>
              <w:rPr>
                <w:b/>
                <w:sz w:val="18"/>
                <w:szCs w:val="18"/>
              </w:rPr>
            </w:pPr>
            <w:r w:rsidRPr="004C76AA">
              <w:rPr>
                <w:b/>
                <w:sz w:val="18"/>
                <w:szCs w:val="18"/>
              </w:rPr>
              <w:t>2</w:t>
            </w:r>
          </w:p>
        </w:tc>
        <w:tc>
          <w:tcPr>
            <w:tcW w:w="674" w:type="dxa"/>
            <w:gridSpan w:val="2"/>
          </w:tcPr>
          <w:p w:rsidR="00405BB7" w:rsidRPr="004C76AA" w:rsidRDefault="00B3306E" w:rsidP="00337516">
            <w:pPr>
              <w:pStyle w:val="TableParagraph"/>
              <w:jc w:val="center"/>
              <w:rPr>
                <w:b/>
                <w:sz w:val="18"/>
                <w:szCs w:val="18"/>
              </w:rPr>
            </w:pPr>
            <w:r w:rsidRPr="004C76AA">
              <w:rPr>
                <w:b/>
                <w:sz w:val="18"/>
                <w:szCs w:val="18"/>
              </w:rPr>
              <w:t>2</w:t>
            </w:r>
          </w:p>
        </w:tc>
      </w:tr>
      <w:tr w:rsidR="00405BB7" w:rsidRPr="00BA0FF6" w:rsidTr="00405BB7">
        <w:trPr>
          <w:trHeight w:val="704"/>
        </w:trPr>
        <w:tc>
          <w:tcPr>
            <w:tcW w:w="648" w:type="dxa"/>
            <w:gridSpan w:val="3"/>
          </w:tcPr>
          <w:p w:rsidR="00405BB7" w:rsidRPr="00BA0FF6" w:rsidRDefault="00405BB7" w:rsidP="00405BB7">
            <w:pPr>
              <w:pStyle w:val="TableParagraph"/>
              <w:rPr>
                <w:sz w:val="18"/>
                <w:szCs w:val="18"/>
              </w:rPr>
            </w:pPr>
          </w:p>
          <w:p w:rsidR="00405BB7" w:rsidRPr="00BA0FF6" w:rsidRDefault="00405BB7" w:rsidP="00405BB7">
            <w:pPr>
              <w:pStyle w:val="TableParagraph"/>
              <w:ind w:left="183" w:right="174"/>
              <w:jc w:val="center"/>
              <w:rPr>
                <w:b/>
                <w:sz w:val="18"/>
                <w:szCs w:val="18"/>
              </w:rPr>
            </w:pPr>
            <w:r w:rsidRPr="00BA0FF6">
              <w:rPr>
                <w:b/>
                <w:sz w:val="18"/>
                <w:szCs w:val="18"/>
              </w:rPr>
              <w:t>10</w:t>
            </w:r>
          </w:p>
        </w:tc>
        <w:tc>
          <w:tcPr>
            <w:tcW w:w="4095" w:type="dxa"/>
            <w:gridSpan w:val="2"/>
          </w:tcPr>
          <w:p w:rsidR="00405BB7" w:rsidRPr="00BA0FF6" w:rsidRDefault="00405BB7" w:rsidP="00405BB7">
            <w:pPr>
              <w:pStyle w:val="TableParagraph"/>
              <w:spacing w:line="326" w:lineRule="auto"/>
              <w:ind w:left="107"/>
              <w:rPr>
                <w:rFonts w:ascii="Georgia" w:hAnsi="Georgia"/>
                <w:sz w:val="18"/>
                <w:szCs w:val="18"/>
              </w:rPr>
            </w:pPr>
            <w:r w:rsidRPr="00BA0FF6">
              <w:rPr>
                <w:rFonts w:ascii="Georgia" w:hAnsi="Georgia"/>
                <w:sz w:val="18"/>
                <w:szCs w:val="18"/>
              </w:rPr>
              <w:t>Yöneticilerimiz, yaratıcı ve yenilikçi düşüncelerin üretilmesini teşvik etmektedir.</w:t>
            </w:r>
          </w:p>
        </w:tc>
        <w:tc>
          <w:tcPr>
            <w:tcW w:w="1320" w:type="dxa"/>
            <w:gridSpan w:val="2"/>
          </w:tcPr>
          <w:p w:rsidR="00405BB7" w:rsidRPr="004C76AA" w:rsidRDefault="00B3306E" w:rsidP="00337516">
            <w:pPr>
              <w:pStyle w:val="TableParagraph"/>
              <w:jc w:val="center"/>
              <w:rPr>
                <w:b/>
                <w:sz w:val="18"/>
                <w:szCs w:val="18"/>
              </w:rPr>
            </w:pPr>
            <w:r w:rsidRPr="004C76AA">
              <w:rPr>
                <w:b/>
                <w:sz w:val="18"/>
                <w:szCs w:val="18"/>
              </w:rPr>
              <w:t>20</w:t>
            </w:r>
          </w:p>
        </w:tc>
        <w:tc>
          <w:tcPr>
            <w:tcW w:w="708" w:type="dxa"/>
          </w:tcPr>
          <w:p w:rsidR="00405BB7" w:rsidRPr="004C76AA" w:rsidRDefault="00B3306E" w:rsidP="00337516">
            <w:pPr>
              <w:pStyle w:val="TableParagraph"/>
              <w:jc w:val="center"/>
              <w:rPr>
                <w:b/>
                <w:sz w:val="18"/>
                <w:szCs w:val="18"/>
              </w:rPr>
            </w:pPr>
            <w:r w:rsidRPr="004C76AA">
              <w:rPr>
                <w:b/>
                <w:sz w:val="18"/>
                <w:szCs w:val="18"/>
              </w:rPr>
              <w:t>2</w:t>
            </w:r>
          </w:p>
        </w:tc>
        <w:tc>
          <w:tcPr>
            <w:tcW w:w="701" w:type="dxa"/>
          </w:tcPr>
          <w:p w:rsidR="00405BB7" w:rsidRPr="004C76AA" w:rsidRDefault="00B3306E" w:rsidP="00337516">
            <w:pPr>
              <w:pStyle w:val="TableParagraph"/>
              <w:jc w:val="center"/>
              <w:rPr>
                <w:b/>
                <w:sz w:val="18"/>
                <w:szCs w:val="18"/>
              </w:rPr>
            </w:pPr>
            <w:r w:rsidRPr="004C76AA">
              <w:rPr>
                <w:b/>
                <w:sz w:val="18"/>
                <w:szCs w:val="18"/>
              </w:rPr>
              <w:t>1</w:t>
            </w:r>
          </w:p>
        </w:tc>
        <w:tc>
          <w:tcPr>
            <w:tcW w:w="1143" w:type="dxa"/>
          </w:tcPr>
          <w:p w:rsidR="00405BB7" w:rsidRPr="004C76AA" w:rsidRDefault="00B3306E" w:rsidP="00337516">
            <w:pPr>
              <w:pStyle w:val="TableParagraph"/>
              <w:jc w:val="center"/>
              <w:rPr>
                <w:b/>
                <w:sz w:val="18"/>
                <w:szCs w:val="18"/>
              </w:rPr>
            </w:pPr>
            <w:r w:rsidRPr="004C76AA">
              <w:rPr>
                <w:b/>
                <w:sz w:val="18"/>
                <w:szCs w:val="18"/>
              </w:rPr>
              <w:t>1</w:t>
            </w:r>
          </w:p>
        </w:tc>
        <w:tc>
          <w:tcPr>
            <w:tcW w:w="674" w:type="dxa"/>
            <w:gridSpan w:val="2"/>
          </w:tcPr>
          <w:p w:rsidR="00405BB7" w:rsidRPr="004C76AA" w:rsidRDefault="00B3306E" w:rsidP="00337516">
            <w:pPr>
              <w:pStyle w:val="TableParagraph"/>
              <w:jc w:val="center"/>
              <w:rPr>
                <w:b/>
                <w:sz w:val="18"/>
                <w:szCs w:val="18"/>
              </w:rPr>
            </w:pPr>
            <w:r w:rsidRPr="004C76AA">
              <w:rPr>
                <w:b/>
                <w:sz w:val="18"/>
                <w:szCs w:val="18"/>
              </w:rPr>
              <w:t>1</w:t>
            </w:r>
          </w:p>
        </w:tc>
      </w:tr>
      <w:tr w:rsidR="00405BB7" w:rsidRPr="00BA0FF6" w:rsidTr="00405BB7">
        <w:trPr>
          <w:trHeight w:val="842"/>
        </w:trPr>
        <w:tc>
          <w:tcPr>
            <w:tcW w:w="648" w:type="dxa"/>
            <w:gridSpan w:val="3"/>
          </w:tcPr>
          <w:p w:rsidR="00405BB7" w:rsidRPr="00BA0FF6" w:rsidRDefault="00405BB7" w:rsidP="00405BB7">
            <w:pPr>
              <w:pStyle w:val="TableParagraph"/>
              <w:rPr>
                <w:sz w:val="18"/>
                <w:szCs w:val="18"/>
              </w:rPr>
            </w:pPr>
          </w:p>
          <w:p w:rsidR="00405BB7" w:rsidRPr="00BA0FF6" w:rsidRDefault="00405BB7" w:rsidP="00405BB7">
            <w:pPr>
              <w:pStyle w:val="TableParagraph"/>
              <w:ind w:left="183" w:right="174"/>
              <w:jc w:val="center"/>
              <w:rPr>
                <w:b/>
                <w:sz w:val="18"/>
                <w:szCs w:val="18"/>
              </w:rPr>
            </w:pPr>
            <w:r w:rsidRPr="00BA0FF6">
              <w:rPr>
                <w:b/>
                <w:sz w:val="18"/>
                <w:szCs w:val="18"/>
              </w:rPr>
              <w:t>11</w:t>
            </w:r>
          </w:p>
        </w:tc>
        <w:tc>
          <w:tcPr>
            <w:tcW w:w="4095" w:type="dxa"/>
            <w:gridSpan w:val="2"/>
          </w:tcPr>
          <w:p w:rsidR="00405BB7" w:rsidRPr="00BA0FF6" w:rsidRDefault="00405BB7" w:rsidP="00405BB7">
            <w:pPr>
              <w:pStyle w:val="TableParagraph"/>
              <w:spacing w:line="328" w:lineRule="auto"/>
              <w:ind w:left="107" w:right="358"/>
              <w:rPr>
                <w:rFonts w:ascii="Georgia" w:hAnsi="Georgia"/>
                <w:sz w:val="18"/>
                <w:szCs w:val="18"/>
              </w:rPr>
            </w:pPr>
            <w:r w:rsidRPr="00BA0FF6">
              <w:rPr>
                <w:rFonts w:ascii="Georgia" w:hAnsi="Georgia"/>
                <w:sz w:val="18"/>
                <w:szCs w:val="18"/>
              </w:rPr>
              <w:t xml:space="preserve">Yöneticiler, okulun </w:t>
            </w:r>
            <w:proofErr w:type="gramStart"/>
            <w:r w:rsidRPr="00BA0FF6">
              <w:rPr>
                <w:rFonts w:ascii="Georgia" w:hAnsi="Georgia"/>
                <w:sz w:val="18"/>
                <w:szCs w:val="18"/>
              </w:rPr>
              <w:t>vizyonunu</w:t>
            </w:r>
            <w:proofErr w:type="gramEnd"/>
            <w:r w:rsidRPr="00BA0FF6">
              <w:rPr>
                <w:rFonts w:ascii="Georgia" w:hAnsi="Georgia"/>
                <w:sz w:val="18"/>
                <w:szCs w:val="18"/>
              </w:rPr>
              <w:t>, stratejilerini, iyileştirmeye açık alanlarını vs. çalışanlarla paylaşır.</w:t>
            </w:r>
          </w:p>
        </w:tc>
        <w:tc>
          <w:tcPr>
            <w:tcW w:w="1320" w:type="dxa"/>
            <w:gridSpan w:val="2"/>
          </w:tcPr>
          <w:p w:rsidR="00405BB7" w:rsidRPr="004C76AA" w:rsidRDefault="00B3306E" w:rsidP="00337516">
            <w:pPr>
              <w:pStyle w:val="TableParagraph"/>
              <w:jc w:val="center"/>
              <w:rPr>
                <w:b/>
                <w:sz w:val="18"/>
                <w:szCs w:val="18"/>
              </w:rPr>
            </w:pPr>
            <w:r w:rsidRPr="004C76AA">
              <w:rPr>
                <w:b/>
                <w:sz w:val="18"/>
                <w:szCs w:val="18"/>
              </w:rPr>
              <w:t>19</w:t>
            </w:r>
          </w:p>
        </w:tc>
        <w:tc>
          <w:tcPr>
            <w:tcW w:w="708" w:type="dxa"/>
          </w:tcPr>
          <w:p w:rsidR="00405BB7" w:rsidRPr="004C76AA" w:rsidRDefault="00B3306E" w:rsidP="00337516">
            <w:pPr>
              <w:pStyle w:val="TableParagraph"/>
              <w:jc w:val="center"/>
              <w:rPr>
                <w:b/>
                <w:sz w:val="18"/>
                <w:szCs w:val="18"/>
              </w:rPr>
            </w:pPr>
            <w:r w:rsidRPr="004C76AA">
              <w:rPr>
                <w:b/>
                <w:sz w:val="18"/>
                <w:szCs w:val="18"/>
              </w:rPr>
              <w:t>3</w:t>
            </w:r>
          </w:p>
        </w:tc>
        <w:tc>
          <w:tcPr>
            <w:tcW w:w="701" w:type="dxa"/>
          </w:tcPr>
          <w:p w:rsidR="00405BB7" w:rsidRPr="004C76AA" w:rsidRDefault="00B3306E" w:rsidP="00337516">
            <w:pPr>
              <w:pStyle w:val="TableParagraph"/>
              <w:jc w:val="center"/>
              <w:rPr>
                <w:b/>
                <w:sz w:val="18"/>
                <w:szCs w:val="18"/>
              </w:rPr>
            </w:pPr>
            <w:r w:rsidRPr="004C76AA">
              <w:rPr>
                <w:b/>
                <w:sz w:val="18"/>
                <w:szCs w:val="18"/>
              </w:rPr>
              <w:t>1</w:t>
            </w:r>
          </w:p>
        </w:tc>
        <w:tc>
          <w:tcPr>
            <w:tcW w:w="1143" w:type="dxa"/>
          </w:tcPr>
          <w:p w:rsidR="00405BB7" w:rsidRPr="004C76AA" w:rsidRDefault="00B3306E" w:rsidP="00337516">
            <w:pPr>
              <w:pStyle w:val="TableParagraph"/>
              <w:jc w:val="center"/>
              <w:rPr>
                <w:b/>
                <w:sz w:val="18"/>
                <w:szCs w:val="18"/>
              </w:rPr>
            </w:pPr>
            <w:r w:rsidRPr="004C76AA">
              <w:rPr>
                <w:b/>
                <w:sz w:val="18"/>
                <w:szCs w:val="18"/>
              </w:rPr>
              <w:t>0</w:t>
            </w:r>
          </w:p>
        </w:tc>
        <w:tc>
          <w:tcPr>
            <w:tcW w:w="674" w:type="dxa"/>
            <w:gridSpan w:val="2"/>
          </w:tcPr>
          <w:p w:rsidR="00405BB7" w:rsidRPr="004C76AA" w:rsidRDefault="00B3306E" w:rsidP="00337516">
            <w:pPr>
              <w:pStyle w:val="TableParagraph"/>
              <w:jc w:val="center"/>
              <w:rPr>
                <w:b/>
                <w:sz w:val="18"/>
                <w:szCs w:val="18"/>
              </w:rPr>
            </w:pPr>
            <w:r w:rsidRPr="004C76AA">
              <w:rPr>
                <w:b/>
                <w:sz w:val="18"/>
                <w:szCs w:val="18"/>
              </w:rPr>
              <w:t>2</w:t>
            </w:r>
          </w:p>
        </w:tc>
      </w:tr>
      <w:tr w:rsidR="00405BB7" w:rsidRPr="00BA0FF6" w:rsidTr="00405BB7">
        <w:trPr>
          <w:trHeight w:val="840"/>
        </w:trPr>
        <w:tc>
          <w:tcPr>
            <w:tcW w:w="648" w:type="dxa"/>
            <w:gridSpan w:val="3"/>
          </w:tcPr>
          <w:p w:rsidR="00405BB7" w:rsidRPr="00BA0FF6" w:rsidRDefault="00405BB7" w:rsidP="00405BB7">
            <w:pPr>
              <w:pStyle w:val="TableParagraph"/>
              <w:rPr>
                <w:sz w:val="18"/>
                <w:szCs w:val="18"/>
              </w:rPr>
            </w:pPr>
          </w:p>
          <w:p w:rsidR="00405BB7" w:rsidRPr="00BA0FF6" w:rsidRDefault="00405BB7" w:rsidP="00405BB7">
            <w:pPr>
              <w:pStyle w:val="TableParagraph"/>
              <w:rPr>
                <w:sz w:val="18"/>
                <w:szCs w:val="18"/>
              </w:rPr>
            </w:pPr>
          </w:p>
          <w:p w:rsidR="00405BB7" w:rsidRPr="00BA0FF6" w:rsidRDefault="00405BB7" w:rsidP="00405BB7">
            <w:pPr>
              <w:pStyle w:val="TableParagraph"/>
              <w:ind w:left="183" w:right="174"/>
              <w:jc w:val="center"/>
              <w:rPr>
                <w:b/>
                <w:sz w:val="18"/>
                <w:szCs w:val="18"/>
              </w:rPr>
            </w:pPr>
            <w:r w:rsidRPr="00BA0FF6">
              <w:rPr>
                <w:b/>
                <w:sz w:val="18"/>
                <w:szCs w:val="18"/>
              </w:rPr>
              <w:t>12</w:t>
            </w:r>
          </w:p>
        </w:tc>
        <w:tc>
          <w:tcPr>
            <w:tcW w:w="4095" w:type="dxa"/>
            <w:gridSpan w:val="2"/>
          </w:tcPr>
          <w:p w:rsidR="00405BB7" w:rsidRPr="00BA0FF6" w:rsidRDefault="00405BB7" w:rsidP="00405BB7">
            <w:pPr>
              <w:pStyle w:val="TableParagraph"/>
              <w:spacing w:line="480" w:lineRule="auto"/>
              <w:ind w:left="107" w:right="612"/>
              <w:rPr>
                <w:sz w:val="18"/>
                <w:szCs w:val="18"/>
              </w:rPr>
            </w:pPr>
            <w:r w:rsidRPr="00BA0FF6">
              <w:rPr>
                <w:sz w:val="18"/>
                <w:szCs w:val="18"/>
              </w:rPr>
              <w:t>Okulumuzda sadece öğretmenlerin kullanımına tahsis edilmiş yerler yeterlidir.</w:t>
            </w:r>
          </w:p>
        </w:tc>
        <w:tc>
          <w:tcPr>
            <w:tcW w:w="1320" w:type="dxa"/>
            <w:gridSpan w:val="2"/>
          </w:tcPr>
          <w:p w:rsidR="00405BB7" w:rsidRPr="004C76AA" w:rsidRDefault="00B3306E" w:rsidP="00337516">
            <w:pPr>
              <w:pStyle w:val="TableParagraph"/>
              <w:jc w:val="center"/>
              <w:rPr>
                <w:b/>
                <w:sz w:val="18"/>
                <w:szCs w:val="18"/>
              </w:rPr>
            </w:pPr>
            <w:r w:rsidRPr="004C76AA">
              <w:rPr>
                <w:b/>
                <w:sz w:val="18"/>
                <w:szCs w:val="18"/>
              </w:rPr>
              <w:t>14</w:t>
            </w:r>
          </w:p>
        </w:tc>
        <w:tc>
          <w:tcPr>
            <w:tcW w:w="708" w:type="dxa"/>
          </w:tcPr>
          <w:p w:rsidR="00405BB7" w:rsidRPr="004C76AA" w:rsidRDefault="00B3306E" w:rsidP="00337516">
            <w:pPr>
              <w:pStyle w:val="TableParagraph"/>
              <w:jc w:val="center"/>
              <w:rPr>
                <w:b/>
                <w:sz w:val="18"/>
                <w:szCs w:val="18"/>
              </w:rPr>
            </w:pPr>
            <w:r w:rsidRPr="004C76AA">
              <w:rPr>
                <w:b/>
                <w:sz w:val="18"/>
                <w:szCs w:val="18"/>
              </w:rPr>
              <w:t>3</w:t>
            </w:r>
          </w:p>
        </w:tc>
        <w:tc>
          <w:tcPr>
            <w:tcW w:w="701" w:type="dxa"/>
          </w:tcPr>
          <w:p w:rsidR="00405BB7" w:rsidRPr="004C76AA" w:rsidRDefault="00337516" w:rsidP="00337516">
            <w:pPr>
              <w:pStyle w:val="TableParagraph"/>
              <w:jc w:val="center"/>
              <w:rPr>
                <w:b/>
                <w:sz w:val="18"/>
                <w:szCs w:val="18"/>
              </w:rPr>
            </w:pPr>
            <w:r w:rsidRPr="004C76AA">
              <w:rPr>
                <w:b/>
                <w:sz w:val="18"/>
                <w:szCs w:val="18"/>
              </w:rPr>
              <w:t>5</w:t>
            </w:r>
          </w:p>
        </w:tc>
        <w:tc>
          <w:tcPr>
            <w:tcW w:w="1143" w:type="dxa"/>
          </w:tcPr>
          <w:p w:rsidR="00405BB7" w:rsidRPr="004C76AA" w:rsidRDefault="00337516" w:rsidP="00337516">
            <w:pPr>
              <w:pStyle w:val="TableParagraph"/>
              <w:jc w:val="center"/>
              <w:rPr>
                <w:b/>
                <w:sz w:val="18"/>
                <w:szCs w:val="18"/>
              </w:rPr>
            </w:pPr>
            <w:r w:rsidRPr="004C76AA">
              <w:rPr>
                <w:b/>
                <w:sz w:val="18"/>
                <w:szCs w:val="18"/>
              </w:rPr>
              <w:t>1</w:t>
            </w:r>
          </w:p>
        </w:tc>
        <w:tc>
          <w:tcPr>
            <w:tcW w:w="674" w:type="dxa"/>
            <w:gridSpan w:val="2"/>
          </w:tcPr>
          <w:p w:rsidR="00405BB7" w:rsidRPr="004C76AA" w:rsidRDefault="00337516" w:rsidP="00337516">
            <w:pPr>
              <w:pStyle w:val="TableParagraph"/>
              <w:jc w:val="center"/>
              <w:rPr>
                <w:b/>
                <w:sz w:val="18"/>
                <w:szCs w:val="18"/>
              </w:rPr>
            </w:pPr>
            <w:r w:rsidRPr="004C76AA">
              <w:rPr>
                <w:b/>
                <w:sz w:val="18"/>
                <w:szCs w:val="18"/>
              </w:rPr>
              <w:t>2</w:t>
            </w:r>
          </w:p>
        </w:tc>
      </w:tr>
      <w:tr w:rsidR="00405BB7" w:rsidRPr="00BA0FF6" w:rsidTr="00405BB7">
        <w:trPr>
          <w:trHeight w:val="1278"/>
        </w:trPr>
        <w:tc>
          <w:tcPr>
            <w:tcW w:w="648" w:type="dxa"/>
            <w:gridSpan w:val="3"/>
          </w:tcPr>
          <w:p w:rsidR="00405BB7" w:rsidRPr="00BA0FF6" w:rsidRDefault="00405BB7" w:rsidP="00405BB7">
            <w:pPr>
              <w:pStyle w:val="TableParagraph"/>
              <w:rPr>
                <w:sz w:val="18"/>
                <w:szCs w:val="18"/>
              </w:rPr>
            </w:pPr>
          </w:p>
          <w:p w:rsidR="00405BB7" w:rsidRPr="00BA0FF6" w:rsidRDefault="00405BB7" w:rsidP="00405BB7">
            <w:pPr>
              <w:pStyle w:val="TableParagraph"/>
              <w:ind w:left="183" w:right="174"/>
              <w:jc w:val="center"/>
              <w:rPr>
                <w:b/>
                <w:sz w:val="18"/>
                <w:szCs w:val="18"/>
              </w:rPr>
            </w:pPr>
            <w:r w:rsidRPr="00BA0FF6">
              <w:rPr>
                <w:b/>
                <w:sz w:val="18"/>
                <w:szCs w:val="18"/>
              </w:rPr>
              <w:t>13</w:t>
            </w:r>
          </w:p>
        </w:tc>
        <w:tc>
          <w:tcPr>
            <w:tcW w:w="4095" w:type="dxa"/>
            <w:gridSpan w:val="2"/>
          </w:tcPr>
          <w:p w:rsidR="00405BB7" w:rsidRPr="00BA0FF6" w:rsidRDefault="00405BB7" w:rsidP="00405BB7">
            <w:pPr>
              <w:pStyle w:val="TableParagraph"/>
              <w:spacing w:line="328" w:lineRule="auto"/>
              <w:ind w:left="107" w:right="345"/>
              <w:rPr>
                <w:rFonts w:ascii="Georgia" w:hAnsi="Georgia"/>
                <w:sz w:val="18"/>
                <w:szCs w:val="18"/>
              </w:rPr>
            </w:pPr>
            <w:r w:rsidRPr="00BA0FF6">
              <w:rPr>
                <w:rFonts w:ascii="Georgia" w:hAnsi="Georgia"/>
                <w:sz w:val="18"/>
                <w:szCs w:val="18"/>
              </w:rPr>
              <w:t>Alanıma ilişkin yenilik ve gelişmeleri takip eder ve kendimi güncellerim.</w:t>
            </w:r>
          </w:p>
        </w:tc>
        <w:tc>
          <w:tcPr>
            <w:tcW w:w="1320" w:type="dxa"/>
            <w:gridSpan w:val="2"/>
          </w:tcPr>
          <w:p w:rsidR="00405BB7" w:rsidRPr="004C76AA" w:rsidRDefault="00337516" w:rsidP="00337516">
            <w:pPr>
              <w:pStyle w:val="TableParagraph"/>
              <w:jc w:val="center"/>
              <w:rPr>
                <w:b/>
                <w:sz w:val="18"/>
                <w:szCs w:val="18"/>
              </w:rPr>
            </w:pPr>
            <w:r w:rsidRPr="004C76AA">
              <w:rPr>
                <w:b/>
                <w:sz w:val="18"/>
                <w:szCs w:val="18"/>
              </w:rPr>
              <w:t>24</w:t>
            </w:r>
          </w:p>
        </w:tc>
        <w:tc>
          <w:tcPr>
            <w:tcW w:w="708" w:type="dxa"/>
          </w:tcPr>
          <w:p w:rsidR="00405BB7" w:rsidRPr="004C76AA" w:rsidRDefault="00337516" w:rsidP="00337516">
            <w:pPr>
              <w:pStyle w:val="TableParagraph"/>
              <w:jc w:val="center"/>
              <w:rPr>
                <w:b/>
                <w:sz w:val="18"/>
                <w:szCs w:val="18"/>
              </w:rPr>
            </w:pPr>
            <w:r w:rsidRPr="004C76AA">
              <w:rPr>
                <w:b/>
                <w:sz w:val="18"/>
                <w:szCs w:val="18"/>
              </w:rPr>
              <w:t>1</w:t>
            </w:r>
          </w:p>
        </w:tc>
        <w:tc>
          <w:tcPr>
            <w:tcW w:w="701" w:type="dxa"/>
          </w:tcPr>
          <w:p w:rsidR="00405BB7" w:rsidRPr="004C76AA" w:rsidRDefault="00337516" w:rsidP="00337516">
            <w:pPr>
              <w:pStyle w:val="TableParagraph"/>
              <w:jc w:val="center"/>
              <w:rPr>
                <w:b/>
                <w:sz w:val="18"/>
                <w:szCs w:val="18"/>
              </w:rPr>
            </w:pPr>
            <w:r w:rsidRPr="004C76AA">
              <w:rPr>
                <w:b/>
                <w:sz w:val="18"/>
                <w:szCs w:val="18"/>
              </w:rPr>
              <w:t>0</w:t>
            </w:r>
          </w:p>
        </w:tc>
        <w:tc>
          <w:tcPr>
            <w:tcW w:w="1143" w:type="dxa"/>
          </w:tcPr>
          <w:p w:rsidR="00405BB7" w:rsidRPr="004C76AA" w:rsidRDefault="00337516" w:rsidP="00337516">
            <w:pPr>
              <w:pStyle w:val="TableParagraph"/>
              <w:jc w:val="center"/>
              <w:rPr>
                <w:b/>
                <w:sz w:val="18"/>
                <w:szCs w:val="18"/>
              </w:rPr>
            </w:pPr>
            <w:r w:rsidRPr="004C76AA">
              <w:rPr>
                <w:b/>
                <w:sz w:val="18"/>
                <w:szCs w:val="18"/>
              </w:rPr>
              <w:t>0</w:t>
            </w:r>
          </w:p>
        </w:tc>
        <w:tc>
          <w:tcPr>
            <w:tcW w:w="674" w:type="dxa"/>
            <w:gridSpan w:val="2"/>
          </w:tcPr>
          <w:p w:rsidR="00405BB7" w:rsidRPr="004C76AA" w:rsidRDefault="00337516" w:rsidP="00337516">
            <w:pPr>
              <w:pStyle w:val="TableParagraph"/>
              <w:jc w:val="center"/>
              <w:rPr>
                <w:b/>
                <w:sz w:val="18"/>
                <w:szCs w:val="18"/>
              </w:rPr>
            </w:pPr>
            <w:r w:rsidRPr="004C76AA">
              <w:rPr>
                <w:b/>
                <w:sz w:val="18"/>
                <w:szCs w:val="18"/>
              </w:rPr>
              <w:t>0</w:t>
            </w:r>
          </w:p>
        </w:tc>
      </w:tr>
      <w:tr w:rsidR="00405BB7" w:rsidRPr="00BA0FF6" w:rsidTr="00405BB7">
        <w:trPr>
          <w:gridBefore w:val="1"/>
          <w:gridAfter w:val="1"/>
          <w:wBefore w:w="12" w:type="dxa"/>
          <w:wAfter w:w="15" w:type="dxa"/>
          <w:trHeight w:val="847"/>
        </w:trPr>
        <w:tc>
          <w:tcPr>
            <w:tcW w:w="470" w:type="dxa"/>
          </w:tcPr>
          <w:p w:rsidR="00405BB7" w:rsidRPr="00BA0FF6" w:rsidRDefault="00405BB7" w:rsidP="00405BB7">
            <w:pPr>
              <w:pStyle w:val="TableParagraph"/>
              <w:ind w:left="115"/>
              <w:rPr>
                <w:b/>
                <w:sz w:val="18"/>
                <w:szCs w:val="18"/>
              </w:rPr>
            </w:pPr>
            <w:r w:rsidRPr="00BA0FF6">
              <w:rPr>
                <w:b/>
                <w:sz w:val="18"/>
                <w:szCs w:val="18"/>
              </w:rPr>
              <w:t>14</w:t>
            </w:r>
          </w:p>
        </w:tc>
        <w:tc>
          <w:tcPr>
            <w:tcW w:w="8792" w:type="dxa"/>
            <w:gridSpan w:val="9"/>
          </w:tcPr>
          <w:p w:rsidR="00405BB7" w:rsidRPr="00BA0FF6" w:rsidRDefault="00405BB7" w:rsidP="00405BB7">
            <w:pPr>
              <w:pStyle w:val="TableParagraph"/>
              <w:spacing w:line="300" w:lineRule="auto"/>
              <w:ind w:left="108"/>
              <w:rPr>
                <w:rFonts w:ascii="Georgia" w:hAnsi="Georgia"/>
                <w:sz w:val="18"/>
                <w:szCs w:val="18"/>
              </w:rPr>
            </w:pPr>
            <w:r w:rsidRPr="00BA0FF6">
              <w:rPr>
                <w:rFonts w:ascii="Georgia" w:hAnsi="Georgia"/>
                <w:sz w:val="18"/>
                <w:szCs w:val="18"/>
              </w:rPr>
              <w:t>Okulumuzun Olumlu (başarılı) ve Olumsuz (başarısız) Yönlerine İlişkin Görüşleriniz.</w:t>
            </w:r>
          </w:p>
        </w:tc>
      </w:tr>
      <w:tr w:rsidR="00405BB7" w:rsidRPr="00BA0FF6" w:rsidTr="00405BB7">
        <w:trPr>
          <w:gridBefore w:val="1"/>
          <w:gridAfter w:val="1"/>
          <w:wBefore w:w="12" w:type="dxa"/>
          <w:wAfter w:w="15" w:type="dxa"/>
          <w:trHeight w:val="387"/>
        </w:trPr>
        <w:tc>
          <w:tcPr>
            <w:tcW w:w="470" w:type="dxa"/>
            <w:vMerge w:val="restart"/>
          </w:tcPr>
          <w:p w:rsidR="00405BB7" w:rsidRPr="00BA0FF6" w:rsidRDefault="00405BB7" w:rsidP="00405BB7">
            <w:pPr>
              <w:pStyle w:val="TableParagraph"/>
              <w:rPr>
                <w:sz w:val="18"/>
                <w:szCs w:val="18"/>
              </w:rPr>
            </w:pPr>
          </w:p>
        </w:tc>
        <w:tc>
          <w:tcPr>
            <w:tcW w:w="448" w:type="dxa"/>
            <w:gridSpan w:val="2"/>
          </w:tcPr>
          <w:p w:rsidR="00405BB7" w:rsidRPr="00BA0FF6" w:rsidRDefault="00405BB7" w:rsidP="00405BB7">
            <w:pPr>
              <w:pStyle w:val="TableParagraph"/>
              <w:rPr>
                <w:sz w:val="18"/>
                <w:szCs w:val="18"/>
              </w:rPr>
            </w:pPr>
          </w:p>
        </w:tc>
        <w:tc>
          <w:tcPr>
            <w:tcW w:w="4022" w:type="dxa"/>
            <w:gridSpan w:val="2"/>
          </w:tcPr>
          <w:p w:rsidR="00405BB7" w:rsidRPr="00BA0FF6" w:rsidRDefault="00405BB7" w:rsidP="00405BB7">
            <w:pPr>
              <w:pStyle w:val="TableParagraph"/>
              <w:ind w:left="108"/>
              <w:rPr>
                <w:rFonts w:ascii="Georgia" w:hAnsi="Georgia"/>
                <w:sz w:val="18"/>
                <w:szCs w:val="18"/>
              </w:rPr>
            </w:pPr>
            <w:r w:rsidRPr="00BA0FF6">
              <w:rPr>
                <w:rFonts w:ascii="Georgia" w:hAnsi="Georgia"/>
                <w:sz w:val="18"/>
                <w:szCs w:val="18"/>
              </w:rPr>
              <w:t>Olumlu (Başarılı) yönlerimiz</w:t>
            </w:r>
          </w:p>
        </w:tc>
        <w:tc>
          <w:tcPr>
            <w:tcW w:w="4322" w:type="dxa"/>
            <w:gridSpan w:val="5"/>
          </w:tcPr>
          <w:p w:rsidR="00405BB7" w:rsidRPr="00BA0FF6" w:rsidRDefault="00405BB7" w:rsidP="00405BB7">
            <w:pPr>
              <w:pStyle w:val="TableParagraph"/>
              <w:ind w:left="110"/>
              <w:rPr>
                <w:rFonts w:ascii="Georgia" w:hAnsi="Georgia"/>
                <w:sz w:val="18"/>
                <w:szCs w:val="18"/>
              </w:rPr>
            </w:pPr>
            <w:r w:rsidRPr="00BA0FF6">
              <w:rPr>
                <w:rFonts w:ascii="Georgia" w:hAnsi="Georgia"/>
                <w:sz w:val="18"/>
                <w:szCs w:val="18"/>
              </w:rPr>
              <w:t>Olumsuz (başarısız) yönlerimiz</w:t>
            </w:r>
          </w:p>
        </w:tc>
      </w:tr>
      <w:tr w:rsidR="00405BB7" w:rsidRPr="00BA0FF6" w:rsidTr="00405BB7">
        <w:trPr>
          <w:gridBefore w:val="1"/>
          <w:gridAfter w:val="1"/>
          <w:wBefore w:w="12" w:type="dxa"/>
          <w:wAfter w:w="15" w:type="dxa"/>
          <w:trHeight w:val="279"/>
        </w:trPr>
        <w:tc>
          <w:tcPr>
            <w:tcW w:w="470" w:type="dxa"/>
            <w:vMerge/>
            <w:tcBorders>
              <w:top w:val="nil"/>
            </w:tcBorders>
          </w:tcPr>
          <w:p w:rsidR="00405BB7" w:rsidRPr="00BA0FF6" w:rsidRDefault="00405BB7" w:rsidP="00405BB7">
            <w:pPr>
              <w:rPr>
                <w:sz w:val="18"/>
                <w:szCs w:val="18"/>
              </w:rPr>
            </w:pPr>
          </w:p>
        </w:tc>
        <w:tc>
          <w:tcPr>
            <w:tcW w:w="448" w:type="dxa"/>
            <w:gridSpan w:val="2"/>
          </w:tcPr>
          <w:p w:rsidR="00405BB7" w:rsidRPr="00BA0FF6" w:rsidRDefault="00405BB7" w:rsidP="00405BB7">
            <w:pPr>
              <w:pStyle w:val="TableParagraph"/>
              <w:ind w:left="108"/>
              <w:rPr>
                <w:rFonts w:ascii="Georgia"/>
                <w:sz w:val="18"/>
                <w:szCs w:val="18"/>
              </w:rPr>
            </w:pPr>
            <w:r w:rsidRPr="00BA0FF6">
              <w:rPr>
                <w:rFonts w:ascii="Georgia"/>
                <w:w w:val="116"/>
                <w:sz w:val="18"/>
                <w:szCs w:val="18"/>
              </w:rPr>
              <w:t>1</w:t>
            </w:r>
          </w:p>
        </w:tc>
        <w:tc>
          <w:tcPr>
            <w:tcW w:w="4022" w:type="dxa"/>
            <w:gridSpan w:val="2"/>
          </w:tcPr>
          <w:p w:rsidR="00405BB7" w:rsidRPr="00BA0FF6" w:rsidRDefault="00405BB7" w:rsidP="00405BB7">
            <w:pPr>
              <w:pStyle w:val="TableParagraph"/>
              <w:rPr>
                <w:sz w:val="18"/>
                <w:szCs w:val="18"/>
              </w:rPr>
            </w:pPr>
          </w:p>
        </w:tc>
        <w:tc>
          <w:tcPr>
            <w:tcW w:w="4322" w:type="dxa"/>
            <w:gridSpan w:val="5"/>
          </w:tcPr>
          <w:p w:rsidR="00405BB7" w:rsidRPr="00BA0FF6" w:rsidRDefault="00405BB7" w:rsidP="00405BB7">
            <w:pPr>
              <w:pStyle w:val="TableParagraph"/>
              <w:rPr>
                <w:sz w:val="18"/>
                <w:szCs w:val="18"/>
              </w:rPr>
            </w:pPr>
          </w:p>
        </w:tc>
      </w:tr>
      <w:tr w:rsidR="00405BB7" w:rsidRPr="00BA0FF6" w:rsidTr="00405BB7">
        <w:trPr>
          <w:gridBefore w:val="1"/>
          <w:gridAfter w:val="1"/>
          <w:wBefore w:w="12" w:type="dxa"/>
          <w:wAfter w:w="15" w:type="dxa"/>
          <w:trHeight w:val="269"/>
        </w:trPr>
        <w:tc>
          <w:tcPr>
            <w:tcW w:w="470" w:type="dxa"/>
            <w:vMerge/>
            <w:tcBorders>
              <w:top w:val="nil"/>
            </w:tcBorders>
          </w:tcPr>
          <w:p w:rsidR="00405BB7" w:rsidRPr="00BA0FF6" w:rsidRDefault="00405BB7" w:rsidP="00405BB7">
            <w:pPr>
              <w:rPr>
                <w:sz w:val="18"/>
                <w:szCs w:val="18"/>
              </w:rPr>
            </w:pPr>
          </w:p>
        </w:tc>
        <w:tc>
          <w:tcPr>
            <w:tcW w:w="448" w:type="dxa"/>
            <w:gridSpan w:val="2"/>
          </w:tcPr>
          <w:p w:rsidR="00405BB7" w:rsidRPr="00BA0FF6" w:rsidRDefault="00405BB7" w:rsidP="00405BB7">
            <w:pPr>
              <w:pStyle w:val="TableParagraph"/>
              <w:ind w:left="108"/>
              <w:rPr>
                <w:rFonts w:ascii="Georgia"/>
                <w:sz w:val="18"/>
                <w:szCs w:val="18"/>
              </w:rPr>
            </w:pPr>
            <w:r w:rsidRPr="00BA0FF6">
              <w:rPr>
                <w:rFonts w:ascii="Georgia"/>
                <w:w w:val="89"/>
                <w:sz w:val="18"/>
                <w:szCs w:val="18"/>
              </w:rPr>
              <w:t>2</w:t>
            </w:r>
          </w:p>
        </w:tc>
        <w:tc>
          <w:tcPr>
            <w:tcW w:w="4022" w:type="dxa"/>
            <w:gridSpan w:val="2"/>
          </w:tcPr>
          <w:p w:rsidR="00405BB7" w:rsidRPr="00BA0FF6" w:rsidRDefault="00405BB7" w:rsidP="00405BB7">
            <w:pPr>
              <w:pStyle w:val="TableParagraph"/>
              <w:rPr>
                <w:sz w:val="18"/>
                <w:szCs w:val="18"/>
              </w:rPr>
            </w:pPr>
          </w:p>
        </w:tc>
        <w:tc>
          <w:tcPr>
            <w:tcW w:w="4322" w:type="dxa"/>
            <w:gridSpan w:val="5"/>
          </w:tcPr>
          <w:p w:rsidR="00405BB7" w:rsidRPr="00BA0FF6" w:rsidRDefault="00405BB7" w:rsidP="00405BB7">
            <w:pPr>
              <w:pStyle w:val="TableParagraph"/>
              <w:rPr>
                <w:sz w:val="18"/>
                <w:szCs w:val="18"/>
              </w:rPr>
            </w:pPr>
          </w:p>
        </w:tc>
      </w:tr>
      <w:tr w:rsidR="00405BB7" w:rsidRPr="00BA0FF6" w:rsidTr="00405BB7">
        <w:trPr>
          <w:gridBefore w:val="1"/>
          <w:gridAfter w:val="1"/>
          <w:wBefore w:w="12" w:type="dxa"/>
          <w:wAfter w:w="15" w:type="dxa"/>
          <w:trHeight w:val="273"/>
        </w:trPr>
        <w:tc>
          <w:tcPr>
            <w:tcW w:w="470" w:type="dxa"/>
            <w:vMerge/>
            <w:tcBorders>
              <w:top w:val="nil"/>
            </w:tcBorders>
          </w:tcPr>
          <w:p w:rsidR="00405BB7" w:rsidRPr="00BA0FF6" w:rsidRDefault="00405BB7" w:rsidP="00405BB7">
            <w:pPr>
              <w:rPr>
                <w:sz w:val="18"/>
                <w:szCs w:val="18"/>
              </w:rPr>
            </w:pPr>
          </w:p>
        </w:tc>
        <w:tc>
          <w:tcPr>
            <w:tcW w:w="448" w:type="dxa"/>
            <w:gridSpan w:val="2"/>
          </w:tcPr>
          <w:p w:rsidR="00405BB7" w:rsidRPr="00BA0FF6" w:rsidRDefault="00405BB7" w:rsidP="00405BB7">
            <w:pPr>
              <w:pStyle w:val="TableParagraph"/>
              <w:ind w:left="108"/>
              <w:rPr>
                <w:rFonts w:ascii="Georgia"/>
                <w:sz w:val="18"/>
                <w:szCs w:val="18"/>
              </w:rPr>
            </w:pPr>
            <w:r w:rsidRPr="00BA0FF6">
              <w:rPr>
                <w:rFonts w:ascii="Georgia"/>
                <w:w w:val="90"/>
                <w:sz w:val="18"/>
                <w:szCs w:val="18"/>
              </w:rPr>
              <w:t>3</w:t>
            </w:r>
          </w:p>
        </w:tc>
        <w:tc>
          <w:tcPr>
            <w:tcW w:w="4022" w:type="dxa"/>
            <w:gridSpan w:val="2"/>
          </w:tcPr>
          <w:p w:rsidR="00405BB7" w:rsidRPr="00BA0FF6" w:rsidRDefault="00405BB7" w:rsidP="00405BB7">
            <w:pPr>
              <w:pStyle w:val="TableParagraph"/>
              <w:rPr>
                <w:sz w:val="18"/>
                <w:szCs w:val="18"/>
              </w:rPr>
            </w:pPr>
          </w:p>
        </w:tc>
        <w:tc>
          <w:tcPr>
            <w:tcW w:w="4322" w:type="dxa"/>
            <w:gridSpan w:val="5"/>
          </w:tcPr>
          <w:p w:rsidR="00405BB7" w:rsidRPr="00BA0FF6" w:rsidRDefault="00405BB7" w:rsidP="00405BB7">
            <w:pPr>
              <w:pStyle w:val="TableParagraph"/>
              <w:rPr>
                <w:sz w:val="18"/>
                <w:szCs w:val="18"/>
              </w:rPr>
            </w:pPr>
          </w:p>
        </w:tc>
      </w:tr>
      <w:tr w:rsidR="00405BB7" w:rsidRPr="00BA0FF6" w:rsidTr="00405BB7">
        <w:trPr>
          <w:gridBefore w:val="1"/>
          <w:gridAfter w:val="1"/>
          <w:wBefore w:w="12" w:type="dxa"/>
          <w:wAfter w:w="15" w:type="dxa"/>
          <w:trHeight w:val="277"/>
        </w:trPr>
        <w:tc>
          <w:tcPr>
            <w:tcW w:w="470" w:type="dxa"/>
            <w:vMerge/>
            <w:tcBorders>
              <w:top w:val="nil"/>
            </w:tcBorders>
          </w:tcPr>
          <w:p w:rsidR="00405BB7" w:rsidRPr="00BA0FF6" w:rsidRDefault="00405BB7" w:rsidP="00405BB7">
            <w:pPr>
              <w:rPr>
                <w:sz w:val="18"/>
                <w:szCs w:val="18"/>
              </w:rPr>
            </w:pPr>
          </w:p>
        </w:tc>
        <w:tc>
          <w:tcPr>
            <w:tcW w:w="448" w:type="dxa"/>
            <w:gridSpan w:val="2"/>
          </w:tcPr>
          <w:p w:rsidR="00405BB7" w:rsidRPr="00BA0FF6" w:rsidRDefault="00405BB7" w:rsidP="00405BB7">
            <w:pPr>
              <w:pStyle w:val="TableParagraph"/>
              <w:ind w:left="108"/>
              <w:rPr>
                <w:rFonts w:ascii="Georgia"/>
                <w:sz w:val="18"/>
                <w:szCs w:val="18"/>
              </w:rPr>
            </w:pPr>
            <w:r w:rsidRPr="00BA0FF6">
              <w:rPr>
                <w:rFonts w:ascii="Georgia"/>
                <w:w w:val="88"/>
                <w:sz w:val="18"/>
                <w:szCs w:val="18"/>
              </w:rPr>
              <w:t>4</w:t>
            </w:r>
          </w:p>
        </w:tc>
        <w:tc>
          <w:tcPr>
            <w:tcW w:w="4022" w:type="dxa"/>
            <w:gridSpan w:val="2"/>
          </w:tcPr>
          <w:p w:rsidR="00405BB7" w:rsidRPr="00BA0FF6" w:rsidRDefault="00405BB7" w:rsidP="00405BB7">
            <w:pPr>
              <w:pStyle w:val="TableParagraph"/>
              <w:rPr>
                <w:sz w:val="18"/>
                <w:szCs w:val="18"/>
              </w:rPr>
            </w:pPr>
          </w:p>
        </w:tc>
        <w:tc>
          <w:tcPr>
            <w:tcW w:w="4322" w:type="dxa"/>
            <w:gridSpan w:val="5"/>
          </w:tcPr>
          <w:p w:rsidR="00405BB7" w:rsidRPr="00BA0FF6" w:rsidRDefault="00405BB7" w:rsidP="00405BB7">
            <w:pPr>
              <w:pStyle w:val="TableParagraph"/>
              <w:rPr>
                <w:sz w:val="18"/>
                <w:szCs w:val="18"/>
              </w:rPr>
            </w:pPr>
          </w:p>
        </w:tc>
      </w:tr>
      <w:tr w:rsidR="00405BB7" w:rsidRPr="00BA0FF6" w:rsidTr="00405BB7">
        <w:trPr>
          <w:gridBefore w:val="1"/>
          <w:gridAfter w:val="1"/>
          <w:wBefore w:w="12" w:type="dxa"/>
          <w:wAfter w:w="15" w:type="dxa"/>
          <w:trHeight w:val="267"/>
        </w:trPr>
        <w:tc>
          <w:tcPr>
            <w:tcW w:w="470" w:type="dxa"/>
            <w:vMerge/>
            <w:tcBorders>
              <w:top w:val="nil"/>
            </w:tcBorders>
          </w:tcPr>
          <w:p w:rsidR="00405BB7" w:rsidRPr="00BA0FF6" w:rsidRDefault="00405BB7" w:rsidP="00405BB7">
            <w:pPr>
              <w:rPr>
                <w:sz w:val="18"/>
                <w:szCs w:val="18"/>
              </w:rPr>
            </w:pPr>
          </w:p>
        </w:tc>
        <w:tc>
          <w:tcPr>
            <w:tcW w:w="448" w:type="dxa"/>
            <w:gridSpan w:val="2"/>
          </w:tcPr>
          <w:p w:rsidR="00405BB7" w:rsidRPr="00BA0FF6" w:rsidRDefault="00405BB7" w:rsidP="00405BB7">
            <w:pPr>
              <w:pStyle w:val="TableParagraph"/>
              <w:ind w:left="108"/>
              <w:rPr>
                <w:rFonts w:ascii="Georgia"/>
                <w:sz w:val="18"/>
                <w:szCs w:val="18"/>
              </w:rPr>
            </w:pPr>
            <w:r w:rsidRPr="00BA0FF6">
              <w:rPr>
                <w:rFonts w:ascii="Georgia"/>
                <w:w w:val="94"/>
                <w:sz w:val="18"/>
                <w:szCs w:val="18"/>
              </w:rPr>
              <w:t>5</w:t>
            </w:r>
          </w:p>
        </w:tc>
        <w:tc>
          <w:tcPr>
            <w:tcW w:w="4022" w:type="dxa"/>
            <w:gridSpan w:val="2"/>
          </w:tcPr>
          <w:p w:rsidR="00405BB7" w:rsidRPr="00BA0FF6" w:rsidRDefault="00405BB7" w:rsidP="00405BB7">
            <w:pPr>
              <w:pStyle w:val="TableParagraph"/>
              <w:rPr>
                <w:sz w:val="18"/>
                <w:szCs w:val="18"/>
              </w:rPr>
            </w:pPr>
          </w:p>
        </w:tc>
        <w:tc>
          <w:tcPr>
            <w:tcW w:w="4322" w:type="dxa"/>
            <w:gridSpan w:val="5"/>
          </w:tcPr>
          <w:p w:rsidR="00405BB7" w:rsidRPr="00BA0FF6" w:rsidRDefault="00405BB7" w:rsidP="00405BB7">
            <w:pPr>
              <w:pStyle w:val="TableParagraph"/>
              <w:rPr>
                <w:sz w:val="18"/>
                <w:szCs w:val="18"/>
              </w:rPr>
            </w:pPr>
          </w:p>
        </w:tc>
      </w:tr>
    </w:tbl>
    <w:p w:rsidR="000B2C15" w:rsidRPr="00BA0FF6" w:rsidRDefault="000B2C15" w:rsidP="00BA0FF6">
      <w:pPr>
        <w:rPr>
          <w:sz w:val="18"/>
          <w:szCs w:val="18"/>
        </w:rPr>
        <w:sectPr w:rsidR="000B2C15" w:rsidRPr="00BA0FF6" w:rsidSect="00B34313">
          <w:pgSz w:w="11910" w:h="16840"/>
          <w:pgMar w:top="1320" w:right="580" w:bottom="118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0D6D5F" w:rsidP="00A356A9">
      <w:pPr>
        <w:pStyle w:val="Balk2"/>
        <w:spacing w:before="97"/>
        <w:ind w:left="0"/>
        <w:rPr>
          <w:b w:val="0"/>
          <w:sz w:val="9"/>
        </w:rPr>
      </w:pPr>
      <w:r>
        <w:rPr>
          <w:w w:val="105"/>
        </w:rPr>
        <w:lastRenderedPageBreak/>
        <w:t xml:space="preserve">             </w:t>
      </w:r>
    </w:p>
    <w:p w:rsidR="000B2C15" w:rsidRDefault="00FE4AA7">
      <w:pPr>
        <w:spacing w:before="79"/>
        <w:ind w:left="1586"/>
        <w:rPr>
          <w:b/>
          <w:sz w:val="24"/>
        </w:rPr>
      </w:pPr>
      <w:r>
        <w:rPr>
          <w:b/>
          <w:sz w:val="24"/>
        </w:rPr>
        <w:t>“ÖĞRENCİ GÖRÜŞ VE DEĞERLENDİRMELERİ” ANKET FORMU</w:t>
      </w:r>
    </w:p>
    <w:p w:rsidR="000B2C15" w:rsidRDefault="000B2C15">
      <w:pPr>
        <w:pStyle w:val="GvdeMetni"/>
        <w:rPr>
          <w:b/>
          <w:sz w:val="25"/>
        </w:rPr>
      </w:pPr>
    </w:p>
    <w:p w:rsidR="000B2C15" w:rsidRDefault="0055659A">
      <w:pPr>
        <w:pStyle w:val="GvdeMetni"/>
        <w:spacing w:line="328" w:lineRule="auto"/>
        <w:ind w:left="796" w:right="836" w:firstLine="707"/>
        <w:jc w:val="both"/>
        <w:rPr>
          <w:rFonts w:ascii="Georgia" w:hAnsi="Georgia"/>
        </w:rPr>
      </w:pPr>
      <w:r>
        <w:rPr>
          <w:rFonts w:ascii="Georgia" w:hAnsi="Georgia"/>
        </w:rPr>
        <w:t>GAZİ ORTAOKULU</w:t>
      </w:r>
      <w:r w:rsidR="00FE4AA7">
        <w:rPr>
          <w:rFonts w:ascii="Georgia" w:hAnsi="Georgia"/>
        </w:rPr>
        <w:t xml:space="preserve">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w:t>
      </w:r>
      <w:proofErr w:type="spellStart"/>
      <w:r w:rsidR="00FE4AA7">
        <w:rPr>
          <w:rFonts w:ascii="Georgia" w:hAnsi="Georgia"/>
        </w:rPr>
        <w:t>şekildedüzenlenmiştir</w:t>
      </w:r>
      <w:proofErr w:type="spellEnd"/>
      <w:r w:rsidR="00FE4AA7">
        <w:rPr>
          <w:rFonts w:ascii="Georgia" w:hAnsi="Georgia"/>
        </w:rPr>
        <w:t>.</w:t>
      </w:r>
    </w:p>
    <w:p w:rsidR="000B2C15" w:rsidRDefault="00FE4AA7">
      <w:pPr>
        <w:pStyle w:val="GvdeMetni"/>
        <w:spacing w:before="156" w:line="328" w:lineRule="auto"/>
        <w:ind w:left="796" w:right="839" w:firstLine="707"/>
        <w:jc w:val="both"/>
        <w:rPr>
          <w:rFonts w:ascii="Georgia" w:hAnsi="Georgia"/>
        </w:rPr>
      </w:pPr>
      <w:r>
        <w:rPr>
          <w:rFonts w:ascii="Georgia" w:hAnsi="Georgia"/>
        </w:rPr>
        <w:t>Bu anketin gerçekleştirilmesindeki amaç, kurumumuzun stratejik planı hazırlanırken sizlerin görüşleriyle sorunları, iyileştirmeye acık alanları tespit etmek ve çözüme yönelik stratejiler geliştirmektir. Emek ve katkılarınız için şimdiden teşekkür</w:t>
      </w:r>
      <w:r w:rsidR="00FC5A8B">
        <w:rPr>
          <w:rFonts w:ascii="Georgia" w:hAnsi="Georgia"/>
        </w:rPr>
        <w:t xml:space="preserve"> </w:t>
      </w:r>
      <w:r>
        <w:rPr>
          <w:rFonts w:ascii="Georgia" w:hAnsi="Georgia"/>
        </w:rPr>
        <w:t>ederim.</w:t>
      </w:r>
    </w:p>
    <w:p w:rsidR="000B2C15" w:rsidRDefault="00D654B7">
      <w:pPr>
        <w:pStyle w:val="GvdeMetni"/>
        <w:spacing w:before="139"/>
        <w:ind w:right="834"/>
        <w:jc w:val="right"/>
      </w:pPr>
      <w:r>
        <w:t>Ahmet TOKGÖZ</w:t>
      </w:r>
    </w:p>
    <w:p w:rsidR="000B2C15" w:rsidRDefault="000B2C15">
      <w:pPr>
        <w:pStyle w:val="GvdeMetni"/>
        <w:spacing w:before="5"/>
        <w:rPr>
          <w:sz w:val="34"/>
        </w:rPr>
      </w:pPr>
    </w:p>
    <w:p w:rsidR="000B2C15" w:rsidRDefault="00FE4AA7">
      <w:pPr>
        <w:pStyle w:val="GvdeMetni"/>
        <w:ind w:right="834"/>
        <w:jc w:val="right"/>
      </w:pPr>
      <w:r>
        <w:t>Okul</w:t>
      </w:r>
      <w:r w:rsidR="00E753DA">
        <w:t xml:space="preserve"> </w:t>
      </w:r>
      <w:r>
        <w:t>Müdürü</w:t>
      </w:r>
    </w:p>
    <w:p w:rsidR="000B2C15" w:rsidRDefault="000B2C15">
      <w:pPr>
        <w:pStyle w:val="GvdeMetni"/>
        <w:rPr>
          <w:sz w:val="12"/>
        </w:rPr>
      </w:pPr>
    </w:p>
    <w:p w:rsidR="000B2C15" w:rsidRDefault="000B2C15">
      <w:pPr>
        <w:pStyle w:val="GvdeMetni"/>
        <w:rPr>
          <w:sz w:val="20"/>
        </w:rPr>
      </w:pPr>
    </w:p>
    <w:p w:rsidR="000B2C15" w:rsidRDefault="000B2C15">
      <w:pPr>
        <w:pStyle w:val="GvdeMetni"/>
        <w:spacing w:after="1"/>
        <w:rPr>
          <w:sz w:val="25"/>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336"/>
        <w:gridCol w:w="3793"/>
        <w:gridCol w:w="4693"/>
      </w:tblGrid>
      <w:tr w:rsidR="000B2C15">
        <w:trPr>
          <w:trHeight w:val="846"/>
        </w:trPr>
        <w:tc>
          <w:tcPr>
            <w:tcW w:w="456" w:type="dxa"/>
          </w:tcPr>
          <w:p w:rsidR="000B2C15" w:rsidRDefault="00FE4AA7">
            <w:pPr>
              <w:pStyle w:val="TableParagraph"/>
              <w:spacing w:before="164"/>
              <w:ind w:left="107"/>
              <w:rPr>
                <w:b/>
                <w:sz w:val="24"/>
              </w:rPr>
            </w:pPr>
            <w:r>
              <w:rPr>
                <w:b/>
                <w:sz w:val="24"/>
              </w:rPr>
              <w:t>14</w:t>
            </w:r>
          </w:p>
        </w:tc>
        <w:tc>
          <w:tcPr>
            <w:tcW w:w="8822" w:type="dxa"/>
            <w:gridSpan w:val="3"/>
          </w:tcPr>
          <w:p w:rsidR="000B2C15" w:rsidRDefault="00FE4AA7">
            <w:pPr>
              <w:pStyle w:val="TableParagraph"/>
              <w:spacing w:before="7" w:line="302" w:lineRule="auto"/>
              <w:ind w:left="107"/>
              <w:rPr>
                <w:rFonts w:ascii="Georgia" w:hAnsi="Georgia"/>
                <w:sz w:val="24"/>
              </w:rPr>
            </w:pPr>
            <w:r>
              <w:rPr>
                <w:rFonts w:ascii="Georgia" w:hAnsi="Georgia"/>
                <w:sz w:val="24"/>
              </w:rPr>
              <w:t>Okulumuzun Olumlu (başarılı) ve Olumsuz (başarısız) Yönlerine İlişkin Görüşleriniz.</w:t>
            </w:r>
          </w:p>
        </w:tc>
      </w:tr>
      <w:tr w:rsidR="000B2C15">
        <w:trPr>
          <w:trHeight w:val="532"/>
        </w:trPr>
        <w:tc>
          <w:tcPr>
            <w:tcW w:w="456" w:type="dxa"/>
            <w:vMerge w:val="restart"/>
          </w:tcPr>
          <w:p w:rsidR="000B2C15" w:rsidRDefault="000B2C15">
            <w:pPr>
              <w:pStyle w:val="TableParagraph"/>
              <w:rPr>
                <w:sz w:val="24"/>
              </w:rPr>
            </w:pPr>
          </w:p>
        </w:tc>
        <w:tc>
          <w:tcPr>
            <w:tcW w:w="336" w:type="dxa"/>
          </w:tcPr>
          <w:p w:rsidR="000B2C15" w:rsidRDefault="000B2C15">
            <w:pPr>
              <w:pStyle w:val="TableParagraph"/>
              <w:rPr>
                <w:sz w:val="24"/>
              </w:rPr>
            </w:pPr>
          </w:p>
        </w:tc>
        <w:tc>
          <w:tcPr>
            <w:tcW w:w="3793" w:type="dxa"/>
          </w:tcPr>
          <w:p w:rsidR="000B2C15" w:rsidRDefault="00FE4AA7">
            <w:pPr>
              <w:pStyle w:val="TableParagraph"/>
              <w:spacing w:before="10"/>
              <w:ind w:left="366"/>
              <w:rPr>
                <w:rFonts w:ascii="Georgia" w:hAnsi="Georgia"/>
                <w:sz w:val="24"/>
              </w:rPr>
            </w:pPr>
            <w:r>
              <w:rPr>
                <w:rFonts w:ascii="Georgia" w:hAnsi="Georgia"/>
                <w:sz w:val="24"/>
              </w:rPr>
              <w:t>Olumlu (Başarılı) yönlerimiz</w:t>
            </w:r>
          </w:p>
        </w:tc>
        <w:tc>
          <w:tcPr>
            <w:tcW w:w="4693" w:type="dxa"/>
          </w:tcPr>
          <w:p w:rsidR="000B2C15" w:rsidRDefault="00FE4AA7">
            <w:pPr>
              <w:pStyle w:val="TableParagraph"/>
              <w:spacing w:before="10"/>
              <w:ind w:left="671"/>
              <w:rPr>
                <w:rFonts w:ascii="Georgia" w:hAnsi="Georgia"/>
                <w:sz w:val="24"/>
              </w:rPr>
            </w:pPr>
            <w:r>
              <w:rPr>
                <w:rFonts w:ascii="Georgia" w:hAnsi="Georgia"/>
                <w:sz w:val="24"/>
              </w:rPr>
              <w:t>Olumsuz (başarısız) yönlerimiz</w:t>
            </w:r>
          </w:p>
        </w:tc>
      </w:tr>
      <w:tr w:rsidR="000B2C15">
        <w:trPr>
          <w:trHeight w:val="532"/>
        </w:trPr>
        <w:tc>
          <w:tcPr>
            <w:tcW w:w="456" w:type="dxa"/>
            <w:vMerge/>
            <w:tcBorders>
              <w:top w:val="nil"/>
            </w:tcBorders>
          </w:tcPr>
          <w:p w:rsidR="000B2C15" w:rsidRDefault="000B2C15">
            <w:pPr>
              <w:rPr>
                <w:sz w:val="2"/>
                <w:szCs w:val="2"/>
              </w:rPr>
            </w:pPr>
          </w:p>
        </w:tc>
        <w:tc>
          <w:tcPr>
            <w:tcW w:w="336" w:type="dxa"/>
          </w:tcPr>
          <w:p w:rsidR="000B2C15" w:rsidRDefault="00FE4AA7">
            <w:pPr>
              <w:pStyle w:val="TableParagraph"/>
              <w:spacing w:before="10"/>
              <w:ind w:left="9"/>
              <w:jc w:val="center"/>
              <w:rPr>
                <w:rFonts w:ascii="Georgia"/>
                <w:sz w:val="24"/>
              </w:rPr>
            </w:pPr>
            <w:r>
              <w:rPr>
                <w:rFonts w:ascii="Georgia"/>
                <w:w w:val="116"/>
                <w:sz w:val="24"/>
              </w:rPr>
              <w:t>1</w:t>
            </w:r>
          </w:p>
        </w:tc>
        <w:tc>
          <w:tcPr>
            <w:tcW w:w="3793" w:type="dxa"/>
          </w:tcPr>
          <w:p w:rsidR="000B2C15" w:rsidRDefault="000B2C15">
            <w:pPr>
              <w:pStyle w:val="TableParagraph"/>
              <w:rPr>
                <w:sz w:val="24"/>
              </w:rPr>
            </w:pPr>
          </w:p>
        </w:tc>
        <w:tc>
          <w:tcPr>
            <w:tcW w:w="4693" w:type="dxa"/>
          </w:tcPr>
          <w:p w:rsidR="000B2C15" w:rsidRDefault="000B2C15">
            <w:pPr>
              <w:pStyle w:val="TableParagraph"/>
              <w:rPr>
                <w:sz w:val="24"/>
              </w:rPr>
            </w:pPr>
          </w:p>
        </w:tc>
      </w:tr>
      <w:tr w:rsidR="000B2C15">
        <w:trPr>
          <w:trHeight w:val="533"/>
        </w:trPr>
        <w:tc>
          <w:tcPr>
            <w:tcW w:w="456" w:type="dxa"/>
            <w:vMerge/>
            <w:tcBorders>
              <w:top w:val="nil"/>
            </w:tcBorders>
          </w:tcPr>
          <w:p w:rsidR="000B2C15" w:rsidRDefault="000B2C15">
            <w:pPr>
              <w:rPr>
                <w:sz w:val="2"/>
                <w:szCs w:val="2"/>
              </w:rPr>
            </w:pPr>
          </w:p>
        </w:tc>
        <w:tc>
          <w:tcPr>
            <w:tcW w:w="336" w:type="dxa"/>
          </w:tcPr>
          <w:p w:rsidR="000B2C15" w:rsidRDefault="00FE4AA7">
            <w:pPr>
              <w:pStyle w:val="TableParagraph"/>
              <w:spacing w:before="10"/>
              <w:ind w:left="9"/>
              <w:jc w:val="center"/>
              <w:rPr>
                <w:rFonts w:ascii="Georgia"/>
                <w:sz w:val="24"/>
              </w:rPr>
            </w:pPr>
            <w:r>
              <w:rPr>
                <w:rFonts w:ascii="Georgia"/>
                <w:w w:val="89"/>
                <w:sz w:val="24"/>
              </w:rPr>
              <w:t>2</w:t>
            </w:r>
          </w:p>
        </w:tc>
        <w:tc>
          <w:tcPr>
            <w:tcW w:w="3793" w:type="dxa"/>
          </w:tcPr>
          <w:p w:rsidR="000B2C15" w:rsidRDefault="000B2C15">
            <w:pPr>
              <w:pStyle w:val="TableParagraph"/>
              <w:rPr>
                <w:sz w:val="24"/>
              </w:rPr>
            </w:pPr>
          </w:p>
          <w:p w:rsidR="00284C48" w:rsidRDefault="00284C48">
            <w:pPr>
              <w:pStyle w:val="TableParagraph"/>
              <w:rPr>
                <w:sz w:val="24"/>
              </w:rPr>
            </w:pPr>
          </w:p>
        </w:tc>
        <w:tc>
          <w:tcPr>
            <w:tcW w:w="4693" w:type="dxa"/>
          </w:tcPr>
          <w:p w:rsidR="000B2C15" w:rsidRDefault="000B2C15">
            <w:pPr>
              <w:pStyle w:val="TableParagraph"/>
              <w:rPr>
                <w:sz w:val="24"/>
              </w:rPr>
            </w:pPr>
          </w:p>
        </w:tc>
      </w:tr>
      <w:tr w:rsidR="000B2C15">
        <w:trPr>
          <w:trHeight w:val="532"/>
        </w:trPr>
        <w:tc>
          <w:tcPr>
            <w:tcW w:w="456" w:type="dxa"/>
            <w:vMerge/>
            <w:tcBorders>
              <w:top w:val="nil"/>
            </w:tcBorders>
          </w:tcPr>
          <w:p w:rsidR="000B2C15" w:rsidRDefault="000B2C15">
            <w:pPr>
              <w:rPr>
                <w:sz w:val="2"/>
                <w:szCs w:val="2"/>
              </w:rPr>
            </w:pPr>
          </w:p>
        </w:tc>
        <w:tc>
          <w:tcPr>
            <w:tcW w:w="336" w:type="dxa"/>
          </w:tcPr>
          <w:p w:rsidR="000B2C15" w:rsidRDefault="00FE4AA7">
            <w:pPr>
              <w:pStyle w:val="TableParagraph"/>
              <w:spacing w:before="10"/>
              <w:ind w:left="9"/>
              <w:jc w:val="center"/>
              <w:rPr>
                <w:rFonts w:ascii="Georgia"/>
                <w:sz w:val="24"/>
              </w:rPr>
            </w:pPr>
            <w:r>
              <w:rPr>
                <w:rFonts w:ascii="Georgia"/>
                <w:w w:val="90"/>
                <w:sz w:val="24"/>
              </w:rPr>
              <w:t>3</w:t>
            </w:r>
          </w:p>
        </w:tc>
        <w:tc>
          <w:tcPr>
            <w:tcW w:w="3793" w:type="dxa"/>
          </w:tcPr>
          <w:p w:rsidR="000B2C15" w:rsidRDefault="000B2C15">
            <w:pPr>
              <w:pStyle w:val="TableParagraph"/>
              <w:rPr>
                <w:sz w:val="24"/>
              </w:rPr>
            </w:pPr>
          </w:p>
        </w:tc>
        <w:tc>
          <w:tcPr>
            <w:tcW w:w="4693" w:type="dxa"/>
          </w:tcPr>
          <w:p w:rsidR="000B2C15" w:rsidRDefault="000B2C15">
            <w:pPr>
              <w:pStyle w:val="TableParagraph"/>
              <w:rPr>
                <w:sz w:val="24"/>
              </w:rPr>
            </w:pPr>
          </w:p>
        </w:tc>
      </w:tr>
      <w:tr w:rsidR="000B2C15">
        <w:trPr>
          <w:trHeight w:val="532"/>
        </w:trPr>
        <w:tc>
          <w:tcPr>
            <w:tcW w:w="456" w:type="dxa"/>
            <w:vMerge/>
            <w:tcBorders>
              <w:top w:val="nil"/>
            </w:tcBorders>
          </w:tcPr>
          <w:p w:rsidR="000B2C15" w:rsidRDefault="000B2C15">
            <w:pPr>
              <w:rPr>
                <w:sz w:val="2"/>
                <w:szCs w:val="2"/>
              </w:rPr>
            </w:pPr>
          </w:p>
        </w:tc>
        <w:tc>
          <w:tcPr>
            <w:tcW w:w="336" w:type="dxa"/>
          </w:tcPr>
          <w:p w:rsidR="000B2C15" w:rsidRDefault="00FE4AA7">
            <w:pPr>
              <w:pStyle w:val="TableParagraph"/>
              <w:spacing w:before="10"/>
              <w:ind w:left="9"/>
              <w:jc w:val="center"/>
              <w:rPr>
                <w:rFonts w:ascii="Georgia"/>
                <w:sz w:val="24"/>
              </w:rPr>
            </w:pPr>
            <w:r>
              <w:rPr>
                <w:rFonts w:ascii="Georgia"/>
                <w:w w:val="88"/>
                <w:sz w:val="24"/>
              </w:rPr>
              <w:t>4</w:t>
            </w:r>
          </w:p>
        </w:tc>
        <w:tc>
          <w:tcPr>
            <w:tcW w:w="3793" w:type="dxa"/>
          </w:tcPr>
          <w:p w:rsidR="000B2C15" w:rsidRDefault="000B2C15">
            <w:pPr>
              <w:pStyle w:val="TableParagraph"/>
              <w:rPr>
                <w:sz w:val="24"/>
              </w:rPr>
            </w:pPr>
          </w:p>
        </w:tc>
        <w:tc>
          <w:tcPr>
            <w:tcW w:w="4693" w:type="dxa"/>
          </w:tcPr>
          <w:p w:rsidR="000B2C15" w:rsidRDefault="000B2C15">
            <w:pPr>
              <w:pStyle w:val="TableParagraph"/>
              <w:rPr>
                <w:sz w:val="24"/>
              </w:rPr>
            </w:pPr>
          </w:p>
        </w:tc>
      </w:tr>
      <w:tr w:rsidR="000B2C15">
        <w:trPr>
          <w:trHeight w:val="534"/>
        </w:trPr>
        <w:tc>
          <w:tcPr>
            <w:tcW w:w="456" w:type="dxa"/>
            <w:vMerge/>
            <w:tcBorders>
              <w:top w:val="nil"/>
            </w:tcBorders>
          </w:tcPr>
          <w:p w:rsidR="000B2C15" w:rsidRDefault="000B2C15">
            <w:pPr>
              <w:rPr>
                <w:sz w:val="2"/>
                <w:szCs w:val="2"/>
              </w:rPr>
            </w:pPr>
          </w:p>
        </w:tc>
        <w:tc>
          <w:tcPr>
            <w:tcW w:w="336" w:type="dxa"/>
          </w:tcPr>
          <w:p w:rsidR="000B2C15" w:rsidRDefault="00FE4AA7">
            <w:pPr>
              <w:pStyle w:val="TableParagraph"/>
              <w:spacing w:before="12"/>
              <w:ind w:left="9"/>
              <w:jc w:val="center"/>
              <w:rPr>
                <w:rFonts w:ascii="Georgia"/>
                <w:sz w:val="24"/>
              </w:rPr>
            </w:pPr>
            <w:r>
              <w:rPr>
                <w:rFonts w:ascii="Georgia"/>
                <w:w w:val="94"/>
                <w:sz w:val="24"/>
              </w:rPr>
              <w:t>5</w:t>
            </w:r>
          </w:p>
        </w:tc>
        <w:tc>
          <w:tcPr>
            <w:tcW w:w="3793" w:type="dxa"/>
          </w:tcPr>
          <w:p w:rsidR="000B2C15" w:rsidRDefault="000B2C15">
            <w:pPr>
              <w:pStyle w:val="TableParagraph"/>
              <w:rPr>
                <w:sz w:val="24"/>
              </w:rPr>
            </w:pPr>
          </w:p>
        </w:tc>
        <w:tc>
          <w:tcPr>
            <w:tcW w:w="4693" w:type="dxa"/>
          </w:tcPr>
          <w:p w:rsidR="000B2C15" w:rsidRDefault="000B2C15">
            <w:pPr>
              <w:pStyle w:val="TableParagraph"/>
              <w:rPr>
                <w:sz w:val="24"/>
              </w:rPr>
            </w:pPr>
          </w:p>
        </w:tc>
      </w:tr>
    </w:tbl>
    <w:p w:rsidR="000B2C15" w:rsidRDefault="000B2C15">
      <w:pPr>
        <w:rPr>
          <w:sz w:val="24"/>
        </w:rPr>
        <w:sectPr w:rsidR="000B2C15" w:rsidSect="00B34313">
          <w:pgSz w:w="11910" w:h="16840"/>
          <w:pgMar w:top="1400" w:right="580" w:bottom="110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p w:rsidR="000B2C15" w:rsidRDefault="0055659A">
      <w:pPr>
        <w:pStyle w:val="Balk2"/>
        <w:spacing w:before="79" w:line="379" w:lineRule="auto"/>
        <w:ind w:left="882" w:right="923"/>
        <w:jc w:val="center"/>
      </w:pPr>
      <w:r>
        <w:rPr>
          <w:w w:val="105"/>
        </w:rPr>
        <w:lastRenderedPageBreak/>
        <w:t>GAZİ ORTAOKULU</w:t>
      </w:r>
      <w:r w:rsidR="006C0B6C">
        <w:rPr>
          <w:w w:val="105"/>
        </w:rPr>
        <w:t xml:space="preserve"> </w:t>
      </w:r>
      <w:r w:rsidR="00FE4AA7">
        <w:rPr>
          <w:w w:val="105"/>
        </w:rPr>
        <w:t>MÜDÜRLÜĞÜ</w:t>
      </w:r>
      <w:r w:rsidR="006C0B6C">
        <w:rPr>
          <w:w w:val="105"/>
        </w:rPr>
        <w:t xml:space="preserve"> </w:t>
      </w:r>
      <w:r w:rsidR="00FE4AA7">
        <w:rPr>
          <w:w w:val="105"/>
        </w:rPr>
        <w:t>STRATEJİKPLANI (2019-2023)</w:t>
      </w:r>
    </w:p>
    <w:p w:rsidR="000B2C15" w:rsidRDefault="00FE4AA7">
      <w:pPr>
        <w:spacing w:before="117"/>
        <w:ind w:left="1223"/>
        <w:rPr>
          <w:b/>
          <w:sz w:val="24"/>
        </w:rPr>
      </w:pPr>
      <w:r>
        <w:rPr>
          <w:b/>
          <w:sz w:val="24"/>
        </w:rPr>
        <w:t>“VELİ/KURSİYER GÖRÜŞ VE DEĞERLENDİRMELERİ” ANKET FORMU</w:t>
      </w:r>
    </w:p>
    <w:p w:rsidR="000B2C15" w:rsidRDefault="000B2C15">
      <w:pPr>
        <w:pStyle w:val="GvdeMetni"/>
        <w:spacing w:before="11"/>
        <w:rPr>
          <w:b/>
        </w:rPr>
      </w:pPr>
    </w:p>
    <w:p w:rsidR="000B2C15" w:rsidRDefault="0055659A">
      <w:pPr>
        <w:pStyle w:val="GvdeMetni"/>
        <w:spacing w:line="328" w:lineRule="auto"/>
        <w:ind w:left="796" w:right="833" w:firstLine="707"/>
        <w:jc w:val="both"/>
        <w:rPr>
          <w:rFonts w:ascii="Georgia" w:hAnsi="Georgia"/>
        </w:rPr>
      </w:pPr>
      <w:r>
        <w:rPr>
          <w:rFonts w:ascii="Georgia" w:hAnsi="Georgia"/>
        </w:rPr>
        <w:t>GAZİ ORTAOKULU</w:t>
      </w:r>
      <w:r w:rsidR="00FE4AA7">
        <w:rPr>
          <w:rFonts w:ascii="Georgia" w:hAnsi="Georgia"/>
        </w:rPr>
        <w:t xml:space="preserve">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w:t>
      </w:r>
      <w:r w:rsidR="00951EFF">
        <w:rPr>
          <w:rFonts w:ascii="Georgia" w:hAnsi="Georgia"/>
        </w:rPr>
        <w:t xml:space="preserve"> </w:t>
      </w:r>
      <w:r w:rsidR="00FE4AA7">
        <w:rPr>
          <w:rFonts w:ascii="Georgia" w:hAnsi="Georgia"/>
        </w:rPr>
        <w:t>düzenlenmiştir.</w:t>
      </w:r>
    </w:p>
    <w:p w:rsidR="000B2C15" w:rsidRDefault="00FE4AA7">
      <w:pPr>
        <w:pStyle w:val="GvdeMetni"/>
        <w:spacing w:before="156" w:line="328" w:lineRule="auto"/>
        <w:ind w:left="796" w:right="836" w:firstLine="707"/>
        <w:jc w:val="both"/>
        <w:rPr>
          <w:rFonts w:ascii="Georgia" w:hAnsi="Georgia"/>
        </w:rPr>
      </w:pPr>
      <w:r>
        <w:rPr>
          <w:rFonts w:ascii="Georgia" w:hAnsi="Georgia"/>
        </w:rPr>
        <w:t>Bu anketin gerçekleştirilmesindeki amaç, kurumumuzun stratejik planı hazırlanırken sizlerin görüşleriyle sorunları, iyileştirmeye acık alanları tespit etmek ve çözüme yönelik stratejiler geliştirmektir. Emek ve katkılarınız için şimdiden teşekkür</w:t>
      </w:r>
      <w:r w:rsidR="00E753DA">
        <w:rPr>
          <w:rFonts w:ascii="Georgia" w:hAnsi="Georgia"/>
        </w:rPr>
        <w:t xml:space="preserve"> </w:t>
      </w:r>
      <w:r>
        <w:rPr>
          <w:rFonts w:ascii="Georgia" w:hAnsi="Georgia"/>
        </w:rPr>
        <w:t>ederim.</w:t>
      </w:r>
    </w:p>
    <w:p w:rsidR="000B2C15" w:rsidRDefault="00D654B7">
      <w:pPr>
        <w:pStyle w:val="GvdeMetni"/>
        <w:spacing w:before="139"/>
        <w:ind w:right="834"/>
        <w:jc w:val="right"/>
      </w:pPr>
      <w:r>
        <w:t>Ahmet TOKGÖZ</w:t>
      </w:r>
    </w:p>
    <w:p w:rsidR="000B2C15" w:rsidRDefault="000B2C15">
      <w:pPr>
        <w:pStyle w:val="GvdeMetni"/>
        <w:spacing w:before="5"/>
        <w:rPr>
          <w:sz w:val="34"/>
        </w:rPr>
      </w:pPr>
    </w:p>
    <w:p w:rsidR="000B2C15" w:rsidRDefault="00FE4AA7">
      <w:pPr>
        <w:pStyle w:val="GvdeMetni"/>
        <w:ind w:right="834"/>
        <w:jc w:val="right"/>
      </w:pPr>
      <w:r>
        <w:t>Okul</w:t>
      </w:r>
      <w:r w:rsidR="001A7DD7">
        <w:t xml:space="preserve"> </w:t>
      </w:r>
      <w:r>
        <w:t>Müdürü</w:t>
      </w:r>
    </w:p>
    <w:p w:rsidR="000B2C15" w:rsidRDefault="000B2C15">
      <w:pPr>
        <w:pStyle w:val="GvdeMetni"/>
        <w:rPr>
          <w:sz w:val="20"/>
        </w:rPr>
      </w:pPr>
    </w:p>
    <w:p w:rsidR="000B2C15" w:rsidRDefault="000B2C15">
      <w:pPr>
        <w:pStyle w:val="GvdeMetni"/>
        <w:spacing w:before="2"/>
        <w:rPr>
          <w:sz w:val="15"/>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4117"/>
        <w:gridCol w:w="1429"/>
        <w:gridCol w:w="706"/>
        <w:gridCol w:w="586"/>
        <w:gridCol w:w="1251"/>
        <w:gridCol w:w="562"/>
      </w:tblGrid>
      <w:tr w:rsidR="000B2C15">
        <w:trPr>
          <w:trHeight w:val="671"/>
        </w:trPr>
        <w:tc>
          <w:tcPr>
            <w:tcW w:w="641" w:type="dxa"/>
            <w:vMerge w:val="restart"/>
          </w:tcPr>
          <w:p w:rsidR="000B2C15" w:rsidRDefault="00FE4AA7">
            <w:pPr>
              <w:pStyle w:val="TableParagraph"/>
              <w:spacing w:line="480" w:lineRule="auto"/>
              <w:ind w:left="165" w:right="156"/>
              <w:jc w:val="center"/>
              <w:rPr>
                <w:b/>
                <w:sz w:val="24"/>
              </w:rPr>
            </w:pPr>
            <w:r>
              <w:rPr>
                <w:b/>
                <w:sz w:val="24"/>
              </w:rPr>
              <w:t>Sır a No</w:t>
            </w:r>
          </w:p>
        </w:tc>
        <w:tc>
          <w:tcPr>
            <w:tcW w:w="4117" w:type="dxa"/>
            <w:vMerge w:val="restart"/>
          </w:tcPr>
          <w:p w:rsidR="000B2C15" w:rsidRDefault="000B2C15">
            <w:pPr>
              <w:pStyle w:val="TableParagraph"/>
              <w:rPr>
                <w:sz w:val="26"/>
              </w:rPr>
            </w:pPr>
          </w:p>
          <w:p w:rsidR="000B2C15" w:rsidRDefault="000B2C15">
            <w:pPr>
              <w:pStyle w:val="TableParagraph"/>
              <w:spacing w:before="8"/>
              <w:rPr>
                <w:sz w:val="21"/>
              </w:rPr>
            </w:pPr>
          </w:p>
          <w:p w:rsidR="000B2C15" w:rsidRDefault="00FE4AA7">
            <w:pPr>
              <w:pStyle w:val="TableParagraph"/>
              <w:ind w:left="1357"/>
              <w:rPr>
                <w:b/>
                <w:sz w:val="24"/>
              </w:rPr>
            </w:pPr>
            <w:r>
              <w:rPr>
                <w:b/>
                <w:sz w:val="24"/>
              </w:rPr>
              <w:t>MADDELER</w:t>
            </w:r>
          </w:p>
        </w:tc>
        <w:tc>
          <w:tcPr>
            <w:tcW w:w="4534" w:type="dxa"/>
            <w:gridSpan w:val="5"/>
          </w:tcPr>
          <w:p w:rsidR="000B2C15" w:rsidRDefault="00FE4AA7">
            <w:pPr>
              <w:pStyle w:val="TableParagraph"/>
              <w:spacing w:line="273" w:lineRule="exact"/>
              <w:ind w:left="1033"/>
              <w:rPr>
                <w:b/>
                <w:sz w:val="24"/>
              </w:rPr>
            </w:pPr>
            <w:r>
              <w:rPr>
                <w:b/>
                <w:sz w:val="24"/>
              </w:rPr>
              <w:t>KATILMA DERECESİ</w:t>
            </w:r>
          </w:p>
        </w:tc>
      </w:tr>
      <w:tr w:rsidR="000B2C15" w:rsidTr="00F952F3">
        <w:trPr>
          <w:trHeight w:val="1249"/>
        </w:trPr>
        <w:tc>
          <w:tcPr>
            <w:tcW w:w="641" w:type="dxa"/>
            <w:vMerge/>
            <w:tcBorders>
              <w:top w:val="nil"/>
            </w:tcBorders>
          </w:tcPr>
          <w:p w:rsidR="000B2C15" w:rsidRDefault="000B2C15">
            <w:pPr>
              <w:rPr>
                <w:sz w:val="2"/>
                <w:szCs w:val="2"/>
              </w:rPr>
            </w:pPr>
          </w:p>
        </w:tc>
        <w:tc>
          <w:tcPr>
            <w:tcW w:w="4117" w:type="dxa"/>
            <w:vMerge/>
            <w:tcBorders>
              <w:top w:val="nil"/>
            </w:tcBorders>
          </w:tcPr>
          <w:p w:rsidR="000B2C15" w:rsidRDefault="000B2C15">
            <w:pPr>
              <w:rPr>
                <w:sz w:val="2"/>
                <w:szCs w:val="2"/>
              </w:rPr>
            </w:pPr>
          </w:p>
        </w:tc>
        <w:tc>
          <w:tcPr>
            <w:tcW w:w="1429" w:type="dxa"/>
            <w:textDirection w:val="tbRl"/>
          </w:tcPr>
          <w:p w:rsidR="000B2C15" w:rsidRPr="00F952F3" w:rsidRDefault="00404B86">
            <w:pPr>
              <w:pStyle w:val="TableParagraph"/>
              <w:spacing w:before="132"/>
              <w:ind w:left="112"/>
              <w:rPr>
                <w:b/>
                <w:sz w:val="18"/>
                <w:szCs w:val="18"/>
              </w:rPr>
            </w:pPr>
            <w:r w:rsidRPr="00F952F3">
              <w:rPr>
                <w:b/>
                <w:sz w:val="18"/>
                <w:szCs w:val="18"/>
              </w:rPr>
              <w:t>Kesinlikle</w:t>
            </w:r>
          </w:p>
          <w:p w:rsidR="00764FC9" w:rsidRPr="00F952F3" w:rsidRDefault="00764FC9" w:rsidP="00764FC9">
            <w:pPr>
              <w:pStyle w:val="TableParagraph"/>
              <w:ind w:left="113"/>
              <w:rPr>
                <w:sz w:val="18"/>
                <w:szCs w:val="18"/>
              </w:rPr>
            </w:pPr>
          </w:p>
          <w:p w:rsidR="000B2C15" w:rsidRPr="00F952F3" w:rsidRDefault="00FE4AA7" w:rsidP="00764FC9">
            <w:pPr>
              <w:pStyle w:val="TableParagraph"/>
              <w:ind w:left="113"/>
              <w:rPr>
                <w:b/>
                <w:sz w:val="18"/>
                <w:szCs w:val="18"/>
              </w:rPr>
            </w:pPr>
            <w:r w:rsidRPr="00F952F3">
              <w:rPr>
                <w:b/>
                <w:sz w:val="18"/>
                <w:szCs w:val="18"/>
              </w:rPr>
              <w:t>Katılıyor</w:t>
            </w:r>
            <w:r w:rsidR="00726141">
              <w:rPr>
                <w:b/>
                <w:sz w:val="18"/>
                <w:szCs w:val="18"/>
              </w:rPr>
              <w:t>u</w:t>
            </w:r>
            <w:r w:rsidR="00404B86" w:rsidRPr="00F952F3">
              <w:rPr>
                <w:b/>
                <w:sz w:val="18"/>
                <w:szCs w:val="18"/>
              </w:rPr>
              <w:t>m</w:t>
            </w:r>
          </w:p>
        </w:tc>
        <w:tc>
          <w:tcPr>
            <w:tcW w:w="706" w:type="dxa"/>
            <w:textDirection w:val="tbRl"/>
          </w:tcPr>
          <w:p w:rsidR="000B2C15" w:rsidRPr="00F952F3" w:rsidRDefault="000B2C15">
            <w:pPr>
              <w:pStyle w:val="TableParagraph"/>
              <w:spacing w:before="5"/>
              <w:rPr>
                <w:sz w:val="18"/>
                <w:szCs w:val="18"/>
              </w:rPr>
            </w:pPr>
          </w:p>
          <w:p w:rsidR="000B2C15" w:rsidRPr="00F952F3" w:rsidRDefault="00764FC9" w:rsidP="00764FC9">
            <w:pPr>
              <w:pStyle w:val="TableParagraph"/>
              <w:ind w:left="113"/>
              <w:rPr>
                <w:b/>
                <w:sz w:val="18"/>
                <w:szCs w:val="18"/>
              </w:rPr>
            </w:pPr>
            <w:r w:rsidRPr="00F952F3">
              <w:rPr>
                <w:b/>
                <w:sz w:val="18"/>
                <w:szCs w:val="18"/>
              </w:rPr>
              <w:t>Katılıyorum</w:t>
            </w:r>
          </w:p>
        </w:tc>
        <w:tc>
          <w:tcPr>
            <w:tcW w:w="586" w:type="dxa"/>
            <w:textDirection w:val="tbRl"/>
          </w:tcPr>
          <w:p w:rsidR="000B2C15" w:rsidRPr="00F952F3" w:rsidRDefault="000B2C15">
            <w:pPr>
              <w:pStyle w:val="TableParagraph"/>
              <w:spacing w:before="1"/>
              <w:rPr>
                <w:sz w:val="18"/>
                <w:szCs w:val="18"/>
              </w:rPr>
            </w:pPr>
          </w:p>
          <w:p w:rsidR="000B2C15" w:rsidRPr="00F952F3" w:rsidRDefault="00726141" w:rsidP="00726141">
            <w:pPr>
              <w:pStyle w:val="TableParagraph"/>
              <w:ind w:left="113"/>
              <w:rPr>
                <w:b/>
                <w:sz w:val="18"/>
                <w:szCs w:val="18"/>
              </w:rPr>
            </w:pPr>
            <w:r>
              <w:rPr>
                <w:b/>
                <w:w w:val="99"/>
                <w:sz w:val="18"/>
                <w:szCs w:val="18"/>
              </w:rPr>
              <w:t>Kararsızım</w:t>
            </w:r>
          </w:p>
        </w:tc>
        <w:tc>
          <w:tcPr>
            <w:tcW w:w="1251" w:type="dxa"/>
            <w:textDirection w:val="tbRl"/>
          </w:tcPr>
          <w:p w:rsidR="00726141" w:rsidRDefault="00B5705A">
            <w:pPr>
              <w:pStyle w:val="TableParagraph"/>
              <w:spacing w:before="31" w:line="570" w:lineRule="atLeast"/>
              <w:ind w:left="112" w:right="28"/>
              <w:rPr>
                <w:b/>
                <w:sz w:val="18"/>
                <w:szCs w:val="18"/>
              </w:rPr>
            </w:pPr>
            <w:r>
              <w:rPr>
                <w:b/>
                <w:sz w:val="18"/>
                <w:szCs w:val="18"/>
              </w:rPr>
              <w:t>Kısmen</w:t>
            </w:r>
          </w:p>
          <w:p w:rsidR="000B2C15" w:rsidRPr="00F952F3" w:rsidRDefault="00FE4AA7">
            <w:pPr>
              <w:pStyle w:val="TableParagraph"/>
              <w:spacing w:before="31" w:line="570" w:lineRule="atLeast"/>
              <w:ind w:left="112" w:right="28"/>
              <w:rPr>
                <w:b/>
                <w:sz w:val="18"/>
                <w:szCs w:val="18"/>
              </w:rPr>
            </w:pPr>
            <w:r w:rsidRPr="00F952F3">
              <w:rPr>
                <w:b/>
                <w:sz w:val="18"/>
                <w:szCs w:val="18"/>
              </w:rPr>
              <w:t>Kat</w:t>
            </w:r>
            <w:r w:rsidR="00726141">
              <w:rPr>
                <w:b/>
                <w:sz w:val="18"/>
                <w:szCs w:val="18"/>
              </w:rPr>
              <w:t>ılı</w:t>
            </w:r>
            <w:r w:rsidR="00764FC9" w:rsidRPr="00F952F3">
              <w:rPr>
                <w:b/>
                <w:sz w:val="18"/>
                <w:szCs w:val="18"/>
              </w:rPr>
              <w:t>y</w:t>
            </w:r>
            <w:r w:rsidR="00F952F3">
              <w:rPr>
                <w:b/>
                <w:sz w:val="18"/>
                <w:szCs w:val="18"/>
              </w:rPr>
              <w:t>or</w:t>
            </w:r>
            <w:r w:rsidRPr="00F952F3">
              <w:rPr>
                <w:b/>
                <w:sz w:val="18"/>
                <w:szCs w:val="18"/>
              </w:rPr>
              <w:t>um</w:t>
            </w:r>
          </w:p>
        </w:tc>
        <w:tc>
          <w:tcPr>
            <w:tcW w:w="562" w:type="dxa"/>
            <w:textDirection w:val="tbRl"/>
          </w:tcPr>
          <w:p w:rsidR="000B2C15" w:rsidRPr="00F952F3" w:rsidRDefault="000B2C15">
            <w:pPr>
              <w:pStyle w:val="TableParagraph"/>
              <w:rPr>
                <w:sz w:val="18"/>
                <w:szCs w:val="18"/>
              </w:rPr>
            </w:pPr>
          </w:p>
          <w:p w:rsidR="000B2C15" w:rsidRPr="00F952F3" w:rsidRDefault="00F952F3">
            <w:pPr>
              <w:pStyle w:val="TableParagraph"/>
              <w:spacing w:before="1" w:line="267" w:lineRule="exact"/>
              <w:ind w:left="112"/>
              <w:rPr>
                <w:b/>
                <w:sz w:val="18"/>
                <w:szCs w:val="18"/>
              </w:rPr>
            </w:pPr>
            <w:r>
              <w:rPr>
                <w:b/>
                <w:sz w:val="18"/>
                <w:szCs w:val="18"/>
              </w:rPr>
              <w:t>Katılmıyorum</w:t>
            </w:r>
          </w:p>
        </w:tc>
      </w:tr>
      <w:tr w:rsidR="000B2C15">
        <w:trPr>
          <w:trHeight w:val="1278"/>
        </w:trPr>
        <w:tc>
          <w:tcPr>
            <w:tcW w:w="641" w:type="dxa"/>
          </w:tcPr>
          <w:p w:rsidR="000B2C15" w:rsidRDefault="000B2C15">
            <w:pPr>
              <w:pStyle w:val="TableParagraph"/>
              <w:spacing w:before="11"/>
              <w:rPr>
                <w:sz w:val="25"/>
              </w:rPr>
            </w:pPr>
          </w:p>
          <w:p w:rsidR="000B2C15" w:rsidRDefault="00FE4AA7">
            <w:pPr>
              <w:pStyle w:val="TableParagraph"/>
              <w:ind w:right="251"/>
              <w:jc w:val="right"/>
              <w:rPr>
                <w:b/>
                <w:sz w:val="24"/>
              </w:rPr>
            </w:pPr>
            <w:r>
              <w:rPr>
                <w:b/>
                <w:sz w:val="24"/>
              </w:rPr>
              <w:t>1</w:t>
            </w:r>
          </w:p>
        </w:tc>
        <w:tc>
          <w:tcPr>
            <w:tcW w:w="4117" w:type="dxa"/>
          </w:tcPr>
          <w:p w:rsidR="000B2C15" w:rsidRDefault="00FE4AA7">
            <w:pPr>
              <w:pStyle w:val="TableParagraph"/>
              <w:spacing w:before="10" w:line="328" w:lineRule="auto"/>
              <w:ind w:left="107"/>
              <w:rPr>
                <w:rFonts w:ascii="Georgia" w:hAnsi="Georgia"/>
                <w:sz w:val="24"/>
              </w:rPr>
            </w:pPr>
            <w:r>
              <w:rPr>
                <w:rFonts w:ascii="Georgia" w:hAnsi="Georgia"/>
                <w:sz w:val="24"/>
              </w:rPr>
              <w:t>İhtiyaç duyduğumda okul/kurum çalışanlarıyla rahatlıkla görüşebiliyorum.</w:t>
            </w:r>
          </w:p>
        </w:tc>
        <w:tc>
          <w:tcPr>
            <w:tcW w:w="1429" w:type="dxa"/>
          </w:tcPr>
          <w:p w:rsidR="000B2C15" w:rsidRPr="004C76AA" w:rsidRDefault="00951EFF" w:rsidP="00337516">
            <w:pPr>
              <w:pStyle w:val="TableParagraph"/>
              <w:jc w:val="center"/>
              <w:rPr>
                <w:b/>
                <w:sz w:val="24"/>
              </w:rPr>
            </w:pPr>
            <w:r w:rsidRPr="004C76AA">
              <w:rPr>
                <w:b/>
                <w:sz w:val="24"/>
              </w:rPr>
              <w:t>90</w:t>
            </w:r>
          </w:p>
        </w:tc>
        <w:tc>
          <w:tcPr>
            <w:tcW w:w="706" w:type="dxa"/>
          </w:tcPr>
          <w:p w:rsidR="000B2C15" w:rsidRPr="004C76AA" w:rsidRDefault="00951EFF" w:rsidP="00337516">
            <w:pPr>
              <w:pStyle w:val="TableParagraph"/>
              <w:jc w:val="center"/>
              <w:rPr>
                <w:b/>
                <w:sz w:val="24"/>
              </w:rPr>
            </w:pPr>
            <w:r w:rsidRPr="004C76AA">
              <w:rPr>
                <w:b/>
                <w:sz w:val="24"/>
              </w:rPr>
              <w:t>15</w:t>
            </w:r>
          </w:p>
        </w:tc>
        <w:tc>
          <w:tcPr>
            <w:tcW w:w="586" w:type="dxa"/>
          </w:tcPr>
          <w:p w:rsidR="000B2C15" w:rsidRPr="004C76AA" w:rsidRDefault="00951EFF" w:rsidP="00337516">
            <w:pPr>
              <w:pStyle w:val="TableParagraph"/>
              <w:jc w:val="center"/>
              <w:rPr>
                <w:b/>
                <w:sz w:val="24"/>
              </w:rPr>
            </w:pPr>
            <w:r w:rsidRPr="004C76AA">
              <w:rPr>
                <w:b/>
                <w:sz w:val="24"/>
              </w:rPr>
              <w:t>5</w:t>
            </w:r>
          </w:p>
        </w:tc>
        <w:tc>
          <w:tcPr>
            <w:tcW w:w="1251" w:type="dxa"/>
          </w:tcPr>
          <w:p w:rsidR="000B2C15" w:rsidRPr="004C76AA" w:rsidRDefault="00D1592C" w:rsidP="00337516">
            <w:pPr>
              <w:pStyle w:val="TableParagraph"/>
              <w:jc w:val="center"/>
              <w:rPr>
                <w:b/>
                <w:sz w:val="24"/>
              </w:rPr>
            </w:pPr>
            <w:r w:rsidRPr="004C76AA">
              <w:rPr>
                <w:b/>
                <w:sz w:val="24"/>
              </w:rPr>
              <w:t>4</w:t>
            </w:r>
          </w:p>
        </w:tc>
        <w:tc>
          <w:tcPr>
            <w:tcW w:w="562" w:type="dxa"/>
          </w:tcPr>
          <w:p w:rsidR="000B2C15" w:rsidRPr="004C76AA" w:rsidRDefault="00D1592C" w:rsidP="00337516">
            <w:pPr>
              <w:pStyle w:val="TableParagraph"/>
              <w:jc w:val="center"/>
              <w:rPr>
                <w:b/>
                <w:sz w:val="24"/>
              </w:rPr>
            </w:pPr>
            <w:r w:rsidRPr="004C76AA">
              <w:rPr>
                <w:b/>
                <w:sz w:val="24"/>
              </w:rPr>
              <w:t>6</w:t>
            </w:r>
          </w:p>
        </w:tc>
      </w:tr>
      <w:tr w:rsidR="000B2C15">
        <w:trPr>
          <w:trHeight w:val="1276"/>
        </w:trPr>
        <w:tc>
          <w:tcPr>
            <w:tcW w:w="641" w:type="dxa"/>
          </w:tcPr>
          <w:p w:rsidR="000B2C15" w:rsidRDefault="000B2C15">
            <w:pPr>
              <w:pStyle w:val="TableParagraph"/>
              <w:spacing w:before="11"/>
              <w:rPr>
                <w:sz w:val="25"/>
              </w:rPr>
            </w:pPr>
          </w:p>
          <w:p w:rsidR="000B2C15" w:rsidRDefault="00FE4AA7">
            <w:pPr>
              <w:pStyle w:val="TableParagraph"/>
              <w:ind w:right="251"/>
              <w:jc w:val="right"/>
              <w:rPr>
                <w:b/>
                <w:sz w:val="24"/>
              </w:rPr>
            </w:pPr>
            <w:r>
              <w:rPr>
                <w:b/>
                <w:sz w:val="24"/>
              </w:rPr>
              <w:t>2</w:t>
            </w:r>
          </w:p>
        </w:tc>
        <w:tc>
          <w:tcPr>
            <w:tcW w:w="4117" w:type="dxa"/>
          </w:tcPr>
          <w:p w:rsidR="000B2C15" w:rsidRDefault="00FE4AA7">
            <w:pPr>
              <w:pStyle w:val="TableParagraph"/>
              <w:spacing w:before="10" w:line="326" w:lineRule="auto"/>
              <w:ind w:left="107" w:right="173"/>
              <w:rPr>
                <w:rFonts w:ascii="Georgia" w:hAnsi="Georgia"/>
                <w:sz w:val="24"/>
              </w:rPr>
            </w:pPr>
            <w:r>
              <w:rPr>
                <w:rFonts w:ascii="Georgia" w:hAnsi="Georgia"/>
                <w:sz w:val="24"/>
              </w:rPr>
              <w:t>Bizi ilgilendiren okul/kurum duyurularını zamanında öğreniyorum.</w:t>
            </w:r>
          </w:p>
        </w:tc>
        <w:tc>
          <w:tcPr>
            <w:tcW w:w="1429" w:type="dxa"/>
          </w:tcPr>
          <w:p w:rsidR="000B2C15" w:rsidRPr="004C76AA" w:rsidRDefault="00D1592C" w:rsidP="00337516">
            <w:pPr>
              <w:pStyle w:val="TableParagraph"/>
              <w:jc w:val="center"/>
              <w:rPr>
                <w:b/>
                <w:sz w:val="24"/>
              </w:rPr>
            </w:pPr>
            <w:r w:rsidRPr="004C76AA">
              <w:rPr>
                <w:b/>
                <w:sz w:val="24"/>
              </w:rPr>
              <w:t>85</w:t>
            </w:r>
          </w:p>
        </w:tc>
        <w:tc>
          <w:tcPr>
            <w:tcW w:w="706" w:type="dxa"/>
          </w:tcPr>
          <w:p w:rsidR="000B2C15" w:rsidRPr="004C76AA" w:rsidRDefault="00D1592C" w:rsidP="00337516">
            <w:pPr>
              <w:pStyle w:val="TableParagraph"/>
              <w:jc w:val="center"/>
              <w:rPr>
                <w:b/>
                <w:sz w:val="24"/>
              </w:rPr>
            </w:pPr>
            <w:r w:rsidRPr="004C76AA">
              <w:rPr>
                <w:b/>
                <w:sz w:val="24"/>
              </w:rPr>
              <w:t>16</w:t>
            </w:r>
          </w:p>
        </w:tc>
        <w:tc>
          <w:tcPr>
            <w:tcW w:w="586" w:type="dxa"/>
          </w:tcPr>
          <w:p w:rsidR="000B2C15" w:rsidRPr="004C76AA" w:rsidRDefault="00D1592C" w:rsidP="00337516">
            <w:pPr>
              <w:pStyle w:val="TableParagraph"/>
              <w:jc w:val="center"/>
              <w:rPr>
                <w:b/>
                <w:sz w:val="24"/>
              </w:rPr>
            </w:pPr>
            <w:r w:rsidRPr="004C76AA">
              <w:rPr>
                <w:b/>
                <w:sz w:val="24"/>
              </w:rPr>
              <w:t>11</w:t>
            </w:r>
          </w:p>
        </w:tc>
        <w:tc>
          <w:tcPr>
            <w:tcW w:w="1251" w:type="dxa"/>
          </w:tcPr>
          <w:p w:rsidR="000B2C15" w:rsidRPr="004C76AA" w:rsidRDefault="00D1592C" w:rsidP="00337516">
            <w:pPr>
              <w:pStyle w:val="TableParagraph"/>
              <w:jc w:val="center"/>
              <w:rPr>
                <w:b/>
                <w:sz w:val="24"/>
              </w:rPr>
            </w:pPr>
            <w:r w:rsidRPr="004C76AA">
              <w:rPr>
                <w:b/>
                <w:sz w:val="24"/>
              </w:rPr>
              <w:t>5</w:t>
            </w:r>
          </w:p>
        </w:tc>
        <w:tc>
          <w:tcPr>
            <w:tcW w:w="562" w:type="dxa"/>
          </w:tcPr>
          <w:p w:rsidR="000B2C15" w:rsidRPr="004C76AA" w:rsidRDefault="00D1592C" w:rsidP="00337516">
            <w:pPr>
              <w:pStyle w:val="TableParagraph"/>
              <w:jc w:val="center"/>
              <w:rPr>
                <w:b/>
                <w:sz w:val="24"/>
              </w:rPr>
            </w:pPr>
            <w:r w:rsidRPr="004C76AA">
              <w:rPr>
                <w:b/>
                <w:sz w:val="24"/>
              </w:rPr>
              <w:t>3</w:t>
            </w:r>
          </w:p>
        </w:tc>
      </w:tr>
      <w:tr w:rsidR="000B2C15">
        <w:trPr>
          <w:trHeight w:val="907"/>
        </w:trPr>
        <w:tc>
          <w:tcPr>
            <w:tcW w:w="641" w:type="dxa"/>
          </w:tcPr>
          <w:p w:rsidR="000B2C15" w:rsidRDefault="00FE4AA7">
            <w:pPr>
              <w:pStyle w:val="TableParagraph"/>
              <w:spacing w:before="114"/>
              <w:ind w:right="251"/>
              <w:jc w:val="right"/>
              <w:rPr>
                <w:b/>
                <w:sz w:val="24"/>
              </w:rPr>
            </w:pPr>
            <w:r>
              <w:rPr>
                <w:b/>
                <w:sz w:val="24"/>
              </w:rPr>
              <w:t>3</w:t>
            </w:r>
          </w:p>
        </w:tc>
        <w:tc>
          <w:tcPr>
            <w:tcW w:w="4117" w:type="dxa"/>
          </w:tcPr>
          <w:p w:rsidR="000B2C15" w:rsidRDefault="00FE4AA7">
            <w:pPr>
              <w:pStyle w:val="TableParagraph"/>
              <w:spacing w:before="12" w:line="328" w:lineRule="auto"/>
              <w:ind w:left="107"/>
              <w:rPr>
                <w:rFonts w:ascii="Georgia" w:hAnsi="Georgia"/>
                <w:sz w:val="24"/>
              </w:rPr>
            </w:pPr>
            <w:r>
              <w:rPr>
                <w:rFonts w:ascii="Georgia" w:hAnsi="Georgia"/>
                <w:sz w:val="24"/>
              </w:rPr>
              <w:t>Öğrencimle ilgili konularda okulda rehberlik hizmeti alabiliyorum.</w:t>
            </w:r>
          </w:p>
        </w:tc>
        <w:tc>
          <w:tcPr>
            <w:tcW w:w="1429" w:type="dxa"/>
          </w:tcPr>
          <w:p w:rsidR="000B2C15" w:rsidRPr="004C76AA" w:rsidRDefault="00AB7D09" w:rsidP="00337516">
            <w:pPr>
              <w:pStyle w:val="TableParagraph"/>
              <w:jc w:val="center"/>
              <w:rPr>
                <w:b/>
                <w:sz w:val="24"/>
              </w:rPr>
            </w:pPr>
            <w:r w:rsidRPr="004C76AA">
              <w:rPr>
                <w:b/>
                <w:sz w:val="24"/>
              </w:rPr>
              <w:t>93</w:t>
            </w:r>
          </w:p>
        </w:tc>
        <w:tc>
          <w:tcPr>
            <w:tcW w:w="706" w:type="dxa"/>
          </w:tcPr>
          <w:p w:rsidR="000B2C15" w:rsidRPr="004C76AA" w:rsidRDefault="00AB7D09" w:rsidP="00337516">
            <w:pPr>
              <w:pStyle w:val="TableParagraph"/>
              <w:jc w:val="center"/>
              <w:rPr>
                <w:b/>
                <w:sz w:val="24"/>
              </w:rPr>
            </w:pPr>
            <w:r w:rsidRPr="004C76AA">
              <w:rPr>
                <w:b/>
                <w:sz w:val="24"/>
              </w:rPr>
              <w:t>15</w:t>
            </w:r>
          </w:p>
        </w:tc>
        <w:tc>
          <w:tcPr>
            <w:tcW w:w="586" w:type="dxa"/>
          </w:tcPr>
          <w:p w:rsidR="000B2C15" w:rsidRPr="004C76AA" w:rsidRDefault="00AB7D09" w:rsidP="00337516">
            <w:pPr>
              <w:pStyle w:val="TableParagraph"/>
              <w:jc w:val="center"/>
              <w:rPr>
                <w:b/>
                <w:sz w:val="24"/>
              </w:rPr>
            </w:pPr>
            <w:r w:rsidRPr="004C76AA">
              <w:rPr>
                <w:b/>
                <w:sz w:val="24"/>
              </w:rPr>
              <w:t>3</w:t>
            </w:r>
          </w:p>
        </w:tc>
        <w:tc>
          <w:tcPr>
            <w:tcW w:w="1251" w:type="dxa"/>
          </w:tcPr>
          <w:p w:rsidR="000B2C15" w:rsidRPr="004C76AA" w:rsidRDefault="00AB7D09" w:rsidP="00337516">
            <w:pPr>
              <w:pStyle w:val="TableParagraph"/>
              <w:jc w:val="center"/>
              <w:rPr>
                <w:b/>
                <w:sz w:val="24"/>
              </w:rPr>
            </w:pPr>
            <w:r w:rsidRPr="004C76AA">
              <w:rPr>
                <w:b/>
                <w:sz w:val="24"/>
              </w:rPr>
              <w:t>7</w:t>
            </w:r>
          </w:p>
        </w:tc>
        <w:tc>
          <w:tcPr>
            <w:tcW w:w="562" w:type="dxa"/>
          </w:tcPr>
          <w:p w:rsidR="000B2C15" w:rsidRPr="004C76AA" w:rsidRDefault="00AB7D09" w:rsidP="00337516">
            <w:pPr>
              <w:pStyle w:val="TableParagraph"/>
              <w:jc w:val="center"/>
              <w:rPr>
                <w:b/>
                <w:sz w:val="24"/>
              </w:rPr>
            </w:pPr>
            <w:r w:rsidRPr="004C76AA">
              <w:rPr>
                <w:b/>
                <w:sz w:val="24"/>
              </w:rPr>
              <w:t>2</w:t>
            </w:r>
          </w:p>
        </w:tc>
      </w:tr>
      <w:tr w:rsidR="000B2C15">
        <w:trPr>
          <w:trHeight w:val="904"/>
        </w:trPr>
        <w:tc>
          <w:tcPr>
            <w:tcW w:w="641" w:type="dxa"/>
          </w:tcPr>
          <w:p w:rsidR="000B2C15" w:rsidRDefault="00FE4AA7">
            <w:pPr>
              <w:pStyle w:val="TableParagraph"/>
              <w:spacing w:before="114"/>
              <w:ind w:right="251"/>
              <w:jc w:val="right"/>
              <w:rPr>
                <w:b/>
                <w:sz w:val="24"/>
              </w:rPr>
            </w:pPr>
            <w:r>
              <w:rPr>
                <w:b/>
                <w:sz w:val="24"/>
              </w:rPr>
              <w:t>4</w:t>
            </w:r>
          </w:p>
        </w:tc>
        <w:tc>
          <w:tcPr>
            <w:tcW w:w="4117" w:type="dxa"/>
          </w:tcPr>
          <w:p w:rsidR="000B2C15" w:rsidRDefault="00FE4AA7">
            <w:pPr>
              <w:pStyle w:val="TableParagraph"/>
              <w:spacing w:before="10" w:line="326" w:lineRule="auto"/>
              <w:ind w:left="107"/>
              <w:rPr>
                <w:rFonts w:ascii="Georgia" w:hAnsi="Georgia"/>
                <w:sz w:val="24"/>
              </w:rPr>
            </w:pPr>
            <w:r>
              <w:rPr>
                <w:rFonts w:ascii="Georgia" w:hAnsi="Georgia"/>
                <w:sz w:val="24"/>
              </w:rPr>
              <w:t>Okula/Kurumu ilettiğim istek ve şikâyetlerim dikkate alınıyor.</w:t>
            </w:r>
          </w:p>
        </w:tc>
        <w:tc>
          <w:tcPr>
            <w:tcW w:w="1429" w:type="dxa"/>
          </w:tcPr>
          <w:p w:rsidR="000B2C15" w:rsidRPr="004C76AA" w:rsidRDefault="00AB7D09" w:rsidP="00337516">
            <w:pPr>
              <w:pStyle w:val="TableParagraph"/>
              <w:jc w:val="center"/>
              <w:rPr>
                <w:b/>
                <w:sz w:val="24"/>
              </w:rPr>
            </w:pPr>
            <w:r w:rsidRPr="004C76AA">
              <w:rPr>
                <w:b/>
                <w:sz w:val="24"/>
              </w:rPr>
              <w:t>80</w:t>
            </w:r>
          </w:p>
        </w:tc>
        <w:tc>
          <w:tcPr>
            <w:tcW w:w="706" w:type="dxa"/>
          </w:tcPr>
          <w:p w:rsidR="000B2C15" w:rsidRPr="004C76AA" w:rsidRDefault="00AB7D09" w:rsidP="00337516">
            <w:pPr>
              <w:pStyle w:val="TableParagraph"/>
              <w:jc w:val="center"/>
              <w:rPr>
                <w:b/>
                <w:sz w:val="24"/>
              </w:rPr>
            </w:pPr>
            <w:r w:rsidRPr="004C76AA">
              <w:rPr>
                <w:b/>
                <w:sz w:val="24"/>
              </w:rPr>
              <w:t>27</w:t>
            </w:r>
          </w:p>
        </w:tc>
        <w:tc>
          <w:tcPr>
            <w:tcW w:w="586" w:type="dxa"/>
          </w:tcPr>
          <w:p w:rsidR="000B2C15" w:rsidRPr="004C76AA" w:rsidRDefault="00AB7D09" w:rsidP="00337516">
            <w:pPr>
              <w:pStyle w:val="TableParagraph"/>
              <w:jc w:val="center"/>
              <w:rPr>
                <w:b/>
                <w:sz w:val="24"/>
              </w:rPr>
            </w:pPr>
            <w:r w:rsidRPr="004C76AA">
              <w:rPr>
                <w:b/>
                <w:sz w:val="24"/>
              </w:rPr>
              <w:t>9</w:t>
            </w:r>
          </w:p>
        </w:tc>
        <w:tc>
          <w:tcPr>
            <w:tcW w:w="1251" w:type="dxa"/>
          </w:tcPr>
          <w:p w:rsidR="000B2C15" w:rsidRPr="004C76AA" w:rsidRDefault="00DC502E" w:rsidP="00337516">
            <w:pPr>
              <w:pStyle w:val="TableParagraph"/>
              <w:jc w:val="center"/>
              <w:rPr>
                <w:b/>
                <w:sz w:val="24"/>
              </w:rPr>
            </w:pPr>
            <w:r w:rsidRPr="004C76AA">
              <w:rPr>
                <w:b/>
                <w:sz w:val="24"/>
              </w:rPr>
              <w:t>4</w:t>
            </w:r>
          </w:p>
        </w:tc>
        <w:tc>
          <w:tcPr>
            <w:tcW w:w="562" w:type="dxa"/>
          </w:tcPr>
          <w:p w:rsidR="000B2C15" w:rsidRPr="004C76AA" w:rsidRDefault="00DC502E" w:rsidP="00337516">
            <w:pPr>
              <w:pStyle w:val="TableParagraph"/>
              <w:jc w:val="center"/>
              <w:rPr>
                <w:b/>
                <w:sz w:val="24"/>
              </w:rPr>
            </w:pPr>
            <w:r w:rsidRPr="004C76AA">
              <w:rPr>
                <w:b/>
                <w:sz w:val="24"/>
              </w:rPr>
              <w:t>0</w:t>
            </w:r>
          </w:p>
        </w:tc>
      </w:tr>
      <w:tr w:rsidR="000B2C15">
        <w:trPr>
          <w:trHeight w:val="745"/>
        </w:trPr>
        <w:tc>
          <w:tcPr>
            <w:tcW w:w="641" w:type="dxa"/>
          </w:tcPr>
          <w:p w:rsidR="000B2C15" w:rsidRDefault="00FE4AA7">
            <w:pPr>
              <w:pStyle w:val="TableParagraph"/>
              <w:spacing w:before="35"/>
              <w:ind w:right="251"/>
              <w:jc w:val="right"/>
              <w:rPr>
                <w:b/>
                <w:sz w:val="24"/>
              </w:rPr>
            </w:pPr>
            <w:r>
              <w:rPr>
                <w:b/>
                <w:sz w:val="24"/>
              </w:rPr>
              <w:t>5</w:t>
            </w:r>
          </w:p>
        </w:tc>
        <w:tc>
          <w:tcPr>
            <w:tcW w:w="4117" w:type="dxa"/>
          </w:tcPr>
          <w:p w:rsidR="000B2C15" w:rsidRDefault="00FE4AA7">
            <w:pPr>
              <w:pStyle w:val="TableParagraph"/>
              <w:spacing w:before="12"/>
              <w:ind w:left="107"/>
              <w:rPr>
                <w:rFonts w:ascii="Georgia" w:hAnsi="Georgia"/>
                <w:sz w:val="24"/>
              </w:rPr>
            </w:pPr>
            <w:r>
              <w:rPr>
                <w:rFonts w:ascii="Georgia" w:hAnsi="Georgia"/>
                <w:sz w:val="24"/>
              </w:rPr>
              <w:t>Öğretmenler yeniliğe açık olarak</w:t>
            </w:r>
          </w:p>
          <w:p w:rsidR="000B2C15" w:rsidRDefault="00FE4AA7">
            <w:pPr>
              <w:pStyle w:val="TableParagraph"/>
              <w:spacing w:before="99"/>
              <w:ind w:left="107"/>
              <w:rPr>
                <w:rFonts w:ascii="Georgia" w:hAnsi="Georgia"/>
                <w:sz w:val="24"/>
              </w:rPr>
            </w:pPr>
            <w:r>
              <w:rPr>
                <w:rFonts w:ascii="Georgia" w:hAnsi="Georgia"/>
                <w:sz w:val="24"/>
              </w:rPr>
              <w:t>derslerin işlenişinde çeşitli</w:t>
            </w:r>
          </w:p>
        </w:tc>
        <w:tc>
          <w:tcPr>
            <w:tcW w:w="1429" w:type="dxa"/>
          </w:tcPr>
          <w:p w:rsidR="000B2C15" w:rsidRPr="004C76AA" w:rsidRDefault="00DC502E" w:rsidP="00337516">
            <w:pPr>
              <w:pStyle w:val="TableParagraph"/>
              <w:jc w:val="center"/>
              <w:rPr>
                <w:b/>
                <w:sz w:val="24"/>
              </w:rPr>
            </w:pPr>
            <w:r w:rsidRPr="004C76AA">
              <w:rPr>
                <w:b/>
                <w:sz w:val="24"/>
              </w:rPr>
              <w:t>92</w:t>
            </w:r>
          </w:p>
        </w:tc>
        <w:tc>
          <w:tcPr>
            <w:tcW w:w="706" w:type="dxa"/>
          </w:tcPr>
          <w:p w:rsidR="000B2C15" w:rsidRPr="004C76AA" w:rsidRDefault="00DC502E" w:rsidP="00337516">
            <w:pPr>
              <w:pStyle w:val="TableParagraph"/>
              <w:jc w:val="center"/>
              <w:rPr>
                <w:b/>
                <w:sz w:val="24"/>
              </w:rPr>
            </w:pPr>
            <w:r w:rsidRPr="004C76AA">
              <w:rPr>
                <w:b/>
                <w:sz w:val="24"/>
              </w:rPr>
              <w:t>18</w:t>
            </w:r>
          </w:p>
        </w:tc>
        <w:tc>
          <w:tcPr>
            <w:tcW w:w="586" w:type="dxa"/>
          </w:tcPr>
          <w:p w:rsidR="000B2C15" w:rsidRPr="004C76AA" w:rsidRDefault="00DC502E" w:rsidP="00337516">
            <w:pPr>
              <w:pStyle w:val="TableParagraph"/>
              <w:jc w:val="center"/>
              <w:rPr>
                <w:b/>
                <w:sz w:val="24"/>
              </w:rPr>
            </w:pPr>
            <w:r w:rsidRPr="004C76AA">
              <w:rPr>
                <w:b/>
                <w:sz w:val="24"/>
              </w:rPr>
              <w:t>3</w:t>
            </w:r>
          </w:p>
        </w:tc>
        <w:tc>
          <w:tcPr>
            <w:tcW w:w="1251" w:type="dxa"/>
          </w:tcPr>
          <w:p w:rsidR="000B2C15" w:rsidRPr="004C76AA" w:rsidRDefault="00DC502E" w:rsidP="00337516">
            <w:pPr>
              <w:pStyle w:val="TableParagraph"/>
              <w:jc w:val="center"/>
              <w:rPr>
                <w:b/>
                <w:sz w:val="24"/>
              </w:rPr>
            </w:pPr>
            <w:r w:rsidRPr="004C76AA">
              <w:rPr>
                <w:b/>
                <w:sz w:val="24"/>
              </w:rPr>
              <w:t>3</w:t>
            </w:r>
          </w:p>
        </w:tc>
        <w:tc>
          <w:tcPr>
            <w:tcW w:w="562" w:type="dxa"/>
          </w:tcPr>
          <w:p w:rsidR="000B2C15" w:rsidRPr="004C76AA" w:rsidRDefault="00DC502E" w:rsidP="00337516">
            <w:pPr>
              <w:pStyle w:val="TableParagraph"/>
              <w:jc w:val="center"/>
              <w:rPr>
                <w:b/>
                <w:sz w:val="24"/>
              </w:rPr>
            </w:pPr>
            <w:r w:rsidRPr="004C76AA">
              <w:rPr>
                <w:b/>
                <w:sz w:val="24"/>
              </w:rPr>
              <w:t>4</w:t>
            </w:r>
          </w:p>
        </w:tc>
      </w:tr>
    </w:tbl>
    <w:p w:rsidR="000B2C15" w:rsidRDefault="000B2C15">
      <w:pPr>
        <w:rPr>
          <w:sz w:val="24"/>
        </w:rPr>
        <w:sectPr w:rsidR="000B2C15" w:rsidSect="00B34313">
          <w:pgSz w:w="11910" w:h="16840"/>
          <w:pgMar w:top="1320" w:right="580" w:bottom="110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4117"/>
        <w:gridCol w:w="1429"/>
        <w:gridCol w:w="706"/>
        <w:gridCol w:w="586"/>
        <w:gridCol w:w="1251"/>
        <w:gridCol w:w="562"/>
      </w:tblGrid>
      <w:tr w:rsidR="006D0765" w:rsidTr="00FE3C44">
        <w:trPr>
          <w:trHeight w:val="535"/>
        </w:trPr>
        <w:tc>
          <w:tcPr>
            <w:tcW w:w="641" w:type="dxa"/>
          </w:tcPr>
          <w:p w:rsidR="006D0765" w:rsidRDefault="006D0765" w:rsidP="00FE3C44">
            <w:pPr>
              <w:pStyle w:val="TableParagraph"/>
              <w:rPr>
                <w:sz w:val="24"/>
              </w:rPr>
            </w:pPr>
          </w:p>
        </w:tc>
        <w:tc>
          <w:tcPr>
            <w:tcW w:w="4117" w:type="dxa"/>
          </w:tcPr>
          <w:p w:rsidR="006D0765" w:rsidRDefault="006D0765" w:rsidP="00FE3C44">
            <w:pPr>
              <w:pStyle w:val="TableParagraph"/>
              <w:spacing w:before="10"/>
              <w:ind w:left="107"/>
              <w:rPr>
                <w:rFonts w:ascii="Georgia" w:hAnsi="Georgia"/>
                <w:sz w:val="24"/>
              </w:rPr>
            </w:pPr>
            <w:r>
              <w:rPr>
                <w:rFonts w:ascii="Georgia" w:hAnsi="Georgia"/>
                <w:sz w:val="24"/>
              </w:rPr>
              <w:t>yöntemler kullanmaktadır.</w:t>
            </w:r>
          </w:p>
        </w:tc>
        <w:tc>
          <w:tcPr>
            <w:tcW w:w="1429" w:type="dxa"/>
          </w:tcPr>
          <w:p w:rsidR="006D0765" w:rsidRDefault="006D0765" w:rsidP="00FE3C44">
            <w:pPr>
              <w:pStyle w:val="TableParagraph"/>
              <w:rPr>
                <w:sz w:val="24"/>
              </w:rPr>
            </w:pPr>
          </w:p>
        </w:tc>
        <w:tc>
          <w:tcPr>
            <w:tcW w:w="706" w:type="dxa"/>
          </w:tcPr>
          <w:p w:rsidR="006D0765" w:rsidRDefault="006D0765" w:rsidP="00FE3C44">
            <w:pPr>
              <w:pStyle w:val="TableParagraph"/>
              <w:rPr>
                <w:sz w:val="24"/>
              </w:rPr>
            </w:pPr>
          </w:p>
        </w:tc>
        <w:tc>
          <w:tcPr>
            <w:tcW w:w="586" w:type="dxa"/>
          </w:tcPr>
          <w:p w:rsidR="006D0765" w:rsidRDefault="006D0765" w:rsidP="00FE3C44">
            <w:pPr>
              <w:pStyle w:val="TableParagraph"/>
              <w:rPr>
                <w:sz w:val="24"/>
              </w:rPr>
            </w:pPr>
          </w:p>
        </w:tc>
        <w:tc>
          <w:tcPr>
            <w:tcW w:w="1251" w:type="dxa"/>
          </w:tcPr>
          <w:p w:rsidR="006D0765" w:rsidRDefault="006D0765" w:rsidP="00FE3C44">
            <w:pPr>
              <w:pStyle w:val="TableParagraph"/>
              <w:rPr>
                <w:sz w:val="24"/>
              </w:rPr>
            </w:pPr>
          </w:p>
        </w:tc>
        <w:tc>
          <w:tcPr>
            <w:tcW w:w="562" w:type="dxa"/>
          </w:tcPr>
          <w:p w:rsidR="006D0765" w:rsidRDefault="006D0765" w:rsidP="00FE3C44">
            <w:pPr>
              <w:pStyle w:val="TableParagraph"/>
              <w:rPr>
                <w:sz w:val="24"/>
              </w:rPr>
            </w:pPr>
          </w:p>
        </w:tc>
      </w:tr>
      <w:tr w:rsidR="006D0765" w:rsidTr="00FE3C44">
        <w:trPr>
          <w:trHeight w:val="1276"/>
        </w:trPr>
        <w:tc>
          <w:tcPr>
            <w:tcW w:w="641" w:type="dxa"/>
          </w:tcPr>
          <w:p w:rsidR="006D0765" w:rsidRDefault="006D0765" w:rsidP="00FE3C44">
            <w:pPr>
              <w:pStyle w:val="TableParagraph"/>
              <w:spacing w:before="9"/>
              <w:rPr>
                <w:sz w:val="25"/>
              </w:rPr>
            </w:pPr>
          </w:p>
          <w:p w:rsidR="006D0765" w:rsidRDefault="006D0765" w:rsidP="00FE3C44">
            <w:pPr>
              <w:pStyle w:val="TableParagraph"/>
              <w:ind w:left="7"/>
              <w:jc w:val="center"/>
              <w:rPr>
                <w:b/>
                <w:sz w:val="24"/>
              </w:rPr>
            </w:pPr>
            <w:r>
              <w:rPr>
                <w:b/>
                <w:sz w:val="24"/>
              </w:rPr>
              <w:t>6</w:t>
            </w:r>
          </w:p>
        </w:tc>
        <w:tc>
          <w:tcPr>
            <w:tcW w:w="4117" w:type="dxa"/>
          </w:tcPr>
          <w:p w:rsidR="006D0765" w:rsidRDefault="006D0765" w:rsidP="00FE3C44">
            <w:pPr>
              <w:pStyle w:val="TableParagraph"/>
              <w:spacing w:before="7" w:line="326" w:lineRule="auto"/>
              <w:ind w:left="107" w:right="173"/>
              <w:rPr>
                <w:rFonts w:ascii="Georgia" w:hAnsi="Georgia"/>
                <w:sz w:val="24"/>
              </w:rPr>
            </w:pPr>
            <w:r>
              <w:rPr>
                <w:rFonts w:ascii="Georgia" w:hAnsi="Georgia"/>
                <w:sz w:val="24"/>
              </w:rPr>
              <w:t>Okulda/Kurumu yabancı kişilere karşı güvenlik önlemleri alınmaktadır.</w:t>
            </w:r>
          </w:p>
        </w:tc>
        <w:tc>
          <w:tcPr>
            <w:tcW w:w="1429" w:type="dxa"/>
          </w:tcPr>
          <w:p w:rsidR="006D0765" w:rsidRPr="004C76AA" w:rsidRDefault="00DC502E" w:rsidP="004C76AA">
            <w:pPr>
              <w:pStyle w:val="TableParagraph"/>
              <w:jc w:val="center"/>
              <w:rPr>
                <w:b/>
                <w:sz w:val="24"/>
              </w:rPr>
            </w:pPr>
            <w:r w:rsidRPr="004C76AA">
              <w:rPr>
                <w:b/>
                <w:sz w:val="24"/>
              </w:rPr>
              <w:t>100</w:t>
            </w:r>
          </w:p>
        </w:tc>
        <w:tc>
          <w:tcPr>
            <w:tcW w:w="706" w:type="dxa"/>
          </w:tcPr>
          <w:p w:rsidR="006D0765" w:rsidRPr="004C76AA" w:rsidRDefault="00DC502E" w:rsidP="004C76AA">
            <w:pPr>
              <w:pStyle w:val="TableParagraph"/>
              <w:jc w:val="center"/>
              <w:rPr>
                <w:b/>
                <w:sz w:val="24"/>
              </w:rPr>
            </w:pPr>
            <w:r w:rsidRPr="004C76AA">
              <w:rPr>
                <w:b/>
                <w:sz w:val="24"/>
              </w:rPr>
              <w:t>8</w:t>
            </w:r>
          </w:p>
        </w:tc>
        <w:tc>
          <w:tcPr>
            <w:tcW w:w="586" w:type="dxa"/>
          </w:tcPr>
          <w:p w:rsidR="006D0765" w:rsidRPr="004C76AA" w:rsidRDefault="00DC502E" w:rsidP="004C76AA">
            <w:pPr>
              <w:pStyle w:val="TableParagraph"/>
              <w:jc w:val="center"/>
              <w:rPr>
                <w:b/>
                <w:sz w:val="24"/>
              </w:rPr>
            </w:pPr>
            <w:r w:rsidRPr="004C76AA">
              <w:rPr>
                <w:b/>
                <w:sz w:val="24"/>
              </w:rPr>
              <w:t>7</w:t>
            </w:r>
          </w:p>
        </w:tc>
        <w:tc>
          <w:tcPr>
            <w:tcW w:w="1251" w:type="dxa"/>
          </w:tcPr>
          <w:p w:rsidR="006D0765" w:rsidRPr="004C76AA" w:rsidRDefault="00DC502E" w:rsidP="004C76AA">
            <w:pPr>
              <w:pStyle w:val="TableParagraph"/>
              <w:jc w:val="center"/>
              <w:rPr>
                <w:b/>
                <w:sz w:val="24"/>
              </w:rPr>
            </w:pPr>
            <w:r w:rsidRPr="004C76AA">
              <w:rPr>
                <w:b/>
                <w:sz w:val="24"/>
              </w:rPr>
              <w:t>5</w:t>
            </w:r>
          </w:p>
        </w:tc>
        <w:tc>
          <w:tcPr>
            <w:tcW w:w="562" w:type="dxa"/>
          </w:tcPr>
          <w:p w:rsidR="006D0765" w:rsidRPr="004C76AA" w:rsidRDefault="00DC502E" w:rsidP="004C76AA">
            <w:pPr>
              <w:pStyle w:val="TableParagraph"/>
              <w:jc w:val="center"/>
              <w:rPr>
                <w:b/>
                <w:sz w:val="24"/>
              </w:rPr>
            </w:pPr>
            <w:r w:rsidRPr="004C76AA">
              <w:rPr>
                <w:b/>
                <w:sz w:val="24"/>
              </w:rPr>
              <w:t>0</w:t>
            </w:r>
          </w:p>
        </w:tc>
      </w:tr>
      <w:tr w:rsidR="006D0765" w:rsidTr="00FE3C44">
        <w:trPr>
          <w:trHeight w:val="1278"/>
        </w:trPr>
        <w:tc>
          <w:tcPr>
            <w:tcW w:w="641" w:type="dxa"/>
          </w:tcPr>
          <w:p w:rsidR="006D0765" w:rsidRDefault="006D0765" w:rsidP="00FE3C44">
            <w:pPr>
              <w:pStyle w:val="TableParagraph"/>
              <w:spacing w:before="11"/>
              <w:rPr>
                <w:sz w:val="25"/>
              </w:rPr>
            </w:pPr>
          </w:p>
          <w:p w:rsidR="006D0765" w:rsidRDefault="006D0765" w:rsidP="00FE3C44">
            <w:pPr>
              <w:pStyle w:val="TableParagraph"/>
              <w:ind w:left="7"/>
              <w:jc w:val="center"/>
              <w:rPr>
                <w:b/>
                <w:sz w:val="24"/>
              </w:rPr>
            </w:pPr>
            <w:r>
              <w:rPr>
                <w:b/>
                <w:sz w:val="24"/>
              </w:rPr>
              <w:t>7</w:t>
            </w:r>
          </w:p>
        </w:tc>
        <w:tc>
          <w:tcPr>
            <w:tcW w:w="4117" w:type="dxa"/>
          </w:tcPr>
          <w:p w:rsidR="006D0765" w:rsidRDefault="006D0765" w:rsidP="00FE3C44">
            <w:pPr>
              <w:pStyle w:val="TableParagraph"/>
              <w:spacing w:before="10" w:line="326" w:lineRule="auto"/>
              <w:ind w:left="107" w:right="173"/>
              <w:rPr>
                <w:rFonts w:ascii="Georgia" w:hAnsi="Georgia"/>
                <w:sz w:val="24"/>
              </w:rPr>
            </w:pPr>
            <w:r>
              <w:rPr>
                <w:rFonts w:ascii="Georgia" w:hAnsi="Georgia"/>
                <w:sz w:val="24"/>
              </w:rPr>
              <w:t>Okulda/Kurumda bizleri ilgilendiren kararlarda görüşlerimiz dikkate alınır.</w:t>
            </w:r>
          </w:p>
        </w:tc>
        <w:tc>
          <w:tcPr>
            <w:tcW w:w="1429" w:type="dxa"/>
          </w:tcPr>
          <w:p w:rsidR="006D0765" w:rsidRPr="004C76AA" w:rsidRDefault="00401761" w:rsidP="004C76AA">
            <w:pPr>
              <w:pStyle w:val="TableParagraph"/>
              <w:jc w:val="center"/>
              <w:rPr>
                <w:b/>
                <w:sz w:val="24"/>
              </w:rPr>
            </w:pPr>
            <w:r w:rsidRPr="004C76AA">
              <w:rPr>
                <w:b/>
                <w:sz w:val="24"/>
              </w:rPr>
              <w:t>80</w:t>
            </w:r>
          </w:p>
        </w:tc>
        <w:tc>
          <w:tcPr>
            <w:tcW w:w="706" w:type="dxa"/>
          </w:tcPr>
          <w:p w:rsidR="006D0765" w:rsidRPr="004C76AA" w:rsidRDefault="00401761" w:rsidP="004C76AA">
            <w:pPr>
              <w:pStyle w:val="TableParagraph"/>
              <w:jc w:val="center"/>
              <w:rPr>
                <w:b/>
                <w:sz w:val="24"/>
              </w:rPr>
            </w:pPr>
            <w:r w:rsidRPr="004C76AA">
              <w:rPr>
                <w:b/>
                <w:sz w:val="24"/>
              </w:rPr>
              <w:t>18</w:t>
            </w:r>
          </w:p>
        </w:tc>
        <w:tc>
          <w:tcPr>
            <w:tcW w:w="586" w:type="dxa"/>
          </w:tcPr>
          <w:p w:rsidR="006D0765" w:rsidRPr="004C76AA" w:rsidRDefault="00401761" w:rsidP="004C76AA">
            <w:pPr>
              <w:pStyle w:val="TableParagraph"/>
              <w:jc w:val="center"/>
              <w:rPr>
                <w:b/>
                <w:sz w:val="24"/>
              </w:rPr>
            </w:pPr>
            <w:r w:rsidRPr="004C76AA">
              <w:rPr>
                <w:b/>
                <w:sz w:val="24"/>
              </w:rPr>
              <w:t>6</w:t>
            </w:r>
          </w:p>
        </w:tc>
        <w:tc>
          <w:tcPr>
            <w:tcW w:w="1251" w:type="dxa"/>
          </w:tcPr>
          <w:p w:rsidR="006D0765" w:rsidRPr="004C76AA" w:rsidRDefault="00401761" w:rsidP="004C76AA">
            <w:pPr>
              <w:pStyle w:val="TableParagraph"/>
              <w:jc w:val="center"/>
              <w:rPr>
                <w:b/>
                <w:sz w:val="24"/>
              </w:rPr>
            </w:pPr>
            <w:r w:rsidRPr="004C76AA">
              <w:rPr>
                <w:b/>
                <w:sz w:val="24"/>
              </w:rPr>
              <w:t>7</w:t>
            </w:r>
          </w:p>
        </w:tc>
        <w:tc>
          <w:tcPr>
            <w:tcW w:w="562" w:type="dxa"/>
          </w:tcPr>
          <w:p w:rsidR="006D0765" w:rsidRPr="004C76AA" w:rsidRDefault="00401761" w:rsidP="004C76AA">
            <w:pPr>
              <w:pStyle w:val="TableParagraph"/>
              <w:jc w:val="center"/>
              <w:rPr>
                <w:b/>
                <w:sz w:val="24"/>
              </w:rPr>
            </w:pPr>
            <w:r w:rsidRPr="004C76AA">
              <w:rPr>
                <w:b/>
                <w:sz w:val="24"/>
              </w:rPr>
              <w:t>9</w:t>
            </w:r>
          </w:p>
        </w:tc>
      </w:tr>
      <w:tr w:rsidR="006D0765" w:rsidTr="00FE3C44">
        <w:trPr>
          <w:trHeight w:val="1279"/>
        </w:trPr>
        <w:tc>
          <w:tcPr>
            <w:tcW w:w="641" w:type="dxa"/>
          </w:tcPr>
          <w:p w:rsidR="006D0765" w:rsidRDefault="006D0765" w:rsidP="00FE3C44">
            <w:pPr>
              <w:pStyle w:val="TableParagraph"/>
              <w:spacing w:before="11"/>
              <w:rPr>
                <w:sz w:val="25"/>
              </w:rPr>
            </w:pPr>
          </w:p>
          <w:p w:rsidR="006D0765" w:rsidRDefault="006D0765" w:rsidP="00FE3C44">
            <w:pPr>
              <w:pStyle w:val="TableParagraph"/>
              <w:ind w:left="7"/>
              <w:jc w:val="center"/>
              <w:rPr>
                <w:b/>
                <w:sz w:val="24"/>
              </w:rPr>
            </w:pPr>
            <w:r>
              <w:rPr>
                <w:b/>
                <w:sz w:val="24"/>
              </w:rPr>
              <w:t>8</w:t>
            </w:r>
          </w:p>
        </w:tc>
        <w:tc>
          <w:tcPr>
            <w:tcW w:w="4117" w:type="dxa"/>
          </w:tcPr>
          <w:p w:rsidR="006D0765" w:rsidRDefault="006D0765" w:rsidP="00FE3C44">
            <w:pPr>
              <w:pStyle w:val="TableParagraph"/>
              <w:spacing w:before="7" w:line="328" w:lineRule="auto"/>
              <w:ind w:left="107" w:right="172"/>
              <w:rPr>
                <w:rFonts w:ascii="Georgia" w:hAnsi="Georgia"/>
                <w:sz w:val="24"/>
              </w:rPr>
            </w:pPr>
            <w:r>
              <w:rPr>
                <w:rFonts w:ascii="Georgia" w:hAnsi="Georgia"/>
                <w:sz w:val="24"/>
              </w:rPr>
              <w:t>E-Okul Veli Bilgilendirme Sistemi ile okulun internet sayfasını düzenli olarak takip ediyorum.</w:t>
            </w:r>
          </w:p>
        </w:tc>
        <w:tc>
          <w:tcPr>
            <w:tcW w:w="1429" w:type="dxa"/>
          </w:tcPr>
          <w:p w:rsidR="006D0765" w:rsidRPr="004C76AA" w:rsidRDefault="00401761" w:rsidP="004C76AA">
            <w:pPr>
              <w:pStyle w:val="TableParagraph"/>
              <w:jc w:val="center"/>
              <w:rPr>
                <w:b/>
                <w:sz w:val="24"/>
              </w:rPr>
            </w:pPr>
            <w:r w:rsidRPr="004C76AA">
              <w:rPr>
                <w:b/>
                <w:sz w:val="24"/>
              </w:rPr>
              <w:t>60</w:t>
            </w:r>
          </w:p>
        </w:tc>
        <w:tc>
          <w:tcPr>
            <w:tcW w:w="706" w:type="dxa"/>
          </w:tcPr>
          <w:p w:rsidR="006D0765" w:rsidRPr="004C76AA" w:rsidRDefault="00401761" w:rsidP="004C76AA">
            <w:pPr>
              <w:pStyle w:val="TableParagraph"/>
              <w:jc w:val="center"/>
              <w:rPr>
                <w:b/>
                <w:sz w:val="24"/>
              </w:rPr>
            </w:pPr>
            <w:r w:rsidRPr="004C76AA">
              <w:rPr>
                <w:b/>
                <w:sz w:val="24"/>
              </w:rPr>
              <w:t>30</w:t>
            </w:r>
          </w:p>
        </w:tc>
        <w:tc>
          <w:tcPr>
            <w:tcW w:w="586" w:type="dxa"/>
          </w:tcPr>
          <w:p w:rsidR="006D0765" w:rsidRPr="004C76AA" w:rsidRDefault="00401761" w:rsidP="004C76AA">
            <w:pPr>
              <w:pStyle w:val="TableParagraph"/>
              <w:jc w:val="center"/>
              <w:rPr>
                <w:b/>
                <w:sz w:val="24"/>
              </w:rPr>
            </w:pPr>
            <w:r w:rsidRPr="004C76AA">
              <w:rPr>
                <w:b/>
                <w:sz w:val="24"/>
              </w:rPr>
              <w:t>14</w:t>
            </w:r>
          </w:p>
        </w:tc>
        <w:tc>
          <w:tcPr>
            <w:tcW w:w="1251" w:type="dxa"/>
          </w:tcPr>
          <w:p w:rsidR="006D0765" w:rsidRPr="004C76AA" w:rsidRDefault="00401761" w:rsidP="004C76AA">
            <w:pPr>
              <w:pStyle w:val="TableParagraph"/>
              <w:jc w:val="center"/>
              <w:rPr>
                <w:b/>
                <w:sz w:val="24"/>
              </w:rPr>
            </w:pPr>
            <w:r w:rsidRPr="004C76AA">
              <w:rPr>
                <w:b/>
                <w:sz w:val="24"/>
              </w:rPr>
              <w:t>3</w:t>
            </w:r>
          </w:p>
        </w:tc>
        <w:tc>
          <w:tcPr>
            <w:tcW w:w="562" w:type="dxa"/>
          </w:tcPr>
          <w:p w:rsidR="006D0765" w:rsidRPr="004C76AA" w:rsidRDefault="00401761" w:rsidP="004C76AA">
            <w:pPr>
              <w:pStyle w:val="TableParagraph"/>
              <w:jc w:val="center"/>
              <w:rPr>
                <w:b/>
                <w:sz w:val="24"/>
              </w:rPr>
            </w:pPr>
            <w:r w:rsidRPr="004C76AA">
              <w:rPr>
                <w:b/>
                <w:sz w:val="24"/>
              </w:rPr>
              <w:t>13</w:t>
            </w:r>
          </w:p>
        </w:tc>
      </w:tr>
      <w:tr w:rsidR="006D0765" w:rsidTr="00FE3C44">
        <w:trPr>
          <w:trHeight w:val="1278"/>
        </w:trPr>
        <w:tc>
          <w:tcPr>
            <w:tcW w:w="641" w:type="dxa"/>
          </w:tcPr>
          <w:p w:rsidR="006D0765" w:rsidRDefault="006D0765" w:rsidP="00FE3C44">
            <w:pPr>
              <w:pStyle w:val="TableParagraph"/>
              <w:spacing w:before="11"/>
              <w:rPr>
                <w:sz w:val="25"/>
              </w:rPr>
            </w:pPr>
          </w:p>
          <w:p w:rsidR="006D0765" w:rsidRDefault="006D0765" w:rsidP="00FE3C44">
            <w:pPr>
              <w:pStyle w:val="TableParagraph"/>
              <w:ind w:left="7"/>
              <w:jc w:val="center"/>
              <w:rPr>
                <w:b/>
                <w:sz w:val="24"/>
              </w:rPr>
            </w:pPr>
            <w:r>
              <w:rPr>
                <w:b/>
                <w:sz w:val="24"/>
              </w:rPr>
              <w:t>9</w:t>
            </w:r>
          </w:p>
        </w:tc>
        <w:tc>
          <w:tcPr>
            <w:tcW w:w="4117" w:type="dxa"/>
          </w:tcPr>
          <w:p w:rsidR="006D0765" w:rsidRDefault="006D0765" w:rsidP="00FE3C44">
            <w:pPr>
              <w:pStyle w:val="TableParagraph"/>
              <w:spacing w:before="7" w:line="328" w:lineRule="auto"/>
              <w:ind w:left="107" w:right="278"/>
              <w:rPr>
                <w:rFonts w:ascii="Georgia" w:hAnsi="Georgia"/>
                <w:sz w:val="24"/>
              </w:rPr>
            </w:pPr>
            <w:r>
              <w:rPr>
                <w:rFonts w:ascii="Georgia" w:hAnsi="Georgia"/>
                <w:w w:val="105"/>
                <w:sz w:val="24"/>
              </w:rPr>
              <w:t>Çocuğumun okulunu sevdiğini ve öğretmenleriyle iyi anlaştığını</w:t>
            </w:r>
          </w:p>
          <w:p w:rsidR="006D0765" w:rsidRDefault="006D0765" w:rsidP="00FE3C44">
            <w:pPr>
              <w:pStyle w:val="TableParagraph"/>
              <w:spacing w:line="272" w:lineRule="exact"/>
              <w:ind w:left="107"/>
              <w:rPr>
                <w:rFonts w:ascii="Georgia" w:hAnsi="Georgia"/>
                <w:sz w:val="24"/>
              </w:rPr>
            </w:pPr>
            <w:r>
              <w:rPr>
                <w:rFonts w:ascii="Georgia" w:hAnsi="Georgia"/>
                <w:sz w:val="24"/>
              </w:rPr>
              <w:t>düşünüyorum.</w:t>
            </w:r>
          </w:p>
        </w:tc>
        <w:tc>
          <w:tcPr>
            <w:tcW w:w="1429" w:type="dxa"/>
          </w:tcPr>
          <w:p w:rsidR="006D0765" w:rsidRPr="004C76AA" w:rsidRDefault="00EF4CEE" w:rsidP="004C76AA">
            <w:pPr>
              <w:pStyle w:val="TableParagraph"/>
              <w:jc w:val="center"/>
              <w:rPr>
                <w:b/>
                <w:sz w:val="24"/>
              </w:rPr>
            </w:pPr>
            <w:r w:rsidRPr="004C76AA">
              <w:rPr>
                <w:b/>
                <w:sz w:val="24"/>
              </w:rPr>
              <w:t>89</w:t>
            </w:r>
          </w:p>
        </w:tc>
        <w:tc>
          <w:tcPr>
            <w:tcW w:w="706" w:type="dxa"/>
          </w:tcPr>
          <w:p w:rsidR="006D0765" w:rsidRPr="004C76AA" w:rsidRDefault="00EF4CEE" w:rsidP="004C76AA">
            <w:pPr>
              <w:pStyle w:val="TableParagraph"/>
              <w:jc w:val="center"/>
              <w:rPr>
                <w:b/>
                <w:sz w:val="24"/>
              </w:rPr>
            </w:pPr>
            <w:r w:rsidRPr="004C76AA">
              <w:rPr>
                <w:b/>
                <w:sz w:val="24"/>
              </w:rPr>
              <w:t>21</w:t>
            </w:r>
          </w:p>
        </w:tc>
        <w:tc>
          <w:tcPr>
            <w:tcW w:w="586" w:type="dxa"/>
          </w:tcPr>
          <w:p w:rsidR="006D0765" w:rsidRPr="004C76AA" w:rsidRDefault="00EF4CEE" w:rsidP="004C76AA">
            <w:pPr>
              <w:pStyle w:val="TableParagraph"/>
              <w:jc w:val="center"/>
              <w:rPr>
                <w:b/>
                <w:sz w:val="24"/>
              </w:rPr>
            </w:pPr>
            <w:r w:rsidRPr="004C76AA">
              <w:rPr>
                <w:b/>
                <w:sz w:val="24"/>
              </w:rPr>
              <w:t>2</w:t>
            </w:r>
          </w:p>
        </w:tc>
        <w:tc>
          <w:tcPr>
            <w:tcW w:w="1251" w:type="dxa"/>
          </w:tcPr>
          <w:p w:rsidR="006D0765" w:rsidRPr="004C76AA" w:rsidRDefault="00EF4CEE" w:rsidP="004C76AA">
            <w:pPr>
              <w:pStyle w:val="TableParagraph"/>
              <w:jc w:val="center"/>
              <w:rPr>
                <w:b/>
                <w:sz w:val="24"/>
              </w:rPr>
            </w:pPr>
            <w:r w:rsidRPr="004C76AA">
              <w:rPr>
                <w:b/>
                <w:sz w:val="24"/>
              </w:rPr>
              <w:t>5</w:t>
            </w:r>
          </w:p>
        </w:tc>
        <w:tc>
          <w:tcPr>
            <w:tcW w:w="562" w:type="dxa"/>
          </w:tcPr>
          <w:p w:rsidR="006D0765" w:rsidRPr="004C76AA" w:rsidRDefault="00EF4CEE" w:rsidP="004C76AA">
            <w:pPr>
              <w:pStyle w:val="TableParagraph"/>
              <w:jc w:val="center"/>
              <w:rPr>
                <w:b/>
                <w:sz w:val="24"/>
              </w:rPr>
            </w:pPr>
            <w:r w:rsidRPr="004C76AA">
              <w:rPr>
                <w:b/>
                <w:sz w:val="24"/>
              </w:rPr>
              <w:t>3</w:t>
            </w:r>
          </w:p>
        </w:tc>
      </w:tr>
      <w:tr w:rsidR="006D0765" w:rsidTr="00FE3C44">
        <w:trPr>
          <w:trHeight w:val="1278"/>
        </w:trPr>
        <w:tc>
          <w:tcPr>
            <w:tcW w:w="641" w:type="dxa"/>
          </w:tcPr>
          <w:p w:rsidR="006D0765" w:rsidRDefault="006D0765" w:rsidP="00FE3C44">
            <w:pPr>
              <w:pStyle w:val="TableParagraph"/>
              <w:spacing w:before="9"/>
              <w:rPr>
                <w:sz w:val="25"/>
              </w:rPr>
            </w:pPr>
          </w:p>
          <w:p w:rsidR="006D0765" w:rsidRDefault="006D0765" w:rsidP="00FE3C44">
            <w:pPr>
              <w:pStyle w:val="TableParagraph"/>
              <w:ind w:left="163" w:right="156"/>
              <w:jc w:val="center"/>
              <w:rPr>
                <w:b/>
                <w:sz w:val="24"/>
              </w:rPr>
            </w:pPr>
            <w:r>
              <w:rPr>
                <w:b/>
                <w:sz w:val="24"/>
              </w:rPr>
              <w:t>10</w:t>
            </w:r>
          </w:p>
        </w:tc>
        <w:tc>
          <w:tcPr>
            <w:tcW w:w="4117" w:type="dxa"/>
          </w:tcPr>
          <w:p w:rsidR="006D0765" w:rsidRDefault="006D0765" w:rsidP="00FE3C44">
            <w:pPr>
              <w:pStyle w:val="TableParagraph"/>
              <w:spacing w:before="7" w:line="328" w:lineRule="auto"/>
              <w:ind w:left="107" w:right="278"/>
              <w:rPr>
                <w:rFonts w:ascii="Georgia" w:hAnsi="Georgia"/>
                <w:sz w:val="24"/>
              </w:rPr>
            </w:pPr>
            <w:r>
              <w:rPr>
                <w:rFonts w:ascii="Georgia" w:hAnsi="Georgia"/>
                <w:sz w:val="24"/>
              </w:rPr>
              <w:t>Okul/Kurum, teknik araç ve gereç yönünden yeterli donanıma sahiptir.</w:t>
            </w:r>
          </w:p>
        </w:tc>
        <w:tc>
          <w:tcPr>
            <w:tcW w:w="1429" w:type="dxa"/>
          </w:tcPr>
          <w:p w:rsidR="006D0765" w:rsidRPr="004C76AA" w:rsidRDefault="00EF4CEE" w:rsidP="004C76AA">
            <w:pPr>
              <w:pStyle w:val="TableParagraph"/>
              <w:jc w:val="center"/>
              <w:rPr>
                <w:b/>
                <w:sz w:val="24"/>
              </w:rPr>
            </w:pPr>
            <w:r w:rsidRPr="004C76AA">
              <w:rPr>
                <w:b/>
                <w:sz w:val="24"/>
              </w:rPr>
              <w:t>75</w:t>
            </w:r>
          </w:p>
        </w:tc>
        <w:tc>
          <w:tcPr>
            <w:tcW w:w="706" w:type="dxa"/>
          </w:tcPr>
          <w:p w:rsidR="006D0765" w:rsidRPr="004C76AA" w:rsidRDefault="00EF4CEE" w:rsidP="004C76AA">
            <w:pPr>
              <w:pStyle w:val="TableParagraph"/>
              <w:jc w:val="center"/>
              <w:rPr>
                <w:b/>
                <w:sz w:val="24"/>
              </w:rPr>
            </w:pPr>
            <w:r w:rsidRPr="004C76AA">
              <w:rPr>
                <w:b/>
                <w:sz w:val="24"/>
              </w:rPr>
              <w:t>26</w:t>
            </w:r>
          </w:p>
        </w:tc>
        <w:tc>
          <w:tcPr>
            <w:tcW w:w="586" w:type="dxa"/>
          </w:tcPr>
          <w:p w:rsidR="006D0765" w:rsidRPr="004C76AA" w:rsidRDefault="00EF4CEE" w:rsidP="004C76AA">
            <w:pPr>
              <w:pStyle w:val="TableParagraph"/>
              <w:jc w:val="center"/>
              <w:rPr>
                <w:b/>
                <w:sz w:val="24"/>
              </w:rPr>
            </w:pPr>
            <w:r w:rsidRPr="004C76AA">
              <w:rPr>
                <w:b/>
                <w:sz w:val="24"/>
              </w:rPr>
              <w:t>6</w:t>
            </w:r>
          </w:p>
        </w:tc>
        <w:tc>
          <w:tcPr>
            <w:tcW w:w="1251" w:type="dxa"/>
          </w:tcPr>
          <w:p w:rsidR="006D0765" w:rsidRPr="004C76AA" w:rsidRDefault="00EF4CEE" w:rsidP="004C76AA">
            <w:pPr>
              <w:pStyle w:val="TableParagraph"/>
              <w:jc w:val="center"/>
              <w:rPr>
                <w:b/>
                <w:sz w:val="24"/>
              </w:rPr>
            </w:pPr>
            <w:r w:rsidRPr="004C76AA">
              <w:rPr>
                <w:b/>
                <w:sz w:val="24"/>
              </w:rPr>
              <w:t>8</w:t>
            </w:r>
          </w:p>
        </w:tc>
        <w:tc>
          <w:tcPr>
            <w:tcW w:w="562" w:type="dxa"/>
          </w:tcPr>
          <w:p w:rsidR="006D0765" w:rsidRPr="004C76AA" w:rsidRDefault="00EF4CEE" w:rsidP="004C76AA">
            <w:pPr>
              <w:pStyle w:val="TableParagraph"/>
              <w:jc w:val="center"/>
              <w:rPr>
                <w:b/>
                <w:sz w:val="24"/>
              </w:rPr>
            </w:pPr>
            <w:r w:rsidRPr="004C76AA">
              <w:rPr>
                <w:b/>
                <w:sz w:val="24"/>
              </w:rPr>
              <w:t>9</w:t>
            </w:r>
          </w:p>
        </w:tc>
      </w:tr>
      <w:tr w:rsidR="006D0765" w:rsidTr="00FE3C44">
        <w:trPr>
          <w:trHeight w:val="904"/>
        </w:trPr>
        <w:tc>
          <w:tcPr>
            <w:tcW w:w="641" w:type="dxa"/>
          </w:tcPr>
          <w:p w:rsidR="006D0765" w:rsidRDefault="006D0765" w:rsidP="00FE3C44">
            <w:pPr>
              <w:pStyle w:val="TableParagraph"/>
              <w:spacing w:before="111"/>
              <w:ind w:left="163" w:right="156"/>
              <w:jc w:val="center"/>
              <w:rPr>
                <w:b/>
                <w:sz w:val="24"/>
              </w:rPr>
            </w:pPr>
            <w:r>
              <w:rPr>
                <w:b/>
                <w:sz w:val="24"/>
              </w:rPr>
              <w:t>11</w:t>
            </w:r>
          </w:p>
        </w:tc>
        <w:tc>
          <w:tcPr>
            <w:tcW w:w="4117" w:type="dxa"/>
          </w:tcPr>
          <w:p w:rsidR="006D0765" w:rsidRDefault="006D0765" w:rsidP="00FE3C44">
            <w:pPr>
              <w:pStyle w:val="TableParagraph"/>
              <w:spacing w:before="7" w:line="326" w:lineRule="auto"/>
              <w:ind w:left="107"/>
              <w:rPr>
                <w:rFonts w:ascii="Georgia" w:hAnsi="Georgia"/>
                <w:sz w:val="24"/>
              </w:rPr>
            </w:pPr>
            <w:r>
              <w:rPr>
                <w:rFonts w:ascii="Georgia" w:hAnsi="Georgia"/>
                <w:sz w:val="24"/>
              </w:rPr>
              <w:t>Okul/Kurum her zaman temiz ve bakımlıdır.</w:t>
            </w:r>
          </w:p>
        </w:tc>
        <w:tc>
          <w:tcPr>
            <w:tcW w:w="1429" w:type="dxa"/>
          </w:tcPr>
          <w:p w:rsidR="006D0765" w:rsidRPr="004C76AA" w:rsidRDefault="00200BEB" w:rsidP="004C76AA">
            <w:pPr>
              <w:pStyle w:val="TableParagraph"/>
              <w:jc w:val="center"/>
              <w:rPr>
                <w:b/>
                <w:sz w:val="24"/>
              </w:rPr>
            </w:pPr>
            <w:r w:rsidRPr="004C76AA">
              <w:rPr>
                <w:b/>
                <w:sz w:val="24"/>
              </w:rPr>
              <w:t>97</w:t>
            </w:r>
          </w:p>
        </w:tc>
        <w:tc>
          <w:tcPr>
            <w:tcW w:w="706" w:type="dxa"/>
          </w:tcPr>
          <w:p w:rsidR="006D0765" w:rsidRPr="004C76AA" w:rsidRDefault="00200BEB" w:rsidP="004C76AA">
            <w:pPr>
              <w:pStyle w:val="TableParagraph"/>
              <w:jc w:val="center"/>
              <w:rPr>
                <w:b/>
                <w:sz w:val="24"/>
              </w:rPr>
            </w:pPr>
            <w:r w:rsidRPr="004C76AA">
              <w:rPr>
                <w:b/>
                <w:sz w:val="24"/>
              </w:rPr>
              <w:t>13</w:t>
            </w:r>
          </w:p>
        </w:tc>
        <w:tc>
          <w:tcPr>
            <w:tcW w:w="586" w:type="dxa"/>
          </w:tcPr>
          <w:p w:rsidR="006D0765" w:rsidRPr="004C76AA" w:rsidRDefault="00200BEB" w:rsidP="004C76AA">
            <w:pPr>
              <w:pStyle w:val="TableParagraph"/>
              <w:jc w:val="center"/>
              <w:rPr>
                <w:b/>
                <w:sz w:val="24"/>
              </w:rPr>
            </w:pPr>
            <w:r w:rsidRPr="004C76AA">
              <w:rPr>
                <w:b/>
                <w:sz w:val="24"/>
              </w:rPr>
              <w:t>1</w:t>
            </w:r>
          </w:p>
        </w:tc>
        <w:tc>
          <w:tcPr>
            <w:tcW w:w="1251" w:type="dxa"/>
          </w:tcPr>
          <w:p w:rsidR="006D0765" w:rsidRPr="004C76AA" w:rsidRDefault="00200BEB" w:rsidP="004C76AA">
            <w:pPr>
              <w:pStyle w:val="TableParagraph"/>
              <w:jc w:val="center"/>
              <w:rPr>
                <w:b/>
                <w:sz w:val="24"/>
              </w:rPr>
            </w:pPr>
            <w:r w:rsidRPr="004C76AA">
              <w:rPr>
                <w:b/>
                <w:sz w:val="24"/>
              </w:rPr>
              <w:t>9</w:t>
            </w:r>
          </w:p>
        </w:tc>
        <w:tc>
          <w:tcPr>
            <w:tcW w:w="562" w:type="dxa"/>
          </w:tcPr>
          <w:p w:rsidR="006D0765" w:rsidRPr="004C76AA" w:rsidRDefault="00200BEB" w:rsidP="004C76AA">
            <w:pPr>
              <w:pStyle w:val="TableParagraph"/>
              <w:jc w:val="center"/>
              <w:rPr>
                <w:b/>
                <w:sz w:val="24"/>
              </w:rPr>
            </w:pPr>
            <w:r w:rsidRPr="004C76AA">
              <w:rPr>
                <w:b/>
                <w:sz w:val="24"/>
              </w:rPr>
              <w:t>0</w:t>
            </w:r>
          </w:p>
        </w:tc>
      </w:tr>
      <w:tr w:rsidR="006D0765" w:rsidTr="00FE3C44">
        <w:trPr>
          <w:trHeight w:val="907"/>
        </w:trPr>
        <w:tc>
          <w:tcPr>
            <w:tcW w:w="641" w:type="dxa"/>
          </w:tcPr>
          <w:p w:rsidR="006D0765" w:rsidRDefault="006D0765" w:rsidP="00FE3C44">
            <w:pPr>
              <w:pStyle w:val="TableParagraph"/>
              <w:spacing w:before="112"/>
              <w:ind w:left="163" w:right="156"/>
              <w:jc w:val="center"/>
              <w:rPr>
                <w:b/>
                <w:sz w:val="24"/>
              </w:rPr>
            </w:pPr>
            <w:r>
              <w:rPr>
                <w:b/>
                <w:sz w:val="24"/>
              </w:rPr>
              <w:t>12</w:t>
            </w:r>
          </w:p>
        </w:tc>
        <w:tc>
          <w:tcPr>
            <w:tcW w:w="4117" w:type="dxa"/>
          </w:tcPr>
          <w:p w:rsidR="006D0765" w:rsidRDefault="006D0765" w:rsidP="00FE3C44">
            <w:pPr>
              <w:pStyle w:val="TableParagraph"/>
              <w:spacing w:before="8" w:line="328" w:lineRule="auto"/>
              <w:ind w:left="107" w:right="269"/>
              <w:rPr>
                <w:rFonts w:ascii="Georgia" w:hAnsi="Georgia"/>
                <w:sz w:val="24"/>
              </w:rPr>
            </w:pPr>
            <w:r>
              <w:rPr>
                <w:rFonts w:ascii="Georgia" w:hAnsi="Georgia"/>
                <w:w w:val="105"/>
                <w:sz w:val="24"/>
              </w:rPr>
              <w:t>Okulun/Kurumun binası ve diğer fiziki mekânlar yeterlidir.</w:t>
            </w:r>
          </w:p>
        </w:tc>
        <w:tc>
          <w:tcPr>
            <w:tcW w:w="1429" w:type="dxa"/>
          </w:tcPr>
          <w:p w:rsidR="006D0765" w:rsidRPr="004C76AA" w:rsidRDefault="00B126F2" w:rsidP="004C76AA">
            <w:pPr>
              <w:pStyle w:val="TableParagraph"/>
              <w:jc w:val="center"/>
              <w:rPr>
                <w:b/>
                <w:sz w:val="24"/>
              </w:rPr>
            </w:pPr>
            <w:r w:rsidRPr="004C76AA">
              <w:rPr>
                <w:b/>
                <w:sz w:val="24"/>
              </w:rPr>
              <w:t>50</w:t>
            </w:r>
          </w:p>
        </w:tc>
        <w:tc>
          <w:tcPr>
            <w:tcW w:w="706" w:type="dxa"/>
          </w:tcPr>
          <w:p w:rsidR="006D0765" w:rsidRPr="004C76AA" w:rsidRDefault="00200BEB" w:rsidP="004C76AA">
            <w:pPr>
              <w:pStyle w:val="TableParagraph"/>
              <w:jc w:val="center"/>
              <w:rPr>
                <w:b/>
                <w:sz w:val="24"/>
              </w:rPr>
            </w:pPr>
            <w:r w:rsidRPr="004C76AA">
              <w:rPr>
                <w:b/>
                <w:sz w:val="24"/>
              </w:rPr>
              <w:t>35</w:t>
            </w:r>
          </w:p>
        </w:tc>
        <w:tc>
          <w:tcPr>
            <w:tcW w:w="586" w:type="dxa"/>
          </w:tcPr>
          <w:p w:rsidR="006D0765" w:rsidRPr="004C76AA" w:rsidRDefault="00B126F2" w:rsidP="004C76AA">
            <w:pPr>
              <w:pStyle w:val="TableParagraph"/>
              <w:jc w:val="center"/>
              <w:rPr>
                <w:b/>
                <w:sz w:val="24"/>
              </w:rPr>
            </w:pPr>
            <w:r w:rsidRPr="004C76AA">
              <w:rPr>
                <w:b/>
                <w:sz w:val="24"/>
              </w:rPr>
              <w:t>9</w:t>
            </w:r>
          </w:p>
        </w:tc>
        <w:tc>
          <w:tcPr>
            <w:tcW w:w="1251" w:type="dxa"/>
          </w:tcPr>
          <w:p w:rsidR="006D0765" w:rsidRPr="004C76AA" w:rsidRDefault="00B126F2" w:rsidP="004C76AA">
            <w:pPr>
              <w:pStyle w:val="TableParagraph"/>
              <w:jc w:val="center"/>
              <w:rPr>
                <w:b/>
                <w:sz w:val="24"/>
              </w:rPr>
            </w:pPr>
            <w:r w:rsidRPr="004C76AA">
              <w:rPr>
                <w:b/>
                <w:sz w:val="24"/>
              </w:rPr>
              <w:t>11</w:t>
            </w:r>
          </w:p>
        </w:tc>
        <w:tc>
          <w:tcPr>
            <w:tcW w:w="562" w:type="dxa"/>
          </w:tcPr>
          <w:p w:rsidR="006D0765" w:rsidRPr="004C76AA" w:rsidRDefault="00B126F2" w:rsidP="004C76AA">
            <w:pPr>
              <w:pStyle w:val="TableParagraph"/>
              <w:jc w:val="center"/>
              <w:rPr>
                <w:b/>
                <w:sz w:val="24"/>
              </w:rPr>
            </w:pPr>
            <w:r w:rsidRPr="004C76AA">
              <w:rPr>
                <w:b/>
                <w:sz w:val="24"/>
              </w:rPr>
              <w:t>15</w:t>
            </w:r>
          </w:p>
        </w:tc>
      </w:tr>
      <w:tr w:rsidR="006D0765" w:rsidTr="00FE3C44">
        <w:trPr>
          <w:trHeight w:val="1278"/>
        </w:trPr>
        <w:tc>
          <w:tcPr>
            <w:tcW w:w="641" w:type="dxa"/>
          </w:tcPr>
          <w:p w:rsidR="006D0765" w:rsidRDefault="006D0765" w:rsidP="00FE3C44">
            <w:pPr>
              <w:pStyle w:val="TableParagraph"/>
              <w:spacing w:before="9"/>
              <w:rPr>
                <w:sz w:val="25"/>
              </w:rPr>
            </w:pPr>
          </w:p>
          <w:p w:rsidR="006D0765" w:rsidRDefault="006D0765" w:rsidP="00FE3C44">
            <w:pPr>
              <w:pStyle w:val="TableParagraph"/>
              <w:ind w:left="163" w:right="156"/>
              <w:jc w:val="center"/>
              <w:rPr>
                <w:b/>
                <w:sz w:val="24"/>
              </w:rPr>
            </w:pPr>
            <w:r>
              <w:rPr>
                <w:b/>
                <w:sz w:val="24"/>
              </w:rPr>
              <w:t>13</w:t>
            </w:r>
          </w:p>
        </w:tc>
        <w:tc>
          <w:tcPr>
            <w:tcW w:w="4117" w:type="dxa"/>
          </w:tcPr>
          <w:p w:rsidR="006D0765" w:rsidRDefault="006D0765" w:rsidP="00FE3C44">
            <w:pPr>
              <w:pStyle w:val="TableParagraph"/>
              <w:spacing w:before="7" w:line="328" w:lineRule="auto"/>
              <w:ind w:left="107" w:right="136"/>
              <w:rPr>
                <w:rFonts w:ascii="Georgia" w:hAnsi="Georgia"/>
                <w:sz w:val="24"/>
              </w:rPr>
            </w:pPr>
            <w:r>
              <w:rPr>
                <w:rFonts w:ascii="Georgia" w:hAnsi="Georgia"/>
                <w:w w:val="105"/>
                <w:sz w:val="24"/>
              </w:rPr>
              <w:t>Okulumuzda/Kurumumuzda yeterli</w:t>
            </w:r>
            <w:r w:rsidR="00B126F2">
              <w:rPr>
                <w:rFonts w:ascii="Georgia" w:hAnsi="Georgia"/>
                <w:w w:val="105"/>
                <w:sz w:val="24"/>
              </w:rPr>
              <w:t xml:space="preserve"> </w:t>
            </w:r>
            <w:r>
              <w:rPr>
                <w:rFonts w:ascii="Georgia" w:hAnsi="Georgia"/>
                <w:w w:val="105"/>
                <w:sz w:val="24"/>
              </w:rPr>
              <w:t>miktarda</w:t>
            </w:r>
            <w:r w:rsidR="00B126F2">
              <w:rPr>
                <w:rFonts w:ascii="Georgia" w:hAnsi="Georgia"/>
                <w:w w:val="105"/>
                <w:sz w:val="24"/>
              </w:rPr>
              <w:t xml:space="preserve"> </w:t>
            </w:r>
            <w:r>
              <w:rPr>
                <w:rFonts w:ascii="Georgia" w:hAnsi="Georgia"/>
                <w:w w:val="105"/>
                <w:sz w:val="24"/>
              </w:rPr>
              <w:t>sanatsal</w:t>
            </w:r>
            <w:r w:rsidR="00B126F2">
              <w:rPr>
                <w:rFonts w:ascii="Georgia" w:hAnsi="Georgia"/>
                <w:w w:val="105"/>
                <w:sz w:val="24"/>
              </w:rPr>
              <w:t xml:space="preserve"> </w:t>
            </w:r>
            <w:r>
              <w:rPr>
                <w:rFonts w:ascii="Georgia" w:hAnsi="Georgia"/>
                <w:w w:val="105"/>
                <w:sz w:val="24"/>
              </w:rPr>
              <w:t>ve</w:t>
            </w:r>
            <w:r w:rsidR="00B126F2">
              <w:rPr>
                <w:rFonts w:ascii="Georgia" w:hAnsi="Georgia"/>
                <w:w w:val="105"/>
                <w:sz w:val="24"/>
              </w:rPr>
              <w:t xml:space="preserve"> </w:t>
            </w:r>
            <w:r>
              <w:rPr>
                <w:rFonts w:ascii="Georgia" w:hAnsi="Georgia"/>
                <w:w w:val="105"/>
                <w:sz w:val="24"/>
              </w:rPr>
              <w:t>kültürel faaliyetler</w:t>
            </w:r>
            <w:r w:rsidR="00B126F2">
              <w:rPr>
                <w:rFonts w:ascii="Georgia" w:hAnsi="Georgia"/>
                <w:w w:val="105"/>
                <w:sz w:val="24"/>
              </w:rPr>
              <w:t xml:space="preserve"> </w:t>
            </w:r>
            <w:r>
              <w:rPr>
                <w:rFonts w:ascii="Georgia" w:hAnsi="Georgia"/>
                <w:w w:val="105"/>
                <w:sz w:val="24"/>
              </w:rPr>
              <w:t>düzenlenmektedir.</w:t>
            </w:r>
          </w:p>
        </w:tc>
        <w:tc>
          <w:tcPr>
            <w:tcW w:w="1429" w:type="dxa"/>
          </w:tcPr>
          <w:p w:rsidR="006D0765" w:rsidRPr="004C76AA" w:rsidRDefault="00B126F2" w:rsidP="004C76AA">
            <w:pPr>
              <w:pStyle w:val="TableParagraph"/>
              <w:jc w:val="center"/>
              <w:rPr>
                <w:b/>
                <w:sz w:val="24"/>
              </w:rPr>
            </w:pPr>
            <w:r w:rsidRPr="004C76AA">
              <w:rPr>
                <w:b/>
                <w:sz w:val="24"/>
              </w:rPr>
              <w:t>70</w:t>
            </w:r>
          </w:p>
        </w:tc>
        <w:tc>
          <w:tcPr>
            <w:tcW w:w="706" w:type="dxa"/>
          </w:tcPr>
          <w:p w:rsidR="006D0765" w:rsidRPr="004C76AA" w:rsidRDefault="00B126F2" w:rsidP="004C76AA">
            <w:pPr>
              <w:pStyle w:val="TableParagraph"/>
              <w:jc w:val="center"/>
              <w:rPr>
                <w:b/>
                <w:sz w:val="24"/>
              </w:rPr>
            </w:pPr>
            <w:r w:rsidRPr="004C76AA">
              <w:rPr>
                <w:b/>
                <w:sz w:val="24"/>
              </w:rPr>
              <w:t>15</w:t>
            </w:r>
          </w:p>
        </w:tc>
        <w:tc>
          <w:tcPr>
            <w:tcW w:w="586" w:type="dxa"/>
          </w:tcPr>
          <w:p w:rsidR="006D0765" w:rsidRPr="004C76AA" w:rsidRDefault="00B126F2" w:rsidP="004C76AA">
            <w:pPr>
              <w:pStyle w:val="TableParagraph"/>
              <w:jc w:val="center"/>
              <w:rPr>
                <w:b/>
                <w:sz w:val="24"/>
              </w:rPr>
            </w:pPr>
            <w:r w:rsidRPr="004C76AA">
              <w:rPr>
                <w:b/>
                <w:sz w:val="24"/>
              </w:rPr>
              <w:t>8</w:t>
            </w:r>
          </w:p>
        </w:tc>
        <w:tc>
          <w:tcPr>
            <w:tcW w:w="1251" w:type="dxa"/>
          </w:tcPr>
          <w:p w:rsidR="006D0765" w:rsidRPr="004C76AA" w:rsidRDefault="007B5810" w:rsidP="004C76AA">
            <w:pPr>
              <w:pStyle w:val="TableParagraph"/>
              <w:jc w:val="center"/>
              <w:rPr>
                <w:b/>
                <w:sz w:val="24"/>
              </w:rPr>
            </w:pPr>
            <w:r w:rsidRPr="004C76AA">
              <w:rPr>
                <w:b/>
                <w:sz w:val="24"/>
              </w:rPr>
              <w:t>21</w:t>
            </w:r>
          </w:p>
        </w:tc>
        <w:tc>
          <w:tcPr>
            <w:tcW w:w="562" w:type="dxa"/>
          </w:tcPr>
          <w:p w:rsidR="006D0765" w:rsidRPr="004C76AA" w:rsidRDefault="007B5810" w:rsidP="004C76AA">
            <w:pPr>
              <w:pStyle w:val="TableParagraph"/>
              <w:jc w:val="center"/>
              <w:rPr>
                <w:b/>
                <w:sz w:val="24"/>
              </w:rPr>
            </w:pPr>
            <w:r w:rsidRPr="004C76AA">
              <w:rPr>
                <w:b/>
                <w:sz w:val="24"/>
              </w:rPr>
              <w:t>6</w:t>
            </w:r>
          </w:p>
        </w:tc>
      </w:tr>
    </w:tbl>
    <w:p w:rsidR="000B2C15" w:rsidRDefault="000B2C15">
      <w:pPr>
        <w:pStyle w:val="GvdeMetni"/>
        <w:rPr>
          <w:sz w:val="20"/>
        </w:rPr>
      </w:pPr>
    </w:p>
    <w:p w:rsidR="000B2C15" w:rsidRDefault="000B2C15">
      <w:pPr>
        <w:pStyle w:val="GvdeMetni"/>
        <w:spacing w:after="1"/>
        <w:rPr>
          <w:sz w:val="25"/>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336"/>
        <w:gridCol w:w="3821"/>
        <w:gridCol w:w="4729"/>
      </w:tblGrid>
      <w:tr w:rsidR="000B2C15">
        <w:trPr>
          <w:trHeight w:val="846"/>
        </w:trPr>
        <w:tc>
          <w:tcPr>
            <w:tcW w:w="456" w:type="dxa"/>
          </w:tcPr>
          <w:p w:rsidR="000B2C15" w:rsidRDefault="00FE4AA7">
            <w:pPr>
              <w:pStyle w:val="TableParagraph"/>
              <w:spacing w:before="164"/>
              <w:ind w:left="107"/>
              <w:rPr>
                <w:b/>
                <w:sz w:val="24"/>
              </w:rPr>
            </w:pPr>
            <w:r>
              <w:rPr>
                <w:b/>
                <w:sz w:val="24"/>
              </w:rPr>
              <w:t>14</w:t>
            </w:r>
          </w:p>
        </w:tc>
        <w:tc>
          <w:tcPr>
            <w:tcW w:w="8886" w:type="dxa"/>
            <w:gridSpan w:val="3"/>
          </w:tcPr>
          <w:p w:rsidR="000B2C15" w:rsidRDefault="00FE4AA7">
            <w:pPr>
              <w:pStyle w:val="TableParagraph"/>
              <w:spacing w:before="7" w:line="302" w:lineRule="auto"/>
              <w:ind w:left="107" w:right="1043"/>
              <w:rPr>
                <w:rFonts w:ascii="Georgia" w:hAnsi="Georgia"/>
                <w:sz w:val="24"/>
              </w:rPr>
            </w:pPr>
            <w:r>
              <w:rPr>
                <w:rFonts w:ascii="Georgia" w:hAnsi="Georgia"/>
                <w:w w:val="105"/>
                <w:sz w:val="24"/>
              </w:rPr>
              <w:t>Okulumuzun/Kurumumuzun</w:t>
            </w:r>
            <w:r w:rsidR="00B23035">
              <w:rPr>
                <w:rFonts w:ascii="Georgia" w:hAnsi="Georgia"/>
                <w:w w:val="105"/>
                <w:sz w:val="24"/>
              </w:rPr>
              <w:t xml:space="preserve"> </w:t>
            </w:r>
            <w:r>
              <w:rPr>
                <w:rFonts w:ascii="Georgia" w:hAnsi="Georgia"/>
                <w:w w:val="105"/>
                <w:sz w:val="24"/>
              </w:rPr>
              <w:t>Olumlu(başarılı)ve</w:t>
            </w:r>
            <w:r w:rsidR="00E753DA">
              <w:rPr>
                <w:rFonts w:ascii="Georgia" w:hAnsi="Georgia"/>
                <w:w w:val="105"/>
                <w:sz w:val="24"/>
              </w:rPr>
              <w:t xml:space="preserve"> </w:t>
            </w:r>
            <w:r>
              <w:rPr>
                <w:rFonts w:ascii="Georgia" w:hAnsi="Georgia"/>
                <w:w w:val="105"/>
                <w:sz w:val="24"/>
              </w:rPr>
              <w:t>Olumsuz</w:t>
            </w:r>
            <w:r w:rsidR="00E753DA">
              <w:rPr>
                <w:rFonts w:ascii="Georgia" w:hAnsi="Georgia"/>
                <w:w w:val="105"/>
                <w:sz w:val="24"/>
              </w:rPr>
              <w:t xml:space="preserve"> </w:t>
            </w:r>
            <w:r>
              <w:rPr>
                <w:rFonts w:ascii="Georgia" w:hAnsi="Georgia"/>
                <w:w w:val="105"/>
                <w:sz w:val="24"/>
              </w:rPr>
              <w:t>(başarısız) Yönlerine İlişkin</w:t>
            </w:r>
            <w:r w:rsidR="00B23035">
              <w:rPr>
                <w:rFonts w:ascii="Georgia" w:hAnsi="Georgia"/>
                <w:w w:val="105"/>
                <w:sz w:val="24"/>
              </w:rPr>
              <w:t xml:space="preserve"> </w:t>
            </w:r>
            <w:r>
              <w:rPr>
                <w:rFonts w:ascii="Georgia" w:hAnsi="Georgia"/>
                <w:w w:val="105"/>
                <w:sz w:val="24"/>
              </w:rPr>
              <w:t>Görüşleriniz.</w:t>
            </w:r>
          </w:p>
        </w:tc>
      </w:tr>
      <w:tr w:rsidR="000B2C15">
        <w:trPr>
          <w:trHeight w:val="532"/>
        </w:trPr>
        <w:tc>
          <w:tcPr>
            <w:tcW w:w="456" w:type="dxa"/>
            <w:vMerge w:val="restart"/>
          </w:tcPr>
          <w:p w:rsidR="000B2C15" w:rsidRDefault="000B2C15">
            <w:pPr>
              <w:pStyle w:val="TableParagraph"/>
              <w:rPr>
                <w:sz w:val="24"/>
              </w:rPr>
            </w:pPr>
          </w:p>
        </w:tc>
        <w:tc>
          <w:tcPr>
            <w:tcW w:w="336" w:type="dxa"/>
          </w:tcPr>
          <w:p w:rsidR="000B2C15" w:rsidRDefault="000B2C15">
            <w:pPr>
              <w:pStyle w:val="TableParagraph"/>
              <w:rPr>
                <w:sz w:val="24"/>
              </w:rPr>
            </w:pPr>
          </w:p>
        </w:tc>
        <w:tc>
          <w:tcPr>
            <w:tcW w:w="3821" w:type="dxa"/>
          </w:tcPr>
          <w:p w:rsidR="000B2C15" w:rsidRDefault="00FE4AA7">
            <w:pPr>
              <w:pStyle w:val="TableParagraph"/>
              <w:spacing w:before="10"/>
              <w:ind w:left="107"/>
              <w:rPr>
                <w:rFonts w:ascii="Georgia" w:hAnsi="Georgia"/>
                <w:sz w:val="24"/>
              </w:rPr>
            </w:pPr>
            <w:r>
              <w:rPr>
                <w:rFonts w:ascii="Georgia" w:hAnsi="Georgia"/>
                <w:sz w:val="24"/>
              </w:rPr>
              <w:t>Olumlu (Başarılı) yönlerimiz</w:t>
            </w:r>
          </w:p>
        </w:tc>
        <w:tc>
          <w:tcPr>
            <w:tcW w:w="4729" w:type="dxa"/>
          </w:tcPr>
          <w:p w:rsidR="000B2C15" w:rsidRDefault="00FE4AA7">
            <w:pPr>
              <w:pStyle w:val="TableParagraph"/>
              <w:spacing w:before="10"/>
              <w:ind w:left="108"/>
              <w:rPr>
                <w:rFonts w:ascii="Georgia" w:hAnsi="Georgia"/>
                <w:sz w:val="24"/>
              </w:rPr>
            </w:pPr>
            <w:r>
              <w:rPr>
                <w:rFonts w:ascii="Georgia" w:hAnsi="Georgia"/>
                <w:sz w:val="24"/>
              </w:rPr>
              <w:t>Olumsuz (başarısız) yönlerimiz</w:t>
            </w:r>
          </w:p>
        </w:tc>
      </w:tr>
      <w:tr w:rsidR="000B2C15">
        <w:trPr>
          <w:trHeight w:val="532"/>
        </w:trPr>
        <w:tc>
          <w:tcPr>
            <w:tcW w:w="456" w:type="dxa"/>
            <w:vMerge/>
            <w:tcBorders>
              <w:top w:val="nil"/>
            </w:tcBorders>
          </w:tcPr>
          <w:p w:rsidR="000B2C15" w:rsidRDefault="000B2C15">
            <w:pPr>
              <w:rPr>
                <w:sz w:val="2"/>
                <w:szCs w:val="2"/>
              </w:rPr>
            </w:pPr>
          </w:p>
        </w:tc>
        <w:tc>
          <w:tcPr>
            <w:tcW w:w="336" w:type="dxa"/>
          </w:tcPr>
          <w:p w:rsidR="000B2C15" w:rsidRDefault="00FE4AA7">
            <w:pPr>
              <w:pStyle w:val="TableParagraph"/>
              <w:spacing w:before="10"/>
              <w:ind w:left="9"/>
              <w:jc w:val="center"/>
              <w:rPr>
                <w:rFonts w:ascii="Georgia"/>
                <w:sz w:val="24"/>
              </w:rPr>
            </w:pPr>
            <w:r>
              <w:rPr>
                <w:rFonts w:ascii="Georgia"/>
                <w:w w:val="116"/>
                <w:sz w:val="24"/>
              </w:rPr>
              <w:t>1</w:t>
            </w:r>
          </w:p>
        </w:tc>
        <w:tc>
          <w:tcPr>
            <w:tcW w:w="3821" w:type="dxa"/>
          </w:tcPr>
          <w:p w:rsidR="000B2C15" w:rsidRDefault="000B2C15">
            <w:pPr>
              <w:pStyle w:val="TableParagraph"/>
              <w:rPr>
                <w:sz w:val="24"/>
              </w:rPr>
            </w:pPr>
          </w:p>
        </w:tc>
        <w:tc>
          <w:tcPr>
            <w:tcW w:w="4729" w:type="dxa"/>
          </w:tcPr>
          <w:p w:rsidR="000B2C15" w:rsidRDefault="000B2C15">
            <w:pPr>
              <w:pStyle w:val="TableParagraph"/>
              <w:rPr>
                <w:sz w:val="24"/>
              </w:rPr>
            </w:pPr>
          </w:p>
        </w:tc>
      </w:tr>
      <w:tr w:rsidR="000B2C15">
        <w:trPr>
          <w:trHeight w:val="532"/>
        </w:trPr>
        <w:tc>
          <w:tcPr>
            <w:tcW w:w="456" w:type="dxa"/>
            <w:vMerge/>
            <w:tcBorders>
              <w:top w:val="nil"/>
            </w:tcBorders>
          </w:tcPr>
          <w:p w:rsidR="000B2C15" w:rsidRDefault="000B2C15">
            <w:pPr>
              <w:rPr>
                <w:sz w:val="2"/>
                <w:szCs w:val="2"/>
              </w:rPr>
            </w:pPr>
          </w:p>
        </w:tc>
        <w:tc>
          <w:tcPr>
            <w:tcW w:w="336" w:type="dxa"/>
          </w:tcPr>
          <w:p w:rsidR="000B2C15" w:rsidRDefault="00FE4AA7">
            <w:pPr>
              <w:pStyle w:val="TableParagraph"/>
              <w:spacing w:before="10"/>
              <w:ind w:left="9"/>
              <w:jc w:val="center"/>
              <w:rPr>
                <w:rFonts w:ascii="Georgia"/>
                <w:sz w:val="24"/>
              </w:rPr>
            </w:pPr>
            <w:r>
              <w:rPr>
                <w:rFonts w:ascii="Georgia"/>
                <w:w w:val="89"/>
                <w:sz w:val="24"/>
              </w:rPr>
              <w:t>2</w:t>
            </w:r>
          </w:p>
        </w:tc>
        <w:tc>
          <w:tcPr>
            <w:tcW w:w="3821" w:type="dxa"/>
          </w:tcPr>
          <w:p w:rsidR="000B2C15" w:rsidRDefault="000B2C15">
            <w:pPr>
              <w:pStyle w:val="TableParagraph"/>
              <w:rPr>
                <w:sz w:val="24"/>
              </w:rPr>
            </w:pPr>
          </w:p>
        </w:tc>
        <w:tc>
          <w:tcPr>
            <w:tcW w:w="4729" w:type="dxa"/>
          </w:tcPr>
          <w:p w:rsidR="000B2C15" w:rsidRDefault="000B2C15">
            <w:pPr>
              <w:pStyle w:val="TableParagraph"/>
              <w:rPr>
                <w:sz w:val="24"/>
              </w:rPr>
            </w:pPr>
          </w:p>
        </w:tc>
      </w:tr>
      <w:tr w:rsidR="000B2C15">
        <w:trPr>
          <w:trHeight w:val="534"/>
        </w:trPr>
        <w:tc>
          <w:tcPr>
            <w:tcW w:w="456" w:type="dxa"/>
            <w:vMerge/>
            <w:tcBorders>
              <w:top w:val="nil"/>
            </w:tcBorders>
          </w:tcPr>
          <w:p w:rsidR="000B2C15" w:rsidRDefault="000B2C15">
            <w:pPr>
              <w:rPr>
                <w:sz w:val="2"/>
                <w:szCs w:val="2"/>
              </w:rPr>
            </w:pPr>
          </w:p>
        </w:tc>
        <w:tc>
          <w:tcPr>
            <w:tcW w:w="336" w:type="dxa"/>
          </w:tcPr>
          <w:p w:rsidR="000B2C15" w:rsidRDefault="00FE4AA7">
            <w:pPr>
              <w:pStyle w:val="TableParagraph"/>
              <w:spacing w:before="10"/>
              <w:ind w:left="9"/>
              <w:jc w:val="center"/>
              <w:rPr>
                <w:rFonts w:ascii="Georgia"/>
                <w:sz w:val="24"/>
              </w:rPr>
            </w:pPr>
            <w:r>
              <w:rPr>
                <w:rFonts w:ascii="Georgia"/>
                <w:w w:val="90"/>
                <w:sz w:val="24"/>
              </w:rPr>
              <w:t>3</w:t>
            </w:r>
          </w:p>
        </w:tc>
        <w:tc>
          <w:tcPr>
            <w:tcW w:w="3821" w:type="dxa"/>
          </w:tcPr>
          <w:p w:rsidR="000B2C15" w:rsidRDefault="000B2C15">
            <w:pPr>
              <w:pStyle w:val="TableParagraph"/>
              <w:rPr>
                <w:sz w:val="24"/>
              </w:rPr>
            </w:pPr>
          </w:p>
        </w:tc>
        <w:tc>
          <w:tcPr>
            <w:tcW w:w="4729" w:type="dxa"/>
          </w:tcPr>
          <w:p w:rsidR="000B2C15" w:rsidRDefault="000B2C15">
            <w:pPr>
              <w:pStyle w:val="TableParagraph"/>
              <w:rPr>
                <w:sz w:val="24"/>
              </w:rPr>
            </w:pPr>
          </w:p>
        </w:tc>
      </w:tr>
    </w:tbl>
    <w:p w:rsidR="00FE4AA7" w:rsidRDefault="00FE4AA7"/>
    <w:p w:rsidR="00587471" w:rsidRDefault="00587471"/>
    <w:p w:rsidR="00E16E7F" w:rsidRDefault="00E16E7F" w:rsidP="00587471">
      <w:pPr>
        <w:jc w:val="center"/>
      </w:pPr>
    </w:p>
    <w:p w:rsidR="00E16E7F" w:rsidRDefault="00E16E7F" w:rsidP="00587471">
      <w:pPr>
        <w:jc w:val="center"/>
      </w:pPr>
    </w:p>
    <w:p w:rsidR="00E16E7F" w:rsidRDefault="00E16E7F" w:rsidP="00587471">
      <w:pPr>
        <w:jc w:val="center"/>
      </w:pPr>
    </w:p>
    <w:p w:rsidR="00F27E24" w:rsidRDefault="00D70EE3" w:rsidP="00587471">
      <w:pPr>
        <w:jc w:val="center"/>
        <w:rPr>
          <w:b/>
        </w:rPr>
      </w:pPr>
      <w:r w:rsidRPr="000018E6">
        <w:rPr>
          <w:b/>
        </w:rPr>
        <w:t xml:space="preserve">GAZİ ORTAOKULU </w:t>
      </w:r>
    </w:p>
    <w:p w:rsidR="00E16E7F" w:rsidRPr="000018E6" w:rsidRDefault="00D70EE3" w:rsidP="00587471">
      <w:pPr>
        <w:jc w:val="center"/>
        <w:rPr>
          <w:b/>
        </w:rPr>
      </w:pPr>
      <w:r w:rsidRPr="000018E6">
        <w:rPr>
          <w:b/>
        </w:rPr>
        <w:t>2019-2023 STRATEJİK PLAN</w:t>
      </w:r>
      <w:r w:rsidR="000018E6" w:rsidRPr="000018E6">
        <w:rPr>
          <w:b/>
        </w:rPr>
        <w:t xml:space="preserve"> ÜST KURULU</w:t>
      </w:r>
    </w:p>
    <w:p w:rsidR="00E16E7F" w:rsidRDefault="00E16E7F" w:rsidP="00587471">
      <w:pPr>
        <w:jc w:val="center"/>
      </w:pPr>
    </w:p>
    <w:tbl>
      <w:tblPr>
        <w:tblStyle w:val="TableNormal"/>
        <w:tblW w:w="7753" w:type="dxa"/>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3270"/>
        <w:gridCol w:w="2390"/>
      </w:tblGrid>
      <w:tr w:rsidR="00D70EE3" w:rsidTr="00D70EE3">
        <w:trPr>
          <w:trHeight w:val="285"/>
        </w:trPr>
        <w:tc>
          <w:tcPr>
            <w:tcW w:w="5363" w:type="dxa"/>
            <w:gridSpan w:val="2"/>
          </w:tcPr>
          <w:p w:rsidR="00D70EE3" w:rsidRDefault="00D70EE3" w:rsidP="00301243">
            <w:pPr>
              <w:pStyle w:val="TableParagraph"/>
              <w:spacing w:line="265" w:lineRule="exact"/>
              <w:ind w:left="107"/>
              <w:rPr>
                <w:b/>
                <w:sz w:val="24"/>
              </w:rPr>
            </w:pPr>
            <w:r>
              <w:rPr>
                <w:b/>
                <w:sz w:val="24"/>
              </w:rPr>
              <w:t>Üst Kurul Bilgileri</w:t>
            </w:r>
          </w:p>
        </w:tc>
        <w:tc>
          <w:tcPr>
            <w:tcW w:w="2390" w:type="dxa"/>
          </w:tcPr>
          <w:p w:rsidR="00D70EE3" w:rsidRDefault="00D70EE3" w:rsidP="00301243">
            <w:pPr>
              <w:pStyle w:val="TableParagraph"/>
              <w:spacing w:line="265" w:lineRule="exact"/>
              <w:ind w:left="107"/>
              <w:rPr>
                <w:b/>
                <w:sz w:val="24"/>
              </w:rPr>
            </w:pPr>
          </w:p>
        </w:tc>
      </w:tr>
      <w:tr w:rsidR="00D70EE3" w:rsidTr="00D70EE3">
        <w:trPr>
          <w:trHeight w:val="282"/>
        </w:trPr>
        <w:tc>
          <w:tcPr>
            <w:tcW w:w="2093" w:type="dxa"/>
          </w:tcPr>
          <w:p w:rsidR="00D70EE3" w:rsidRDefault="00D70EE3" w:rsidP="00301243">
            <w:pPr>
              <w:pStyle w:val="TableParagraph"/>
              <w:spacing w:line="263" w:lineRule="exact"/>
              <w:ind w:left="107"/>
              <w:rPr>
                <w:b/>
                <w:sz w:val="24"/>
              </w:rPr>
            </w:pPr>
            <w:r>
              <w:rPr>
                <w:b/>
                <w:sz w:val="24"/>
              </w:rPr>
              <w:t>Adı Soyadı</w:t>
            </w:r>
          </w:p>
        </w:tc>
        <w:tc>
          <w:tcPr>
            <w:tcW w:w="3270" w:type="dxa"/>
          </w:tcPr>
          <w:p w:rsidR="00D70EE3" w:rsidRDefault="00D70EE3" w:rsidP="00301243">
            <w:pPr>
              <w:pStyle w:val="TableParagraph"/>
              <w:spacing w:line="263" w:lineRule="exact"/>
              <w:ind w:left="109"/>
              <w:rPr>
                <w:b/>
                <w:sz w:val="24"/>
              </w:rPr>
            </w:pPr>
            <w:r>
              <w:rPr>
                <w:b/>
                <w:sz w:val="24"/>
              </w:rPr>
              <w:t>Unvanı</w:t>
            </w:r>
          </w:p>
        </w:tc>
        <w:tc>
          <w:tcPr>
            <w:tcW w:w="2390" w:type="dxa"/>
          </w:tcPr>
          <w:p w:rsidR="00D70EE3" w:rsidRDefault="000018E6" w:rsidP="00301243">
            <w:pPr>
              <w:pStyle w:val="TableParagraph"/>
              <w:spacing w:line="263" w:lineRule="exact"/>
              <w:ind w:left="109"/>
              <w:rPr>
                <w:b/>
                <w:sz w:val="24"/>
              </w:rPr>
            </w:pPr>
            <w:r>
              <w:rPr>
                <w:b/>
                <w:sz w:val="24"/>
              </w:rPr>
              <w:t>İmza</w:t>
            </w:r>
          </w:p>
        </w:tc>
      </w:tr>
      <w:tr w:rsidR="00D70EE3" w:rsidTr="00D70EE3">
        <w:trPr>
          <w:trHeight w:val="534"/>
        </w:trPr>
        <w:tc>
          <w:tcPr>
            <w:tcW w:w="2093" w:type="dxa"/>
          </w:tcPr>
          <w:p w:rsidR="00D70EE3" w:rsidRDefault="00D70EE3" w:rsidP="00301243">
            <w:pPr>
              <w:pStyle w:val="TableParagraph"/>
              <w:spacing w:before="9"/>
              <w:rPr>
                <w:b/>
                <w:sz w:val="21"/>
              </w:rPr>
            </w:pPr>
          </w:p>
          <w:p w:rsidR="00D70EE3" w:rsidRDefault="00D70EE3" w:rsidP="00301243">
            <w:pPr>
              <w:pStyle w:val="TableParagraph"/>
              <w:spacing w:line="264" w:lineRule="exact"/>
              <w:ind w:left="107"/>
              <w:rPr>
                <w:sz w:val="24"/>
              </w:rPr>
            </w:pPr>
            <w:r>
              <w:rPr>
                <w:sz w:val="24"/>
              </w:rPr>
              <w:t>Ahmet TOKGÖZ</w:t>
            </w:r>
          </w:p>
        </w:tc>
        <w:tc>
          <w:tcPr>
            <w:tcW w:w="3270" w:type="dxa"/>
          </w:tcPr>
          <w:p w:rsidR="00D70EE3" w:rsidRDefault="00D70EE3" w:rsidP="00301243">
            <w:pPr>
              <w:pStyle w:val="TableParagraph"/>
              <w:spacing w:before="9"/>
              <w:rPr>
                <w:b/>
                <w:sz w:val="21"/>
              </w:rPr>
            </w:pPr>
          </w:p>
          <w:p w:rsidR="00D70EE3" w:rsidRDefault="00D70EE3" w:rsidP="00301243">
            <w:pPr>
              <w:pStyle w:val="TableParagraph"/>
              <w:spacing w:line="264" w:lineRule="exact"/>
              <w:ind w:left="109"/>
              <w:rPr>
                <w:sz w:val="24"/>
              </w:rPr>
            </w:pPr>
            <w:r>
              <w:rPr>
                <w:sz w:val="24"/>
              </w:rPr>
              <w:t>Okul Müdürü</w:t>
            </w:r>
          </w:p>
        </w:tc>
        <w:tc>
          <w:tcPr>
            <w:tcW w:w="2390" w:type="dxa"/>
          </w:tcPr>
          <w:p w:rsidR="00D70EE3" w:rsidRDefault="00D70EE3" w:rsidP="00301243">
            <w:pPr>
              <w:pStyle w:val="TableParagraph"/>
              <w:spacing w:before="9"/>
              <w:rPr>
                <w:b/>
                <w:sz w:val="21"/>
              </w:rPr>
            </w:pPr>
          </w:p>
        </w:tc>
      </w:tr>
      <w:tr w:rsidR="00D70EE3" w:rsidTr="00D70EE3">
        <w:trPr>
          <w:trHeight w:val="505"/>
        </w:trPr>
        <w:tc>
          <w:tcPr>
            <w:tcW w:w="2093" w:type="dxa"/>
          </w:tcPr>
          <w:p w:rsidR="00D70EE3" w:rsidRDefault="00D70EE3" w:rsidP="00301243">
            <w:pPr>
              <w:pStyle w:val="TableParagraph"/>
              <w:spacing w:line="268" w:lineRule="exact"/>
              <w:ind w:left="107"/>
              <w:rPr>
                <w:sz w:val="24"/>
              </w:rPr>
            </w:pPr>
            <w:r>
              <w:rPr>
                <w:sz w:val="24"/>
              </w:rPr>
              <w:t>Mehmet DOĞAN</w:t>
            </w:r>
          </w:p>
        </w:tc>
        <w:tc>
          <w:tcPr>
            <w:tcW w:w="3270" w:type="dxa"/>
          </w:tcPr>
          <w:p w:rsidR="00D70EE3" w:rsidRDefault="00D70EE3" w:rsidP="00301243">
            <w:pPr>
              <w:pStyle w:val="TableParagraph"/>
              <w:spacing w:line="268" w:lineRule="exact"/>
              <w:ind w:left="109"/>
              <w:rPr>
                <w:sz w:val="24"/>
              </w:rPr>
            </w:pPr>
            <w:r>
              <w:rPr>
                <w:sz w:val="24"/>
              </w:rPr>
              <w:t>Okul Müdür Yardımcısı</w:t>
            </w:r>
          </w:p>
        </w:tc>
        <w:tc>
          <w:tcPr>
            <w:tcW w:w="2390" w:type="dxa"/>
          </w:tcPr>
          <w:p w:rsidR="00D70EE3" w:rsidRDefault="00D70EE3" w:rsidP="00301243">
            <w:pPr>
              <w:pStyle w:val="TableParagraph"/>
              <w:spacing w:line="268" w:lineRule="exact"/>
              <w:ind w:left="109"/>
              <w:rPr>
                <w:sz w:val="24"/>
              </w:rPr>
            </w:pPr>
          </w:p>
        </w:tc>
      </w:tr>
      <w:tr w:rsidR="00D70EE3" w:rsidTr="00D70EE3">
        <w:trPr>
          <w:trHeight w:val="503"/>
        </w:trPr>
        <w:tc>
          <w:tcPr>
            <w:tcW w:w="2093" w:type="dxa"/>
          </w:tcPr>
          <w:p w:rsidR="00D70EE3" w:rsidRDefault="00D70EE3" w:rsidP="00301243">
            <w:pPr>
              <w:pStyle w:val="TableParagraph"/>
              <w:spacing w:line="268" w:lineRule="exact"/>
              <w:ind w:left="107"/>
              <w:rPr>
                <w:sz w:val="24"/>
              </w:rPr>
            </w:pPr>
            <w:r>
              <w:rPr>
                <w:sz w:val="24"/>
              </w:rPr>
              <w:t>Yahya DEMİRTAŞ</w:t>
            </w:r>
          </w:p>
        </w:tc>
        <w:tc>
          <w:tcPr>
            <w:tcW w:w="3270" w:type="dxa"/>
          </w:tcPr>
          <w:p w:rsidR="00D70EE3" w:rsidRDefault="00D70EE3" w:rsidP="00301243">
            <w:pPr>
              <w:pStyle w:val="TableParagraph"/>
              <w:spacing w:line="268" w:lineRule="exact"/>
              <w:ind w:left="109"/>
              <w:rPr>
                <w:sz w:val="24"/>
              </w:rPr>
            </w:pPr>
            <w:r>
              <w:rPr>
                <w:sz w:val="24"/>
              </w:rPr>
              <w:t>Okul Aile Birliği Başkanı</w:t>
            </w:r>
          </w:p>
        </w:tc>
        <w:tc>
          <w:tcPr>
            <w:tcW w:w="2390" w:type="dxa"/>
          </w:tcPr>
          <w:p w:rsidR="00D70EE3" w:rsidRDefault="00D70EE3" w:rsidP="00301243">
            <w:pPr>
              <w:pStyle w:val="TableParagraph"/>
              <w:spacing w:line="268" w:lineRule="exact"/>
              <w:ind w:left="109"/>
              <w:rPr>
                <w:sz w:val="24"/>
              </w:rPr>
            </w:pPr>
          </w:p>
        </w:tc>
      </w:tr>
      <w:tr w:rsidR="00D70EE3" w:rsidTr="00D70EE3">
        <w:trPr>
          <w:trHeight w:val="505"/>
        </w:trPr>
        <w:tc>
          <w:tcPr>
            <w:tcW w:w="2093" w:type="dxa"/>
          </w:tcPr>
          <w:p w:rsidR="00D70EE3" w:rsidRDefault="00D70EE3" w:rsidP="00301243">
            <w:pPr>
              <w:pStyle w:val="TableParagraph"/>
              <w:spacing w:line="268" w:lineRule="exact"/>
              <w:ind w:left="107"/>
              <w:rPr>
                <w:sz w:val="24"/>
              </w:rPr>
            </w:pPr>
            <w:proofErr w:type="spellStart"/>
            <w:r>
              <w:rPr>
                <w:sz w:val="24"/>
              </w:rPr>
              <w:t>Abdulhakim</w:t>
            </w:r>
            <w:proofErr w:type="spellEnd"/>
            <w:r>
              <w:rPr>
                <w:sz w:val="24"/>
              </w:rPr>
              <w:t xml:space="preserve"> DİLEKÇİ</w:t>
            </w:r>
          </w:p>
        </w:tc>
        <w:tc>
          <w:tcPr>
            <w:tcW w:w="3270" w:type="dxa"/>
          </w:tcPr>
          <w:p w:rsidR="00D70EE3" w:rsidRDefault="00D70EE3" w:rsidP="00301243">
            <w:pPr>
              <w:pStyle w:val="TableParagraph"/>
              <w:spacing w:line="268" w:lineRule="exact"/>
              <w:ind w:left="109"/>
              <w:rPr>
                <w:sz w:val="24"/>
              </w:rPr>
            </w:pPr>
            <w:r>
              <w:rPr>
                <w:sz w:val="24"/>
              </w:rPr>
              <w:t>Öğretmen</w:t>
            </w:r>
          </w:p>
        </w:tc>
        <w:tc>
          <w:tcPr>
            <w:tcW w:w="2390" w:type="dxa"/>
          </w:tcPr>
          <w:p w:rsidR="00D70EE3" w:rsidRDefault="00D70EE3" w:rsidP="00301243">
            <w:pPr>
              <w:pStyle w:val="TableParagraph"/>
              <w:spacing w:line="268" w:lineRule="exact"/>
              <w:ind w:left="109"/>
              <w:rPr>
                <w:sz w:val="24"/>
              </w:rPr>
            </w:pPr>
          </w:p>
        </w:tc>
      </w:tr>
      <w:tr w:rsidR="00D70EE3" w:rsidTr="00D70EE3">
        <w:trPr>
          <w:trHeight w:val="506"/>
        </w:trPr>
        <w:tc>
          <w:tcPr>
            <w:tcW w:w="2093" w:type="dxa"/>
          </w:tcPr>
          <w:p w:rsidR="00D70EE3" w:rsidRDefault="00D70EE3" w:rsidP="00301243">
            <w:pPr>
              <w:pStyle w:val="TableParagraph"/>
              <w:spacing w:line="268" w:lineRule="exact"/>
              <w:rPr>
                <w:sz w:val="24"/>
              </w:rPr>
            </w:pPr>
            <w:r>
              <w:rPr>
                <w:sz w:val="24"/>
              </w:rPr>
              <w:t>Nusrettin SAĞLAM</w:t>
            </w:r>
          </w:p>
        </w:tc>
        <w:tc>
          <w:tcPr>
            <w:tcW w:w="3270" w:type="dxa"/>
          </w:tcPr>
          <w:p w:rsidR="00D70EE3" w:rsidRDefault="00D70EE3" w:rsidP="00301243">
            <w:pPr>
              <w:pStyle w:val="TableParagraph"/>
              <w:spacing w:line="268" w:lineRule="exact"/>
              <w:ind w:left="109"/>
              <w:rPr>
                <w:sz w:val="24"/>
              </w:rPr>
            </w:pPr>
            <w:r>
              <w:rPr>
                <w:sz w:val="24"/>
              </w:rPr>
              <w:t>Okul Aile Birliği Yönetim Kurulu Üyesi</w:t>
            </w:r>
          </w:p>
        </w:tc>
        <w:tc>
          <w:tcPr>
            <w:tcW w:w="2390" w:type="dxa"/>
          </w:tcPr>
          <w:p w:rsidR="00D70EE3" w:rsidRDefault="00D70EE3" w:rsidP="00301243">
            <w:pPr>
              <w:pStyle w:val="TableParagraph"/>
              <w:spacing w:line="268" w:lineRule="exact"/>
              <w:ind w:left="109"/>
              <w:rPr>
                <w:sz w:val="24"/>
              </w:rPr>
            </w:pPr>
          </w:p>
        </w:tc>
      </w:tr>
    </w:tbl>
    <w:p w:rsidR="00E16E7F" w:rsidRDefault="00E16E7F" w:rsidP="00587471">
      <w:pPr>
        <w:jc w:val="center"/>
      </w:pPr>
    </w:p>
    <w:p w:rsidR="00E16E7F" w:rsidRDefault="00E16E7F" w:rsidP="00587471">
      <w:pPr>
        <w:jc w:val="center"/>
      </w:pPr>
    </w:p>
    <w:p w:rsidR="00E16E7F" w:rsidRDefault="00E16E7F" w:rsidP="00587471">
      <w:pPr>
        <w:jc w:val="center"/>
      </w:pPr>
    </w:p>
    <w:p w:rsidR="00E16E7F" w:rsidRDefault="00E16E7F" w:rsidP="00587471">
      <w:pPr>
        <w:jc w:val="center"/>
      </w:pPr>
    </w:p>
    <w:p w:rsidR="00E16E7F" w:rsidRDefault="00E16E7F" w:rsidP="00E16E7F"/>
    <w:p w:rsidR="00E16E7F" w:rsidRDefault="00E16E7F" w:rsidP="00587471">
      <w:pPr>
        <w:jc w:val="center"/>
      </w:pPr>
    </w:p>
    <w:p w:rsidR="00E16E7F" w:rsidRDefault="00E16E7F" w:rsidP="00587471">
      <w:pPr>
        <w:jc w:val="center"/>
      </w:pPr>
    </w:p>
    <w:p w:rsidR="00E16E7F" w:rsidRDefault="00E16E7F" w:rsidP="00587471">
      <w:pPr>
        <w:jc w:val="center"/>
      </w:pPr>
    </w:p>
    <w:p w:rsidR="00E16E7F" w:rsidRDefault="00E16E7F" w:rsidP="00587471">
      <w:pPr>
        <w:jc w:val="center"/>
      </w:pPr>
    </w:p>
    <w:p w:rsidR="00E16E7F" w:rsidRDefault="00E16E7F" w:rsidP="00587471">
      <w:pPr>
        <w:jc w:val="center"/>
      </w:pPr>
    </w:p>
    <w:p w:rsidR="00E16E7F" w:rsidRDefault="00E16E7F" w:rsidP="00587471">
      <w:pPr>
        <w:jc w:val="center"/>
      </w:pPr>
    </w:p>
    <w:p w:rsidR="00E16E7F" w:rsidRDefault="00E16E7F" w:rsidP="00587471">
      <w:pPr>
        <w:jc w:val="center"/>
      </w:pPr>
    </w:p>
    <w:p w:rsidR="00E16E7F" w:rsidRDefault="00E16E7F" w:rsidP="00587471">
      <w:pPr>
        <w:jc w:val="center"/>
      </w:pPr>
    </w:p>
    <w:p w:rsidR="00E16E7F" w:rsidRDefault="00E16E7F" w:rsidP="00587471">
      <w:pPr>
        <w:jc w:val="center"/>
      </w:pPr>
    </w:p>
    <w:p w:rsidR="00E16E7F" w:rsidRDefault="00E16E7F" w:rsidP="00587471">
      <w:pPr>
        <w:jc w:val="center"/>
      </w:pPr>
    </w:p>
    <w:p w:rsidR="00E16E7F" w:rsidRDefault="00E16E7F" w:rsidP="00587471">
      <w:pPr>
        <w:jc w:val="center"/>
      </w:pPr>
    </w:p>
    <w:p w:rsidR="00F27E24" w:rsidRDefault="00F27E24" w:rsidP="00587471">
      <w:pPr>
        <w:jc w:val="center"/>
      </w:pPr>
    </w:p>
    <w:p w:rsidR="00F27E24" w:rsidRDefault="00F27E24" w:rsidP="00587471">
      <w:pPr>
        <w:jc w:val="center"/>
      </w:pPr>
    </w:p>
    <w:p w:rsidR="00F27E24" w:rsidRDefault="00F27E24" w:rsidP="00587471">
      <w:pPr>
        <w:jc w:val="center"/>
      </w:pPr>
    </w:p>
    <w:p w:rsidR="00F27E24" w:rsidRDefault="00F27E24" w:rsidP="00587471">
      <w:pPr>
        <w:jc w:val="center"/>
      </w:pPr>
    </w:p>
    <w:p w:rsidR="00F27E24" w:rsidRDefault="00F27E24" w:rsidP="00587471">
      <w:pPr>
        <w:jc w:val="center"/>
      </w:pPr>
    </w:p>
    <w:p w:rsidR="00F27E24" w:rsidRDefault="00F27E24" w:rsidP="00587471">
      <w:pPr>
        <w:jc w:val="center"/>
      </w:pPr>
    </w:p>
    <w:p w:rsidR="00F27E24" w:rsidRDefault="00F27E24" w:rsidP="00587471">
      <w:pPr>
        <w:jc w:val="center"/>
      </w:pPr>
    </w:p>
    <w:p w:rsidR="00F27E24" w:rsidRDefault="00F27E24" w:rsidP="00587471">
      <w:pPr>
        <w:jc w:val="center"/>
      </w:pPr>
    </w:p>
    <w:p w:rsidR="00F27E24" w:rsidRDefault="00F27E24" w:rsidP="00587471">
      <w:pPr>
        <w:jc w:val="center"/>
      </w:pPr>
    </w:p>
    <w:p w:rsidR="00F27E24" w:rsidRDefault="00F27E24" w:rsidP="00587471">
      <w:pPr>
        <w:jc w:val="center"/>
      </w:pPr>
    </w:p>
    <w:p w:rsidR="00F27E24" w:rsidRDefault="00F27E24" w:rsidP="00587471">
      <w:pPr>
        <w:jc w:val="center"/>
      </w:pPr>
    </w:p>
    <w:p w:rsidR="00F27E24" w:rsidRDefault="00F27E24" w:rsidP="00587471">
      <w:pPr>
        <w:jc w:val="center"/>
      </w:pPr>
    </w:p>
    <w:p w:rsidR="002C5269" w:rsidRDefault="002C5269" w:rsidP="00587471">
      <w:pPr>
        <w:jc w:val="center"/>
      </w:pPr>
    </w:p>
    <w:p w:rsidR="002C5269" w:rsidRDefault="002C5269" w:rsidP="00587471">
      <w:pPr>
        <w:jc w:val="center"/>
      </w:pPr>
    </w:p>
    <w:p w:rsidR="002C5269" w:rsidRDefault="002C5269" w:rsidP="00587471">
      <w:pPr>
        <w:jc w:val="center"/>
      </w:pPr>
    </w:p>
    <w:p w:rsidR="002C5269" w:rsidRDefault="002C5269" w:rsidP="00587471">
      <w:pPr>
        <w:jc w:val="center"/>
      </w:pPr>
    </w:p>
    <w:p w:rsidR="002C5269" w:rsidRDefault="002C5269" w:rsidP="00587471">
      <w:pPr>
        <w:jc w:val="center"/>
      </w:pPr>
    </w:p>
    <w:p w:rsidR="00F27E24" w:rsidRDefault="00F27E24" w:rsidP="00587471">
      <w:pPr>
        <w:jc w:val="center"/>
      </w:pPr>
    </w:p>
    <w:p w:rsidR="00F27E24" w:rsidRDefault="00F27E24" w:rsidP="00587471">
      <w:pPr>
        <w:jc w:val="center"/>
      </w:pPr>
    </w:p>
    <w:p w:rsidR="00F27E24" w:rsidRDefault="00F27E24" w:rsidP="00587471">
      <w:pPr>
        <w:jc w:val="center"/>
      </w:pPr>
    </w:p>
    <w:p w:rsidR="00E16E7F" w:rsidRDefault="00E16E7F" w:rsidP="00587471">
      <w:pPr>
        <w:jc w:val="center"/>
      </w:pPr>
    </w:p>
    <w:p w:rsidR="00F27E24" w:rsidRDefault="00F27E24" w:rsidP="00587471">
      <w:pPr>
        <w:jc w:val="center"/>
      </w:pPr>
    </w:p>
    <w:tbl>
      <w:tblPr>
        <w:tblStyle w:val="TableNormal"/>
        <w:tblpPr w:leftFromText="141" w:rightFromText="141" w:vertAnchor="page" w:horzAnchor="margin" w:tblpXSpec="center" w:tblpY="39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9"/>
        <w:gridCol w:w="2042"/>
        <w:gridCol w:w="2126"/>
      </w:tblGrid>
      <w:tr w:rsidR="002C5269" w:rsidTr="002C5269">
        <w:trPr>
          <w:trHeight w:val="285"/>
        </w:trPr>
        <w:tc>
          <w:tcPr>
            <w:tcW w:w="6101" w:type="dxa"/>
            <w:gridSpan w:val="2"/>
          </w:tcPr>
          <w:p w:rsidR="002C5269" w:rsidRDefault="002C5269" w:rsidP="002C5269">
            <w:pPr>
              <w:pStyle w:val="TableParagraph"/>
              <w:spacing w:line="265" w:lineRule="exact"/>
              <w:ind w:left="107"/>
              <w:rPr>
                <w:b/>
                <w:sz w:val="24"/>
              </w:rPr>
            </w:pPr>
            <w:r>
              <w:rPr>
                <w:b/>
                <w:sz w:val="24"/>
              </w:rPr>
              <w:t>Ekip Bilgileri</w:t>
            </w:r>
          </w:p>
        </w:tc>
        <w:tc>
          <w:tcPr>
            <w:tcW w:w="2126" w:type="dxa"/>
          </w:tcPr>
          <w:p w:rsidR="002C5269" w:rsidRDefault="002C5269" w:rsidP="002C5269">
            <w:pPr>
              <w:pStyle w:val="TableParagraph"/>
              <w:spacing w:line="265" w:lineRule="exact"/>
              <w:ind w:left="107"/>
              <w:rPr>
                <w:b/>
                <w:sz w:val="24"/>
              </w:rPr>
            </w:pPr>
          </w:p>
        </w:tc>
      </w:tr>
      <w:tr w:rsidR="002C5269" w:rsidTr="002C5269">
        <w:trPr>
          <w:trHeight w:val="282"/>
        </w:trPr>
        <w:tc>
          <w:tcPr>
            <w:tcW w:w="4059" w:type="dxa"/>
          </w:tcPr>
          <w:p w:rsidR="002C5269" w:rsidRDefault="002C5269" w:rsidP="002C5269">
            <w:pPr>
              <w:pStyle w:val="TableParagraph"/>
              <w:spacing w:line="263" w:lineRule="exact"/>
              <w:ind w:left="107"/>
              <w:rPr>
                <w:b/>
                <w:sz w:val="24"/>
              </w:rPr>
            </w:pPr>
            <w:r>
              <w:rPr>
                <w:b/>
                <w:sz w:val="24"/>
              </w:rPr>
              <w:t>Adı Soyadı</w:t>
            </w:r>
          </w:p>
        </w:tc>
        <w:tc>
          <w:tcPr>
            <w:tcW w:w="2042" w:type="dxa"/>
          </w:tcPr>
          <w:p w:rsidR="002C5269" w:rsidRDefault="002C5269" w:rsidP="002C5269">
            <w:pPr>
              <w:pStyle w:val="TableParagraph"/>
              <w:spacing w:line="263" w:lineRule="exact"/>
              <w:ind w:left="109"/>
              <w:rPr>
                <w:b/>
                <w:sz w:val="24"/>
              </w:rPr>
            </w:pPr>
            <w:r>
              <w:rPr>
                <w:b/>
                <w:sz w:val="24"/>
              </w:rPr>
              <w:t>Unvanı</w:t>
            </w:r>
          </w:p>
        </w:tc>
        <w:tc>
          <w:tcPr>
            <w:tcW w:w="2126" w:type="dxa"/>
          </w:tcPr>
          <w:p w:rsidR="002C5269" w:rsidRDefault="002C5269" w:rsidP="002C5269">
            <w:pPr>
              <w:pStyle w:val="TableParagraph"/>
              <w:spacing w:line="263" w:lineRule="exact"/>
              <w:ind w:left="109"/>
              <w:rPr>
                <w:b/>
                <w:sz w:val="24"/>
              </w:rPr>
            </w:pPr>
            <w:r>
              <w:rPr>
                <w:b/>
                <w:sz w:val="24"/>
              </w:rPr>
              <w:t>İmza</w:t>
            </w:r>
          </w:p>
        </w:tc>
      </w:tr>
      <w:tr w:rsidR="002C5269" w:rsidTr="002C5269">
        <w:trPr>
          <w:trHeight w:val="534"/>
        </w:trPr>
        <w:tc>
          <w:tcPr>
            <w:tcW w:w="4059" w:type="dxa"/>
          </w:tcPr>
          <w:p w:rsidR="002C5269" w:rsidRDefault="002C5269" w:rsidP="002C5269">
            <w:pPr>
              <w:pStyle w:val="TableParagraph"/>
              <w:spacing w:line="264" w:lineRule="exact"/>
              <w:rPr>
                <w:sz w:val="24"/>
              </w:rPr>
            </w:pPr>
            <w:r>
              <w:rPr>
                <w:b/>
                <w:sz w:val="21"/>
              </w:rPr>
              <w:t>Hüseyin DENİZ</w:t>
            </w:r>
          </w:p>
        </w:tc>
        <w:tc>
          <w:tcPr>
            <w:tcW w:w="2042" w:type="dxa"/>
          </w:tcPr>
          <w:p w:rsidR="002C5269" w:rsidRDefault="002C5269" w:rsidP="002C5269">
            <w:pPr>
              <w:pStyle w:val="TableParagraph"/>
              <w:spacing w:before="9"/>
              <w:rPr>
                <w:b/>
                <w:sz w:val="21"/>
              </w:rPr>
            </w:pPr>
          </w:p>
          <w:p w:rsidR="002C5269" w:rsidRDefault="002C5269" w:rsidP="002C5269">
            <w:pPr>
              <w:pStyle w:val="TableParagraph"/>
              <w:spacing w:line="264" w:lineRule="exact"/>
              <w:ind w:left="109"/>
              <w:rPr>
                <w:sz w:val="24"/>
              </w:rPr>
            </w:pPr>
            <w:r>
              <w:rPr>
                <w:sz w:val="24"/>
              </w:rPr>
              <w:t>Müdür Yardımcısı</w:t>
            </w:r>
          </w:p>
        </w:tc>
        <w:tc>
          <w:tcPr>
            <w:tcW w:w="2126" w:type="dxa"/>
          </w:tcPr>
          <w:p w:rsidR="002C5269" w:rsidRDefault="002C5269" w:rsidP="002C5269">
            <w:pPr>
              <w:pStyle w:val="TableParagraph"/>
              <w:spacing w:before="9"/>
              <w:rPr>
                <w:b/>
                <w:sz w:val="21"/>
              </w:rPr>
            </w:pPr>
          </w:p>
        </w:tc>
      </w:tr>
      <w:tr w:rsidR="002C5269" w:rsidTr="002C5269">
        <w:trPr>
          <w:trHeight w:val="505"/>
        </w:trPr>
        <w:tc>
          <w:tcPr>
            <w:tcW w:w="4059" w:type="dxa"/>
          </w:tcPr>
          <w:p w:rsidR="002C5269" w:rsidRDefault="002C5269" w:rsidP="002C5269">
            <w:pPr>
              <w:pStyle w:val="TableParagraph"/>
              <w:spacing w:line="268" w:lineRule="exact"/>
              <w:rPr>
                <w:sz w:val="24"/>
              </w:rPr>
            </w:pPr>
            <w:r>
              <w:rPr>
                <w:sz w:val="24"/>
              </w:rPr>
              <w:t>Nuray ÇALIŞKAN BÖCÜ</w:t>
            </w:r>
          </w:p>
        </w:tc>
        <w:tc>
          <w:tcPr>
            <w:tcW w:w="2042" w:type="dxa"/>
          </w:tcPr>
          <w:p w:rsidR="002C5269" w:rsidRDefault="002C5269" w:rsidP="002C5269">
            <w:pPr>
              <w:pStyle w:val="TableParagraph"/>
              <w:spacing w:line="268" w:lineRule="exact"/>
              <w:ind w:left="109"/>
              <w:rPr>
                <w:sz w:val="24"/>
              </w:rPr>
            </w:pPr>
            <w:r>
              <w:rPr>
                <w:sz w:val="24"/>
              </w:rPr>
              <w:t>Öğretmen</w:t>
            </w:r>
          </w:p>
        </w:tc>
        <w:tc>
          <w:tcPr>
            <w:tcW w:w="2126" w:type="dxa"/>
          </w:tcPr>
          <w:p w:rsidR="002C5269" w:rsidRDefault="002C5269" w:rsidP="002C5269">
            <w:pPr>
              <w:pStyle w:val="TableParagraph"/>
              <w:spacing w:line="268" w:lineRule="exact"/>
              <w:ind w:left="109"/>
              <w:rPr>
                <w:sz w:val="24"/>
              </w:rPr>
            </w:pPr>
          </w:p>
        </w:tc>
      </w:tr>
      <w:tr w:rsidR="002C5269" w:rsidTr="002C5269">
        <w:trPr>
          <w:trHeight w:val="503"/>
        </w:trPr>
        <w:tc>
          <w:tcPr>
            <w:tcW w:w="4059" w:type="dxa"/>
          </w:tcPr>
          <w:p w:rsidR="002C5269" w:rsidRDefault="002C5269" w:rsidP="002C5269">
            <w:pPr>
              <w:pStyle w:val="TableParagraph"/>
              <w:spacing w:line="268" w:lineRule="exact"/>
              <w:ind w:left="107"/>
              <w:rPr>
                <w:sz w:val="24"/>
              </w:rPr>
            </w:pPr>
            <w:proofErr w:type="spellStart"/>
            <w:r>
              <w:rPr>
                <w:sz w:val="24"/>
              </w:rPr>
              <w:t>Sıraç</w:t>
            </w:r>
            <w:proofErr w:type="spellEnd"/>
            <w:r>
              <w:rPr>
                <w:sz w:val="24"/>
              </w:rPr>
              <w:t xml:space="preserve"> AKSAN</w:t>
            </w:r>
          </w:p>
        </w:tc>
        <w:tc>
          <w:tcPr>
            <w:tcW w:w="2042" w:type="dxa"/>
          </w:tcPr>
          <w:p w:rsidR="002C5269" w:rsidRDefault="002C5269" w:rsidP="002C5269">
            <w:pPr>
              <w:pStyle w:val="TableParagraph"/>
              <w:spacing w:line="268" w:lineRule="exact"/>
              <w:ind w:left="109"/>
              <w:rPr>
                <w:sz w:val="24"/>
              </w:rPr>
            </w:pPr>
            <w:r>
              <w:rPr>
                <w:sz w:val="24"/>
              </w:rPr>
              <w:t>Öğretmen</w:t>
            </w:r>
          </w:p>
        </w:tc>
        <w:tc>
          <w:tcPr>
            <w:tcW w:w="2126" w:type="dxa"/>
          </w:tcPr>
          <w:p w:rsidR="002C5269" w:rsidRDefault="002C5269" w:rsidP="002C5269">
            <w:pPr>
              <w:pStyle w:val="TableParagraph"/>
              <w:spacing w:line="268" w:lineRule="exact"/>
              <w:ind w:left="109"/>
              <w:rPr>
                <w:sz w:val="24"/>
              </w:rPr>
            </w:pPr>
          </w:p>
        </w:tc>
      </w:tr>
      <w:tr w:rsidR="002C5269" w:rsidTr="002C5269">
        <w:trPr>
          <w:trHeight w:val="505"/>
        </w:trPr>
        <w:tc>
          <w:tcPr>
            <w:tcW w:w="4059" w:type="dxa"/>
          </w:tcPr>
          <w:p w:rsidR="002C5269" w:rsidRDefault="002C5269" w:rsidP="002C5269">
            <w:pPr>
              <w:pStyle w:val="TableParagraph"/>
              <w:spacing w:line="268" w:lineRule="exact"/>
              <w:ind w:left="107"/>
              <w:rPr>
                <w:sz w:val="24"/>
              </w:rPr>
            </w:pPr>
            <w:r>
              <w:rPr>
                <w:sz w:val="24"/>
              </w:rPr>
              <w:t>Merve ERSAN</w:t>
            </w:r>
          </w:p>
        </w:tc>
        <w:tc>
          <w:tcPr>
            <w:tcW w:w="2042" w:type="dxa"/>
          </w:tcPr>
          <w:p w:rsidR="002C5269" w:rsidRDefault="002C5269" w:rsidP="002C5269">
            <w:pPr>
              <w:pStyle w:val="TableParagraph"/>
              <w:spacing w:line="268" w:lineRule="exact"/>
              <w:ind w:left="109"/>
              <w:rPr>
                <w:sz w:val="24"/>
              </w:rPr>
            </w:pPr>
            <w:r>
              <w:rPr>
                <w:sz w:val="24"/>
              </w:rPr>
              <w:t>Öğretmen</w:t>
            </w:r>
          </w:p>
        </w:tc>
        <w:tc>
          <w:tcPr>
            <w:tcW w:w="2126" w:type="dxa"/>
          </w:tcPr>
          <w:p w:rsidR="002C5269" w:rsidRDefault="002C5269" w:rsidP="002C5269">
            <w:pPr>
              <w:pStyle w:val="TableParagraph"/>
              <w:spacing w:line="268" w:lineRule="exact"/>
              <w:ind w:left="109"/>
              <w:rPr>
                <w:sz w:val="24"/>
              </w:rPr>
            </w:pPr>
          </w:p>
        </w:tc>
      </w:tr>
      <w:tr w:rsidR="002C5269" w:rsidTr="002C5269">
        <w:trPr>
          <w:trHeight w:val="506"/>
        </w:trPr>
        <w:tc>
          <w:tcPr>
            <w:tcW w:w="4059" w:type="dxa"/>
          </w:tcPr>
          <w:p w:rsidR="002C5269" w:rsidRDefault="002C5269" w:rsidP="002C5269">
            <w:pPr>
              <w:pStyle w:val="TableParagraph"/>
              <w:spacing w:line="268" w:lineRule="exact"/>
              <w:ind w:left="107"/>
              <w:rPr>
                <w:sz w:val="24"/>
              </w:rPr>
            </w:pPr>
            <w:r>
              <w:rPr>
                <w:sz w:val="24"/>
              </w:rPr>
              <w:t>Ekrem GÜMÜŞ</w:t>
            </w:r>
          </w:p>
        </w:tc>
        <w:tc>
          <w:tcPr>
            <w:tcW w:w="2042" w:type="dxa"/>
          </w:tcPr>
          <w:p w:rsidR="002C5269" w:rsidRDefault="002C5269" w:rsidP="002C5269">
            <w:pPr>
              <w:pStyle w:val="TableParagraph"/>
              <w:spacing w:line="268" w:lineRule="exact"/>
              <w:ind w:left="109"/>
              <w:rPr>
                <w:sz w:val="24"/>
              </w:rPr>
            </w:pPr>
            <w:r>
              <w:rPr>
                <w:sz w:val="24"/>
              </w:rPr>
              <w:t>Veli</w:t>
            </w:r>
          </w:p>
        </w:tc>
        <w:tc>
          <w:tcPr>
            <w:tcW w:w="2126" w:type="dxa"/>
          </w:tcPr>
          <w:p w:rsidR="002C5269" w:rsidRDefault="002C5269" w:rsidP="002C5269">
            <w:pPr>
              <w:pStyle w:val="TableParagraph"/>
              <w:spacing w:line="268" w:lineRule="exact"/>
              <w:ind w:left="109"/>
              <w:rPr>
                <w:sz w:val="24"/>
              </w:rPr>
            </w:pPr>
          </w:p>
        </w:tc>
      </w:tr>
    </w:tbl>
    <w:p w:rsidR="00F27E24" w:rsidRDefault="00F27E24" w:rsidP="00587471">
      <w:pPr>
        <w:jc w:val="center"/>
      </w:pPr>
    </w:p>
    <w:p w:rsidR="00F27E24" w:rsidRDefault="00F27E24" w:rsidP="00587471">
      <w:pPr>
        <w:jc w:val="center"/>
      </w:pPr>
    </w:p>
    <w:p w:rsidR="00F27E24" w:rsidRDefault="00F27E24" w:rsidP="00587471">
      <w:pPr>
        <w:jc w:val="center"/>
      </w:pPr>
    </w:p>
    <w:p w:rsidR="00F27E24" w:rsidRDefault="00F27E24" w:rsidP="00587471">
      <w:pPr>
        <w:jc w:val="center"/>
      </w:pPr>
    </w:p>
    <w:p w:rsidR="00F27E24" w:rsidRDefault="00F27E24" w:rsidP="00587471">
      <w:pPr>
        <w:jc w:val="center"/>
      </w:pPr>
    </w:p>
    <w:p w:rsidR="002C5269" w:rsidRDefault="00587471" w:rsidP="00587471">
      <w:pPr>
        <w:jc w:val="center"/>
        <w:rPr>
          <w:b/>
        </w:rPr>
      </w:pPr>
      <w:r w:rsidRPr="00E16E7F">
        <w:rPr>
          <w:b/>
        </w:rPr>
        <w:t>GAZİ ORTAOKULU</w:t>
      </w:r>
    </w:p>
    <w:p w:rsidR="00587471" w:rsidRPr="00E16E7F" w:rsidRDefault="00587471" w:rsidP="00587471">
      <w:pPr>
        <w:jc w:val="center"/>
        <w:rPr>
          <w:b/>
        </w:rPr>
      </w:pPr>
      <w:r w:rsidRPr="00E16E7F">
        <w:rPr>
          <w:b/>
        </w:rPr>
        <w:t xml:space="preserve"> 201</w:t>
      </w:r>
      <w:r w:rsidR="007403EC">
        <w:rPr>
          <w:b/>
        </w:rPr>
        <w:t>9-2023 STRATEJİK PLANLAMA EKİBİ</w:t>
      </w:r>
    </w:p>
    <w:sectPr w:rsidR="00587471" w:rsidRPr="00E16E7F" w:rsidSect="00B34313">
      <w:pgSz w:w="11910" w:h="16840"/>
      <w:pgMar w:top="1400" w:right="580" w:bottom="1100" w:left="620" w:header="0" w:footer="915" w:gutter="0"/>
      <w:pgBorders w:offsetFrom="page">
        <w:top w:val="single" w:sz="18" w:space="24" w:color="528135"/>
        <w:left w:val="single" w:sz="18" w:space="24" w:color="528135"/>
        <w:bottom w:val="single" w:sz="18" w:space="24" w:color="528135"/>
        <w:right w:val="single" w:sz="18" w:space="24" w:color="528135"/>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471" w:rsidRDefault="00587471">
      <w:r>
        <w:separator/>
      </w:r>
    </w:p>
  </w:endnote>
  <w:endnote w:type="continuationSeparator" w:id="0">
    <w:p w:rsidR="00587471" w:rsidRDefault="00587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Georgia">
    <w:panose1 w:val="02040502050405020303"/>
    <w:charset w:val="A2"/>
    <w:family w:val="roman"/>
    <w:pitch w:val="variable"/>
    <w:sig w:usb0="00000287" w:usb1="00000000" w:usb2="00000000" w:usb3="00000000" w:csb0="0000009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23A" w:rsidRDefault="009C323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471" w:rsidRDefault="00587471">
    <w:pPr>
      <w:pStyle w:val="GvdeMetni"/>
      <w:spacing w:line="14" w:lineRule="auto"/>
      <w:rPr>
        <w:sz w:val="16"/>
      </w:rPr>
    </w:pPr>
    <w:r>
      <w:rPr>
        <w:noProof/>
        <w:lang w:bidi="ar-SA"/>
      </w:rPr>
      <w:pict>
        <v:shapetype id="_x0000_t202" coordsize="21600,21600" o:spt="202" path="m,l,21600r21600,l21600,xe">
          <v:stroke joinstyle="miter"/>
          <v:path gradientshapeok="t" o:connecttype="rect"/>
        </v:shapetype>
        <v:shape id="Text Box 2" o:spid="_x0000_s2056" type="#_x0000_t202" style="position:absolute;margin-left:547.45pt;margin-top:781.05pt;width:14.1pt;height:14.05pt;z-index:-135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HiqwIAAKg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YcdJCix7ooNGtGFBgqtN3KgGn+w7c9ADb0GXLVHV3oviqEBebmvA9XUsp+pqSErLzzU334uqI&#10;owzIrv8gSghDDlpYoKGSrSkdFAMBOnTp8dwZk0phQi5ibwEnBRz5iyi8ntkIJJkud1Lpd1S0yBgp&#10;ltB4C06Od0qbZEgyuZhYXOSsaWzzG/5sAxzHHQgNV82ZScL28kfsxdtoG4VOGMy3TuhlmbPON6Ez&#10;z/3FLLvONpvM/2ni+mFSs7Kk3ISZdOWHf9a3k8JHRZyVpUTDSgNnUlJyv9s0Eh0J6Dq336kgF27u&#10;8zRsEYDLC0p+EHq3Qezk82jhhHk4c+KFFzmeH9/Gcy+Mwyx/TumOcfrvlFCf4ngWzEYt/ZabZ7/X&#10;3EjSMg2To2FtiqOzE0mMAre8tK3VhDWjfVEKk/5TKaDdU6OtXo1ER7HqYTcAihHxTpSPoFwpQFkg&#10;Qhh3YNRCfseoh9GRYvXtQCTFqHnPQf1mzkyGnIzdZBBewNUUa4xGc6PHeXToJNvXgDy+Ly7W8EIq&#10;ZtX7lMXpXcE4sCROo8vMm8t/6/U0YFe/AAAA//8DAFBLAwQUAAYACAAAACEABzKEJ+EAAAAPAQAA&#10;DwAAAGRycy9kb3ducmV2LnhtbEyPQU+DQBCF7yb+h8008WZ3QSVCWZrG6MnESPHgcYEtbMrOIrtt&#10;8d87nOrtvZmXN9/k29kO7KwnbxxKiNYCmMbGtQY7CV/V2/0zMB8UtmpwqCX8ag/b4vYmV1nrLljq&#10;8z50jErQZ0pCH8KYce6bXlvl127USLuDm6wKZKeOt5O6ULkdeCxEwq0ySBd6NeqXXjfH/clK2H1j&#10;+Wp+PurP8lCaqkoFvidHKe9W824DLOg5XMOw4BM6FMRUuxO2ng3kRfqYUpbUUxJHwJZMFD+QqpdZ&#10;KmLgRc7//1H8AQAA//8DAFBLAQItABQABgAIAAAAIQC2gziS/gAAAOEBAAATAAAAAAAAAAAAAAAA&#10;AAAAAABbQ29udGVudF9UeXBlc10ueG1sUEsBAi0AFAAGAAgAAAAhADj9If/WAAAAlAEAAAsAAAAA&#10;AAAAAAAAAAAALwEAAF9yZWxzLy5yZWxzUEsBAi0AFAAGAAgAAAAhALGQkeKrAgAAqAUAAA4AAAAA&#10;AAAAAAAAAAAALgIAAGRycy9lMm9Eb2MueG1sUEsBAi0AFAAGAAgAAAAhAAcyhCfhAAAADwEAAA8A&#10;AAAAAAAAAAAAAAAABQUAAGRycy9kb3ducmV2LnhtbFBLBQYAAAAABAAEAPMAAAATBgAAAAA=&#10;" filled="f" stroked="f">
          <v:textbox inset="0,0,0,0">
            <w:txbxContent>
              <w:p w:rsidR="00587471" w:rsidRDefault="00587471">
                <w:pPr>
                  <w:spacing w:before="20"/>
                  <w:ind w:left="40"/>
                  <w:rPr>
                    <w:rFonts w:ascii="Georgia"/>
                    <w:sz w:val="20"/>
                  </w:rPr>
                </w:pPr>
                <w:r>
                  <w:fldChar w:fldCharType="begin"/>
                </w:r>
                <w:r>
                  <w:rPr>
                    <w:rFonts w:ascii="Georgia"/>
                    <w:sz w:val="20"/>
                  </w:rPr>
                  <w:instrText xml:space="preserve"> PAGE </w:instrText>
                </w:r>
                <w:r>
                  <w:fldChar w:fldCharType="separate"/>
                </w:r>
                <w:r w:rsidR="00D1787C">
                  <w:rPr>
                    <w:rFonts w:ascii="Georgia"/>
                    <w:noProof/>
                    <w:sz w:val="20"/>
                  </w:rPr>
                  <w:t>10</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23A" w:rsidRDefault="009C323A">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471" w:rsidRDefault="00587471">
    <w:pPr>
      <w:pStyle w:val="GvdeMetni"/>
      <w:spacing w:line="14" w:lineRule="auto"/>
      <w:rPr>
        <w:sz w:val="16"/>
      </w:rPr>
    </w:pPr>
    <w:r>
      <w:rPr>
        <w:noProof/>
        <w:lang w:bidi="ar-SA"/>
      </w:rPr>
      <w:pict>
        <v:shapetype id="_x0000_t202" coordsize="21600,21600" o:spt="202" path="m,l,21600r21600,l21600,xe">
          <v:stroke joinstyle="miter"/>
          <v:path gradientshapeok="t" o:connecttype="rect"/>
        </v:shapetype>
        <v:shape id="Text Box 1" o:spid="_x0000_s2055" type="#_x0000_t202" style="position:absolute;margin-left:512.55pt;margin-top:781.2pt;width:14.1pt;height:14.05pt;z-index:-135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oKHrgIAAK8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IAI05aaNEDHTRaiwH5pjp9pxJwuu/ATQ+wDV22TFV3J4qvCnGxqQnf05WUoq8pKSE7e9O9uDri&#10;KAOy6z+IEsKQgxYWaKhka0oHxUCADl16PHfGpFKYkIvYW8BJAUf+IgqvZyY3lyTT5U4q/Y6KFhkj&#10;xRIab8HJ8U7p0XVyMbG4yFnT2OY3/NkGYI47EBqumjOThO3lj9iLt9E2Cp0wmG+d0MsyZ5VvQmee&#10;+4tZdp1tNpn/08T1w6RmZUm5CTPpyg//rG8nhY+KOCtLiYaVBs6kpOR+t2kkOhLQdW6/U0Eu3Nzn&#10;adh6AZcXlPwg9NZB7OTzaOGEeThz4oUXOZ4fr+O5F8Zhlj+ndMc4/XdKqE9xPAtmo5Z+y82z32tu&#10;JGmZhsnRsDbF0dmJJEaBW17a1mrCmtG+KIVJ/6kU0O6p0VavRqKjWPWwG+zDOD+DnSgfQcBSgMBA&#10;izD1wKiF/I5RDxMkxerbgUiKUfOewyMw42Yy5GTsJoPwAq6mWGM0mhs9jqVDJ9m+BuTxmXGxgodS&#10;MSti86LGLICBWcBUsFxOE8yMncu19Xqas8tfAAAA//8DAFBLAwQUAAYACAAAACEAE1KimuIAAAAP&#10;AQAADwAAAGRycy9kb3ducmV2LnhtbEyPwU7DMBBE70j8g7WVuFG7KYloGqeqEJyQEGk4cHQSN7Ea&#10;r0PstuHv2ZzKbWd3NPsm2022Zxc9euNQwmopgGmsXWOwlfBVvj0+A/NBYaN6h1rCr/awy+/vMpU2&#10;7oqFvhxCyygEfaokdCEMKee+7rRVfukGjXQ7utGqQHJseTOqK4XbnkdCJNwqg/ShU4N+6XR9Opyt&#10;hP03Fq/m56P6LI6FKcuNwPfkJOXDYtpvgQU9hZsZZnxCh5yYKnfGxrOetIjiFXlpipPoCdjsEfF6&#10;DayadxsRA88z/r9H/gcAAP//AwBQSwECLQAUAAYACAAAACEAtoM4kv4AAADhAQAAEwAAAAAAAAAA&#10;AAAAAAAAAAAAW0NvbnRlbnRfVHlwZXNdLnhtbFBLAQItABQABgAIAAAAIQA4/SH/1gAAAJQBAAAL&#10;AAAAAAAAAAAAAAAAAC8BAABfcmVscy8ucmVsc1BLAQItABQABgAIAAAAIQB8moKHrgIAAK8FAAAO&#10;AAAAAAAAAAAAAAAAAC4CAABkcnMvZTJvRG9jLnhtbFBLAQItABQABgAIAAAAIQATUqKa4gAAAA8B&#10;AAAPAAAAAAAAAAAAAAAAAAgFAABkcnMvZG93bnJldi54bWxQSwUGAAAAAAQABADzAAAAFwYAAAAA&#10;" filled="f" stroked="f">
          <v:textbox inset="0,0,0,0">
            <w:txbxContent>
              <w:p w:rsidR="00587471" w:rsidRDefault="00587471">
                <w:pPr>
                  <w:spacing w:before="20"/>
                  <w:ind w:left="40"/>
                  <w:rPr>
                    <w:rFonts w:ascii="Georgia"/>
                    <w:sz w:val="20"/>
                  </w:rPr>
                </w:pPr>
                <w:r>
                  <w:fldChar w:fldCharType="begin"/>
                </w:r>
                <w:r>
                  <w:rPr>
                    <w:rFonts w:ascii="Georgia"/>
                    <w:sz w:val="20"/>
                  </w:rPr>
                  <w:instrText xml:space="preserve"> PAGE </w:instrText>
                </w:r>
                <w:r>
                  <w:fldChar w:fldCharType="separate"/>
                </w:r>
                <w:r w:rsidR="006551DC">
                  <w:rPr>
                    <w:rFonts w:ascii="Georgia"/>
                    <w:noProof/>
                    <w:sz w:val="20"/>
                  </w:rPr>
                  <w:t>46</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471" w:rsidRDefault="00587471">
      <w:r>
        <w:separator/>
      </w:r>
    </w:p>
  </w:footnote>
  <w:footnote w:type="continuationSeparator" w:id="0">
    <w:p w:rsidR="00587471" w:rsidRDefault="00587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471" w:rsidRDefault="009C323A">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04458" o:spid="_x0000_s2060" type="#_x0000_t75" style="position:absolute;margin-left:0;margin-top:0;width:535.2pt;height:356.55pt;z-index:-133400;mso-position-horizontal:center;mso-position-horizontal-relative:margin;mso-position-vertical:center;mso-position-vertical-relative:margin" o:allowincell="f">
          <v:imagedata r:id="rId1" o:title="WhatsApp Image 2019-02-13 at 09.29.09"/>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471" w:rsidRDefault="009C323A">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04459" o:spid="_x0000_s2061" type="#_x0000_t75" style="position:absolute;margin-left:0;margin-top:0;width:535.2pt;height:356.55pt;z-index:-132376;mso-position-horizontal:center;mso-position-horizontal-relative:margin;mso-position-vertical:center;mso-position-vertical-relative:margin" o:allowincell="f">
          <v:imagedata r:id="rId1" o:title="WhatsApp Image 2019-02-13 at 09.29.09"/>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471" w:rsidRDefault="009C323A">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04457" o:spid="_x0000_s2059" type="#_x0000_t75" style="position:absolute;margin-left:0;margin-top:0;width:535.2pt;height:356.55pt;z-index:-134424;mso-position-horizontal:center;mso-position-horizontal-relative:margin;mso-position-vertical:center;mso-position-vertical-relative:margin" o:allowincell="f">
          <v:imagedata r:id="rId1" o:title="WhatsApp Image 2019-02-13 at 09.29.09"/>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471" w:rsidRDefault="009C323A">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04461" o:spid="_x0000_s2063" type="#_x0000_t75" style="position:absolute;margin-left:0;margin-top:0;width:535.2pt;height:356.55pt;z-index:-130328;mso-position-horizontal:center;mso-position-horizontal-relative:margin;mso-position-vertical:center;mso-position-vertical-relative:margin" o:allowincell="f">
          <v:imagedata r:id="rId1" o:title="WhatsApp Image 2019-02-13 at 09.29.09"/>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471" w:rsidRDefault="009C323A">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04462" o:spid="_x0000_s2064" type="#_x0000_t75" style="position:absolute;margin-left:0;margin-top:0;width:535.2pt;height:356.55pt;z-index:-129304;mso-position-horizontal:center;mso-position-horizontal-relative:margin;mso-position-vertical:center;mso-position-vertical-relative:margin" o:allowincell="f">
          <v:imagedata r:id="rId1" o:title="WhatsApp Image 2019-02-13 at 09.29.09"/>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471" w:rsidRDefault="009C323A">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04460" o:spid="_x0000_s2062" type="#_x0000_t75" style="position:absolute;margin-left:0;margin-top:0;width:535.2pt;height:356.55pt;z-index:-131352;mso-position-horizontal:center;mso-position-horizontal-relative:margin;mso-position-vertical:center;mso-position-vertical-relative:margin" o:allowincell="f">
          <v:imagedata r:id="rId1" o:title="WhatsApp Image 2019-02-13 at 09.29.09"/>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3A6"/>
    <w:multiLevelType w:val="hybridMultilevel"/>
    <w:tmpl w:val="3D9A8CD8"/>
    <w:lvl w:ilvl="0" w:tplc="A0568070">
      <w:start w:val="5"/>
      <w:numFmt w:val="upperRoman"/>
      <w:lvlText w:val="%1."/>
      <w:lvlJc w:val="left"/>
      <w:pPr>
        <w:ind w:left="344" w:hanging="245"/>
      </w:pPr>
      <w:rPr>
        <w:rFonts w:ascii="Times New Roman" w:eastAsia="Times New Roman" w:hAnsi="Times New Roman" w:cs="Times New Roman" w:hint="default"/>
        <w:b/>
        <w:bCs/>
        <w:spacing w:val="-1"/>
        <w:w w:val="99"/>
        <w:sz w:val="20"/>
        <w:szCs w:val="20"/>
        <w:lang w:val="tr-TR" w:eastAsia="tr-TR" w:bidi="tr-TR"/>
      </w:rPr>
    </w:lvl>
    <w:lvl w:ilvl="1" w:tplc="CDA85B30">
      <w:numFmt w:val="bullet"/>
      <w:lvlText w:val="•"/>
      <w:lvlJc w:val="left"/>
      <w:pPr>
        <w:ind w:left="5020" w:hanging="245"/>
      </w:pPr>
      <w:rPr>
        <w:rFonts w:hint="default"/>
        <w:lang w:val="tr-TR" w:eastAsia="tr-TR" w:bidi="tr-TR"/>
      </w:rPr>
    </w:lvl>
    <w:lvl w:ilvl="2" w:tplc="DCB6E13C">
      <w:numFmt w:val="bullet"/>
      <w:lvlText w:val="•"/>
      <w:lvlJc w:val="left"/>
      <w:pPr>
        <w:ind w:left="5651" w:hanging="245"/>
      </w:pPr>
      <w:rPr>
        <w:rFonts w:hint="default"/>
        <w:lang w:val="tr-TR" w:eastAsia="tr-TR" w:bidi="tr-TR"/>
      </w:rPr>
    </w:lvl>
    <w:lvl w:ilvl="3" w:tplc="69A0A9F6">
      <w:numFmt w:val="bullet"/>
      <w:lvlText w:val="•"/>
      <w:lvlJc w:val="left"/>
      <w:pPr>
        <w:ind w:left="6283" w:hanging="245"/>
      </w:pPr>
      <w:rPr>
        <w:rFonts w:hint="default"/>
        <w:lang w:val="tr-TR" w:eastAsia="tr-TR" w:bidi="tr-TR"/>
      </w:rPr>
    </w:lvl>
    <w:lvl w:ilvl="4" w:tplc="BD9CAC1C">
      <w:numFmt w:val="bullet"/>
      <w:lvlText w:val="•"/>
      <w:lvlJc w:val="left"/>
      <w:pPr>
        <w:ind w:left="6915" w:hanging="245"/>
      </w:pPr>
      <w:rPr>
        <w:rFonts w:hint="default"/>
        <w:lang w:val="tr-TR" w:eastAsia="tr-TR" w:bidi="tr-TR"/>
      </w:rPr>
    </w:lvl>
    <w:lvl w:ilvl="5" w:tplc="43928860">
      <w:numFmt w:val="bullet"/>
      <w:lvlText w:val="•"/>
      <w:lvlJc w:val="left"/>
      <w:pPr>
        <w:ind w:left="7547" w:hanging="245"/>
      </w:pPr>
      <w:rPr>
        <w:rFonts w:hint="default"/>
        <w:lang w:val="tr-TR" w:eastAsia="tr-TR" w:bidi="tr-TR"/>
      </w:rPr>
    </w:lvl>
    <w:lvl w:ilvl="6" w:tplc="5D8E77A0">
      <w:numFmt w:val="bullet"/>
      <w:lvlText w:val="•"/>
      <w:lvlJc w:val="left"/>
      <w:pPr>
        <w:ind w:left="8179" w:hanging="245"/>
      </w:pPr>
      <w:rPr>
        <w:rFonts w:hint="default"/>
        <w:lang w:val="tr-TR" w:eastAsia="tr-TR" w:bidi="tr-TR"/>
      </w:rPr>
    </w:lvl>
    <w:lvl w:ilvl="7" w:tplc="BF080CAC">
      <w:numFmt w:val="bullet"/>
      <w:lvlText w:val="•"/>
      <w:lvlJc w:val="left"/>
      <w:pPr>
        <w:ind w:left="8810" w:hanging="245"/>
      </w:pPr>
      <w:rPr>
        <w:rFonts w:hint="default"/>
        <w:lang w:val="tr-TR" w:eastAsia="tr-TR" w:bidi="tr-TR"/>
      </w:rPr>
    </w:lvl>
    <w:lvl w:ilvl="8" w:tplc="9488914A">
      <w:numFmt w:val="bullet"/>
      <w:lvlText w:val="•"/>
      <w:lvlJc w:val="left"/>
      <w:pPr>
        <w:ind w:left="9442" w:hanging="245"/>
      </w:pPr>
      <w:rPr>
        <w:rFonts w:hint="default"/>
        <w:lang w:val="tr-TR" w:eastAsia="tr-TR" w:bidi="tr-TR"/>
      </w:rPr>
    </w:lvl>
  </w:abstractNum>
  <w:abstractNum w:abstractNumId="1">
    <w:nsid w:val="24E6561F"/>
    <w:multiLevelType w:val="hybridMultilevel"/>
    <w:tmpl w:val="645A2548"/>
    <w:lvl w:ilvl="0" w:tplc="C87E41A6">
      <w:numFmt w:val="bullet"/>
      <w:lvlText w:val="-"/>
      <w:lvlJc w:val="left"/>
      <w:pPr>
        <w:ind w:left="107" w:hanging="135"/>
      </w:pPr>
      <w:rPr>
        <w:rFonts w:ascii="Times New Roman" w:eastAsia="Times New Roman" w:hAnsi="Times New Roman" w:cs="Times New Roman" w:hint="default"/>
        <w:w w:val="100"/>
        <w:sz w:val="23"/>
        <w:szCs w:val="23"/>
        <w:lang w:val="tr-TR" w:eastAsia="tr-TR" w:bidi="tr-TR"/>
      </w:rPr>
    </w:lvl>
    <w:lvl w:ilvl="1" w:tplc="11C05770">
      <w:numFmt w:val="bullet"/>
      <w:lvlText w:val="•"/>
      <w:lvlJc w:val="left"/>
      <w:pPr>
        <w:ind w:left="599" w:hanging="135"/>
      </w:pPr>
      <w:rPr>
        <w:rFonts w:hint="default"/>
        <w:lang w:val="tr-TR" w:eastAsia="tr-TR" w:bidi="tr-TR"/>
      </w:rPr>
    </w:lvl>
    <w:lvl w:ilvl="2" w:tplc="F57C5762">
      <w:numFmt w:val="bullet"/>
      <w:lvlText w:val="•"/>
      <w:lvlJc w:val="left"/>
      <w:pPr>
        <w:ind w:left="1098" w:hanging="135"/>
      </w:pPr>
      <w:rPr>
        <w:rFonts w:hint="default"/>
        <w:lang w:val="tr-TR" w:eastAsia="tr-TR" w:bidi="tr-TR"/>
      </w:rPr>
    </w:lvl>
    <w:lvl w:ilvl="3" w:tplc="CB645A82">
      <w:numFmt w:val="bullet"/>
      <w:lvlText w:val="•"/>
      <w:lvlJc w:val="left"/>
      <w:pPr>
        <w:ind w:left="1597" w:hanging="135"/>
      </w:pPr>
      <w:rPr>
        <w:rFonts w:hint="default"/>
        <w:lang w:val="tr-TR" w:eastAsia="tr-TR" w:bidi="tr-TR"/>
      </w:rPr>
    </w:lvl>
    <w:lvl w:ilvl="4" w:tplc="9B9E98E0">
      <w:numFmt w:val="bullet"/>
      <w:lvlText w:val="•"/>
      <w:lvlJc w:val="left"/>
      <w:pPr>
        <w:ind w:left="2097" w:hanging="135"/>
      </w:pPr>
      <w:rPr>
        <w:rFonts w:hint="default"/>
        <w:lang w:val="tr-TR" w:eastAsia="tr-TR" w:bidi="tr-TR"/>
      </w:rPr>
    </w:lvl>
    <w:lvl w:ilvl="5" w:tplc="60681494">
      <w:numFmt w:val="bullet"/>
      <w:lvlText w:val="•"/>
      <w:lvlJc w:val="left"/>
      <w:pPr>
        <w:ind w:left="2596" w:hanging="135"/>
      </w:pPr>
      <w:rPr>
        <w:rFonts w:hint="default"/>
        <w:lang w:val="tr-TR" w:eastAsia="tr-TR" w:bidi="tr-TR"/>
      </w:rPr>
    </w:lvl>
    <w:lvl w:ilvl="6" w:tplc="C178A2FA">
      <w:numFmt w:val="bullet"/>
      <w:lvlText w:val="•"/>
      <w:lvlJc w:val="left"/>
      <w:pPr>
        <w:ind w:left="3095" w:hanging="135"/>
      </w:pPr>
      <w:rPr>
        <w:rFonts w:hint="default"/>
        <w:lang w:val="tr-TR" w:eastAsia="tr-TR" w:bidi="tr-TR"/>
      </w:rPr>
    </w:lvl>
    <w:lvl w:ilvl="7" w:tplc="CA72F4F6">
      <w:numFmt w:val="bullet"/>
      <w:lvlText w:val="•"/>
      <w:lvlJc w:val="left"/>
      <w:pPr>
        <w:ind w:left="3595" w:hanging="135"/>
      </w:pPr>
      <w:rPr>
        <w:rFonts w:hint="default"/>
        <w:lang w:val="tr-TR" w:eastAsia="tr-TR" w:bidi="tr-TR"/>
      </w:rPr>
    </w:lvl>
    <w:lvl w:ilvl="8" w:tplc="15AE2EB0">
      <w:numFmt w:val="bullet"/>
      <w:lvlText w:val="•"/>
      <w:lvlJc w:val="left"/>
      <w:pPr>
        <w:ind w:left="4094" w:hanging="135"/>
      </w:pPr>
      <w:rPr>
        <w:rFonts w:hint="default"/>
        <w:lang w:val="tr-TR" w:eastAsia="tr-TR" w:bidi="tr-TR"/>
      </w:rPr>
    </w:lvl>
  </w:abstractNum>
  <w:abstractNum w:abstractNumId="2">
    <w:nsid w:val="2BBC7862"/>
    <w:multiLevelType w:val="hybridMultilevel"/>
    <w:tmpl w:val="0E2CFB58"/>
    <w:lvl w:ilvl="0" w:tplc="104C941C">
      <w:numFmt w:val="bullet"/>
      <w:lvlText w:val="-"/>
      <w:lvlJc w:val="left"/>
      <w:pPr>
        <w:ind w:left="107" w:hanging="118"/>
      </w:pPr>
      <w:rPr>
        <w:rFonts w:ascii="Georgia" w:eastAsia="Georgia" w:hAnsi="Georgia" w:cs="Georgia" w:hint="default"/>
        <w:w w:val="88"/>
        <w:sz w:val="20"/>
        <w:szCs w:val="20"/>
        <w:lang w:val="tr-TR" w:eastAsia="tr-TR" w:bidi="tr-TR"/>
      </w:rPr>
    </w:lvl>
    <w:lvl w:ilvl="1" w:tplc="854C41AC">
      <w:numFmt w:val="bullet"/>
      <w:lvlText w:val="•"/>
      <w:lvlJc w:val="left"/>
      <w:pPr>
        <w:ind w:left="547" w:hanging="118"/>
      </w:pPr>
      <w:rPr>
        <w:rFonts w:hint="default"/>
        <w:lang w:val="tr-TR" w:eastAsia="tr-TR" w:bidi="tr-TR"/>
      </w:rPr>
    </w:lvl>
    <w:lvl w:ilvl="2" w:tplc="EB48A9C2">
      <w:numFmt w:val="bullet"/>
      <w:lvlText w:val="•"/>
      <w:lvlJc w:val="left"/>
      <w:pPr>
        <w:ind w:left="995" w:hanging="118"/>
      </w:pPr>
      <w:rPr>
        <w:rFonts w:hint="default"/>
        <w:lang w:val="tr-TR" w:eastAsia="tr-TR" w:bidi="tr-TR"/>
      </w:rPr>
    </w:lvl>
    <w:lvl w:ilvl="3" w:tplc="005898B2">
      <w:numFmt w:val="bullet"/>
      <w:lvlText w:val="•"/>
      <w:lvlJc w:val="left"/>
      <w:pPr>
        <w:ind w:left="1442" w:hanging="118"/>
      </w:pPr>
      <w:rPr>
        <w:rFonts w:hint="default"/>
        <w:lang w:val="tr-TR" w:eastAsia="tr-TR" w:bidi="tr-TR"/>
      </w:rPr>
    </w:lvl>
    <w:lvl w:ilvl="4" w:tplc="56929D78">
      <w:numFmt w:val="bullet"/>
      <w:lvlText w:val="•"/>
      <w:lvlJc w:val="left"/>
      <w:pPr>
        <w:ind w:left="1890" w:hanging="118"/>
      </w:pPr>
      <w:rPr>
        <w:rFonts w:hint="default"/>
        <w:lang w:val="tr-TR" w:eastAsia="tr-TR" w:bidi="tr-TR"/>
      </w:rPr>
    </w:lvl>
    <w:lvl w:ilvl="5" w:tplc="77E62996">
      <w:numFmt w:val="bullet"/>
      <w:lvlText w:val="•"/>
      <w:lvlJc w:val="left"/>
      <w:pPr>
        <w:ind w:left="2337" w:hanging="118"/>
      </w:pPr>
      <w:rPr>
        <w:rFonts w:hint="default"/>
        <w:lang w:val="tr-TR" w:eastAsia="tr-TR" w:bidi="tr-TR"/>
      </w:rPr>
    </w:lvl>
    <w:lvl w:ilvl="6" w:tplc="CBAAD09E">
      <w:numFmt w:val="bullet"/>
      <w:lvlText w:val="•"/>
      <w:lvlJc w:val="left"/>
      <w:pPr>
        <w:ind w:left="2785" w:hanging="118"/>
      </w:pPr>
      <w:rPr>
        <w:rFonts w:hint="default"/>
        <w:lang w:val="tr-TR" w:eastAsia="tr-TR" w:bidi="tr-TR"/>
      </w:rPr>
    </w:lvl>
    <w:lvl w:ilvl="7" w:tplc="EA6A6236">
      <w:numFmt w:val="bullet"/>
      <w:lvlText w:val="•"/>
      <w:lvlJc w:val="left"/>
      <w:pPr>
        <w:ind w:left="3232" w:hanging="118"/>
      </w:pPr>
      <w:rPr>
        <w:rFonts w:hint="default"/>
        <w:lang w:val="tr-TR" w:eastAsia="tr-TR" w:bidi="tr-TR"/>
      </w:rPr>
    </w:lvl>
    <w:lvl w:ilvl="8" w:tplc="3E34D738">
      <w:numFmt w:val="bullet"/>
      <w:lvlText w:val="•"/>
      <w:lvlJc w:val="left"/>
      <w:pPr>
        <w:ind w:left="3680" w:hanging="118"/>
      </w:pPr>
      <w:rPr>
        <w:rFonts w:hint="default"/>
        <w:lang w:val="tr-TR" w:eastAsia="tr-TR" w:bidi="tr-TR"/>
      </w:rPr>
    </w:lvl>
  </w:abstractNum>
  <w:abstractNum w:abstractNumId="3">
    <w:nsid w:val="4BB35D96"/>
    <w:multiLevelType w:val="hybridMultilevel"/>
    <w:tmpl w:val="032E7506"/>
    <w:lvl w:ilvl="0" w:tplc="048835E4">
      <w:start w:val="5"/>
      <w:numFmt w:val="decimal"/>
      <w:lvlText w:val="%1-"/>
      <w:lvlJc w:val="left"/>
      <w:pPr>
        <w:ind w:left="1012" w:hanging="216"/>
      </w:pPr>
      <w:rPr>
        <w:rFonts w:ascii="Times New Roman" w:eastAsia="Times New Roman" w:hAnsi="Times New Roman" w:cs="Times New Roman" w:hint="default"/>
        <w:spacing w:val="0"/>
        <w:w w:val="99"/>
        <w:sz w:val="20"/>
        <w:szCs w:val="20"/>
        <w:lang w:val="tr-TR" w:eastAsia="tr-TR" w:bidi="tr-TR"/>
      </w:rPr>
    </w:lvl>
    <w:lvl w:ilvl="1" w:tplc="CE0A0FC2">
      <w:numFmt w:val="bullet"/>
      <w:lvlText w:val="•"/>
      <w:lvlJc w:val="left"/>
      <w:pPr>
        <w:ind w:left="1988" w:hanging="216"/>
      </w:pPr>
      <w:rPr>
        <w:rFonts w:hint="default"/>
        <w:lang w:val="tr-TR" w:eastAsia="tr-TR" w:bidi="tr-TR"/>
      </w:rPr>
    </w:lvl>
    <w:lvl w:ilvl="2" w:tplc="E2F2EAE2">
      <w:numFmt w:val="bullet"/>
      <w:lvlText w:val="•"/>
      <w:lvlJc w:val="left"/>
      <w:pPr>
        <w:ind w:left="2957" w:hanging="216"/>
      </w:pPr>
      <w:rPr>
        <w:rFonts w:hint="default"/>
        <w:lang w:val="tr-TR" w:eastAsia="tr-TR" w:bidi="tr-TR"/>
      </w:rPr>
    </w:lvl>
    <w:lvl w:ilvl="3" w:tplc="62667D6E">
      <w:numFmt w:val="bullet"/>
      <w:lvlText w:val="•"/>
      <w:lvlJc w:val="left"/>
      <w:pPr>
        <w:ind w:left="3925" w:hanging="216"/>
      </w:pPr>
      <w:rPr>
        <w:rFonts w:hint="default"/>
        <w:lang w:val="tr-TR" w:eastAsia="tr-TR" w:bidi="tr-TR"/>
      </w:rPr>
    </w:lvl>
    <w:lvl w:ilvl="4" w:tplc="65DE546C">
      <w:numFmt w:val="bullet"/>
      <w:lvlText w:val="•"/>
      <w:lvlJc w:val="left"/>
      <w:pPr>
        <w:ind w:left="4894" w:hanging="216"/>
      </w:pPr>
      <w:rPr>
        <w:rFonts w:hint="default"/>
        <w:lang w:val="tr-TR" w:eastAsia="tr-TR" w:bidi="tr-TR"/>
      </w:rPr>
    </w:lvl>
    <w:lvl w:ilvl="5" w:tplc="1C901750">
      <w:numFmt w:val="bullet"/>
      <w:lvlText w:val="•"/>
      <w:lvlJc w:val="left"/>
      <w:pPr>
        <w:ind w:left="5863" w:hanging="216"/>
      </w:pPr>
      <w:rPr>
        <w:rFonts w:hint="default"/>
        <w:lang w:val="tr-TR" w:eastAsia="tr-TR" w:bidi="tr-TR"/>
      </w:rPr>
    </w:lvl>
    <w:lvl w:ilvl="6" w:tplc="BFC0D824">
      <w:numFmt w:val="bullet"/>
      <w:lvlText w:val="•"/>
      <w:lvlJc w:val="left"/>
      <w:pPr>
        <w:ind w:left="6831" w:hanging="216"/>
      </w:pPr>
      <w:rPr>
        <w:rFonts w:hint="default"/>
        <w:lang w:val="tr-TR" w:eastAsia="tr-TR" w:bidi="tr-TR"/>
      </w:rPr>
    </w:lvl>
    <w:lvl w:ilvl="7" w:tplc="55B2137E">
      <w:numFmt w:val="bullet"/>
      <w:lvlText w:val="•"/>
      <w:lvlJc w:val="left"/>
      <w:pPr>
        <w:ind w:left="7800" w:hanging="216"/>
      </w:pPr>
      <w:rPr>
        <w:rFonts w:hint="default"/>
        <w:lang w:val="tr-TR" w:eastAsia="tr-TR" w:bidi="tr-TR"/>
      </w:rPr>
    </w:lvl>
    <w:lvl w:ilvl="8" w:tplc="177C61C2">
      <w:numFmt w:val="bullet"/>
      <w:lvlText w:val="•"/>
      <w:lvlJc w:val="left"/>
      <w:pPr>
        <w:ind w:left="8769" w:hanging="216"/>
      </w:pPr>
      <w:rPr>
        <w:rFonts w:hint="default"/>
        <w:lang w:val="tr-TR" w:eastAsia="tr-TR" w:bidi="tr-TR"/>
      </w:rPr>
    </w:lvl>
  </w:abstractNum>
  <w:abstractNum w:abstractNumId="4">
    <w:nsid w:val="4E321B1B"/>
    <w:multiLevelType w:val="hybridMultilevel"/>
    <w:tmpl w:val="1DB02ECC"/>
    <w:lvl w:ilvl="0" w:tplc="9E3864F4">
      <w:numFmt w:val="bullet"/>
      <w:lvlText w:val="-"/>
      <w:lvlJc w:val="left"/>
      <w:pPr>
        <w:ind w:left="796" w:hanging="140"/>
      </w:pPr>
      <w:rPr>
        <w:rFonts w:ascii="Georgia" w:eastAsia="Georgia" w:hAnsi="Georgia" w:cs="Georgia" w:hint="default"/>
        <w:w w:val="89"/>
        <w:sz w:val="24"/>
        <w:szCs w:val="24"/>
        <w:lang w:val="tr-TR" w:eastAsia="tr-TR" w:bidi="tr-TR"/>
      </w:rPr>
    </w:lvl>
    <w:lvl w:ilvl="1" w:tplc="8050F810">
      <w:numFmt w:val="bullet"/>
      <w:lvlText w:val=""/>
      <w:lvlJc w:val="left"/>
      <w:pPr>
        <w:ind w:left="1516" w:hanging="348"/>
      </w:pPr>
      <w:rPr>
        <w:rFonts w:ascii="Symbol" w:eastAsia="Symbol" w:hAnsi="Symbol" w:cs="Symbol" w:hint="default"/>
        <w:w w:val="100"/>
        <w:sz w:val="24"/>
        <w:szCs w:val="24"/>
        <w:lang w:val="tr-TR" w:eastAsia="tr-TR" w:bidi="tr-TR"/>
      </w:rPr>
    </w:lvl>
    <w:lvl w:ilvl="2" w:tplc="28BC1EBC">
      <w:numFmt w:val="bullet"/>
      <w:lvlText w:val="•"/>
      <w:lvlJc w:val="left"/>
      <w:pPr>
        <w:ind w:left="2540" w:hanging="348"/>
      </w:pPr>
      <w:rPr>
        <w:rFonts w:hint="default"/>
        <w:lang w:val="tr-TR" w:eastAsia="tr-TR" w:bidi="tr-TR"/>
      </w:rPr>
    </w:lvl>
    <w:lvl w:ilvl="3" w:tplc="6EF2D3FA">
      <w:numFmt w:val="bullet"/>
      <w:lvlText w:val="•"/>
      <w:lvlJc w:val="left"/>
      <w:pPr>
        <w:ind w:left="3561" w:hanging="348"/>
      </w:pPr>
      <w:rPr>
        <w:rFonts w:hint="default"/>
        <w:lang w:val="tr-TR" w:eastAsia="tr-TR" w:bidi="tr-TR"/>
      </w:rPr>
    </w:lvl>
    <w:lvl w:ilvl="4" w:tplc="9B22CF60">
      <w:numFmt w:val="bullet"/>
      <w:lvlText w:val="•"/>
      <w:lvlJc w:val="left"/>
      <w:pPr>
        <w:ind w:left="4582" w:hanging="348"/>
      </w:pPr>
      <w:rPr>
        <w:rFonts w:hint="default"/>
        <w:lang w:val="tr-TR" w:eastAsia="tr-TR" w:bidi="tr-TR"/>
      </w:rPr>
    </w:lvl>
    <w:lvl w:ilvl="5" w:tplc="38B84BA4">
      <w:numFmt w:val="bullet"/>
      <w:lvlText w:val="•"/>
      <w:lvlJc w:val="left"/>
      <w:pPr>
        <w:ind w:left="5602" w:hanging="348"/>
      </w:pPr>
      <w:rPr>
        <w:rFonts w:hint="default"/>
        <w:lang w:val="tr-TR" w:eastAsia="tr-TR" w:bidi="tr-TR"/>
      </w:rPr>
    </w:lvl>
    <w:lvl w:ilvl="6" w:tplc="3A6E1E88">
      <w:numFmt w:val="bullet"/>
      <w:lvlText w:val="•"/>
      <w:lvlJc w:val="left"/>
      <w:pPr>
        <w:ind w:left="6623" w:hanging="348"/>
      </w:pPr>
      <w:rPr>
        <w:rFonts w:hint="default"/>
        <w:lang w:val="tr-TR" w:eastAsia="tr-TR" w:bidi="tr-TR"/>
      </w:rPr>
    </w:lvl>
    <w:lvl w:ilvl="7" w:tplc="95A2EE10">
      <w:numFmt w:val="bullet"/>
      <w:lvlText w:val="•"/>
      <w:lvlJc w:val="left"/>
      <w:pPr>
        <w:ind w:left="7644" w:hanging="348"/>
      </w:pPr>
      <w:rPr>
        <w:rFonts w:hint="default"/>
        <w:lang w:val="tr-TR" w:eastAsia="tr-TR" w:bidi="tr-TR"/>
      </w:rPr>
    </w:lvl>
    <w:lvl w:ilvl="8" w:tplc="89C0256E">
      <w:numFmt w:val="bullet"/>
      <w:lvlText w:val="•"/>
      <w:lvlJc w:val="left"/>
      <w:pPr>
        <w:ind w:left="8664" w:hanging="348"/>
      </w:pPr>
      <w:rPr>
        <w:rFonts w:hint="default"/>
        <w:lang w:val="tr-TR" w:eastAsia="tr-TR" w:bidi="tr-TR"/>
      </w:rPr>
    </w:lvl>
  </w:abstractNum>
  <w:abstractNum w:abstractNumId="5">
    <w:nsid w:val="566953F0"/>
    <w:multiLevelType w:val="hybridMultilevel"/>
    <w:tmpl w:val="BE763522"/>
    <w:lvl w:ilvl="0" w:tplc="B8CC17D4">
      <w:start w:val="2"/>
      <w:numFmt w:val="decimal"/>
      <w:lvlText w:val="%1-"/>
      <w:lvlJc w:val="left"/>
      <w:pPr>
        <w:ind w:left="1014" w:hanging="219"/>
      </w:pPr>
      <w:rPr>
        <w:rFonts w:ascii="Times New Roman" w:eastAsia="Times New Roman" w:hAnsi="Times New Roman" w:cs="Times New Roman" w:hint="default"/>
        <w:spacing w:val="0"/>
        <w:w w:val="99"/>
        <w:sz w:val="20"/>
        <w:szCs w:val="20"/>
        <w:lang w:val="tr-TR" w:eastAsia="tr-TR" w:bidi="tr-TR"/>
      </w:rPr>
    </w:lvl>
    <w:lvl w:ilvl="1" w:tplc="6F6AAB3C">
      <w:numFmt w:val="bullet"/>
      <w:lvlText w:val="•"/>
      <w:lvlJc w:val="left"/>
      <w:pPr>
        <w:ind w:left="1988" w:hanging="219"/>
      </w:pPr>
      <w:rPr>
        <w:rFonts w:hint="default"/>
        <w:lang w:val="tr-TR" w:eastAsia="tr-TR" w:bidi="tr-TR"/>
      </w:rPr>
    </w:lvl>
    <w:lvl w:ilvl="2" w:tplc="C88C5C2C">
      <w:numFmt w:val="bullet"/>
      <w:lvlText w:val="•"/>
      <w:lvlJc w:val="left"/>
      <w:pPr>
        <w:ind w:left="2957" w:hanging="219"/>
      </w:pPr>
      <w:rPr>
        <w:rFonts w:hint="default"/>
        <w:lang w:val="tr-TR" w:eastAsia="tr-TR" w:bidi="tr-TR"/>
      </w:rPr>
    </w:lvl>
    <w:lvl w:ilvl="3" w:tplc="755CDBAA">
      <w:numFmt w:val="bullet"/>
      <w:lvlText w:val="•"/>
      <w:lvlJc w:val="left"/>
      <w:pPr>
        <w:ind w:left="3925" w:hanging="219"/>
      </w:pPr>
      <w:rPr>
        <w:rFonts w:hint="default"/>
        <w:lang w:val="tr-TR" w:eastAsia="tr-TR" w:bidi="tr-TR"/>
      </w:rPr>
    </w:lvl>
    <w:lvl w:ilvl="4" w:tplc="9042BC30">
      <w:numFmt w:val="bullet"/>
      <w:lvlText w:val="•"/>
      <w:lvlJc w:val="left"/>
      <w:pPr>
        <w:ind w:left="4894" w:hanging="219"/>
      </w:pPr>
      <w:rPr>
        <w:rFonts w:hint="default"/>
        <w:lang w:val="tr-TR" w:eastAsia="tr-TR" w:bidi="tr-TR"/>
      </w:rPr>
    </w:lvl>
    <w:lvl w:ilvl="5" w:tplc="FFE8F838">
      <w:numFmt w:val="bullet"/>
      <w:lvlText w:val="•"/>
      <w:lvlJc w:val="left"/>
      <w:pPr>
        <w:ind w:left="5863" w:hanging="219"/>
      </w:pPr>
      <w:rPr>
        <w:rFonts w:hint="default"/>
        <w:lang w:val="tr-TR" w:eastAsia="tr-TR" w:bidi="tr-TR"/>
      </w:rPr>
    </w:lvl>
    <w:lvl w:ilvl="6" w:tplc="0614A35C">
      <w:numFmt w:val="bullet"/>
      <w:lvlText w:val="•"/>
      <w:lvlJc w:val="left"/>
      <w:pPr>
        <w:ind w:left="6831" w:hanging="219"/>
      </w:pPr>
      <w:rPr>
        <w:rFonts w:hint="default"/>
        <w:lang w:val="tr-TR" w:eastAsia="tr-TR" w:bidi="tr-TR"/>
      </w:rPr>
    </w:lvl>
    <w:lvl w:ilvl="7" w:tplc="8E4210DC">
      <w:numFmt w:val="bullet"/>
      <w:lvlText w:val="•"/>
      <w:lvlJc w:val="left"/>
      <w:pPr>
        <w:ind w:left="7800" w:hanging="219"/>
      </w:pPr>
      <w:rPr>
        <w:rFonts w:hint="default"/>
        <w:lang w:val="tr-TR" w:eastAsia="tr-TR" w:bidi="tr-TR"/>
      </w:rPr>
    </w:lvl>
    <w:lvl w:ilvl="8" w:tplc="22521698">
      <w:numFmt w:val="bullet"/>
      <w:lvlText w:val="•"/>
      <w:lvlJc w:val="left"/>
      <w:pPr>
        <w:ind w:left="8769" w:hanging="219"/>
      </w:pPr>
      <w:rPr>
        <w:rFonts w:hint="default"/>
        <w:lang w:val="tr-TR" w:eastAsia="tr-TR" w:bidi="tr-TR"/>
      </w:rPr>
    </w:lvl>
  </w:abstractNum>
  <w:num w:numId="1">
    <w:abstractNumId w:val="3"/>
  </w:num>
  <w:num w:numId="2">
    <w:abstractNumId w:val="5"/>
  </w:num>
  <w:num w:numId="3">
    <w:abstractNumId w:val="1"/>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0B2C15"/>
    <w:rsid w:val="000018E6"/>
    <w:rsid w:val="00011F28"/>
    <w:rsid w:val="000409EA"/>
    <w:rsid w:val="00084EE2"/>
    <w:rsid w:val="000920C4"/>
    <w:rsid w:val="000B2C15"/>
    <w:rsid w:val="000B4E2C"/>
    <w:rsid w:val="000D23A5"/>
    <w:rsid w:val="000D6D5F"/>
    <w:rsid w:val="00101D26"/>
    <w:rsid w:val="00104B86"/>
    <w:rsid w:val="001104A1"/>
    <w:rsid w:val="00116C5D"/>
    <w:rsid w:val="00120660"/>
    <w:rsid w:val="001712D1"/>
    <w:rsid w:val="00196D2F"/>
    <w:rsid w:val="001A7322"/>
    <w:rsid w:val="001A7DD7"/>
    <w:rsid w:val="001B4C45"/>
    <w:rsid w:val="001F7BD1"/>
    <w:rsid w:val="00200BEB"/>
    <w:rsid w:val="00234EF0"/>
    <w:rsid w:val="00237BC8"/>
    <w:rsid w:val="002420D5"/>
    <w:rsid w:val="00252013"/>
    <w:rsid w:val="002529B5"/>
    <w:rsid w:val="0025552E"/>
    <w:rsid w:val="002676A8"/>
    <w:rsid w:val="00284C48"/>
    <w:rsid w:val="00292770"/>
    <w:rsid w:val="00293D27"/>
    <w:rsid w:val="002B4514"/>
    <w:rsid w:val="002B6F35"/>
    <w:rsid w:val="002B7C95"/>
    <w:rsid w:val="002C373E"/>
    <w:rsid w:val="002C5269"/>
    <w:rsid w:val="002E39F9"/>
    <w:rsid w:val="003060D4"/>
    <w:rsid w:val="00306684"/>
    <w:rsid w:val="003154FA"/>
    <w:rsid w:val="00320F65"/>
    <w:rsid w:val="003328BD"/>
    <w:rsid w:val="00337516"/>
    <w:rsid w:val="00362E84"/>
    <w:rsid w:val="003A5174"/>
    <w:rsid w:val="003B11F1"/>
    <w:rsid w:val="003B5AD2"/>
    <w:rsid w:val="003C28FE"/>
    <w:rsid w:val="003D4939"/>
    <w:rsid w:val="003D4C6F"/>
    <w:rsid w:val="00400407"/>
    <w:rsid w:val="00401761"/>
    <w:rsid w:val="00403E8E"/>
    <w:rsid w:val="00404B86"/>
    <w:rsid w:val="00405BB7"/>
    <w:rsid w:val="00431050"/>
    <w:rsid w:val="0043431D"/>
    <w:rsid w:val="00440766"/>
    <w:rsid w:val="00451407"/>
    <w:rsid w:val="00461506"/>
    <w:rsid w:val="00483711"/>
    <w:rsid w:val="00490D65"/>
    <w:rsid w:val="004A4B14"/>
    <w:rsid w:val="004B3500"/>
    <w:rsid w:val="004C76AA"/>
    <w:rsid w:val="004D33CD"/>
    <w:rsid w:val="004E4552"/>
    <w:rsid w:val="004E46CB"/>
    <w:rsid w:val="004E7C48"/>
    <w:rsid w:val="004F159B"/>
    <w:rsid w:val="00513BD5"/>
    <w:rsid w:val="00517E59"/>
    <w:rsid w:val="0052362C"/>
    <w:rsid w:val="00524D76"/>
    <w:rsid w:val="00544728"/>
    <w:rsid w:val="0055659A"/>
    <w:rsid w:val="005710EE"/>
    <w:rsid w:val="005736E3"/>
    <w:rsid w:val="00574943"/>
    <w:rsid w:val="00587471"/>
    <w:rsid w:val="00595067"/>
    <w:rsid w:val="005A34F9"/>
    <w:rsid w:val="005D314F"/>
    <w:rsid w:val="005E3AD1"/>
    <w:rsid w:val="005F609E"/>
    <w:rsid w:val="006127B8"/>
    <w:rsid w:val="00633AC4"/>
    <w:rsid w:val="00646393"/>
    <w:rsid w:val="00654DA8"/>
    <w:rsid w:val="006551DC"/>
    <w:rsid w:val="006646ED"/>
    <w:rsid w:val="006701E3"/>
    <w:rsid w:val="00674E9F"/>
    <w:rsid w:val="0068267E"/>
    <w:rsid w:val="00685468"/>
    <w:rsid w:val="00695140"/>
    <w:rsid w:val="006A4B00"/>
    <w:rsid w:val="006A57D5"/>
    <w:rsid w:val="006C0B6C"/>
    <w:rsid w:val="006C536A"/>
    <w:rsid w:val="006D0765"/>
    <w:rsid w:val="006E1385"/>
    <w:rsid w:val="006F1582"/>
    <w:rsid w:val="006F168A"/>
    <w:rsid w:val="006F7952"/>
    <w:rsid w:val="0070212C"/>
    <w:rsid w:val="00705042"/>
    <w:rsid w:val="00710B7B"/>
    <w:rsid w:val="00726141"/>
    <w:rsid w:val="007403EC"/>
    <w:rsid w:val="007449FE"/>
    <w:rsid w:val="00750965"/>
    <w:rsid w:val="00764FC9"/>
    <w:rsid w:val="00773654"/>
    <w:rsid w:val="007806C0"/>
    <w:rsid w:val="0078528C"/>
    <w:rsid w:val="0079695C"/>
    <w:rsid w:val="007B5810"/>
    <w:rsid w:val="007F2E98"/>
    <w:rsid w:val="007F4A49"/>
    <w:rsid w:val="00807A97"/>
    <w:rsid w:val="00850C68"/>
    <w:rsid w:val="00853A7F"/>
    <w:rsid w:val="0086295D"/>
    <w:rsid w:val="0088290B"/>
    <w:rsid w:val="00885E5C"/>
    <w:rsid w:val="008B2B0B"/>
    <w:rsid w:val="008B4509"/>
    <w:rsid w:val="008E3F04"/>
    <w:rsid w:val="008E56F4"/>
    <w:rsid w:val="00944510"/>
    <w:rsid w:val="00946600"/>
    <w:rsid w:val="00951EFF"/>
    <w:rsid w:val="009618D8"/>
    <w:rsid w:val="00967894"/>
    <w:rsid w:val="009A7E2D"/>
    <w:rsid w:val="009B2B64"/>
    <w:rsid w:val="009C323A"/>
    <w:rsid w:val="009D4CBB"/>
    <w:rsid w:val="009F1F70"/>
    <w:rsid w:val="00A039BC"/>
    <w:rsid w:val="00A102EF"/>
    <w:rsid w:val="00A12E3F"/>
    <w:rsid w:val="00A21F16"/>
    <w:rsid w:val="00A24BF5"/>
    <w:rsid w:val="00A265C6"/>
    <w:rsid w:val="00A356A9"/>
    <w:rsid w:val="00A45E04"/>
    <w:rsid w:val="00A6406C"/>
    <w:rsid w:val="00A64506"/>
    <w:rsid w:val="00A74DDE"/>
    <w:rsid w:val="00AA10CB"/>
    <w:rsid w:val="00AA6D91"/>
    <w:rsid w:val="00AB7D09"/>
    <w:rsid w:val="00AD4550"/>
    <w:rsid w:val="00AD4D44"/>
    <w:rsid w:val="00AE146A"/>
    <w:rsid w:val="00AF0558"/>
    <w:rsid w:val="00AF6781"/>
    <w:rsid w:val="00B126F2"/>
    <w:rsid w:val="00B23035"/>
    <w:rsid w:val="00B3306E"/>
    <w:rsid w:val="00B34313"/>
    <w:rsid w:val="00B5705A"/>
    <w:rsid w:val="00B64045"/>
    <w:rsid w:val="00B66B4D"/>
    <w:rsid w:val="00B70D82"/>
    <w:rsid w:val="00B72CB2"/>
    <w:rsid w:val="00B84FAD"/>
    <w:rsid w:val="00B87C48"/>
    <w:rsid w:val="00B936B8"/>
    <w:rsid w:val="00BA0FF6"/>
    <w:rsid w:val="00BA1A46"/>
    <w:rsid w:val="00BC165B"/>
    <w:rsid w:val="00BC7D67"/>
    <w:rsid w:val="00BE45E8"/>
    <w:rsid w:val="00BF09D0"/>
    <w:rsid w:val="00C21D03"/>
    <w:rsid w:val="00C3507C"/>
    <w:rsid w:val="00C526C8"/>
    <w:rsid w:val="00C6784A"/>
    <w:rsid w:val="00C727E1"/>
    <w:rsid w:val="00C75E39"/>
    <w:rsid w:val="00C75F53"/>
    <w:rsid w:val="00C81D62"/>
    <w:rsid w:val="00C9107F"/>
    <w:rsid w:val="00C916FD"/>
    <w:rsid w:val="00CB115D"/>
    <w:rsid w:val="00CB3436"/>
    <w:rsid w:val="00CC4879"/>
    <w:rsid w:val="00CD563E"/>
    <w:rsid w:val="00CD7CA8"/>
    <w:rsid w:val="00CE3EE2"/>
    <w:rsid w:val="00D06922"/>
    <w:rsid w:val="00D1592C"/>
    <w:rsid w:val="00D1787C"/>
    <w:rsid w:val="00D24C43"/>
    <w:rsid w:val="00D3011E"/>
    <w:rsid w:val="00D54699"/>
    <w:rsid w:val="00D654B7"/>
    <w:rsid w:val="00D70EE3"/>
    <w:rsid w:val="00D74EEB"/>
    <w:rsid w:val="00D8769E"/>
    <w:rsid w:val="00DB15C7"/>
    <w:rsid w:val="00DC126E"/>
    <w:rsid w:val="00DC502E"/>
    <w:rsid w:val="00DE33CC"/>
    <w:rsid w:val="00E16E7F"/>
    <w:rsid w:val="00E17753"/>
    <w:rsid w:val="00E319C5"/>
    <w:rsid w:val="00E35871"/>
    <w:rsid w:val="00E46F7A"/>
    <w:rsid w:val="00E56A3E"/>
    <w:rsid w:val="00E6564F"/>
    <w:rsid w:val="00E7104B"/>
    <w:rsid w:val="00E753DA"/>
    <w:rsid w:val="00E7694C"/>
    <w:rsid w:val="00E81851"/>
    <w:rsid w:val="00E84C66"/>
    <w:rsid w:val="00E86ACD"/>
    <w:rsid w:val="00E9709B"/>
    <w:rsid w:val="00EA0955"/>
    <w:rsid w:val="00EA382B"/>
    <w:rsid w:val="00EA46AF"/>
    <w:rsid w:val="00ED6DAE"/>
    <w:rsid w:val="00EF4CEE"/>
    <w:rsid w:val="00F27E24"/>
    <w:rsid w:val="00F33FDB"/>
    <w:rsid w:val="00F37CD7"/>
    <w:rsid w:val="00F45546"/>
    <w:rsid w:val="00F55724"/>
    <w:rsid w:val="00F630F4"/>
    <w:rsid w:val="00F73EBD"/>
    <w:rsid w:val="00F83395"/>
    <w:rsid w:val="00F843FE"/>
    <w:rsid w:val="00F91AD8"/>
    <w:rsid w:val="00F952F3"/>
    <w:rsid w:val="00F975E4"/>
    <w:rsid w:val="00FC26AB"/>
    <w:rsid w:val="00FC5A8B"/>
    <w:rsid w:val="00FE2339"/>
    <w:rsid w:val="00FE3C44"/>
    <w:rsid w:val="00FE4AA7"/>
    <w:rsid w:val="00FE6EA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039BC"/>
    <w:rPr>
      <w:rFonts w:ascii="Times New Roman" w:eastAsia="Times New Roman" w:hAnsi="Times New Roman" w:cs="Times New Roman"/>
      <w:lang w:val="tr-TR" w:eastAsia="tr-TR" w:bidi="tr-TR"/>
    </w:rPr>
  </w:style>
  <w:style w:type="paragraph" w:styleId="Balk1">
    <w:name w:val="heading 1"/>
    <w:basedOn w:val="Normal"/>
    <w:uiPriority w:val="1"/>
    <w:qFormat/>
    <w:rsid w:val="00A039BC"/>
    <w:pPr>
      <w:spacing w:before="75"/>
      <w:ind w:left="882"/>
      <w:outlineLvl w:val="0"/>
    </w:pPr>
    <w:rPr>
      <w:b/>
      <w:bCs/>
      <w:sz w:val="28"/>
      <w:szCs w:val="28"/>
    </w:rPr>
  </w:style>
  <w:style w:type="paragraph" w:styleId="Balk2">
    <w:name w:val="heading 2"/>
    <w:basedOn w:val="Normal"/>
    <w:uiPriority w:val="1"/>
    <w:qFormat/>
    <w:rsid w:val="00A039BC"/>
    <w:pPr>
      <w:ind w:left="796"/>
      <w:outlineLvl w:val="1"/>
    </w:pPr>
    <w:rPr>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039BC"/>
    <w:tblPr>
      <w:tblInd w:w="0" w:type="dxa"/>
      <w:tblCellMar>
        <w:top w:w="0" w:type="dxa"/>
        <w:left w:w="0" w:type="dxa"/>
        <w:bottom w:w="0" w:type="dxa"/>
        <w:right w:w="0" w:type="dxa"/>
      </w:tblCellMar>
    </w:tblPr>
  </w:style>
  <w:style w:type="paragraph" w:styleId="T1">
    <w:name w:val="toc 1"/>
    <w:basedOn w:val="Normal"/>
    <w:uiPriority w:val="1"/>
    <w:qFormat/>
    <w:rsid w:val="00A039BC"/>
    <w:pPr>
      <w:spacing w:before="194"/>
      <w:ind w:left="100"/>
    </w:pPr>
    <w:rPr>
      <w:b/>
      <w:bCs/>
      <w:sz w:val="20"/>
      <w:szCs w:val="20"/>
    </w:rPr>
  </w:style>
  <w:style w:type="paragraph" w:styleId="T2">
    <w:name w:val="toc 2"/>
    <w:basedOn w:val="Normal"/>
    <w:uiPriority w:val="1"/>
    <w:qFormat/>
    <w:rsid w:val="00A039BC"/>
    <w:pPr>
      <w:spacing w:before="74"/>
      <w:ind w:left="340"/>
    </w:pPr>
    <w:rPr>
      <w:sz w:val="20"/>
      <w:szCs w:val="20"/>
    </w:rPr>
  </w:style>
  <w:style w:type="paragraph" w:styleId="T3">
    <w:name w:val="toc 3"/>
    <w:basedOn w:val="Normal"/>
    <w:uiPriority w:val="1"/>
    <w:qFormat/>
    <w:rsid w:val="00A039BC"/>
    <w:pPr>
      <w:spacing w:before="74"/>
      <w:ind w:left="340"/>
    </w:pPr>
    <w:rPr>
      <w:sz w:val="16"/>
      <w:szCs w:val="16"/>
    </w:rPr>
  </w:style>
  <w:style w:type="paragraph" w:styleId="T4">
    <w:name w:val="toc 4"/>
    <w:basedOn w:val="Normal"/>
    <w:uiPriority w:val="1"/>
    <w:qFormat/>
    <w:rsid w:val="00A039BC"/>
    <w:pPr>
      <w:spacing w:before="74"/>
      <w:ind w:left="340"/>
    </w:pPr>
    <w:rPr>
      <w:b/>
      <w:bCs/>
      <w:i/>
    </w:rPr>
  </w:style>
  <w:style w:type="paragraph" w:styleId="GvdeMetni">
    <w:name w:val="Body Text"/>
    <w:basedOn w:val="Normal"/>
    <w:uiPriority w:val="1"/>
    <w:qFormat/>
    <w:rsid w:val="00A039BC"/>
    <w:rPr>
      <w:sz w:val="24"/>
      <w:szCs w:val="24"/>
    </w:rPr>
  </w:style>
  <w:style w:type="paragraph" w:styleId="ListeParagraf">
    <w:name w:val="List Paragraph"/>
    <w:basedOn w:val="Normal"/>
    <w:uiPriority w:val="1"/>
    <w:qFormat/>
    <w:rsid w:val="00A039BC"/>
    <w:pPr>
      <w:ind w:left="796"/>
    </w:pPr>
  </w:style>
  <w:style w:type="paragraph" w:customStyle="1" w:styleId="TableParagraph">
    <w:name w:val="Table Paragraph"/>
    <w:basedOn w:val="Normal"/>
    <w:uiPriority w:val="1"/>
    <w:qFormat/>
    <w:rsid w:val="00A039BC"/>
  </w:style>
  <w:style w:type="paragraph" w:styleId="BalonMetni">
    <w:name w:val="Balloon Text"/>
    <w:basedOn w:val="Normal"/>
    <w:link w:val="BalonMetniChar"/>
    <w:uiPriority w:val="99"/>
    <w:semiHidden/>
    <w:unhideWhenUsed/>
    <w:rsid w:val="0055659A"/>
    <w:rPr>
      <w:rFonts w:ascii="Tahoma" w:hAnsi="Tahoma" w:cs="Tahoma"/>
      <w:sz w:val="16"/>
      <w:szCs w:val="16"/>
    </w:rPr>
  </w:style>
  <w:style w:type="character" w:customStyle="1" w:styleId="BalonMetniChar">
    <w:name w:val="Balon Metni Char"/>
    <w:basedOn w:val="VarsaylanParagrafYazTipi"/>
    <w:link w:val="BalonMetni"/>
    <w:uiPriority w:val="99"/>
    <w:semiHidden/>
    <w:rsid w:val="0055659A"/>
    <w:rPr>
      <w:rFonts w:ascii="Tahoma" w:eastAsia="Times New Roman" w:hAnsi="Tahoma" w:cs="Tahoma"/>
      <w:sz w:val="16"/>
      <w:szCs w:val="16"/>
      <w:lang w:val="tr-TR" w:eastAsia="tr-TR" w:bidi="tr-TR"/>
    </w:rPr>
  </w:style>
  <w:style w:type="character" w:styleId="Kpr">
    <w:name w:val="Hyperlink"/>
    <w:basedOn w:val="VarsaylanParagrafYazTipi"/>
    <w:uiPriority w:val="99"/>
    <w:unhideWhenUsed/>
    <w:rsid w:val="003B11F1"/>
    <w:rPr>
      <w:color w:val="0000FF" w:themeColor="hyperlink"/>
      <w:u w:val="single"/>
    </w:rPr>
  </w:style>
  <w:style w:type="paragraph" w:styleId="stbilgi">
    <w:name w:val="header"/>
    <w:basedOn w:val="Normal"/>
    <w:link w:val="stbilgiChar"/>
    <w:uiPriority w:val="99"/>
    <w:unhideWhenUsed/>
    <w:rsid w:val="00FE3C44"/>
    <w:pPr>
      <w:tabs>
        <w:tab w:val="center" w:pos="4536"/>
        <w:tab w:val="right" w:pos="9072"/>
      </w:tabs>
    </w:pPr>
  </w:style>
  <w:style w:type="character" w:customStyle="1" w:styleId="stbilgiChar">
    <w:name w:val="Üstbilgi Char"/>
    <w:basedOn w:val="VarsaylanParagrafYazTipi"/>
    <w:link w:val="stbilgi"/>
    <w:uiPriority w:val="99"/>
    <w:rsid w:val="00FE3C44"/>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FE3C44"/>
    <w:pPr>
      <w:tabs>
        <w:tab w:val="center" w:pos="4536"/>
        <w:tab w:val="right" w:pos="9072"/>
      </w:tabs>
    </w:pPr>
  </w:style>
  <w:style w:type="character" w:customStyle="1" w:styleId="AltbilgiChar">
    <w:name w:val="Altbilgi Char"/>
    <w:basedOn w:val="VarsaylanParagrafYazTipi"/>
    <w:link w:val="Altbilgi"/>
    <w:uiPriority w:val="99"/>
    <w:rsid w:val="00FE3C44"/>
    <w:rPr>
      <w:rFonts w:ascii="Times New Roman" w:eastAsia="Times New Roman" w:hAnsi="Times New Roman" w:cs="Times New Roman"/>
      <w:lang w:val="tr-TR" w:eastAsia="tr-TR" w:bidi="tr-TR"/>
    </w:rPr>
  </w:style>
  <w:style w:type="table" w:styleId="TabloKlavuzu">
    <w:name w:val="Table Grid"/>
    <w:basedOn w:val="NormalTablo"/>
    <w:uiPriority w:val="59"/>
    <w:rsid w:val="00B3431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spacing w:before="75"/>
      <w:ind w:left="882"/>
      <w:outlineLvl w:val="0"/>
    </w:pPr>
    <w:rPr>
      <w:b/>
      <w:bCs/>
      <w:sz w:val="28"/>
      <w:szCs w:val="28"/>
    </w:rPr>
  </w:style>
  <w:style w:type="paragraph" w:styleId="Balk2">
    <w:name w:val="heading 2"/>
    <w:basedOn w:val="Normal"/>
    <w:uiPriority w:val="1"/>
    <w:qFormat/>
    <w:pPr>
      <w:ind w:left="796"/>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94"/>
      <w:ind w:left="100"/>
    </w:pPr>
    <w:rPr>
      <w:b/>
      <w:bCs/>
      <w:sz w:val="20"/>
      <w:szCs w:val="20"/>
    </w:rPr>
  </w:style>
  <w:style w:type="paragraph" w:styleId="T2">
    <w:name w:val="toc 2"/>
    <w:basedOn w:val="Normal"/>
    <w:uiPriority w:val="1"/>
    <w:qFormat/>
    <w:pPr>
      <w:spacing w:before="74"/>
      <w:ind w:left="340"/>
    </w:pPr>
    <w:rPr>
      <w:sz w:val="20"/>
      <w:szCs w:val="20"/>
    </w:rPr>
  </w:style>
  <w:style w:type="paragraph" w:styleId="T3">
    <w:name w:val="toc 3"/>
    <w:basedOn w:val="Normal"/>
    <w:uiPriority w:val="1"/>
    <w:qFormat/>
    <w:pPr>
      <w:spacing w:before="74"/>
      <w:ind w:left="340"/>
    </w:pPr>
    <w:rPr>
      <w:sz w:val="16"/>
      <w:szCs w:val="16"/>
    </w:rPr>
  </w:style>
  <w:style w:type="paragraph" w:styleId="T4">
    <w:name w:val="toc 4"/>
    <w:basedOn w:val="Normal"/>
    <w:uiPriority w:val="1"/>
    <w:qFormat/>
    <w:pPr>
      <w:spacing w:before="74"/>
      <w:ind w:left="340"/>
    </w:pPr>
    <w:rPr>
      <w:b/>
      <w:bCs/>
      <w:i/>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796"/>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55659A"/>
    <w:rPr>
      <w:rFonts w:ascii="Tahoma" w:hAnsi="Tahoma" w:cs="Tahoma"/>
      <w:sz w:val="16"/>
      <w:szCs w:val="16"/>
    </w:rPr>
  </w:style>
  <w:style w:type="character" w:customStyle="1" w:styleId="BalonMetniChar">
    <w:name w:val="Balon Metni Char"/>
    <w:basedOn w:val="VarsaylanParagrafYazTipi"/>
    <w:link w:val="BalonMetni"/>
    <w:uiPriority w:val="99"/>
    <w:semiHidden/>
    <w:rsid w:val="0055659A"/>
    <w:rPr>
      <w:rFonts w:ascii="Tahoma" w:eastAsia="Times New Roman" w:hAnsi="Tahoma" w:cs="Tahoma"/>
      <w:sz w:val="16"/>
      <w:szCs w:val="16"/>
      <w:lang w:val="tr-TR" w:eastAsia="tr-TR" w:bidi="tr-TR"/>
    </w:rPr>
  </w:style>
  <w:style w:type="character" w:styleId="Kpr">
    <w:name w:val="Hyperlink"/>
    <w:basedOn w:val="VarsaylanParagrafYazTipi"/>
    <w:uiPriority w:val="99"/>
    <w:unhideWhenUsed/>
    <w:rsid w:val="003B11F1"/>
    <w:rPr>
      <w:color w:val="0000FF" w:themeColor="hyperlink"/>
      <w:u w:val="single"/>
    </w:rPr>
  </w:style>
  <w:style w:type="paragraph" w:styleId="stbilgi">
    <w:name w:val="header"/>
    <w:basedOn w:val="Normal"/>
    <w:link w:val="stbilgiChar"/>
    <w:uiPriority w:val="99"/>
    <w:unhideWhenUsed/>
    <w:rsid w:val="00FE3C44"/>
    <w:pPr>
      <w:tabs>
        <w:tab w:val="center" w:pos="4536"/>
        <w:tab w:val="right" w:pos="9072"/>
      </w:tabs>
    </w:pPr>
  </w:style>
  <w:style w:type="character" w:customStyle="1" w:styleId="stbilgiChar">
    <w:name w:val="Üstbilgi Char"/>
    <w:basedOn w:val="VarsaylanParagrafYazTipi"/>
    <w:link w:val="stbilgi"/>
    <w:uiPriority w:val="99"/>
    <w:rsid w:val="00FE3C44"/>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FE3C44"/>
    <w:pPr>
      <w:tabs>
        <w:tab w:val="center" w:pos="4536"/>
        <w:tab w:val="right" w:pos="9072"/>
      </w:tabs>
    </w:pPr>
  </w:style>
  <w:style w:type="character" w:customStyle="1" w:styleId="AltbilgiChar">
    <w:name w:val="Altbilgi Char"/>
    <w:basedOn w:val="VarsaylanParagrafYazTipi"/>
    <w:link w:val="Altbilgi"/>
    <w:uiPriority w:val="99"/>
    <w:rsid w:val="00FE3C44"/>
    <w:rPr>
      <w:rFonts w:ascii="Times New Roman" w:eastAsia="Times New Roman" w:hAnsi="Times New Roman" w:cs="Times New Roman"/>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yperlink" Target="http://karapinarimamhati/"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4.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mailto:736025@meb.k12.tr"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eader" Target="header6.xml"/><Relationship Id="rId40"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906A2-F0DE-4897-B90C-CC5DF82B9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46</Pages>
  <Words>7117</Words>
  <Characters>40570</Characters>
  <Application>Microsoft Office Word</Application>
  <DocSecurity>0</DocSecurity>
  <Lines>338</Lines>
  <Paragraphs>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FATIH ISLEK</dc:creator>
  <cp:lastModifiedBy>GAZİ ORTAOKULU</cp:lastModifiedBy>
  <cp:revision>41</cp:revision>
  <cp:lastPrinted>2019-02-12T09:35:00Z</cp:lastPrinted>
  <dcterms:created xsi:type="dcterms:W3CDTF">2019-02-07T13:06:00Z</dcterms:created>
  <dcterms:modified xsi:type="dcterms:W3CDTF">2019-02-13T13:41:00Z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2019-01-29T00:00:00Z</vt:filetime>
  </property>
  <property fmtid="{D5CDD505-2E9C-101B-9397-08002B2CF9AE}" pid="3" name="Creator">
    <vt:lpwstr>Microsoft® Word 2013</vt:lpwstr>
  </property>
  <property fmtid="{D5CDD505-2E9C-101B-9397-08002B2CF9AE}" pid="4" name="LastSaved">
    <vt:filetime>2019-02-04T00:00:00Z</vt:filetime>
  </property>
</Properties>
</file>